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E072A" w14:textId="77777777" w:rsidR="002A4D0F" w:rsidRDefault="002A4D0F" w:rsidP="0001713E">
      <w:pPr>
        <w:ind w:firstLine="708"/>
      </w:pPr>
      <w:r w:rsidRPr="002A4D0F">
        <w:rPr>
          <w:noProof/>
          <w:lang w:val="en-US"/>
        </w:rPr>
        <w:drawing>
          <wp:anchor distT="0" distB="0" distL="114300" distR="114300" simplePos="0" relativeHeight="251658240" behindDoc="0" locked="0" layoutInCell="1" allowOverlap="1" wp14:anchorId="4623122B" wp14:editId="4A7CDF0D">
            <wp:simplePos x="0" y="0"/>
            <wp:positionH relativeFrom="column">
              <wp:posOffset>-138430</wp:posOffset>
            </wp:positionH>
            <wp:positionV relativeFrom="paragraph">
              <wp:posOffset>-318770</wp:posOffset>
            </wp:positionV>
            <wp:extent cx="5420995" cy="6058535"/>
            <wp:effectExtent l="11430" t="0" r="635" b="635"/>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49" t="3281" r="8997" b="7370"/>
                    <a:stretch/>
                  </pic:blipFill>
                  <pic:spPr bwMode="auto">
                    <a:xfrm rot="16200000">
                      <a:off x="0" y="0"/>
                      <a:ext cx="5420995" cy="605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13E">
        <w:t xml:space="preserve">                                        </w:t>
      </w:r>
      <w:r>
        <w:t xml:space="preserve">           </w:t>
      </w:r>
    </w:p>
    <w:p w14:paraId="2B05B2CC" w14:textId="77777777" w:rsidR="002A4D0F" w:rsidRDefault="002A4D0F" w:rsidP="0001713E">
      <w:pPr>
        <w:ind w:firstLine="708"/>
      </w:pPr>
    </w:p>
    <w:p w14:paraId="14A8FC1A" w14:textId="77777777" w:rsidR="002A4D0F" w:rsidRDefault="002A4D0F" w:rsidP="0001713E">
      <w:pPr>
        <w:ind w:firstLine="708"/>
      </w:pPr>
    </w:p>
    <w:p w14:paraId="31DC2991" w14:textId="77777777" w:rsidR="0001713E" w:rsidRPr="00BA3923" w:rsidRDefault="0001713E" w:rsidP="002A4D0F">
      <w:pPr>
        <w:ind w:left="2124" w:firstLine="708"/>
        <w:rPr>
          <w:rFonts w:ascii="Franklin Gothic Medium" w:hAnsi="Franklin Gothic Medium" w:cs="Times New Roman"/>
          <w:b/>
          <w:sz w:val="16"/>
          <w:szCs w:val="16"/>
        </w:rPr>
      </w:pPr>
      <w:r w:rsidRPr="00BA3923">
        <w:rPr>
          <w:rFonts w:ascii="Franklin Gothic Medium" w:hAnsi="Franklin Gothic Medium" w:cs="Times New Roman"/>
          <w:sz w:val="16"/>
          <w:szCs w:val="16"/>
        </w:rPr>
        <w:t xml:space="preserve">АНАТОЛИЙ ИЛЬЯХОВ                           </w:t>
      </w:r>
    </w:p>
    <w:p w14:paraId="66337B63" w14:textId="77777777" w:rsidR="0001713E" w:rsidRDefault="0001713E" w:rsidP="0001713E">
      <w:pPr>
        <w:rPr>
          <w:rFonts w:ascii="Franklin Gothic Medium" w:hAnsi="Franklin Gothic Medium"/>
          <w:sz w:val="28"/>
          <w:szCs w:val="28"/>
        </w:rPr>
      </w:pPr>
      <w:r w:rsidRPr="00BA3923">
        <w:rPr>
          <w:rFonts w:ascii="Franklin Gothic Medium" w:hAnsi="Franklin Gothic Medium"/>
          <w:sz w:val="28"/>
          <w:szCs w:val="28"/>
        </w:rPr>
        <w:t xml:space="preserve">                               </w:t>
      </w:r>
      <w:r>
        <w:rPr>
          <w:rFonts w:ascii="Franklin Gothic Medium" w:hAnsi="Franklin Gothic Medium"/>
          <w:sz w:val="28"/>
          <w:szCs w:val="28"/>
        </w:rPr>
        <w:t xml:space="preserve">  </w:t>
      </w:r>
    </w:p>
    <w:p w14:paraId="60116B64" w14:textId="77777777" w:rsidR="0001713E" w:rsidRPr="007E10A7" w:rsidRDefault="0001713E" w:rsidP="0001713E">
      <w:pPr>
        <w:ind w:firstLine="708"/>
        <w:rPr>
          <w:rFonts w:ascii="Franklin Gothic Medium" w:hAnsi="Franklin Gothic Medium"/>
          <w:color w:val="FF0000"/>
          <w:sz w:val="32"/>
          <w:szCs w:val="32"/>
        </w:rPr>
      </w:pPr>
      <w:r w:rsidRPr="007E10A7">
        <w:rPr>
          <w:rFonts w:ascii="Franklin Gothic Medium" w:hAnsi="Franklin Gothic Medium"/>
          <w:color w:val="FF0000"/>
          <w:sz w:val="32"/>
          <w:szCs w:val="32"/>
        </w:rPr>
        <w:t xml:space="preserve">           НАЕДИНЕ   С   АНТИЧНОЙ  МУДРОСТЬЮ</w:t>
      </w:r>
    </w:p>
    <w:p w14:paraId="1751C0C9" w14:textId="77777777" w:rsidR="0001713E" w:rsidRPr="00236CC9" w:rsidRDefault="0001713E" w:rsidP="0001713E">
      <w:pPr>
        <w:rPr>
          <w:rFonts w:ascii="Franklin Gothic Medium" w:hAnsi="Franklin Gothic Medium"/>
          <w:sz w:val="18"/>
          <w:szCs w:val="18"/>
        </w:rPr>
      </w:pPr>
    </w:p>
    <w:p w14:paraId="365D9040" w14:textId="77777777" w:rsidR="0001713E" w:rsidRPr="00236CC9" w:rsidRDefault="0001713E" w:rsidP="0001713E">
      <w:pPr>
        <w:rPr>
          <w:rFonts w:ascii="Franklin Gothic Medium" w:hAnsi="Franklin Gothic Medium"/>
          <w:i/>
          <w:sz w:val="32"/>
          <w:szCs w:val="32"/>
        </w:rPr>
      </w:pPr>
      <w:r w:rsidRPr="00236CC9">
        <w:rPr>
          <w:rFonts w:ascii="Franklin Gothic Medium" w:hAnsi="Franklin Gothic Medium"/>
          <w:i/>
          <w:sz w:val="18"/>
          <w:szCs w:val="18"/>
        </w:rPr>
        <w:t>КАНОНЫ   АНТИЧНОЙ  НРАВСТВЕННОСТИ, БЛАГОРАЗУМНЫЕ РАСУЖДЕНИЯ,  УТОНЧЕННЫЕ  МЫСЛИ И</w:t>
      </w:r>
    </w:p>
    <w:p w14:paraId="3E73A7B0" w14:textId="77777777" w:rsidR="0001713E" w:rsidRPr="00236CC9" w:rsidRDefault="0001713E" w:rsidP="0001713E">
      <w:pPr>
        <w:rPr>
          <w:rFonts w:ascii="Franklin Gothic Medium" w:hAnsi="Franklin Gothic Medium"/>
          <w:i/>
          <w:sz w:val="18"/>
          <w:szCs w:val="18"/>
        </w:rPr>
      </w:pPr>
      <w:r w:rsidRPr="00236CC9">
        <w:rPr>
          <w:rFonts w:ascii="Franklin Gothic Medium" w:hAnsi="Franklin Gothic Medium"/>
          <w:i/>
          <w:sz w:val="18"/>
          <w:szCs w:val="18"/>
        </w:rPr>
        <w:t xml:space="preserve">                          НАЗИДАНИЯ, РАЗМЫШЛЕНИЯ, АФОРИЗМЫ И ПРОСТО ЖИТЕЙСКАЯ МУДРОСТЬ </w:t>
      </w:r>
    </w:p>
    <w:p w14:paraId="75F4ECDE" w14:textId="77777777" w:rsidR="0001713E" w:rsidRPr="00236CC9" w:rsidRDefault="0001713E" w:rsidP="0001713E">
      <w:pPr>
        <w:rPr>
          <w:rFonts w:ascii="Franklin Gothic Medium" w:hAnsi="Franklin Gothic Medium"/>
          <w:i/>
          <w:sz w:val="18"/>
          <w:szCs w:val="18"/>
        </w:rPr>
      </w:pPr>
      <w:r>
        <w:rPr>
          <w:rFonts w:ascii="Franklin Gothic Medium" w:hAnsi="Franklin Gothic Medium"/>
          <w:i/>
          <w:sz w:val="18"/>
          <w:szCs w:val="18"/>
        </w:rPr>
        <w:t xml:space="preserve">                                               </w:t>
      </w:r>
      <w:r w:rsidRPr="00236CC9">
        <w:rPr>
          <w:rFonts w:ascii="Franklin Gothic Medium" w:hAnsi="Franklin Gothic Medium"/>
          <w:i/>
          <w:sz w:val="18"/>
          <w:szCs w:val="18"/>
        </w:rPr>
        <w:t>ВЫДАЮЩИХСЯ  ЛИЧНОСТЕЙ  ДРЕВНЕЙ ГРЕЦИИ</w:t>
      </w:r>
    </w:p>
    <w:p w14:paraId="502FE9FF" w14:textId="77777777" w:rsidR="0001713E" w:rsidRPr="008355BA" w:rsidRDefault="0001713E" w:rsidP="0001713E">
      <w:pPr>
        <w:rPr>
          <w:rFonts w:ascii="Franklin Gothic Medium" w:hAnsi="Franklin Gothic Medium"/>
          <w:i/>
          <w:color w:val="FF0000"/>
          <w:sz w:val="18"/>
          <w:szCs w:val="18"/>
        </w:rPr>
      </w:pPr>
    </w:p>
    <w:p w14:paraId="5930C476" w14:textId="77777777" w:rsidR="0001713E" w:rsidRPr="008355BA" w:rsidRDefault="0001713E" w:rsidP="0001713E">
      <w:pPr>
        <w:ind w:left="708" w:firstLine="708"/>
        <w:rPr>
          <w:rFonts w:ascii="Franklin Gothic Medium" w:hAnsi="Franklin Gothic Medium" w:cs="Times New Roman"/>
          <w:b/>
          <w:color w:val="FF0000"/>
          <w:sz w:val="28"/>
          <w:szCs w:val="28"/>
        </w:rPr>
      </w:pPr>
      <w:r>
        <w:rPr>
          <w:rFonts w:ascii="Franklin Gothic Medium" w:hAnsi="Franklin Gothic Medium"/>
          <w:sz w:val="20"/>
          <w:szCs w:val="20"/>
        </w:rPr>
        <w:t xml:space="preserve">                                                 Часть </w:t>
      </w:r>
      <w:r>
        <w:rPr>
          <w:rFonts w:ascii="Franklin Gothic Medium" w:hAnsi="Franklin Gothic Medium"/>
          <w:sz w:val="20"/>
          <w:szCs w:val="20"/>
          <w:lang w:val="en-US"/>
        </w:rPr>
        <w:t>I</w:t>
      </w:r>
      <w:r w:rsidRPr="00F87637">
        <w:rPr>
          <w:rFonts w:ascii="Franklin Gothic Medium" w:hAnsi="Franklin Gothic Medium"/>
          <w:sz w:val="28"/>
          <w:szCs w:val="28"/>
        </w:rPr>
        <w:t xml:space="preserve">  </w:t>
      </w:r>
    </w:p>
    <w:p w14:paraId="3EEDC121" w14:textId="77777777" w:rsidR="0001713E" w:rsidRDefault="0001713E" w:rsidP="0001713E">
      <w:pPr>
        <w:rPr>
          <w:rFonts w:ascii="Franklin Gothic Medium" w:hAnsi="Franklin Gothic Medium" w:cs="Times New Roman"/>
          <w:b/>
        </w:rPr>
      </w:pPr>
    </w:p>
    <w:p w14:paraId="4216D5CC" w14:textId="77777777" w:rsidR="0001713E" w:rsidRDefault="0001713E" w:rsidP="0001713E">
      <w:pPr>
        <w:rPr>
          <w:rFonts w:ascii="Franklin Gothic Medium" w:hAnsi="Franklin Gothic Medium" w:cs="Times New Roman"/>
          <w:b/>
        </w:rPr>
      </w:pPr>
    </w:p>
    <w:p w14:paraId="0114BF8A" w14:textId="77777777" w:rsidR="0001713E" w:rsidRPr="007E10A7" w:rsidRDefault="0001713E" w:rsidP="0001713E">
      <w:pPr>
        <w:rPr>
          <w:rFonts w:ascii="Franklin Gothic Medium" w:hAnsi="Franklin Gothic Medium" w:cs="Times New Roman"/>
          <w:b/>
          <w:color w:val="FF0000"/>
        </w:rPr>
      </w:pPr>
      <w:r w:rsidRPr="007E10A7">
        <w:rPr>
          <w:rFonts w:ascii="Franklin Gothic Medium" w:hAnsi="Franklin Gothic Medium" w:cs="Times New Roman"/>
          <w:b/>
          <w:color w:val="FF0000"/>
        </w:rPr>
        <w:t xml:space="preserve">АГЕСИЛАЙ.   АГИД.   АЛКМЕОН.   АНАКСАГОР.   АНАКСАРХ.  АНАКСИМЕН. АНАХАРСИС. АНДОКИД.   АНТИГОН.  АНТИОХ. АНТИСФЕН. АНТИФОНТ. АПОЛЛОНИЙ РОДОССКИЙ. АПОЛЛОНИЙ ТИАНСКИЙ.  АРИСТИПП.  АРИСТОКСЕН.  АРИСТОН.   АРИСТОТЕЛЬ. АРКЕСИЛАЙ. АРХИДАМ.  АРХИМЕД.  АРХИТ.  АФИНОДОР.  БАБРИЙ.  БИАНТ. БИОН. ГЕКАТОН. ГЕРАКЛИТ.   ГЕРМОГЕН.   ГЕРОД.  ГЕРОДОТ.   ГЕРОФИЛ.  ГЕСИОД. ГИЕРОН. ГИПЕРИД. ГИППАРХИЯ. ГИППИЙ. ГИППОКРАТ. ГОРГИЙ. ДЕМЕТРИЙ ГАЛИКАРНАССКИЙ.  ДЕМЕТРИЙ СУНИЙСКИЙ. ДЕМЕТРИЙ ФАЛЕРСКИЙ.   ДЕМОКРИТ.   ДЕМОНАКТ.   ДЕМОСФЕН.    ДИОГЕН СИНОПСКИЙ. ДИОН     СИРАКУЗСКИЙ.  ДИОН ХРИСОСТОМ.   ДИОНИСИЙ ГАЛИКАРНАССКИЙ.  ЕВБУЛИД. ЕВДАМИД. ЕВКЛИД.  ЕВРИКРАТ.  ЕВРИПИД.   ЗАЛЕВК.   ЗЕНОН КИТТИЙСКИЙ.   </w:t>
      </w:r>
      <w:r w:rsidRPr="007E10A7">
        <w:rPr>
          <w:rFonts w:ascii="Franklin Gothic Medium" w:hAnsi="Franklin Gothic Medium" w:cs="Times New Roman"/>
          <w:b/>
          <w:color w:val="FF0000"/>
        </w:rPr>
        <w:lastRenderedPageBreak/>
        <w:t>ЗЕНОН ТАРСИЙСКИЙ. ЗЕНОН  ЭЛЕЙСКИЙ.  ИОН ХИОССКИЙ.  ИСОКРАТ.  ИФИКРАТ.  КАЛЛИКЛ.  КАРНЕАД. КЛЕАНФ. КЛЕАРХ. КЛЕОБУЛ. КЛЕОМЕН. КЛИМЕНТ АЛЕКСАНДРИЙСКИЙ.  КЛИНИЙ.  КРАТЕТ. КРИТОН. КСЕНОКРАТ. КСЕНОФАН. КСЕНОФОНТ.  Л</w:t>
      </w:r>
      <w:bookmarkStart w:id="0" w:name="_GoBack"/>
      <w:bookmarkEnd w:id="0"/>
      <w:r w:rsidRPr="007E10A7">
        <w:rPr>
          <w:rFonts w:ascii="Franklin Gothic Medium" w:hAnsi="Franklin Gothic Medium" w:cs="Times New Roman"/>
          <w:b/>
          <w:color w:val="FF0000"/>
        </w:rPr>
        <w:t>АКИД.  ЛАМАХ. ЛЕОНИД. ЛИБАНИЙ. ЛИКОН.   ЛИКУРГ.   ЛИСАНДР.   ЛИСИЙ.  ЛУКИАН.  МЕНАНДР.   МЕНЕДЕМ.  МЕТРОДОР.  МЕТРОКЛ.   МИЛЬТИАД.  МИСОН.  МОНИМ.  ПАНЭТИЙ РОДОССКИЙ.  ПАВСАНИЙ.  ПАРМЕНИД. ПЕРИАНДР. ПЕРИКЛ. ПИНДАР. ПИРРОН. ПИТТАК. ПИФАГОР.  ПЛАТОН.  ПЛОТИН. ПЛУТАРХ. ПОЛИБИЙ.  ПОЛИКЛЕТ.  ПОЛИСТРАТИД.  ПОСИДОНИЙ. ПРОКЛ ДИАДОХ. ПРОДИК.  ПРОТАГОР. СЕКСТ ЭМПИРИК.  СИМОНИД КЕОССКИЙ.  СОКРАТ.  СОЛОН. СОФОКЛ. СТИЛПОН. ТЕОФРАСТ.  ТИМОН. ФАЛЕС.  ФЕАНО.  ФЕДОН.  ФЕДР.  ФЕМИСТИЙ. ФЕМИСТОКЛ. ФЕНИКС КОЛОФОНСКИЙ (ФОЙНИК).  ФЕОГНИД.  ФЕОКРИТ.  ФЕОН. ФЕРЕКИД. ФИЛОДЕМ. ФИЛОСТРАТ ФЛАВИЙ (СТАРШИЙ).  ФОКИОН.  ФРАСИМАХ.  ФУКИДИД.  ХАРИЛЛ.  ХИЛОН.  ХРИСИПП.  ЭЗОП. ЭМПЕДОКЛ.  ЭПАМИНОНД. ЭПИКТЕТ. ЭПИКУР. ЭПИМЕНИД.  ЭПИХАРМ.  ЭСХИЛ.  ЭСХИН.</w:t>
      </w:r>
    </w:p>
    <w:p w14:paraId="1404CF1A" w14:textId="77777777" w:rsidR="0001713E" w:rsidRDefault="0001713E" w:rsidP="0001713E">
      <w:pPr>
        <w:ind w:left="708"/>
        <w:rPr>
          <w:rFonts w:ascii="Franklin Gothic Medium" w:hAnsi="Franklin Gothic Medium"/>
          <w:b/>
          <w:color w:val="FF0000"/>
        </w:rPr>
      </w:pPr>
      <w:r w:rsidRPr="000242E3">
        <w:rPr>
          <w:rFonts w:ascii="Franklin Gothic Medium" w:hAnsi="Franklin Gothic Medium"/>
          <w:b/>
          <w:color w:val="FF0000"/>
        </w:rPr>
        <w:t xml:space="preserve">          </w:t>
      </w:r>
      <w:r>
        <w:rPr>
          <w:rFonts w:ascii="Franklin Gothic Medium" w:hAnsi="Franklin Gothic Medium"/>
          <w:b/>
          <w:color w:val="FF0000"/>
        </w:rPr>
        <w:t xml:space="preserve">                               </w:t>
      </w:r>
    </w:p>
    <w:p w14:paraId="1789D43E" w14:textId="77777777" w:rsidR="0001713E" w:rsidRPr="00852B01" w:rsidRDefault="0001713E" w:rsidP="0001713E">
      <w:pPr>
        <w:ind w:left="2832" w:firstLine="708"/>
        <w:rPr>
          <w:rFonts w:ascii="Franklin Gothic Medium" w:hAnsi="Franklin Gothic Medium"/>
          <w:b/>
          <w:color w:val="FF0000"/>
        </w:rPr>
      </w:pPr>
      <w:r w:rsidRPr="00852B01">
        <w:rPr>
          <w:rFonts w:ascii="Franklin Gothic Medium" w:hAnsi="Franklin Gothic Medium"/>
          <w:b/>
          <w:sz w:val="16"/>
          <w:szCs w:val="16"/>
        </w:rPr>
        <w:t>СОДЕРЖАНИЕ</w:t>
      </w:r>
      <w:r w:rsidRPr="00852B01">
        <w:rPr>
          <w:rFonts w:ascii="Franklin Gothic Medium" w:hAnsi="Franklin Gothic Medium"/>
          <w:sz w:val="16"/>
          <w:szCs w:val="16"/>
        </w:rPr>
        <w:t>:</w:t>
      </w:r>
    </w:p>
    <w:p w14:paraId="1DA00B8E" w14:textId="77777777" w:rsidR="0001713E" w:rsidRDefault="0001713E" w:rsidP="0001713E">
      <w:pPr>
        <w:rPr>
          <w:rFonts w:ascii="Franklin Gothic Medium" w:hAnsi="Franklin Gothic Medium"/>
        </w:rPr>
      </w:pPr>
      <w:r w:rsidRPr="00D40C8F">
        <w:rPr>
          <w:rFonts w:ascii="Franklin Gothic Medium" w:hAnsi="Franklin Gothic Medium"/>
        </w:rPr>
        <w:t>1</w:t>
      </w:r>
      <w:r>
        <w:rPr>
          <w:rFonts w:ascii="Franklin Gothic Medium" w:hAnsi="Franklin Gothic Medium"/>
        </w:rPr>
        <w:t>.</w:t>
      </w:r>
      <w:r>
        <w:rPr>
          <w:rFonts w:ascii="Franklin Gothic Medium" w:hAnsi="Franklin Gothic Medium"/>
        </w:rPr>
        <w:tab/>
        <w:t>Портреты и характеры</w:t>
      </w:r>
    </w:p>
    <w:p w14:paraId="1FE80B2F" w14:textId="77777777" w:rsidR="0001713E" w:rsidRDefault="0001713E" w:rsidP="0001713E">
      <w:pPr>
        <w:rPr>
          <w:rFonts w:ascii="Franklin Gothic Medium" w:hAnsi="Franklin Gothic Medium"/>
        </w:rPr>
      </w:pPr>
      <w:r>
        <w:rPr>
          <w:rFonts w:ascii="Franklin Gothic Medium" w:hAnsi="Franklin Gothic Medium"/>
        </w:rPr>
        <w:t>2.</w:t>
      </w:r>
      <w:r>
        <w:rPr>
          <w:rFonts w:ascii="Franklin Gothic Medium" w:hAnsi="Franklin Gothic Medium"/>
        </w:rPr>
        <w:tab/>
        <w:t>Зигзаги судьбы</w:t>
      </w:r>
    </w:p>
    <w:p w14:paraId="2401DBEF" w14:textId="77777777" w:rsidR="0001713E" w:rsidRDefault="0001713E" w:rsidP="0001713E">
      <w:pPr>
        <w:rPr>
          <w:rFonts w:ascii="Franklin Gothic Medium" w:hAnsi="Franklin Gothic Medium"/>
        </w:rPr>
      </w:pPr>
      <w:r>
        <w:rPr>
          <w:rFonts w:ascii="Franklin Gothic Medium" w:hAnsi="Franklin Gothic Medium"/>
        </w:rPr>
        <w:t>3.</w:t>
      </w:r>
      <w:r>
        <w:rPr>
          <w:rFonts w:ascii="Franklin Gothic Medium" w:hAnsi="Franklin Gothic Medium"/>
        </w:rPr>
        <w:tab/>
        <w:t>Человек: в одиночку и в толпе</w:t>
      </w:r>
    </w:p>
    <w:p w14:paraId="765F3773" w14:textId="77777777" w:rsidR="0001713E" w:rsidRPr="006302B3" w:rsidRDefault="0001713E" w:rsidP="0001713E">
      <w:pPr>
        <w:rPr>
          <w:rFonts w:ascii="Franklin Gothic Medium" w:hAnsi="Franklin Gothic Medium"/>
        </w:rPr>
      </w:pPr>
      <w:r>
        <w:rPr>
          <w:rFonts w:ascii="Franklin Gothic Medium" w:hAnsi="Franklin Gothic Medium"/>
        </w:rPr>
        <w:t>4.</w:t>
      </w:r>
      <w:r>
        <w:rPr>
          <w:rFonts w:ascii="Franklin Gothic Medium" w:hAnsi="Franklin Gothic Medium"/>
        </w:rPr>
        <w:tab/>
        <w:t>Познание мира</w:t>
      </w:r>
    </w:p>
    <w:p w14:paraId="3DDF343F" w14:textId="77777777" w:rsidR="0001713E" w:rsidRPr="006302B3" w:rsidRDefault="0001713E" w:rsidP="0001713E">
      <w:pPr>
        <w:rPr>
          <w:rFonts w:ascii="Franklin Gothic Medium" w:hAnsi="Franklin Gothic Medium" w:cs="Times New Roman"/>
          <w:sz w:val="16"/>
          <w:szCs w:val="16"/>
        </w:rPr>
      </w:pPr>
      <w:r>
        <w:rPr>
          <w:rFonts w:ascii="Franklin Gothic Medium" w:hAnsi="Franklin Gothic Medium"/>
        </w:rPr>
        <w:t xml:space="preserve">5. </w:t>
      </w:r>
      <w:r>
        <w:rPr>
          <w:rFonts w:ascii="Franklin Gothic Medium" w:hAnsi="Franklin Gothic Medium"/>
        </w:rPr>
        <w:tab/>
        <w:t>Созерцание души</w:t>
      </w:r>
      <w:r w:rsidRPr="006302B3">
        <w:rPr>
          <w:rFonts w:ascii="Franklin Gothic Medium" w:hAnsi="Franklin Gothic Medium"/>
        </w:rPr>
        <w:t xml:space="preserve">                                               </w:t>
      </w:r>
    </w:p>
    <w:p w14:paraId="36E421B0" w14:textId="77777777" w:rsidR="0001713E" w:rsidRDefault="0001713E" w:rsidP="0001713E">
      <w:pPr>
        <w:rPr>
          <w:rFonts w:ascii="Franklin Gothic Medium" w:hAnsi="Franklin Gothic Medium"/>
        </w:rPr>
      </w:pPr>
      <w:r>
        <w:rPr>
          <w:rFonts w:ascii="Franklin Gothic Medium" w:hAnsi="Franklin Gothic Medium"/>
          <w:b/>
        </w:rPr>
        <w:t>6</w:t>
      </w:r>
      <w:r w:rsidRPr="006302B3">
        <w:rPr>
          <w:rFonts w:ascii="Franklin Gothic Medium" w:hAnsi="Franklin Gothic Medium"/>
        </w:rPr>
        <w:t>.</w:t>
      </w:r>
      <w:r w:rsidRPr="006302B3">
        <w:rPr>
          <w:rFonts w:ascii="Franklin Gothic Medium" w:hAnsi="Franklin Gothic Medium"/>
        </w:rPr>
        <w:tab/>
        <w:t>Постижение Истины</w:t>
      </w:r>
    </w:p>
    <w:p w14:paraId="68ED3DBE" w14:textId="77777777" w:rsidR="0001713E" w:rsidRDefault="0001713E" w:rsidP="0001713E">
      <w:pPr>
        <w:rPr>
          <w:rFonts w:ascii="Franklin Gothic Medium" w:hAnsi="Franklin Gothic Medium"/>
        </w:rPr>
      </w:pPr>
      <w:r>
        <w:rPr>
          <w:rFonts w:ascii="Franklin Gothic Medium" w:hAnsi="Franklin Gothic Medium"/>
        </w:rPr>
        <w:t>7.</w:t>
      </w:r>
      <w:r>
        <w:rPr>
          <w:rFonts w:ascii="Franklin Gothic Medium" w:hAnsi="Franklin Gothic Medium"/>
        </w:rPr>
        <w:tab/>
        <w:t>О пользе философии и знаний</w:t>
      </w:r>
    </w:p>
    <w:p w14:paraId="706695EF" w14:textId="77777777" w:rsidR="0001713E" w:rsidRDefault="0001713E" w:rsidP="0001713E">
      <w:pPr>
        <w:rPr>
          <w:rFonts w:ascii="Franklin Gothic Medium" w:hAnsi="Franklin Gothic Medium"/>
        </w:rPr>
      </w:pPr>
      <w:r>
        <w:rPr>
          <w:rFonts w:ascii="Franklin Gothic Medium" w:hAnsi="Franklin Gothic Medium"/>
        </w:rPr>
        <w:t>8.</w:t>
      </w:r>
      <w:r>
        <w:rPr>
          <w:rFonts w:ascii="Franklin Gothic Medium" w:hAnsi="Franklin Gothic Medium"/>
        </w:rPr>
        <w:tab/>
        <w:t>Воспитание мудростью</w:t>
      </w:r>
    </w:p>
    <w:p w14:paraId="2A92F1F4" w14:textId="77777777" w:rsidR="0001713E" w:rsidRPr="006302B3" w:rsidRDefault="0001713E" w:rsidP="0001713E">
      <w:pPr>
        <w:rPr>
          <w:rFonts w:ascii="Franklin Gothic Medium" w:hAnsi="Franklin Gothic Medium"/>
        </w:rPr>
      </w:pPr>
      <w:r>
        <w:rPr>
          <w:rFonts w:ascii="Franklin Gothic Medium" w:hAnsi="Franklin Gothic Medium"/>
        </w:rPr>
        <w:t>9.</w:t>
      </w:r>
      <w:r>
        <w:rPr>
          <w:rFonts w:ascii="Franklin Gothic Medium" w:hAnsi="Franklin Gothic Medium"/>
        </w:rPr>
        <w:tab/>
        <w:t>Пороки и возмездие</w:t>
      </w:r>
    </w:p>
    <w:p w14:paraId="6258E87E" w14:textId="77777777" w:rsidR="0001713E" w:rsidRPr="00D40C8F" w:rsidRDefault="0001713E" w:rsidP="0001713E">
      <w:pPr>
        <w:rPr>
          <w:rFonts w:ascii="Franklin Gothic Medium" w:hAnsi="Franklin Gothic Medium"/>
        </w:rPr>
      </w:pPr>
      <w:r w:rsidRPr="00D40C8F">
        <w:rPr>
          <w:rFonts w:ascii="Franklin Gothic Medium" w:hAnsi="Franklin Gothic Medium"/>
        </w:rPr>
        <w:t>10.</w:t>
      </w:r>
      <w:r>
        <w:rPr>
          <w:rFonts w:ascii="Franklin Gothic Medium" w:hAnsi="Franklin Gothic Medium"/>
        </w:rPr>
        <w:tab/>
        <w:t>О мужчинах, женщинах и супружеских узах</w:t>
      </w:r>
    </w:p>
    <w:p w14:paraId="07DC1539" w14:textId="77777777" w:rsidR="0001713E" w:rsidRPr="00D40C8F" w:rsidRDefault="0001713E" w:rsidP="0001713E">
      <w:pPr>
        <w:rPr>
          <w:rFonts w:ascii="Franklin Gothic Medium" w:hAnsi="Franklin Gothic Medium"/>
        </w:rPr>
      </w:pPr>
      <w:r w:rsidRPr="00D40C8F">
        <w:rPr>
          <w:rFonts w:ascii="Franklin Gothic Medium" w:hAnsi="Franklin Gothic Medium"/>
        </w:rPr>
        <w:t>11.</w:t>
      </w:r>
      <w:r>
        <w:rPr>
          <w:rFonts w:ascii="Franklin Gothic Medium" w:hAnsi="Franklin Gothic Medium"/>
        </w:rPr>
        <w:tab/>
      </w:r>
      <w:r w:rsidRPr="00D40C8F">
        <w:rPr>
          <w:rFonts w:ascii="Franklin Gothic Medium" w:hAnsi="Franklin Gothic Medium"/>
        </w:rPr>
        <w:t>О любви, друзьях и недругах</w:t>
      </w:r>
    </w:p>
    <w:p w14:paraId="2126F151" w14:textId="77777777" w:rsidR="0001713E" w:rsidRPr="00D40C8F" w:rsidRDefault="0001713E" w:rsidP="0001713E">
      <w:pPr>
        <w:rPr>
          <w:rFonts w:ascii="Franklin Gothic Medium" w:hAnsi="Franklin Gothic Medium"/>
        </w:rPr>
      </w:pPr>
      <w:r w:rsidRPr="00D40C8F">
        <w:rPr>
          <w:rFonts w:ascii="Franklin Gothic Medium" w:hAnsi="Franklin Gothic Medium"/>
        </w:rPr>
        <w:t xml:space="preserve">12. </w:t>
      </w:r>
      <w:r>
        <w:rPr>
          <w:rFonts w:ascii="Franklin Gothic Medium" w:hAnsi="Franklin Gothic Medium"/>
        </w:rPr>
        <w:tab/>
      </w:r>
      <w:r w:rsidRPr="00D40C8F">
        <w:rPr>
          <w:rFonts w:ascii="Franklin Gothic Medium" w:hAnsi="Franklin Gothic Medium"/>
        </w:rPr>
        <w:t>Когда человек счастлив</w:t>
      </w:r>
    </w:p>
    <w:p w14:paraId="6E048072" w14:textId="77777777" w:rsidR="0001713E" w:rsidRPr="00D40C8F" w:rsidRDefault="0001713E" w:rsidP="0001713E">
      <w:pPr>
        <w:rPr>
          <w:rFonts w:ascii="Franklin Gothic Medium" w:hAnsi="Franklin Gothic Medium"/>
        </w:rPr>
      </w:pPr>
      <w:r w:rsidRPr="00D40C8F">
        <w:rPr>
          <w:rFonts w:ascii="Franklin Gothic Medium" w:hAnsi="Franklin Gothic Medium"/>
        </w:rPr>
        <w:t xml:space="preserve">13. </w:t>
      </w:r>
      <w:r>
        <w:rPr>
          <w:rFonts w:ascii="Franklin Gothic Medium" w:hAnsi="Franklin Gothic Medium"/>
        </w:rPr>
        <w:tab/>
      </w:r>
      <w:r w:rsidRPr="00D40C8F">
        <w:rPr>
          <w:rFonts w:ascii="Franklin Gothic Medium" w:hAnsi="Franklin Gothic Medium"/>
        </w:rPr>
        <w:t>Время жить и время умирать</w:t>
      </w:r>
    </w:p>
    <w:p w14:paraId="3DC09551" w14:textId="77777777" w:rsidR="0001713E" w:rsidRDefault="0001713E" w:rsidP="0001713E">
      <w:pPr>
        <w:rPr>
          <w:rFonts w:ascii="Franklin Gothic Medium" w:hAnsi="Franklin Gothic Medium"/>
        </w:rPr>
      </w:pPr>
      <w:r w:rsidRPr="00D40C8F">
        <w:rPr>
          <w:rFonts w:ascii="Franklin Gothic Medium" w:hAnsi="Franklin Gothic Medium"/>
        </w:rPr>
        <w:t>14.</w:t>
      </w:r>
      <w:r>
        <w:rPr>
          <w:rFonts w:ascii="Franklin Gothic Medium" w:hAnsi="Franklin Gothic Medium"/>
        </w:rPr>
        <w:tab/>
        <w:t>О стариках и молодежи</w:t>
      </w:r>
    </w:p>
    <w:p w14:paraId="202D20AA" w14:textId="77777777" w:rsidR="0001713E" w:rsidRPr="005A1FA3" w:rsidRDefault="0001713E" w:rsidP="0001713E">
      <w:pPr>
        <w:rPr>
          <w:rFonts w:ascii="Franklin Gothic Medium" w:hAnsi="Franklin Gothic Medium"/>
        </w:rPr>
      </w:pPr>
      <w:r w:rsidRPr="005A1FA3">
        <w:rPr>
          <w:rFonts w:ascii="Franklin Gothic Medium" w:hAnsi="Franklin Gothic Medium"/>
        </w:rPr>
        <w:t>15.</w:t>
      </w:r>
      <w:r>
        <w:rPr>
          <w:rFonts w:ascii="Franklin Gothic Medium" w:hAnsi="Franklin Gothic Medium"/>
        </w:rPr>
        <w:tab/>
      </w:r>
      <w:r w:rsidRPr="005A1FA3">
        <w:rPr>
          <w:rFonts w:ascii="Franklin Gothic Medium" w:hAnsi="Franklin Gothic Medium"/>
        </w:rPr>
        <w:t>Власть и народ</w:t>
      </w:r>
    </w:p>
    <w:p w14:paraId="7E4AE43C" w14:textId="77777777" w:rsidR="0001713E" w:rsidRPr="005A1FA3" w:rsidRDefault="0001713E" w:rsidP="0001713E">
      <w:pPr>
        <w:rPr>
          <w:rFonts w:ascii="Franklin Gothic Medium" w:hAnsi="Franklin Gothic Medium"/>
        </w:rPr>
      </w:pPr>
      <w:r w:rsidRPr="005A1FA3">
        <w:rPr>
          <w:rFonts w:ascii="Franklin Gothic Medium" w:hAnsi="Franklin Gothic Medium"/>
        </w:rPr>
        <w:t>16.</w:t>
      </w:r>
      <w:r>
        <w:rPr>
          <w:rFonts w:ascii="Franklin Gothic Medium" w:hAnsi="Franklin Gothic Medium"/>
        </w:rPr>
        <w:tab/>
      </w:r>
      <w:r w:rsidRPr="005A1FA3">
        <w:rPr>
          <w:rFonts w:ascii="Franklin Gothic Medium" w:hAnsi="Franklin Gothic Medium"/>
        </w:rPr>
        <w:t>Любовь к Отечеству, доблесть и отвага</w:t>
      </w:r>
    </w:p>
    <w:p w14:paraId="1A22C0C5" w14:textId="77777777" w:rsidR="0001713E" w:rsidRPr="003D4807" w:rsidRDefault="0001713E" w:rsidP="0001713E">
      <w:pPr>
        <w:rPr>
          <w:rFonts w:ascii="Franklin Gothic Medium" w:hAnsi="Franklin Gothic Medium"/>
        </w:rPr>
      </w:pPr>
      <w:r w:rsidRPr="003D4807">
        <w:rPr>
          <w:rFonts w:ascii="Franklin Gothic Medium" w:hAnsi="Franklin Gothic Medium"/>
        </w:rPr>
        <w:t>17.</w:t>
      </w:r>
      <w:r>
        <w:rPr>
          <w:rFonts w:ascii="Franklin Gothic Medium" w:hAnsi="Franklin Gothic Medium"/>
        </w:rPr>
        <w:tab/>
      </w:r>
      <w:r w:rsidRPr="003D4807">
        <w:rPr>
          <w:rFonts w:ascii="Franklin Gothic Medium" w:hAnsi="Franklin Gothic Medium"/>
        </w:rPr>
        <w:t>Богатым быть иль мудрецом</w:t>
      </w:r>
      <w:r>
        <w:rPr>
          <w:rFonts w:ascii="Franklin Gothic Medium" w:hAnsi="Franklin Gothic Medium"/>
        </w:rPr>
        <w:t>?</w:t>
      </w:r>
    </w:p>
    <w:p w14:paraId="4249F97E" w14:textId="77777777" w:rsidR="0001713E" w:rsidRPr="003D4807" w:rsidRDefault="0001713E" w:rsidP="0001713E">
      <w:pPr>
        <w:rPr>
          <w:rFonts w:ascii="Franklin Gothic Medium" w:hAnsi="Franklin Gothic Medium"/>
        </w:rPr>
      </w:pPr>
      <w:r w:rsidRPr="003D4807">
        <w:rPr>
          <w:rFonts w:ascii="Franklin Gothic Medium" w:hAnsi="Franklin Gothic Medium"/>
        </w:rPr>
        <w:t>18.</w:t>
      </w:r>
      <w:r>
        <w:rPr>
          <w:rFonts w:ascii="Franklin Gothic Medium" w:hAnsi="Franklin Gothic Medium"/>
        </w:rPr>
        <w:tab/>
      </w:r>
      <w:r w:rsidRPr="003D4807">
        <w:rPr>
          <w:rFonts w:ascii="Franklin Gothic Medium" w:hAnsi="Franklin Gothic Medium"/>
        </w:rPr>
        <w:t>Дело и досуг</w:t>
      </w:r>
    </w:p>
    <w:p w14:paraId="2AF52BE5" w14:textId="77777777" w:rsidR="0001713E" w:rsidRPr="00027A77" w:rsidRDefault="0001713E" w:rsidP="0001713E">
      <w:pPr>
        <w:rPr>
          <w:rFonts w:ascii="Franklin Gothic Medium" w:hAnsi="Franklin Gothic Medium"/>
        </w:rPr>
      </w:pPr>
      <w:r>
        <w:rPr>
          <w:rFonts w:ascii="Franklin Gothic Medium" w:hAnsi="Franklin Gothic Medium"/>
        </w:rPr>
        <w:t>19.</w:t>
      </w:r>
      <w:r>
        <w:rPr>
          <w:rFonts w:ascii="Franklin Gothic Medium" w:hAnsi="Franklin Gothic Medium"/>
        </w:rPr>
        <w:tab/>
      </w:r>
      <w:r w:rsidRPr="00027A77">
        <w:rPr>
          <w:rFonts w:ascii="Franklin Gothic Medium" w:hAnsi="Franklin Gothic Medium"/>
        </w:rPr>
        <w:t>О врачах и здоровье</w:t>
      </w:r>
    </w:p>
    <w:p w14:paraId="1AA1B0DB" w14:textId="77777777" w:rsidR="0001713E" w:rsidRPr="00027A77" w:rsidRDefault="0001713E" w:rsidP="0001713E">
      <w:pPr>
        <w:rPr>
          <w:rFonts w:ascii="Franklin Gothic Medium" w:hAnsi="Franklin Gothic Medium"/>
        </w:rPr>
      </w:pPr>
      <w:r>
        <w:rPr>
          <w:rFonts w:ascii="Franklin Gothic Medium" w:hAnsi="Franklin Gothic Medium"/>
        </w:rPr>
        <w:t>20.</w:t>
      </w:r>
      <w:r>
        <w:rPr>
          <w:rFonts w:ascii="Franklin Gothic Medium" w:hAnsi="Franklin Gothic Medium"/>
        </w:rPr>
        <w:tab/>
      </w:r>
      <w:r w:rsidRPr="00027A77">
        <w:rPr>
          <w:rFonts w:ascii="Franklin Gothic Medium" w:hAnsi="Franklin Gothic Medium"/>
        </w:rPr>
        <w:t>Сила красноречия</w:t>
      </w:r>
    </w:p>
    <w:p w14:paraId="480A9208" w14:textId="77777777" w:rsidR="0001713E" w:rsidRPr="00027A77" w:rsidRDefault="0001713E" w:rsidP="0001713E">
      <w:pPr>
        <w:rPr>
          <w:rFonts w:ascii="Franklin Gothic Medium" w:hAnsi="Franklin Gothic Medium"/>
        </w:rPr>
      </w:pPr>
      <w:r>
        <w:rPr>
          <w:rFonts w:ascii="Franklin Gothic Medium" w:hAnsi="Franklin Gothic Medium"/>
        </w:rPr>
        <w:t>21.</w:t>
      </w:r>
      <w:r>
        <w:rPr>
          <w:rFonts w:ascii="Franklin Gothic Medium" w:hAnsi="Franklin Gothic Medium"/>
        </w:rPr>
        <w:tab/>
      </w:r>
      <w:r w:rsidRPr="00027A77">
        <w:rPr>
          <w:rFonts w:ascii="Franklin Gothic Medium" w:hAnsi="Franklin Gothic Medium"/>
        </w:rPr>
        <w:t>О полезности искусства и литературы</w:t>
      </w:r>
    </w:p>
    <w:p w14:paraId="589119E4" w14:textId="77777777" w:rsidR="0001713E" w:rsidRPr="00027A77" w:rsidRDefault="0001713E" w:rsidP="0001713E">
      <w:pPr>
        <w:rPr>
          <w:rFonts w:ascii="Franklin Gothic Medium" w:hAnsi="Franklin Gothic Medium"/>
        </w:rPr>
      </w:pPr>
      <w:r>
        <w:rPr>
          <w:rFonts w:ascii="Franklin Gothic Medium" w:hAnsi="Franklin Gothic Medium"/>
        </w:rPr>
        <w:t>22</w:t>
      </w:r>
      <w:r w:rsidRPr="00027A77">
        <w:rPr>
          <w:rFonts w:ascii="Franklin Gothic Medium" w:hAnsi="Franklin Gothic Medium"/>
        </w:rPr>
        <w:t>.</w:t>
      </w:r>
      <w:r>
        <w:rPr>
          <w:rFonts w:ascii="Franklin Gothic Medium" w:hAnsi="Franklin Gothic Medium"/>
        </w:rPr>
        <w:tab/>
      </w:r>
      <w:r w:rsidRPr="00027A77">
        <w:rPr>
          <w:rFonts w:ascii="Franklin Gothic Medium" w:hAnsi="Franklin Gothic Medium"/>
        </w:rPr>
        <w:t>Есть ли мера для застолья</w:t>
      </w:r>
    </w:p>
    <w:p w14:paraId="519B29A0" w14:textId="77777777" w:rsidR="0001713E" w:rsidRPr="00027A77" w:rsidRDefault="0001713E" w:rsidP="0001713E">
      <w:pPr>
        <w:rPr>
          <w:rFonts w:ascii="Franklin Gothic Medium" w:hAnsi="Franklin Gothic Medium"/>
        </w:rPr>
      </w:pPr>
      <w:r>
        <w:rPr>
          <w:rFonts w:ascii="Franklin Gothic Medium" w:hAnsi="Franklin Gothic Medium"/>
        </w:rPr>
        <w:t>23</w:t>
      </w:r>
      <w:r w:rsidRPr="00027A77">
        <w:rPr>
          <w:rFonts w:ascii="Franklin Gothic Medium" w:hAnsi="Franklin Gothic Medium"/>
        </w:rPr>
        <w:t>.</w:t>
      </w:r>
      <w:r>
        <w:rPr>
          <w:rFonts w:ascii="Franklin Gothic Medium" w:hAnsi="Franklin Gothic Medium"/>
        </w:rPr>
        <w:tab/>
      </w:r>
      <w:r w:rsidRPr="00027A77">
        <w:rPr>
          <w:rFonts w:ascii="Franklin Gothic Medium" w:hAnsi="Franklin Gothic Medium"/>
        </w:rPr>
        <w:t>О красоте духовной и телесной</w:t>
      </w:r>
    </w:p>
    <w:p w14:paraId="4898CB3F" w14:textId="77777777" w:rsidR="0001713E" w:rsidRPr="00027A77" w:rsidRDefault="0001713E" w:rsidP="0001713E">
      <w:pPr>
        <w:rPr>
          <w:rFonts w:ascii="Franklin Gothic Medium" w:hAnsi="Franklin Gothic Medium"/>
        </w:rPr>
      </w:pPr>
    </w:p>
    <w:p w14:paraId="28BA0DD9" w14:textId="77777777" w:rsidR="0001713E" w:rsidRDefault="0001713E" w:rsidP="0001713E">
      <w:pPr>
        <w:ind w:left="2124" w:firstLine="708"/>
        <w:rPr>
          <w:rFonts w:ascii="Franklin Gothic Medium" w:hAnsi="Franklin Gothic Medium"/>
          <w:b/>
        </w:rPr>
      </w:pPr>
    </w:p>
    <w:p w14:paraId="04B20F22" w14:textId="77777777" w:rsidR="0001713E" w:rsidRDefault="0001713E" w:rsidP="0001713E">
      <w:pPr>
        <w:ind w:left="2124" w:firstLine="708"/>
        <w:rPr>
          <w:rFonts w:ascii="Franklin Gothic Medium" w:hAnsi="Franklin Gothic Medium"/>
          <w:b/>
        </w:rPr>
      </w:pPr>
    </w:p>
    <w:p w14:paraId="3DFB41E6" w14:textId="77777777" w:rsidR="0001713E" w:rsidRDefault="0001713E" w:rsidP="0001713E">
      <w:pPr>
        <w:ind w:left="2124" w:firstLine="708"/>
        <w:rPr>
          <w:rFonts w:ascii="Franklin Gothic Medium" w:hAnsi="Franklin Gothic Medium"/>
          <w:b/>
        </w:rPr>
      </w:pPr>
    </w:p>
    <w:p w14:paraId="6B1BF762" w14:textId="77777777" w:rsidR="0001713E" w:rsidRDefault="0001713E" w:rsidP="0001713E">
      <w:pPr>
        <w:ind w:left="2124" w:firstLine="708"/>
        <w:rPr>
          <w:rFonts w:ascii="Franklin Gothic Medium" w:hAnsi="Franklin Gothic Medium"/>
        </w:rPr>
      </w:pPr>
      <w:r w:rsidRPr="000242E3">
        <w:rPr>
          <w:rFonts w:ascii="Franklin Gothic Medium" w:hAnsi="Franklin Gothic Medium"/>
          <w:b/>
        </w:rPr>
        <w:t>Ч</w:t>
      </w:r>
      <w:r>
        <w:rPr>
          <w:rFonts w:ascii="Franklin Gothic Medium" w:hAnsi="Franklin Gothic Medium"/>
          <w:b/>
        </w:rPr>
        <w:t>ИТАТЕЛЮ!</w:t>
      </w:r>
      <w:r w:rsidRPr="000242E3">
        <w:rPr>
          <w:rFonts w:ascii="Franklin Gothic Medium" w:hAnsi="Franklin Gothic Medium"/>
        </w:rPr>
        <w:t xml:space="preserve"> </w:t>
      </w:r>
    </w:p>
    <w:p w14:paraId="2AEE5AD9" w14:textId="77777777" w:rsidR="0001713E" w:rsidRDefault="0001713E" w:rsidP="0001713E">
      <w:pPr>
        <w:ind w:firstLine="708"/>
        <w:rPr>
          <w:rFonts w:ascii="Franklin Gothic Medium" w:hAnsi="Franklin Gothic Medium" w:cs="Times New Roman"/>
        </w:rPr>
      </w:pPr>
      <w:r w:rsidRPr="0086073D">
        <w:rPr>
          <w:rFonts w:ascii="Franklin Gothic Medium" w:hAnsi="Franklin Gothic Medium"/>
        </w:rPr>
        <w:t>«</w:t>
      </w:r>
      <w:r>
        <w:rPr>
          <w:rFonts w:ascii="Franklin Gothic Medium" w:hAnsi="Franklin Gothic Medium"/>
        </w:rPr>
        <w:t>…</w:t>
      </w:r>
      <w:r>
        <w:rPr>
          <w:rFonts w:ascii="Franklin Gothic Medium" w:hAnsi="Franklin Gothic Medium"/>
          <w:i/>
        </w:rPr>
        <w:t>Ц</w:t>
      </w:r>
      <w:r w:rsidRPr="000628EA">
        <w:rPr>
          <w:rFonts w:ascii="Franklin Gothic Medium" w:hAnsi="Franklin Gothic Medium" w:cs="Times New Roman"/>
          <w:i/>
        </w:rPr>
        <w:t>ель человеческого бытия – познание</w:t>
      </w:r>
      <w:r w:rsidRPr="0086073D">
        <w:rPr>
          <w:rFonts w:ascii="Franklin Gothic Medium" w:hAnsi="Franklin Gothic Medium" w:cs="Times New Roman"/>
        </w:rPr>
        <w:t>»</w:t>
      </w:r>
      <w:r>
        <w:rPr>
          <w:rFonts w:ascii="Franklin Gothic Medium" w:hAnsi="Franklin Gothic Medium" w:cs="Times New Roman"/>
        </w:rPr>
        <w:t xml:space="preserve"> - говорил </w:t>
      </w:r>
      <w:r w:rsidRPr="0086073D">
        <w:rPr>
          <w:rFonts w:ascii="Franklin Gothic Medium" w:hAnsi="Franklin Gothic Medium" w:cs="Times New Roman"/>
        </w:rPr>
        <w:t>Аристотель</w:t>
      </w:r>
      <w:r>
        <w:rPr>
          <w:rFonts w:ascii="Franklin Gothic Medium" w:hAnsi="Franklin Gothic Medium" w:cs="Times New Roman"/>
        </w:rPr>
        <w:t>. Моя к</w:t>
      </w:r>
      <w:r>
        <w:rPr>
          <w:rFonts w:ascii="Franklin Gothic Medium" w:hAnsi="Franklin Gothic Medium"/>
        </w:rPr>
        <w:t xml:space="preserve">нига «НАЕДИНЕ С МУДРОСТЬЮ» соответствует этой цели, поскольку в ней представлены более </w:t>
      </w:r>
      <w:r w:rsidRPr="00E36052">
        <w:rPr>
          <w:rFonts w:ascii="Franklin Gothic Medium" w:hAnsi="Franklin Gothic Medium"/>
        </w:rPr>
        <w:t>пяти тысяч</w:t>
      </w:r>
      <w:r w:rsidRPr="000242E3">
        <w:rPr>
          <w:rFonts w:ascii="Franklin Gothic Medium" w:hAnsi="Franklin Gothic Medium"/>
        </w:rPr>
        <w:t xml:space="preserve"> </w:t>
      </w:r>
      <w:r>
        <w:rPr>
          <w:rFonts w:ascii="Franklin Gothic Medium" w:hAnsi="Franklin Gothic Medium"/>
        </w:rPr>
        <w:t xml:space="preserve">афоризмов </w:t>
      </w:r>
      <w:r w:rsidRPr="000242E3">
        <w:rPr>
          <w:rFonts w:ascii="Franklin Gothic Medium" w:hAnsi="Franklin Gothic Medium"/>
        </w:rPr>
        <w:t xml:space="preserve">(с греч. </w:t>
      </w:r>
      <w:r w:rsidRPr="000242E3">
        <w:rPr>
          <w:rFonts w:ascii="Franklin Gothic Medium" w:hAnsi="Franklin Gothic Medium"/>
          <w:lang w:val="en-US"/>
        </w:rPr>
        <w:t>aphorismos</w:t>
      </w:r>
      <w:r>
        <w:rPr>
          <w:rFonts w:ascii="Franklin Gothic Medium" w:hAnsi="Franklin Gothic Medium"/>
        </w:rPr>
        <w:t xml:space="preserve"> – «определение»), наставлений и мудрых высказываний, принадлежащих известным, да и малоизвестным, в истории Древней Греции личностям. Среди них мудрецы и философы, цари и полководцы, государственные деятели, ораторы и ученые, писатели, поэты и простые граждане греческих городов-полисов, жившие в период примерно </w:t>
      </w:r>
      <w:r>
        <w:rPr>
          <w:rFonts w:ascii="Franklin Gothic Medium" w:hAnsi="Franklin Gothic Medium"/>
          <w:lang w:val="en-US"/>
        </w:rPr>
        <w:t>c</w:t>
      </w:r>
      <w:r w:rsidRPr="00184256">
        <w:rPr>
          <w:rFonts w:ascii="Franklin Gothic Medium" w:hAnsi="Franklin Gothic Medium"/>
        </w:rPr>
        <w:t xml:space="preserve"> </w:t>
      </w:r>
      <w:r>
        <w:rPr>
          <w:rFonts w:ascii="Franklin Gothic Medium" w:hAnsi="Franklin Gothic Medium"/>
          <w:lang w:val="en-US"/>
        </w:rPr>
        <w:t>VIII</w:t>
      </w:r>
      <w:r w:rsidRPr="00184256">
        <w:rPr>
          <w:rFonts w:ascii="Franklin Gothic Medium" w:hAnsi="Franklin Gothic Medium"/>
        </w:rPr>
        <w:t xml:space="preserve"> </w:t>
      </w:r>
      <w:r>
        <w:rPr>
          <w:rFonts w:ascii="Franklin Gothic Medium" w:hAnsi="Franklin Gothic Medium"/>
        </w:rPr>
        <w:t xml:space="preserve"> века до н.э. по </w:t>
      </w:r>
      <w:r>
        <w:rPr>
          <w:rFonts w:ascii="Franklin Gothic Medium" w:hAnsi="Franklin Gothic Medium"/>
          <w:lang w:val="en-US"/>
        </w:rPr>
        <w:t>IV</w:t>
      </w:r>
      <w:r w:rsidRPr="00184256">
        <w:rPr>
          <w:rFonts w:ascii="Franklin Gothic Medium" w:hAnsi="Franklin Gothic Medium"/>
        </w:rPr>
        <w:t xml:space="preserve"> </w:t>
      </w:r>
      <w:r>
        <w:rPr>
          <w:rFonts w:ascii="Franklin Gothic Medium" w:hAnsi="Franklin Gothic Medium"/>
        </w:rPr>
        <w:t xml:space="preserve">век современного летоисчисления. В то же время книга не является  просто собранием афоризмов и назиданий, а настоящий источник </w:t>
      </w:r>
      <w:r w:rsidRPr="000242E3">
        <w:rPr>
          <w:rFonts w:ascii="Franklin Gothic Medium" w:hAnsi="Franklin Gothic Medium" w:cs="Times New Roman"/>
        </w:rPr>
        <w:t>античной нравственности</w:t>
      </w:r>
      <w:r>
        <w:rPr>
          <w:rFonts w:ascii="Franklin Gothic Medium" w:hAnsi="Franklin Gothic Medium" w:cs="Times New Roman"/>
        </w:rPr>
        <w:t>, когда мудрое</w:t>
      </w:r>
      <w:r w:rsidRPr="000242E3">
        <w:rPr>
          <w:rFonts w:ascii="Franklin Gothic Medium" w:hAnsi="Franklin Gothic Medium" w:cs="Times New Roman"/>
        </w:rPr>
        <w:t xml:space="preserve"> слово не </w:t>
      </w:r>
      <w:r>
        <w:rPr>
          <w:rFonts w:ascii="Franklin Gothic Medium" w:hAnsi="Franklin Gothic Medium" w:cs="Times New Roman"/>
        </w:rPr>
        <w:t>есть</w:t>
      </w:r>
      <w:r w:rsidRPr="000242E3">
        <w:rPr>
          <w:rFonts w:ascii="Franklin Gothic Medium" w:hAnsi="Franklin Gothic Medium" w:cs="Times New Roman"/>
        </w:rPr>
        <w:t xml:space="preserve"> «изреченная мысль», а, как сказал Демокрит, </w:t>
      </w:r>
      <w:r w:rsidRPr="00BE02D3">
        <w:rPr>
          <w:rFonts w:ascii="Franklin Gothic Medium" w:hAnsi="Franklin Gothic Medium" w:cs="Times New Roman"/>
        </w:rPr>
        <w:t>«тень дела»,</w:t>
      </w:r>
      <w:r w:rsidRPr="000242E3">
        <w:rPr>
          <w:rFonts w:ascii="Franklin Gothic Medium" w:hAnsi="Franklin Gothic Medium" w:cs="Times New Roman"/>
        </w:rPr>
        <w:t xml:space="preserve"> суть человеческого поведения, поступка. В тематических подборках собраны </w:t>
      </w:r>
      <w:r>
        <w:rPr>
          <w:rFonts w:ascii="Franklin Gothic Medium" w:hAnsi="Franklin Gothic Medium" w:cs="Times New Roman"/>
        </w:rPr>
        <w:t xml:space="preserve">полезные для воспитания молодежи </w:t>
      </w:r>
      <w:r w:rsidRPr="000242E3">
        <w:rPr>
          <w:rFonts w:ascii="Franklin Gothic Medium" w:hAnsi="Franklin Gothic Medium" w:cs="Times New Roman"/>
        </w:rPr>
        <w:t xml:space="preserve">извлечения из философских трактатов, литературно-художественных и научно-популярных сочинений, дневников и отдельных высказываний </w:t>
      </w:r>
      <w:r>
        <w:rPr>
          <w:rFonts w:ascii="Franklin Gothic Medium" w:hAnsi="Franklin Gothic Medium" w:cs="Times New Roman"/>
        </w:rPr>
        <w:t>античных авторов, перечень которых дан в приложении вместе с краткими, но весьма полезными биографическими сведениями.</w:t>
      </w:r>
      <w:r w:rsidRPr="000242E3">
        <w:rPr>
          <w:rFonts w:ascii="Franklin Gothic Medium" w:hAnsi="Franklin Gothic Medium" w:cs="Times New Roman"/>
        </w:rPr>
        <w:t xml:space="preserve"> </w:t>
      </w:r>
    </w:p>
    <w:p w14:paraId="151FEE35" w14:textId="77777777" w:rsidR="0001713E" w:rsidRDefault="0001713E" w:rsidP="0001713E">
      <w:pPr>
        <w:ind w:firstLine="708"/>
        <w:rPr>
          <w:rFonts w:ascii="Franklin Gothic Medium" w:hAnsi="Franklin Gothic Medium" w:cs="Times New Roman"/>
        </w:rPr>
      </w:pPr>
      <w:r>
        <w:rPr>
          <w:rFonts w:ascii="Franklin Gothic Medium" w:hAnsi="Franklin Gothic Medium" w:cs="Times New Roman"/>
        </w:rPr>
        <w:lastRenderedPageBreak/>
        <w:t>Почему мы обращаемся к древности, к свидетельствам античных авторов? Чтобы ответить на этот вопрос, надо вспомнить, что многие из них в свое время были выдающимися личностями, заметными в общественной и политической жизни. Многие обладали необыкновенными ораторскими способностями, глубиной мысли и энциклопедическими знаниями, имели принципиальные критерии в оценке происходящих событий</w:t>
      </w:r>
      <w:r w:rsidRPr="00F72BD3">
        <w:rPr>
          <w:rFonts w:ascii="Franklin Gothic Medium" w:hAnsi="Franklin Gothic Medium" w:cs="Times New Roman"/>
        </w:rPr>
        <w:t xml:space="preserve"> </w:t>
      </w:r>
      <w:r>
        <w:rPr>
          <w:rFonts w:ascii="Franklin Gothic Medium" w:hAnsi="Franklin Gothic Medium" w:cs="Times New Roman"/>
        </w:rPr>
        <w:t xml:space="preserve">и научных истин. В этом случае нашему современнику будет весьма полезным знакомство с законодателями этой античной мудрости, чтобы затем через их опыт постараться изменить собственный </w:t>
      </w:r>
      <w:r w:rsidRPr="000242E3">
        <w:rPr>
          <w:rFonts w:ascii="Franklin Gothic Medium" w:hAnsi="Franklin Gothic Medium"/>
        </w:rPr>
        <w:t>духовн</w:t>
      </w:r>
      <w:r>
        <w:rPr>
          <w:rFonts w:ascii="Franklin Gothic Medium" w:hAnsi="Franklin Gothic Medium"/>
        </w:rPr>
        <w:t>ый</w:t>
      </w:r>
      <w:r w:rsidRPr="000242E3">
        <w:rPr>
          <w:rFonts w:ascii="Franklin Gothic Medium" w:hAnsi="Franklin Gothic Medium"/>
        </w:rPr>
        <w:t xml:space="preserve"> </w:t>
      </w:r>
      <w:r>
        <w:rPr>
          <w:rFonts w:ascii="Franklin Gothic Medium" w:hAnsi="Franklin Gothic Medium" w:cs="Times New Roman"/>
        </w:rPr>
        <w:t>мир к лучшему.</w:t>
      </w:r>
    </w:p>
    <w:p w14:paraId="050223A6" w14:textId="77777777" w:rsidR="0001713E" w:rsidRPr="00024B53" w:rsidRDefault="0001713E" w:rsidP="0001713E">
      <w:pPr>
        <w:ind w:firstLine="708"/>
        <w:rPr>
          <w:rFonts w:ascii="Franklin Gothic Medium" w:eastAsia="Times New Roman" w:hAnsi="Franklin Gothic Medium" w:cs="Times New Roman"/>
          <w:i/>
          <w:lang w:eastAsia="ru-RU"/>
        </w:rPr>
      </w:pPr>
      <w:r w:rsidRPr="000242E3">
        <w:rPr>
          <w:rFonts w:ascii="Franklin Gothic Medium" w:hAnsi="Franklin Gothic Medium" w:cs="Times New Roman"/>
        </w:rPr>
        <w:t xml:space="preserve">Так что, дорогой Читатель, вдумайся в суть древних изречений, </w:t>
      </w:r>
      <w:r>
        <w:rPr>
          <w:rFonts w:ascii="Franklin Gothic Medium" w:hAnsi="Franklin Gothic Medium" w:cs="Times New Roman"/>
        </w:rPr>
        <w:t>о которых</w:t>
      </w:r>
      <w:r w:rsidRPr="000242E3">
        <w:rPr>
          <w:rFonts w:ascii="Franklin Gothic Medium" w:hAnsi="Franklin Gothic Medium" w:cs="Times New Roman"/>
        </w:rPr>
        <w:t xml:space="preserve"> Геродот говорил: </w:t>
      </w:r>
      <w:r w:rsidRPr="00E36052">
        <w:rPr>
          <w:rFonts w:ascii="Franklin Gothic Medium" w:hAnsi="Franklin Gothic Medium" w:cs="Times New Roman"/>
          <w:i/>
        </w:rPr>
        <w:t>«</w:t>
      </w:r>
      <w:r w:rsidRPr="00024B53">
        <w:rPr>
          <w:rFonts w:ascii="Franklin Gothic Medium" w:eastAsia="Times New Roman" w:hAnsi="Franklin Gothic Medium" w:cs="Times New Roman"/>
          <w:i/>
          <w:lang w:eastAsia="ru-RU"/>
        </w:rPr>
        <w:t xml:space="preserve">Издревле есть у людей мудрые и прекрасные изречения, от них нам следует поучаться». </w:t>
      </w:r>
      <w:r w:rsidRPr="00024B53">
        <w:rPr>
          <w:rFonts w:ascii="Franklin Gothic Medium" w:eastAsia="Times New Roman" w:hAnsi="Franklin Gothic Medium" w:cs="Times New Roman"/>
          <w:lang w:eastAsia="ru-RU"/>
        </w:rPr>
        <w:t xml:space="preserve"> И в то же время </w:t>
      </w:r>
      <w:r w:rsidRPr="00024B53">
        <w:rPr>
          <w:rFonts w:ascii="Franklin Gothic Medium" w:hAnsi="Franklin Gothic Medium" w:cs="Times New Roman"/>
        </w:rPr>
        <w:t>помни, что сказал Аристотель по этому поводу:</w:t>
      </w:r>
      <w:r w:rsidRPr="00024B53">
        <w:rPr>
          <w:rFonts w:ascii="Franklin Gothic Medium" w:eastAsia="Times New Roman" w:hAnsi="Franklin Gothic Medium" w:cs="Times New Roman"/>
          <w:lang w:eastAsia="ru-RU"/>
        </w:rPr>
        <w:t xml:space="preserve"> </w:t>
      </w:r>
      <w:r w:rsidRPr="00024B53">
        <w:rPr>
          <w:rFonts w:ascii="Franklin Gothic Medium" w:eastAsia="Times New Roman" w:hAnsi="Franklin Gothic Medium" w:cs="Times New Roman"/>
          <w:i/>
          <w:lang w:eastAsia="ru-RU"/>
        </w:rPr>
        <w:t>«</w:t>
      </w:r>
      <w:r w:rsidRPr="00024B53">
        <w:rPr>
          <w:rFonts w:ascii="Franklin Gothic Medium" w:hAnsi="Franklin Gothic Medium" w:cs="Times New Roman"/>
          <w:i/>
        </w:rPr>
        <w:t>Пользоваться изречениями прилично относительно того, в чем человек опытен, употребление же изречений по поводу того, в чем человек неопытен, есть признак неразумия и невоспитанности».</w:t>
      </w:r>
    </w:p>
    <w:p w14:paraId="3E1E5A37" w14:textId="77777777" w:rsidR="0001713E" w:rsidRPr="000242E3" w:rsidRDefault="0001713E" w:rsidP="0001713E">
      <w:pPr>
        <w:rPr>
          <w:rFonts w:ascii="Franklin Gothic Medium" w:hAnsi="Franklin Gothic Medium"/>
        </w:rPr>
      </w:pPr>
    </w:p>
    <w:p w14:paraId="2D77D1B0" w14:textId="77777777" w:rsidR="0001713E" w:rsidRDefault="0001713E" w:rsidP="0001713E">
      <w:pPr>
        <w:rPr>
          <w:rFonts w:ascii="Franklin Gothic Medium" w:hAnsi="Franklin Gothic Medium"/>
          <w:color w:val="FF0000"/>
        </w:rPr>
      </w:pPr>
      <w:r>
        <w:rPr>
          <w:rFonts w:ascii="Franklin Gothic Medium" w:hAnsi="Franklin Gothic Medium"/>
          <w:color w:val="FF0000"/>
        </w:rPr>
        <w:t xml:space="preserve"> </w:t>
      </w:r>
    </w:p>
    <w:p w14:paraId="68B42161" w14:textId="77777777" w:rsidR="0001713E" w:rsidRDefault="0001713E" w:rsidP="0001713E">
      <w:pPr>
        <w:rPr>
          <w:rFonts w:ascii="Franklin Gothic Medium" w:hAnsi="Franklin Gothic Medium"/>
          <w:color w:val="FF0000"/>
        </w:rPr>
      </w:pPr>
    </w:p>
    <w:p w14:paraId="61717B46" w14:textId="77777777" w:rsidR="0001713E" w:rsidRDefault="0001713E" w:rsidP="0001713E">
      <w:pPr>
        <w:rPr>
          <w:rFonts w:ascii="Franklin Gothic Medium" w:hAnsi="Franklin Gothic Medium"/>
          <w:color w:val="FF0000"/>
        </w:rPr>
      </w:pPr>
    </w:p>
    <w:p w14:paraId="599321FE" w14:textId="77777777" w:rsidR="0001713E" w:rsidRDefault="0001713E" w:rsidP="0001713E"/>
    <w:p w14:paraId="7C8BE6E2" w14:textId="77777777" w:rsidR="0001713E" w:rsidRDefault="0001713E" w:rsidP="0001713E"/>
    <w:p w14:paraId="1E257599" w14:textId="77777777" w:rsidR="0001713E" w:rsidRDefault="0001713E" w:rsidP="0001713E"/>
    <w:p w14:paraId="1E1D2E0C" w14:textId="77777777" w:rsidR="0001713E" w:rsidRPr="00790DD7" w:rsidRDefault="0001713E" w:rsidP="0001713E">
      <w:pPr>
        <w:rPr>
          <w:rFonts w:ascii="Franklin Gothic Medium" w:hAnsi="Franklin Gothic Medium"/>
          <w:b/>
          <w:color w:val="FF0000"/>
        </w:rPr>
      </w:pPr>
      <w:r w:rsidRPr="008276C1">
        <w:rPr>
          <w:rFonts w:ascii="Franklin Gothic Medium" w:hAnsi="Franklin Gothic Medium"/>
          <w:color w:val="FF0000"/>
          <w:sz w:val="24"/>
          <w:szCs w:val="24"/>
        </w:rPr>
        <w:t xml:space="preserve">                               </w:t>
      </w:r>
      <w:r>
        <w:rPr>
          <w:rFonts w:ascii="Franklin Gothic Medium" w:hAnsi="Franklin Gothic Medium"/>
          <w:color w:val="FF0000"/>
          <w:sz w:val="24"/>
          <w:szCs w:val="24"/>
        </w:rPr>
        <w:t xml:space="preserve">        </w:t>
      </w:r>
      <w:r w:rsidRPr="00790DD7">
        <w:rPr>
          <w:rFonts w:ascii="Franklin Gothic Medium" w:hAnsi="Franklin Gothic Medium"/>
          <w:b/>
          <w:color w:val="FF0000"/>
          <w:sz w:val="24"/>
          <w:szCs w:val="24"/>
          <w:lang w:val="en-US"/>
        </w:rPr>
        <w:t>I</w:t>
      </w:r>
      <w:r w:rsidRPr="00790DD7">
        <w:rPr>
          <w:rFonts w:ascii="Franklin Gothic Medium" w:hAnsi="Franklin Gothic Medium"/>
          <w:b/>
          <w:color w:val="FF0000"/>
          <w:sz w:val="24"/>
          <w:szCs w:val="24"/>
        </w:rPr>
        <w:t>.    ПОРТРЕТЫ И ХАРАКТЕРЫ</w:t>
      </w:r>
    </w:p>
    <w:p w14:paraId="607C566D" w14:textId="77777777" w:rsidR="0001713E" w:rsidRDefault="0001713E" w:rsidP="0001713E">
      <w:pPr>
        <w:rPr>
          <w:rFonts w:ascii="Franklin Gothic Medium" w:hAnsi="Franklin Gothic Medium"/>
          <w:b/>
          <w:color w:val="FF0000"/>
        </w:rPr>
      </w:pPr>
    </w:p>
    <w:p w14:paraId="1D0C8C29" w14:textId="77777777" w:rsidR="0001713E" w:rsidRPr="004E34AF" w:rsidRDefault="0001713E" w:rsidP="0001713E">
      <w:pPr>
        <w:rPr>
          <w:rFonts w:ascii="Franklin Gothic Medium" w:hAnsi="Franklin Gothic Medium"/>
          <w:b/>
          <w:color w:val="FF0000"/>
        </w:rPr>
      </w:pPr>
      <w:r w:rsidRPr="004E34AF">
        <w:rPr>
          <w:rFonts w:ascii="Franklin Gothic Medium" w:hAnsi="Franklin Gothic Medium"/>
          <w:b/>
          <w:color w:val="FF0000"/>
        </w:rPr>
        <w:t xml:space="preserve">АГЕСИЛАЙ </w:t>
      </w:r>
    </w:p>
    <w:p w14:paraId="0569BE57" w14:textId="77777777" w:rsidR="0001713E" w:rsidRPr="004E34AF" w:rsidRDefault="0001713E" w:rsidP="0001713E">
      <w:pPr>
        <w:rPr>
          <w:rFonts w:ascii="Franklin Gothic Medium" w:hAnsi="Franklin Gothic Medium"/>
        </w:rPr>
      </w:pPr>
      <w:r w:rsidRPr="004E34AF">
        <w:rPr>
          <w:rFonts w:ascii="Franklin Gothic Medium" w:hAnsi="Franklin Gothic Medium"/>
        </w:rPr>
        <w:t>Прежде, чем обратить свое внимание на похвалу или порицание, я хочу знать характер того человека, кто это говорит.</w:t>
      </w:r>
    </w:p>
    <w:p w14:paraId="44B7C0FC" w14:textId="77777777" w:rsidR="0001713E" w:rsidRPr="004E34AF" w:rsidRDefault="0001713E" w:rsidP="0001713E">
      <w:pPr>
        <w:rPr>
          <w:rFonts w:ascii="Franklin Gothic Medium" w:hAnsi="Franklin Gothic Medium"/>
        </w:rPr>
      </w:pPr>
      <w:r>
        <w:rPr>
          <w:rFonts w:ascii="Franklin Gothic Medium" w:hAnsi="Franklin Gothic Medium"/>
        </w:rPr>
        <w:t>*</w:t>
      </w:r>
    </w:p>
    <w:p w14:paraId="587351EC" w14:textId="77777777" w:rsidR="0001713E" w:rsidRPr="004E34AF" w:rsidRDefault="0001713E" w:rsidP="0001713E">
      <w:pPr>
        <w:rPr>
          <w:rFonts w:ascii="Franklin Gothic Medium" w:hAnsi="Franklin Gothic Medium"/>
        </w:rPr>
      </w:pPr>
      <w:r w:rsidRPr="004E34AF">
        <w:rPr>
          <w:rFonts w:ascii="Franklin Gothic Medium" w:hAnsi="Franklin Gothic Medium"/>
        </w:rPr>
        <w:t>Трудно быть одновременно и милосердным и рассудительным.</w:t>
      </w:r>
    </w:p>
    <w:p w14:paraId="5B1AA46C" w14:textId="77777777" w:rsidR="0001713E" w:rsidRDefault="0001713E" w:rsidP="0001713E">
      <w:pPr>
        <w:rPr>
          <w:rFonts w:ascii="Franklin Gothic Medium" w:hAnsi="Franklin Gothic Medium"/>
        </w:rPr>
      </w:pPr>
      <w:r>
        <w:rPr>
          <w:rFonts w:ascii="Franklin Gothic Medium" w:hAnsi="Franklin Gothic Medium"/>
        </w:rPr>
        <w:t>*</w:t>
      </w:r>
    </w:p>
    <w:p w14:paraId="2822AD56" w14:textId="77777777" w:rsidR="0001713E" w:rsidRPr="004E34AF" w:rsidRDefault="0001713E" w:rsidP="0001713E">
      <w:pPr>
        <w:rPr>
          <w:rFonts w:ascii="Franklin Gothic Medium" w:hAnsi="Franklin Gothic Medium"/>
        </w:rPr>
      </w:pPr>
    </w:p>
    <w:p w14:paraId="55607782" w14:textId="77777777" w:rsidR="0001713E" w:rsidRPr="004E34AF" w:rsidRDefault="0001713E" w:rsidP="0001713E">
      <w:pPr>
        <w:rPr>
          <w:rFonts w:ascii="Franklin Gothic Medium" w:hAnsi="Franklin Gothic Medium"/>
          <w:b/>
          <w:color w:val="FF0000"/>
        </w:rPr>
      </w:pPr>
      <w:r w:rsidRPr="004E34AF">
        <w:rPr>
          <w:rFonts w:ascii="Franklin Gothic Medium" w:hAnsi="Franklin Gothic Medium"/>
          <w:b/>
          <w:color w:val="FF0000"/>
        </w:rPr>
        <w:t xml:space="preserve">АНАХАРСИС </w:t>
      </w:r>
    </w:p>
    <w:p w14:paraId="70D5AA10" w14:textId="77777777" w:rsidR="0001713E" w:rsidRPr="004E34AF" w:rsidRDefault="0001713E" w:rsidP="0001713E">
      <w:pPr>
        <w:rPr>
          <w:rFonts w:ascii="Franklin Gothic Medium" w:hAnsi="Franklin Gothic Medium"/>
        </w:rPr>
      </w:pPr>
      <w:r w:rsidRPr="004E34AF">
        <w:rPr>
          <w:rFonts w:ascii="Franklin Gothic Medium" w:hAnsi="Franklin Gothic Medium"/>
        </w:rPr>
        <w:t>Зависть и страх суть великие доказательства низкой души: за завистью следует печаль от благополучия друзей и сограждан, а за страхом – надежды на пустые слова. Радуйся чужому благополучию и стремись к тому, чего возможно достигнуть собственными деяниями; а ненависть, зависть и прочие пагубные страсти изгоняй.</w:t>
      </w:r>
    </w:p>
    <w:p w14:paraId="4FEA20F9" w14:textId="77777777" w:rsidR="0001713E" w:rsidRDefault="0001713E" w:rsidP="0001713E">
      <w:pPr>
        <w:rPr>
          <w:rFonts w:ascii="Franklin Gothic Medium" w:hAnsi="Franklin Gothic Medium"/>
        </w:rPr>
      </w:pPr>
      <w:r>
        <w:rPr>
          <w:rFonts w:ascii="Franklin Gothic Medium" w:hAnsi="Franklin Gothic Medium"/>
        </w:rPr>
        <w:t>*</w:t>
      </w:r>
    </w:p>
    <w:p w14:paraId="63FFBF5B" w14:textId="77777777" w:rsidR="0001713E" w:rsidRPr="004E34AF" w:rsidRDefault="0001713E" w:rsidP="0001713E">
      <w:pPr>
        <w:rPr>
          <w:rFonts w:ascii="Franklin Gothic Medium" w:hAnsi="Franklin Gothic Medium"/>
        </w:rPr>
      </w:pPr>
    </w:p>
    <w:p w14:paraId="655CEA29" w14:textId="77777777" w:rsidR="0001713E" w:rsidRDefault="0001713E" w:rsidP="0001713E">
      <w:pPr>
        <w:rPr>
          <w:rFonts w:ascii="Franklin Gothic Medium" w:hAnsi="Franklin Gothic Medium"/>
          <w:b/>
          <w:color w:val="FF0000"/>
        </w:rPr>
      </w:pPr>
      <w:r>
        <w:rPr>
          <w:rFonts w:ascii="Franklin Gothic Medium" w:hAnsi="Franklin Gothic Medium"/>
          <w:b/>
          <w:color w:val="FF0000"/>
        </w:rPr>
        <w:t>АНТИОХ</w:t>
      </w:r>
    </w:p>
    <w:p w14:paraId="38901A82" w14:textId="77777777" w:rsidR="0001713E" w:rsidRPr="00F402FE" w:rsidRDefault="0001713E" w:rsidP="0001713E">
      <w:pPr>
        <w:rPr>
          <w:rFonts w:ascii="Franklin Gothic Medium" w:hAnsi="Franklin Gothic Medium" w:cs="Times New Roman"/>
        </w:rPr>
      </w:pPr>
      <w:r w:rsidRPr="00F402FE">
        <w:rPr>
          <w:rFonts w:ascii="Franklin Gothic Medium" w:hAnsi="Franklin Gothic Medium" w:cs="Times New Roman"/>
        </w:rPr>
        <w:t xml:space="preserve">Смелость является добродетелью в трудах и опасностях; умеренность - в отношении к наслаждениям; благоразумие применяется там, где необходим выбор между добром и злом; а справедливость, - когда необходимо воздать каждому по заслугам. </w:t>
      </w:r>
    </w:p>
    <w:p w14:paraId="0B55D17C" w14:textId="77777777" w:rsidR="0001713E" w:rsidRDefault="0001713E" w:rsidP="0001713E">
      <w:pPr>
        <w:rPr>
          <w:rFonts w:ascii="Franklin Gothic Medium" w:hAnsi="Franklin Gothic Medium" w:cs="Times New Roman"/>
        </w:rPr>
      </w:pPr>
      <w:r>
        <w:rPr>
          <w:rFonts w:ascii="Franklin Gothic Medium" w:hAnsi="Franklin Gothic Medium" w:cs="Times New Roman"/>
        </w:rPr>
        <w:t>*</w:t>
      </w:r>
    </w:p>
    <w:p w14:paraId="765236DE" w14:textId="77777777" w:rsidR="0001713E" w:rsidRDefault="0001713E" w:rsidP="0001713E">
      <w:pPr>
        <w:rPr>
          <w:rFonts w:ascii="Franklin Gothic Medium" w:hAnsi="Franklin Gothic Medium"/>
          <w:b/>
          <w:color w:val="FF0000"/>
        </w:rPr>
      </w:pPr>
    </w:p>
    <w:p w14:paraId="4B0FE506" w14:textId="77777777" w:rsidR="0001713E" w:rsidRPr="004E34AF" w:rsidRDefault="0001713E" w:rsidP="0001713E">
      <w:pPr>
        <w:rPr>
          <w:rFonts w:ascii="Franklin Gothic Medium" w:hAnsi="Franklin Gothic Medium"/>
          <w:b/>
          <w:color w:val="FF0000"/>
        </w:rPr>
      </w:pPr>
      <w:r w:rsidRPr="004E34AF">
        <w:rPr>
          <w:rFonts w:ascii="Franklin Gothic Medium" w:hAnsi="Franklin Gothic Medium"/>
          <w:b/>
          <w:color w:val="FF0000"/>
        </w:rPr>
        <w:t>АНТИСФЕН</w:t>
      </w:r>
    </w:p>
    <w:p w14:paraId="3BD1F31E" w14:textId="77777777" w:rsidR="0001713E" w:rsidRPr="004E34AF" w:rsidRDefault="0001713E" w:rsidP="0001713E">
      <w:pPr>
        <w:rPr>
          <w:rFonts w:ascii="Franklin Gothic Medium" w:hAnsi="Franklin Gothic Medium"/>
        </w:rPr>
      </w:pPr>
      <w:r w:rsidRPr="004E34AF">
        <w:rPr>
          <w:rFonts w:ascii="Franklin Gothic Medium" w:hAnsi="Franklin Gothic Medium"/>
        </w:rPr>
        <w:t xml:space="preserve">Клевету я советую переносить мужественнее, чем удары камнями. </w:t>
      </w:r>
    </w:p>
    <w:p w14:paraId="00689ADF" w14:textId="77777777" w:rsidR="0001713E" w:rsidRDefault="0001713E" w:rsidP="0001713E">
      <w:pPr>
        <w:rPr>
          <w:rFonts w:ascii="Franklin Gothic Medium" w:hAnsi="Franklin Gothic Medium"/>
        </w:rPr>
      </w:pPr>
      <w:r>
        <w:rPr>
          <w:rFonts w:ascii="Franklin Gothic Medium" w:hAnsi="Franklin Gothic Medium"/>
        </w:rPr>
        <w:t>*</w:t>
      </w:r>
    </w:p>
    <w:p w14:paraId="480A0FBD" w14:textId="77777777" w:rsidR="0001713E" w:rsidRPr="004E34AF" w:rsidRDefault="0001713E" w:rsidP="0001713E">
      <w:pPr>
        <w:rPr>
          <w:rFonts w:ascii="Franklin Gothic Medium" w:hAnsi="Franklin Gothic Medium"/>
        </w:rPr>
      </w:pPr>
      <w:r w:rsidRPr="004E34AF">
        <w:rPr>
          <w:rFonts w:ascii="Franklin Gothic Medium" w:hAnsi="Franklin Gothic Medium"/>
        </w:rPr>
        <w:t xml:space="preserve">Кто боится других, тот раб, хотя он этого и не замечает. </w:t>
      </w:r>
    </w:p>
    <w:p w14:paraId="450A9E60" w14:textId="77777777" w:rsidR="0001713E" w:rsidRDefault="0001713E" w:rsidP="0001713E">
      <w:pPr>
        <w:rPr>
          <w:rFonts w:ascii="Franklin Gothic Medium" w:hAnsi="Franklin Gothic Medium"/>
        </w:rPr>
      </w:pPr>
      <w:r>
        <w:rPr>
          <w:rFonts w:ascii="Franklin Gothic Medium" w:hAnsi="Franklin Gothic Medium"/>
        </w:rPr>
        <w:t>*</w:t>
      </w:r>
    </w:p>
    <w:p w14:paraId="436AB380" w14:textId="77777777" w:rsidR="0001713E" w:rsidRPr="004E34AF" w:rsidRDefault="0001713E" w:rsidP="0001713E">
      <w:pPr>
        <w:rPr>
          <w:rFonts w:ascii="Franklin Gothic Medium" w:hAnsi="Franklin Gothic Medium"/>
        </w:rPr>
      </w:pPr>
      <w:r w:rsidRPr="004E34AF">
        <w:rPr>
          <w:rFonts w:ascii="Franklin Gothic Medium" w:hAnsi="Franklin Gothic Medium"/>
        </w:rPr>
        <w:t>Стяжатель не может быть хорошим человеком, будь он царем или просто свободным гражданином.</w:t>
      </w:r>
    </w:p>
    <w:p w14:paraId="6F74FB2E" w14:textId="77777777" w:rsidR="0001713E" w:rsidRDefault="0001713E" w:rsidP="0001713E">
      <w:pPr>
        <w:rPr>
          <w:rFonts w:ascii="Franklin Gothic Medium" w:hAnsi="Franklin Gothic Medium"/>
        </w:rPr>
      </w:pPr>
      <w:r>
        <w:rPr>
          <w:rFonts w:ascii="Franklin Gothic Medium" w:hAnsi="Franklin Gothic Medium"/>
        </w:rPr>
        <w:t>*</w:t>
      </w:r>
    </w:p>
    <w:p w14:paraId="75D51110" w14:textId="77777777" w:rsidR="0001713E" w:rsidRPr="004E34AF" w:rsidRDefault="0001713E" w:rsidP="0001713E">
      <w:pPr>
        <w:rPr>
          <w:rFonts w:ascii="Franklin Gothic Medium" w:hAnsi="Franklin Gothic Medium"/>
        </w:rPr>
      </w:pPr>
      <w:r w:rsidRPr="004E34AF">
        <w:rPr>
          <w:rFonts w:ascii="Franklin Gothic Medium" w:hAnsi="Franklin Gothic Medium"/>
        </w:rPr>
        <w:t xml:space="preserve">Того, кто тебя опровергает, нужно не опровергать, а научить. Ведь одно безумство нельзя излечить другим безумством. </w:t>
      </w:r>
    </w:p>
    <w:p w14:paraId="09FC8EAC" w14:textId="77777777" w:rsidR="0001713E" w:rsidRPr="004E34AF" w:rsidRDefault="0001713E" w:rsidP="0001713E">
      <w:pPr>
        <w:rPr>
          <w:rFonts w:ascii="Franklin Gothic Medium" w:hAnsi="Franklin Gothic Medium"/>
        </w:rPr>
      </w:pPr>
      <w:r>
        <w:rPr>
          <w:rFonts w:ascii="Franklin Gothic Medium" w:hAnsi="Franklin Gothic Medium"/>
        </w:rPr>
        <w:t>*</w:t>
      </w:r>
    </w:p>
    <w:p w14:paraId="38FA19B4" w14:textId="77777777" w:rsidR="0001713E" w:rsidRPr="004E34AF" w:rsidRDefault="0001713E" w:rsidP="0001713E">
      <w:pPr>
        <w:rPr>
          <w:rFonts w:ascii="Franklin Gothic Medium" w:hAnsi="Franklin Gothic Medium"/>
        </w:rPr>
      </w:pPr>
      <w:r w:rsidRPr="004E34AF">
        <w:rPr>
          <w:rFonts w:ascii="Franklin Gothic Medium" w:hAnsi="Franklin Gothic Medium"/>
        </w:rPr>
        <w:t>Трудности похожи на собак: они кусают лишь тех, кто к ним не привык.</w:t>
      </w:r>
    </w:p>
    <w:p w14:paraId="6DB8D139" w14:textId="77777777" w:rsidR="0001713E" w:rsidRPr="004E34AF" w:rsidRDefault="0001713E" w:rsidP="0001713E">
      <w:pPr>
        <w:rPr>
          <w:rFonts w:ascii="Franklin Gothic Medium" w:hAnsi="Franklin Gothic Medium"/>
        </w:rPr>
      </w:pPr>
      <w:r>
        <w:rPr>
          <w:rFonts w:ascii="Franklin Gothic Medium" w:hAnsi="Franklin Gothic Medium"/>
        </w:rPr>
        <w:t>*</w:t>
      </w:r>
    </w:p>
    <w:p w14:paraId="663F78CE" w14:textId="77777777" w:rsidR="0001713E" w:rsidRPr="004E34AF" w:rsidRDefault="0001713E" w:rsidP="0001713E">
      <w:pPr>
        <w:rPr>
          <w:rFonts w:ascii="Franklin Gothic Medium" w:hAnsi="Franklin Gothic Medium"/>
        </w:rPr>
      </w:pPr>
      <w:r w:rsidRPr="004E34AF">
        <w:rPr>
          <w:rFonts w:ascii="Franklin Gothic Medium" w:hAnsi="Franklin Gothic Medium"/>
        </w:rPr>
        <w:t>Целью жизни должна быть непритязательность.</w:t>
      </w:r>
    </w:p>
    <w:p w14:paraId="2C0A75D7" w14:textId="77777777" w:rsidR="0001713E" w:rsidRDefault="0001713E" w:rsidP="0001713E">
      <w:pPr>
        <w:rPr>
          <w:rFonts w:ascii="Franklin Gothic Medium" w:hAnsi="Franklin Gothic Medium"/>
        </w:rPr>
      </w:pPr>
      <w:r>
        <w:rPr>
          <w:rFonts w:ascii="Franklin Gothic Medium" w:hAnsi="Franklin Gothic Medium"/>
        </w:rPr>
        <w:t>*</w:t>
      </w:r>
    </w:p>
    <w:p w14:paraId="28578E60" w14:textId="77777777" w:rsidR="0001713E" w:rsidRPr="004E34AF" w:rsidRDefault="0001713E" w:rsidP="0001713E">
      <w:pPr>
        <w:rPr>
          <w:rFonts w:ascii="Franklin Gothic Medium" w:hAnsi="Franklin Gothic Medium"/>
        </w:rPr>
      </w:pPr>
    </w:p>
    <w:p w14:paraId="41FDC77A" w14:textId="77777777" w:rsidR="0001713E" w:rsidRPr="004E34AF" w:rsidRDefault="0001713E" w:rsidP="0001713E">
      <w:pPr>
        <w:rPr>
          <w:rFonts w:ascii="Franklin Gothic Medium" w:hAnsi="Franklin Gothic Medium"/>
          <w:b/>
          <w:color w:val="FF0000"/>
        </w:rPr>
      </w:pPr>
      <w:r w:rsidRPr="004E34AF">
        <w:rPr>
          <w:rFonts w:ascii="Franklin Gothic Medium" w:hAnsi="Franklin Gothic Medium"/>
          <w:b/>
          <w:color w:val="FF0000"/>
        </w:rPr>
        <w:lastRenderedPageBreak/>
        <w:t>АПОЛЛОНИЙ ТИАНСКИЙ</w:t>
      </w:r>
    </w:p>
    <w:p w14:paraId="3FDA5B8D" w14:textId="77777777" w:rsidR="0001713E" w:rsidRPr="004E34AF" w:rsidRDefault="0001713E" w:rsidP="0001713E">
      <w:pPr>
        <w:rPr>
          <w:rFonts w:ascii="Franklin Gothic Medium" w:hAnsi="Franklin Gothic Medium"/>
        </w:rPr>
      </w:pPr>
      <w:r w:rsidRPr="004E34AF">
        <w:rPr>
          <w:rFonts w:ascii="Franklin Gothic Medium" w:hAnsi="Franklin Gothic Medium"/>
        </w:rPr>
        <w:t xml:space="preserve">Люди могут не совершать ошибок, но благородные люди должны уметь признавать, что они их совершили.  </w:t>
      </w:r>
    </w:p>
    <w:p w14:paraId="36F70DF5" w14:textId="77777777" w:rsidR="0001713E" w:rsidRPr="002524D1" w:rsidRDefault="0001713E" w:rsidP="0001713E">
      <w:pPr>
        <w:rPr>
          <w:rFonts w:ascii="Franklin Gothic Medium" w:hAnsi="Franklin Gothic Medium"/>
          <w:b/>
        </w:rPr>
      </w:pPr>
      <w:r w:rsidRPr="002524D1">
        <w:rPr>
          <w:rFonts w:ascii="Franklin Gothic Medium" w:hAnsi="Franklin Gothic Medium"/>
          <w:b/>
        </w:rPr>
        <w:t>*</w:t>
      </w:r>
    </w:p>
    <w:p w14:paraId="3EDF52C3" w14:textId="77777777" w:rsidR="0001713E" w:rsidRDefault="0001713E" w:rsidP="0001713E">
      <w:pPr>
        <w:rPr>
          <w:rFonts w:ascii="Franklin Gothic Medium" w:hAnsi="Franklin Gothic Medium"/>
          <w:b/>
          <w:color w:val="FF0000"/>
        </w:rPr>
      </w:pPr>
    </w:p>
    <w:p w14:paraId="1876C5C1" w14:textId="77777777" w:rsidR="0001713E" w:rsidRPr="004E34AF" w:rsidRDefault="0001713E" w:rsidP="0001713E">
      <w:pPr>
        <w:rPr>
          <w:rFonts w:ascii="Franklin Gothic Medium" w:hAnsi="Franklin Gothic Medium"/>
          <w:b/>
          <w:color w:val="FF0000"/>
        </w:rPr>
      </w:pPr>
      <w:r w:rsidRPr="004E34AF">
        <w:rPr>
          <w:rFonts w:ascii="Franklin Gothic Medium" w:hAnsi="Franklin Gothic Medium"/>
          <w:b/>
          <w:color w:val="FF0000"/>
        </w:rPr>
        <w:t>АРИСТИПП</w:t>
      </w:r>
    </w:p>
    <w:p w14:paraId="1F8D3875" w14:textId="77777777" w:rsidR="0001713E" w:rsidRPr="004E34AF" w:rsidRDefault="0001713E" w:rsidP="0001713E">
      <w:pPr>
        <w:rPr>
          <w:rFonts w:ascii="Franklin Gothic Medium" w:hAnsi="Franklin Gothic Medium"/>
        </w:rPr>
      </w:pPr>
      <w:r w:rsidRPr="004E34AF">
        <w:rPr>
          <w:rFonts w:ascii="Franklin Gothic Medium" w:hAnsi="Franklin Gothic Medium"/>
        </w:rPr>
        <w:t xml:space="preserve">Главное не в том, чтобы подчиняться чувствам, а властвовать над ними, не воздерживаться от наслаждений.                                                     </w:t>
      </w:r>
    </w:p>
    <w:p w14:paraId="07BBB4F4" w14:textId="77777777" w:rsidR="0001713E" w:rsidRPr="004E34AF" w:rsidRDefault="0001713E" w:rsidP="0001713E">
      <w:pPr>
        <w:rPr>
          <w:rFonts w:ascii="Franklin Gothic Medium" w:hAnsi="Franklin Gothic Medium"/>
        </w:rPr>
      </w:pPr>
      <w:r>
        <w:rPr>
          <w:rFonts w:ascii="Franklin Gothic Medium" w:hAnsi="Franklin Gothic Medium"/>
        </w:rPr>
        <w:t>*</w:t>
      </w:r>
    </w:p>
    <w:p w14:paraId="47199CF4" w14:textId="77777777" w:rsidR="0001713E" w:rsidRPr="004E34AF" w:rsidRDefault="0001713E" w:rsidP="0001713E">
      <w:pPr>
        <w:rPr>
          <w:rFonts w:ascii="Franklin Gothic Medium" w:hAnsi="Franklin Gothic Medium"/>
        </w:rPr>
      </w:pPr>
      <w:r w:rsidRPr="004E34AF">
        <w:rPr>
          <w:rFonts w:ascii="Franklin Gothic Medium" w:hAnsi="Franklin Gothic Medium"/>
        </w:rPr>
        <w:t>Рыбаки терпят морские брызги, чтобы поймать мелкую рыбешку. Так почему тебе не стерпеть плевок в лицо, чтобы поймать</w:t>
      </w:r>
      <w:r>
        <w:rPr>
          <w:rFonts w:ascii="Franklin Gothic Medium" w:hAnsi="Franklin Gothic Medium"/>
        </w:rPr>
        <w:t xml:space="preserve"> большую рыбу!</w:t>
      </w:r>
    </w:p>
    <w:p w14:paraId="3CA70BD7" w14:textId="77777777" w:rsidR="0001713E" w:rsidRPr="004E34AF" w:rsidRDefault="0001713E" w:rsidP="0001713E">
      <w:pPr>
        <w:rPr>
          <w:rFonts w:ascii="Franklin Gothic Medium" w:hAnsi="Franklin Gothic Medium"/>
        </w:rPr>
      </w:pPr>
      <w:r>
        <w:rPr>
          <w:rFonts w:ascii="Franklin Gothic Medium" w:hAnsi="Franklin Gothic Medium"/>
        </w:rPr>
        <w:t>*</w:t>
      </w:r>
      <w:r w:rsidRPr="004E34AF">
        <w:rPr>
          <w:rFonts w:ascii="Franklin Gothic Medium" w:hAnsi="Franklin Gothic Medium"/>
        </w:rPr>
        <w:tab/>
      </w:r>
    </w:p>
    <w:p w14:paraId="6F7E10B8" w14:textId="77777777" w:rsidR="0001713E" w:rsidRDefault="0001713E" w:rsidP="0001713E">
      <w:pPr>
        <w:rPr>
          <w:rFonts w:ascii="Franklin Gothic Medium" w:hAnsi="Franklin Gothic Medium"/>
          <w:b/>
          <w:color w:val="FF0000"/>
        </w:rPr>
      </w:pPr>
    </w:p>
    <w:p w14:paraId="525445F9" w14:textId="77777777" w:rsidR="0001713E" w:rsidRPr="004E34AF" w:rsidRDefault="0001713E" w:rsidP="0001713E">
      <w:pPr>
        <w:rPr>
          <w:rFonts w:ascii="Franklin Gothic Medium" w:hAnsi="Franklin Gothic Medium"/>
        </w:rPr>
      </w:pPr>
      <w:r w:rsidRPr="004E34AF">
        <w:rPr>
          <w:rFonts w:ascii="Franklin Gothic Medium" w:hAnsi="Franklin Gothic Medium"/>
          <w:b/>
          <w:color w:val="FF0000"/>
        </w:rPr>
        <w:t>АРИСТОТЕЛЬ</w:t>
      </w:r>
    </w:p>
    <w:p w14:paraId="060D474A" w14:textId="77777777" w:rsidR="0001713E" w:rsidRPr="00781187" w:rsidRDefault="0001713E" w:rsidP="0001713E">
      <w:pPr>
        <w:ind w:left="2832" w:firstLine="708"/>
        <w:rPr>
          <w:rFonts w:ascii="Franklin Gothic Medium" w:hAnsi="Franklin Gothic Medium"/>
          <w:b/>
        </w:rPr>
      </w:pPr>
      <w:r w:rsidRPr="00781187">
        <w:rPr>
          <w:rFonts w:ascii="Franklin Gothic Medium" w:hAnsi="Franklin Gothic Medium"/>
          <w:b/>
        </w:rPr>
        <w:t>БЕЗДЕЯТЕЛЬНЫ</w:t>
      </w:r>
      <w:r>
        <w:rPr>
          <w:rFonts w:ascii="Franklin Gothic Medium" w:hAnsi="Franklin Gothic Medium"/>
          <w:b/>
        </w:rPr>
        <w:t>Й</w:t>
      </w:r>
    </w:p>
    <w:p w14:paraId="46748F97" w14:textId="77777777" w:rsidR="0001713E" w:rsidRDefault="0001713E" w:rsidP="0001713E">
      <w:pPr>
        <w:rPr>
          <w:rFonts w:ascii="Franklin Gothic Medium" w:hAnsi="Franklin Gothic Medium"/>
        </w:rPr>
      </w:pPr>
    </w:p>
    <w:p w14:paraId="00B5660E" w14:textId="77777777" w:rsidR="0001713E" w:rsidRDefault="0001713E" w:rsidP="0001713E">
      <w:pPr>
        <w:rPr>
          <w:rFonts w:ascii="Franklin Gothic Medium" w:hAnsi="Franklin Gothic Medium"/>
        </w:rPr>
      </w:pPr>
      <w:r w:rsidRPr="00024845">
        <w:rPr>
          <w:rFonts w:ascii="Franklin Gothic Medium" w:hAnsi="Franklin Gothic Medium"/>
        </w:rPr>
        <w:t>Ходящий быстрым мелким шагом</w:t>
      </w:r>
      <w:r>
        <w:rPr>
          <w:rFonts w:ascii="Franklin Gothic Medium" w:hAnsi="Franklin Gothic Medium"/>
        </w:rPr>
        <w:t xml:space="preserve"> предприимчив, но не деятелен. </w:t>
      </w:r>
      <w:r w:rsidRPr="00024845">
        <w:rPr>
          <w:rFonts w:ascii="Franklin Gothic Medium" w:hAnsi="Franklin Gothic Medium"/>
        </w:rPr>
        <w:t xml:space="preserve">Что касается движений кисти, локтя и руки, они восходят к тому же самому. Кто сотрясает плечами прямым и напряженным движением, у тех короткие локти; это соотносится с лошадьми. </w:t>
      </w:r>
    </w:p>
    <w:p w14:paraId="4A18E487" w14:textId="77777777" w:rsidR="0001713E" w:rsidRDefault="0001713E" w:rsidP="0001713E">
      <w:pPr>
        <w:rPr>
          <w:rFonts w:ascii="Franklin Gothic Medium" w:hAnsi="Franklin Gothic Medium"/>
        </w:rPr>
      </w:pPr>
      <w:r>
        <w:rPr>
          <w:rFonts w:ascii="Franklin Gothic Medium" w:hAnsi="Franklin Gothic Medium"/>
        </w:rPr>
        <w:t>*</w:t>
      </w:r>
    </w:p>
    <w:p w14:paraId="3803E6C9"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на груди и животе слишком большая волосатость, те никогда не доводят дело до конца; это соотносится с птицами, так как у них волосатые грудь и живот. </w:t>
      </w:r>
    </w:p>
    <w:p w14:paraId="08B986DD" w14:textId="77777777" w:rsidR="0001713E" w:rsidRDefault="0001713E" w:rsidP="0001713E">
      <w:pPr>
        <w:rPr>
          <w:rFonts w:ascii="Franklin Gothic Medium" w:hAnsi="Franklin Gothic Medium"/>
        </w:rPr>
      </w:pPr>
      <w:r>
        <w:rPr>
          <w:rFonts w:ascii="Franklin Gothic Medium" w:hAnsi="Franklin Gothic Medium"/>
        </w:rPr>
        <w:t>*</w:t>
      </w:r>
    </w:p>
    <w:p w14:paraId="50777798" w14:textId="77777777" w:rsidR="0001713E" w:rsidRDefault="0001713E" w:rsidP="0001713E">
      <w:pPr>
        <w:rPr>
          <w:rFonts w:ascii="Franklin Gothic Medium" w:hAnsi="Franklin Gothic Medium"/>
        </w:rPr>
      </w:pPr>
      <w:r>
        <w:rPr>
          <w:rFonts w:ascii="Franklin Gothic Medium" w:hAnsi="Franklin Gothic Medium"/>
        </w:rPr>
        <w:t xml:space="preserve">                                                            </w:t>
      </w:r>
    </w:p>
    <w:p w14:paraId="1233DB9C" w14:textId="77777777" w:rsidR="0001713E" w:rsidRPr="00DF1CF8" w:rsidRDefault="0001713E" w:rsidP="0001713E">
      <w:pPr>
        <w:ind w:left="2832" w:firstLine="708"/>
        <w:rPr>
          <w:rFonts w:ascii="Franklin Gothic Medium" w:hAnsi="Franklin Gothic Medium"/>
          <w:b/>
        </w:rPr>
      </w:pPr>
      <w:r w:rsidRPr="00DF1CF8">
        <w:rPr>
          <w:rFonts w:ascii="Franklin Gothic Medium" w:hAnsi="Franklin Gothic Medium"/>
          <w:b/>
        </w:rPr>
        <w:t>БЕССТЫЖИ</w:t>
      </w:r>
      <w:r>
        <w:rPr>
          <w:rFonts w:ascii="Franklin Gothic Medium" w:hAnsi="Franklin Gothic Medium"/>
          <w:b/>
        </w:rPr>
        <w:t>Й</w:t>
      </w:r>
    </w:p>
    <w:p w14:paraId="6A7CBDE5" w14:textId="77777777" w:rsidR="0001713E" w:rsidRDefault="0001713E" w:rsidP="0001713E">
      <w:pPr>
        <w:rPr>
          <w:rFonts w:ascii="Franklin Gothic Medium" w:hAnsi="Franklin Gothic Medium"/>
        </w:rPr>
      </w:pPr>
    </w:p>
    <w:p w14:paraId="4E8DEC4E" w14:textId="77777777" w:rsidR="0001713E" w:rsidRDefault="0001713E" w:rsidP="0001713E">
      <w:pPr>
        <w:rPr>
          <w:rFonts w:ascii="Franklin Gothic Medium" w:hAnsi="Franklin Gothic Medium"/>
        </w:rPr>
      </w:pPr>
      <w:r w:rsidRPr="00BA6187">
        <w:rPr>
          <w:rFonts w:ascii="Franklin Gothic Medium" w:hAnsi="Franklin Gothic Medium"/>
        </w:rPr>
        <w:t>Признаки бесстыже</w:t>
      </w:r>
      <w:r>
        <w:rPr>
          <w:rFonts w:ascii="Franklin Gothic Medium" w:hAnsi="Franklin Gothic Medium"/>
        </w:rPr>
        <w:t>сти</w:t>
      </w:r>
      <w:r w:rsidRPr="00BA6187">
        <w:rPr>
          <w:rFonts w:ascii="Franklin Gothic Medium" w:hAnsi="Franklin Gothic Medium"/>
        </w:rPr>
        <w:t xml:space="preserve">: глаза широко раскрытые и светлые, немного навыкате, веки красные и толстые; лопатки сдвинуты вверх; тело не прямое, но несколько наклоненное вперед; движения быстрые; тело розоватое, полнокровное; лицо круглое; грудная клетка приподнята кверху. </w:t>
      </w:r>
    </w:p>
    <w:p w14:paraId="35AF5EAD" w14:textId="77777777" w:rsidR="0001713E" w:rsidRDefault="0001713E" w:rsidP="0001713E">
      <w:pPr>
        <w:rPr>
          <w:rFonts w:ascii="Franklin Gothic Medium" w:hAnsi="Franklin Gothic Medium"/>
        </w:rPr>
      </w:pPr>
      <w:r>
        <w:rPr>
          <w:rFonts w:ascii="Franklin Gothic Medium" w:hAnsi="Franklin Gothic Medium"/>
        </w:rPr>
        <w:t>*</w:t>
      </w:r>
    </w:p>
    <w:p w14:paraId="23CFF3BB" w14:textId="77777777" w:rsidR="0001713E" w:rsidRDefault="0001713E" w:rsidP="0001713E">
      <w:pPr>
        <w:rPr>
          <w:rFonts w:ascii="Franklin Gothic Medium" w:hAnsi="Franklin Gothic Medium"/>
        </w:rPr>
      </w:pPr>
      <w:r w:rsidRPr="00024845">
        <w:rPr>
          <w:rFonts w:ascii="Franklin Gothic Medium" w:hAnsi="Franklin Gothic Medium"/>
        </w:rPr>
        <w:t xml:space="preserve">Имеющие волосатый живот бесстыжи; это соотносится со зверями. </w:t>
      </w:r>
    </w:p>
    <w:p w14:paraId="7BC62173" w14:textId="77777777" w:rsidR="0001713E" w:rsidRDefault="0001713E" w:rsidP="0001713E">
      <w:pPr>
        <w:rPr>
          <w:rFonts w:ascii="Franklin Gothic Medium" w:hAnsi="Franklin Gothic Medium"/>
        </w:rPr>
      </w:pPr>
      <w:r>
        <w:rPr>
          <w:rFonts w:ascii="Franklin Gothic Medium" w:hAnsi="Franklin Gothic Medium"/>
        </w:rPr>
        <w:t>*</w:t>
      </w:r>
    </w:p>
    <w:p w14:paraId="7AFE34C8" w14:textId="77777777" w:rsidR="0001713E" w:rsidRDefault="0001713E" w:rsidP="0001713E">
      <w:pPr>
        <w:rPr>
          <w:rFonts w:ascii="Franklin Gothic Medium" w:hAnsi="Franklin Gothic Medium"/>
        </w:rPr>
      </w:pPr>
      <w:r>
        <w:rPr>
          <w:rFonts w:ascii="Franklin Gothic Medium" w:hAnsi="Franklin Gothic Medium"/>
        </w:rPr>
        <w:t>Как и в</w:t>
      </w:r>
      <w:r w:rsidRPr="00024845">
        <w:rPr>
          <w:rFonts w:ascii="Franklin Gothic Medium" w:hAnsi="Franklin Gothic Medium"/>
        </w:rPr>
        <w:t>сем вьючным животным</w:t>
      </w:r>
      <w:r>
        <w:rPr>
          <w:rFonts w:ascii="Franklin Gothic Medium" w:hAnsi="Franklin Gothic Medium"/>
        </w:rPr>
        <w:t>, ему</w:t>
      </w:r>
      <w:r w:rsidRPr="00024845">
        <w:rPr>
          <w:rFonts w:ascii="Franklin Gothic Medium" w:hAnsi="Franklin Gothic Medium"/>
        </w:rPr>
        <w:t xml:space="preserve"> свойственно нахальство</w:t>
      </w:r>
      <w:r>
        <w:rPr>
          <w:rFonts w:ascii="Franklin Gothic Medium" w:hAnsi="Franklin Gothic Medium"/>
        </w:rPr>
        <w:t>.</w:t>
      </w:r>
    </w:p>
    <w:p w14:paraId="053BCE2D" w14:textId="77777777" w:rsidR="0001713E" w:rsidRDefault="0001713E" w:rsidP="0001713E">
      <w:pPr>
        <w:rPr>
          <w:rFonts w:ascii="Franklin Gothic Medium" w:hAnsi="Franklin Gothic Medium"/>
        </w:rPr>
      </w:pPr>
      <w:r>
        <w:rPr>
          <w:rFonts w:ascii="Franklin Gothic Medium" w:hAnsi="Franklin Gothic Medium"/>
        </w:rPr>
        <w:t>*</w:t>
      </w:r>
    </w:p>
    <w:p w14:paraId="62614F04" w14:textId="77777777" w:rsidR="0001713E" w:rsidRDefault="0001713E" w:rsidP="0001713E">
      <w:pPr>
        <w:rPr>
          <w:rFonts w:ascii="Franklin Gothic Medium" w:hAnsi="Franklin Gothic Medium"/>
        </w:rPr>
      </w:pPr>
      <w:r w:rsidRPr="00024845">
        <w:rPr>
          <w:rFonts w:ascii="Franklin Gothic Medium" w:hAnsi="Franklin Gothic Medium"/>
        </w:rPr>
        <w:t xml:space="preserve">Кто говорит низким громким голосом – нахальны; это соотносится с ослами. </w:t>
      </w:r>
    </w:p>
    <w:p w14:paraId="4A212EE9" w14:textId="77777777" w:rsidR="0001713E" w:rsidRDefault="0001713E" w:rsidP="0001713E">
      <w:pPr>
        <w:rPr>
          <w:rFonts w:ascii="Franklin Gothic Medium" w:hAnsi="Franklin Gothic Medium"/>
        </w:rPr>
      </w:pPr>
      <w:r>
        <w:rPr>
          <w:rFonts w:ascii="Franklin Gothic Medium" w:hAnsi="Franklin Gothic Medium"/>
        </w:rPr>
        <w:t>*</w:t>
      </w:r>
    </w:p>
    <w:p w14:paraId="76116E0B"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w:t>
      </w:r>
      <w:r>
        <w:rPr>
          <w:rFonts w:ascii="Franklin Gothic Medium" w:hAnsi="Franklin Gothic Medium"/>
        </w:rPr>
        <w:t xml:space="preserve">глаза </w:t>
      </w:r>
      <w:r w:rsidRPr="00024845">
        <w:rPr>
          <w:rFonts w:ascii="Franklin Gothic Medium" w:hAnsi="Franklin Gothic Medium"/>
        </w:rPr>
        <w:t xml:space="preserve">огненные </w:t>
      </w:r>
      <w:r>
        <w:rPr>
          <w:rFonts w:ascii="Franklin Gothic Medium" w:hAnsi="Franklin Gothic Medium"/>
        </w:rPr>
        <w:t xml:space="preserve"> </w:t>
      </w:r>
      <w:r w:rsidRPr="00024845">
        <w:rPr>
          <w:rFonts w:ascii="Franklin Gothic Medium" w:hAnsi="Franklin Gothic Medium"/>
        </w:rPr>
        <w:t xml:space="preserve">– бесстыжи; сравнивать с собаками. </w:t>
      </w:r>
    </w:p>
    <w:p w14:paraId="15B78E31" w14:textId="77777777" w:rsidR="0001713E" w:rsidRDefault="0001713E" w:rsidP="0001713E">
      <w:pPr>
        <w:rPr>
          <w:rFonts w:ascii="Franklin Gothic Medium" w:hAnsi="Franklin Gothic Medium"/>
        </w:rPr>
      </w:pPr>
      <w:r>
        <w:rPr>
          <w:rFonts w:ascii="Franklin Gothic Medium" w:hAnsi="Franklin Gothic Medium"/>
        </w:rPr>
        <w:t>*</w:t>
      </w:r>
    </w:p>
    <w:p w14:paraId="3DD69A62"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голова сужается кверху – бесстыжие; это соотносится с птицами, имеющими кривые когти. </w:t>
      </w:r>
    </w:p>
    <w:p w14:paraId="6CED7E5C" w14:textId="77777777" w:rsidR="0001713E" w:rsidRDefault="0001713E" w:rsidP="0001713E">
      <w:pPr>
        <w:rPr>
          <w:rFonts w:ascii="Franklin Gothic Medium" w:hAnsi="Franklin Gothic Medium"/>
        </w:rPr>
      </w:pPr>
      <w:r>
        <w:rPr>
          <w:rFonts w:ascii="Franklin Gothic Medium" w:hAnsi="Franklin Gothic Medium"/>
        </w:rPr>
        <w:t>*</w:t>
      </w:r>
    </w:p>
    <w:p w14:paraId="6E158AAD"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горбатый нос начинается сразу от лба, – те бесстыжи; это соотносится с воронами. </w:t>
      </w:r>
    </w:p>
    <w:p w14:paraId="4B760768" w14:textId="77777777" w:rsidR="0001713E" w:rsidRDefault="0001713E" w:rsidP="0001713E">
      <w:pPr>
        <w:rPr>
          <w:rFonts w:ascii="Franklin Gothic Medium" w:hAnsi="Franklin Gothic Medium"/>
        </w:rPr>
      </w:pPr>
      <w:r>
        <w:rPr>
          <w:rFonts w:ascii="Franklin Gothic Medium" w:hAnsi="Franklin Gothic Medium"/>
        </w:rPr>
        <w:t>*</w:t>
      </w:r>
    </w:p>
    <w:p w14:paraId="0A0704A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губы тонкие, твердые, у клыков вздернуты кверху – те неблагородные; это соотносится со свиньями. </w:t>
      </w:r>
    </w:p>
    <w:p w14:paraId="4A4AA61B" w14:textId="77777777" w:rsidR="0001713E" w:rsidRDefault="0001713E" w:rsidP="0001713E">
      <w:pPr>
        <w:rPr>
          <w:rFonts w:ascii="Franklin Gothic Medium" w:hAnsi="Franklin Gothic Medium"/>
        </w:rPr>
      </w:pPr>
      <w:r>
        <w:rPr>
          <w:rFonts w:ascii="Franklin Gothic Medium" w:hAnsi="Franklin Gothic Medium"/>
        </w:rPr>
        <w:t>*</w:t>
      </w:r>
    </w:p>
    <w:p w14:paraId="2CD32410" w14:textId="77777777" w:rsidR="0001713E" w:rsidRDefault="0001713E" w:rsidP="0001713E">
      <w:pPr>
        <w:rPr>
          <w:rFonts w:ascii="Franklin Gothic Medium" w:hAnsi="Franklin Gothic Medium"/>
        </w:rPr>
      </w:pPr>
      <w:r w:rsidRPr="00024845">
        <w:rPr>
          <w:rFonts w:ascii="Franklin Gothic Medium" w:hAnsi="Franklin Gothic Medium"/>
        </w:rPr>
        <w:t>У кого на ногах кривые пальцы – бесстыжи; также – у кого кривые ногти. Это соотносится с птицами, у которых кривые когти</w:t>
      </w:r>
      <w:r>
        <w:rPr>
          <w:rFonts w:ascii="Franklin Gothic Medium" w:hAnsi="Franklin Gothic Medium"/>
        </w:rPr>
        <w:t>.</w:t>
      </w:r>
    </w:p>
    <w:p w14:paraId="3B1B53E0" w14:textId="77777777" w:rsidR="0001713E" w:rsidRDefault="0001713E" w:rsidP="0001713E">
      <w:pPr>
        <w:rPr>
          <w:rFonts w:ascii="Franklin Gothic Medium" w:hAnsi="Franklin Gothic Medium"/>
        </w:rPr>
      </w:pPr>
      <w:r>
        <w:rPr>
          <w:rFonts w:ascii="Franklin Gothic Medium" w:hAnsi="Franklin Gothic Medium"/>
        </w:rPr>
        <w:t>*</w:t>
      </w:r>
    </w:p>
    <w:p w14:paraId="226D9EF4" w14:textId="77777777" w:rsidR="0001713E" w:rsidRDefault="0001713E" w:rsidP="0001713E">
      <w:pPr>
        <w:rPr>
          <w:rFonts w:ascii="Franklin Gothic Medium" w:hAnsi="Franklin Gothic Medium"/>
        </w:rPr>
      </w:pPr>
      <w:r w:rsidRPr="00B02E34">
        <w:rPr>
          <w:rFonts w:ascii="Franklin Gothic Medium" w:hAnsi="Franklin Gothic Medium"/>
        </w:rPr>
        <w:t>У кого</w:t>
      </w:r>
      <w:r w:rsidRPr="00024845">
        <w:rPr>
          <w:rFonts w:ascii="Franklin Gothic Medium" w:hAnsi="Franklin Gothic Medium"/>
        </w:rPr>
        <w:t xml:space="preserve"> плечи связанные и сведенные, те неблагородны; это восходит к соответствующей черте. </w:t>
      </w:r>
    </w:p>
    <w:p w14:paraId="6277C3AA" w14:textId="77777777" w:rsidR="0001713E" w:rsidRDefault="0001713E" w:rsidP="0001713E">
      <w:pPr>
        <w:rPr>
          <w:rFonts w:ascii="Franklin Gothic Medium" w:hAnsi="Franklin Gothic Medium"/>
        </w:rPr>
      </w:pPr>
      <w:r>
        <w:rPr>
          <w:rFonts w:ascii="Franklin Gothic Medium" w:hAnsi="Franklin Gothic Medium"/>
        </w:rPr>
        <w:t>*</w:t>
      </w:r>
    </w:p>
    <w:p w14:paraId="279A4679" w14:textId="77777777" w:rsidR="0001713E" w:rsidRDefault="0001713E" w:rsidP="0001713E">
      <w:pPr>
        <w:rPr>
          <w:rFonts w:ascii="Franklin Gothic Medium" w:hAnsi="Franklin Gothic Medium"/>
        </w:rPr>
      </w:pPr>
      <w:r w:rsidRPr="00024845">
        <w:rPr>
          <w:rFonts w:ascii="Franklin Gothic Medium" w:hAnsi="Franklin Gothic Medium"/>
        </w:rPr>
        <w:t>У кого против носа волосы головы выходят на лоб – неблагородны; это восходит к соответствующей черте, так как</w:t>
      </w:r>
      <w:r>
        <w:rPr>
          <w:rFonts w:ascii="Franklin Gothic Medium" w:hAnsi="Franklin Gothic Medium"/>
        </w:rPr>
        <w:t xml:space="preserve"> это явление свойственно рабам. </w:t>
      </w:r>
    </w:p>
    <w:p w14:paraId="648E5125" w14:textId="77777777" w:rsidR="0001713E" w:rsidRDefault="0001713E" w:rsidP="0001713E">
      <w:pPr>
        <w:rPr>
          <w:rFonts w:ascii="Franklin Gothic Medium" w:hAnsi="Franklin Gothic Medium"/>
        </w:rPr>
      </w:pPr>
      <w:r>
        <w:rPr>
          <w:rFonts w:ascii="Franklin Gothic Medium" w:hAnsi="Franklin Gothic Medium"/>
        </w:rPr>
        <w:t>*</w:t>
      </w:r>
    </w:p>
    <w:p w14:paraId="42CBD354"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совершенно безволосая грудь – бесстыжи; это соотносится с женщинами. Поэтому она должна быть не слишком волосата и не слишком безволоса: среднее состояние самое лучшее. </w:t>
      </w:r>
    </w:p>
    <w:p w14:paraId="20772405" w14:textId="77777777" w:rsidR="0001713E" w:rsidRDefault="0001713E" w:rsidP="0001713E">
      <w:pPr>
        <w:rPr>
          <w:rFonts w:ascii="Franklin Gothic Medium" w:hAnsi="Franklin Gothic Medium"/>
        </w:rPr>
      </w:pPr>
      <w:r>
        <w:rPr>
          <w:rFonts w:ascii="Franklin Gothic Medium" w:hAnsi="Franklin Gothic Medium"/>
        </w:rPr>
        <w:t>*</w:t>
      </w:r>
    </w:p>
    <w:p w14:paraId="15AD99E1" w14:textId="77777777" w:rsidR="0001713E" w:rsidRDefault="0001713E" w:rsidP="0001713E">
      <w:pPr>
        <w:rPr>
          <w:rFonts w:ascii="Franklin Gothic Medium" w:hAnsi="Franklin Gothic Medium"/>
          <w:b/>
        </w:rPr>
      </w:pPr>
    </w:p>
    <w:p w14:paraId="3FF4F9D8" w14:textId="77777777" w:rsidR="0001713E" w:rsidRDefault="0001713E" w:rsidP="0001713E">
      <w:pPr>
        <w:rPr>
          <w:rFonts w:ascii="Franklin Gothic Medium" w:hAnsi="Franklin Gothic Medium"/>
          <w:b/>
        </w:rPr>
      </w:pPr>
    </w:p>
    <w:p w14:paraId="3421BAA5" w14:textId="77777777" w:rsidR="0001713E" w:rsidRPr="00F476E8" w:rsidRDefault="0001713E" w:rsidP="0001713E">
      <w:pPr>
        <w:rPr>
          <w:rFonts w:ascii="Franklin Gothic Medium" w:hAnsi="Franklin Gothic Medium"/>
          <w:b/>
        </w:rPr>
      </w:pPr>
      <w:r>
        <w:rPr>
          <w:rFonts w:ascii="Franklin Gothic Medium" w:hAnsi="Franklin Gothic Medium"/>
          <w:b/>
        </w:rPr>
        <w:tab/>
      </w:r>
      <w:r>
        <w:rPr>
          <w:rFonts w:ascii="Franklin Gothic Medium" w:hAnsi="Franklin Gothic Medium"/>
          <w:b/>
        </w:rPr>
        <w:tab/>
      </w:r>
      <w:r>
        <w:rPr>
          <w:rFonts w:ascii="Franklin Gothic Medium" w:hAnsi="Franklin Gothic Medium"/>
          <w:b/>
        </w:rPr>
        <w:tab/>
      </w:r>
      <w:r>
        <w:rPr>
          <w:rFonts w:ascii="Franklin Gothic Medium" w:hAnsi="Franklin Gothic Medium"/>
          <w:b/>
        </w:rPr>
        <w:tab/>
      </w:r>
      <w:r>
        <w:rPr>
          <w:rFonts w:ascii="Franklin Gothic Medium" w:hAnsi="Franklin Gothic Medium"/>
          <w:b/>
        </w:rPr>
        <w:tab/>
      </w:r>
      <w:r w:rsidRPr="00F476E8">
        <w:rPr>
          <w:rFonts w:ascii="Franklin Gothic Medium" w:hAnsi="Franklin Gothic Medium"/>
          <w:b/>
        </w:rPr>
        <w:t>БОЛТЛИВЫ</w:t>
      </w:r>
      <w:r>
        <w:rPr>
          <w:rFonts w:ascii="Franklin Gothic Medium" w:hAnsi="Franklin Gothic Medium"/>
          <w:b/>
        </w:rPr>
        <w:t>Й</w:t>
      </w:r>
    </w:p>
    <w:p w14:paraId="0D022A5B" w14:textId="77777777" w:rsidR="0001713E" w:rsidRDefault="0001713E" w:rsidP="0001713E">
      <w:pPr>
        <w:rPr>
          <w:rFonts w:ascii="Franklin Gothic Medium" w:hAnsi="Franklin Gothic Medium"/>
        </w:rPr>
      </w:pPr>
    </w:p>
    <w:p w14:paraId="271F9371" w14:textId="77777777" w:rsidR="0001713E" w:rsidRDefault="0001713E" w:rsidP="0001713E">
      <w:pPr>
        <w:rPr>
          <w:rFonts w:ascii="Franklin Gothic Medium" w:hAnsi="Franklin Gothic Medium"/>
          <w:b/>
          <w:color w:val="FF0000"/>
        </w:rPr>
      </w:pPr>
      <w:r>
        <w:rPr>
          <w:rFonts w:ascii="Franklin Gothic Medium" w:hAnsi="Franklin Gothic Medium"/>
        </w:rPr>
        <w:t xml:space="preserve">Волосатость на животе </w:t>
      </w:r>
      <w:r w:rsidRPr="00024845">
        <w:rPr>
          <w:rFonts w:ascii="Franklin Gothic Medium" w:hAnsi="Franklin Gothic Medium"/>
        </w:rPr>
        <w:t>обозначает болтливость. Это восходит к роду птиц, ибо птицам в отношении тела свойственна волосатость живота, а в отношении души – болтливость.</w:t>
      </w:r>
    </w:p>
    <w:p w14:paraId="01681A3D" w14:textId="77777777" w:rsidR="0001713E" w:rsidRDefault="0001713E" w:rsidP="0001713E">
      <w:pPr>
        <w:rPr>
          <w:rFonts w:ascii="Franklin Gothic Medium" w:hAnsi="Franklin Gothic Medium"/>
        </w:rPr>
      </w:pPr>
      <w:r>
        <w:rPr>
          <w:rFonts w:ascii="Franklin Gothic Medium" w:hAnsi="Franklin Gothic Medium"/>
        </w:rPr>
        <w:t>*</w:t>
      </w:r>
    </w:p>
    <w:p w14:paraId="11C354E1"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бока крутые, как бы раздутые, – болтуны и пустословы; это соотносится с волами и лягушками. </w:t>
      </w:r>
    </w:p>
    <w:p w14:paraId="0D9BF07E" w14:textId="77777777" w:rsidR="0001713E" w:rsidRDefault="0001713E" w:rsidP="0001713E">
      <w:pPr>
        <w:rPr>
          <w:rFonts w:ascii="Franklin Gothic Medium" w:hAnsi="Franklin Gothic Medium"/>
        </w:rPr>
      </w:pPr>
      <w:r>
        <w:rPr>
          <w:rFonts w:ascii="Franklin Gothic Medium" w:hAnsi="Franklin Gothic Medium"/>
        </w:rPr>
        <w:t>*</w:t>
      </w:r>
    </w:p>
    <w:p w14:paraId="3265CBF5" w14:textId="77777777" w:rsidR="0001713E" w:rsidRDefault="0001713E" w:rsidP="0001713E">
      <w:pPr>
        <w:rPr>
          <w:rFonts w:ascii="Franklin Gothic Medium" w:hAnsi="Franklin Gothic Medium"/>
        </w:rPr>
      </w:pPr>
    </w:p>
    <w:p w14:paraId="064E3E5A" w14:textId="77777777" w:rsidR="0001713E" w:rsidRPr="00F85B61" w:rsidRDefault="0001713E" w:rsidP="0001713E">
      <w:pPr>
        <w:rPr>
          <w:rFonts w:ascii="Franklin Gothic Medium" w:hAnsi="Franklin Gothic Medium"/>
          <w:b/>
        </w:rPr>
      </w:pPr>
      <w:r>
        <w:rPr>
          <w:rFonts w:ascii="Franklin Gothic Medium" w:hAnsi="Franklin Gothic Medium"/>
        </w:rPr>
        <w:t xml:space="preserve">                                                                </w:t>
      </w:r>
      <w:r w:rsidRPr="00F85B61">
        <w:rPr>
          <w:rFonts w:ascii="Franklin Gothic Medium" w:hAnsi="Franklin Gothic Medium"/>
          <w:b/>
        </w:rPr>
        <w:t>БРАНЧЛИВЫ</w:t>
      </w:r>
      <w:r>
        <w:rPr>
          <w:rFonts w:ascii="Franklin Gothic Medium" w:hAnsi="Franklin Gothic Medium"/>
          <w:b/>
        </w:rPr>
        <w:t>Й</w:t>
      </w:r>
    </w:p>
    <w:p w14:paraId="02BAB158" w14:textId="77777777" w:rsidR="0001713E" w:rsidRDefault="0001713E" w:rsidP="0001713E">
      <w:pPr>
        <w:rPr>
          <w:rFonts w:ascii="Franklin Gothic Medium" w:hAnsi="Franklin Gothic Medium"/>
        </w:rPr>
      </w:pPr>
    </w:p>
    <w:p w14:paraId="4F321FFF" w14:textId="77777777" w:rsidR="0001713E" w:rsidRPr="00BA6187" w:rsidRDefault="0001713E" w:rsidP="0001713E">
      <w:pPr>
        <w:rPr>
          <w:rFonts w:ascii="Franklin Gothic Medium" w:hAnsi="Franklin Gothic Medium"/>
        </w:rPr>
      </w:pPr>
      <w:r w:rsidRPr="00BA6187">
        <w:rPr>
          <w:rFonts w:ascii="Franklin Gothic Medium" w:hAnsi="Franklin Gothic Medium"/>
        </w:rPr>
        <w:t xml:space="preserve">Бранчливые те, у кого подвижная верхняя губа; на вид стремительные; рыжие. </w:t>
      </w:r>
    </w:p>
    <w:p w14:paraId="51026379" w14:textId="77777777" w:rsidR="0001713E" w:rsidRDefault="0001713E" w:rsidP="0001713E">
      <w:pPr>
        <w:rPr>
          <w:rFonts w:ascii="Franklin Gothic Medium" w:hAnsi="Franklin Gothic Medium"/>
        </w:rPr>
      </w:pPr>
      <w:r>
        <w:rPr>
          <w:rFonts w:ascii="Franklin Gothic Medium" w:hAnsi="Franklin Gothic Medium"/>
        </w:rPr>
        <w:t>*</w:t>
      </w:r>
    </w:p>
    <w:p w14:paraId="63AF0C58"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верхняя губа и десна выдаются – бранчливые; это соотносится с собаками. </w:t>
      </w:r>
    </w:p>
    <w:p w14:paraId="4D7981AE" w14:textId="77777777" w:rsidR="0001713E" w:rsidRPr="00BA6187" w:rsidRDefault="0001713E" w:rsidP="0001713E">
      <w:pPr>
        <w:rPr>
          <w:rFonts w:ascii="Franklin Gothic Medium" w:hAnsi="Franklin Gothic Medium"/>
        </w:rPr>
      </w:pPr>
      <w:r>
        <w:rPr>
          <w:rFonts w:ascii="Franklin Gothic Medium" w:hAnsi="Franklin Gothic Medium"/>
        </w:rPr>
        <w:t>*</w:t>
      </w:r>
    </w:p>
    <w:p w14:paraId="4970D7C3" w14:textId="77777777" w:rsidR="0001713E" w:rsidRDefault="0001713E" w:rsidP="0001713E">
      <w:pPr>
        <w:ind w:left="2124" w:firstLine="708"/>
        <w:rPr>
          <w:rFonts w:ascii="Franklin Gothic Medium" w:hAnsi="Franklin Gothic Medium"/>
          <w:b/>
        </w:rPr>
      </w:pPr>
    </w:p>
    <w:p w14:paraId="09122EBB" w14:textId="77777777" w:rsidR="0001713E" w:rsidRPr="00EA0FF5" w:rsidRDefault="0001713E" w:rsidP="0001713E">
      <w:pPr>
        <w:ind w:left="2124" w:firstLine="708"/>
        <w:rPr>
          <w:rFonts w:ascii="Franklin Gothic Medium" w:hAnsi="Franklin Gothic Medium"/>
          <w:b/>
        </w:rPr>
      </w:pPr>
      <w:r>
        <w:rPr>
          <w:rFonts w:ascii="Franklin Gothic Medium" w:hAnsi="Franklin Gothic Medium"/>
          <w:b/>
        </w:rPr>
        <w:t xml:space="preserve">    </w:t>
      </w:r>
      <w:r w:rsidRPr="00EA0FF5">
        <w:rPr>
          <w:rFonts w:ascii="Franklin Gothic Medium" w:hAnsi="Franklin Gothic Medium"/>
          <w:b/>
        </w:rPr>
        <w:t>ГНЕВЛИВ</w:t>
      </w:r>
      <w:r>
        <w:rPr>
          <w:rFonts w:ascii="Franklin Gothic Medium" w:hAnsi="Franklin Gothic Medium"/>
          <w:b/>
        </w:rPr>
        <w:t>ЫЙ</w:t>
      </w:r>
    </w:p>
    <w:p w14:paraId="19977C13" w14:textId="77777777" w:rsidR="0001713E" w:rsidRDefault="0001713E" w:rsidP="0001713E">
      <w:pPr>
        <w:rPr>
          <w:rFonts w:ascii="Franklin Gothic Medium" w:hAnsi="Franklin Gothic Medium"/>
        </w:rPr>
      </w:pPr>
    </w:p>
    <w:p w14:paraId="637FAAF5"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гневливо</w:t>
      </w:r>
      <w:r>
        <w:rPr>
          <w:rFonts w:ascii="Franklin Gothic Medium" w:hAnsi="Franklin Gothic Medium"/>
        </w:rPr>
        <w:t>сти</w:t>
      </w:r>
      <w:r w:rsidRPr="00BA6187">
        <w:rPr>
          <w:rFonts w:ascii="Franklin Gothic Medium" w:hAnsi="Franklin Gothic Medium"/>
        </w:rPr>
        <w:t>: осанка прямая, в груди широк; обычно весел; рыжеват; лопатки расставленные, большие и плоские; конечности крупные и сильные; на груди и животе безволос; густ</w:t>
      </w:r>
      <w:r>
        <w:rPr>
          <w:rFonts w:ascii="Franklin Gothic Medium" w:hAnsi="Franklin Gothic Medium"/>
        </w:rPr>
        <w:t xml:space="preserve">ая </w:t>
      </w:r>
      <w:r w:rsidRPr="00BA6187">
        <w:rPr>
          <w:rFonts w:ascii="Franklin Gothic Medium" w:hAnsi="Franklin Gothic Medium"/>
        </w:rPr>
        <w:t>бород</w:t>
      </w:r>
      <w:r>
        <w:rPr>
          <w:rFonts w:ascii="Franklin Gothic Medium" w:hAnsi="Franklin Gothic Medium"/>
        </w:rPr>
        <w:t>а</w:t>
      </w:r>
      <w:r w:rsidRPr="00BA6187">
        <w:rPr>
          <w:rFonts w:ascii="Franklin Gothic Medium" w:hAnsi="Franklin Gothic Medium"/>
        </w:rPr>
        <w:t xml:space="preserve">; по краям волосы разросшиеся, повернутые книзу. </w:t>
      </w:r>
    </w:p>
    <w:p w14:paraId="33CE72D7" w14:textId="77777777" w:rsidR="0001713E" w:rsidRDefault="0001713E" w:rsidP="0001713E">
      <w:pPr>
        <w:rPr>
          <w:rFonts w:ascii="Franklin Gothic Medium" w:hAnsi="Franklin Gothic Medium"/>
        </w:rPr>
      </w:pPr>
      <w:r>
        <w:rPr>
          <w:rFonts w:ascii="Franklin Gothic Medium" w:hAnsi="Franklin Gothic Medium"/>
        </w:rPr>
        <w:t>*</w:t>
      </w:r>
    </w:p>
    <w:p w14:paraId="121862EC" w14:textId="77777777" w:rsidR="0001713E" w:rsidRDefault="0001713E" w:rsidP="0001713E">
      <w:pPr>
        <w:rPr>
          <w:rFonts w:ascii="Franklin Gothic Medium" w:hAnsi="Franklin Gothic Medium"/>
        </w:rPr>
      </w:pPr>
      <w:r w:rsidRPr="00024845">
        <w:rPr>
          <w:rFonts w:ascii="Franklin Gothic Medium" w:hAnsi="Franklin Gothic Medium"/>
        </w:rPr>
        <w:t xml:space="preserve">Пламенно-рыжие склонны к бешенству, так как элементы тела, слишком разогретые, приобретают пламенный цвет, а крайне разгоряченные склонны к сумасшествию. </w:t>
      </w:r>
    </w:p>
    <w:p w14:paraId="4C97AFC8" w14:textId="77777777" w:rsidR="0001713E" w:rsidRDefault="0001713E" w:rsidP="0001713E">
      <w:pPr>
        <w:rPr>
          <w:rFonts w:ascii="Franklin Gothic Medium" w:hAnsi="Franklin Gothic Medium"/>
        </w:rPr>
      </w:pPr>
      <w:r>
        <w:rPr>
          <w:rFonts w:ascii="Franklin Gothic Medium" w:hAnsi="Franklin Gothic Medium"/>
        </w:rPr>
        <w:t>*</w:t>
      </w:r>
    </w:p>
    <w:p w14:paraId="723F6066" w14:textId="77777777" w:rsidR="0001713E" w:rsidRDefault="0001713E" w:rsidP="0001713E">
      <w:pPr>
        <w:rPr>
          <w:rFonts w:ascii="Franklin Gothic Medium" w:hAnsi="Franklin Gothic Medium"/>
        </w:rPr>
      </w:pPr>
      <w:r w:rsidRPr="00440A97">
        <w:rPr>
          <w:rFonts w:ascii="Franklin Gothic Medium" w:hAnsi="Franklin Gothic Medium"/>
        </w:rPr>
        <w:t>Те, кто</w:t>
      </w:r>
      <w:r w:rsidRPr="00024845">
        <w:rPr>
          <w:rFonts w:ascii="Franklin Gothic Medium" w:hAnsi="Franklin Gothic Medium"/>
        </w:rPr>
        <w:t xml:space="preserve"> говорит, начиная с низких тонов, а заканчивает высокими, – недовольные и жалобщики; это соотносится с быками и восходит к тому, что соответствует такому голосу. </w:t>
      </w:r>
    </w:p>
    <w:p w14:paraId="0462139B" w14:textId="77777777" w:rsidR="0001713E" w:rsidRDefault="0001713E" w:rsidP="0001713E">
      <w:pPr>
        <w:rPr>
          <w:rFonts w:ascii="Franklin Gothic Medium" w:hAnsi="Franklin Gothic Medium"/>
        </w:rPr>
      </w:pPr>
      <w:r>
        <w:rPr>
          <w:rFonts w:ascii="Franklin Gothic Medium" w:hAnsi="Franklin Gothic Medium"/>
        </w:rPr>
        <w:t>*</w:t>
      </w:r>
    </w:p>
    <w:p w14:paraId="4196E02C" w14:textId="77777777" w:rsidR="0001713E" w:rsidRDefault="0001713E" w:rsidP="0001713E">
      <w:pPr>
        <w:rPr>
          <w:rFonts w:ascii="Franklin Gothic Medium" w:hAnsi="Franklin Gothic Medium"/>
        </w:rPr>
      </w:pPr>
      <w:r w:rsidRPr="00024845">
        <w:rPr>
          <w:rFonts w:ascii="Franklin Gothic Medium" w:hAnsi="Franklin Gothic Medium"/>
        </w:rPr>
        <w:t xml:space="preserve">Тогда, когда нами владеет гнев, мы меньше доступны убеждению и больше упорствуем; не желая никому ни в чем уступить, доходим до рукоприкладства и применения насилия, как нас к тому толкает раздражение. </w:t>
      </w:r>
    </w:p>
    <w:p w14:paraId="5422E108" w14:textId="77777777" w:rsidR="0001713E" w:rsidRDefault="0001713E" w:rsidP="0001713E">
      <w:pPr>
        <w:rPr>
          <w:rFonts w:ascii="Franklin Gothic Medium" w:hAnsi="Franklin Gothic Medium"/>
        </w:rPr>
      </w:pPr>
      <w:r>
        <w:rPr>
          <w:rFonts w:ascii="Franklin Gothic Medium" w:hAnsi="Franklin Gothic Medium"/>
        </w:rPr>
        <w:t>*</w:t>
      </w:r>
    </w:p>
    <w:p w14:paraId="591FE312"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краснеют глаза – вспыльчивы; это восходит к соответствующему состоянию, так как у вышедших из себя в гневе краснеют глаза. </w:t>
      </w:r>
    </w:p>
    <w:p w14:paraId="37570A59" w14:textId="77777777" w:rsidR="0001713E" w:rsidRDefault="0001713E" w:rsidP="0001713E">
      <w:pPr>
        <w:rPr>
          <w:rFonts w:ascii="Franklin Gothic Medium" w:hAnsi="Franklin Gothic Medium"/>
        </w:rPr>
      </w:pPr>
      <w:r>
        <w:rPr>
          <w:rFonts w:ascii="Franklin Gothic Medium" w:hAnsi="Franklin Gothic Medium"/>
        </w:rPr>
        <w:t>*</w:t>
      </w:r>
    </w:p>
    <w:p w14:paraId="2134C5E3"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края ноздрей тонкие – очень горячи по характеру; это соотносится с собаками. </w:t>
      </w:r>
      <w:r>
        <w:rPr>
          <w:rFonts w:ascii="Franklin Gothic Medium" w:hAnsi="Franklin Gothic Medium"/>
        </w:rPr>
        <w:t>У кого конец носа худой у востроносых</w:t>
      </w:r>
      <w:r w:rsidRPr="00024845">
        <w:rPr>
          <w:rFonts w:ascii="Franklin Gothic Medium" w:hAnsi="Franklin Gothic Medium"/>
        </w:rPr>
        <w:t xml:space="preserve">, те подобны птицам. </w:t>
      </w:r>
    </w:p>
    <w:p w14:paraId="009848DF" w14:textId="77777777" w:rsidR="0001713E" w:rsidRDefault="0001713E" w:rsidP="0001713E">
      <w:pPr>
        <w:rPr>
          <w:rFonts w:ascii="Franklin Gothic Medium" w:hAnsi="Franklin Gothic Medium"/>
        </w:rPr>
      </w:pPr>
      <w:r>
        <w:rPr>
          <w:rFonts w:ascii="Franklin Gothic Medium" w:hAnsi="Franklin Gothic Medium"/>
        </w:rPr>
        <w:t>*</w:t>
      </w:r>
    </w:p>
    <w:p w14:paraId="6D303759"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на груди проступает цвет, те очень гневливы; это восходит к соответствующему состоянию, так как у гневливых воспламеняется область груди. </w:t>
      </w:r>
    </w:p>
    <w:p w14:paraId="6DC85534" w14:textId="77777777" w:rsidR="0001713E" w:rsidRDefault="0001713E" w:rsidP="0001713E">
      <w:pPr>
        <w:rPr>
          <w:rFonts w:ascii="Franklin Gothic Medium" w:hAnsi="Franklin Gothic Medium"/>
        </w:rPr>
      </w:pPr>
      <w:r>
        <w:rPr>
          <w:rFonts w:ascii="Franklin Gothic Medium" w:hAnsi="Franklin Gothic Medium"/>
        </w:rPr>
        <w:t>*</w:t>
      </w:r>
    </w:p>
    <w:p w14:paraId="3979ABA5"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на шее и висках раздутые вены – очень гневливы; это восходит к соответствующему состоянию, так как подобное происходит у раздраженных. </w:t>
      </w:r>
    </w:p>
    <w:p w14:paraId="0BBAA73F" w14:textId="77777777" w:rsidR="0001713E" w:rsidRDefault="0001713E" w:rsidP="0001713E">
      <w:pPr>
        <w:rPr>
          <w:rFonts w:ascii="Franklin Gothic Medium" w:hAnsi="Franklin Gothic Medium"/>
        </w:rPr>
      </w:pPr>
      <w:r>
        <w:rPr>
          <w:rFonts w:ascii="Franklin Gothic Medium" w:hAnsi="Franklin Gothic Medium"/>
        </w:rPr>
        <w:t>*</w:t>
      </w:r>
    </w:p>
    <w:p w14:paraId="12AEC83F"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ноздри раздутые – гневливы; это восходит к состоянию, вызываемому гневом. </w:t>
      </w:r>
    </w:p>
    <w:p w14:paraId="5644E0BE" w14:textId="77777777" w:rsidR="0001713E" w:rsidRDefault="0001713E" w:rsidP="0001713E">
      <w:pPr>
        <w:rPr>
          <w:rFonts w:ascii="Franklin Gothic Medium" w:hAnsi="Franklin Gothic Medium"/>
        </w:rPr>
      </w:pPr>
      <w:r>
        <w:rPr>
          <w:rFonts w:ascii="Franklin Gothic Medium" w:hAnsi="Franklin Gothic Medium"/>
        </w:rPr>
        <w:t>*</w:t>
      </w:r>
    </w:p>
    <w:p w14:paraId="2B6EBA48" w14:textId="77777777" w:rsidR="0001713E" w:rsidRDefault="0001713E" w:rsidP="0001713E">
      <w:pPr>
        <w:rPr>
          <w:rFonts w:ascii="Franklin Gothic Medium" w:hAnsi="Franklin Gothic Medium"/>
        </w:rPr>
      </w:pPr>
    </w:p>
    <w:p w14:paraId="51ED2D27" w14:textId="77777777" w:rsidR="0001713E" w:rsidRDefault="0001713E" w:rsidP="0001713E">
      <w:pPr>
        <w:ind w:left="2124" w:firstLine="708"/>
        <w:rPr>
          <w:rFonts w:ascii="Franklin Gothic Medium" w:hAnsi="Franklin Gothic Medium"/>
          <w:b/>
        </w:rPr>
      </w:pPr>
    </w:p>
    <w:p w14:paraId="12EA1892" w14:textId="77777777" w:rsidR="0001713E" w:rsidRPr="00E82C62" w:rsidRDefault="0001713E" w:rsidP="0001713E">
      <w:pPr>
        <w:ind w:left="2832" w:firstLine="708"/>
        <w:rPr>
          <w:rFonts w:ascii="Franklin Gothic Medium" w:hAnsi="Franklin Gothic Medium"/>
          <w:b/>
        </w:rPr>
      </w:pPr>
      <w:r w:rsidRPr="00E82C62">
        <w:rPr>
          <w:rFonts w:ascii="Franklin Gothic Medium" w:hAnsi="Franklin Gothic Medium"/>
          <w:b/>
        </w:rPr>
        <w:t>ДОБРОДУШНЫЙ</w:t>
      </w:r>
    </w:p>
    <w:p w14:paraId="39BD65FE" w14:textId="77777777" w:rsidR="0001713E" w:rsidRDefault="0001713E" w:rsidP="0001713E">
      <w:pPr>
        <w:rPr>
          <w:rFonts w:ascii="Franklin Gothic Medium" w:hAnsi="Franklin Gothic Medium"/>
        </w:rPr>
      </w:pPr>
    </w:p>
    <w:p w14:paraId="31FE89A8" w14:textId="77777777" w:rsidR="0001713E" w:rsidRDefault="0001713E" w:rsidP="0001713E">
      <w:pPr>
        <w:rPr>
          <w:rFonts w:ascii="Franklin Gothic Medium" w:hAnsi="Franklin Gothic Medium"/>
        </w:rPr>
      </w:pPr>
      <w:r w:rsidRPr="00BA6187">
        <w:rPr>
          <w:rFonts w:ascii="Franklin Gothic Medium" w:hAnsi="Franklin Gothic Medium"/>
        </w:rPr>
        <w:t>Признаки добродуш</w:t>
      </w:r>
      <w:r>
        <w:rPr>
          <w:rFonts w:ascii="Franklin Gothic Medium" w:hAnsi="Franklin Gothic Medium"/>
        </w:rPr>
        <w:t>ия</w:t>
      </w:r>
      <w:r w:rsidRPr="00BA6187">
        <w:rPr>
          <w:rFonts w:ascii="Franklin Gothic Medium" w:hAnsi="Franklin Gothic Medium"/>
        </w:rPr>
        <w:t xml:space="preserve">: лоб широкий, мясистый и гладкий; часть возле глаз впалая; лицо кажется сонливым, оно не внимательное, но и не задумчивое; осанка и выражение лица не резвые, но как у человека положительного. </w:t>
      </w:r>
    </w:p>
    <w:p w14:paraId="0CF3B758" w14:textId="77777777" w:rsidR="0001713E" w:rsidRDefault="0001713E" w:rsidP="0001713E">
      <w:pPr>
        <w:rPr>
          <w:rFonts w:ascii="Franklin Gothic Medium" w:hAnsi="Franklin Gothic Medium"/>
        </w:rPr>
      </w:pPr>
      <w:r>
        <w:rPr>
          <w:rFonts w:ascii="Franklin Gothic Medium" w:hAnsi="Franklin Gothic Medium"/>
        </w:rPr>
        <w:t>*</w:t>
      </w:r>
    </w:p>
    <w:p w14:paraId="7CCD5F1E" w14:textId="77777777" w:rsidR="0001713E" w:rsidRDefault="0001713E" w:rsidP="0001713E">
      <w:pPr>
        <w:rPr>
          <w:rFonts w:ascii="Franklin Gothic Medium" w:hAnsi="Franklin Gothic Medium"/>
        </w:rPr>
      </w:pPr>
      <w:r w:rsidRPr="00024845">
        <w:rPr>
          <w:rFonts w:ascii="Franklin Gothic Medium" w:hAnsi="Franklin Gothic Medium"/>
        </w:rPr>
        <w:lastRenderedPageBreak/>
        <w:t xml:space="preserve">Имеющие надо лбом волосы, обращенные вверх и назад, благородны; это соотносится со львами. </w:t>
      </w:r>
      <w:r w:rsidRPr="003866A0">
        <w:rPr>
          <w:rFonts w:ascii="Franklin Gothic Medium" w:hAnsi="Franklin Gothic Medium"/>
        </w:rPr>
        <w:t>У кого</w:t>
      </w:r>
      <w:r w:rsidRPr="00024845">
        <w:rPr>
          <w:rFonts w:ascii="Franklin Gothic Medium" w:hAnsi="Franklin Gothic Medium"/>
        </w:rPr>
        <w:t xml:space="preserve"> развернутые плечи – благородны душой; это восходит к наблюдаемому, потому что этой наблюдаемой форме соответствует благородство. </w:t>
      </w:r>
    </w:p>
    <w:p w14:paraId="6DC6EBEB" w14:textId="77777777" w:rsidR="0001713E" w:rsidRDefault="0001713E" w:rsidP="0001713E">
      <w:pPr>
        <w:rPr>
          <w:rFonts w:ascii="Franklin Gothic Medium" w:hAnsi="Franklin Gothic Medium"/>
        </w:rPr>
      </w:pPr>
      <w:r>
        <w:rPr>
          <w:rFonts w:ascii="Franklin Gothic Medium" w:hAnsi="Franklin Gothic Medium"/>
        </w:rPr>
        <w:t>*</w:t>
      </w:r>
    </w:p>
    <w:p w14:paraId="0355977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слегка впалые, те великодушны; это соотносится со львами; если сильно впалые – смирны; это соотносится с волами. </w:t>
      </w:r>
    </w:p>
    <w:p w14:paraId="05A0D59A" w14:textId="77777777" w:rsidR="0001713E" w:rsidRDefault="0001713E" w:rsidP="0001713E">
      <w:pPr>
        <w:rPr>
          <w:rFonts w:ascii="Franklin Gothic Medium" w:hAnsi="Franklin Gothic Medium"/>
        </w:rPr>
      </w:pPr>
      <w:r>
        <w:rPr>
          <w:rFonts w:ascii="Franklin Gothic Medium" w:hAnsi="Franklin Gothic Medium"/>
        </w:rPr>
        <w:t>*</w:t>
      </w:r>
    </w:p>
    <w:p w14:paraId="062F23DB"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губы тонкие и уголки губ дряблые, так что у верхней губы образуется складка и наступает на нижнюю, когда губы сдвинуты, – такие велики душой; это соотносится со львами. То же самое можно видеть и у больших и крепких собак. </w:t>
      </w:r>
    </w:p>
    <w:p w14:paraId="597F30CB" w14:textId="77777777" w:rsidR="0001713E" w:rsidRDefault="0001713E" w:rsidP="0001713E">
      <w:pPr>
        <w:rPr>
          <w:rFonts w:ascii="Franklin Gothic Medium" w:hAnsi="Franklin Gothic Medium"/>
        </w:rPr>
      </w:pPr>
      <w:r>
        <w:rPr>
          <w:rFonts w:ascii="Franklin Gothic Medium" w:hAnsi="Franklin Gothic Medium"/>
        </w:rPr>
        <w:t>*</w:t>
      </w:r>
    </w:p>
    <w:p w14:paraId="7F7FCA56"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края ноздрей толстые – добродушны; это соотносится с волом. </w:t>
      </w:r>
    </w:p>
    <w:p w14:paraId="64824957" w14:textId="77777777" w:rsidR="0001713E" w:rsidRDefault="0001713E" w:rsidP="0001713E">
      <w:pPr>
        <w:rPr>
          <w:rFonts w:ascii="Franklin Gothic Medium" w:hAnsi="Franklin Gothic Medium"/>
        </w:rPr>
      </w:pPr>
      <w:r>
        <w:rPr>
          <w:rFonts w:ascii="Franklin Gothic Medium" w:hAnsi="Franklin Gothic Medium"/>
        </w:rPr>
        <w:t>*</w:t>
      </w:r>
    </w:p>
    <w:p w14:paraId="7544716F" w14:textId="77777777" w:rsidR="0001713E" w:rsidRDefault="0001713E" w:rsidP="0001713E">
      <w:pPr>
        <w:rPr>
          <w:rFonts w:ascii="Franklin Gothic Medium" w:hAnsi="Franklin Gothic Medium"/>
        </w:rPr>
      </w:pPr>
      <w:r w:rsidRPr="00024845">
        <w:rPr>
          <w:rFonts w:ascii="Franklin Gothic Medium" w:hAnsi="Franklin Gothic Medium"/>
        </w:rPr>
        <w:t>У кого лицо мясистое – добродушны; это соотносится с волом.</w:t>
      </w:r>
    </w:p>
    <w:p w14:paraId="5DC09F91" w14:textId="77777777" w:rsidR="0001713E" w:rsidRDefault="0001713E" w:rsidP="0001713E">
      <w:pPr>
        <w:rPr>
          <w:rFonts w:ascii="Franklin Gothic Medium" w:hAnsi="Franklin Gothic Medium"/>
        </w:rPr>
      </w:pPr>
      <w:r>
        <w:rPr>
          <w:rFonts w:ascii="Franklin Gothic Medium" w:hAnsi="Franklin Gothic Medium"/>
        </w:rPr>
        <w:t>*</w:t>
      </w:r>
    </w:p>
    <w:p w14:paraId="41B65B69"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сзади волосатая шея – благородны; это соотносится со львами. </w:t>
      </w:r>
    </w:p>
    <w:p w14:paraId="0BDDADE7" w14:textId="77777777" w:rsidR="0001713E" w:rsidRDefault="0001713E" w:rsidP="0001713E">
      <w:pPr>
        <w:rPr>
          <w:rFonts w:ascii="Franklin Gothic Medium" w:hAnsi="Franklin Gothic Medium"/>
        </w:rPr>
      </w:pPr>
      <w:r>
        <w:rPr>
          <w:rFonts w:ascii="Franklin Gothic Medium" w:hAnsi="Franklin Gothic Medium"/>
        </w:rPr>
        <w:t>*</w:t>
      </w:r>
    </w:p>
    <w:p w14:paraId="526539D4" w14:textId="77777777" w:rsidR="0001713E" w:rsidRPr="00DF1CF8" w:rsidRDefault="0001713E" w:rsidP="0001713E">
      <w:pPr>
        <w:rPr>
          <w:rFonts w:ascii="Franklin Gothic Medium" w:hAnsi="Franklin Gothic Medium"/>
          <w:b/>
          <w:color w:val="FF0000"/>
        </w:rPr>
      </w:pPr>
    </w:p>
    <w:p w14:paraId="10685BBA" w14:textId="77777777" w:rsidR="0001713E" w:rsidRDefault="0001713E" w:rsidP="0001713E">
      <w:pPr>
        <w:rPr>
          <w:rFonts w:ascii="Franklin Gothic Medium" w:hAnsi="Franklin Gothic Medium"/>
        </w:rPr>
      </w:pPr>
    </w:p>
    <w:p w14:paraId="0E939CA8" w14:textId="77777777" w:rsidR="0001713E" w:rsidRDefault="0001713E" w:rsidP="0001713E">
      <w:pPr>
        <w:rPr>
          <w:rFonts w:ascii="Franklin Gothic Medium" w:hAnsi="Franklin Gothic Medium"/>
          <w:b/>
        </w:rPr>
      </w:pPr>
      <w:r w:rsidRPr="008A352A">
        <w:rPr>
          <w:rFonts w:ascii="Franklin Gothic Medium" w:hAnsi="Franklin Gothic Medium"/>
          <w:b/>
        </w:rPr>
        <w:t xml:space="preserve">                               </w:t>
      </w:r>
      <w:r>
        <w:rPr>
          <w:rFonts w:ascii="Franklin Gothic Medium" w:hAnsi="Franklin Gothic Medium"/>
          <w:b/>
        </w:rPr>
        <w:t xml:space="preserve">                    </w:t>
      </w:r>
      <w:r w:rsidRPr="008A352A">
        <w:rPr>
          <w:rFonts w:ascii="Franklin Gothic Medium" w:hAnsi="Franklin Gothic Medium"/>
          <w:b/>
        </w:rPr>
        <w:t xml:space="preserve"> ЗЛ</w:t>
      </w:r>
      <w:r>
        <w:rPr>
          <w:rFonts w:ascii="Franklin Gothic Medium" w:hAnsi="Franklin Gothic Medium"/>
          <w:b/>
        </w:rPr>
        <w:t>ОЙ, КОВАРНЫЙ</w:t>
      </w:r>
    </w:p>
    <w:p w14:paraId="4FED8158" w14:textId="77777777" w:rsidR="0001713E" w:rsidRDefault="0001713E" w:rsidP="0001713E">
      <w:pPr>
        <w:rPr>
          <w:rFonts w:ascii="Franklin Gothic Medium" w:hAnsi="Franklin Gothic Medium"/>
        </w:rPr>
      </w:pPr>
    </w:p>
    <w:p w14:paraId="6587DC2A"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Несоразмерные </w:t>
      </w:r>
      <w:r>
        <w:rPr>
          <w:rFonts w:ascii="Franklin Gothic Medium" w:hAnsi="Franklin Gothic Medium"/>
        </w:rPr>
        <w:t>ростом способны на все (то есть злы, коварны)</w:t>
      </w:r>
      <w:r w:rsidRPr="00024845">
        <w:rPr>
          <w:rFonts w:ascii="Franklin Gothic Medium" w:hAnsi="Franklin Gothic Medium"/>
        </w:rPr>
        <w:t>; это восходит к соответствующему состоянию и к женскому типу. Если же несоразмерные коварны, то соразмерные будут прямы и мужественны. Отношение соразмерности надо возводить к хорошему воспитанию тела и природным задаткам, а не к мужественному типу, как мы его о</w:t>
      </w:r>
      <w:r>
        <w:rPr>
          <w:rFonts w:ascii="Franklin Gothic Medium" w:hAnsi="Franklin Gothic Medium"/>
        </w:rPr>
        <w:t>пределили вначале</w:t>
      </w:r>
      <w:r w:rsidRPr="00024845">
        <w:rPr>
          <w:rFonts w:ascii="Franklin Gothic Medium" w:hAnsi="Franklin Gothic Medium"/>
        </w:rPr>
        <w:t xml:space="preserve">. </w:t>
      </w:r>
    </w:p>
    <w:p w14:paraId="2816373D" w14:textId="77777777" w:rsidR="0001713E" w:rsidRDefault="0001713E" w:rsidP="0001713E">
      <w:pPr>
        <w:rPr>
          <w:rFonts w:ascii="Franklin Gothic Medium" w:hAnsi="Franklin Gothic Medium"/>
        </w:rPr>
      </w:pPr>
      <w:r>
        <w:rPr>
          <w:rFonts w:ascii="Franklin Gothic Medium" w:hAnsi="Franklin Gothic Medium"/>
        </w:rPr>
        <w:t>*</w:t>
      </w:r>
    </w:p>
    <w:p w14:paraId="7751DBED" w14:textId="77777777" w:rsidR="0001713E" w:rsidRDefault="0001713E" w:rsidP="0001713E">
      <w:pPr>
        <w:rPr>
          <w:rFonts w:ascii="Franklin Gothic Medium" w:hAnsi="Franklin Gothic Medium"/>
        </w:rPr>
      </w:pPr>
      <w:r w:rsidRPr="00024845">
        <w:rPr>
          <w:rFonts w:ascii="Franklin Gothic Medium" w:hAnsi="Franklin Gothic Medium"/>
        </w:rPr>
        <w:t xml:space="preserve">Те, у кого в </w:t>
      </w:r>
      <w:r>
        <w:rPr>
          <w:rFonts w:ascii="Franklin Gothic Medium" w:hAnsi="Franklin Gothic Medium"/>
        </w:rPr>
        <w:t>ягодицах</w:t>
      </w:r>
      <w:r w:rsidRPr="00024845">
        <w:rPr>
          <w:rFonts w:ascii="Franklin Gothic Medium" w:hAnsi="Franklin Gothic Medium"/>
        </w:rPr>
        <w:t xml:space="preserve"> мякоти мало и она как бы стерта, – злы;</w:t>
      </w:r>
      <w:r>
        <w:rPr>
          <w:rFonts w:ascii="Franklin Gothic Medium" w:hAnsi="Franklin Gothic Medium"/>
        </w:rPr>
        <w:t xml:space="preserve"> это соотносится с обезьянами. </w:t>
      </w:r>
    </w:p>
    <w:p w14:paraId="1A6EF8DA" w14:textId="77777777" w:rsidR="0001713E" w:rsidRDefault="0001713E" w:rsidP="0001713E">
      <w:pPr>
        <w:rPr>
          <w:rFonts w:ascii="Franklin Gothic Medium" w:hAnsi="Franklin Gothic Medium"/>
        </w:rPr>
      </w:pPr>
      <w:r>
        <w:rPr>
          <w:rFonts w:ascii="Franklin Gothic Medium" w:hAnsi="Franklin Gothic Medium"/>
        </w:rPr>
        <w:t>*</w:t>
      </w:r>
    </w:p>
    <w:p w14:paraId="2E4D9073" w14:textId="77777777" w:rsidR="0001713E" w:rsidRDefault="0001713E" w:rsidP="0001713E">
      <w:pPr>
        <w:rPr>
          <w:rFonts w:ascii="Franklin Gothic Medium" w:hAnsi="Franklin Gothic Medium"/>
        </w:rPr>
      </w:pPr>
      <w:r w:rsidRPr="00024845">
        <w:rPr>
          <w:rFonts w:ascii="Franklin Gothic Medium" w:hAnsi="Franklin Gothic Medium"/>
        </w:rPr>
        <w:t xml:space="preserve">Те, у кого глаза впалые, – злы; это соотносится с обезьянами. </w:t>
      </w:r>
    </w:p>
    <w:p w14:paraId="70AB49AA" w14:textId="77777777" w:rsidR="0001713E" w:rsidRDefault="0001713E" w:rsidP="0001713E">
      <w:pPr>
        <w:rPr>
          <w:rFonts w:ascii="Franklin Gothic Medium" w:hAnsi="Franklin Gothic Medium"/>
        </w:rPr>
      </w:pPr>
      <w:r>
        <w:rPr>
          <w:rFonts w:ascii="Franklin Gothic Medium" w:hAnsi="Franklin Gothic Medium"/>
        </w:rPr>
        <w:t>*</w:t>
      </w:r>
    </w:p>
    <w:p w14:paraId="7636004E" w14:textId="77777777" w:rsidR="0001713E" w:rsidRDefault="0001713E" w:rsidP="0001713E">
      <w:pPr>
        <w:rPr>
          <w:rFonts w:ascii="Franklin Gothic Medium" w:hAnsi="Franklin Gothic Medium"/>
        </w:rPr>
      </w:pPr>
      <w:r w:rsidRPr="00024845">
        <w:rPr>
          <w:rFonts w:ascii="Franklin Gothic Medium" w:hAnsi="Franklin Gothic Medium"/>
        </w:rPr>
        <w:t>У кого верхняя часть спины слишком сутулая и плеч</w:t>
      </w:r>
      <w:r>
        <w:rPr>
          <w:rFonts w:ascii="Franklin Gothic Medium" w:hAnsi="Franklin Gothic Medium"/>
        </w:rPr>
        <w:t>и сведены к груди – злонравные (скрытные и коварные)</w:t>
      </w:r>
      <w:r w:rsidRPr="00024845">
        <w:rPr>
          <w:rFonts w:ascii="Franklin Gothic Medium" w:hAnsi="Franklin Gothic Medium"/>
        </w:rPr>
        <w:t xml:space="preserve">; это восходит к соответствующей черте, потому что то, что должно было быть видным спереди, исчезает. </w:t>
      </w:r>
    </w:p>
    <w:p w14:paraId="10B6B2CA" w14:textId="77777777" w:rsidR="0001713E" w:rsidRDefault="0001713E" w:rsidP="0001713E">
      <w:pPr>
        <w:rPr>
          <w:rFonts w:ascii="Franklin Gothic Medium" w:hAnsi="Franklin Gothic Medium"/>
        </w:rPr>
      </w:pPr>
      <w:r>
        <w:rPr>
          <w:rFonts w:ascii="Franklin Gothic Medium" w:hAnsi="Franklin Gothic Medium"/>
        </w:rPr>
        <w:t>*</w:t>
      </w:r>
    </w:p>
    <w:p w14:paraId="4BF5AC00"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лицо ничтожное – неблагодарны; это восходит к соответствующей черте. </w:t>
      </w:r>
    </w:p>
    <w:p w14:paraId="2AD453D1" w14:textId="77777777" w:rsidR="0001713E" w:rsidRDefault="0001713E" w:rsidP="0001713E">
      <w:pPr>
        <w:rPr>
          <w:rFonts w:ascii="Franklin Gothic Medium" w:hAnsi="Franklin Gothic Medium"/>
        </w:rPr>
      </w:pPr>
      <w:r>
        <w:rPr>
          <w:rFonts w:ascii="Franklin Gothic Medium" w:hAnsi="Franklin Gothic Medium"/>
        </w:rPr>
        <w:t>*</w:t>
      </w:r>
    </w:p>
    <w:p w14:paraId="2EA04E45"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шея слишком короткая – коварны; это соотносится с волками. </w:t>
      </w:r>
    </w:p>
    <w:p w14:paraId="56E782A2" w14:textId="77777777" w:rsidR="0001713E" w:rsidRDefault="0001713E" w:rsidP="0001713E">
      <w:pPr>
        <w:rPr>
          <w:rFonts w:ascii="Franklin Gothic Medium" w:hAnsi="Franklin Gothic Medium"/>
        </w:rPr>
      </w:pPr>
      <w:r>
        <w:rPr>
          <w:rFonts w:ascii="Franklin Gothic Medium" w:hAnsi="Franklin Gothic Medium"/>
        </w:rPr>
        <w:t>*</w:t>
      </w:r>
    </w:p>
    <w:p w14:paraId="0A8B6B54" w14:textId="77777777" w:rsidR="0001713E" w:rsidRDefault="0001713E" w:rsidP="0001713E">
      <w:pPr>
        <w:rPr>
          <w:rFonts w:ascii="Franklin Gothic Medium" w:hAnsi="Franklin Gothic Medium"/>
        </w:rPr>
      </w:pPr>
      <w:r w:rsidRPr="00024845">
        <w:rPr>
          <w:rFonts w:ascii="Franklin Gothic Medium" w:hAnsi="Franklin Gothic Medium"/>
        </w:rPr>
        <w:t>Частное свойство – это, например, у собак злость</w:t>
      </w:r>
      <w:r>
        <w:rPr>
          <w:rFonts w:ascii="Franklin Gothic Medium" w:hAnsi="Franklin Gothic Medium"/>
        </w:rPr>
        <w:t>.</w:t>
      </w:r>
    </w:p>
    <w:p w14:paraId="21A12D44" w14:textId="77777777" w:rsidR="0001713E" w:rsidRDefault="0001713E" w:rsidP="0001713E">
      <w:pPr>
        <w:rPr>
          <w:rFonts w:ascii="Franklin Gothic Medium" w:hAnsi="Franklin Gothic Medium"/>
        </w:rPr>
      </w:pPr>
      <w:r>
        <w:rPr>
          <w:rFonts w:ascii="Franklin Gothic Medium" w:hAnsi="Franklin Gothic Medium"/>
        </w:rPr>
        <w:t>*</w:t>
      </w:r>
    </w:p>
    <w:p w14:paraId="3F524293" w14:textId="77777777" w:rsidR="0001713E" w:rsidRDefault="0001713E" w:rsidP="0001713E">
      <w:pPr>
        <w:ind w:left="2832" w:firstLine="708"/>
        <w:rPr>
          <w:rFonts w:ascii="Franklin Gothic Medium" w:hAnsi="Franklin Gothic Medium"/>
          <w:b/>
        </w:rPr>
      </w:pPr>
    </w:p>
    <w:p w14:paraId="51D0D612" w14:textId="77777777" w:rsidR="0001713E" w:rsidRPr="00A00C8F" w:rsidRDefault="0001713E" w:rsidP="0001713E">
      <w:pPr>
        <w:ind w:left="2832" w:firstLine="708"/>
        <w:rPr>
          <w:rFonts w:ascii="Franklin Gothic Medium" w:hAnsi="Franklin Gothic Medium"/>
        </w:rPr>
      </w:pPr>
      <w:r w:rsidRPr="00F85B61">
        <w:rPr>
          <w:rFonts w:ascii="Franklin Gothic Medium" w:hAnsi="Franklin Gothic Medium"/>
          <w:b/>
        </w:rPr>
        <w:t>ИГРОК</w:t>
      </w:r>
    </w:p>
    <w:p w14:paraId="53B1541E" w14:textId="77777777" w:rsidR="0001713E" w:rsidRDefault="0001713E" w:rsidP="0001713E">
      <w:pPr>
        <w:rPr>
          <w:rFonts w:ascii="Franklin Gothic Medium" w:hAnsi="Franklin Gothic Medium"/>
        </w:rPr>
      </w:pPr>
    </w:p>
    <w:p w14:paraId="54F4EC19" w14:textId="77777777" w:rsidR="0001713E" w:rsidRPr="00BA6187" w:rsidRDefault="0001713E" w:rsidP="0001713E">
      <w:pPr>
        <w:rPr>
          <w:rFonts w:ascii="Franklin Gothic Medium" w:hAnsi="Franklin Gothic Medium"/>
        </w:rPr>
      </w:pPr>
      <w:r w:rsidRPr="00BA6187">
        <w:rPr>
          <w:rFonts w:ascii="Franklin Gothic Medium" w:hAnsi="Franklin Gothic Medium"/>
        </w:rPr>
        <w:t xml:space="preserve">Любители игры в кости имеют короткие локти и прыгучи. </w:t>
      </w:r>
    </w:p>
    <w:p w14:paraId="531255D2" w14:textId="77777777" w:rsidR="0001713E" w:rsidRDefault="0001713E" w:rsidP="0001713E">
      <w:pPr>
        <w:rPr>
          <w:rFonts w:ascii="Franklin Gothic Medium" w:hAnsi="Franklin Gothic Medium"/>
          <w:b/>
        </w:rPr>
      </w:pPr>
      <w:r>
        <w:rPr>
          <w:rFonts w:ascii="Franklin Gothic Medium" w:hAnsi="Franklin Gothic Medium"/>
          <w:b/>
        </w:rPr>
        <w:t>*</w:t>
      </w:r>
    </w:p>
    <w:p w14:paraId="017331DC" w14:textId="77777777" w:rsidR="0001713E" w:rsidRDefault="0001713E" w:rsidP="0001713E">
      <w:pPr>
        <w:ind w:left="2832" w:firstLine="708"/>
        <w:rPr>
          <w:rFonts w:ascii="Franklin Gothic Medium" w:hAnsi="Franklin Gothic Medium"/>
          <w:b/>
        </w:rPr>
      </w:pPr>
    </w:p>
    <w:p w14:paraId="3B4C6CDC" w14:textId="77777777" w:rsidR="0001713E" w:rsidRPr="00E82C62" w:rsidRDefault="0001713E" w:rsidP="0001713E">
      <w:pPr>
        <w:ind w:left="2832" w:firstLine="708"/>
        <w:rPr>
          <w:rFonts w:ascii="Franklin Gothic Medium" w:hAnsi="Franklin Gothic Medium"/>
          <w:b/>
        </w:rPr>
      </w:pPr>
      <w:r w:rsidRPr="00E82C62">
        <w:rPr>
          <w:rFonts w:ascii="Franklin Gothic Medium" w:hAnsi="Franklin Gothic Medium"/>
          <w:b/>
        </w:rPr>
        <w:t>ИЗВРАЩЕННЫ</w:t>
      </w:r>
      <w:r>
        <w:rPr>
          <w:rFonts w:ascii="Franklin Gothic Medium" w:hAnsi="Franklin Gothic Medium"/>
          <w:b/>
        </w:rPr>
        <w:t>Й</w:t>
      </w:r>
    </w:p>
    <w:p w14:paraId="7DF906A4" w14:textId="77777777" w:rsidR="0001713E" w:rsidRDefault="0001713E" w:rsidP="0001713E">
      <w:pPr>
        <w:rPr>
          <w:rFonts w:ascii="Franklin Gothic Medium" w:hAnsi="Franklin Gothic Medium"/>
        </w:rPr>
      </w:pPr>
    </w:p>
    <w:p w14:paraId="5580BB43" w14:textId="77777777" w:rsidR="0001713E" w:rsidRDefault="0001713E" w:rsidP="0001713E">
      <w:pPr>
        <w:rPr>
          <w:rFonts w:ascii="Franklin Gothic Medium" w:hAnsi="Franklin Gothic Medium"/>
        </w:rPr>
      </w:pPr>
      <w:r w:rsidRPr="00BA6187">
        <w:rPr>
          <w:rFonts w:ascii="Franklin Gothic Medium" w:hAnsi="Franklin Gothic Medium"/>
        </w:rPr>
        <w:t>Признаки извращенно</w:t>
      </w:r>
      <w:r>
        <w:rPr>
          <w:rFonts w:ascii="Franklin Gothic Medium" w:hAnsi="Franklin Gothic Medium"/>
        </w:rPr>
        <w:t>сти</w:t>
      </w:r>
      <w:r w:rsidRPr="00BA6187">
        <w:rPr>
          <w:rFonts w:ascii="Franklin Gothic Medium" w:hAnsi="Franklin Gothic Medium"/>
        </w:rPr>
        <w:t xml:space="preserve">: глаза со свисающими веками; колени смыкающиеся; наклон головы вправо; жесты раскрытые и неопределенные; походка двоякая, с одной стороны, шатающаяся, иногда же – как у того, кто напрягает ляжки; глазами озирается. </w:t>
      </w:r>
    </w:p>
    <w:p w14:paraId="469CD294" w14:textId="77777777" w:rsidR="0001713E" w:rsidRDefault="0001713E" w:rsidP="0001713E">
      <w:pPr>
        <w:rPr>
          <w:rFonts w:ascii="Franklin Gothic Medium" w:hAnsi="Franklin Gothic Medium"/>
        </w:rPr>
      </w:pPr>
      <w:r>
        <w:rPr>
          <w:rFonts w:ascii="Franklin Gothic Medium" w:hAnsi="Franklin Gothic Medium"/>
        </w:rPr>
        <w:t>*</w:t>
      </w:r>
    </w:p>
    <w:p w14:paraId="09475E6C" w14:textId="77777777" w:rsidR="0001713E" w:rsidRPr="00024845" w:rsidRDefault="0001713E" w:rsidP="0001713E">
      <w:pPr>
        <w:rPr>
          <w:rFonts w:ascii="Franklin Gothic Medium" w:hAnsi="Franklin Gothic Medium"/>
        </w:rPr>
      </w:pPr>
      <w:r w:rsidRPr="00024845">
        <w:rPr>
          <w:rFonts w:ascii="Franklin Gothic Medium" w:hAnsi="Franklin Gothic Medium"/>
        </w:rPr>
        <w:t>Кто говорит высоким голосом и выкрикивает – страстен; сравнивать с козами.</w:t>
      </w:r>
    </w:p>
    <w:p w14:paraId="11FE02DE" w14:textId="77777777" w:rsidR="0001713E" w:rsidRDefault="0001713E" w:rsidP="0001713E">
      <w:pPr>
        <w:rPr>
          <w:rFonts w:ascii="Franklin Gothic Medium" w:hAnsi="Franklin Gothic Medium"/>
        </w:rPr>
      </w:pPr>
      <w:r>
        <w:rPr>
          <w:rFonts w:ascii="Franklin Gothic Medium" w:hAnsi="Franklin Gothic Medium"/>
        </w:rPr>
        <w:t>*</w:t>
      </w:r>
    </w:p>
    <w:p w14:paraId="58C0C9E0"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Наклоняющиеся вправо во время ходьбы – извращенные; это восходит к соответствующей черты. </w:t>
      </w:r>
    </w:p>
    <w:p w14:paraId="770D7E4C" w14:textId="77777777" w:rsidR="0001713E" w:rsidRDefault="0001713E" w:rsidP="0001713E">
      <w:pPr>
        <w:rPr>
          <w:rFonts w:ascii="Franklin Gothic Medium" w:hAnsi="Franklin Gothic Medium"/>
        </w:rPr>
      </w:pPr>
      <w:r>
        <w:rPr>
          <w:rFonts w:ascii="Franklin Gothic Medium" w:hAnsi="Franklin Gothic Medium"/>
        </w:rPr>
        <w:t>*</w:t>
      </w:r>
    </w:p>
    <w:p w14:paraId="5BB32756" w14:textId="77777777" w:rsidR="0001713E" w:rsidRDefault="0001713E" w:rsidP="0001713E">
      <w:pPr>
        <w:rPr>
          <w:rFonts w:ascii="Franklin Gothic Medium" w:hAnsi="Franklin Gothic Medium"/>
        </w:rPr>
      </w:pPr>
      <w:r w:rsidRPr="00024845">
        <w:rPr>
          <w:rFonts w:ascii="Franklin Gothic Medium" w:hAnsi="Franklin Gothic Medium"/>
        </w:rPr>
        <w:lastRenderedPageBreak/>
        <w:t xml:space="preserve">Те, кто говорит высоким, слабым, прерывающимся голосом, – извращенные; это соотносится с женщинами и восходит к соответствующей черте. </w:t>
      </w:r>
    </w:p>
    <w:p w14:paraId="02F906A8" w14:textId="77777777" w:rsidR="0001713E" w:rsidRDefault="0001713E" w:rsidP="0001713E">
      <w:pPr>
        <w:rPr>
          <w:rFonts w:ascii="Franklin Gothic Medium" w:hAnsi="Franklin Gothic Medium"/>
        </w:rPr>
      </w:pPr>
      <w:r>
        <w:rPr>
          <w:rFonts w:ascii="Franklin Gothic Medium" w:hAnsi="Franklin Gothic Medium"/>
        </w:rPr>
        <w:t>*</w:t>
      </w:r>
    </w:p>
    <w:p w14:paraId="26810A8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голени слишком полные и как бы немного расколотые – пакостники и бесстыжие; это восходит к соответствующей </w:t>
      </w:r>
      <w:r>
        <w:rPr>
          <w:rFonts w:ascii="Franklin Gothic Medium" w:hAnsi="Franklin Gothic Medium"/>
        </w:rPr>
        <w:t>(</w:t>
      </w:r>
      <w:r w:rsidRPr="00024845">
        <w:rPr>
          <w:rFonts w:ascii="Franklin Gothic Medium" w:hAnsi="Franklin Gothic Medium"/>
        </w:rPr>
        <w:t>то е</w:t>
      </w:r>
      <w:r>
        <w:rPr>
          <w:rFonts w:ascii="Franklin Gothic Medium" w:hAnsi="Franklin Gothic Medium"/>
        </w:rPr>
        <w:t>сть непосредственно соотносимой)</w:t>
      </w:r>
      <w:r w:rsidRPr="00024845">
        <w:rPr>
          <w:rFonts w:ascii="Franklin Gothic Medium" w:hAnsi="Franklin Gothic Medium"/>
        </w:rPr>
        <w:t xml:space="preserve"> черте. </w:t>
      </w:r>
    </w:p>
    <w:p w14:paraId="3F7E09C1" w14:textId="77777777" w:rsidR="0001713E" w:rsidRDefault="0001713E" w:rsidP="0001713E">
      <w:pPr>
        <w:rPr>
          <w:rFonts w:ascii="Franklin Gothic Medium" w:hAnsi="Franklin Gothic Medium"/>
        </w:rPr>
      </w:pPr>
      <w:r>
        <w:rPr>
          <w:rFonts w:ascii="Franklin Gothic Medium" w:hAnsi="Franklin Gothic Medium"/>
        </w:rPr>
        <w:t>*</w:t>
      </w:r>
    </w:p>
    <w:p w14:paraId="614915BE" w14:textId="77777777" w:rsidR="0001713E" w:rsidRPr="00781187" w:rsidRDefault="0001713E" w:rsidP="0001713E">
      <w:pPr>
        <w:ind w:left="2832" w:firstLine="708"/>
        <w:rPr>
          <w:rFonts w:ascii="Franklin Gothic Medium" w:hAnsi="Franklin Gothic Medium"/>
          <w:b/>
        </w:rPr>
      </w:pPr>
      <w:r w:rsidRPr="00781187">
        <w:rPr>
          <w:rFonts w:ascii="Franklin Gothic Medium" w:hAnsi="Franklin Gothic Medium"/>
          <w:b/>
        </w:rPr>
        <w:t>ИЗНЕЖЕННЫ</w:t>
      </w:r>
      <w:r>
        <w:rPr>
          <w:rFonts w:ascii="Franklin Gothic Medium" w:hAnsi="Franklin Gothic Medium"/>
          <w:b/>
        </w:rPr>
        <w:t>Й</w:t>
      </w:r>
    </w:p>
    <w:p w14:paraId="4BD3F1B0" w14:textId="77777777" w:rsidR="0001713E" w:rsidRDefault="0001713E" w:rsidP="0001713E">
      <w:pPr>
        <w:rPr>
          <w:rFonts w:ascii="Franklin Gothic Medium" w:hAnsi="Franklin Gothic Medium"/>
        </w:rPr>
      </w:pPr>
    </w:p>
    <w:p w14:paraId="1CEBDAB6"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закатываются глаза – изнеженны; также те, у кого одно веко выступает до середины глаза, и те, кто поднимает глаза к верхним векам, и томно смотрит, и кто смотрит прищуриваясь, и вообще все, кто смотрит томно и рассеянно; это восходит к соответствующей черте и к женщинам. Кто медленно движет глазами, как бы затрудненным движением, причем наперед выступает белок, те задумчивы. Если же душа при этом у них слишком погружается в какую-нибудь мысль, то движение глаза прекращается. </w:t>
      </w:r>
    </w:p>
    <w:p w14:paraId="1F322F91" w14:textId="77777777" w:rsidR="0001713E" w:rsidRDefault="0001713E" w:rsidP="0001713E">
      <w:pPr>
        <w:rPr>
          <w:rFonts w:ascii="Franklin Gothic Medium" w:hAnsi="Franklin Gothic Medium"/>
          <w:b/>
        </w:rPr>
      </w:pPr>
      <w:r>
        <w:rPr>
          <w:rFonts w:ascii="Franklin Gothic Medium" w:hAnsi="Franklin Gothic Medium"/>
          <w:b/>
        </w:rPr>
        <w:t>*</w:t>
      </w:r>
    </w:p>
    <w:p w14:paraId="63579109" w14:textId="77777777" w:rsidR="0001713E" w:rsidRDefault="0001713E" w:rsidP="0001713E">
      <w:pPr>
        <w:rPr>
          <w:rFonts w:ascii="Franklin Gothic Medium" w:hAnsi="Franklin Gothic Medium"/>
        </w:rPr>
      </w:pPr>
    </w:p>
    <w:p w14:paraId="3163EB6D" w14:textId="77777777" w:rsidR="0001713E" w:rsidRPr="00923B29" w:rsidRDefault="0001713E" w:rsidP="0001713E">
      <w:pPr>
        <w:rPr>
          <w:rFonts w:ascii="Franklin Gothic Medium" w:hAnsi="Franklin Gothic Medium"/>
          <w:b/>
        </w:rPr>
      </w:pPr>
      <w:r>
        <w:rPr>
          <w:rFonts w:ascii="Franklin Gothic Medium" w:hAnsi="Franklin Gothic Medium"/>
        </w:rPr>
        <w:t xml:space="preserve">                                                                    </w:t>
      </w:r>
      <w:r w:rsidRPr="00923B29">
        <w:rPr>
          <w:rFonts w:ascii="Franklin Gothic Medium" w:hAnsi="Franklin Gothic Medium"/>
          <w:b/>
        </w:rPr>
        <w:t>КРОТКИ</w:t>
      </w:r>
      <w:r>
        <w:rPr>
          <w:rFonts w:ascii="Franklin Gothic Medium" w:hAnsi="Franklin Gothic Medium"/>
          <w:b/>
        </w:rPr>
        <w:t>Й</w:t>
      </w:r>
    </w:p>
    <w:p w14:paraId="614B7050" w14:textId="77777777" w:rsidR="0001713E" w:rsidRDefault="0001713E" w:rsidP="0001713E">
      <w:pPr>
        <w:rPr>
          <w:rFonts w:ascii="Franklin Gothic Medium" w:hAnsi="Franklin Gothic Medium"/>
        </w:rPr>
      </w:pPr>
    </w:p>
    <w:p w14:paraId="2620A45A"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крот</w:t>
      </w:r>
      <w:r>
        <w:rPr>
          <w:rFonts w:ascii="Franklin Gothic Medium" w:hAnsi="Franklin Gothic Medium"/>
        </w:rPr>
        <w:t>ости</w:t>
      </w:r>
      <w:r w:rsidRPr="00BA6187">
        <w:rPr>
          <w:rFonts w:ascii="Franklin Gothic Medium" w:hAnsi="Franklin Gothic Medium"/>
        </w:rPr>
        <w:t xml:space="preserve">: внешность крепкая, полный телом; сырой и мясистый; рослый и с соразмерными частями тела; голова и плечи откинуты назад; волосы по краям обращены кверху. </w:t>
      </w:r>
    </w:p>
    <w:p w14:paraId="4D4DCAC4" w14:textId="77777777" w:rsidR="0001713E" w:rsidRDefault="0001713E" w:rsidP="0001713E">
      <w:pPr>
        <w:rPr>
          <w:rFonts w:ascii="Franklin Gothic Medium" w:hAnsi="Franklin Gothic Medium"/>
          <w:b/>
        </w:rPr>
      </w:pPr>
      <w:r>
        <w:rPr>
          <w:rFonts w:ascii="Franklin Gothic Medium" w:hAnsi="Franklin Gothic Medium"/>
          <w:b/>
        </w:rPr>
        <w:t>*</w:t>
      </w:r>
    </w:p>
    <w:p w14:paraId="3C689247" w14:textId="77777777" w:rsidR="0001713E" w:rsidRDefault="0001713E" w:rsidP="0001713E">
      <w:pPr>
        <w:rPr>
          <w:rFonts w:ascii="Franklin Gothic Medium" w:hAnsi="Franklin Gothic Medium"/>
        </w:rPr>
      </w:pPr>
      <w:r w:rsidRPr="001D7EBD">
        <w:rPr>
          <w:rFonts w:ascii="Franklin Gothic Medium" w:hAnsi="Franklin Gothic Medium"/>
        </w:rPr>
        <w:t>Те, кто имеет слабые, плохо расчлененные плечи, – слабы душой; соотносится с женственным</w:t>
      </w:r>
      <w:r>
        <w:rPr>
          <w:rFonts w:ascii="Franklin Gothic Medium" w:hAnsi="Franklin Gothic Medium"/>
        </w:rPr>
        <w:t xml:space="preserve"> типом.</w:t>
      </w:r>
      <w:r w:rsidRPr="00024845">
        <w:rPr>
          <w:rFonts w:ascii="Franklin Gothic Medium" w:hAnsi="Franklin Gothic Medium"/>
        </w:rPr>
        <w:t xml:space="preserve"> </w:t>
      </w:r>
    </w:p>
    <w:p w14:paraId="12C075CD" w14:textId="77777777" w:rsidR="0001713E" w:rsidRDefault="0001713E" w:rsidP="0001713E">
      <w:pPr>
        <w:rPr>
          <w:rFonts w:ascii="Franklin Gothic Medium" w:hAnsi="Franklin Gothic Medium"/>
        </w:rPr>
      </w:pPr>
      <w:r>
        <w:rPr>
          <w:rFonts w:ascii="Franklin Gothic Medium" w:hAnsi="Franklin Gothic Medium"/>
        </w:rPr>
        <w:t>*</w:t>
      </w:r>
    </w:p>
    <w:p w14:paraId="7C74024D"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брови опущены книзу у носа и подняты кверху у висков – простоваты; это соотносится со свиньями. </w:t>
      </w:r>
    </w:p>
    <w:p w14:paraId="09893318" w14:textId="77777777" w:rsidR="0001713E" w:rsidRDefault="0001713E" w:rsidP="0001713E">
      <w:pPr>
        <w:rPr>
          <w:rFonts w:ascii="Franklin Gothic Medium" w:hAnsi="Franklin Gothic Medium"/>
        </w:rPr>
      </w:pPr>
      <w:r>
        <w:rPr>
          <w:rFonts w:ascii="Franklin Gothic Medium" w:hAnsi="Franklin Gothic Medium"/>
        </w:rPr>
        <w:t>*</w:t>
      </w:r>
    </w:p>
    <w:p w14:paraId="6F79E194" w14:textId="77777777" w:rsidR="0001713E" w:rsidRDefault="0001713E" w:rsidP="0001713E">
      <w:pPr>
        <w:rPr>
          <w:rFonts w:ascii="Franklin Gothic Medium" w:hAnsi="Franklin Gothic Medium"/>
        </w:rPr>
      </w:pPr>
      <w:r w:rsidRPr="00024845">
        <w:rPr>
          <w:rFonts w:ascii="Franklin Gothic Medium" w:hAnsi="Franklin Gothic Medium"/>
        </w:rPr>
        <w:t>У кого глаза не совсем черн</w:t>
      </w:r>
      <w:r>
        <w:rPr>
          <w:rFonts w:ascii="Franklin Gothic Medium" w:hAnsi="Franklin Gothic Medium"/>
        </w:rPr>
        <w:t>ые, но ближе к карему цвету, те</w:t>
      </w:r>
      <w:r w:rsidRPr="00024845">
        <w:rPr>
          <w:rFonts w:ascii="Franklin Gothic Medium" w:hAnsi="Franklin Gothic Medium"/>
        </w:rPr>
        <w:t xml:space="preserve"> имеют ровный характер.</w:t>
      </w:r>
    </w:p>
    <w:p w14:paraId="31CFDE02" w14:textId="77777777" w:rsidR="0001713E" w:rsidRDefault="0001713E" w:rsidP="0001713E">
      <w:pPr>
        <w:rPr>
          <w:rFonts w:ascii="Franklin Gothic Medium" w:hAnsi="Franklin Gothic Medium"/>
        </w:rPr>
      </w:pPr>
      <w:r>
        <w:rPr>
          <w:rFonts w:ascii="Franklin Gothic Medium" w:hAnsi="Franklin Gothic Medium"/>
        </w:rPr>
        <w:t>*</w:t>
      </w:r>
    </w:p>
    <w:p w14:paraId="0E84B44B"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светлые, нечистого цвета – робкие; это восходит к соответствующему состоянию, так как у испуганных глаза делаются светлыми, неравномерной окраски. </w:t>
      </w:r>
    </w:p>
    <w:p w14:paraId="14055241" w14:textId="77777777" w:rsidR="0001713E" w:rsidRDefault="0001713E" w:rsidP="0001713E">
      <w:pPr>
        <w:rPr>
          <w:rFonts w:ascii="Franklin Gothic Medium" w:hAnsi="Franklin Gothic Medium"/>
        </w:rPr>
      </w:pPr>
      <w:r>
        <w:rPr>
          <w:rFonts w:ascii="Franklin Gothic Medium" w:hAnsi="Franklin Gothic Medium"/>
        </w:rPr>
        <w:t>*</w:t>
      </w:r>
    </w:p>
    <w:p w14:paraId="2B313326"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редкая борода, имеют ровный характер; это соотносится с собаками. </w:t>
      </w:r>
    </w:p>
    <w:p w14:paraId="198400BD" w14:textId="77777777" w:rsidR="0001713E" w:rsidRPr="00BA6187" w:rsidRDefault="0001713E" w:rsidP="0001713E">
      <w:pPr>
        <w:rPr>
          <w:rFonts w:ascii="Franklin Gothic Medium" w:hAnsi="Franklin Gothic Medium"/>
        </w:rPr>
      </w:pPr>
      <w:r>
        <w:rPr>
          <w:rFonts w:ascii="Franklin Gothic Medium" w:hAnsi="Franklin Gothic Medium"/>
        </w:rPr>
        <w:t>*</w:t>
      </w:r>
    </w:p>
    <w:p w14:paraId="781D1485" w14:textId="77777777" w:rsidR="0001713E" w:rsidRDefault="0001713E" w:rsidP="0001713E">
      <w:pPr>
        <w:rPr>
          <w:rFonts w:ascii="Franklin Gothic Medium" w:hAnsi="Franklin Gothic Medium"/>
        </w:rPr>
      </w:pPr>
    </w:p>
    <w:p w14:paraId="0EA9258F" w14:textId="77777777" w:rsidR="0001713E" w:rsidRPr="00F85B61" w:rsidRDefault="0001713E" w:rsidP="0001713E">
      <w:pPr>
        <w:rPr>
          <w:rFonts w:ascii="Franklin Gothic Medium" w:hAnsi="Franklin Gothic Medium"/>
          <w:b/>
        </w:rPr>
      </w:pPr>
      <w:r>
        <w:rPr>
          <w:rFonts w:ascii="Franklin Gothic Medium" w:hAnsi="Franklin Gothic Medium"/>
        </w:rPr>
        <w:t xml:space="preserve">                                                                     </w:t>
      </w:r>
      <w:r w:rsidRPr="00F85B61">
        <w:rPr>
          <w:rFonts w:ascii="Franklin Gothic Medium" w:hAnsi="Franklin Gothic Medium"/>
          <w:b/>
        </w:rPr>
        <w:t>ЛУКАВЫ</w:t>
      </w:r>
      <w:r>
        <w:rPr>
          <w:rFonts w:ascii="Franklin Gothic Medium" w:hAnsi="Franklin Gothic Medium"/>
          <w:b/>
        </w:rPr>
        <w:t>Й</w:t>
      </w:r>
    </w:p>
    <w:p w14:paraId="0A12A084" w14:textId="77777777" w:rsidR="0001713E" w:rsidRDefault="0001713E" w:rsidP="0001713E">
      <w:pPr>
        <w:rPr>
          <w:rFonts w:ascii="Franklin Gothic Medium" w:hAnsi="Franklin Gothic Medium"/>
        </w:rPr>
      </w:pPr>
    </w:p>
    <w:p w14:paraId="07A498F6"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лукаво</w:t>
      </w:r>
      <w:r>
        <w:rPr>
          <w:rFonts w:ascii="Franklin Gothic Medium" w:hAnsi="Franklin Gothic Medium"/>
        </w:rPr>
        <w:t>сти</w:t>
      </w:r>
      <w:r w:rsidRPr="00BA6187">
        <w:rPr>
          <w:rFonts w:ascii="Franklin Gothic Medium" w:hAnsi="Franklin Gothic Medium"/>
        </w:rPr>
        <w:t xml:space="preserve">: части лица жирные, вокруг глаз морщины; по выражению лица кажется сонливым. </w:t>
      </w:r>
    </w:p>
    <w:p w14:paraId="508CC0E6" w14:textId="77777777" w:rsidR="0001713E" w:rsidRDefault="0001713E" w:rsidP="0001713E">
      <w:pPr>
        <w:rPr>
          <w:rFonts w:ascii="Franklin Gothic Medium" w:hAnsi="Franklin Gothic Medium"/>
        </w:rPr>
      </w:pPr>
      <w:r>
        <w:rPr>
          <w:rFonts w:ascii="Franklin Gothic Medium" w:hAnsi="Franklin Gothic Medium"/>
        </w:rPr>
        <w:t>*</w:t>
      </w:r>
    </w:p>
    <w:p w14:paraId="42D125D9" w14:textId="77777777" w:rsidR="0001713E" w:rsidRDefault="0001713E" w:rsidP="0001713E">
      <w:pPr>
        <w:rPr>
          <w:rFonts w:ascii="Franklin Gothic Medium" w:hAnsi="Franklin Gothic Medium"/>
        </w:rPr>
      </w:pPr>
      <w:r w:rsidRPr="00024845">
        <w:rPr>
          <w:rFonts w:ascii="Franklin Gothic Medium" w:hAnsi="Franklin Gothic Medium"/>
        </w:rPr>
        <w:t>Слишком рыж</w:t>
      </w:r>
      <w:r>
        <w:rPr>
          <w:rFonts w:ascii="Franklin Gothic Medium" w:hAnsi="Franklin Gothic Medium"/>
        </w:rPr>
        <w:t>еволосые</w:t>
      </w:r>
      <w:r w:rsidRPr="00024845">
        <w:rPr>
          <w:rFonts w:ascii="Franklin Gothic Medium" w:hAnsi="Franklin Gothic Medium"/>
        </w:rPr>
        <w:t xml:space="preserve"> хитры; это соотносится с лисами. </w:t>
      </w:r>
    </w:p>
    <w:p w14:paraId="6CA5DE0E" w14:textId="77777777" w:rsidR="0001713E" w:rsidRDefault="0001713E" w:rsidP="0001713E">
      <w:pPr>
        <w:rPr>
          <w:rFonts w:ascii="Franklin Gothic Medium" w:hAnsi="Franklin Gothic Medium"/>
        </w:rPr>
      </w:pPr>
      <w:r>
        <w:rPr>
          <w:rFonts w:ascii="Franklin Gothic Medium" w:hAnsi="Franklin Gothic Medium"/>
        </w:rPr>
        <w:t>*</w:t>
      </w:r>
    </w:p>
    <w:p w14:paraId="3244B254"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резкие движения глаз – вороваты; это соотносится с ястребами. </w:t>
      </w:r>
    </w:p>
    <w:p w14:paraId="107A0215" w14:textId="77777777" w:rsidR="0001713E" w:rsidRDefault="0001713E" w:rsidP="0001713E">
      <w:pPr>
        <w:rPr>
          <w:rFonts w:ascii="Franklin Gothic Medium" w:hAnsi="Franklin Gothic Medium"/>
          <w:b/>
        </w:rPr>
      </w:pPr>
      <w:r>
        <w:rPr>
          <w:rFonts w:ascii="Franklin Gothic Medium" w:hAnsi="Franklin Gothic Medium"/>
          <w:b/>
        </w:rPr>
        <w:t>*</w:t>
      </w:r>
    </w:p>
    <w:p w14:paraId="33AE90A2" w14:textId="77777777" w:rsidR="0001713E" w:rsidRDefault="0001713E" w:rsidP="0001713E">
      <w:pPr>
        <w:rPr>
          <w:rFonts w:ascii="Franklin Gothic Medium" w:hAnsi="Franklin Gothic Medium"/>
          <w:b/>
        </w:rPr>
      </w:pPr>
    </w:p>
    <w:p w14:paraId="4AEF68BF" w14:textId="77777777" w:rsidR="0001713E" w:rsidRPr="00781187" w:rsidRDefault="0001713E" w:rsidP="0001713E">
      <w:pPr>
        <w:ind w:left="2832" w:firstLine="708"/>
        <w:rPr>
          <w:rFonts w:ascii="Franklin Gothic Medium" w:hAnsi="Franklin Gothic Medium"/>
          <w:b/>
        </w:rPr>
      </w:pPr>
      <w:r w:rsidRPr="00781187">
        <w:rPr>
          <w:rFonts w:ascii="Franklin Gothic Medium" w:hAnsi="Franklin Gothic Medium"/>
          <w:b/>
        </w:rPr>
        <w:t>ЛЬСТИВЫ</w:t>
      </w:r>
      <w:r>
        <w:rPr>
          <w:rFonts w:ascii="Franklin Gothic Medium" w:hAnsi="Franklin Gothic Medium"/>
          <w:b/>
        </w:rPr>
        <w:t>Й</w:t>
      </w:r>
    </w:p>
    <w:p w14:paraId="5D9255AE" w14:textId="77777777" w:rsidR="0001713E" w:rsidRDefault="0001713E" w:rsidP="0001713E">
      <w:pPr>
        <w:rPr>
          <w:rFonts w:ascii="Franklin Gothic Medium" w:hAnsi="Franklin Gothic Medium"/>
        </w:rPr>
      </w:pPr>
    </w:p>
    <w:p w14:paraId="51EDDC6F" w14:textId="77777777" w:rsidR="0001713E" w:rsidRDefault="0001713E" w:rsidP="0001713E">
      <w:pPr>
        <w:rPr>
          <w:rFonts w:ascii="Franklin Gothic Medium" w:hAnsi="Franklin Gothic Medium"/>
        </w:rPr>
      </w:pPr>
      <w:r w:rsidRPr="00024845">
        <w:rPr>
          <w:rFonts w:ascii="Franklin Gothic Medium" w:hAnsi="Franklin Gothic Medium"/>
        </w:rPr>
        <w:t xml:space="preserve">Имеющие разглаженный лоб – льстецы; это восходит к соответствующему состоянию. И у собак можно видеть, что, когда собаки ластятся, у них гладкий лоб. </w:t>
      </w:r>
    </w:p>
    <w:p w14:paraId="2D2E8191" w14:textId="77777777" w:rsidR="0001713E" w:rsidRDefault="0001713E" w:rsidP="0001713E">
      <w:pPr>
        <w:rPr>
          <w:rFonts w:ascii="Franklin Gothic Medium" w:hAnsi="Franklin Gothic Medium"/>
        </w:rPr>
      </w:pPr>
      <w:r>
        <w:rPr>
          <w:rFonts w:ascii="Franklin Gothic Medium" w:hAnsi="Franklin Gothic Medium"/>
        </w:rPr>
        <w:t>*</w:t>
      </w:r>
    </w:p>
    <w:p w14:paraId="6C2D5916" w14:textId="77777777" w:rsidR="0001713E" w:rsidRDefault="0001713E" w:rsidP="0001713E">
      <w:pPr>
        <w:rPr>
          <w:rFonts w:ascii="Franklin Gothic Medium" w:hAnsi="Franklin Gothic Medium"/>
        </w:rPr>
      </w:pPr>
      <w:r w:rsidRPr="00024845">
        <w:rPr>
          <w:rFonts w:ascii="Franklin Gothic Medium" w:hAnsi="Franklin Gothic Medium"/>
        </w:rPr>
        <w:t xml:space="preserve">Согбенные телом и поношенные по своей наружности – льстецы; это восходит к соответствующему состоянию. </w:t>
      </w:r>
    </w:p>
    <w:p w14:paraId="22BF90CA" w14:textId="77777777" w:rsidR="0001713E" w:rsidRDefault="0001713E" w:rsidP="0001713E">
      <w:pPr>
        <w:rPr>
          <w:rFonts w:ascii="Franklin Gothic Medium" w:hAnsi="Franklin Gothic Medium"/>
        </w:rPr>
      </w:pPr>
      <w:r>
        <w:rPr>
          <w:rFonts w:ascii="Franklin Gothic Medium" w:hAnsi="Franklin Gothic Medium"/>
        </w:rPr>
        <w:t>*</w:t>
      </w:r>
    </w:p>
    <w:p w14:paraId="2A224929" w14:textId="77777777" w:rsidR="0001713E" w:rsidRPr="003E0D23" w:rsidRDefault="0001713E" w:rsidP="0001713E">
      <w:pPr>
        <w:rPr>
          <w:rFonts w:ascii="Franklin Gothic Medium" w:hAnsi="Franklin Gothic Medium"/>
          <w:b/>
        </w:rPr>
      </w:pPr>
      <w:r w:rsidRPr="003E0D23">
        <w:rPr>
          <w:rFonts w:ascii="Franklin Gothic Medium" w:hAnsi="Franklin Gothic Medium"/>
          <w:b/>
        </w:rPr>
        <w:t xml:space="preserve">                                                          МАЛОРОСЛЫ</w:t>
      </w:r>
      <w:r>
        <w:rPr>
          <w:rFonts w:ascii="Franklin Gothic Medium" w:hAnsi="Franklin Gothic Medium"/>
          <w:b/>
        </w:rPr>
        <w:t>Й</w:t>
      </w:r>
    </w:p>
    <w:p w14:paraId="005D7115" w14:textId="77777777" w:rsidR="0001713E" w:rsidRDefault="0001713E" w:rsidP="0001713E">
      <w:pPr>
        <w:rPr>
          <w:rFonts w:ascii="Franklin Gothic Medium" w:hAnsi="Franklin Gothic Medium"/>
        </w:rPr>
      </w:pPr>
    </w:p>
    <w:p w14:paraId="1BC7D52C" w14:textId="77777777" w:rsidR="0001713E" w:rsidRPr="00024845" w:rsidRDefault="0001713E" w:rsidP="0001713E">
      <w:pPr>
        <w:rPr>
          <w:rFonts w:ascii="Franklin Gothic Medium" w:hAnsi="Franklin Gothic Medium"/>
        </w:rPr>
      </w:pPr>
      <w:r w:rsidRPr="00024845">
        <w:rPr>
          <w:rFonts w:ascii="Franklin Gothic Medium" w:hAnsi="Franklin Gothic Medium"/>
        </w:rPr>
        <w:t>Мал</w:t>
      </w:r>
      <w:r>
        <w:rPr>
          <w:rFonts w:ascii="Franklin Gothic Medium" w:hAnsi="Franklin Gothic Medium"/>
        </w:rPr>
        <w:t>алорослые</w:t>
      </w:r>
      <w:r w:rsidRPr="00024845">
        <w:rPr>
          <w:rFonts w:ascii="Franklin Gothic Medium" w:hAnsi="Franklin Gothic Medium"/>
        </w:rPr>
        <w:t xml:space="preserve"> остры; поскольку движения крови занимают небольшое место, то движения очень быстро достигают седалища ума. Те из малорослых, у кого сухое тело и цвет такой, какой </w:t>
      </w:r>
      <w:r w:rsidRPr="00024845">
        <w:rPr>
          <w:rFonts w:ascii="Franklin Gothic Medium" w:hAnsi="Franklin Gothic Medium"/>
        </w:rPr>
        <w:lastRenderedPageBreak/>
        <w:t xml:space="preserve">бывает от теплоты в теле, – ничего не доводят до конца: так как движения совершаются на малом пространстве, и из-за теплоты они быстры, мысль не останавливается на одном, но все время переходит с одного на другое, прежде чем достичь главного. </w:t>
      </w:r>
    </w:p>
    <w:p w14:paraId="5C49C8B5" w14:textId="77777777" w:rsidR="0001713E" w:rsidRDefault="0001713E" w:rsidP="0001713E">
      <w:pPr>
        <w:rPr>
          <w:rFonts w:ascii="Franklin Gothic Medium" w:hAnsi="Franklin Gothic Medium"/>
        </w:rPr>
      </w:pPr>
      <w:r>
        <w:rPr>
          <w:rFonts w:ascii="Franklin Gothic Medium" w:hAnsi="Franklin Gothic Medium"/>
        </w:rPr>
        <w:t>*</w:t>
      </w:r>
    </w:p>
    <w:p w14:paraId="15A5BA2C" w14:textId="77777777" w:rsidR="0001713E" w:rsidRDefault="0001713E" w:rsidP="0001713E">
      <w:pPr>
        <w:rPr>
          <w:rFonts w:ascii="Franklin Gothic Medium" w:hAnsi="Franklin Gothic Medium"/>
        </w:rPr>
      </w:pPr>
      <w:r>
        <w:rPr>
          <w:rFonts w:ascii="Franklin Gothic Medium" w:hAnsi="Franklin Gothic Medium"/>
        </w:rPr>
        <w:t xml:space="preserve">                                       </w:t>
      </w:r>
    </w:p>
    <w:p w14:paraId="11E3EB7A" w14:textId="77777777" w:rsidR="0001713E" w:rsidRPr="008C37BB" w:rsidRDefault="0001713E" w:rsidP="0001713E">
      <w:pPr>
        <w:rPr>
          <w:rFonts w:ascii="Franklin Gothic Medium" w:hAnsi="Franklin Gothic Medium"/>
        </w:rPr>
      </w:pPr>
      <w:r>
        <w:rPr>
          <w:rFonts w:ascii="Franklin Gothic Medium" w:hAnsi="Franklin Gothic Medium"/>
        </w:rPr>
        <w:t xml:space="preserve">                </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w:t>
      </w:r>
      <w:r w:rsidRPr="00F85B61">
        <w:rPr>
          <w:rFonts w:ascii="Franklin Gothic Medium" w:hAnsi="Franklin Gothic Medium"/>
          <w:b/>
        </w:rPr>
        <w:t>МАЛОДУШНЫ</w:t>
      </w:r>
      <w:r>
        <w:rPr>
          <w:rFonts w:ascii="Franklin Gothic Medium" w:hAnsi="Franklin Gothic Medium"/>
          <w:b/>
        </w:rPr>
        <w:t>Й</w:t>
      </w:r>
    </w:p>
    <w:p w14:paraId="6FCD515A" w14:textId="77777777" w:rsidR="0001713E" w:rsidRDefault="0001713E" w:rsidP="0001713E">
      <w:pPr>
        <w:rPr>
          <w:rFonts w:ascii="Franklin Gothic Medium" w:hAnsi="Franklin Gothic Medium"/>
        </w:rPr>
      </w:pPr>
    </w:p>
    <w:p w14:paraId="32B6E614"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малодуш</w:t>
      </w:r>
      <w:r>
        <w:rPr>
          <w:rFonts w:ascii="Franklin Gothic Medium" w:hAnsi="Franklin Gothic Medium"/>
        </w:rPr>
        <w:t>ия</w:t>
      </w:r>
      <w:r w:rsidRPr="00BA6187">
        <w:rPr>
          <w:rFonts w:ascii="Franklin Gothic Medium" w:hAnsi="Franklin Gothic Medium"/>
        </w:rPr>
        <w:t xml:space="preserve">: члены тела маленькие, черты мелкие и изящные; сухой; маленькие глаза и маленькое лицо. </w:t>
      </w:r>
    </w:p>
    <w:p w14:paraId="2DA554D3" w14:textId="77777777" w:rsidR="0001713E" w:rsidRDefault="0001713E" w:rsidP="0001713E">
      <w:pPr>
        <w:rPr>
          <w:rFonts w:ascii="Franklin Gothic Medium" w:hAnsi="Franklin Gothic Medium"/>
        </w:rPr>
      </w:pPr>
      <w:r>
        <w:rPr>
          <w:rFonts w:ascii="Franklin Gothic Medium" w:hAnsi="Franklin Gothic Medium"/>
        </w:rPr>
        <w:t>*</w:t>
      </w:r>
    </w:p>
    <w:p w14:paraId="3AB3E809" w14:textId="77777777" w:rsidR="0001713E" w:rsidRDefault="0001713E" w:rsidP="0001713E">
      <w:pPr>
        <w:rPr>
          <w:rFonts w:ascii="Franklin Gothic Medium" w:hAnsi="Franklin Gothic Medium"/>
        </w:rPr>
      </w:pPr>
      <w:r>
        <w:rPr>
          <w:rFonts w:ascii="Franklin Gothic Medium" w:hAnsi="Franklin Gothic Medium"/>
        </w:rPr>
        <w:t>И у</w:t>
      </w:r>
      <w:r w:rsidRPr="00024845">
        <w:rPr>
          <w:rFonts w:ascii="Franklin Gothic Medium" w:hAnsi="Franklin Gothic Medium"/>
        </w:rPr>
        <w:t xml:space="preserve"> кого лодыжки мясистые и плохо расчлененные – слабы душой.</w:t>
      </w:r>
      <w:r w:rsidRPr="002D49B8">
        <w:rPr>
          <w:rFonts w:ascii="Franklin Gothic Medium" w:hAnsi="Franklin Gothic Medium"/>
        </w:rPr>
        <w:t xml:space="preserve"> </w:t>
      </w:r>
    </w:p>
    <w:p w14:paraId="22D982C1" w14:textId="77777777" w:rsidR="0001713E" w:rsidRDefault="0001713E" w:rsidP="0001713E">
      <w:pPr>
        <w:rPr>
          <w:rFonts w:ascii="Franklin Gothic Medium" w:hAnsi="Franklin Gothic Medium"/>
        </w:rPr>
      </w:pPr>
      <w:r>
        <w:rPr>
          <w:rFonts w:ascii="Franklin Gothic Medium" w:hAnsi="Franklin Gothic Medium"/>
        </w:rPr>
        <w:t>*</w:t>
      </w:r>
    </w:p>
    <w:p w14:paraId="0D79E5A8" w14:textId="77777777" w:rsidR="0001713E" w:rsidRDefault="0001713E" w:rsidP="0001713E">
      <w:pPr>
        <w:rPr>
          <w:rFonts w:ascii="Franklin Gothic Medium" w:hAnsi="Franklin Gothic Medium"/>
        </w:rPr>
      </w:pPr>
      <w:r w:rsidRPr="00024845">
        <w:rPr>
          <w:rFonts w:ascii="Franklin Gothic Medium" w:hAnsi="Franklin Gothic Medium"/>
        </w:rPr>
        <w:t>У кого бедра ширококостные и полные – мягкие; соотносится с женственным типом. У кого ягодицы мясистые и жирные – слабые</w:t>
      </w:r>
      <w:r>
        <w:rPr>
          <w:rFonts w:ascii="Franklin Gothic Medium" w:hAnsi="Franklin Gothic Medium"/>
        </w:rPr>
        <w:t>.</w:t>
      </w:r>
    </w:p>
    <w:p w14:paraId="186C12B5" w14:textId="77777777" w:rsidR="0001713E" w:rsidRDefault="0001713E" w:rsidP="0001713E">
      <w:pPr>
        <w:rPr>
          <w:rFonts w:ascii="Franklin Gothic Medium" w:hAnsi="Franklin Gothic Medium"/>
        </w:rPr>
      </w:pPr>
      <w:r>
        <w:rPr>
          <w:rFonts w:ascii="Franklin Gothic Medium" w:hAnsi="Franklin Gothic Medium"/>
        </w:rPr>
        <w:t>*</w:t>
      </w:r>
    </w:p>
    <w:p w14:paraId="051677D5"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верхняя часть спины вогнута, те податливы характером </w:t>
      </w:r>
      <w:r>
        <w:rPr>
          <w:rFonts w:ascii="Franklin Gothic Medium" w:hAnsi="Franklin Gothic Medium"/>
        </w:rPr>
        <w:t>(«</w:t>
      </w:r>
      <w:r w:rsidRPr="00024845">
        <w:rPr>
          <w:rFonts w:ascii="Franklin Gothic Medium" w:hAnsi="Franklin Gothic Medium"/>
        </w:rPr>
        <w:t>рохли</w:t>
      </w:r>
      <w:r>
        <w:rPr>
          <w:rFonts w:ascii="Franklin Gothic Medium" w:hAnsi="Franklin Gothic Medium"/>
        </w:rPr>
        <w:t>»)</w:t>
      </w:r>
      <w:r w:rsidRPr="00024845">
        <w:rPr>
          <w:rFonts w:ascii="Franklin Gothic Medium" w:hAnsi="Franklin Gothic Medium"/>
        </w:rPr>
        <w:t xml:space="preserve"> и бестолковы; это соотносится с лошадьми. Поэтому для благороднорожденного надлежит и</w:t>
      </w:r>
      <w:r>
        <w:rPr>
          <w:rFonts w:ascii="Franklin Gothic Medium" w:hAnsi="Franklin Gothic Medium"/>
        </w:rPr>
        <w:t>меть и не слишком сутулую и не слишком</w:t>
      </w:r>
      <w:r w:rsidRPr="00024845">
        <w:rPr>
          <w:rFonts w:ascii="Franklin Gothic Medium" w:hAnsi="Franklin Gothic Medium"/>
        </w:rPr>
        <w:t xml:space="preserve"> вогнутую верхнюю часть спины, но – среднее состояние</w:t>
      </w:r>
      <w:r>
        <w:rPr>
          <w:rFonts w:ascii="Franklin Gothic Medium" w:hAnsi="Franklin Gothic Medium"/>
        </w:rPr>
        <w:t>.</w:t>
      </w:r>
    </w:p>
    <w:p w14:paraId="49FFE432" w14:textId="77777777" w:rsidR="0001713E" w:rsidRDefault="0001713E" w:rsidP="0001713E">
      <w:pPr>
        <w:rPr>
          <w:rFonts w:ascii="Franklin Gothic Medium" w:hAnsi="Franklin Gothic Medium"/>
        </w:rPr>
      </w:pPr>
      <w:r>
        <w:rPr>
          <w:rFonts w:ascii="Franklin Gothic Medium" w:hAnsi="Franklin Gothic Medium"/>
        </w:rPr>
        <w:t>*</w:t>
      </w:r>
    </w:p>
    <w:p w14:paraId="78E22661"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впалые бока – слабы душой; это соотносится с женственным типом. </w:t>
      </w:r>
    </w:p>
    <w:p w14:paraId="16E75DBD" w14:textId="77777777" w:rsidR="0001713E" w:rsidRDefault="0001713E" w:rsidP="0001713E">
      <w:pPr>
        <w:rPr>
          <w:rFonts w:ascii="Franklin Gothic Medium" w:hAnsi="Franklin Gothic Medium"/>
        </w:rPr>
      </w:pPr>
      <w:r>
        <w:rPr>
          <w:rFonts w:ascii="Franklin Gothic Medium" w:hAnsi="Franklin Gothic Medium"/>
        </w:rPr>
        <w:t>*</w:t>
      </w:r>
    </w:p>
    <w:p w14:paraId="4503D0EF"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w:t>
      </w:r>
      <w:r>
        <w:rPr>
          <w:rFonts w:ascii="Franklin Gothic Medium" w:hAnsi="Franklin Gothic Medium"/>
        </w:rPr>
        <w:t>живот</w:t>
      </w:r>
      <w:r w:rsidRPr="00024845">
        <w:rPr>
          <w:rFonts w:ascii="Franklin Gothic Medium" w:hAnsi="Franklin Gothic Medium"/>
        </w:rPr>
        <w:t xml:space="preserve"> не плоский – слабые; это восходит к соответствующей черте. </w:t>
      </w:r>
    </w:p>
    <w:p w14:paraId="3E734049" w14:textId="77777777" w:rsidR="0001713E" w:rsidRDefault="0001713E" w:rsidP="0001713E">
      <w:pPr>
        <w:rPr>
          <w:rFonts w:ascii="Franklin Gothic Medium" w:hAnsi="Franklin Gothic Medium"/>
        </w:rPr>
      </w:pPr>
      <w:r>
        <w:rPr>
          <w:rFonts w:ascii="Franklin Gothic Medium" w:hAnsi="Franklin Gothic Medium"/>
        </w:rPr>
        <w:t>*</w:t>
      </w:r>
    </w:p>
    <w:p w14:paraId="6675F3B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маленькая голова – те бесчувственны; это соотносится со свиньями. </w:t>
      </w:r>
    </w:p>
    <w:p w14:paraId="56142426" w14:textId="77777777" w:rsidR="0001713E" w:rsidRDefault="0001713E" w:rsidP="0001713E">
      <w:pPr>
        <w:rPr>
          <w:rFonts w:ascii="Franklin Gothic Medium" w:hAnsi="Franklin Gothic Medium"/>
        </w:rPr>
      </w:pPr>
      <w:r>
        <w:rPr>
          <w:rFonts w:ascii="Franklin Gothic Medium" w:hAnsi="Franklin Gothic Medium"/>
        </w:rPr>
        <w:t>*</w:t>
      </w:r>
    </w:p>
    <w:p w14:paraId="5DBBB020"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ноги маленькие, слабые, плохо расчлененные </w:t>
      </w:r>
      <w:r>
        <w:rPr>
          <w:rFonts w:ascii="Franklin Gothic Medium" w:hAnsi="Franklin Gothic Medium"/>
        </w:rPr>
        <w:t>(с плохо выраженной мускулатурой)</w:t>
      </w:r>
      <w:r w:rsidRPr="00024845">
        <w:rPr>
          <w:rFonts w:ascii="Franklin Gothic Medium" w:hAnsi="Franklin Gothic Medium"/>
        </w:rPr>
        <w:t>, более приятные на вид, чем крепкие, – слабы душой; это соотносится с женственным типом</w:t>
      </w:r>
      <w:r>
        <w:rPr>
          <w:rFonts w:ascii="Franklin Gothic Medium" w:hAnsi="Franklin Gothic Medium"/>
        </w:rPr>
        <w:t>.</w:t>
      </w:r>
      <w:r w:rsidRPr="00024845">
        <w:rPr>
          <w:rFonts w:ascii="Franklin Gothic Medium" w:hAnsi="Franklin Gothic Medium"/>
        </w:rPr>
        <w:t xml:space="preserve"> </w:t>
      </w:r>
    </w:p>
    <w:p w14:paraId="0460B22A" w14:textId="77777777" w:rsidR="0001713E" w:rsidRDefault="0001713E" w:rsidP="0001713E">
      <w:pPr>
        <w:rPr>
          <w:rFonts w:ascii="Franklin Gothic Medium" w:hAnsi="Franklin Gothic Medium"/>
        </w:rPr>
      </w:pPr>
      <w:r>
        <w:rPr>
          <w:rFonts w:ascii="Franklin Gothic Medium" w:hAnsi="Franklin Gothic Medium"/>
        </w:rPr>
        <w:t>*</w:t>
      </w:r>
    </w:p>
    <w:p w14:paraId="0C9FB660"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слабая, худая и плохо расчлененная верхняя часть спины – слабы душой; соотносится с женственным типом. </w:t>
      </w:r>
    </w:p>
    <w:p w14:paraId="66242E6E" w14:textId="77777777" w:rsidR="0001713E" w:rsidRDefault="0001713E" w:rsidP="0001713E">
      <w:pPr>
        <w:rPr>
          <w:rFonts w:ascii="Franklin Gothic Medium" w:hAnsi="Franklin Gothic Medium"/>
        </w:rPr>
      </w:pPr>
      <w:r>
        <w:rPr>
          <w:rFonts w:ascii="Franklin Gothic Medium" w:hAnsi="Franklin Gothic Medium"/>
        </w:rPr>
        <w:t>*</w:t>
      </w:r>
    </w:p>
    <w:p w14:paraId="15161C96"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спина узкая и слабая – слабы душой; соотносится с женственным типом. </w:t>
      </w:r>
    </w:p>
    <w:p w14:paraId="0C536C2E" w14:textId="77777777" w:rsidR="0001713E" w:rsidRDefault="0001713E" w:rsidP="0001713E">
      <w:pPr>
        <w:rPr>
          <w:rFonts w:ascii="Franklin Gothic Medium" w:hAnsi="Franklin Gothic Medium"/>
        </w:rPr>
      </w:pPr>
      <w:r>
        <w:rPr>
          <w:rFonts w:ascii="Franklin Gothic Medium" w:hAnsi="Franklin Gothic Medium"/>
        </w:rPr>
        <w:t>*</w:t>
      </w:r>
    </w:p>
    <w:p w14:paraId="7769D156" w14:textId="77777777" w:rsidR="0001713E" w:rsidRDefault="0001713E" w:rsidP="0001713E">
      <w:pPr>
        <w:rPr>
          <w:rFonts w:ascii="Franklin Gothic Medium" w:hAnsi="Franklin Gothic Medium"/>
          <w:b/>
        </w:rPr>
      </w:pPr>
    </w:p>
    <w:p w14:paraId="3190CC06" w14:textId="77777777" w:rsidR="0001713E" w:rsidRPr="00DF1CF8" w:rsidRDefault="0001713E" w:rsidP="0001713E">
      <w:pPr>
        <w:ind w:left="2124" w:firstLine="708"/>
        <w:rPr>
          <w:rFonts w:ascii="Franklin Gothic Medium" w:hAnsi="Franklin Gothic Medium"/>
          <w:b/>
          <w:color w:val="FF0000"/>
        </w:rPr>
      </w:pPr>
      <w:r>
        <w:rPr>
          <w:rFonts w:ascii="Franklin Gothic Medium" w:hAnsi="Franklin Gothic Medium"/>
          <w:b/>
        </w:rPr>
        <w:t xml:space="preserve">    </w:t>
      </w:r>
    </w:p>
    <w:p w14:paraId="1AEFDEB8" w14:textId="77777777" w:rsidR="0001713E" w:rsidRPr="00DF1CF8" w:rsidRDefault="0001713E" w:rsidP="0001713E">
      <w:pPr>
        <w:rPr>
          <w:rFonts w:ascii="Franklin Gothic Medium" w:hAnsi="Franklin Gothic Medium"/>
          <w:b/>
        </w:rPr>
      </w:pPr>
      <w:r>
        <w:rPr>
          <w:rFonts w:ascii="Franklin Gothic Medium" w:hAnsi="Franklin Gothic Medium"/>
        </w:rPr>
        <w:t xml:space="preserve">                                                            </w:t>
      </w:r>
      <w:r w:rsidRPr="00DF1CF8">
        <w:rPr>
          <w:rFonts w:ascii="Franklin Gothic Medium" w:hAnsi="Franklin Gothic Medium"/>
          <w:b/>
        </w:rPr>
        <w:t>МУЖЕСТВЕННЫ</w:t>
      </w:r>
      <w:r>
        <w:rPr>
          <w:rFonts w:ascii="Franklin Gothic Medium" w:hAnsi="Franklin Gothic Medium"/>
          <w:b/>
        </w:rPr>
        <w:t>Й</w:t>
      </w:r>
    </w:p>
    <w:p w14:paraId="7F3FF8D4" w14:textId="77777777" w:rsidR="0001713E" w:rsidRDefault="0001713E" w:rsidP="0001713E">
      <w:pPr>
        <w:rPr>
          <w:rFonts w:ascii="Franklin Gothic Medium" w:hAnsi="Franklin Gothic Medium"/>
        </w:rPr>
      </w:pPr>
    </w:p>
    <w:p w14:paraId="5439E1DD"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мужественн</w:t>
      </w:r>
      <w:r>
        <w:rPr>
          <w:rFonts w:ascii="Franklin Gothic Medium" w:hAnsi="Franklin Gothic Medium"/>
        </w:rPr>
        <w:t>ости</w:t>
      </w:r>
      <w:r w:rsidRPr="00BA6187">
        <w:rPr>
          <w:rFonts w:ascii="Franklin Gothic Medium" w:hAnsi="Franklin Gothic Medium"/>
        </w:rPr>
        <w:t xml:space="preserve">: жесткие волосы, прямое положение тела; кости, ребра и конечности тела крупные и сильные; живот плоский и поджатый; лопатки широкие и расставленные, не совсем незаметные, но и не целиком выступающие; шея крепкая, не слишком мясистая; грудь мясистая и широкая; бедра не выдающиеся; икры, смещенные книзу; глаза карие, не слишком раскрытые и не совсем сощуренные; тело, скорее, смуглое; лоб крутой, прямой, не слишком мясистый и не слишком худой, не гладкий, но и не совсем морщинистый. </w:t>
      </w:r>
    </w:p>
    <w:p w14:paraId="4B9AB712" w14:textId="77777777" w:rsidR="0001713E" w:rsidRPr="00BA6187" w:rsidRDefault="0001713E" w:rsidP="0001713E">
      <w:pPr>
        <w:rPr>
          <w:rFonts w:ascii="Franklin Gothic Medium" w:hAnsi="Franklin Gothic Medium"/>
        </w:rPr>
      </w:pPr>
      <w:r>
        <w:rPr>
          <w:rFonts w:ascii="Franklin Gothic Medium" w:hAnsi="Franklin Gothic Medium"/>
        </w:rPr>
        <w:t>*</w:t>
      </w:r>
    </w:p>
    <w:p w14:paraId="096E1AF0" w14:textId="77777777" w:rsidR="0001713E" w:rsidRPr="00024845" w:rsidRDefault="0001713E" w:rsidP="0001713E">
      <w:pPr>
        <w:rPr>
          <w:rFonts w:ascii="Franklin Gothic Medium" w:hAnsi="Franklin Gothic Medium"/>
        </w:rPr>
      </w:pPr>
      <w:r>
        <w:rPr>
          <w:rFonts w:ascii="Franklin Gothic Medium" w:hAnsi="Franklin Gothic Medium"/>
        </w:rPr>
        <w:t>Владеющие собой люди, хотя могут</w:t>
      </w:r>
      <w:r w:rsidRPr="00024845">
        <w:rPr>
          <w:rFonts w:ascii="Franklin Gothic Medium" w:hAnsi="Franklin Gothic Medium"/>
        </w:rPr>
        <w:t xml:space="preserve"> иметь влечение и охоту, но совершают действия не под влиянием влечения, а следуют разуму</w:t>
      </w:r>
      <w:r>
        <w:rPr>
          <w:rFonts w:ascii="Franklin Gothic Medium" w:hAnsi="Franklin Gothic Medium"/>
        </w:rPr>
        <w:t xml:space="preserve">. </w:t>
      </w:r>
      <w:r w:rsidRPr="00024845">
        <w:rPr>
          <w:rFonts w:ascii="Franklin Gothic Medium" w:hAnsi="Franklin Gothic Medium"/>
        </w:rPr>
        <w:t>Разум велит воздерживат</w:t>
      </w:r>
      <w:r>
        <w:rPr>
          <w:rFonts w:ascii="Franklin Gothic Medium" w:hAnsi="Franklin Gothic Medium"/>
        </w:rPr>
        <w:t>ься ввиду будущего, желания же побуждают считаться с получаемым тотчас, поскольку получаемые</w:t>
      </w:r>
      <w:r w:rsidRPr="00024845">
        <w:rPr>
          <w:rFonts w:ascii="Franklin Gothic Medium" w:hAnsi="Franklin Gothic Medium"/>
        </w:rPr>
        <w:t xml:space="preserve"> тотчас удовольствия и кажутся действительными удовольствиями и подлинным благом вследствие того, что не предусматривается будущее</w:t>
      </w:r>
      <w:r>
        <w:rPr>
          <w:rFonts w:ascii="Franklin Gothic Medium" w:hAnsi="Franklin Gothic Medium"/>
        </w:rPr>
        <w:t>.</w:t>
      </w:r>
      <w:r w:rsidRPr="00024845">
        <w:rPr>
          <w:rFonts w:ascii="Franklin Gothic Medium" w:hAnsi="Franklin Gothic Medium"/>
        </w:rPr>
        <w:t xml:space="preserve"> </w:t>
      </w:r>
    </w:p>
    <w:p w14:paraId="600C2428" w14:textId="77777777" w:rsidR="0001713E" w:rsidRDefault="0001713E" w:rsidP="0001713E">
      <w:pPr>
        <w:rPr>
          <w:rFonts w:ascii="Franklin Gothic Medium" w:hAnsi="Franklin Gothic Medium"/>
        </w:rPr>
      </w:pPr>
      <w:r>
        <w:rPr>
          <w:rFonts w:ascii="Franklin Gothic Medium" w:hAnsi="Franklin Gothic Medium"/>
        </w:rPr>
        <w:t>*</w:t>
      </w:r>
    </w:p>
    <w:p w14:paraId="4CD3EA7F" w14:textId="77777777" w:rsidR="0001713E" w:rsidRDefault="0001713E" w:rsidP="0001713E">
      <w:pPr>
        <w:rPr>
          <w:rFonts w:ascii="Franklin Gothic Medium" w:hAnsi="Franklin Gothic Medium"/>
        </w:rPr>
      </w:pPr>
      <w:r w:rsidRPr="00024845">
        <w:rPr>
          <w:rFonts w:ascii="Franklin Gothic Medium" w:hAnsi="Franklin Gothic Medium"/>
        </w:rPr>
        <w:t xml:space="preserve">Желтоволосые смелы; это соотносится со львами. </w:t>
      </w:r>
    </w:p>
    <w:p w14:paraId="78D7ED6A" w14:textId="77777777" w:rsidR="0001713E" w:rsidRDefault="0001713E" w:rsidP="0001713E">
      <w:pPr>
        <w:rPr>
          <w:rFonts w:ascii="Franklin Gothic Medium" w:hAnsi="Franklin Gothic Medium"/>
        </w:rPr>
      </w:pPr>
      <w:r>
        <w:rPr>
          <w:rFonts w:ascii="Franklin Gothic Medium" w:hAnsi="Franklin Gothic Medium"/>
        </w:rPr>
        <w:t>*</w:t>
      </w:r>
    </w:p>
    <w:p w14:paraId="0EBBEF33" w14:textId="77777777" w:rsidR="0001713E" w:rsidRDefault="0001713E" w:rsidP="0001713E">
      <w:pPr>
        <w:rPr>
          <w:rFonts w:ascii="Franklin Gothic Medium" w:hAnsi="Franklin Gothic Medium"/>
        </w:rPr>
      </w:pPr>
      <w:r w:rsidRPr="00024845">
        <w:rPr>
          <w:rFonts w:ascii="Franklin Gothic Medium" w:hAnsi="Franklin Gothic Medium"/>
        </w:rPr>
        <w:t xml:space="preserve">Имеющие нахмуренный лоб – гордые; это соотносится с быком и львом. </w:t>
      </w:r>
    </w:p>
    <w:p w14:paraId="5AD43C63" w14:textId="77777777" w:rsidR="0001713E" w:rsidRDefault="0001713E" w:rsidP="0001713E">
      <w:pPr>
        <w:rPr>
          <w:rFonts w:ascii="Franklin Gothic Medium" w:hAnsi="Franklin Gothic Medium"/>
        </w:rPr>
      </w:pPr>
      <w:r>
        <w:rPr>
          <w:rFonts w:ascii="Franklin Gothic Medium" w:hAnsi="Franklin Gothic Medium"/>
        </w:rPr>
        <w:t>*</w:t>
      </w:r>
    </w:p>
    <w:p w14:paraId="1B1D7909" w14:textId="77777777" w:rsidR="0001713E" w:rsidRDefault="0001713E" w:rsidP="0001713E">
      <w:pPr>
        <w:rPr>
          <w:rFonts w:ascii="Franklin Gothic Medium" w:hAnsi="Franklin Gothic Medium"/>
        </w:rPr>
      </w:pPr>
      <w:r w:rsidRPr="00024845">
        <w:rPr>
          <w:rFonts w:ascii="Franklin Gothic Medium" w:hAnsi="Franklin Gothic Medium"/>
        </w:rPr>
        <w:t xml:space="preserve">Имеющие соразмерный квадрат во лбу – велики душой; это соотносится со львами. </w:t>
      </w:r>
    </w:p>
    <w:p w14:paraId="54B9044B" w14:textId="77777777" w:rsidR="0001713E" w:rsidRDefault="0001713E" w:rsidP="0001713E">
      <w:pPr>
        <w:rPr>
          <w:rFonts w:ascii="Franklin Gothic Medium" w:hAnsi="Franklin Gothic Medium"/>
        </w:rPr>
      </w:pPr>
      <w:r>
        <w:rPr>
          <w:rFonts w:ascii="Franklin Gothic Medium" w:hAnsi="Franklin Gothic Medium"/>
        </w:rPr>
        <w:t>*</w:t>
      </w:r>
    </w:p>
    <w:p w14:paraId="58E689A9" w14:textId="77777777" w:rsidR="0001713E" w:rsidRDefault="0001713E" w:rsidP="0001713E">
      <w:pPr>
        <w:rPr>
          <w:rFonts w:ascii="Franklin Gothic Medium" w:hAnsi="Franklin Gothic Medium"/>
        </w:rPr>
      </w:pPr>
      <w:r w:rsidRPr="00024845">
        <w:rPr>
          <w:rFonts w:ascii="Franklin Gothic Medium" w:hAnsi="Franklin Gothic Medium"/>
        </w:rPr>
        <w:lastRenderedPageBreak/>
        <w:t xml:space="preserve">Имеющие широкую и хорошо расчлененную [мускулистую] грудь – сильны душой; это соотносится с мужественным типом. </w:t>
      </w:r>
    </w:p>
    <w:p w14:paraId="1F3BFF20" w14:textId="77777777" w:rsidR="0001713E" w:rsidRDefault="0001713E" w:rsidP="0001713E">
      <w:pPr>
        <w:rPr>
          <w:rFonts w:ascii="Franklin Gothic Medium" w:hAnsi="Franklin Gothic Medium"/>
        </w:rPr>
      </w:pPr>
      <w:r>
        <w:rPr>
          <w:rFonts w:ascii="Franklin Gothic Medium" w:hAnsi="Franklin Gothic Medium"/>
        </w:rPr>
        <w:t>*</w:t>
      </w:r>
    </w:p>
    <w:p w14:paraId="5BB72339" w14:textId="77777777" w:rsidR="0001713E" w:rsidRDefault="0001713E" w:rsidP="0001713E">
      <w:pPr>
        <w:rPr>
          <w:rFonts w:ascii="Franklin Gothic Medium" w:hAnsi="Franklin Gothic Medium"/>
        </w:rPr>
      </w:pPr>
      <w:r w:rsidRPr="00024845">
        <w:rPr>
          <w:rFonts w:ascii="Franklin Gothic Medium" w:hAnsi="Franklin Gothic Medium"/>
        </w:rPr>
        <w:t>Кто говорит громким, низким не надтреснутым голосом, сравнивается с сильными собаками</w:t>
      </w:r>
      <w:r>
        <w:rPr>
          <w:rFonts w:ascii="Franklin Gothic Medium" w:hAnsi="Franklin Gothic Medium"/>
        </w:rPr>
        <w:t>.</w:t>
      </w:r>
    </w:p>
    <w:p w14:paraId="1BCF2F2E" w14:textId="77777777" w:rsidR="0001713E" w:rsidRDefault="0001713E" w:rsidP="0001713E">
      <w:pPr>
        <w:rPr>
          <w:rFonts w:ascii="Franklin Gothic Medium" w:hAnsi="Franklin Gothic Medium"/>
        </w:rPr>
      </w:pPr>
      <w:r>
        <w:rPr>
          <w:rFonts w:ascii="Franklin Gothic Medium" w:hAnsi="Franklin Gothic Medium"/>
        </w:rPr>
        <w:t>*</w:t>
      </w:r>
    </w:p>
    <w:p w14:paraId="7651B9A5" w14:textId="77777777" w:rsidR="0001713E" w:rsidRDefault="0001713E" w:rsidP="0001713E">
      <w:pPr>
        <w:rPr>
          <w:rFonts w:ascii="Franklin Gothic Medium" w:hAnsi="Franklin Gothic Medium"/>
        </w:rPr>
      </w:pPr>
      <w:r w:rsidRPr="00024845">
        <w:rPr>
          <w:rFonts w:ascii="Franklin Gothic Medium" w:hAnsi="Franklin Gothic Medium"/>
        </w:rPr>
        <w:t xml:space="preserve">Кто сотрясает плечами наклонным движением – велики душой; это сравнивать со львами. </w:t>
      </w:r>
    </w:p>
    <w:p w14:paraId="384BE926" w14:textId="77777777" w:rsidR="0001713E" w:rsidRDefault="0001713E" w:rsidP="0001713E">
      <w:pPr>
        <w:rPr>
          <w:rFonts w:ascii="Franklin Gothic Medium" w:hAnsi="Franklin Gothic Medium"/>
        </w:rPr>
      </w:pPr>
      <w:r>
        <w:rPr>
          <w:rFonts w:ascii="Franklin Gothic Medium" w:hAnsi="Franklin Gothic Medium"/>
        </w:rPr>
        <w:t>*</w:t>
      </w:r>
    </w:p>
    <w:p w14:paraId="533C3A89" w14:textId="77777777" w:rsidR="0001713E" w:rsidRPr="00BA6187" w:rsidRDefault="0001713E" w:rsidP="0001713E">
      <w:pPr>
        <w:rPr>
          <w:rFonts w:ascii="Franklin Gothic Medium" w:hAnsi="Franklin Gothic Medium"/>
        </w:rPr>
      </w:pPr>
      <w:r w:rsidRPr="00024845">
        <w:rPr>
          <w:rFonts w:ascii="Franklin Gothic Medium" w:hAnsi="Franklin Gothic Medium"/>
        </w:rPr>
        <w:t>Те, кто имеет худые и костлявые ягодицы, – сильные.</w:t>
      </w:r>
    </w:p>
    <w:p w14:paraId="489E6A8B" w14:textId="77777777" w:rsidR="0001713E" w:rsidRDefault="0001713E" w:rsidP="0001713E">
      <w:pPr>
        <w:rPr>
          <w:rFonts w:ascii="Franklin Gothic Medium" w:hAnsi="Franklin Gothic Medium"/>
          <w:b/>
        </w:rPr>
      </w:pPr>
      <w:r>
        <w:rPr>
          <w:rFonts w:ascii="Franklin Gothic Medium" w:hAnsi="Franklin Gothic Medium"/>
          <w:b/>
        </w:rPr>
        <w:t>*</w:t>
      </w:r>
    </w:p>
    <w:p w14:paraId="006A28FF" w14:textId="77777777" w:rsidR="0001713E" w:rsidRDefault="0001713E" w:rsidP="0001713E">
      <w:pPr>
        <w:rPr>
          <w:rFonts w:ascii="Franklin Gothic Medium" w:hAnsi="Franklin Gothic Medium"/>
        </w:rPr>
      </w:pPr>
      <w:r w:rsidRPr="00024845">
        <w:rPr>
          <w:rFonts w:ascii="Franklin Gothic Medium" w:hAnsi="Franklin Gothic Medium"/>
        </w:rPr>
        <w:t xml:space="preserve">Те, у кого большая и крепкая спина, – сильны душой; это соотносится с мужественным типом. </w:t>
      </w:r>
    </w:p>
    <w:p w14:paraId="03B37198" w14:textId="77777777" w:rsidR="0001713E" w:rsidRDefault="0001713E" w:rsidP="0001713E">
      <w:pPr>
        <w:rPr>
          <w:rFonts w:ascii="Franklin Gothic Medium" w:hAnsi="Franklin Gothic Medium"/>
        </w:rPr>
      </w:pPr>
      <w:r>
        <w:rPr>
          <w:rFonts w:ascii="Franklin Gothic Medium" w:hAnsi="Franklin Gothic Medium"/>
        </w:rPr>
        <w:t>*</w:t>
      </w:r>
      <w:r w:rsidRPr="00FB0E14">
        <w:rPr>
          <w:rFonts w:ascii="Franklin Gothic Medium" w:hAnsi="Franklin Gothic Medium"/>
        </w:rPr>
        <w:t xml:space="preserve"> </w:t>
      </w:r>
    </w:p>
    <w:p w14:paraId="1619751E"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не голубые, но карие – смелы; это соотносится со львом или орлом. </w:t>
      </w:r>
    </w:p>
    <w:p w14:paraId="69AEB4E7" w14:textId="77777777" w:rsidR="0001713E" w:rsidRDefault="0001713E" w:rsidP="0001713E">
      <w:pPr>
        <w:rPr>
          <w:rFonts w:ascii="Franklin Gothic Medium" w:hAnsi="Franklin Gothic Medium"/>
        </w:rPr>
      </w:pPr>
      <w:r>
        <w:rPr>
          <w:rFonts w:ascii="Franklin Gothic Medium" w:hAnsi="Franklin Gothic Medium"/>
        </w:rPr>
        <w:t>*</w:t>
      </w:r>
    </w:p>
    <w:p w14:paraId="6E5EFAE8"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живот плоский – сильны душой; это соотносится с мужественным типом. </w:t>
      </w:r>
    </w:p>
    <w:p w14:paraId="4CCC8566" w14:textId="77777777" w:rsidR="0001713E" w:rsidRDefault="0001713E" w:rsidP="0001713E">
      <w:pPr>
        <w:rPr>
          <w:rFonts w:ascii="Franklin Gothic Medium" w:hAnsi="Franklin Gothic Medium"/>
        </w:rPr>
      </w:pPr>
      <w:r>
        <w:rPr>
          <w:rFonts w:ascii="Franklin Gothic Medium" w:hAnsi="Franklin Gothic Medium"/>
        </w:rPr>
        <w:t>*</w:t>
      </w:r>
    </w:p>
    <w:p w14:paraId="5D268247"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края ноздрей круглые и тупые – велики душой; это можно сравнивать со львами. </w:t>
      </w:r>
    </w:p>
    <w:p w14:paraId="2960D109" w14:textId="77777777" w:rsidR="0001713E" w:rsidRDefault="0001713E" w:rsidP="0001713E">
      <w:pPr>
        <w:rPr>
          <w:rFonts w:ascii="Franklin Gothic Medium" w:hAnsi="Franklin Gothic Medium"/>
        </w:rPr>
      </w:pPr>
      <w:r>
        <w:rPr>
          <w:rFonts w:ascii="Franklin Gothic Medium" w:hAnsi="Franklin Gothic Medium"/>
        </w:rPr>
        <w:t>*</w:t>
      </w:r>
    </w:p>
    <w:p w14:paraId="024007B0" w14:textId="77777777" w:rsidR="0001713E" w:rsidRDefault="0001713E" w:rsidP="0001713E">
      <w:pPr>
        <w:rPr>
          <w:rFonts w:ascii="Franklin Gothic Medium" w:hAnsi="Franklin Gothic Medium"/>
        </w:rPr>
      </w:pPr>
      <w:r w:rsidRPr="004B27FF">
        <w:rPr>
          <w:rFonts w:ascii="Franklin Gothic Medium" w:hAnsi="Franklin Gothic Medium"/>
        </w:rPr>
        <w:t>У кого область</w:t>
      </w:r>
      <w:r w:rsidRPr="00024845">
        <w:rPr>
          <w:rFonts w:ascii="Franklin Gothic Medium" w:hAnsi="Franklin Gothic Medium"/>
        </w:rPr>
        <w:t xml:space="preserve"> возле плеч и сами плечи хорошо расчленены – сильны душой; это соотносится с мужественным типом. </w:t>
      </w:r>
    </w:p>
    <w:p w14:paraId="6D738E00" w14:textId="77777777" w:rsidR="0001713E" w:rsidRDefault="0001713E" w:rsidP="0001713E">
      <w:pPr>
        <w:rPr>
          <w:rFonts w:ascii="Franklin Gothic Medium" w:hAnsi="Franklin Gothic Medium"/>
        </w:rPr>
      </w:pPr>
      <w:r>
        <w:rPr>
          <w:rFonts w:ascii="Franklin Gothic Medium" w:hAnsi="Franklin Gothic Medium"/>
        </w:rPr>
        <w:t>*</w:t>
      </w:r>
    </w:p>
    <w:p w14:paraId="051B9682"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орлиный нос, четко отделяющийся от лба, – велики душой; это соотносится с орлами. </w:t>
      </w:r>
    </w:p>
    <w:p w14:paraId="0E69B10D" w14:textId="77777777" w:rsidR="0001713E" w:rsidRDefault="0001713E" w:rsidP="0001713E">
      <w:pPr>
        <w:rPr>
          <w:rFonts w:ascii="Franklin Gothic Medium" w:hAnsi="Franklin Gothic Medium"/>
        </w:rPr>
      </w:pPr>
      <w:r>
        <w:rPr>
          <w:rFonts w:ascii="Franklin Gothic Medium" w:hAnsi="Franklin Gothic Medium"/>
        </w:rPr>
        <w:t>*</w:t>
      </w:r>
    </w:p>
    <w:p w14:paraId="07B9FF91"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плотная шея – сильны душой; это соотносится с </w:t>
      </w:r>
      <w:r>
        <w:rPr>
          <w:rFonts w:ascii="Franklin Gothic Medium" w:hAnsi="Franklin Gothic Medium"/>
        </w:rPr>
        <w:t>мужским</w:t>
      </w:r>
      <w:r w:rsidRPr="00024845">
        <w:rPr>
          <w:rFonts w:ascii="Franklin Gothic Medium" w:hAnsi="Franklin Gothic Medium"/>
        </w:rPr>
        <w:t xml:space="preserve"> типом. </w:t>
      </w:r>
    </w:p>
    <w:p w14:paraId="058E07DD" w14:textId="77777777" w:rsidR="0001713E" w:rsidRDefault="0001713E" w:rsidP="0001713E">
      <w:pPr>
        <w:rPr>
          <w:rFonts w:ascii="Franklin Gothic Medium" w:hAnsi="Franklin Gothic Medium"/>
        </w:rPr>
      </w:pPr>
      <w:r>
        <w:rPr>
          <w:rFonts w:ascii="Franklin Gothic Medium" w:hAnsi="Franklin Gothic Medium"/>
        </w:rPr>
        <w:t>*</w:t>
      </w:r>
    </w:p>
    <w:p w14:paraId="34D066E1"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тонкая талия, – любят охоту, это соотносится со львами и собаками. Можно видеть, что и у собак, которые любят охоту, талия тонкая. </w:t>
      </w:r>
    </w:p>
    <w:p w14:paraId="3A07850E" w14:textId="77777777" w:rsidR="0001713E" w:rsidRDefault="0001713E" w:rsidP="0001713E">
      <w:pPr>
        <w:rPr>
          <w:rFonts w:ascii="Franklin Gothic Medium" w:hAnsi="Franklin Gothic Medium"/>
        </w:rPr>
      </w:pPr>
      <w:r>
        <w:rPr>
          <w:rFonts w:ascii="Franklin Gothic Medium" w:hAnsi="Franklin Gothic Medium"/>
        </w:rPr>
        <w:t>*</w:t>
      </w:r>
    </w:p>
    <w:p w14:paraId="4D883038" w14:textId="77777777" w:rsidR="0001713E" w:rsidRDefault="0001713E" w:rsidP="0001713E">
      <w:pPr>
        <w:rPr>
          <w:rFonts w:ascii="Franklin Gothic Medium" w:hAnsi="Franklin Gothic Medium"/>
        </w:rPr>
      </w:pPr>
      <w:r w:rsidRPr="00024845">
        <w:rPr>
          <w:rFonts w:ascii="Franklin Gothic Medium" w:hAnsi="Franklin Gothic Medium"/>
        </w:rPr>
        <w:t>У кого хорошие и большие ноги, хорошо расчлененные и мускулистые, те сильны душой; это соотносится с мужественным типом</w:t>
      </w:r>
      <w:r>
        <w:rPr>
          <w:rFonts w:ascii="Franklin Gothic Medium" w:hAnsi="Franklin Gothic Medium"/>
        </w:rPr>
        <w:t>.</w:t>
      </w:r>
      <w:r w:rsidRPr="00DE3F5C">
        <w:rPr>
          <w:rFonts w:ascii="Franklin Gothic Medium" w:hAnsi="Franklin Gothic Medium"/>
        </w:rPr>
        <w:t xml:space="preserve"> </w:t>
      </w:r>
      <w:r>
        <w:rPr>
          <w:rFonts w:ascii="Franklin Gothic Medium" w:hAnsi="Franklin Gothic Medium"/>
        </w:rPr>
        <w:t>И у</w:t>
      </w:r>
      <w:r w:rsidRPr="00024845">
        <w:rPr>
          <w:rFonts w:ascii="Franklin Gothic Medium" w:hAnsi="Franklin Gothic Medium"/>
        </w:rPr>
        <w:t xml:space="preserve"> кого лодыжки мускулистые и хорошо расчлененные – сильны душой.</w:t>
      </w:r>
      <w:r w:rsidRPr="002D7952">
        <w:rPr>
          <w:rFonts w:ascii="Franklin Gothic Medium" w:hAnsi="Franklin Gothic Medium"/>
        </w:rPr>
        <w:t xml:space="preserve"> </w:t>
      </w:r>
      <w:r>
        <w:rPr>
          <w:rFonts w:ascii="Franklin Gothic Medium" w:hAnsi="Franklin Gothic Medium"/>
        </w:rPr>
        <w:t>И у</w:t>
      </w:r>
      <w:r w:rsidRPr="00024845">
        <w:rPr>
          <w:rFonts w:ascii="Franklin Gothic Medium" w:hAnsi="Franklin Gothic Medium"/>
        </w:rPr>
        <w:t xml:space="preserve"> кого расчлененные, жилистые и крепкие голени – сильны душой.</w:t>
      </w:r>
      <w:r w:rsidRPr="00EE5C05">
        <w:rPr>
          <w:rFonts w:ascii="Franklin Gothic Medium" w:hAnsi="Franklin Gothic Medium"/>
        </w:rPr>
        <w:t xml:space="preserve"> </w:t>
      </w:r>
      <w:r w:rsidRPr="00024845">
        <w:rPr>
          <w:rFonts w:ascii="Franklin Gothic Medium" w:hAnsi="Franklin Gothic Medium"/>
        </w:rPr>
        <w:t xml:space="preserve">У кого бедра ширококостные и мускулистые – сильны душой; это соотносится с мужественным типом. </w:t>
      </w:r>
    </w:p>
    <w:p w14:paraId="7CAEAEC7" w14:textId="77777777" w:rsidR="0001713E" w:rsidRDefault="0001713E" w:rsidP="0001713E">
      <w:pPr>
        <w:rPr>
          <w:rFonts w:ascii="Franklin Gothic Medium" w:hAnsi="Franklin Gothic Medium"/>
        </w:rPr>
      </w:pPr>
      <w:r>
        <w:rPr>
          <w:rFonts w:ascii="Franklin Gothic Medium" w:hAnsi="Franklin Gothic Medium"/>
        </w:rPr>
        <w:t>*</w:t>
      </w:r>
    </w:p>
    <w:p w14:paraId="547411B6" w14:textId="77777777" w:rsidR="0001713E" w:rsidRDefault="0001713E" w:rsidP="0001713E">
      <w:pPr>
        <w:rPr>
          <w:rFonts w:ascii="Franklin Gothic Medium" w:hAnsi="Franklin Gothic Medium"/>
        </w:rPr>
      </w:pPr>
      <w:r w:rsidRPr="00024845">
        <w:rPr>
          <w:rFonts w:ascii="Franklin Gothic Medium" w:hAnsi="Franklin Gothic Medium"/>
        </w:rPr>
        <w:t>У</w:t>
      </w:r>
      <w:r>
        <w:rPr>
          <w:rFonts w:ascii="Franklin Gothic Medium" w:hAnsi="Franklin Gothic Medium"/>
        </w:rPr>
        <w:t xml:space="preserve"> </w:t>
      </w:r>
      <w:r w:rsidRPr="00024845">
        <w:rPr>
          <w:rFonts w:ascii="Franklin Gothic Medium" w:hAnsi="Franklin Gothic Medium"/>
        </w:rPr>
        <w:t xml:space="preserve">кого шея большая, не слишком толстая – велики душой; это соотносится со львами. </w:t>
      </w:r>
    </w:p>
    <w:p w14:paraId="03D8520E" w14:textId="77777777" w:rsidR="0001713E" w:rsidRDefault="0001713E" w:rsidP="0001713E">
      <w:pPr>
        <w:rPr>
          <w:rFonts w:ascii="Franklin Gothic Medium" w:hAnsi="Franklin Gothic Medium"/>
        </w:rPr>
      </w:pPr>
      <w:r>
        <w:rPr>
          <w:rFonts w:ascii="Franklin Gothic Medium" w:hAnsi="Franklin Gothic Medium"/>
        </w:rPr>
        <w:t>*</w:t>
      </w:r>
    </w:p>
    <w:p w14:paraId="1CD09BE2"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шея плотная и полная – бесстрашны; это соотносится с бесстрашными быками. </w:t>
      </w:r>
    </w:p>
    <w:p w14:paraId="09F8FACE" w14:textId="77777777" w:rsidR="0001713E" w:rsidRDefault="0001713E" w:rsidP="0001713E">
      <w:pPr>
        <w:rPr>
          <w:rFonts w:ascii="Franklin Gothic Medium" w:hAnsi="Franklin Gothic Medium"/>
        </w:rPr>
      </w:pPr>
      <w:r>
        <w:rPr>
          <w:rFonts w:ascii="Franklin Gothic Medium" w:hAnsi="Franklin Gothic Medium"/>
        </w:rPr>
        <w:t>*</w:t>
      </w:r>
    </w:p>
    <w:p w14:paraId="2FBA722D"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широкая, мясистая и хорошо расчлененная верхняя часть спины, те сильны душой; это соотносится с мужественным типом. </w:t>
      </w:r>
    </w:p>
    <w:p w14:paraId="1EBAEAD0" w14:textId="77777777" w:rsidR="0001713E" w:rsidRDefault="0001713E" w:rsidP="0001713E">
      <w:pPr>
        <w:rPr>
          <w:rFonts w:ascii="Franklin Gothic Medium" w:hAnsi="Franklin Gothic Medium"/>
        </w:rPr>
      </w:pPr>
      <w:r>
        <w:rPr>
          <w:rFonts w:ascii="Franklin Gothic Medium" w:hAnsi="Franklin Gothic Medium"/>
        </w:rPr>
        <w:t>*</w:t>
      </w:r>
    </w:p>
    <w:p w14:paraId="03CEE577"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широкие бока – сильны душой, соотносится с мужественным типом. </w:t>
      </w:r>
    </w:p>
    <w:p w14:paraId="3345A6AD" w14:textId="77777777" w:rsidR="0001713E" w:rsidRDefault="0001713E" w:rsidP="0001713E">
      <w:pPr>
        <w:rPr>
          <w:rFonts w:ascii="Franklin Gothic Medium" w:hAnsi="Franklin Gothic Medium"/>
        </w:rPr>
      </w:pPr>
      <w:r>
        <w:rPr>
          <w:rFonts w:ascii="Franklin Gothic Medium" w:hAnsi="Franklin Gothic Medium"/>
        </w:rPr>
        <w:t>*</w:t>
      </w:r>
    </w:p>
    <w:p w14:paraId="12180747" w14:textId="77777777" w:rsidR="0001713E" w:rsidRDefault="0001713E" w:rsidP="0001713E">
      <w:pPr>
        <w:rPr>
          <w:rFonts w:ascii="Franklin Gothic Medium" w:hAnsi="Franklin Gothic Medium"/>
        </w:rPr>
      </w:pPr>
    </w:p>
    <w:p w14:paraId="3EDBECC2" w14:textId="77777777" w:rsidR="0001713E" w:rsidRDefault="0001713E" w:rsidP="0001713E">
      <w:pPr>
        <w:rPr>
          <w:rFonts w:ascii="Franklin Gothic Medium" w:hAnsi="Franklin Gothic Medium"/>
        </w:rPr>
      </w:pPr>
      <w:r w:rsidRPr="00DF1CF8">
        <w:rPr>
          <w:rFonts w:ascii="Franklin Gothic Medium" w:hAnsi="Franklin Gothic Medium"/>
          <w:b/>
        </w:rPr>
        <w:t xml:space="preserve">                       </w:t>
      </w:r>
      <w:r>
        <w:rPr>
          <w:rFonts w:ascii="Franklin Gothic Medium" w:hAnsi="Franklin Gothic Medium"/>
        </w:rPr>
        <w:t xml:space="preserve">                                                </w:t>
      </w:r>
    </w:p>
    <w:p w14:paraId="1616B0A3" w14:textId="77777777" w:rsidR="0001713E" w:rsidRPr="00781187" w:rsidRDefault="0001713E" w:rsidP="0001713E">
      <w:pPr>
        <w:ind w:left="2124" w:firstLine="708"/>
        <w:rPr>
          <w:rFonts w:ascii="Franklin Gothic Medium" w:hAnsi="Franklin Gothic Medium"/>
          <w:b/>
        </w:rPr>
      </w:pPr>
      <w:r>
        <w:rPr>
          <w:rFonts w:ascii="Franklin Gothic Medium" w:hAnsi="Franklin Gothic Medium"/>
          <w:b/>
        </w:rPr>
        <w:t xml:space="preserve">              ПЬЯНИЦА</w:t>
      </w:r>
    </w:p>
    <w:p w14:paraId="7F830EBD" w14:textId="77777777" w:rsidR="0001713E" w:rsidRDefault="0001713E" w:rsidP="0001713E">
      <w:pPr>
        <w:rPr>
          <w:rFonts w:ascii="Franklin Gothic Medium" w:hAnsi="Franklin Gothic Medium"/>
        </w:rPr>
      </w:pPr>
    </w:p>
    <w:p w14:paraId="61D96B55" w14:textId="77777777" w:rsidR="0001713E" w:rsidRDefault="0001713E" w:rsidP="0001713E">
      <w:pPr>
        <w:rPr>
          <w:rFonts w:ascii="Franklin Gothic Medium" w:hAnsi="Franklin Gothic Medium"/>
        </w:rPr>
      </w:pPr>
      <w:r w:rsidRPr="00024845">
        <w:rPr>
          <w:rFonts w:ascii="Franklin Gothic Medium" w:hAnsi="Franklin Gothic Medium"/>
        </w:rPr>
        <w:t xml:space="preserve">Кто имеет под глазами как бы свисающие мешки – пьяницы; это восходит к соответствующему состоянию, так как у много выпивших под глазами как бы мешки. </w:t>
      </w:r>
    </w:p>
    <w:p w14:paraId="6CF793B0" w14:textId="77777777" w:rsidR="0001713E" w:rsidRDefault="0001713E" w:rsidP="0001713E">
      <w:pPr>
        <w:rPr>
          <w:rFonts w:ascii="Franklin Gothic Medium" w:hAnsi="Franklin Gothic Medium"/>
        </w:rPr>
      </w:pPr>
      <w:r>
        <w:rPr>
          <w:rFonts w:ascii="Franklin Gothic Medium" w:hAnsi="Franklin Gothic Medium"/>
        </w:rPr>
        <w:t>*</w:t>
      </w:r>
    </w:p>
    <w:p w14:paraId="70E9B1C8" w14:textId="77777777" w:rsidR="0001713E" w:rsidRDefault="0001713E" w:rsidP="0001713E">
      <w:pPr>
        <w:rPr>
          <w:rFonts w:ascii="Franklin Gothic Medium" w:hAnsi="Franklin Gothic Medium"/>
        </w:rPr>
      </w:pPr>
      <w:r w:rsidRPr="00024845">
        <w:rPr>
          <w:rFonts w:ascii="Franklin Gothic Medium" w:hAnsi="Franklin Gothic Medium"/>
        </w:rPr>
        <w:t>У кого розовеют щеки – пьяницы; это восходит к соответствующему состоянию, так как у опьяненных краснеют щеки</w:t>
      </w:r>
    </w:p>
    <w:p w14:paraId="505646C2" w14:textId="77777777" w:rsidR="0001713E" w:rsidRDefault="0001713E" w:rsidP="0001713E">
      <w:pPr>
        <w:rPr>
          <w:rFonts w:ascii="Franklin Gothic Medium" w:hAnsi="Franklin Gothic Medium"/>
        </w:rPr>
      </w:pPr>
      <w:r>
        <w:rPr>
          <w:rFonts w:ascii="Franklin Gothic Medium" w:hAnsi="Franklin Gothic Medium"/>
        </w:rPr>
        <w:t>*</w:t>
      </w:r>
    </w:p>
    <w:p w14:paraId="18E5591F" w14:textId="77777777" w:rsidR="0001713E" w:rsidRPr="00BA6187" w:rsidRDefault="0001713E" w:rsidP="0001713E">
      <w:pPr>
        <w:rPr>
          <w:rFonts w:ascii="Franklin Gothic Medium" w:hAnsi="Franklin Gothic Medium"/>
        </w:rPr>
      </w:pPr>
    </w:p>
    <w:p w14:paraId="3198A92B" w14:textId="77777777" w:rsidR="0001713E" w:rsidRPr="00CF71CA" w:rsidRDefault="0001713E" w:rsidP="0001713E">
      <w:pPr>
        <w:rPr>
          <w:rFonts w:ascii="Franklin Gothic Medium" w:hAnsi="Franklin Gothic Medium"/>
          <w:b/>
        </w:rPr>
      </w:pPr>
      <w:r>
        <w:rPr>
          <w:rFonts w:ascii="Franklin Gothic Medium" w:hAnsi="Franklin Gothic Medium"/>
        </w:rPr>
        <w:t xml:space="preserve">                                                                        </w:t>
      </w:r>
      <w:r w:rsidRPr="00CF71CA">
        <w:rPr>
          <w:rFonts w:ascii="Franklin Gothic Medium" w:hAnsi="Franklin Gothic Medium"/>
          <w:b/>
        </w:rPr>
        <w:t>ОБЖОР</w:t>
      </w:r>
      <w:r>
        <w:rPr>
          <w:rFonts w:ascii="Franklin Gothic Medium" w:hAnsi="Franklin Gothic Medium"/>
          <w:b/>
        </w:rPr>
        <w:t>А</w:t>
      </w:r>
    </w:p>
    <w:p w14:paraId="489EA538" w14:textId="77777777" w:rsidR="0001713E" w:rsidRDefault="0001713E" w:rsidP="0001713E">
      <w:pPr>
        <w:rPr>
          <w:rFonts w:ascii="Franklin Gothic Medium" w:hAnsi="Franklin Gothic Medium"/>
        </w:rPr>
      </w:pPr>
      <w:r w:rsidRPr="00BA6187">
        <w:rPr>
          <w:rFonts w:ascii="Franklin Gothic Medium" w:hAnsi="Franklin Gothic Medium"/>
        </w:rPr>
        <w:t xml:space="preserve">Любители поесть – те, у кого от пупа до груди больше, чем от груди до шеи. </w:t>
      </w:r>
      <w:r>
        <w:rPr>
          <w:rFonts w:ascii="Franklin Gothic Medium" w:hAnsi="Franklin Gothic Medium"/>
        </w:rPr>
        <w:t xml:space="preserve">Они </w:t>
      </w:r>
      <w:r w:rsidRPr="00024845">
        <w:rPr>
          <w:rFonts w:ascii="Franklin Gothic Medium" w:hAnsi="Franklin Gothic Medium"/>
        </w:rPr>
        <w:t xml:space="preserve">прожорливы и тупы: прожорливы потому, что имеют большое вместилище для пищи, тупы потому, что их чувства имеют тесное вместилище и соединенное с вместилищем для пищи, так что чувства тяжелеют из-за избытка или недостатка пищи. </w:t>
      </w:r>
    </w:p>
    <w:p w14:paraId="093543F1" w14:textId="77777777" w:rsidR="0001713E" w:rsidRDefault="0001713E" w:rsidP="0001713E">
      <w:pPr>
        <w:rPr>
          <w:rFonts w:ascii="Franklin Gothic Medium" w:hAnsi="Franklin Gothic Medium"/>
          <w:b/>
        </w:rPr>
      </w:pPr>
      <w:r>
        <w:rPr>
          <w:rFonts w:ascii="Franklin Gothic Medium" w:hAnsi="Franklin Gothic Medium"/>
          <w:b/>
        </w:rPr>
        <w:t>*</w:t>
      </w:r>
    </w:p>
    <w:p w14:paraId="5B7C2BEC" w14:textId="77777777" w:rsidR="0001713E" w:rsidRDefault="0001713E" w:rsidP="0001713E">
      <w:pPr>
        <w:rPr>
          <w:rFonts w:ascii="Franklin Gothic Medium" w:hAnsi="Franklin Gothic Medium"/>
          <w:b/>
        </w:rPr>
      </w:pPr>
      <w:r w:rsidRPr="00DF1CF8">
        <w:rPr>
          <w:rFonts w:ascii="Franklin Gothic Medium" w:hAnsi="Franklin Gothic Medium"/>
          <w:b/>
        </w:rPr>
        <w:lastRenderedPageBreak/>
        <w:t xml:space="preserve">    </w:t>
      </w:r>
    </w:p>
    <w:p w14:paraId="45ADDF7D" w14:textId="77777777" w:rsidR="0001713E" w:rsidRPr="00E40782" w:rsidRDefault="0001713E" w:rsidP="0001713E">
      <w:pPr>
        <w:ind w:left="2832" w:firstLine="708"/>
        <w:rPr>
          <w:rFonts w:ascii="Franklin Gothic Medium" w:hAnsi="Franklin Gothic Medium"/>
          <w:b/>
        </w:rPr>
      </w:pPr>
      <w:r w:rsidRPr="00E40782">
        <w:rPr>
          <w:rFonts w:ascii="Franklin Gothic Medium" w:hAnsi="Franklin Gothic Medium"/>
          <w:b/>
        </w:rPr>
        <w:t>ПАМЯТЛИВЫ</w:t>
      </w:r>
      <w:r>
        <w:rPr>
          <w:rFonts w:ascii="Franklin Gothic Medium" w:hAnsi="Franklin Gothic Medium"/>
          <w:b/>
        </w:rPr>
        <w:t>Е</w:t>
      </w:r>
    </w:p>
    <w:p w14:paraId="3A63A7AF" w14:textId="77777777" w:rsidR="0001713E" w:rsidRDefault="0001713E" w:rsidP="0001713E">
      <w:pPr>
        <w:rPr>
          <w:rFonts w:ascii="Franklin Gothic Medium" w:hAnsi="Franklin Gothic Medium"/>
        </w:rPr>
      </w:pPr>
    </w:p>
    <w:p w14:paraId="1C24C649" w14:textId="77777777" w:rsidR="0001713E" w:rsidRDefault="0001713E" w:rsidP="0001713E">
      <w:pPr>
        <w:rPr>
          <w:rFonts w:ascii="Franklin Gothic Medium" w:hAnsi="Franklin Gothic Medium"/>
        </w:rPr>
      </w:pPr>
      <w:r w:rsidRPr="00BA6187">
        <w:rPr>
          <w:rFonts w:ascii="Franklin Gothic Medium" w:hAnsi="Franklin Gothic Medium"/>
        </w:rPr>
        <w:t>Памятливые – те, у кого верхняя часть тела меньше, изящная и довольно полна</w:t>
      </w:r>
    </w:p>
    <w:p w14:paraId="49D78C9A" w14:textId="77777777" w:rsidR="0001713E" w:rsidRDefault="0001713E" w:rsidP="0001713E">
      <w:pPr>
        <w:rPr>
          <w:rFonts w:ascii="Franklin Gothic Medium" w:hAnsi="Franklin Gothic Medium"/>
          <w:b/>
        </w:rPr>
      </w:pPr>
      <w:r>
        <w:rPr>
          <w:rFonts w:ascii="Franklin Gothic Medium" w:hAnsi="Franklin Gothic Medium"/>
          <w:b/>
        </w:rPr>
        <w:t>*</w:t>
      </w:r>
    </w:p>
    <w:p w14:paraId="6D39BE9E" w14:textId="77777777" w:rsidR="0001713E" w:rsidRDefault="0001713E" w:rsidP="0001713E">
      <w:pPr>
        <w:rPr>
          <w:rFonts w:ascii="Franklin Gothic Medium" w:hAnsi="Franklin Gothic Medium"/>
          <w:b/>
        </w:rPr>
      </w:pPr>
    </w:p>
    <w:p w14:paraId="5B52A8F6" w14:textId="77777777" w:rsidR="0001713E" w:rsidRDefault="0001713E" w:rsidP="0001713E">
      <w:pPr>
        <w:ind w:left="2832" w:firstLine="708"/>
        <w:rPr>
          <w:rFonts w:ascii="Franklin Gothic Medium" w:hAnsi="Franklin Gothic Medium"/>
          <w:b/>
        </w:rPr>
      </w:pPr>
      <w:r w:rsidRPr="00CF71CA">
        <w:rPr>
          <w:rFonts w:ascii="Franklin Gothic Medium" w:hAnsi="Franklin Gothic Medium"/>
          <w:b/>
        </w:rPr>
        <w:t>ПОХОТЛИВЫ</w:t>
      </w:r>
      <w:r>
        <w:rPr>
          <w:rFonts w:ascii="Franklin Gothic Medium" w:hAnsi="Franklin Gothic Medium"/>
          <w:b/>
        </w:rPr>
        <w:t>Й</w:t>
      </w:r>
    </w:p>
    <w:p w14:paraId="0D28BF0F" w14:textId="77777777" w:rsidR="0001713E" w:rsidRDefault="0001713E" w:rsidP="0001713E">
      <w:pPr>
        <w:rPr>
          <w:rFonts w:ascii="Franklin Gothic Medium" w:hAnsi="Franklin Gothic Medium"/>
        </w:rPr>
      </w:pPr>
    </w:p>
    <w:p w14:paraId="6F36662F" w14:textId="77777777" w:rsidR="0001713E" w:rsidRDefault="0001713E" w:rsidP="0001713E">
      <w:pPr>
        <w:rPr>
          <w:rFonts w:ascii="Franklin Gothic Medium" w:hAnsi="Franklin Gothic Medium"/>
        </w:rPr>
      </w:pPr>
      <w:r w:rsidRPr="00BA6187">
        <w:rPr>
          <w:rFonts w:ascii="Franklin Gothic Medium" w:hAnsi="Franklin Gothic Medium"/>
        </w:rPr>
        <w:t>Признаки похотлив</w:t>
      </w:r>
      <w:r>
        <w:rPr>
          <w:rFonts w:ascii="Franklin Gothic Medium" w:hAnsi="Franklin Gothic Medium"/>
        </w:rPr>
        <w:t>ости</w:t>
      </w:r>
      <w:r w:rsidRPr="00BA6187">
        <w:rPr>
          <w:rFonts w:ascii="Franklin Gothic Medium" w:hAnsi="Franklin Gothic Medium"/>
        </w:rPr>
        <w:t>: белотелые, волосатые, волосы прямые и толстые, черные; прямые волосы на ви</w:t>
      </w:r>
      <w:r>
        <w:rPr>
          <w:rFonts w:ascii="Franklin Gothic Medium" w:hAnsi="Franklin Gothic Medium"/>
        </w:rPr>
        <w:t xml:space="preserve">сках; глаз светлый и страстный… </w:t>
      </w:r>
    </w:p>
    <w:p w14:paraId="14FAFAB5" w14:textId="77777777" w:rsidR="0001713E" w:rsidRDefault="0001713E" w:rsidP="0001713E">
      <w:pPr>
        <w:rPr>
          <w:rFonts w:ascii="Franklin Gothic Medium" w:hAnsi="Franklin Gothic Medium"/>
        </w:rPr>
      </w:pPr>
      <w:r>
        <w:rPr>
          <w:rFonts w:ascii="Franklin Gothic Medium" w:hAnsi="Franklin Gothic Medium"/>
        </w:rPr>
        <w:t>*</w:t>
      </w:r>
    </w:p>
    <w:p w14:paraId="7B70BF4D"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Имеющие маленькие уши подобны обезьянам, большие – ослам; можно видеть, что у собак наиболее соразмерные уши. </w:t>
      </w:r>
    </w:p>
    <w:p w14:paraId="2F67ED1A" w14:textId="77777777" w:rsidR="0001713E" w:rsidRDefault="0001713E" w:rsidP="0001713E">
      <w:pPr>
        <w:rPr>
          <w:rFonts w:ascii="Franklin Gothic Medium" w:hAnsi="Franklin Gothic Medium"/>
        </w:rPr>
      </w:pPr>
      <w:r>
        <w:rPr>
          <w:rFonts w:ascii="Franklin Gothic Medium" w:hAnsi="Franklin Gothic Medium"/>
        </w:rPr>
        <w:t>*</w:t>
      </w:r>
    </w:p>
    <w:p w14:paraId="40FFC94D" w14:textId="77777777" w:rsidR="0001713E" w:rsidRDefault="0001713E" w:rsidP="0001713E">
      <w:pPr>
        <w:rPr>
          <w:rFonts w:ascii="Franklin Gothic Medium" w:hAnsi="Franklin Gothic Medium"/>
        </w:rPr>
      </w:pPr>
      <w:r>
        <w:rPr>
          <w:rFonts w:ascii="Franklin Gothic Medium" w:hAnsi="Franklin Gothic Medium"/>
        </w:rPr>
        <w:t>Имеющие плоский и</w:t>
      </w:r>
      <w:r w:rsidRPr="00024845">
        <w:rPr>
          <w:rFonts w:ascii="Franklin Gothic Medium" w:hAnsi="Franklin Gothic Medium"/>
        </w:rPr>
        <w:t xml:space="preserve"> курносый нос – похотливы; это соотносится с оленями. </w:t>
      </w:r>
    </w:p>
    <w:p w14:paraId="2FDA540F" w14:textId="77777777" w:rsidR="0001713E" w:rsidRDefault="0001713E" w:rsidP="0001713E">
      <w:pPr>
        <w:rPr>
          <w:rFonts w:ascii="Franklin Gothic Medium" w:hAnsi="Franklin Gothic Medium"/>
        </w:rPr>
      </w:pPr>
      <w:r>
        <w:rPr>
          <w:rFonts w:ascii="Franklin Gothic Medium" w:hAnsi="Franklin Gothic Medium"/>
        </w:rPr>
        <w:t>*</w:t>
      </w:r>
    </w:p>
    <w:p w14:paraId="65D7890E" w14:textId="77777777" w:rsidR="0001713E" w:rsidRPr="00935D45" w:rsidRDefault="0001713E" w:rsidP="0001713E">
      <w:pPr>
        <w:rPr>
          <w:rFonts w:ascii="Franklin Gothic Medium" w:hAnsi="Franklin Gothic Medium"/>
          <w:b/>
        </w:rPr>
      </w:pPr>
      <w:r>
        <w:rPr>
          <w:rFonts w:ascii="Franklin Gothic Medium" w:hAnsi="Franklin Gothic Medium"/>
        </w:rPr>
        <w:t>О</w:t>
      </w:r>
      <w:r w:rsidRPr="00024845">
        <w:rPr>
          <w:rFonts w:ascii="Franklin Gothic Medium" w:hAnsi="Franklin Gothic Medium"/>
        </w:rPr>
        <w:t>слам и свиньям свойственна склонность к похоти.</w:t>
      </w:r>
    </w:p>
    <w:p w14:paraId="18B1D47A" w14:textId="77777777" w:rsidR="0001713E" w:rsidRDefault="0001713E" w:rsidP="0001713E">
      <w:pPr>
        <w:rPr>
          <w:rFonts w:ascii="Franklin Gothic Medium" w:hAnsi="Franklin Gothic Medium"/>
        </w:rPr>
      </w:pPr>
      <w:r>
        <w:rPr>
          <w:rFonts w:ascii="Franklin Gothic Medium" w:hAnsi="Franklin Gothic Medium"/>
        </w:rPr>
        <w:t>*</w:t>
      </w:r>
    </w:p>
    <w:p w14:paraId="7930FF7E" w14:textId="77777777" w:rsidR="0001713E" w:rsidRDefault="0001713E" w:rsidP="0001713E">
      <w:pPr>
        <w:rPr>
          <w:rFonts w:ascii="Franklin Gothic Medium" w:hAnsi="Franklin Gothic Medium"/>
        </w:rPr>
      </w:pPr>
      <w:r w:rsidRPr="00024845">
        <w:rPr>
          <w:rFonts w:ascii="Franklin Gothic Medium" w:hAnsi="Franklin Gothic Medium"/>
        </w:rPr>
        <w:t xml:space="preserve">Те, у кого в том месте, где нос соединяется со лбом, круглое углубление, а изгиб носа обращен кверху, – похотливы; это соотносится с петухами. </w:t>
      </w:r>
    </w:p>
    <w:p w14:paraId="67C6874C" w14:textId="77777777" w:rsidR="0001713E" w:rsidRDefault="0001713E" w:rsidP="0001713E">
      <w:pPr>
        <w:rPr>
          <w:rFonts w:ascii="Franklin Gothic Medium" w:hAnsi="Franklin Gothic Medium"/>
        </w:rPr>
      </w:pPr>
      <w:r>
        <w:rPr>
          <w:rFonts w:ascii="Franklin Gothic Medium" w:hAnsi="Franklin Gothic Medium"/>
        </w:rPr>
        <w:t>*</w:t>
      </w:r>
    </w:p>
    <w:p w14:paraId="464158A2"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волосатая голень – похотлив; это соотносится с козлами. </w:t>
      </w:r>
    </w:p>
    <w:p w14:paraId="53F21984" w14:textId="77777777" w:rsidR="0001713E" w:rsidRDefault="0001713E" w:rsidP="0001713E">
      <w:pPr>
        <w:rPr>
          <w:rFonts w:ascii="Franklin Gothic Medium" w:hAnsi="Franklin Gothic Medium"/>
        </w:rPr>
      </w:pPr>
      <w:r>
        <w:rPr>
          <w:rFonts w:ascii="Franklin Gothic Medium" w:hAnsi="Franklin Gothic Medium"/>
        </w:rPr>
        <w:t>*</w:t>
      </w:r>
    </w:p>
    <w:p w14:paraId="09C9AE8E"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глаза блестящие – похотливы; сравнивать с петухами и воронами. </w:t>
      </w:r>
    </w:p>
    <w:p w14:paraId="193A29A5" w14:textId="77777777" w:rsidR="0001713E" w:rsidRDefault="0001713E" w:rsidP="0001713E">
      <w:pPr>
        <w:rPr>
          <w:rFonts w:ascii="Franklin Gothic Medium" w:hAnsi="Franklin Gothic Medium"/>
        </w:rPr>
      </w:pPr>
      <w:r>
        <w:rPr>
          <w:rFonts w:ascii="Franklin Gothic Medium" w:hAnsi="Franklin Gothic Medium"/>
        </w:rPr>
        <w:t>*</w:t>
      </w:r>
    </w:p>
    <w:p w14:paraId="675C7149"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темно-карие, те страстные; сравнивать с козами. </w:t>
      </w:r>
    </w:p>
    <w:p w14:paraId="6072EF42" w14:textId="77777777" w:rsidR="0001713E" w:rsidRDefault="0001713E" w:rsidP="0001713E">
      <w:pPr>
        <w:rPr>
          <w:rFonts w:ascii="Franklin Gothic Medium" w:hAnsi="Franklin Gothic Medium"/>
        </w:rPr>
      </w:pPr>
      <w:r>
        <w:rPr>
          <w:rFonts w:ascii="Franklin Gothic Medium" w:hAnsi="Franklin Gothic Medium"/>
        </w:rPr>
        <w:t>*</w:t>
      </w:r>
    </w:p>
    <w:p w14:paraId="3451ACD7" w14:textId="77777777" w:rsidR="0001713E" w:rsidRDefault="0001713E" w:rsidP="0001713E">
      <w:pPr>
        <w:rPr>
          <w:rFonts w:ascii="Franklin Gothic Medium" w:hAnsi="Franklin Gothic Medium"/>
        </w:rPr>
      </w:pPr>
      <w:r w:rsidRPr="00024845">
        <w:rPr>
          <w:rFonts w:ascii="Franklin Gothic Medium" w:hAnsi="Franklin Gothic Medium"/>
        </w:rPr>
        <w:t>У кого голени худые, жилистые – похотливы; это соотносится с птицами.</w:t>
      </w:r>
      <w:r w:rsidRPr="007D7FA3">
        <w:rPr>
          <w:rFonts w:ascii="Franklin Gothic Medium" w:hAnsi="Franklin Gothic Medium"/>
        </w:rPr>
        <w:t xml:space="preserve"> </w:t>
      </w:r>
    </w:p>
    <w:p w14:paraId="3C60833B" w14:textId="77777777" w:rsidR="0001713E" w:rsidRDefault="0001713E" w:rsidP="0001713E">
      <w:pPr>
        <w:rPr>
          <w:rFonts w:ascii="Franklin Gothic Medium" w:hAnsi="Franklin Gothic Medium"/>
          <w:b/>
        </w:rPr>
      </w:pPr>
      <w:r w:rsidRPr="00DF1CF8">
        <w:rPr>
          <w:rFonts w:ascii="Franklin Gothic Medium" w:hAnsi="Franklin Gothic Medium"/>
          <w:b/>
        </w:rPr>
        <w:t xml:space="preserve"> </w:t>
      </w:r>
      <w:r>
        <w:rPr>
          <w:rFonts w:ascii="Franklin Gothic Medium" w:hAnsi="Franklin Gothic Medium"/>
          <w:b/>
        </w:rPr>
        <w:t>*</w:t>
      </w:r>
    </w:p>
    <w:p w14:paraId="5D974114" w14:textId="77777777" w:rsidR="0001713E" w:rsidRDefault="0001713E" w:rsidP="0001713E">
      <w:pPr>
        <w:rPr>
          <w:rFonts w:ascii="Franklin Gothic Medium" w:hAnsi="Franklin Gothic Medium"/>
          <w:b/>
        </w:rPr>
      </w:pPr>
      <w:r w:rsidRPr="00DF1CF8">
        <w:rPr>
          <w:rFonts w:ascii="Franklin Gothic Medium" w:hAnsi="Franklin Gothic Medium"/>
          <w:b/>
        </w:rPr>
        <w:t xml:space="preserve">                      </w:t>
      </w:r>
    </w:p>
    <w:p w14:paraId="0EA88385" w14:textId="77777777" w:rsidR="0001713E" w:rsidRDefault="0001713E" w:rsidP="0001713E">
      <w:pPr>
        <w:ind w:left="2832" w:firstLine="708"/>
        <w:rPr>
          <w:rFonts w:ascii="Franklin Gothic Medium" w:hAnsi="Franklin Gothic Medium"/>
          <w:b/>
        </w:rPr>
      </w:pPr>
      <w:r>
        <w:rPr>
          <w:rFonts w:ascii="Franklin Gothic Medium" w:hAnsi="Franklin Gothic Medium"/>
          <w:b/>
        </w:rPr>
        <w:t>ПРАКТИЧНЫЙ</w:t>
      </w:r>
    </w:p>
    <w:p w14:paraId="71CA4454" w14:textId="77777777" w:rsidR="0001713E" w:rsidRPr="0083044C" w:rsidRDefault="0001713E" w:rsidP="0001713E">
      <w:pPr>
        <w:rPr>
          <w:rFonts w:ascii="Franklin Gothic Medium" w:hAnsi="Franklin Gothic Medium"/>
        </w:rPr>
      </w:pPr>
      <w:r w:rsidRPr="0083044C">
        <w:rPr>
          <w:rFonts w:ascii="Franklin Gothic Medium" w:hAnsi="Franklin Gothic Medium"/>
        </w:rPr>
        <w:t>Понятие практичности мы постигнем тогда, когда посмотрим, каких людей мы называем практичными. Кажется, практичному свойственно хорошо рассуждать о том, что ему хорошо и полезно, и это не относительно частностей, здоровья или силы, а относительно того, что ведет к благополучию. Доказывается это тем, что мы и тех называем практичными, которые верно рассчитывают средства для достижения какой-либо хорошей цели, не заключающейся в сфере искусства. Так что, вообще говоря, тот практичен, кто способен хорошо взвешивать обстоятельства… Необходимо признать, что практичность есть разумное приобретенное свойство души, осуществляющее людское благо.</w:t>
      </w:r>
    </w:p>
    <w:p w14:paraId="77AC4180" w14:textId="77777777" w:rsidR="0001713E" w:rsidRPr="0083044C" w:rsidRDefault="0001713E" w:rsidP="0001713E">
      <w:pPr>
        <w:rPr>
          <w:rFonts w:ascii="Franklin Gothic Medium" w:hAnsi="Franklin Gothic Medium"/>
          <w:b/>
        </w:rPr>
      </w:pPr>
      <w:r w:rsidRPr="0083044C">
        <w:rPr>
          <w:rFonts w:ascii="Franklin Gothic Medium" w:hAnsi="Franklin Gothic Medium"/>
          <w:b/>
        </w:rPr>
        <w:t>*</w:t>
      </w:r>
    </w:p>
    <w:p w14:paraId="2659B66D" w14:textId="77777777" w:rsidR="0001713E" w:rsidRDefault="0001713E" w:rsidP="0001713E">
      <w:pPr>
        <w:rPr>
          <w:rFonts w:ascii="Franklin Gothic Medium" w:hAnsi="Franklin Gothic Medium"/>
          <w:b/>
        </w:rPr>
      </w:pPr>
      <w:r w:rsidRPr="00DF1CF8">
        <w:rPr>
          <w:rFonts w:ascii="Franklin Gothic Medium" w:hAnsi="Franklin Gothic Medium"/>
          <w:b/>
        </w:rPr>
        <w:t xml:space="preserve">      </w:t>
      </w:r>
    </w:p>
    <w:p w14:paraId="5AB82EDD" w14:textId="77777777" w:rsidR="0001713E" w:rsidRPr="00DF1CF8" w:rsidRDefault="0001713E" w:rsidP="0001713E">
      <w:pPr>
        <w:ind w:left="2832" w:firstLine="708"/>
        <w:rPr>
          <w:rFonts w:ascii="Franklin Gothic Medium" w:hAnsi="Franklin Gothic Medium"/>
          <w:b/>
        </w:rPr>
      </w:pPr>
      <w:r w:rsidRPr="00DF1CF8">
        <w:rPr>
          <w:rFonts w:ascii="Franklin Gothic Medium" w:hAnsi="Franklin Gothic Medium"/>
          <w:b/>
        </w:rPr>
        <w:t>РОБКИ</w:t>
      </w:r>
      <w:r>
        <w:rPr>
          <w:rFonts w:ascii="Franklin Gothic Medium" w:hAnsi="Franklin Gothic Medium"/>
          <w:b/>
        </w:rPr>
        <w:t>Й</w:t>
      </w:r>
    </w:p>
    <w:p w14:paraId="66EAC81F" w14:textId="77777777" w:rsidR="0001713E" w:rsidRDefault="0001713E" w:rsidP="0001713E">
      <w:pPr>
        <w:rPr>
          <w:rFonts w:ascii="Franklin Gothic Medium" w:hAnsi="Franklin Gothic Medium"/>
        </w:rPr>
      </w:pPr>
    </w:p>
    <w:p w14:paraId="580C466B"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роб</w:t>
      </w:r>
      <w:r>
        <w:rPr>
          <w:rFonts w:ascii="Franklin Gothic Medium" w:hAnsi="Franklin Gothic Medium"/>
        </w:rPr>
        <w:t>ости</w:t>
      </w:r>
      <w:r w:rsidRPr="00BA6187">
        <w:rPr>
          <w:rFonts w:ascii="Franklin Gothic Medium" w:hAnsi="Franklin Gothic Medium"/>
        </w:rPr>
        <w:t xml:space="preserve">: мягкие волосы, тело сутулое, не бодрое; икры смещены вверх; лицо бледноватое, глаза вялые и часто моргающие; конечности тела слабые, голени маленькие, руки тонкие и длинные, бедра маленькие и слабые; движения тела стесненные, не стремительные; осанка расслабленная и пугливая; выражение лица подвижное, взор потупленный. </w:t>
      </w:r>
    </w:p>
    <w:p w14:paraId="69F66C0F" w14:textId="77777777" w:rsidR="0001713E" w:rsidRDefault="0001713E" w:rsidP="0001713E">
      <w:pPr>
        <w:rPr>
          <w:rFonts w:ascii="Franklin Gothic Medium" w:hAnsi="Franklin Gothic Medium"/>
        </w:rPr>
      </w:pPr>
      <w:r>
        <w:rPr>
          <w:rFonts w:ascii="Franklin Gothic Medium" w:hAnsi="Franklin Gothic Medium"/>
        </w:rPr>
        <w:t>*</w:t>
      </w:r>
    </w:p>
    <w:p w14:paraId="2D9C5896" w14:textId="77777777" w:rsidR="0001713E" w:rsidRDefault="0001713E" w:rsidP="0001713E">
      <w:pPr>
        <w:rPr>
          <w:rFonts w:ascii="Franklin Gothic Medium" w:hAnsi="Franklin Gothic Medium"/>
        </w:rPr>
      </w:pPr>
      <w:r w:rsidRPr="00024845">
        <w:rPr>
          <w:rFonts w:ascii="Franklin Gothic Medium" w:hAnsi="Franklin Gothic Medium"/>
        </w:rPr>
        <w:t>Бледн</w:t>
      </w:r>
      <w:r>
        <w:rPr>
          <w:rFonts w:ascii="Franklin Gothic Medium" w:hAnsi="Franklin Gothic Medium"/>
        </w:rPr>
        <w:t>оволосые</w:t>
      </w:r>
      <w:r w:rsidRPr="00024845">
        <w:rPr>
          <w:rFonts w:ascii="Franklin Gothic Medium" w:hAnsi="Franklin Gothic Medium"/>
        </w:rPr>
        <w:t xml:space="preserve"> и имеющие неравномерную окраску – робкие; это восходит к состоянию, вызываемому страхом. </w:t>
      </w:r>
    </w:p>
    <w:p w14:paraId="61FF43DD" w14:textId="77777777" w:rsidR="0001713E" w:rsidRDefault="0001713E" w:rsidP="0001713E">
      <w:pPr>
        <w:rPr>
          <w:rFonts w:ascii="Franklin Gothic Medium" w:hAnsi="Franklin Gothic Medium"/>
        </w:rPr>
      </w:pPr>
      <w:r>
        <w:rPr>
          <w:rFonts w:ascii="Franklin Gothic Medium" w:hAnsi="Franklin Gothic Medium"/>
        </w:rPr>
        <w:t>*</w:t>
      </w:r>
    </w:p>
    <w:p w14:paraId="18DB592B" w14:textId="77777777" w:rsidR="0001713E" w:rsidRDefault="0001713E" w:rsidP="0001713E">
      <w:pPr>
        <w:rPr>
          <w:rFonts w:ascii="Franklin Gothic Medium" w:hAnsi="Franklin Gothic Medium"/>
        </w:rPr>
      </w:pPr>
      <w:r w:rsidRPr="00024845">
        <w:rPr>
          <w:rFonts w:ascii="Franklin Gothic Medium" w:hAnsi="Franklin Gothic Medium"/>
        </w:rPr>
        <w:t>Кто говорит слабым, ненапряженным голосом – смирны; сравниваются с овцами</w:t>
      </w:r>
      <w:r>
        <w:rPr>
          <w:rFonts w:ascii="Franklin Gothic Medium" w:hAnsi="Franklin Gothic Medium"/>
        </w:rPr>
        <w:t>.</w:t>
      </w:r>
    </w:p>
    <w:p w14:paraId="31F87EF8" w14:textId="77777777" w:rsidR="0001713E" w:rsidRDefault="0001713E" w:rsidP="0001713E">
      <w:pPr>
        <w:rPr>
          <w:rFonts w:ascii="Franklin Gothic Medium" w:hAnsi="Franklin Gothic Medium"/>
        </w:rPr>
      </w:pPr>
      <w:r>
        <w:rPr>
          <w:rFonts w:ascii="Franklin Gothic Medium" w:hAnsi="Franklin Gothic Medium"/>
        </w:rPr>
        <w:t>*</w:t>
      </w:r>
    </w:p>
    <w:p w14:paraId="252BBA5A" w14:textId="77777777" w:rsidR="0001713E" w:rsidRDefault="0001713E" w:rsidP="0001713E">
      <w:pPr>
        <w:rPr>
          <w:rFonts w:ascii="Franklin Gothic Medium" w:hAnsi="Franklin Gothic Medium"/>
        </w:rPr>
      </w:pPr>
      <w:r w:rsidRPr="00024845">
        <w:rPr>
          <w:rFonts w:ascii="Franklin Gothic Medium" w:hAnsi="Franklin Gothic Medium"/>
        </w:rPr>
        <w:t xml:space="preserve">Кто ходит медленными большими шагами, тот медлителен в начале дела, но исполнителен, так как широкий шаг обозначает деловитость, а медленный – нерешительность. </w:t>
      </w:r>
    </w:p>
    <w:p w14:paraId="1998C266" w14:textId="77777777" w:rsidR="0001713E" w:rsidRDefault="0001713E" w:rsidP="0001713E">
      <w:pPr>
        <w:rPr>
          <w:rFonts w:ascii="Franklin Gothic Medium" w:hAnsi="Franklin Gothic Medium"/>
        </w:rPr>
      </w:pPr>
      <w:r>
        <w:rPr>
          <w:rFonts w:ascii="Franklin Gothic Medium" w:hAnsi="Franklin Gothic Medium"/>
        </w:rPr>
        <w:t>*</w:t>
      </w:r>
    </w:p>
    <w:p w14:paraId="14668345" w14:textId="77777777" w:rsidR="0001713E" w:rsidRDefault="0001713E" w:rsidP="0001713E">
      <w:pPr>
        <w:rPr>
          <w:rFonts w:ascii="Franklin Gothic Medium" w:hAnsi="Franklin Gothic Medium"/>
        </w:rPr>
      </w:pPr>
      <w:r w:rsidRPr="00024845">
        <w:rPr>
          <w:rFonts w:ascii="Franklin Gothic Medium" w:hAnsi="Franklin Gothic Medium"/>
        </w:rPr>
        <w:t xml:space="preserve">Мигающие робки, ибо начинают глазами обращаться в бегство. </w:t>
      </w:r>
    </w:p>
    <w:p w14:paraId="3BC6BB18" w14:textId="77777777" w:rsidR="0001713E" w:rsidRDefault="0001713E" w:rsidP="0001713E">
      <w:pPr>
        <w:rPr>
          <w:rFonts w:ascii="Franklin Gothic Medium" w:hAnsi="Franklin Gothic Medium"/>
        </w:rPr>
      </w:pPr>
      <w:r>
        <w:rPr>
          <w:rFonts w:ascii="Franklin Gothic Medium" w:hAnsi="Franklin Gothic Medium"/>
        </w:rPr>
        <w:lastRenderedPageBreak/>
        <w:t>*</w:t>
      </w:r>
    </w:p>
    <w:p w14:paraId="52045711" w14:textId="77777777" w:rsidR="0001713E" w:rsidRDefault="0001713E" w:rsidP="0001713E">
      <w:pPr>
        <w:rPr>
          <w:rFonts w:ascii="Franklin Gothic Medium" w:hAnsi="Franklin Gothic Medium"/>
        </w:rPr>
      </w:pPr>
      <w:r w:rsidRPr="00024845">
        <w:rPr>
          <w:rFonts w:ascii="Franklin Gothic Medium" w:hAnsi="Franklin Gothic Medium"/>
        </w:rPr>
        <w:t xml:space="preserve">Слишком смуглые робки. Слишком белолицые тоже робки: это соотносится с женщинами. Следовательно, цвет, который свидетельствует о мужестве, должен быть средним. </w:t>
      </w:r>
    </w:p>
    <w:p w14:paraId="0B8D0EBB" w14:textId="77777777" w:rsidR="0001713E" w:rsidRDefault="0001713E" w:rsidP="0001713E">
      <w:pPr>
        <w:rPr>
          <w:rFonts w:ascii="Franklin Gothic Medium" w:hAnsi="Franklin Gothic Medium"/>
        </w:rPr>
      </w:pPr>
      <w:r>
        <w:rPr>
          <w:rFonts w:ascii="Franklin Gothic Medium" w:hAnsi="Franklin Gothic Medium"/>
        </w:rPr>
        <w:t>*</w:t>
      </w:r>
    </w:p>
    <w:p w14:paraId="3D7AD075" w14:textId="77777777" w:rsidR="0001713E" w:rsidRDefault="0001713E" w:rsidP="0001713E">
      <w:pPr>
        <w:rPr>
          <w:rFonts w:ascii="Franklin Gothic Medium" w:hAnsi="Franklin Gothic Medium"/>
        </w:rPr>
      </w:pPr>
      <w:r w:rsidRPr="00024845">
        <w:rPr>
          <w:rFonts w:ascii="Franklin Gothic Medium" w:hAnsi="Franklin Gothic Medium"/>
        </w:rPr>
        <w:t>Те, у кого медово-желтый цвет</w:t>
      </w:r>
      <w:r>
        <w:rPr>
          <w:rFonts w:ascii="Franklin Gothic Medium" w:hAnsi="Franklin Gothic Medium"/>
        </w:rPr>
        <w:t xml:space="preserve"> волос</w:t>
      </w:r>
      <w:r w:rsidRPr="00024845">
        <w:rPr>
          <w:rFonts w:ascii="Franklin Gothic Medium" w:hAnsi="Franklin Gothic Medium"/>
        </w:rPr>
        <w:t xml:space="preserve">, – холодны, а холодное замедлено в движениях; те же, у кого телесные движения замедлены, – вялые. </w:t>
      </w:r>
    </w:p>
    <w:p w14:paraId="2B9BFF02" w14:textId="77777777" w:rsidR="0001713E" w:rsidRDefault="0001713E" w:rsidP="0001713E">
      <w:pPr>
        <w:rPr>
          <w:rFonts w:ascii="Franklin Gothic Medium" w:hAnsi="Franklin Gothic Medium"/>
        </w:rPr>
      </w:pPr>
      <w:r>
        <w:rPr>
          <w:rFonts w:ascii="Franklin Gothic Medium" w:hAnsi="Franklin Gothic Medium"/>
        </w:rPr>
        <w:t>*</w:t>
      </w:r>
    </w:p>
    <w:p w14:paraId="1A92B5CA" w14:textId="77777777" w:rsidR="0001713E" w:rsidRDefault="0001713E" w:rsidP="0001713E">
      <w:pPr>
        <w:rPr>
          <w:rFonts w:ascii="Franklin Gothic Medium" w:hAnsi="Franklin Gothic Medium"/>
        </w:rPr>
      </w:pPr>
      <w:r w:rsidRPr="00AC1B45">
        <w:rPr>
          <w:rFonts w:ascii="Franklin Gothic Medium" w:hAnsi="Franklin Gothic Medium"/>
        </w:rPr>
        <w:t>У кого</w:t>
      </w:r>
      <w:r w:rsidRPr="00024845">
        <w:rPr>
          <w:rFonts w:ascii="Franklin Gothic Medium" w:hAnsi="Franklin Gothic Medium"/>
        </w:rPr>
        <w:t xml:space="preserve"> волосы на голове торчат – робкие; это восходит к соответствующему состоянию, так как у испуганных топорщатся волосы. </w:t>
      </w:r>
    </w:p>
    <w:p w14:paraId="0954B37E" w14:textId="77777777" w:rsidR="0001713E" w:rsidRDefault="0001713E" w:rsidP="0001713E">
      <w:pPr>
        <w:rPr>
          <w:rFonts w:ascii="Franklin Gothic Medium" w:hAnsi="Franklin Gothic Medium"/>
        </w:rPr>
      </w:pPr>
      <w:r>
        <w:rPr>
          <w:rFonts w:ascii="Franklin Gothic Medium" w:hAnsi="Franklin Gothic Medium"/>
        </w:rPr>
        <w:t>*</w:t>
      </w:r>
    </w:p>
    <w:p w14:paraId="1176A997" w14:textId="77777777" w:rsidR="0001713E" w:rsidRDefault="0001713E" w:rsidP="0001713E">
      <w:pPr>
        <w:rPr>
          <w:rFonts w:ascii="Franklin Gothic Medium" w:hAnsi="Franklin Gothic Medium"/>
        </w:rPr>
      </w:pPr>
      <w:r w:rsidRPr="00024845">
        <w:rPr>
          <w:rFonts w:ascii="Franklin Gothic Medium" w:hAnsi="Franklin Gothic Medium"/>
        </w:rPr>
        <w:t>У кого волосы слишком кудрявые – р</w:t>
      </w:r>
      <w:r>
        <w:rPr>
          <w:rFonts w:ascii="Franklin Gothic Medium" w:hAnsi="Franklin Gothic Medium"/>
        </w:rPr>
        <w:t>обки</w:t>
      </w:r>
      <w:r w:rsidRPr="00024845">
        <w:rPr>
          <w:rFonts w:ascii="Franklin Gothic Medium" w:hAnsi="Franklin Gothic Medium"/>
        </w:rPr>
        <w:t xml:space="preserve">. Поскольку же и стоящие торчком и слишком кудрявые волосы восходят к робости, то о превосходных душевных качествах свидетельствуют слегка вьющиеся волосы; это можно соотносить и со львом. </w:t>
      </w:r>
    </w:p>
    <w:p w14:paraId="1054BDE8" w14:textId="77777777" w:rsidR="0001713E" w:rsidRDefault="0001713E" w:rsidP="0001713E">
      <w:pPr>
        <w:rPr>
          <w:rFonts w:ascii="Franklin Gothic Medium" w:hAnsi="Franklin Gothic Medium"/>
        </w:rPr>
      </w:pPr>
      <w:r>
        <w:rPr>
          <w:rFonts w:ascii="Franklin Gothic Medium" w:hAnsi="Franklin Gothic Medium"/>
        </w:rPr>
        <w:t>*</w:t>
      </w:r>
    </w:p>
    <w:p w14:paraId="1E061BA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маленькие – малодушны; это восходит к соответствующей черте и к обезьянам. </w:t>
      </w:r>
    </w:p>
    <w:p w14:paraId="6B600CF1" w14:textId="77777777" w:rsidR="0001713E" w:rsidRDefault="0001713E" w:rsidP="0001713E">
      <w:pPr>
        <w:rPr>
          <w:rFonts w:ascii="Franklin Gothic Medium" w:hAnsi="Franklin Gothic Medium"/>
        </w:rPr>
      </w:pPr>
      <w:r>
        <w:rPr>
          <w:rFonts w:ascii="Franklin Gothic Medium" w:hAnsi="Franklin Gothic Medium"/>
        </w:rPr>
        <w:t>*</w:t>
      </w:r>
    </w:p>
    <w:p w14:paraId="5EDD5EA1"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светло-голубые или белесые – робки; известно, что белесый цвет обозначает робость. </w:t>
      </w:r>
    </w:p>
    <w:p w14:paraId="6D8421AC" w14:textId="77777777" w:rsidR="0001713E" w:rsidRDefault="0001713E" w:rsidP="0001713E">
      <w:pPr>
        <w:rPr>
          <w:rFonts w:ascii="Franklin Gothic Medium" w:hAnsi="Franklin Gothic Medium"/>
        </w:rPr>
      </w:pPr>
      <w:r>
        <w:rPr>
          <w:rFonts w:ascii="Franklin Gothic Medium" w:hAnsi="Franklin Gothic Medium"/>
        </w:rPr>
        <w:t>*</w:t>
      </w:r>
    </w:p>
    <w:p w14:paraId="010CC5DD"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черные – робки; известно, что черный цвет обозначает робость. </w:t>
      </w:r>
    </w:p>
    <w:p w14:paraId="620F64DB" w14:textId="77777777" w:rsidR="0001713E" w:rsidRDefault="0001713E" w:rsidP="0001713E">
      <w:pPr>
        <w:rPr>
          <w:rFonts w:ascii="Franklin Gothic Medium" w:hAnsi="Franklin Gothic Medium"/>
        </w:rPr>
      </w:pPr>
      <w:r>
        <w:rPr>
          <w:rFonts w:ascii="Franklin Gothic Medium" w:hAnsi="Franklin Gothic Medium"/>
        </w:rPr>
        <w:t>*</w:t>
      </w:r>
    </w:p>
    <w:p w14:paraId="039D20E5" w14:textId="77777777" w:rsidR="0001713E" w:rsidRDefault="0001713E" w:rsidP="0001713E">
      <w:pPr>
        <w:rPr>
          <w:rFonts w:ascii="Franklin Gothic Medium" w:hAnsi="Franklin Gothic Medium"/>
        </w:rPr>
      </w:pPr>
      <w:r w:rsidRPr="00024845">
        <w:rPr>
          <w:rFonts w:ascii="Franklin Gothic Medium" w:hAnsi="Franklin Gothic Medium"/>
        </w:rPr>
        <w:t>У кого лицо сухое – осторожны, у кого мясистое – робки; это соотносится с ослами и оленями.</w:t>
      </w:r>
    </w:p>
    <w:p w14:paraId="3E03AF62" w14:textId="77777777" w:rsidR="0001713E" w:rsidRDefault="0001713E" w:rsidP="0001713E">
      <w:pPr>
        <w:rPr>
          <w:rFonts w:ascii="Franklin Gothic Medium" w:hAnsi="Franklin Gothic Medium"/>
        </w:rPr>
      </w:pPr>
      <w:r>
        <w:rPr>
          <w:rFonts w:ascii="Franklin Gothic Medium" w:hAnsi="Franklin Gothic Medium"/>
        </w:rPr>
        <w:t>*</w:t>
      </w:r>
    </w:p>
    <w:p w14:paraId="2E6C134D"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лоб слишком большой – вялые; это соотносится с волами. </w:t>
      </w:r>
    </w:p>
    <w:p w14:paraId="032D3C81" w14:textId="77777777" w:rsidR="0001713E" w:rsidRDefault="0001713E" w:rsidP="0001713E">
      <w:pPr>
        <w:rPr>
          <w:rFonts w:ascii="Franklin Gothic Medium" w:hAnsi="Franklin Gothic Medium"/>
        </w:rPr>
      </w:pPr>
      <w:r>
        <w:rPr>
          <w:rFonts w:ascii="Franklin Gothic Medium" w:hAnsi="Franklin Gothic Medium"/>
        </w:rPr>
        <w:t>*</w:t>
      </w:r>
    </w:p>
    <w:p w14:paraId="7976D7EF" w14:textId="77777777" w:rsidR="0001713E" w:rsidRPr="00BA6187" w:rsidRDefault="0001713E" w:rsidP="0001713E">
      <w:pPr>
        <w:rPr>
          <w:rFonts w:ascii="Franklin Gothic Medium" w:hAnsi="Franklin Gothic Medium"/>
        </w:rPr>
      </w:pPr>
      <w:r w:rsidRPr="00024845">
        <w:rPr>
          <w:rFonts w:ascii="Franklin Gothic Medium" w:hAnsi="Franklin Gothic Medium"/>
        </w:rPr>
        <w:t>У кого маленькое лицо – малодушны; это соотносится с кошкой и обезьяной. У кого на ногах пальцы тесно сдвинуты – трусливы; соотносится с озерным перепелом, у которого узкие лапки.</w:t>
      </w:r>
    </w:p>
    <w:p w14:paraId="5F46D912" w14:textId="77777777" w:rsidR="0001713E" w:rsidRDefault="0001713E" w:rsidP="0001713E">
      <w:pPr>
        <w:rPr>
          <w:rFonts w:ascii="Franklin Gothic Medium" w:hAnsi="Franklin Gothic Medium"/>
        </w:rPr>
      </w:pPr>
      <w:r>
        <w:rPr>
          <w:rFonts w:ascii="Franklin Gothic Medium" w:hAnsi="Franklin Gothic Medium"/>
        </w:rPr>
        <w:t>*</w:t>
      </w:r>
    </w:p>
    <w:p w14:paraId="3C027203"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w:t>
      </w:r>
      <w:r>
        <w:rPr>
          <w:rFonts w:ascii="Franklin Gothic Medium" w:hAnsi="Franklin Gothic Medium"/>
        </w:rPr>
        <w:t>шея</w:t>
      </w:r>
      <w:r w:rsidRPr="00024845">
        <w:rPr>
          <w:rFonts w:ascii="Franklin Gothic Medium" w:hAnsi="Franklin Gothic Medium"/>
        </w:rPr>
        <w:t xml:space="preserve"> худая, длинная, те – робкие; это соотносится с оленями. </w:t>
      </w:r>
    </w:p>
    <w:p w14:paraId="44DCBB33" w14:textId="77777777" w:rsidR="0001713E" w:rsidRDefault="0001713E" w:rsidP="0001713E">
      <w:pPr>
        <w:rPr>
          <w:rFonts w:ascii="Franklin Gothic Medium" w:hAnsi="Franklin Gothic Medium"/>
        </w:rPr>
      </w:pPr>
      <w:r>
        <w:rPr>
          <w:rFonts w:ascii="Franklin Gothic Medium" w:hAnsi="Franklin Gothic Medium"/>
        </w:rPr>
        <w:t>*</w:t>
      </w:r>
    </w:p>
    <w:p w14:paraId="630672C2" w14:textId="77777777" w:rsidR="0001713E" w:rsidRDefault="0001713E" w:rsidP="0001713E">
      <w:pPr>
        <w:rPr>
          <w:rFonts w:ascii="Franklin Gothic Medium" w:hAnsi="Franklin Gothic Medium"/>
        </w:rPr>
      </w:pPr>
      <w:r w:rsidRPr="00024845">
        <w:rPr>
          <w:rFonts w:ascii="Franklin Gothic Medium" w:hAnsi="Franklin Gothic Medium"/>
        </w:rPr>
        <w:t xml:space="preserve">Ходящий медленным мелким шагом медлителен в начале дела и неэнергичен, так как короткий медленный шаг обозначает неисполнительность. </w:t>
      </w:r>
    </w:p>
    <w:p w14:paraId="096D7783" w14:textId="77777777" w:rsidR="0001713E" w:rsidRDefault="0001713E" w:rsidP="0001713E">
      <w:pPr>
        <w:rPr>
          <w:rFonts w:ascii="Franklin Gothic Medium" w:hAnsi="Franklin Gothic Medium"/>
        </w:rPr>
      </w:pPr>
      <w:r>
        <w:rPr>
          <w:rFonts w:ascii="Franklin Gothic Medium" w:hAnsi="Franklin Gothic Medium"/>
        </w:rPr>
        <w:t>*</w:t>
      </w:r>
    </w:p>
    <w:p w14:paraId="478E99CE" w14:textId="77777777" w:rsidR="0001713E" w:rsidRDefault="0001713E" w:rsidP="0001713E">
      <w:pPr>
        <w:rPr>
          <w:rFonts w:ascii="Franklin Gothic Medium" w:hAnsi="Franklin Gothic Medium"/>
        </w:rPr>
      </w:pPr>
    </w:p>
    <w:p w14:paraId="44AF5D09" w14:textId="77777777" w:rsidR="0001713E" w:rsidRPr="00DF1CF8" w:rsidRDefault="0001713E" w:rsidP="0001713E">
      <w:pPr>
        <w:ind w:left="2832" w:firstLine="708"/>
        <w:rPr>
          <w:rFonts w:ascii="Franklin Gothic Medium" w:hAnsi="Franklin Gothic Medium"/>
          <w:b/>
        </w:rPr>
      </w:pPr>
      <w:r w:rsidRPr="00DF1CF8">
        <w:rPr>
          <w:rFonts w:ascii="Franklin Gothic Medium" w:hAnsi="Franklin Gothic Medium"/>
          <w:b/>
        </w:rPr>
        <w:t>СКРОМНЫ</w:t>
      </w:r>
      <w:r>
        <w:rPr>
          <w:rFonts w:ascii="Franklin Gothic Medium" w:hAnsi="Franklin Gothic Medium"/>
          <w:b/>
        </w:rPr>
        <w:t>Й</w:t>
      </w:r>
    </w:p>
    <w:p w14:paraId="1690FD03" w14:textId="77777777" w:rsidR="0001713E" w:rsidRDefault="0001713E" w:rsidP="0001713E">
      <w:pPr>
        <w:rPr>
          <w:rFonts w:ascii="Franklin Gothic Medium" w:hAnsi="Franklin Gothic Medium"/>
        </w:rPr>
      </w:pPr>
    </w:p>
    <w:p w14:paraId="53470E4A" w14:textId="77777777" w:rsidR="0001713E" w:rsidRPr="00FD6706" w:rsidRDefault="0001713E" w:rsidP="0001713E">
      <w:pPr>
        <w:rPr>
          <w:rFonts w:ascii="Franklin Gothic Medium" w:hAnsi="Franklin Gothic Medium"/>
          <w:b/>
        </w:rPr>
      </w:pPr>
      <w:r w:rsidRPr="00BA6187">
        <w:rPr>
          <w:rFonts w:ascii="Franklin Gothic Medium" w:hAnsi="Franklin Gothic Medium"/>
        </w:rPr>
        <w:t>Признаки скромно</w:t>
      </w:r>
      <w:r>
        <w:rPr>
          <w:rFonts w:ascii="Franklin Gothic Medium" w:hAnsi="Franklin Gothic Medium"/>
        </w:rPr>
        <w:t>сти</w:t>
      </w:r>
      <w:r w:rsidRPr="00BA6187">
        <w:rPr>
          <w:rFonts w:ascii="Franklin Gothic Medium" w:hAnsi="Franklin Gothic Medium"/>
        </w:rPr>
        <w:t xml:space="preserve">: в движениях медлителен; речь медлительная; голос полный и приятный; глаза непрозрачные, черные, не слишком раскрытые, не совсем сощуренные, медленно мигающие; быстрое мигание глаз обозначает либо робкого, либо пылкого. </w:t>
      </w:r>
    </w:p>
    <w:p w14:paraId="67FC218B" w14:textId="77777777" w:rsidR="0001713E" w:rsidRDefault="0001713E" w:rsidP="0001713E">
      <w:pPr>
        <w:rPr>
          <w:rFonts w:ascii="Franklin Gothic Medium" w:hAnsi="Franklin Gothic Medium"/>
        </w:rPr>
      </w:pPr>
      <w:r>
        <w:rPr>
          <w:rFonts w:ascii="Franklin Gothic Medium" w:hAnsi="Franklin Gothic Medium"/>
        </w:rPr>
        <w:t>*</w:t>
      </w:r>
    </w:p>
    <w:p w14:paraId="4E9FCA94"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румянец на лице – стыдливы; это восходит к соответствующему состоянию, так как у пристыженных розовеет лицо. </w:t>
      </w:r>
    </w:p>
    <w:p w14:paraId="632B7DFC" w14:textId="77777777" w:rsidR="0001713E" w:rsidRPr="00FD6706" w:rsidRDefault="0001713E" w:rsidP="0001713E">
      <w:pPr>
        <w:rPr>
          <w:rFonts w:ascii="Franklin Gothic Medium" w:hAnsi="Franklin Gothic Medium"/>
        </w:rPr>
      </w:pPr>
      <w:r>
        <w:rPr>
          <w:rFonts w:ascii="Franklin Gothic Medium" w:hAnsi="Franklin Gothic Medium"/>
        </w:rPr>
        <w:t>*</w:t>
      </w:r>
    </w:p>
    <w:p w14:paraId="168D0DCF" w14:textId="77777777" w:rsidR="0001713E" w:rsidRPr="00BA6187" w:rsidRDefault="0001713E" w:rsidP="0001713E">
      <w:pPr>
        <w:rPr>
          <w:rFonts w:ascii="Franklin Gothic Medium" w:hAnsi="Franklin Gothic Medium"/>
        </w:rPr>
      </w:pPr>
    </w:p>
    <w:p w14:paraId="3C5768D5" w14:textId="77777777" w:rsidR="0001713E" w:rsidRDefault="0001713E" w:rsidP="0001713E">
      <w:pPr>
        <w:rPr>
          <w:rFonts w:ascii="Franklin Gothic Medium" w:hAnsi="Franklin Gothic Medium"/>
          <w:b/>
        </w:rPr>
      </w:pPr>
      <w:r w:rsidRPr="00CF71CA">
        <w:rPr>
          <w:rFonts w:ascii="Franklin Gothic Medium" w:hAnsi="Franklin Gothic Medium"/>
          <w:b/>
        </w:rPr>
        <w:t xml:space="preserve">                             </w:t>
      </w:r>
      <w:r>
        <w:rPr>
          <w:rFonts w:ascii="Franklin Gothic Medium" w:hAnsi="Franklin Gothic Medium"/>
          <w:b/>
        </w:rPr>
        <w:t xml:space="preserve">                    </w:t>
      </w:r>
      <w:r w:rsidRPr="00CF71CA">
        <w:rPr>
          <w:rFonts w:ascii="Franklin Gothic Medium" w:hAnsi="Franklin Gothic Medium"/>
          <w:b/>
        </w:rPr>
        <w:t>СОНЛИВЫ</w:t>
      </w:r>
      <w:r>
        <w:rPr>
          <w:rFonts w:ascii="Franklin Gothic Medium" w:hAnsi="Franklin Gothic Medium"/>
          <w:b/>
        </w:rPr>
        <w:t xml:space="preserve">Й </w:t>
      </w:r>
    </w:p>
    <w:p w14:paraId="005D9AC9" w14:textId="77777777" w:rsidR="0001713E" w:rsidRDefault="0001713E" w:rsidP="0001713E">
      <w:pPr>
        <w:rPr>
          <w:rFonts w:ascii="Franklin Gothic Medium" w:hAnsi="Franklin Gothic Medium"/>
        </w:rPr>
      </w:pPr>
    </w:p>
    <w:p w14:paraId="2207B79C" w14:textId="77777777" w:rsidR="0001713E" w:rsidRPr="00BA6187" w:rsidRDefault="0001713E" w:rsidP="0001713E">
      <w:pPr>
        <w:rPr>
          <w:rFonts w:ascii="Franklin Gothic Medium" w:hAnsi="Franklin Gothic Medium"/>
        </w:rPr>
      </w:pPr>
      <w:r w:rsidRPr="00BA6187">
        <w:rPr>
          <w:rFonts w:ascii="Franklin Gothic Medium" w:hAnsi="Franklin Gothic Medium"/>
        </w:rPr>
        <w:t xml:space="preserve">Сонливые – те, у кого верхняя часть тела больше нижней; лицо ястребиное; горячие; тело поджарое; на вид изящные; имеют волосатый живот. </w:t>
      </w:r>
    </w:p>
    <w:p w14:paraId="1D1BA40E" w14:textId="77777777" w:rsidR="0001713E" w:rsidRDefault="0001713E" w:rsidP="0001713E">
      <w:pPr>
        <w:rPr>
          <w:rFonts w:ascii="Franklin Gothic Medium" w:hAnsi="Franklin Gothic Medium"/>
        </w:rPr>
      </w:pPr>
      <w:r>
        <w:rPr>
          <w:rFonts w:ascii="Franklin Gothic Medium" w:hAnsi="Franklin Gothic Medium"/>
        </w:rPr>
        <w:t>*</w:t>
      </w:r>
    </w:p>
    <w:p w14:paraId="487180C8" w14:textId="77777777" w:rsidR="0001713E" w:rsidRDefault="0001713E" w:rsidP="0001713E">
      <w:pPr>
        <w:rPr>
          <w:rFonts w:ascii="Franklin Gothic Medium" w:hAnsi="Franklin Gothic Medium"/>
        </w:rPr>
      </w:pPr>
      <w:r w:rsidRPr="00024845">
        <w:rPr>
          <w:rFonts w:ascii="Franklin Gothic Medium" w:hAnsi="Franklin Gothic Medium"/>
        </w:rPr>
        <w:t xml:space="preserve">Большеглазые ленивы; это соотносится с волами. Поэтому благороднорожденному прилично иметь глаза и не очень большие и не очень маленькие. </w:t>
      </w:r>
    </w:p>
    <w:p w14:paraId="45664E60" w14:textId="77777777" w:rsidR="0001713E" w:rsidRDefault="0001713E" w:rsidP="0001713E">
      <w:pPr>
        <w:rPr>
          <w:rFonts w:ascii="Franklin Gothic Medium" w:hAnsi="Franklin Gothic Medium"/>
        </w:rPr>
      </w:pPr>
      <w:r>
        <w:rPr>
          <w:rFonts w:ascii="Franklin Gothic Medium" w:hAnsi="Franklin Gothic Medium"/>
        </w:rPr>
        <w:t>*</w:t>
      </w:r>
    </w:p>
    <w:p w14:paraId="00D98AED" w14:textId="77777777" w:rsidR="0001713E" w:rsidRDefault="0001713E" w:rsidP="0001713E">
      <w:pPr>
        <w:rPr>
          <w:rFonts w:ascii="Franklin Gothic Medium" w:hAnsi="Franklin Gothic Medium"/>
        </w:rPr>
      </w:pPr>
      <w:r w:rsidRPr="00024845">
        <w:rPr>
          <w:rFonts w:ascii="Franklin Gothic Medium" w:hAnsi="Franklin Gothic Medium"/>
        </w:rPr>
        <w:t xml:space="preserve">Слишком крупные медлительны: поскольку движения крови распространяются на большое пространство, движения медленно достигают седалища ума. </w:t>
      </w:r>
    </w:p>
    <w:p w14:paraId="34B3559A" w14:textId="77777777" w:rsidR="0001713E" w:rsidRDefault="0001713E" w:rsidP="0001713E">
      <w:pPr>
        <w:rPr>
          <w:rFonts w:ascii="Franklin Gothic Medium" w:hAnsi="Franklin Gothic Medium"/>
        </w:rPr>
      </w:pPr>
      <w:r>
        <w:rPr>
          <w:rFonts w:ascii="Franklin Gothic Medium" w:hAnsi="Franklin Gothic Medium"/>
        </w:rPr>
        <w:t>*</w:t>
      </w:r>
    </w:p>
    <w:p w14:paraId="5EE7D4EE" w14:textId="77777777" w:rsidR="0001713E" w:rsidRDefault="0001713E" w:rsidP="0001713E">
      <w:pPr>
        <w:rPr>
          <w:rFonts w:ascii="Franklin Gothic Medium" w:hAnsi="Franklin Gothic Medium"/>
        </w:rPr>
      </w:pPr>
      <w:r w:rsidRPr="00024845">
        <w:rPr>
          <w:rFonts w:ascii="Franklin Gothic Medium" w:hAnsi="Franklin Gothic Medium"/>
        </w:rPr>
        <w:t xml:space="preserve">Те из крупных ростом, у кого сырое тело, или такой цвет, какой бывает от холода, ничего не доводят до конца: поскольку движения здесь совершаются на большом пространстве, и они медленны из-за холода, они не могут достичь седалища ума. </w:t>
      </w:r>
    </w:p>
    <w:p w14:paraId="7EE08796" w14:textId="77777777" w:rsidR="0001713E" w:rsidRDefault="0001713E" w:rsidP="0001713E">
      <w:pPr>
        <w:rPr>
          <w:rFonts w:ascii="Franklin Gothic Medium" w:hAnsi="Franklin Gothic Medium"/>
        </w:rPr>
      </w:pPr>
      <w:r>
        <w:rPr>
          <w:rFonts w:ascii="Franklin Gothic Medium" w:hAnsi="Franklin Gothic Medium"/>
        </w:rPr>
        <w:lastRenderedPageBreak/>
        <w:t>*</w:t>
      </w:r>
    </w:p>
    <w:p w14:paraId="06BE74D7"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лицо широкое – ленивы; это соотносится с ослами и волами. Поэтому лицо должно быть и не маленьким и не большим; прилично, когда оно среднее. </w:t>
      </w:r>
    </w:p>
    <w:p w14:paraId="53950C95" w14:textId="77777777" w:rsidR="0001713E" w:rsidRDefault="0001713E" w:rsidP="0001713E">
      <w:pPr>
        <w:rPr>
          <w:rFonts w:ascii="Franklin Gothic Medium" w:hAnsi="Franklin Gothic Medium"/>
        </w:rPr>
      </w:pPr>
      <w:r>
        <w:rPr>
          <w:rFonts w:ascii="Franklin Gothic Medium" w:hAnsi="Franklin Gothic Medium"/>
        </w:rPr>
        <w:t>*</w:t>
      </w:r>
    </w:p>
    <w:p w14:paraId="18109DF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эта часть припухлая, те любят спать; этот признак восходит к соответствующему состоянию, так как у проснувшихся вокруг глаз как бы припухлость. </w:t>
      </w:r>
    </w:p>
    <w:p w14:paraId="50893E3C" w14:textId="77777777" w:rsidR="0001713E" w:rsidRDefault="0001713E" w:rsidP="0001713E">
      <w:pPr>
        <w:rPr>
          <w:rFonts w:ascii="Franklin Gothic Medium" w:hAnsi="Franklin Gothic Medium"/>
        </w:rPr>
      </w:pPr>
      <w:r>
        <w:rPr>
          <w:rFonts w:ascii="Franklin Gothic Medium" w:hAnsi="Franklin Gothic Medium"/>
        </w:rPr>
        <w:t>*</w:t>
      </w:r>
    </w:p>
    <w:p w14:paraId="3C256966" w14:textId="77777777" w:rsidR="0001713E" w:rsidRDefault="0001713E" w:rsidP="0001713E">
      <w:pPr>
        <w:rPr>
          <w:rFonts w:ascii="Franklin Gothic Medium" w:hAnsi="Franklin Gothic Medium"/>
        </w:rPr>
      </w:pPr>
    </w:p>
    <w:p w14:paraId="02495396" w14:textId="77777777" w:rsidR="0001713E" w:rsidRPr="00F85B61" w:rsidRDefault="0001713E" w:rsidP="0001713E">
      <w:pPr>
        <w:ind w:left="2124" w:firstLine="708"/>
        <w:rPr>
          <w:rFonts w:ascii="Franklin Gothic Medium" w:hAnsi="Franklin Gothic Medium"/>
          <w:b/>
        </w:rPr>
      </w:pPr>
      <w:r>
        <w:rPr>
          <w:rFonts w:ascii="Franklin Gothic Medium" w:hAnsi="Franklin Gothic Medium"/>
        </w:rPr>
        <w:t xml:space="preserve">       </w:t>
      </w:r>
      <w:r w:rsidRPr="00F85B61">
        <w:rPr>
          <w:rFonts w:ascii="Franklin Gothic Medium" w:hAnsi="Franklin Gothic Medium"/>
          <w:b/>
        </w:rPr>
        <w:t>СОСТРАДАТЕЛЬНЫ</w:t>
      </w:r>
      <w:r>
        <w:rPr>
          <w:rFonts w:ascii="Franklin Gothic Medium" w:hAnsi="Franklin Gothic Medium"/>
          <w:b/>
        </w:rPr>
        <w:t>Й</w:t>
      </w:r>
    </w:p>
    <w:p w14:paraId="521859B0" w14:textId="77777777" w:rsidR="0001713E" w:rsidRDefault="0001713E" w:rsidP="0001713E">
      <w:pPr>
        <w:rPr>
          <w:rFonts w:ascii="Franklin Gothic Medium" w:hAnsi="Franklin Gothic Medium"/>
        </w:rPr>
      </w:pPr>
    </w:p>
    <w:p w14:paraId="0B3597A0" w14:textId="77777777" w:rsidR="0001713E" w:rsidRPr="00024845" w:rsidRDefault="0001713E" w:rsidP="0001713E">
      <w:pPr>
        <w:rPr>
          <w:rFonts w:ascii="Franklin Gothic Medium" w:hAnsi="Franklin Gothic Medium"/>
        </w:rPr>
      </w:pPr>
      <w:r w:rsidRPr="00BA6187">
        <w:rPr>
          <w:rFonts w:ascii="Franklin Gothic Medium" w:hAnsi="Franklin Gothic Medium"/>
        </w:rPr>
        <w:t xml:space="preserve">Сострадательные – изящные, белотелые, имеют красивые глаза; ноздри сверху в морщинах; вечно плачут. Они женолюбы, рожают девочек, по нраву влюбчивые, имеют хорошую память, способны; по характеру горячие. Об их признаках сказано: сострадательный умен, робок и скромен, безжалостный неучен и несовестлив. </w:t>
      </w:r>
      <w:r>
        <w:rPr>
          <w:rFonts w:ascii="Franklin Gothic Medium" w:hAnsi="Franklin Gothic Medium"/>
        </w:rPr>
        <w:t>У</w:t>
      </w:r>
      <w:r w:rsidRPr="00024845">
        <w:rPr>
          <w:rFonts w:ascii="Franklin Gothic Medium" w:hAnsi="Franklin Gothic Medium"/>
        </w:rPr>
        <w:t xml:space="preserve"> ослов – неподверженность страданию. </w:t>
      </w:r>
    </w:p>
    <w:p w14:paraId="220681B6" w14:textId="77777777" w:rsidR="0001713E" w:rsidRDefault="0001713E" w:rsidP="0001713E">
      <w:pPr>
        <w:rPr>
          <w:rFonts w:ascii="Franklin Gothic Medium" w:hAnsi="Franklin Gothic Medium"/>
        </w:rPr>
      </w:pPr>
      <w:r>
        <w:rPr>
          <w:rFonts w:ascii="Franklin Gothic Medium" w:hAnsi="Franklin Gothic Medium"/>
        </w:rPr>
        <w:t>*</w:t>
      </w:r>
    </w:p>
    <w:p w14:paraId="6EAAD983" w14:textId="77777777" w:rsidR="0001713E" w:rsidRPr="00FD6706" w:rsidRDefault="0001713E" w:rsidP="0001713E">
      <w:pPr>
        <w:rPr>
          <w:rFonts w:ascii="Franklin Gothic Medium" w:hAnsi="Franklin Gothic Medium"/>
        </w:rPr>
      </w:pPr>
      <w:r w:rsidRPr="00024845">
        <w:rPr>
          <w:rFonts w:ascii="Franklin Gothic Medium" w:hAnsi="Franklin Gothic Medium"/>
        </w:rPr>
        <w:t>Имеющие большую голову – чувствительны; это соотносится</w:t>
      </w:r>
      <w:r>
        <w:rPr>
          <w:rFonts w:ascii="Franklin Gothic Medium" w:hAnsi="Franklin Gothic Medium"/>
        </w:rPr>
        <w:t xml:space="preserve"> </w:t>
      </w:r>
      <w:r w:rsidRPr="00024845">
        <w:rPr>
          <w:rFonts w:ascii="Franklin Gothic Medium" w:hAnsi="Franklin Gothic Medium"/>
        </w:rPr>
        <w:t xml:space="preserve">с собаками. </w:t>
      </w:r>
    </w:p>
    <w:p w14:paraId="2B6771D9" w14:textId="77777777" w:rsidR="0001713E" w:rsidRDefault="0001713E" w:rsidP="0001713E">
      <w:pPr>
        <w:rPr>
          <w:rFonts w:ascii="Franklin Gothic Medium" w:hAnsi="Franklin Gothic Medium"/>
        </w:rPr>
      </w:pPr>
      <w:r>
        <w:rPr>
          <w:rFonts w:ascii="Franklin Gothic Medium" w:hAnsi="Franklin Gothic Medium"/>
        </w:rPr>
        <w:t>*</w:t>
      </w:r>
    </w:p>
    <w:p w14:paraId="3A876407"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подвижная область у ключиц – восприимчивы: когда эта область подвижна, она легче вмещает движения чувств. </w:t>
      </w:r>
    </w:p>
    <w:p w14:paraId="77154458" w14:textId="77777777" w:rsidR="0001713E" w:rsidRDefault="0001713E" w:rsidP="0001713E">
      <w:pPr>
        <w:rPr>
          <w:rFonts w:ascii="Franklin Gothic Medium" w:hAnsi="Franklin Gothic Medium"/>
        </w:rPr>
      </w:pPr>
      <w:r>
        <w:rPr>
          <w:rFonts w:ascii="Franklin Gothic Medium" w:hAnsi="Franklin Gothic Medium"/>
        </w:rPr>
        <w:t>*</w:t>
      </w:r>
    </w:p>
    <w:p w14:paraId="05EBE214" w14:textId="77777777" w:rsidR="0001713E" w:rsidRPr="00BA6187" w:rsidRDefault="0001713E" w:rsidP="0001713E">
      <w:pPr>
        <w:rPr>
          <w:rFonts w:ascii="Franklin Gothic Medium" w:hAnsi="Franklin Gothic Medium"/>
        </w:rPr>
      </w:pPr>
    </w:p>
    <w:p w14:paraId="454CC15A" w14:textId="77777777" w:rsidR="0001713E" w:rsidRDefault="0001713E" w:rsidP="0001713E">
      <w:pPr>
        <w:rPr>
          <w:rFonts w:ascii="Franklin Gothic Medium" w:hAnsi="Franklin Gothic Medium"/>
        </w:rPr>
      </w:pPr>
      <w:r>
        <w:rPr>
          <w:rFonts w:ascii="Franklin Gothic Medium" w:hAnsi="Franklin Gothic Medium"/>
          <w:b/>
        </w:rPr>
        <w:t xml:space="preserve">                                                             </w:t>
      </w:r>
    </w:p>
    <w:p w14:paraId="2CA27A5B" w14:textId="77777777" w:rsidR="0001713E" w:rsidRPr="00DF1CF8" w:rsidRDefault="0001713E" w:rsidP="0001713E">
      <w:pPr>
        <w:ind w:left="2124" w:firstLine="708"/>
        <w:rPr>
          <w:rFonts w:ascii="Franklin Gothic Medium" w:hAnsi="Franklin Gothic Medium"/>
          <w:b/>
        </w:rPr>
      </w:pPr>
      <w:r>
        <w:rPr>
          <w:rFonts w:ascii="Franklin Gothic Medium" w:hAnsi="Franklin Gothic Medium"/>
          <w:b/>
        </w:rPr>
        <w:t xml:space="preserve">    </w:t>
      </w:r>
      <w:r>
        <w:rPr>
          <w:rFonts w:ascii="Franklin Gothic Medium" w:hAnsi="Franklin Gothic Medium"/>
          <w:b/>
        </w:rPr>
        <w:tab/>
      </w:r>
      <w:r w:rsidRPr="00DF1CF8">
        <w:rPr>
          <w:rFonts w:ascii="Franklin Gothic Medium" w:hAnsi="Franklin Gothic Medium"/>
          <w:b/>
        </w:rPr>
        <w:t>СПОСОБНЫ</w:t>
      </w:r>
      <w:r>
        <w:rPr>
          <w:rFonts w:ascii="Franklin Gothic Medium" w:hAnsi="Franklin Gothic Medium"/>
          <w:b/>
        </w:rPr>
        <w:t xml:space="preserve">Й </w:t>
      </w:r>
    </w:p>
    <w:p w14:paraId="703CB4AC" w14:textId="77777777" w:rsidR="0001713E" w:rsidRDefault="0001713E" w:rsidP="0001713E">
      <w:pPr>
        <w:rPr>
          <w:rFonts w:ascii="Franklin Gothic Medium" w:hAnsi="Franklin Gothic Medium"/>
        </w:rPr>
      </w:pPr>
    </w:p>
    <w:p w14:paraId="63EC0C7D"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способно</w:t>
      </w:r>
      <w:r>
        <w:rPr>
          <w:rFonts w:ascii="Franklin Gothic Medium" w:hAnsi="Franklin Gothic Medium"/>
        </w:rPr>
        <w:t>сти к деятельности</w:t>
      </w:r>
      <w:r w:rsidRPr="00BA6187">
        <w:rPr>
          <w:rFonts w:ascii="Franklin Gothic Medium" w:hAnsi="Franklin Gothic Medium"/>
        </w:rPr>
        <w:t xml:space="preserve">: более гибкое и мягкое тело, не поджарое, но и не слишком жирное; части тела у лопаток и шеи более сухие, также и лицо; место около лопаток стянуто, а книзу ослаблено; бока развитые; спина не мясистая; тело бледно-розовое и чистое, кожа тонкая; волосы не слишком жесткие, не слишком черные; глаза карие, влажные. </w:t>
      </w:r>
    </w:p>
    <w:p w14:paraId="71A807BA" w14:textId="77777777" w:rsidR="0001713E" w:rsidRDefault="0001713E" w:rsidP="0001713E">
      <w:pPr>
        <w:rPr>
          <w:rFonts w:ascii="Franklin Gothic Medium" w:hAnsi="Franklin Gothic Medium"/>
        </w:rPr>
      </w:pPr>
      <w:r>
        <w:rPr>
          <w:rFonts w:ascii="Franklin Gothic Medium" w:hAnsi="Franklin Gothic Medium"/>
        </w:rPr>
        <w:t>*</w:t>
      </w:r>
    </w:p>
    <w:p w14:paraId="563D4F20" w14:textId="77777777" w:rsidR="0001713E" w:rsidRDefault="0001713E" w:rsidP="0001713E">
      <w:pPr>
        <w:rPr>
          <w:rFonts w:ascii="Franklin Gothic Medium" w:hAnsi="Franklin Gothic Medium"/>
        </w:rPr>
      </w:pPr>
      <w:r w:rsidRPr="00024845">
        <w:rPr>
          <w:rFonts w:ascii="Franklin Gothic Medium" w:hAnsi="Franklin Gothic Medium"/>
        </w:rPr>
        <w:t>Красн</w:t>
      </w:r>
      <w:r>
        <w:rPr>
          <w:rFonts w:ascii="Franklin Gothic Medium" w:hAnsi="Franklin Gothic Medium"/>
        </w:rPr>
        <w:t xml:space="preserve">оволосые </w:t>
      </w:r>
      <w:r w:rsidRPr="00024845">
        <w:rPr>
          <w:rFonts w:ascii="Franklin Gothic Medium" w:hAnsi="Franklin Gothic Medium"/>
        </w:rPr>
        <w:t xml:space="preserve">быстры, потому что тело, разогретое движением, краснеет. </w:t>
      </w:r>
    </w:p>
    <w:p w14:paraId="09114F7A" w14:textId="77777777" w:rsidR="0001713E" w:rsidRDefault="0001713E" w:rsidP="0001713E">
      <w:pPr>
        <w:rPr>
          <w:rFonts w:ascii="Franklin Gothic Medium" w:hAnsi="Franklin Gothic Medium"/>
        </w:rPr>
      </w:pPr>
      <w:r>
        <w:rPr>
          <w:rFonts w:ascii="Franklin Gothic Medium" w:hAnsi="Franklin Gothic Medium"/>
        </w:rPr>
        <w:t>*</w:t>
      </w:r>
    </w:p>
    <w:p w14:paraId="7822AE6B" w14:textId="77777777" w:rsidR="0001713E" w:rsidRDefault="0001713E" w:rsidP="0001713E">
      <w:pPr>
        <w:rPr>
          <w:rFonts w:ascii="Franklin Gothic Medium" w:hAnsi="Franklin Gothic Medium"/>
        </w:rPr>
      </w:pPr>
      <w:r w:rsidRPr="00024845">
        <w:rPr>
          <w:rFonts w:ascii="Franklin Gothic Medium" w:hAnsi="Franklin Gothic Medium"/>
        </w:rPr>
        <w:t>Те из низкорослых, у кого сырое тело, и цвет, какой бывает от холода, доводят дело до конца: поскольку движение совершается на малом пространстве, это уравнове</w:t>
      </w:r>
      <w:r>
        <w:rPr>
          <w:rFonts w:ascii="Franklin Gothic Medium" w:hAnsi="Franklin Gothic Medium"/>
        </w:rPr>
        <w:t>шивает затруднение движения от низкой</w:t>
      </w:r>
      <w:r w:rsidRPr="00024845">
        <w:rPr>
          <w:rFonts w:ascii="Franklin Gothic Medium" w:hAnsi="Franklin Gothic Medium"/>
        </w:rPr>
        <w:t xml:space="preserve"> температуры, позволяя завершить начатое. </w:t>
      </w:r>
    </w:p>
    <w:p w14:paraId="658A3A6D" w14:textId="77777777" w:rsidR="0001713E" w:rsidRDefault="0001713E" w:rsidP="0001713E">
      <w:pPr>
        <w:rPr>
          <w:rFonts w:ascii="Franklin Gothic Medium" w:hAnsi="Franklin Gothic Medium"/>
        </w:rPr>
      </w:pPr>
      <w:r>
        <w:rPr>
          <w:rFonts w:ascii="Franklin Gothic Medium" w:hAnsi="Franklin Gothic Medium"/>
        </w:rPr>
        <w:t>*</w:t>
      </w:r>
    </w:p>
    <w:p w14:paraId="02F055AC"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Те, кто имеет при большом росте сухое тело и цвет тела, какой бывает от теплоты, завершают дело и восприимчивы, потому что величину тела компенсирует также и теплота цвета, вследствие чего достигается соразмерность для завершения дела. Таким образом, о том, какие из чрезмерно больших или низкорослых людей оказываются способными доводить дело до завершения и какие – неспособны, об этом сказано. </w:t>
      </w:r>
      <w:r>
        <w:rPr>
          <w:rFonts w:ascii="Franklin Gothic Medium" w:hAnsi="Franklin Gothic Medium"/>
        </w:rPr>
        <w:t>Человеческая</w:t>
      </w:r>
      <w:r w:rsidRPr="00024845">
        <w:rPr>
          <w:rFonts w:ascii="Franklin Gothic Medium" w:hAnsi="Franklin Gothic Medium"/>
        </w:rPr>
        <w:t xml:space="preserve"> же природа, которая стоит в среднем положении к ним, наиболее способна к восприятиям и к довершению всего того, за что она берется. В самом деле, движения, не расходящиеся на большое пространство, легче достигают ума; в то же время, будучи такими, они нисколько не выходят из своих пределов; таким образом, умеренному размеру надлежит быть совершеннейшим для завершения всего постановленного и способнейшим для восприятия. </w:t>
      </w:r>
    </w:p>
    <w:p w14:paraId="59135471" w14:textId="77777777" w:rsidR="0001713E" w:rsidRDefault="0001713E" w:rsidP="0001713E">
      <w:pPr>
        <w:rPr>
          <w:rFonts w:ascii="Franklin Gothic Medium" w:hAnsi="Franklin Gothic Medium"/>
        </w:rPr>
      </w:pPr>
      <w:r>
        <w:rPr>
          <w:rFonts w:ascii="Franklin Gothic Medium" w:hAnsi="Franklin Gothic Medium"/>
        </w:rPr>
        <w:t>*</w:t>
      </w:r>
    </w:p>
    <w:p w14:paraId="559B4C4B" w14:textId="77777777" w:rsidR="0001713E" w:rsidRDefault="0001713E" w:rsidP="0001713E">
      <w:pPr>
        <w:rPr>
          <w:rFonts w:ascii="Franklin Gothic Medium" w:hAnsi="Franklin Gothic Medium"/>
        </w:rPr>
      </w:pPr>
      <w:r w:rsidRPr="00024845">
        <w:rPr>
          <w:rFonts w:ascii="Franklin Gothic Medium" w:hAnsi="Franklin Gothic Medium"/>
        </w:rPr>
        <w:t xml:space="preserve">Ходящий быстрым и широким шагом не предприимчив, </w:t>
      </w:r>
      <w:r>
        <w:rPr>
          <w:rFonts w:ascii="Franklin Gothic Medium" w:hAnsi="Franklin Gothic Medium"/>
        </w:rPr>
        <w:t xml:space="preserve">но </w:t>
      </w:r>
      <w:r w:rsidRPr="00024845">
        <w:rPr>
          <w:rFonts w:ascii="Franklin Gothic Medium" w:hAnsi="Franklin Gothic Medium"/>
        </w:rPr>
        <w:t xml:space="preserve">деятелен, так как быстрое деятельно, а широта шага обозначает неисполнительность. </w:t>
      </w:r>
    </w:p>
    <w:p w14:paraId="41CAB08A" w14:textId="77777777" w:rsidR="0001713E" w:rsidRDefault="0001713E" w:rsidP="0001713E">
      <w:pPr>
        <w:rPr>
          <w:rFonts w:ascii="Franklin Gothic Medium" w:hAnsi="Franklin Gothic Medium"/>
        </w:rPr>
      </w:pPr>
      <w:r>
        <w:rPr>
          <w:rFonts w:ascii="Franklin Gothic Medium" w:hAnsi="Franklin Gothic Medium"/>
        </w:rPr>
        <w:t>*</w:t>
      </w:r>
    </w:p>
    <w:p w14:paraId="17E36910" w14:textId="77777777" w:rsidR="0001713E" w:rsidRPr="00BA6187" w:rsidRDefault="0001713E" w:rsidP="0001713E">
      <w:pPr>
        <w:rPr>
          <w:rFonts w:ascii="Franklin Gothic Medium" w:hAnsi="Franklin Gothic Medium"/>
        </w:rPr>
      </w:pPr>
    </w:p>
    <w:p w14:paraId="0A4256DE" w14:textId="77777777" w:rsidR="0001713E" w:rsidRDefault="0001713E" w:rsidP="0001713E">
      <w:pPr>
        <w:rPr>
          <w:rFonts w:ascii="Franklin Gothic Medium" w:hAnsi="Franklin Gothic Medium"/>
        </w:rPr>
      </w:pPr>
      <w:r>
        <w:rPr>
          <w:rFonts w:ascii="Franklin Gothic Medium" w:hAnsi="Franklin Gothic Medium"/>
        </w:rPr>
        <w:t xml:space="preserve">                                                                                                                                </w:t>
      </w:r>
    </w:p>
    <w:p w14:paraId="2E0B4423" w14:textId="77777777" w:rsidR="0001713E" w:rsidRPr="00FB1F58" w:rsidRDefault="0001713E" w:rsidP="0001713E">
      <w:pPr>
        <w:ind w:left="2832" w:firstLine="708"/>
        <w:rPr>
          <w:rFonts w:ascii="Franklin Gothic Medium" w:hAnsi="Franklin Gothic Medium"/>
          <w:b/>
        </w:rPr>
      </w:pPr>
      <w:r w:rsidRPr="00FB1F58">
        <w:rPr>
          <w:rFonts w:ascii="Franklin Gothic Medium" w:hAnsi="Franklin Gothic Medium"/>
          <w:b/>
        </w:rPr>
        <w:t>СУРОВЫ</w:t>
      </w:r>
      <w:r>
        <w:rPr>
          <w:rFonts w:ascii="Franklin Gothic Medium" w:hAnsi="Franklin Gothic Medium"/>
          <w:b/>
        </w:rPr>
        <w:t>Й</w:t>
      </w:r>
    </w:p>
    <w:p w14:paraId="0141C31E" w14:textId="77777777" w:rsidR="0001713E" w:rsidRDefault="0001713E" w:rsidP="0001713E">
      <w:pPr>
        <w:rPr>
          <w:rFonts w:ascii="Franklin Gothic Medium" w:hAnsi="Franklin Gothic Medium"/>
        </w:rPr>
      </w:pPr>
    </w:p>
    <w:p w14:paraId="52E7058D" w14:textId="77777777" w:rsidR="0001713E" w:rsidRDefault="0001713E" w:rsidP="0001713E">
      <w:pPr>
        <w:rPr>
          <w:rFonts w:ascii="Franklin Gothic Medium" w:hAnsi="Franklin Gothic Medium"/>
        </w:rPr>
      </w:pPr>
      <w:r w:rsidRPr="00BA6187">
        <w:rPr>
          <w:rFonts w:ascii="Franklin Gothic Medium" w:hAnsi="Franklin Gothic Medium"/>
        </w:rPr>
        <w:t>Признаки сурово</w:t>
      </w:r>
      <w:r>
        <w:rPr>
          <w:rFonts w:ascii="Franklin Gothic Medium" w:hAnsi="Franklin Gothic Medium"/>
        </w:rPr>
        <w:t>сти</w:t>
      </w:r>
      <w:r w:rsidRPr="00BA6187">
        <w:rPr>
          <w:rFonts w:ascii="Franklin Gothic Medium" w:hAnsi="Franklin Gothic Medium"/>
        </w:rPr>
        <w:t>: лицо нахмуренное, смуглое; все тело сухое; черты лица резкие, морщинистые, лицо худое; борода гладкая и черная.</w:t>
      </w:r>
    </w:p>
    <w:p w14:paraId="03CCE026" w14:textId="77777777" w:rsidR="0001713E" w:rsidRDefault="0001713E" w:rsidP="0001713E">
      <w:pPr>
        <w:rPr>
          <w:rFonts w:ascii="Franklin Gothic Medium" w:hAnsi="Franklin Gothic Medium"/>
        </w:rPr>
      </w:pPr>
      <w:r>
        <w:rPr>
          <w:rFonts w:ascii="Franklin Gothic Medium" w:hAnsi="Franklin Gothic Medium"/>
        </w:rPr>
        <w:t xml:space="preserve"> *               </w:t>
      </w:r>
    </w:p>
    <w:p w14:paraId="65BFBC49" w14:textId="77777777" w:rsidR="0001713E" w:rsidRDefault="0001713E" w:rsidP="0001713E">
      <w:pPr>
        <w:ind w:left="2832" w:firstLine="708"/>
        <w:rPr>
          <w:rFonts w:ascii="Franklin Gothic Medium" w:hAnsi="Franklin Gothic Medium"/>
          <w:b/>
        </w:rPr>
      </w:pPr>
    </w:p>
    <w:p w14:paraId="07A73C5A" w14:textId="77777777" w:rsidR="0001713E" w:rsidRPr="00FB1F58" w:rsidRDefault="0001713E" w:rsidP="0001713E">
      <w:pPr>
        <w:ind w:left="2832" w:firstLine="708"/>
        <w:rPr>
          <w:rFonts w:ascii="Franklin Gothic Medium" w:hAnsi="Franklin Gothic Medium"/>
          <w:b/>
        </w:rPr>
      </w:pPr>
      <w:r w:rsidRPr="00DF1CF8">
        <w:rPr>
          <w:rFonts w:ascii="Franklin Gothic Medium" w:hAnsi="Franklin Gothic Medium"/>
          <w:b/>
        </w:rPr>
        <w:t>ТУП</w:t>
      </w:r>
      <w:r>
        <w:rPr>
          <w:rFonts w:ascii="Franklin Gothic Medium" w:hAnsi="Franklin Gothic Medium"/>
          <w:b/>
        </w:rPr>
        <w:t>ОЙ</w:t>
      </w:r>
    </w:p>
    <w:p w14:paraId="35C2F787" w14:textId="77777777" w:rsidR="0001713E" w:rsidRDefault="0001713E" w:rsidP="0001713E">
      <w:pPr>
        <w:rPr>
          <w:rFonts w:ascii="Franklin Gothic Medium" w:hAnsi="Franklin Gothic Medium"/>
        </w:rPr>
      </w:pPr>
    </w:p>
    <w:p w14:paraId="139EBDAD" w14:textId="77777777" w:rsidR="0001713E" w:rsidRPr="00BA6187" w:rsidRDefault="0001713E" w:rsidP="0001713E">
      <w:pPr>
        <w:rPr>
          <w:rFonts w:ascii="Franklin Gothic Medium" w:hAnsi="Franklin Gothic Medium"/>
        </w:rPr>
      </w:pPr>
      <w:r w:rsidRPr="00BA6187">
        <w:rPr>
          <w:rFonts w:ascii="Franklin Gothic Medium" w:hAnsi="Franklin Gothic Medium"/>
        </w:rPr>
        <w:t>Признаки тупо</w:t>
      </w:r>
      <w:r>
        <w:rPr>
          <w:rFonts w:ascii="Franklin Gothic Medium" w:hAnsi="Franklin Gothic Medium"/>
        </w:rPr>
        <w:t>сти</w:t>
      </w:r>
      <w:r w:rsidRPr="00BA6187">
        <w:rPr>
          <w:rFonts w:ascii="Franklin Gothic Medium" w:hAnsi="Franklin Gothic Medium"/>
        </w:rPr>
        <w:t xml:space="preserve">: шея и голень мясистые, в складках и плотные; вертлужная впадина круглая; лопатки сдвинуты вверх; лоб большой, круглый, мясистый; глаза светлые, тупые; икры ближе к пяткам толстые, мясистые, круглые; щеки большие, мясистые; бедра толстые, голень длинная; шея толстая, лицо мясистое, довольно продолговатое. Движения и осанка и выражения лица подражательные. </w:t>
      </w:r>
    </w:p>
    <w:p w14:paraId="4BDF6233" w14:textId="77777777" w:rsidR="0001713E" w:rsidRDefault="0001713E" w:rsidP="0001713E">
      <w:pPr>
        <w:rPr>
          <w:rFonts w:ascii="Franklin Gothic Medium" w:hAnsi="Franklin Gothic Medium"/>
        </w:rPr>
      </w:pPr>
      <w:r>
        <w:rPr>
          <w:rFonts w:ascii="Franklin Gothic Medium" w:hAnsi="Franklin Gothic Medium"/>
        </w:rPr>
        <w:t>*</w:t>
      </w:r>
    </w:p>
    <w:p w14:paraId="53C71BE3" w14:textId="77777777" w:rsidR="0001713E" w:rsidRDefault="0001713E" w:rsidP="0001713E">
      <w:pPr>
        <w:rPr>
          <w:rFonts w:ascii="Franklin Gothic Medium" w:hAnsi="Franklin Gothic Medium"/>
        </w:rPr>
      </w:pPr>
      <w:r w:rsidRPr="00024845">
        <w:rPr>
          <w:rFonts w:ascii="Franklin Gothic Medium" w:hAnsi="Franklin Gothic Medium"/>
        </w:rPr>
        <w:t xml:space="preserve">Круглолобые тупы; это соотносится с ослами. </w:t>
      </w:r>
    </w:p>
    <w:p w14:paraId="1885B9BF" w14:textId="77777777" w:rsidR="0001713E" w:rsidRDefault="0001713E" w:rsidP="0001713E">
      <w:pPr>
        <w:rPr>
          <w:rFonts w:ascii="Franklin Gothic Medium" w:hAnsi="Franklin Gothic Medium"/>
        </w:rPr>
      </w:pPr>
      <w:r>
        <w:rPr>
          <w:rFonts w:ascii="Franklin Gothic Medium" w:hAnsi="Franklin Gothic Medium"/>
        </w:rPr>
        <w:t>*</w:t>
      </w:r>
    </w:p>
    <w:p w14:paraId="5D33858A"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глаза выпученные – глупые; это восходит к соответствующей черте и к ослам. Поэтому глаза должны быть и не выпученные и не впалые, но самое лучшее – среднее состояние. </w:t>
      </w:r>
    </w:p>
    <w:p w14:paraId="1C96DEF8" w14:textId="77777777" w:rsidR="0001713E" w:rsidRDefault="0001713E" w:rsidP="0001713E">
      <w:pPr>
        <w:rPr>
          <w:rFonts w:ascii="Franklin Gothic Medium" w:hAnsi="Franklin Gothic Medium"/>
        </w:rPr>
      </w:pPr>
      <w:r>
        <w:rPr>
          <w:rFonts w:ascii="Franklin Gothic Medium" w:hAnsi="Franklin Gothic Medium"/>
        </w:rPr>
        <w:t>*</w:t>
      </w:r>
    </w:p>
    <w:p w14:paraId="62F48FC8"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губы толстые, и верхняя губа выступает над нижней – тупые; это соотносится с ослами и обезьянами. </w:t>
      </w:r>
    </w:p>
    <w:p w14:paraId="5B3CD4A1" w14:textId="77777777" w:rsidR="0001713E" w:rsidRDefault="0001713E" w:rsidP="0001713E">
      <w:pPr>
        <w:rPr>
          <w:rFonts w:ascii="Franklin Gothic Medium" w:hAnsi="Franklin Gothic Medium"/>
        </w:rPr>
      </w:pPr>
      <w:r>
        <w:rPr>
          <w:rFonts w:ascii="Franklin Gothic Medium" w:hAnsi="Franklin Gothic Medium"/>
        </w:rPr>
        <w:t>*</w:t>
      </w:r>
    </w:p>
    <w:p w14:paraId="47B610AF" w14:textId="77777777" w:rsidR="0001713E" w:rsidRDefault="0001713E" w:rsidP="0001713E">
      <w:pPr>
        <w:rPr>
          <w:rFonts w:ascii="Franklin Gothic Medium" w:hAnsi="Franklin Gothic Medium"/>
        </w:rPr>
      </w:pPr>
      <w:r w:rsidRPr="00024845">
        <w:rPr>
          <w:rFonts w:ascii="Franklin Gothic Medium" w:hAnsi="Franklin Gothic Medium"/>
        </w:rPr>
        <w:t>У кого кон</w:t>
      </w:r>
      <w:r>
        <w:rPr>
          <w:rFonts w:ascii="Franklin Gothic Medium" w:hAnsi="Franklin Gothic Medium"/>
        </w:rPr>
        <w:t>чик</w:t>
      </w:r>
      <w:r w:rsidRPr="00024845">
        <w:rPr>
          <w:rFonts w:ascii="Franklin Gothic Medium" w:hAnsi="Franklin Gothic Medium"/>
        </w:rPr>
        <w:t xml:space="preserve"> носа толстый, – те тупые; это соотносится со свиньей. </w:t>
      </w:r>
    </w:p>
    <w:p w14:paraId="2EAAEE81" w14:textId="77777777" w:rsidR="0001713E" w:rsidRPr="00BA6187" w:rsidRDefault="0001713E" w:rsidP="0001713E">
      <w:pPr>
        <w:rPr>
          <w:rFonts w:ascii="Franklin Gothic Medium" w:hAnsi="Franklin Gothic Medium"/>
        </w:rPr>
      </w:pPr>
      <w:r>
        <w:rPr>
          <w:rFonts w:ascii="Franklin Gothic Medium" w:hAnsi="Franklin Gothic Medium"/>
        </w:rPr>
        <w:t>*</w:t>
      </w:r>
    </w:p>
    <w:p w14:paraId="6E8C9809" w14:textId="77777777" w:rsidR="0001713E" w:rsidRDefault="0001713E" w:rsidP="0001713E">
      <w:pPr>
        <w:rPr>
          <w:rFonts w:ascii="Franklin Gothic Medium" w:hAnsi="Franklin Gothic Medium"/>
        </w:rPr>
      </w:pPr>
      <w:r w:rsidRPr="00024845">
        <w:rPr>
          <w:rFonts w:ascii="Franklin Gothic Medium" w:hAnsi="Franklin Gothic Medium"/>
        </w:rPr>
        <w:t xml:space="preserve">У кого лоб маленький – глупые; это соотносится со свиньями. </w:t>
      </w:r>
    </w:p>
    <w:p w14:paraId="22B194EC" w14:textId="77777777" w:rsidR="0001713E" w:rsidRDefault="0001713E" w:rsidP="0001713E">
      <w:pPr>
        <w:rPr>
          <w:rFonts w:ascii="Franklin Gothic Medium" w:hAnsi="Franklin Gothic Medium"/>
        </w:rPr>
      </w:pPr>
      <w:r>
        <w:rPr>
          <w:rFonts w:ascii="Franklin Gothic Medium" w:hAnsi="Franklin Gothic Medium"/>
        </w:rPr>
        <w:t>*</w:t>
      </w:r>
    </w:p>
    <w:p w14:paraId="11AADAC2" w14:textId="77777777" w:rsidR="0001713E" w:rsidRDefault="0001713E" w:rsidP="0001713E">
      <w:pPr>
        <w:rPr>
          <w:rFonts w:ascii="Franklin Gothic Medium" w:hAnsi="Franklin Gothic Medium"/>
        </w:rPr>
      </w:pPr>
      <w:r w:rsidRPr="009D7CBD">
        <w:rPr>
          <w:rFonts w:ascii="Franklin Gothic Medium" w:hAnsi="Franklin Gothic Medium"/>
        </w:rPr>
        <w:t>У кого</w:t>
      </w:r>
      <w:r w:rsidRPr="00024845">
        <w:rPr>
          <w:rFonts w:ascii="Franklin Gothic Medium" w:hAnsi="Franklin Gothic Medium"/>
        </w:rPr>
        <w:t xml:space="preserve"> части тела в области ключиц сдавлены, те тупы; при плохом развитии этих частей движение чувств затруднено. </w:t>
      </w:r>
    </w:p>
    <w:p w14:paraId="629700B8" w14:textId="77777777" w:rsidR="0001713E" w:rsidRDefault="0001713E" w:rsidP="0001713E">
      <w:pPr>
        <w:rPr>
          <w:rFonts w:ascii="Franklin Gothic Medium" w:hAnsi="Franklin Gothic Medium"/>
        </w:rPr>
      </w:pPr>
      <w:r>
        <w:rPr>
          <w:rFonts w:ascii="Franklin Gothic Medium" w:hAnsi="Franklin Gothic Medium"/>
        </w:rPr>
        <w:t>*</w:t>
      </w:r>
    </w:p>
    <w:p w14:paraId="56036E2E" w14:textId="77777777" w:rsidR="0001713E" w:rsidRDefault="0001713E" w:rsidP="0001713E">
      <w:pPr>
        <w:rPr>
          <w:rFonts w:ascii="Franklin Gothic Medium" w:hAnsi="Franklin Gothic Medium"/>
        </w:rPr>
      </w:pPr>
    </w:p>
    <w:p w14:paraId="5CA6C4A8" w14:textId="77777777" w:rsidR="0001713E" w:rsidRDefault="0001713E" w:rsidP="0001713E">
      <w:pPr>
        <w:rPr>
          <w:rFonts w:ascii="Franklin Gothic Medium" w:hAnsi="Franklin Gothic Medium"/>
        </w:rPr>
      </w:pPr>
      <w:r>
        <w:rPr>
          <w:rFonts w:ascii="Franklin Gothic Medium" w:hAnsi="Franklin Gothic Medium"/>
        </w:rPr>
        <w:t xml:space="preserve">                                                                                                                                          </w:t>
      </w:r>
    </w:p>
    <w:p w14:paraId="04D35B18" w14:textId="77777777" w:rsidR="0001713E" w:rsidRDefault="0001713E" w:rsidP="0001713E">
      <w:pPr>
        <w:rPr>
          <w:rFonts w:ascii="Franklin Gothic Medium" w:hAnsi="Franklin Gothic Medium"/>
          <w:b/>
        </w:rPr>
      </w:pPr>
      <w:r w:rsidRPr="00E82C62">
        <w:rPr>
          <w:rFonts w:ascii="Franklin Gothic Medium" w:hAnsi="Franklin Gothic Medium"/>
          <w:b/>
        </w:rPr>
        <w:t xml:space="preserve">                                                         УГРЮМЫ</w:t>
      </w:r>
      <w:r>
        <w:rPr>
          <w:rFonts w:ascii="Franklin Gothic Medium" w:hAnsi="Franklin Gothic Medium"/>
          <w:b/>
        </w:rPr>
        <w:t>Й</w:t>
      </w:r>
    </w:p>
    <w:p w14:paraId="3B5A5713" w14:textId="77777777" w:rsidR="0001713E" w:rsidRPr="0094243D" w:rsidRDefault="0001713E" w:rsidP="0001713E">
      <w:pPr>
        <w:rPr>
          <w:rFonts w:ascii="Franklin Gothic Medium" w:hAnsi="Franklin Gothic Medium"/>
          <w:b/>
        </w:rPr>
      </w:pPr>
    </w:p>
    <w:p w14:paraId="13CB45F4" w14:textId="77777777" w:rsidR="0001713E" w:rsidRPr="00FB1F58" w:rsidRDefault="0001713E" w:rsidP="0001713E">
      <w:pPr>
        <w:rPr>
          <w:rFonts w:ascii="Franklin Gothic Medium" w:hAnsi="Franklin Gothic Medium"/>
          <w:b/>
        </w:rPr>
      </w:pPr>
      <w:r w:rsidRPr="00BA6187">
        <w:rPr>
          <w:rFonts w:ascii="Franklin Gothic Medium" w:hAnsi="Franklin Gothic Medium"/>
        </w:rPr>
        <w:t>Признаки угрюмо</w:t>
      </w:r>
      <w:r>
        <w:rPr>
          <w:rFonts w:ascii="Franklin Gothic Medium" w:hAnsi="Franklin Gothic Medium"/>
        </w:rPr>
        <w:t>сти</w:t>
      </w:r>
      <w:r w:rsidRPr="00BA6187">
        <w:rPr>
          <w:rFonts w:ascii="Franklin Gothic Medium" w:hAnsi="Franklin Gothic Medium"/>
        </w:rPr>
        <w:t xml:space="preserve">: лицо морщинистое, глаза сухие, со свисающими веками; правда, свисающие веки обозначают две вещи: или слабый и женственный характер, или упадок духа и удрученность; угрюмый осанкой сутул; движения усталые. </w:t>
      </w:r>
    </w:p>
    <w:p w14:paraId="78475124" w14:textId="77777777" w:rsidR="0001713E" w:rsidRDefault="0001713E" w:rsidP="0001713E">
      <w:pPr>
        <w:rPr>
          <w:rFonts w:ascii="Franklin Gothic Medium" w:hAnsi="Franklin Gothic Medium"/>
        </w:rPr>
      </w:pPr>
      <w:r>
        <w:rPr>
          <w:rFonts w:ascii="Franklin Gothic Medium" w:hAnsi="Franklin Gothic Medium"/>
        </w:rPr>
        <w:t>*</w:t>
      </w:r>
    </w:p>
    <w:p w14:paraId="6300D86C" w14:textId="77777777" w:rsidR="0001713E" w:rsidRPr="00BB6F6C" w:rsidRDefault="0001713E" w:rsidP="0001713E">
      <w:pPr>
        <w:rPr>
          <w:rFonts w:ascii="Franklin Gothic Medium" w:hAnsi="Franklin Gothic Medium"/>
        </w:rPr>
      </w:pPr>
      <w:r w:rsidRPr="00BB6F6C">
        <w:rPr>
          <w:rFonts w:ascii="Franklin Gothic Medium" w:hAnsi="Franklin Gothic Medium"/>
        </w:rPr>
        <w:t>Безрассудство в связи с невоздержанностью может стать добродетелью, ибо может случиться, что человек по несдержанности будет поступать противно тому, что оно считает должным, а он может почитать благо за зло и полагать, что его не следует осуществлять, так что он совершит хорошее вместо дурного.</w:t>
      </w:r>
    </w:p>
    <w:p w14:paraId="327B9B4D" w14:textId="77777777" w:rsidR="0001713E" w:rsidRDefault="0001713E" w:rsidP="0001713E">
      <w:pPr>
        <w:rPr>
          <w:rFonts w:ascii="Franklin Gothic Medium" w:hAnsi="Franklin Gothic Medium"/>
        </w:rPr>
      </w:pPr>
      <w:r>
        <w:rPr>
          <w:rFonts w:ascii="Franklin Gothic Medium" w:hAnsi="Franklin Gothic Medium"/>
        </w:rPr>
        <w:t>*</w:t>
      </w:r>
    </w:p>
    <w:p w14:paraId="4B019A4F" w14:textId="77777777" w:rsidR="0001713E" w:rsidRDefault="0001713E" w:rsidP="0001713E">
      <w:pPr>
        <w:rPr>
          <w:rFonts w:ascii="Franklin Gothic Medium" w:hAnsi="Franklin Gothic Medium"/>
        </w:rPr>
      </w:pPr>
      <w:r w:rsidRPr="00DD5B10">
        <w:rPr>
          <w:rFonts w:ascii="Franklin Gothic Medium" w:hAnsi="Franklin Gothic Medium"/>
        </w:rPr>
        <w:t xml:space="preserve">Благородство происхождения влияет на характер так, что обладающий  этим благородством  более  честолюбив: все люди, раз у  них есть что-нибудь, обыкновенно копят это свое достояние, а благородство происхождения есть почетное положение предков. Люди благородного происхождения  склонны презирать даже и тех,  кто подобен их предкам, потому что деяния этих последних, как далеко отстоящие, кажутся более почетными и дают более повода к хвастовству, чем то, что происходит близко от нас. Название «благородного по  происхождению» указывает на знатность рода, а название «благородного по характеру» - на невырождение в  сравнении с природой, чего по большей части не случается с людьми благородного происхождения, так как обыкновенно они - люди ничтожные. </w:t>
      </w:r>
    </w:p>
    <w:p w14:paraId="1789B187" w14:textId="77777777" w:rsidR="0001713E" w:rsidRDefault="0001713E" w:rsidP="0001713E">
      <w:pPr>
        <w:rPr>
          <w:rFonts w:ascii="Franklin Gothic Medium" w:hAnsi="Franklin Gothic Medium"/>
        </w:rPr>
      </w:pPr>
      <w:r>
        <w:rPr>
          <w:rFonts w:ascii="Franklin Gothic Medium" w:hAnsi="Franklin Gothic Medium"/>
        </w:rPr>
        <w:t>*</w:t>
      </w:r>
    </w:p>
    <w:p w14:paraId="186C3FF1" w14:textId="77777777" w:rsidR="0001713E" w:rsidRPr="00DD5B10" w:rsidRDefault="0001713E" w:rsidP="0001713E">
      <w:pPr>
        <w:rPr>
          <w:rFonts w:ascii="Franklin Gothic Medium" w:hAnsi="Franklin Gothic Medium"/>
        </w:rPr>
      </w:pPr>
      <w:r w:rsidRPr="00DD5B10">
        <w:rPr>
          <w:rFonts w:ascii="Franklin Gothic Medium" w:hAnsi="Franklin Gothic Medium"/>
        </w:rPr>
        <w:t>В родах мужей, как и в произведениях земли, бывает  как будто урожай, и иногда, если  род хорош, из него в  продолжение некоторого времени происходят  выдающиеся мужи, но затем они исчезают, прекрасно одаренные роды вырождаются в  сумасбродные характеры, как например, потомки Алкивиада и Дионисия  Старшего, а  роды солидные  - в глупость и вялость, как например, потомки Кимона, Перикла и Сократа.</w:t>
      </w:r>
    </w:p>
    <w:p w14:paraId="0BDDC75D" w14:textId="77777777" w:rsidR="0001713E" w:rsidRPr="00024845" w:rsidRDefault="0001713E" w:rsidP="0001713E">
      <w:pPr>
        <w:rPr>
          <w:rFonts w:ascii="Franklin Gothic Medium" w:hAnsi="Franklin Gothic Medium"/>
        </w:rPr>
      </w:pPr>
      <w:r>
        <w:rPr>
          <w:rFonts w:ascii="Franklin Gothic Medium" w:hAnsi="Franklin Gothic Medium"/>
        </w:rPr>
        <w:t xml:space="preserve">*                                                        </w:t>
      </w:r>
    </w:p>
    <w:p w14:paraId="5635E0D9" w14:textId="77777777" w:rsidR="0001713E" w:rsidRPr="00DD5B10" w:rsidRDefault="0001713E" w:rsidP="0001713E">
      <w:pPr>
        <w:rPr>
          <w:rFonts w:ascii="Franklin Gothic Medium" w:hAnsi="Franklin Gothic Medium"/>
        </w:rPr>
      </w:pPr>
      <w:r w:rsidRPr="00DD5B10">
        <w:rPr>
          <w:rFonts w:ascii="Franklin Gothic Medium" w:hAnsi="Franklin Gothic Medium"/>
        </w:rPr>
        <w:t>Дурной человек никогда не бывает себе другом, он всегда во вражде с самим собой.</w:t>
      </w:r>
    </w:p>
    <w:p w14:paraId="6BFFC929" w14:textId="77777777" w:rsidR="0001713E" w:rsidRDefault="0001713E" w:rsidP="0001713E">
      <w:pPr>
        <w:rPr>
          <w:rFonts w:ascii="Franklin Gothic Medium" w:hAnsi="Franklin Gothic Medium"/>
        </w:rPr>
      </w:pPr>
      <w:r>
        <w:rPr>
          <w:rFonts w:ascii="Franklin Gothic Medium" w:hAnsi="Franklin Gothic Medium"/>
        </w:rPr>
        <w:t>*</w:t>
      </w:r>
    </w:p>
    <w:p w14:paraId="4ED50C0D" w14:textId="77777777" w:rsidR="0001713E" w:rsidRDefault="0001713E" w:rsidP="0001713E">
      <w:pPr>
        <w:rPr>
          <w:rFonts w:ascii="Franklin Gothic Medium" w:hAnsi="Franklin Gothic Medium"/>
        </w:rPr>
      </w:pPr>
      <w:r w:rsidRPr="00024845">
        <w:rPr>
          <w:rFonts w:ascii="Franklin Gothic Medium" w:hAnsi="Franklin Gothic Medium"/>
        </w:rPr>
        <w:t xml:space="preserve">Имеющие нахмуренное лицо – угрюмы; это восходит к соответствующему состоянию, так как угрюмые морщат лоб. Поскольку нахмуренное состояние лба обозначает высокомерие, а разглаженное – лесть, то подходящим будет среднее состояние. </w:t>
      </w:r>
    </w:p>
    <w:p w14:paraId="5E3C26C3" w14:textId="77777777" w:rsidR="0001713E" w:rsidRDefault="0001713E" w:rsidP="0001713E">
      <w:pPr>
        <w:rPr>
          <w:rFonts w:ascii="Franklin Gothic Medium" w:hAnsi="Franklin Gothic Medium"/>
        </w:rPr>
      </w:pPr>
      <w:r>
        <w:rPr>
          <w:rFonts w:ascii="Franklin Gothic Medium" w:hAnsi="Franklin Gothic Medium"/>
        </w:rPr>
        <w:t>*</w:t>
      </w:r>
    </w:p>
    <w:p w14:paraId="44A7F117" w14:textId="77777777" w:rsidR="0001713E" w:rsidRPr="00BB6F6C" w:rsidRDefault="0001713E" w:rsidP="0001713E">
      <w:pPr>
        <w:rPr>
          <w:rFonts w:ascii="Franklin Gothic Medium" w:hAnsi="Franklin Gothic Medium"/>
        </w:rPr>
      </w:pPr>
      <w:r w:rsidRPr="00BB6F6C">
        <w:rPr>
          <w:rFonts w:ascii="Franklin Gothic Medium" w:hAnsi="Franklin Gothic Medium"/>
        </w:rPr>
        <w:lastRenderedPageBreak/>
        <w:t>Кто не принимает во внимание ничье мнение, тот бесстыжий, кто принимает к сердцу все мнения без разбора, тот робок.</w:t>
      </w:r>
    </w:p>
    <w:p w14:paraId="79D8C88F" w14:textId="77777777" w:rsidR="0001713E" w:rsidRPr="00BB6F6C" w:rsidRDefault="0001713E" w:rsidP="0001713E">
      <w:pPr>
        <w:rPr>
          <w:rFonts w:ascii="Franklin Gothic Medium" w:hAnsi="Franklin Gothic Medium"/>
        </w:rPr>
      </w:pPr>
      <w:r>
        <w:rPr>
          <w:rFonts w:ascii="Franklin Gothic Medium" w:hAnsi="Franklin Gothic Medium"/>
        </w:rPr>
        <w:t>*</w:t>
      </w:r>
    </w:p>
    <w:p w14:paraId="0C93018D" w14:textId="77777777" w:rsidR="0001713E" w:rsidRPr="00BB6F6C" w:rsidRDefault="0001713E" w:rsidP="0001713E">
      <w:pPr>
        <w:rPr>
          <w:rFonts w:ascii="Franklin Gothic Medium" w:hAnsi="Franklin Gothic Medium"/>
        </w:rPr>
      </w:pPr>
      <w:r w:rsidRPr="00BB6F6C">
        <w:rPr>
          <w:rFonts w:ascii="Franklin Gothic Medium" w:hAnsi="Franklin Gothic Medium"/>
        </w:rPr>
        <w:t xml:space="preserve">Обратить к нравственному совершенству большинство рассуждения не способны, потому что большинству людей по природе свойственно подчиняться не чувству стыда, а страху и воздерживаться от дурного не потому, что это позорно, но опасаясь мести. </w:t>
      </w:r>
    </w:p>
    <w:p w14:paraId="7EAF2B67" w14:textId="77777777" w:rsidR="0001713E" w:rsidRPr="00BB6F6C" w:rsidRDefault="0001713E" w:rsidP="0001713E">
      <w:pPr>
        <w:rPr>
          <w:rFonts w:ascii="Franklin Gothic Medium" w:hAnsi="Franklin Gothic Medium"/>
        </w:rPr>
      </w:pPr>
      <w:r>
        <w:rPr>
          <w:rFonts w:ascii="Franklin Gothic Medium" w:hAnsi="Franklin Gothic Medium"/>
        </w:rPr>
        <w:t>*</w:t>
      </w:r>
    </w:p>
    <w:p w14:paraId="2120FC91" w14:textId="77777777" w:rsidR="0001713E" w:rsidRPr="00BB6F6C" w:rsidRDefault="0001713E" w:rsidP="0001713E">
      <w:pPr>
        <w:rPr>
          <w:rFonts w:ascii="Franklin Gothic Medium" w:hAnsi="Franklin Gothic Medium"/>
        </w:rPr>
      </w:pPr>
      <w:r w:rsidRPr="00BB6F6C">
        <w:rPr>
          <w:rFonts w:ascii="Franklin Gothic Medium" w:hAnsi="Franklin Gothic Medium"/>
        </w:rPr>
        <w:t>Сдержанность и самообладание принадлежат к прекрасным и похвальным вещам, а невоздержанность и изнеженность к дурным и порицаемым: при этом сдержанный человек следует разумным принципам, а несдержанный нарушает их. Невоздержанный человек сознает, что под влиянием страсти поступает дурно. Воздержанный же человек, зная, что страсти дурны, не поддается им, следуя разуму. Всякий благоразумный сдержан и владеет собой. О несдержанности можно говорить в применении к страсти, так и к чести, и к деньгам.</w:t>
      </w:r>
    </w:p>
    <w:p w14:paraId="0985FAC1" w14:textId="77777777" w:rsidR="0001713E" w:rsidRDefault="0001713E" w:rsidP="0001713E">
      <w:pPr>
        <w:rPr>
          <w:rFonts w:ascii="Franklin Gothic Medium" w:hAnsi="Franklin Gothic Medium"/>
        </w:rPr>
      </w:pPr>
      <w:r>
        <w:rPr>
          <w:rFonts w:ascii="Franklin Gothic Medium" w:hAnsi="Franklin Gothic Medium"/>
        </w:rPr>
        <w:t>*</w:t>
      </w:r>
    </w:p>
    <w:p w14:paraId="73F17ACD" w14:textId="77777777" w:rsidR="0001713E" w:rsidRPr="00BB6F6C" w:rsidRDefault="0001713E" w:rsidP="0001713E">
      <w:pPr>
        <w:rPr>
          <w:rFonts w:ascii="Franklin Gothic Medium" w:hAnsi="Franklin Gothic Medium"/>
        </w:rPr>
      </w:pPr>
      <w:r w:rsidRPr="00BB6F6C">
        <w:rPr>
          <w:rFonts w:ascii="Franklin Gothic Medium" w:hAnsi="Franklin Gothic Medium"/>
        </w:rPr>
        <w:t>Сострадание есть некоторого рода печаль при виде бедствия, которое могло бы постигнуть или нас самих, или кого-нибудь из наших близких. Потому-то люди, совершенно погибшие, не испытывают сострадания: они полагают, что больше ничего не могут потерпеть, ибо все уже потерпели.</w:t>
      </w:r>
    </w:p>
    <w:p w14:paraId="12010FA0" w14:textId="77777777" w:rsidR="0001713E" w:rsidRPr="00BB6F6C" w:rsidRDefault="0001713E" w:rsidP="0001713E">
      <w:pPr>
        <w:rPr>
          <w:rFonts w:ascii="Franklin Gothic Medium" w:hAnsi="Franklin Gothic Medium"/>
        </w:rPr>
      </w:pPr>
      <w:r>
        <w:rPr>
          <w:rFonts w:ascii="Franklin Gothic Medium" w:hAnsi="Franklin Gothic Medium"/>
        </w:rPr>
        <w:t>*</w:t>
      </w:r>
    </w:p>
    <w:p w14:paraId="4DC1180F" w14:textId="77777777" w:rsidR="0001713E" w:rsidRPr="00BB6F6C" w:rsidRDefault="0001713E" w:rsidP="0001713E">
      <w:pPr>
        <w:rPr>
          <w:rFonts w:ascii="Franklin Gothic Medium" w:hAnsi="Franklin Gothic Medium"/>
        </w:rPr>
      </w:pPr>
      <w:r w:rsidRPr="00BB6F6C">
        <w:rPr>
          <w:rFonts w:ascii="Franklin Gothic Medium" w:hAnsi="Franklin Gothic Medium"/>
        </w:rPr>
        <w:t>Мужественные люди совершают поступки во имя прекрасного. В противном случае мужественными, пожалуй, окажутся даже голодные ослы, ведь они и под ударами не перестают пастись.</w:t>
      </w:r>
    </w:p>
    <w:p w14:paraId="03C4D45D" w14:textId="77777777" w:rsidR="0001713E" w:rsidRDefault="0001713E" w:rsidP="0001713E">
      <w:pPr>
        <w:rPr>
          <w:rFonts w:ascii="Franklin Gothic Medium" w:hAnsi="Franklin Gothic Medium"/>
        </w:rPr>
      </w:pPr>
      <w:r>
        <w:rPr>
          <w:rFonts w:ascii="Franklin Gothic Medium" w:hAnsi="Franklin Gothic Medium"/>
        </w:rPr>
        <w:t>*</w:t>
      </w:r>
    </w:p>
    <w:p w14:paraId="3113B041" w14:textId="77777777" w:rsidR="0001713E" w:rsidRPr="00BB6F6C" w:rsidRDefault="0001713E" w:rsidP="0001713E">
      <w:pPr>
        <w:rPr>
          <w:rFonts w:ascii="Franklin Gothic Medium" w:hAnsi="Franklin Gothic Medium"/>
        </w:rPr>
      </w:pPr>
      <w:r w:rsidRPr="00BB6F6C">
        <w:rPr>
          <w:rFonts w:ascii="Franklin Gothic Medium" w:hAnsi="Franklin Gothic Medium"/>
        </w:rPr>
        <w:t>Мы чувствуем сострадание к людям знакомым, если они не очень близки нам, к очень же близким относимся так же, как если бы нам самим предстояло несчастье; потому-то египетский царь Амазис, как рассказывают, не плакал, видя, как его сына ведут на смерть, но заплакал при виде друга, просящего милостыню: последнее возбудило в нем сострадание, а первое ужас.</w:t>
      </w:r>
    </w:p>
    <w:p w14:paraId="5B5D777E" w14:textId="77777777" w:rsidR="0001713E" w:rsidRPr="00BB6F6C" w:rsidRDefault="0001713E" w:rsidP="0001713E">
      <w:pPr>
        <w:rPr>
          <w:rFonts w:ascii="Franklin Gothic Medium" w:hAnsi="Franklin Gothic Medium"/>
        </w:rPr>
      </w:pPr>
      <w:r>
        <w:rPr>
          <w:rFonts w:ascii="Franklin Gothic Medium" w:hAnsi="Franklin Gothic Medium"/>
        </w:rPr>
        <w:t>*</w:t>
      </w:r>
    </w:p>
    <w:p w14:paraId="2BBDFA5C" w14:textId="77777777" w:rsidR="0001713E" w:rsidRPr="001178CF" w:rsidRDefault="0001713E" w:rsidP="0001713E">
      <w:pPr>
        <w:rPr>
          <w:rFonts w:ascii="Franklin Gothic Medium" w:hAnsi="Franklin Gothic Medium"/>
        </w:rPr>
      </w:pPr>
      <w:r w:rsidRPr="001178CF">
        <w:rPr>
          <w:rFonts w:ascii="Franklin Gothic Medium" w:hAnsi="Franklin Gothic Medium"/>
        </w:rPr>
        <w:t xml:space="preserve">Рассудительный человек практичен, так как он достиг одной из последних ступеней совершенства и обладает всеми другими добродетелями. </w:t>
      </w:r>
    </w:p>
    <w:p w14:paraId="323A703E" w14:textId="77777777" w:rsidR="0001713E" w:rsidRDefault="0001713E" w:rsidP="0001713E">
      <w:pPr>
        <w:rPr>
          <w:rFonts w:ascii="Franklin Gothic Medium" w:hAnsi="Franklin Gothic Medium"/>
        </w:rPr>
      </w:pPr>
      <w:r>
        <w:rPr>
          <w:rFonts w:ascii="Franklin Gothic Medium" w:hAnsi="Franklin Gothic Medium"/>
        </w:rPr>
        <w:t>*</w:t>
      </w:r>
    </w:p>
    <w:p w14:paraId="06F0C5AE" w14:textId="77777777" w:rsidR="0001713E" w:rsidRPr="00BB6F6C" w:rsidRDefault="0001713E" w:rsidP="0001713E">
      <w:pPr>
        <w:rPr>
          <w:rFonts w:ascii="Franklin Gothic Medium" w:hAnsi="Franklin Gothic Medium"/>
        </w:rPr>
      </w:pPr>
      <w:r w:rsidRPr="00BB6F6C">
        <w:rPr>
          <w:rFonts w:ascii="Franklin Gothic Medium" w:hAnsi="Franklin Gothic Medium"/>
        </w:rPr>
        <w:t>Ужасное уничтожает сострадание и часто способствует возникновению противоположной страсти.</w:t>
      </w:r>
    </w:p>
    <w:p w14:paraId="5DDC5ECE" w14:textId="77777777" w:rsidR="0001713E" w:rsidRDefault="0001713E" w:rsidP="0001713E">
      <w:pPr>
        <w:rPr>
          <w:rFonts w:ascii="Franklin Gothic Medium" w:hAnsi="Franklin Gothic Medium"/>
        </w:rPr>
      </w:pPr>
      <w:r>
        <w:rPr>
          <w:rFonts w:ascii="Franklin Gothic Medium" w:hAnsi="Franklin Gothic Medium"/>
        </w:rPr>
        <w:t>*</w:t>
      </w:r>
    </w:p>
    <w:p w14:paraId="6A2DE052" w14:textId="77777777" w:rsidR="0001713E" w:rsidRPr="00024845" w:rsidRDefault="0001713E" w:rsidP="0001713E">
      <w:pPr>
        <w:rPr>
          <w:rFonts w:ascii="Franklin Gothic Medium" w:hAnsi="Franklin Gothic Medium"/>
        </w:rPr>
      </w:pPr>
      <w:r w:rsidRPr="00024845">
        <w:rPr>
          <w:rFonts w:ascii="Franklin Gothic Medium" w:hAnsi="Franklin Gothic Medium"/>
        </w:rPr>
        <w:t xml:space="preserve">У кого потупленные глаза – печальны; это восходит к соответствующему состоянию, так как печальные потупляют глаза. </w:t>
      </w:r>
    </w:p>
    <w:p w14:paraId="7D03A1AC" w14:textId="77777777" w:rsidR="0001713E" w:rsidRDefault="0001713E" w:rsidP="0001713E">
      <w:pPr>
        <w:rPr>
          <w:rFonts w:ascii="Franklin Gothic Medium" w:hAnsi="Franklin Gothic Medium"/>
        </w:rPr>
      </w:pPr>
      <w:r>
        <w:rPr>
          <w:rFonts w:ascii="Franklin Gothic Medium" w:hAnsi="Franklin Gothic Medium"/>
        </w:rPr>
        <w:t>*</w:t>
      </w:r>
    </w:p>
    <w:p w14:paraId="0F5E354E" w14:textId="77777777" w:rsidR="0001713E" w:rsidRDefault="0001713E" w:rsidP="0001713E">
      <w:pPr>
        <w:rPr>
          <w:rFonts w:ascii="Franklin Gothic Medium" w:hAnsi="Franklin Gothic Medium"/>
        </w:rPr>
      </w:pPr>
      <w:r w:rsidRPr="00024845">
        <w:rPr>
          <w:rFonts w:ascii="Franklin Gothic Medium" w:hAnsi="Franklin Gothic Medium"/>
        </w:rPr>
        <w:t>У кого сросшиеся брови – угрюмы; это восходит к подобию соответствующего состояния</w:t>
      </w:r>
      <w:r>
        <w:rPr>
          <w:rFonts w:ascii="Franklin Gothic Medium" w:hAnsi="Franklin Gothic Medium"/>
        </w:rPr>
        <w:t>.</w:t>
      </w:r>
    </w:p>
    <w:p w14:paraId="2C2FA184" w14:textId="77777777" w:rsidR="0001713E" w:rsidRDefault="0001713E" w:rsidP="0001713E">
      <w:pPr>
        <w:rPr>
          <w:rFonts w:ascii="Franklin Gothic Medium" w:hAnsi="Franklin Gothic Medium"/>
        </w:rPr>
      </w:pPr>
      <w:r>
        <w:rPr>
          <w:rFonts w:ascii="Franklin Gothic Medium" w:hAnsi="Franklin Gothic Medium"/>
        </w:rPr>
        <w:t>*</w:t>
      </w:r>
    </w:p>
    <w:p w14:paraId="3A5416ED" w14:textId="77777777" w:rsidR="0001713E" w:rsidRPr="00DD5B10" w:rsidRDefault="0001713E" w:rsidP="0001713E">
      <w:pPr>
        <w:rPr>
          <w:rFonts w:ascii="Franklin Gothic Medium" w:hAnsi="Franklin Gothic Medium"/>
        </w:rPr>
      </w:pPr>
      <w:r w:rsidRPr="00DD5B10">
        <w:rPr>
          <w:rFonts w:ascii="Franklin Gothic Medium" w:hAnsi="Franklin Gothic Medium"/>
        </w:rPr>
        <w:t xml:space="preserve">Умеренный человек не может быть воздержанным, а воздержанный – умеренным, ибо умеренному не свойственны слишком сильные и дурные страсти. Это должно бы быть так, ибо, если страсти полезны, то дурными должны считать душевные явления, противодействующие страстям, следовательно, и не всякое воздержание – нравственным. </w:t>
      </w:r>
    </w:p>
    <w:p w14:paraId="470050FF" w14:textId="77777777" w:rsidR="0001713E" w:rsidRDefault="0001713E" w:rsidP="0001713E">
      <w:pPr>
        <w:rPr>
          <w:rFonts w:ascii="Franklin Gothic Medium" w:hAnsi="Franklin Gothic Medium"/>
        </w:rPr>
      </w:pPr>
      <w:r>
        <w:rPr>
          <w:rFonts w:ascii="Franklin Gothic Medium" w:hAnsi="Franklin Gothic Medium"/>
        </w:rPr>
        <w:t>*</w:t>
      </w:r>
    </w:p>
    <w:p w14:paraId="72302ABD" w14:textId="77777777" w:rsidR="0001713E" w:rsidRPr="00BB6F6C" w:rsidRDefault="0001713E" w:rsidP="0001713E">
      <w:pPr>
        <w:rPr>
          <w:rFonts w:ascii="Franklin Gothic Medium" w:hAnsi="Franklin Gothic Medium"/>
        </w:rPr>
      </w:pPr>
      <w:r w:rsidRPr="00BB6F6C">
        <w:rPr>
          <w:rFonts w:ascii="Franklin Gothic Medium" w:hAnsi="Franklin Gothic Medium"/>
        </w:rPr>
        <w:t>Умеющие перенести шутку и прилично пошутить доставляют одинаковое удовольствие своему ближнему.</w:t>
      </w:r>
    </w:p>
    <w:p w14:paraId="3CE48846" w14:textId="77777777" w:rsidR="0001713E" w:rsidRDefault="0001713E" w:rsidP="0001713E">
      <w:pPr>
        <w:rPr>
          <w:rFonts w:ascii="Franklin Gothic Medium" w:hAnsi="Franklin Gothic Medium"/>
        </w:rPr>
      </w:pPr>
      <w:r>
        <w:rPr>
          <w:rFonts w:ascii="Franklin Gothic Medium" w:hAnsi="Franklin Gothic Medium"/>
        </w:rPr>
        <w:t>*</w:t>
      </w:r>
      <w:r w:rsidRPr="00EB3AF3">
        <w:t xml:space="preserve"> </w:t>
      </w:r>
    </w:p>
    <w:p w14:paraId="264CC9C3" w14:textId="77777777" w:rsidR="0001713E" w:rsidRDefault="0001713E" w:rsidP="0001713E">
      <w:pPr>
        <w:rPr>
          <w:rFonts w:ascii="Franklin Gothic Medium" w:hAnsi="Franklin Gothic Medium"/>
        </w:rPr>
      </w:pPr>
      <w:r w:rsidRPr="00EB3AF3">
        <w:rPr>
          <w:rFonts w:ascii="Franklin Gothic Medium" w:hAnsi="Franklin Gothic Medium"/>
        </w:rPr>
        <w:t>Хорошо казаться человеком, действующим согласно заранее принятому намерению; поэтому случайности и нечаянности следует считать за нечто, входившее в наше намерение.</w:t>
      </w:r>
    </w:p>
    <w:p w14:paraId="6AE4F9A1" w14:textId="77777777" w:rsidR="0001713E" w:rsidRDefault="0001713E" w:rsidP="0001713E">
      <w:pPr>
        <w:rPr>
          <w:rFonts w:ascii="Franklin Gothic Medium" w:hAnsi="Franklin Gothic Medium"/>
        </w:rPr>
      </w:pPr>
      <w:r>
        <w:rPr>
          <w:rFonts w:ascii="Franklin Gothic Medium" w:hAnsi="Franklin Gothic Medium"/>
        </w:rPr>
        <w:t>*</w:t>
      </w:r>
    </w:p>
    <w:p w14:paraId="6D4993BD" w14:textId="77777777" w:rsidR="0001713E" w:rsidRPr="00DD5B10" w:rsidRDefault="0001713E" w:rsidP="0001713E">
      <w:pPr>
        <w:rPr>
          <w:rFonts w:ascii="Franklin Gothic Medium" w:hAnsi="Franklin Gothic Medium"/>
        </w:rPr>
      </w:pPr>
      <w:r w:rsidRPr="00DD5B10">
        <w:rPr>
          <w:rFonts w:ascii="Franklin Gothic Medium" w:hAnsi="Franklin Gothic Medium"/>
        </w:rPr>
        <w:t xml:space="preserve">Человек, лишенный добродетели, оказывается существом самым нечестивым и диким, низменным в своих половых и вкусовых позывах. </w:t>
      </w:r>
    </w:p>
    <w:p w14:paraId="3AB5BC69" w14:textId="77777777" w:rsidR="0001713E" w:rsidRDefault="0001713E" w:rsidP="0001713E">
      <w:pPr>
        <w:rPr>
          <w:rFonts w:ascii="Franklin Gothic Medium" w:hAnsi="Franklin Gothic Medium"/>
        </w:rPr>
      </w:pPr>
      <w:r>
        <w:rPr>
          <w:rFonts w:ascii="Franklin Gothic Medium" w:hAnsi="Franklin Gothic Medium"/>
        </w:rPr>
        <w:t>*</w:t>
      </w:r>
    </w:p>
    <w:p w14:paraId="6909E0A2" w14:textId="77777777" w:rsidR="0001713E" w:rsidRDefault="0001713E" w:rsidP="0001713E">
      <w:pPr>
        <w:rPr>
          <w:rFonts w:ascii="Franklin Gothic Medium" w:hAnsi="Franklin Gothic Medium"/>
        </w:rPr>
      </w:pPr>
      <w:r w:rsidRPr="00DD5B10">
        <w:rPr>
          <w:rFonts w:ascii="Franklin Gothic Medium" w:hAnsi="Franklin Gothic Medium"/>
        </w:rPr>
        <w:t>Человек, не способн</w:t>
      </w:r>
      <w:r>
        <w:rPr>
          <w:rFonts w:ascii="Franklin Gothic Medium" w:hAnsi="Franklin Gothic Medium"/>
        </w:rPr>
        <w:t>ый к раскаянию, неисцелим.</w:t>
      </w:r>
    </w:p>
    <w:p w14:paraId="3AFB948C" w14:textId="77777777" w:rsidR="0001713E" w:rsidRDefault="0001713E" w:rsidP="0001713E">
      <w:pPr>
        <w:rPr>
          <w:rFonts w:ascii="Franklin Gothic Medium" w:hAnsi="Franklin Gothic Medium"/>
        </w:rPr>
      </w:pPr>
      <w:r>
        <w:rPr>
          <w:rFonts w:ascii="Franklin Gothic Medium" w:hAnsi="Franklin Gothic Medium"/>
        </w:rPr>
        <w:t>*</w:t>
      </w:r>
    </w:p>
    <w:p w14:paraId="607E95B3" w14:textId="77777777" w:rsidR="0001713E" w:rsidRPr="00DD5B10" w:rsidRDefault="0001713E" w:rsidP="0001713E">
      <w:pPr>
        <w:rPr>
          <w:rFonts w:ascii="Franklin Gothic Medium" w:hAnsi="Franklin Gothic Medium"/>
        </w:rPr>
      </w:pPr>
      <w:r w:rsidRPr="00DD5B10">
        <w:rPr>
          <w:rFonts w:ascii="Franklin Gothic Medium" w:hAnsi="Franklin Gothic Medium"/>
        </w:rPr>
        <w:t>Человек с чувством юмора – это и тот, кто умеет отпустить меткую шутку, и тот, кто переносит насмешки.</w:t>
      </w:r>
    </w:p>
    <w:p w14:paraId="7341E1DF" w14:textId="77777777" w:rsidR="0001713E" w:rsidRDefault="0001713E" w:rsidP="0001713E">
      <w:pPr>
        <w:rPr>
          <w:rFonts w:ascii="Franklin Gothic Medium" w:hAnsi="Franklin Gothic Medium"/>
        </w:rPr>
      </w:pPr>
      <w:r>
        <w:rPr>
          <w:rFonts w:ascii="Franklin Gothic Medium" w:hAnsi="Franklin Gothic Medium"/>
        </w:rPr>
        <w:lastRenderedPageBreak/>
        <w:t>*</w:t>
      </w:r>
    </w:p>
    <w:p w14:paraId="41830CCA" w14:textId="77777777" w:rsidR="0001713E" w:rsidRPr="00DD5B10" w:rsidRDefault="0001713E" w:rsidP="0001713E">
      <w:pPr>
        <w:rPr>
          <w:rFonts w:ascii="Franklin Gothic Medium" w:hAnsi="Franklin Gothic Medium"/>
        </w:rPr>
      </w:pPr>
      <w:r w:rsidRPr="00DD5B10">
        <w:rPr>
          <w:rFonts w:ascii="Franklin Gothic Medium" w:hAnsi="Franklin Gothic Medium"/>
        </w:rPr>
        <w:t xml:space="preserve">Человек, умеющий наблюдать, не может не задумываться над тем, откуда происходит это поразительное совершенство природных структур. </w:t>
      </w:r>
    </w:p>
    <w:p w14:paraId="5B8E870F" w14:textId="77777777" w:rsidR="0001713E" w:rsidRDefault="0001713E" w:rsidP="0001713E">
      <w:pPr>
        <w:rPr>
          <w:rFonts w:ascii="Franklin Gothic Medium" w:hAnsi="Franklin Gothic Medium"/>
        </w:rPr>
      </w:pPr>
      <w:r>
        <w:rPr>
          <w:rFonts w:ascii="Franklin Gothic Medium" w:hAnsi="Franklin Gothic Medium"/>
        </w:rPr>
        <w:t>*</w:t>
      </w:r>
    </w:p>
    <w:p w14:paraId="05E036F3" w14:textId="77777777" w:rsidR="0001713E" w:rsidRDefault="0001713E" w:rsidP="0001713E">
      <w:pPr>
        <w:rPr>
          <w:rFonts w:ascii="Franklin Gothic Medium" w:hAnsi="Franklin Gothic Medium"/>
        </w:rPr>
      </w:pPr>
    </w:p>
    <w:p w14:paraId="05A8BC5B" w14:textId="77777777" w:rsidR="0001713E" w:rsidRPr="001B3312" w:rsidRDefault="0001713E" w:rsidP="0001713E">
      <w:pPr>
        <w:rPr>
          <w:rFonts w:ascii="Franklin Gothic Medium" w:hAnsi="Franklin Gothic Medium"/>
          <w:color w:val="FF0000"/>
        </w:rPr>
      </w:pPr>
      <w:r w:rsidRPr="001B3312">
        <w:rPr>
          <w:rFonts w:ascii="Franklin Gothic Medium" w:hAnsi="Franklin Gothic Medium"/>
          <w:color w:val="FF0000"/>
        </w:rPr>
        <w:t>АРХИТ</w:t>
      </w:r>
    </w:p>
    <w:p w14:paraId="354EABC0" w14:textId="77777777" w:rsidR="0001713E" w:rsidRPr="001B3312" w:rsidRDefault="0001713E" w:rsidP="0001713E">
      <w:pPr>
        <w:rPr>
          <w:rFonts w:ascii="Franklin Gothic Medium" w:hAnsi="Franklin Gothic Medium"/>
        </w:rPr>
      </w:pPr>
      <w:r w:rsidRPr="001B3312">
        <w:rPr>
          <w:rFonts w:ascii="Franklin Gothic Medium" w:hAnsi="Franklin Gothic Medium"/>
        </w:rPr>
        <w:t>Как трудно найти рыбу без костей, так и человека, неспособного обмануть или причинить неприятность.</w:t>
      </w:r>
    </w:p>
    <w:p w14:paraId="261FC389" w14:textId="77777777" w:rsidR="0001713E" w:rsidRDefault="0001713E" w:rsidP="0001713E">
      <w:pPr>
        <w:rPr>
          <w:rFonts w:ascii="Franklin Gothic Medium" w:hAnsi="Franklin Gothic Medium"/>
        </w:rPr>
      </w:pPr>
      <w:r>
        <w:rPr>
          <w:rFonts w:ascii="Franklin Gothic Medium" w:hAnsi="Franklin Gothic Medium"/>
        </w:rPr>
        <w:t>*</w:t>
      </w:r>
    </w:p>
    <w:p w14:paraId="2B9D2FFE" w14:textId="77777777" w:rsidR="0001713E" w:rsidRPr="001B3312" w:rsidRDefault="0001713E" w:rsidP="0001713E">
      <w:pPr>
        <w:rPr>
          <w:rFonts w:ascii="Franklin Gothic Medium" w:hAnsi="Franklin Gothic Medium"/>
        </w:rPr>
      </w:pPr>
    </w:p>
    <w:p w14:paraId="4846F937" w14:textId="77777777" w:rsidR="0001713E" w:rsidRPr="00A45FA0" w:rsidRDefault="0001713E" w:rsidP="0001713E">
      <w:pPr>
        <w:rPr>
          <w:rFonts w:ascii="Franklin Gothic Medium" w:hAnsi="Franklin Gothic Medium"/>
          <w:color w:val="FF0000"/>
        </w:rPr>
      </w:pPr>
      <w:r w:rsidRPr="00A45FA0">
        <w:rPr>
          <w:rFonts w:ascii="Franklin Gothic Medium" w:hAnsi="Franklin Gothic Medium"/>
          <w:color w:val="FF0000"/>
        </w:rPr>
        <w:t>БАБРИЙ</w:t>
      </w:r>
    </w:p>
    <w:p w14:paraId="65D399EE" w14:textId="77777777" w:rsidR="0001713E" w:rsidRDefault="0001713E" w:rsidP="0001713E">
      <w:pPr>
        <w:rPr>
          <w:rFonts w:ascii="Franklin Gothic Medium" w:hAnsi="Franklin Gothic Medium"/>
        </w:rPr>
      </w:pPr>
      <w:r w:rsidRPr="001B3312">
        <w:rPr>
          <w:rFonts w:ascii="Franklin Gothic Medium" w:hAnsi="Franklin Gothic Medium"/>
        </w:rPr>
        <w:t>Гнев порабощает и унижает даже достойнейшего человека.</w:t>
      </w:r>
    </w:p>
    <w:p w14:paraId="01C52F55" w14:textId="77777777" w:rsidR="0001713E" w:rsidRPr="00DD5B10" w:rsidRDefault="0001713E" w:rsidP="0001713E">
      <w:pPr>
        <w:rPr>
          <w:rFonts w:ascii="Franklin Gothic Medium" w:hAnsi="Franklin Gothic Medium"/>
        </w:rPr>
      </w:pPr>
      <w:r>
        <w:rPr>
          <w:rFonts w:ascii="Franklin Gothic Medium" w:hAnsi="Franklin Gothic Medium"/>
        </w:rPr>
        <w:t>*</w:t>
      </w:r>
    </w:p>
    <w:p w14:paraId="04B58AA0" w14:textId="77777777" w:rsidR="0001713E" w:rsidRPr="00DD5B10" w:rsidRDefault="0001713E" w:rsidP="0001713E">
      <w:pPr>
        <w:rPr>
          <w:rFonts w:ascii="Franklin Gothic Medium" w:hAnsi="Franklin Gothic Medium"/>
        </w:rPr>
      </w:pPr>
      <w:r w:rsidRPr="00DD5B10">
        <w:rPr>
          <w:rFonts w:ascii="Franklin Gothic Medium" w:hAnsi="Franklin Gothic Medium"/>
        </w:rPr>
        <w:t>Ярость выводит человека из себя. Вот почему и поведение кабанов имеет вид смелости, хотя это и не настоящая смелость.</w:t>
      </w:r>
    </w:p>
    <w:p w14:paraId="4393DF30" w14:textId="77777777" w:rsidR="0001713E" w:rsidRDefault="0001713E" w:rsidP="0001713E">
      <w:pPr>
        <w:rPr>
          <w:rFonts w:ascii="Franklin Gothic Medium" w:hAnsi="Franklin Gothic Medium"/>
        </w:rPr>
      </w:pPr>
      <w:r>
        <w:rPr>
          <w:rFonts w:ascii="Franklin Gothic Medium" w:hAnsi="Franklin Gothic Medium"/>
        </w:rPr>
        <w:t>*</w:t>
      </w:r>
    </w:p>
    <w:p w14:paraId="1AE614B7" w14:textId="77777777" w:rsidR="0001713E" w:rsidRDefault="0001713E" w:rsidP="0001713E">
      <w:pPr>
        <w:rPr>
          <w:rFonts w:ascii="Franklin Gothic Medium" w:hAnsi="Franklin Gothic Medium"/>
          <w:color w:val="FF0000"/>
        </w:rPr>
      </w:pPr>
    </w:p>
    <w:p w14:paraId="07B56456" w14:textId="77777777" w:rsidR="0001713E" w:rsidRDefault="0001713E" w:rsidP="0001713E">
      <w:pPr>
        <w:rPr>
          <w:color w:val="FF0000"/>
        </w:rPr>
      </w:pPr>
      <w:r w:rsidRPr="002D716E">
        <w:rPr>
          <w:rFonts w:ascii="Franklin Gothic Medium" w:hAnsi="Franklin Gothic Medium"/>
          <w:color w:val="FF0000"/>
        </w:rPr>
        <w:t>БИОН БОРИСФЕНСКИЙ</w:t>
      </w:r>
      <w:r w:rsidRPr="001E6E34">
        <w:rPr>
          <w:color w:val="FF0000"/>
        </w:rPr>
        <w:t xml:space="preserve"> </w:t>
      </w:r>
    </w:p>
    <w:p w14:paraId="54D6DF07" w14:textId="77777777" w:rsidR="0001713E" w:rsidRPr="00941A05" w:rsidRDefault="0001713E" w:rsidP="0001713E">
      <w:pPr>
        <w:rPr>
          <w:rFonts w:ascii="Franklin Gothic Medium" w:hAnsi="Franklin Gothic Medium"/>
        </w:rPr>
      </w:pPr>
      <w:r w:rsidRPr="001E6E34">
        <w:rPr>
          <w:rFonts w:ascii="Franklin Gothic Medium" w:hAnsi="Franklin Gothic Medium"/>
        </w:rPr>
        <w:t>Боль</w:t>
      </w:r>
      <w:r w:rsidRPr="00941A05">
        <w:rPr>
          <w:rFonts w:ascii="Franklin Gothic Medium" w:hAnsi="Franklin Gothic Medium"/>
        </w:rPr>
        <w:t xml:space="preserve">шинство слепо обвиняют не самих себя, а обстоятельства. Бион же говорит: «Так случается, когда имеешь дело с тварями: неловко дотронешься - последует укус; если змею схватить посредине, она тебя укусит, если же ухватиться за шею, то ничего не будет». Так, говорит он, и с обстоятельствами: если на них напасть, исход будет печальным, а если ты ухватишься за них, как Сократ, то ничего дурного не случится. В противном </w:t>
      </w:r>
      <w:r w:rsidRPr="0083044C">
        <w:rPr>
          <w:rFonts w:ascii="Franklin Gothic Medium" w:hAnsi="Franklin Gothic Medium"/>
        </w:rPr>
        <w:t>случае тебе придется плохо, и вовсе не из-за обстоятельств, а вследствие твоего собственного характера и</w:t>
      </w:r>
      <w:r w:rsidRPr="00941A05">
        <w:rPr>
          <w:rFonts w:ascii="Franklin Gothic Medium" w:hAnsi="Franklin Gothic Medium"/>
        </w:rPr>
        <w:t xml:space="preserve"> твоих ложных взглядов. </w:t>
      </w:r>
    </w:p>
    <w:p w14:paraId="5236FAB1" w14:textId="77777777" w:rsidR="0001713E" w:rsidRPr="00941A05" w:rsidRDefault="0001713E" w:rsidP="0001713E">
      <w:pPr>
        <w:rPr>
          <w:rFonts w:ascii="Franklin Gothic Medium" w:hAnsi="Franklin Gothic Medium"/>
        </w:rPr>
      </w:pPr>
      <w:r>
        <w:rPr>
          <w:rFonts w:ascii="Franklin Gothic Medium" w:hAnsi="Franklin Gothic Medium"/>
        </w:rPr>
        <w:t>*</w:t>
      </w:r>
    </w:p>
    <w:p w14:paraId="223C2867" w14:textId="77777777" w:rsidR="0001713E" w:rsidRPr="002E263F" w:rsidRDefault="0001713E" w:rsidP="0001713E">
      <w:pPr>
        <w:rPr>
          <w:rFonts w:ascii="Franklin Gothic Medium" w:hAnsi="Franklin Gothic Medium"/>
        </w:rPr>
      </w:pPr>
      <w:r w:rsidRPr="002E263F">
        <w:rPr>
          <w:rFonts w:ascii="Franklin Gothic Medium" w:hAnsi="Franklin Gothic Medium"/>
        </w:rPr>
        <w:t>Видя ненавистных им людей процветающими, они огорчаются и завидуют, а узнав, что они попали в беду, злорадствуют. Итак, если человек способен испытывать печаль, как он избавится от других чувств? Как можно быть бес­чувственным, если ты не свободен от всяких чувств? Тот должен быть счастлив, кто не станет горевать из-за кончины друга или даже ребенка, тем более из-за собственной смерти.</w:t>
      </w:r>
    </w:p>
    <w:p w14:paraId="78E6B18F" w14:textId="77777777" w:rsidR="0001713E" w:rsidRPr="00294453" w:rsidRDefault="0001713E" w:rsidP="0001713E">
      <w:pPr>
        <w:rPr>
          <w:rFonts w:ascii="Franklin Gothic Medium" w:hAnsi="Franklin Gothic Medium"/>
          <w:b/>
        </w:rPr>
      </w:pPr>
      <w:r w:rsidRPr="00294453">
        <w:rPr>
          <w:rFonts w:ascii="Franklin Gothic Medium" w:hAnsi="Franklin Gothic Medium"/>
          <w:b/>
        </w:rPr>
        <w:t>*</w:t>
      </w:r>
    </w:p>
    <w:p w14:paraId="4536B95A" w14:textId="77777777" w:rsidR="0001713E" w:rsidRPr="002E263F" w:rsidRDefault="0001713E" w:rsidP="0001713E">
      <w:pPr>
        <w:rPr>
          <w:rFonts w:ascii="Franklin Gothic Medium" w:hAnsi="Franklin Gothic Medium"/>
        </w:rPr>
      </w:pPr>
      <w:r w:rsidRPr="002E263F">
        <w:rPr>
          <w:rFonts w:ascii="Franklin Gothic Medium" w:hAnsi="Franklin Gothic Medium"/>
        </w:rPr>
        <w:t xml:space="preserve">Говорят, что казаться справедливым лучше, чем быть им. Тогда, значит, лучше казаться хорошим, чем быть им? </w:t>
      </w:r>
    </w:p>
    <w:p w14:paraId="5F719C04" w14:textId="77777777" w:rsidR="0001713E" w:rsidRPr="002E263F" w:rsidRDefault="0001713E" w:rsidP="0001713E">
      <w:pPr>
        <w:rPr>
          <w:rFonts w:ascii="Franklin Gothic Medium" w:hAnsi="Franklin Gothic Medium"/>
        </w:rPr>
      </w:pPr>
      <w:r w:rsidRPr="002E263F">
        <w:rPr>
          <w:rFonts w:ascii="Franklin Gothic Medium" w:hAnsi="Franklin Gothic Medium"/>
        </w:rPr>
        <w:t>– Конечно!</w:t>
      </w:r>
    </w:p>
    <w:p w14:paraId="247B3BFE" w14:textId="77777777" w:rsidR="0001713E" w:rsidRPr="002E263F" w:rsidRDefault="0001713E" w:rsidP="0001713E">
      <w:pPr>
        <w:rPr>
          <w:rFonts w:ascii="Franklin Gothic Medium" w:hAnsi="Franklin Gothic Medium"/>
        </w:rPr>
      </w:pPr>
      <w:r w:rsidRPr="002E263F">
        <w:rPr>
          <w:rFonts w:ascii="Franklin Gothic Medium" w:hAnsi="Franklin Gothic Medium"/>
        </w:rPr>
        <w:t xml:space="preserve">Ну, а как обстоит дело с остальными благами, которые кажутся людям таковыми? Ты предпочитал бы обладать ими или воображать, что обладаешь? Владеть или казаться владельцем? Далее, ты предпочел бы действительно видеть или только казаться зрячим? Быть в действительности здоровым или только казаться им? Быть в самом деле сильным или казаться? Быть богатым и окруженным друзьями или казаться таким? А в отношении душевных качеств? Что лучше - быть разумным или казаться? Обладать душевным спокойствием или казаться спокойным? Быть по-настоящему отважным, бесстрашным, мужественным или только казаться? Быть или казаться справедливым? </w:t>
      </w:r>
    </w:p>
    <w:p w14:paraId="26B94063" w14:textId="77777777" w:rsidR="0001713E" w:rsidRPr="002E263F" w:rsidRDefault="0001713E" w:rsidP="0001713E">
      <w:pPr>
        <w:rPr>
          <w:rFonts w:ascii="Franklin Gothic Medium" w:hAnsi="Franklin Gothic Medium"/>
        </w:rPr>
      </w:pPr>
      <w:r w:rsidRPr="002E263F">
        <w:rPr>
          <w:rFonts w:ascii="Franklin Gothic Medium" w:hAnsi="Franklin Gothic Medium"/>
        </w:rPr>
        <w:t>- Но я скорее предпочел бы казаться храбрым, чем быть им.</w:t>
      </w:r>
    </w:p>
    <w:p w14:paraId="2BE7E9E3" w14:textId="77777777" w:rsidR="0001713E" w:rsidRDefault="0001713E" w:rsidP="0001713E">
      <w:pPr>
        <w:rPr>
          <w:rFonts w:ascii="Franklin Gothic Medium" w:hAnsi="Franklin Gothic Medium"/>
        </w:rPr>
      </w:pPr>
      <w:r>
        <w:rPr>
          <w:rFonts w:ascii="Franklin Gothic Medium" w:hAnsi="Franklin Gothic Medium"/>
        </w:rPr>
        <w:t>*</w:t>
      </w:r>
    </w:p>
    <w:p w14:paraId="7B046DB9" w14:textId="77777777" w:rsidR="0001713E" w:rsidRPr="00DD5B10" w:rsidRDefault="0001713E" w:rsidP="0001713E">
      <w:pPr>
        <w:rPr>
          <w:rFonts w:ascii="Franklin Gothic Medium" w:hAnsi="Franklin Gothic Medium"/>
        </w:rPr>
      </w:pPr>
      <w:r w:rsidRPr="002D716E">
        <w:rPr>
          <w:rFonts w:ascii="Franklin Gothic Medium" w:hAnsi="Franklin Gothic Medium"/>
        </w:rPr>
        <w:t>Если сделать из человека хвастуна, мота, суеверного, тщеславного и жадного, а потом дать ему еще много денег, ничего хорошего из этого не получится.</w:t>
      </w:r>
    </w:p>
    <w:p w14:paraId="73F23E40" w14:textId="77777777" w:rsidR="0001713E" w:rsidRPr="00BA6187" w:rsidRDefault="0001713E" w:rsidP="0001713E">
      <w:pPr>
        <w:rPr>
          <w:rFonts w:ascii="Franklin Gothic Medium" w:hAnsi="Franklin Gothic Medium"/>
        </w:rPr>
      </w:pPr>
      <w:r>
        <w:rPr>
          <w:rFonts w:ascii="Franklin Gothic Medium" w:hAnsi="Franklin Gothic Medium"/>
        </w:rPr>
        <w:t>*</w:t>
      </w:r>
    </w:p>
    <w:p w14:paraId="2F4B1AC2" w14:textId="77777777" w:rsidR="0001713E" w:rsidRPr="002E263F" w:rsidRDefault="0001713E" w:rsidP="0001713E">
      <w:pPr>
        <w:rPr>
          <w:rFonts w:ascii="Franklin Gothic Medium" w:hAnsi="Franklin Gothic Medium"/>
        </w:rPr>
      </w:pPr>
      <w:r w:rsidRPr="002E263F">
        <w:rPr>
          <w:rFonts w:ascii="Franklin Gothic Medium" w:hAnsi="Franklin Gothic Medium"/>
        </w:rPr>
        <w:t xml:space="preserve">Не подобно ли тому, как нельзя говорить о гранате без зерен или о людях без шеи или хребта, также не может быть речи о людях, не испытавших печали или страха? Или (если пользоваться этим же сравнением) не то же ли самое говорить о людях, никогда не совершавших ошибки и не испытавших зависти, что и о гранате без зерен или о людях без хребта или шеи? Но как в том случае, когда говорят, что человек бесхребетный, это не значит, что у него совсем нет хребта, а просто потому, что у него нет именно такого хребта, так обстоит дело и тогда, когда мы говорим о людях безумных или неразумных, не потому, что они вообще лишены ума и разума, а потому, что у них нет вот такого ума и такого разума. И когда мы говорим о человеке без хребта, мы понимаем, что хребет у него есть, но он никуда не годен. Так и у неразумного </w:t>
      </w:r>
      <w:r w:rsidRPr="002E263F">
        <w:rPr>
          <w:rFonts w:ascii="Franklin Gothic Medium" w:hAnsi="Franklin Gothic Medium"/>
        </w:rPr>
        <w:lastRenderedPageBreak/>
        <w:t xml:space="preserve">человека есть разум, но дурной; даже безумный имеет ум, но больной. Не так ли? Но, может быть, такое представление просто смешно? </w:t>
      </w:r>
    </w:p>
    <w:p w14:paraId="6F4E418A" w14:textId="77777777" w:rsidR="0001713E" w:rsidRPr="002E263F" w:rsidRDefault="0001713E" w:rsidP="0001713E">
      <w:pPr>
        <w:rPr>
          <w:rFonts w:ascii="Franklin Gothic Medium" w:hAnsi="Franklin Gothic Medium"/>
        </w:rPr>
      </w:pPr>
      <w:r>
        <w:rPr>
          <w:rFonts w:ascii="Franklin Gothic Medium" w:hAnsi="Franklin Gothic Medium"/>
        </w:rPr>
        <w:t>*</w:t>
      </w:r>
    </w:p>
    <w:p w14:paraId="28354CC3" w14:textId="77777777" w:rsidR="0001713E" w:rsidRPr="002E263F" w:rsidRDefault="0001713E" w:rsidP="0001713E">
      <w:pPr>
        <w:rPr>
          <w:rFonts w:ascii="Franklin Gothic Medium" w:hAnsi="Franklin Gothic Medium"/>
        </w:rPr>
      </w:pPr>
      <w:r w:rsidRPr="002E263F">
        <w:rPr>
          <w:rFonts w:ascii="Franklin Gothic Medium" w:hAnsi="Franklin Gothic Medium"/>
        </w:rPr>
        <w:t xml:space="preserve">Разве безгрешный человек это не тот, кто совсем не допускает ошибок, а независтливый и честный не тот, кто никогда не завидует и всегда честен, а человек простой и безупречный - не бесхитростен и не лишен недостатков? А не знающий печали и страха, разве подвержен печали и страху? Так и счастлив только тот, кто не знает страстей и тревог. Но как может быть счастлив человек и как может ему нравиться жизнь, когда он живет, испытывая боль, печаль или страх? Если он подвержен печали, не значит ли это, что ему не чужды также страх, боязнь, гнев и сострадание? Испытывая все эти чувства, люди огорчаются. Даже ожидание их заставляет пребывать в страхе и тревоге, а тех, кого, как им кажется, незаслуженно постигают эти неприятности, они жалеют, против виновников же направляют свой гнев, негодование и презрение. </w:t>
      </w:r>
    </w:p>
    <w:p w14:paraId="1FCE919C" w14:textId="77777777" w:rsidR="0001713E" w:rsidRPr="002E263F" w:rsidRDefault="0001713E" w:rsidP="0001713E">
      <w:pPr>
        <w:rPr>
          <w:rFonts w:ascii="Franklin Gothic Medium" w:hAnsi="Franklin Gothic Medium"/>
        </w:rPr>
      </w:pPr>
      <w:r>
        <w:rPr>
          <w:rFonts w:ascii="Franklin Gothic Medium" w:hAnsi="Franklin Gothic Medium"/>
        </w:rPr>
        <w:t>*</w:t>
      </w:r>
    </w:p>
    <w:p w14:paraId="52B4CD0F" w14:textId="77777777" w:rsidR="0001713E" w:rsidRDefault="0001713E" w:rsidP="0001713E">
      <w:pPr>
        <w:rPr>
          <w:rFonts w:ascii="Franklin Gothic Medium" w:hAnsi="Franklin Gothic Medium"/>
        </w:rPr>
      </w:pPr>
    </w:p>
    <w:p w14:paraId="7D2BABE9" w14:textId="77777777" w:rsidR="0001713E" w:rsidRPr="003E1FCC" w:rsidRDefault="0001713E" w:rsidP="0001713E">
      <w:pPr>
        <w:rPr>
          <w:rFonts w:ascii="Franklin Gothic Medium" w:hAnsi="Franklin Gothic Medium"/>
          <w:b/>
          <w:color w:val="FF0000"/>
        </w:rPr>
      </w:pPr>
      <w:r w:rsidRPr="003E1FCC">
        <w:rPr>
          <w:rFonts w:ascii="Franklin Gothic Medium" w:hAnsi="Franklin Gothic Medium"/>
          <w:b/>
          <w:color w:val="FF0000"/>
        </w:rPr>
        <w:t>ГЕКРАКЛИТ</w:t>
      </w:r>
    </w:p>
    <w:p w14:paraId="0F6F0654" w14:textId="77777777" w:rsidR="0001713E" w:rsidRPr="00A84A9F" w:rsidRDefault="0001713E" w:rsidP="0001713E">
      <w:pPr>
        <w:rPr>
          <w:rFonts w:ascii="Franklin Gothic Medium" w:hAnsi="Franklin Gothic Medium"/>
        </w:rPr>
      </w:pPr>
      <w:r w:rsidRPr="00A84A9F">
        <w:rPr>
          <w:rFonts w:ascii="Franklin Gothic Medium" w:hAnsi="Franklin Gothic Medium"/>
        </w:rPr>
        <w:t>Характер человека есть его судьба.</w:t>
      </w:r>
    </w:p>
    <w:p w14:paraId="31528195" w14:textId="77777777" w:rsidR="0001713E" w:rsidRPr="003E1FCC" w:rsidRDefault="0001713E" w:rsidP="0001713E">
      <w:pPr>
        <w:rPr>
          <w:rFonts w:ascii="Franklin Gothic Medium" w:hAnsi="Franklin Gothic Medium"/>
          <w:b/>
        </w:rPr>
      </w:pPr>
      <w:r w:rsidRPr="003E1FCC">
        <w:rPr>
          <w:rFonts w:ascii="Franklin Gothic Medium" w:hAnsi="Franklin Gothic Medium"/>
          <w:b/>
        </w:rPr>
        <w:t>*</w:t>
      </w:r>
    </w:p>
    <w:p w14:paraId="45420C64" w14:textId="77777777" w:rsidR="0001713E" w:rsidRDefault="0001713E" w:rsidP="0001713E">
      <w:pPr>
        <w:rPr>
          <w:rFonts w:ascii="Franklin Gothic Medium" w:hAnsi="Franklin Gothic Medium"/>
          <w:b/>
          <w:color w:val="FF0000"/>
        </w:rPr>
      </w:pPr>
    </w:p>
    <w:p w14:paraId="11E23B50" w14:textId="77777777" w:rsidR="0001713E" w:rsidRPr="002D716E" w:rsidRDefault="0001713E" w:rsidP="0001713E">
      <w:pPr>
        <w:rPr>
          <w:rFonts w:ascii="Franklin Gothic Medium" w:hAnsi="Franklin Gothic Medium"/>
          <w:b/>
          <w:color w:val="FF0000"/>
        </w:rPr>
      </w:pPr>
      <w:r>
        <w:rPr>
          <w:rFonts w:ascii="Franklin Gothic Medium" w:hAnsi="Franklin Gothic Medium"/>
          <w:b/>
          <w:color w:val="FF0000"/>
        </w:rPr>
        <w:t>ГЕРОДОТ</w:t>
      </w:r>
    </w:p>
    <w:p w14:paraId="2F0A1D84" w14:textId="77777777" w:rsidR="0001713E" w:rsidRPr="002D716E" w:rsidRDefault="0001713E" w:rsidP="0001713E">
      <w:pPr>
        <w:rPr>
          <w:rFonts w:ascii="Franklin Gothic Medium" w:hAnsi="Franklin Gothic Medium"/>
          <w:color w:val="000000" w:themeColor="text1"/>
        </w:rPr>
      </w:pPr>
      <w:r w:rsidRPr="002D716E">
        <w:rPr>
          <w:rFonts w:ascii="Franklin Gothic Medium" w:hAnsi="Franklin Gothic Medium"/>
          <w:color w:val="000000" w:themeColor="text1"/>
        </w:rPr>
        <w:t xml:space="preserve">Истинно мужественный человек должен обнаруживать робость в то время, когда на что-либо решается, должен взвесить все случайности, но при исполнении необходимо быть отважным. </w:t>
      </w:r>
    </w:p>
    <w:p w14:paraId="321B264C" w14:textId="77777777" w:rsidR="0001713E" w:rsidRPr="002D716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5699072D" w14:textId="77777777" w:rsidR="0001713E" w:rsidRPr="002D716E" w:rsidRDefault="0001713E" w:rsidP="0001713E">
      <w:pPr>
        <w:rPr>
          <w:rFonts w:ascii="Franklin Gothic Medium" w:hAnsi="Franklin Gothic Medium"/>
          <w:color w:val="000000" w:themeColor="text1"/>
        </w:rPr>
      </w:pPr>
      <w:r w:rsidRPr="002D716E">
        <w:rPr>
          <w:rFonts w:ascii="Franklin Gothic Medium" w:hAnsi="Franklin Gothic Medium"/>
          <w:color w:val="000000" w:themeColor="text1"/>
        </w:rPr>
        <w:t>Людям, решившимся действовать, обыкновенно бывают удачи; напротив, они редко удаются людям, которые только и занимаются тем, что взвешивают и медлят.</w:t>
      </w:r>
    </w:p>
    <w:p w14:paraId="47B533D2"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r w:rsidRPr="00443516">
        <w:t xml:space="preserve"> </w:t>
      </w:r>
    </w:p>
    <w:p w14:paraId="0D91DD67" w14:textId="77777777" w:rsidR="0001713E" w:rsidRPr="002D716E" w:rsidRDefault="0001713E" w:rsidP="0001713E">
      <w:pPr>
        <w:rPr>
          <w:rFonts w:ascii="Franklin Gothic Medium" w:hAnsi="Franklin Gothic Medium"/>
          <w:color w:val="000000" w:themeColor="text1"/>
        </w:rPr>
      </w:pPr>
      <w:r w:rsidRPr="00443516">
        <w:rPr>
          <w:rFonts w:ascii="Franklin Gothic Medium" w:hAnsi="Franklin Gothic Medium"/>
          <w:color w:val="000000" w:themeColor="text1"/>
        </w:rPr>
        <w:t>Не столь неразумным оказывается человек, предпочитающий войну миру.</w:t>
      </w:r>
    </w:p>
    <w:p w14:paraId="2FE7714A"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5CF1F88D" w14:textId="77777777" w:rsidR="0001713E" w:rsidRPr="002D716E" w:rsidRDefault="0001713E" w:rsidP="0001713E">
      <w:pPr>
        <w:rPr>
          <w:rFonts w:ascii="Franklin Gothic Medium" w:hAnsi="Franklin Gothic Medium"/>
          <w:color w:val="000000" w:themeColor="text1"/>
        </w:rPr>
      </w:pPr>
      <w:r w:rsidRPr="002D716E">
        <w:rPr>
          <w:rFonts w:ascii="Franklin Gothic Medium" w:hAnsi="Franklin Gothic Medium"/>
          <w:color w:val="000000" w:themeColor="text1"/>
        </w:rPr>
        <w:t>С ростом тела у человека растут и духовные силы, а когда тело начинает стареть, то с ним вместе дряхлеет и дух и дух уже неспособен к великим свершениям.</w:t>
      </w:r>
    </w:p>
    <w:p w14:paraId="49D91CCD" w14:textId="77777777" w:rsidR="0001713E" w:rsidRPr="00294453" w:rsidRDefault="0001713E" w:rsidP="0001713E">
      <w:pPr>
        <w:rPr>
          <w:rFonts w:ascii="Franklin Gothic Medium" w:hAnsi="Franklin Gothic Medium"/>
          <w:b/>
        </w:rPr>
      </w:pPr>
      <w:r w:rsidRPr="00294453">
        <w:rPr>
          <w:rFonts w:ascii="Franklin Gothic Medium" w:hAnsi="Franklin Gothic Medium"/>
          <w:b/>
        </w:rPr>
        <w:t>*</w:t>
      </w:r>
    </w:p>
    <w:p w14:paraId="2932CDAC" w14:textId="77777777" w:rsidR="0001713E" w:rsidRDefault="0001713E" w:rsidP="0001713E">
      <w:pPr>
        <w:rPr>
          <w:rFonts w:ascii="Franklin Gothic Medium" w:hAnsi="Franklin Gothic Medium"/>
          <w:b/>
          <w:color w:val="FF0000"/>
        </w:rPr>
      </w:pPr>
    </w:p>
    <w:p w14:paraId="1D091A3A" w14:textId="77777777" w:rsidR="0001713E" w:rsidRPr="00B952B8" w:rsidRDefault="0001713E" w:rsidP="0001713E">
      <w:pPr>
        <w:rPr>
          <w:rFonts w:ascii="Franklin Gothic Medium" w:hAnsi="Franklin Gothic Medium"/>
          <w:b/>
          <w:color w:val="FF0000"/>
        </w:rPr>
      </w:pPr>
      <w:r w:rsidRPr="00B952B8">
        <w:rPr>
          <w:rFonts w:ascii="Franklin Gothic Medium" w:hAnsi="Franklin Gothic Medium"/>
          <w:b/>
          <w:color w:val="FF0000"/>
        </w:rPr>
        <w:t>ГИППИЙ</w:t>
      </w:r>
    </w:p>
    <w:p w14:paraId="013FD547" w14:textId="77777777" w:rsidR="0001713E" w:rsidRPr="00B952B8" w:rsidRDefault="0001713E" w:rsidP="0001713E">
      <w:pPr>
        <w:rPr>
          <w:rFonts w:ascii="Franklin Gothic Medium" w:hAnsi="Franklin Gothic Medium"/>
          <w:color w:val="000000" w:themeColor="text1"/>
        </w:rPr>
      </w:pPr>
      <w:r w:rsidRPr="00B952B8">
        <w:rPr>
          <w:rFonts w:ascii="Franklin Gothic Medium" w:hAnsi="Franklin Gothic Medium"/>
          <w:color w:val="000000" w:themeColor="text1"/>
        </w:rPr>
        <w:t>Способный человек — это каждый, кто может делать то, что ему угодно, если это ему угодно. Я не говорю об избавлении себя от болезни или о других подобных вещах.</w:t>
      </w:r>
    </w:p>
    <w:p w14:paraId="08E5ACBC" w14:textId="77777777" w:rsidR="0001713E" w:rsidRPr="00294453" w:rsidRDefault="0001713E" w:rsidP="0001713E">
      <w:pPr>
        <w:rPr>
          <w:rFonts w:ascii="Franklin Gothic Medium" w:hAnsi="Franklin Gothic Medium"/>
          <w:b/>
        </w:rPr>
      </w:pPr>
      <w:r w:rsidRPr="00294453">
        <w:rPr>
          <w:rFonts w:ascii="Franklin Gothic Medium" w:hAnsi="Franklin Gothic Medium"/>
          <w:b/>
        </w:rPr>
        <w:t>*</w:t>
      </w:r>
    </w:p>
    <w:p w14:paraId="6E2054A7" w14:textId="77777777" w:rsidR="0001713E" w:rsidRDefault="0001713E" w:rsidP="0001713E">
      <w:pPr>
        <w:rPr>
          <w:rFonts w:ascii="Franklin Gothic Medium" w:hAnsi="Franklin Gothic Medium"/>
          <w:b/>
          <w:color w:val="FF0000"/>
        </w:rPr>
      </w:pPr>
    </w:p>
    <w:p w14:paraId="695C8463" w14:textId="77777777" w:rsidR="0001713E" w:rsidRDefault="0001713E" w:rsidP="0001713E">
      <w:r w:rsidRPr="00B952B8">
        <w:rPr>
          <w:rFonts w:ascii="Franklin Gothic Medium" w:hAnsi="Franklin Gothic Medium"/>
          <w:b/>
          <w:color w:val="FF0000"/>
        </w:rPr>
        <w:t>ДЕМОКРИТ</w:t>
      </w:r>
      <w:r w:rsidRPr="00CE33E6">
        <w:t xml:space="preserve"> </w:t>
      </w:r>
    </w:p>
    <w:p w14:paraId="1D4FB9FC" w14:textId="77777777" w:rsidR="0001713E" w:rsidRPr="000E0671" w:rsidRDefault="0001713E" w:rsidP="0001713E">
      <w:pPr>
        <w:rPr>
          <w:rFonts w:ascii="Franklin Gothic Medium" w:hAnsi="Franklin Gothic Medium"/>
        </w:rPr>
      </w:pPr>
      <w:r w:rsidRPr="000E0671">
        <w:rPr>
          <w:rFonts w:ascii="Franklin Gothic Medium" w:hAnsi="Franklin Gothic Medium"/>
        </w:rPr>
        <w:t>Без всякого принуждения, свободно предпочитать справедливость несправедливости и высшее наслаждение находить в самом себе.</w:t>
      </w:r>
    </w:p>
    <w:p w14:paraId="169EC13B" w14:textId="77777777" w:rsidR="0001713E" w:rsidRPr="000E0671" w:rsidRDefault="0001713E" w:rsidP="0001713E">
      <w:pPr>
        <w:rPr>
          <w:rFonts w:ascii="Franklin Gothic Medium" w:hAnsi="Franklin Gothic Medium"/>
        </w:rPr>
      </w:pPr>
      <w:r>
        <w:rPr>
          <w:rFonts w:ascii="Franklin Gothic Medium" w:hAnsi="Franklin Gothic Medium"/>
        </w:rPr>
        <w:t>*</w:t>
      </w:r>
    </w:p>
    <w:p w14:paraId="6367AF40" w14:textId="77777777" w:rsidR="0001713E" w:rsidRPr="00CE33E6" w:rsidRDefault="0001713E" w:rsidP="0001713E">
      <w:pPr>
        <w:rPr>
          <w:rFonts w:ascii="Franklin Gothic Medium" w:hAnsi="Franklin Gothic Medium"/>
          <w:color w:val="000000" w:themeColor="text1"/>
        </w:rPr>
      </w:pPr>
      <w:r w:rsidRPr="00CE33E6">
        <w:rPr>
          <w:rFonts w:ascii="Franklin Gothic Medium" w:hAnsi="Franklin Gothic Medium"/>
          <w:color w:val="000000" w:themeColor="text1"/>
        </w:rPr>
        <w:t xml:space="preserve">Быть бережливым и воздержанным в пище, право, полезно. Но когда нужно, полезны и большие траты. Знать, когда следует быть, бережливым и когда расточительным, - свойство дельного человека. </w:t>
      </w:r>
    </w:p>
    <w:p w14:paraId="1BBB1AA5"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73F9F119" w14:textId="77777777" w:rsidR="0001713E" w:rsidRDefault="0001713E" w:rsidP="0001713E">
      <w:pPr>
        <w:rPr>
          <w:rFonts w:ascii="Franklin Gothic Medium" w:hAnsi="Franklin Gothic Medium"/>
          <w:color w:val="000000" w:themeColor="text1"/>
        </w:rPr>
      </w:pPr>
      <w:r w:rsidRPr="000E0671">
        <w:rPr>
          <w:rFonts w:ascii="Franklin Gothic Medium" w:hAnsi="Franklin Gothic Medium"/>
          <w:color w:val="000000" w:themeColor="text1"/>
        </w:rPr>
        <w:t>Быть великодушным, значит, кратко сносить обиду.</w:t>
      </w:r>
    </w:p>
    <w:p w14:paraId="56A33F05"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4FB5953B" w14:textId="77777777" w:rsidR="0001713E" w:rsidRPr="00B952B8" w:rsidRDefault="0001713E" w:rsidP="0001713E">
      <w:pPr>
        <w:rPr>
          <w:rFonts w:ascii="Franklin Gothic Medium" w:hAnsi="Franklin Gothic Medium"/>
          <w:color w:val="000000" w:themeColor="text1"/>
        </w:rPr>
      </w:pPr>
      <w:r w:rsidRPr="00B952B8">
        <w:rPr>
          <w:rFonts w:ascii="Franklin Gothic Medium" w:hAnsi="Franklin Gothic Medium"/>
          <w:color w:val="000000" w:themeColor="text1"/>
        </w:rPr>
        <w:t>Быть хорошим человеком – значит не только не делать несправедливости, но даже и не желать этого.</w:t>
      </w:r>
    </w:p>
    <w:p w14:paraId="042AE04A"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7BEB20EA" w14:textId="77777777" w:rsidR="0001713E" w:rsidRPr="000E0671" w:rsidRDefault="0001713E" w:rsidP="0001713E">
      <w:pPr>
        <w:rPr>
          <w:rFonts w:ascii="Franklin Gothic Medium" w:hAnsi="Franklin Gothic Medium"/>
        </w:rPr>
      </w:pPr>
      <w:r w:rsidRPr="000E0671">
        <w:rPr>
          <w:rFonts w:ascii="Franklin Gothic Medium" w:hAnsi="Franklin Gothic Medium"/>
        </w:rPr>
        <w:t>Великодушие в том, чтобы кротко сносить обиду.</w:t>
      </w:r>
    </w:p>
    <w:p w14:paraId="065AAD65" w14:textId="77777777" w:rsidR="0001713E" w:rsidRPr="000E0671" w:rsidRDefault="0001713E" w:rsidP="0001713E">
      <w:pPr>
        <w:rPr>
          <w:rFonts w:ascii="Franklin Gothic Medium" w:hAnsi="Franklin Gothic Medium"/>
        </w:rPr>
      </w:pPr>
      <w:r>
        <w:rPr>
          <w:rFonts w:ascii="Franklin Gothic Medium" w:hAnsi="Franklin Gothic Medium"/>
        </w:rPr>
        <w:t>*</w:t>
      </w:r>
    </w:p>
    <w:p w14:paraId="5FBA9CE2" w14:textId="77777777" w:rsidR="0001713E" w:rsidRDefault="0001713E" w:rsidP="0001713E">
      <w:pPr>
        <w:rPr>
          <w:rFonts w:ascii="Franklin Gothic Medium" w:hAnsi="Franklin Gothic Medium"/>
          <w:color w:val="000000" w:themeColor="text1"/>
        </w:rPr>
      </w:pPr>
      <w:r w:rsidRPr="00B952B8">
        <w:rPr>
          <w:rFonts w:ascii="Franklin Gothic Medium" w:hAnsi="Franklin Gothic Medium"/>
          <w:color w:val="000000" w:themeColor="text1"/>
        </w:rPr>
        <w:t>Порядочный человек не придает значения насмешкам дурных людей.</w:t>
      </w:r>
    </w:p>
    <w:p w14:paraId="152175DA" w14:textId="77777777" w:rsidR="0001713E" w:rsidRPr="00B952B8"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3FB2E750" w14:textId="77777777" w:rsidR="0001713E" w:rsidRPr="000E0671" w:rsidRDefault="0001713E" w:rsidP="0001713E">
      <w:pPr>
        <w:rPr>
          <w:rFonts w:ascii="Franklin Gothic Medium" w:hAnsi="Franklin Gothic Medium"/>
        </w:rPr>
      </w:pPr>
      <w:r w:rsidRPr="000E0671">
        <w:rPr>
          <w:rFonts w:ascii="Franklin Gothic Medium" w:hAnsi="Franklin Gothic Medium"/>
        </w:rPr>
        <w:t>Слишком сильны стремления к чему-либо одному делают душу слепой ко всему остальному.</w:t>
      </w:r>
    </w:p>
    <w:p w14:paraId="4D60CDF7" w14:textId="77777777" w:rsidR="0001713E" w:rsidRPr="000E0671" w:rsidRDefault="0001713E" w:rsidP="0001713E">
      <w:pPr>
        <w:rPr>
          <w:rFonts w:ascii="Franklin Gothic Medium" w:hAnsi="Franklin Gothic Medium"/>
        </w:rPr>
      </w:pPr>
      <w:r>
        <w:rPr>
          <w:rFonts w:ascii="Franklin Gothic Medium" w:hAnsi="Franklin Gothic Medium"/>
        </w:rPr>
        <w:t>*</w:t>
      </w:r>
    </w:p>
    <w:p w14:paraId="15CA57C5" w14:textId="77777777" w:rsidR="0001713E" w:rsidRPr="000E0671" w:rsidRDefault="0001713E" w:rsidP="0001713E">
      <w:pPr>
        <w:rPr>
          <w:rFonts w:ascii="Franklin Gothic Medium" w:hAnsi="Franklin Gothic Medium"/>
        </w:rPr>
      </w:pPr>
      <w:r w:rsidRPr="000E0671">
        <w:rPr>
          <w:rFonts w:ascii="Franklin Gothic Medium" w:hAnsi="Franklin Gothic Medium"/>
        </w:rPr>
        <w:t>Трудно бороться со страстью. Умение преодолеть её – свойственно здравомыслящему человеку.</w:t>
      </w:r>
    </w:p>
    <w:p w14:paraId="0E95EEA5" w14:textId="77777777" w:rsidR="0001713E" w:rsidRDefault="0001713E" w:rsidP="0001713E">
      <w:pPr>
        <w:rPr>
          <w:rFonts w:ascii="Franklin Gothic Medium" w:hAnsi="Franklin Gothic Medium"/>
        </w:rPr>
      </w:pPr>
      <w:r>
        <w:rPr>
          <w:rFonts w:ascii="Franklin Gothic Medium" w:hAnsi="Franklin Gothic Medium"/>
        </w:rPr>
        <w:lastRenderedPageBreak/>
        <w:t>*</w:t>
      </w:r>
    </w:p>
    <w:p w14:paraId="28F0EDC2" w14:textId="77777777" w:rsidR="0001713E" w:rsidRDefault="0001713E" w:rsidP="0001713E">
      <w:pPr>
        <w:rPr>
          <w:rFonts w:ascii="Franklin Gothic Medium" w:hAnsi="Franklin Gothic Medium"/>
        </w:rPr>
      </w:pPr>
      <w:r w:rsidRPr="00AA2C00">
        <w:rPr>
          <w:rFonts w:ascii="Franklin Gothic Medium" w:hAnsi="Franklin Gothic Medium"/>
        </w:rPr>
        <w:t>У кого характер упорядочен, у того и жизнь благоустроена.</w:t>
      </w:r>
    </w:p>
    <w:p w14:paraId="3DDDFFB2" w14:textId="77777777" w:rsidR="0001713E" w:rsidRDefault="0001713E" w:rsidP="0001713E">
      <w:pPr>
        <w:rPr>
          <w:rFonts w:ascii="Franklin Gothic Medium" w:hAnsi="Franklin Gothic Medium"/>
        </w:rPr>
      </w:pPr>
      <w:r>
        <w:rPr>
          <w:rFonts w:ascii="Franklin Gothic Medium" w:hAnsi="Franklin Gothic Medium"/>
        </w:rPr>
        <w:t>*</w:t>
      </w:r>
    </w:p>
    <w:p w14:paraId="08A72FCD" w14:textId="77777777" w:rsidR="0001713E" w:rsidRPr="000E0671" w:rsidRDefault="0001713E" w:rsidP="0001713E">
      <w:pPr>
        <w:rPr>
          <w:rFonts w:ascii="Franklin Gothic Medium" w:hAnsi="Franklin Gothic Medium"/>
        </w:rPr>
      </w:pPr>
      <w:r w:rsidRPr="000E0671">
        <w:rPr>
          <w:rFonts w:ascii="Franklin Gothic Medium" w:hAnsi="Franklin Gothic Medium"/>
        </w:rPr>
        <w:t>У людей с уравновешенным характером и жизнь упорядочена.</w:t>
      </w:r>
    </w:p>
    <w:p w14:paraId="10E180AD" w14:textId="77777777" w:rsidR="0001713E" w:rsidRDefault="0001713E" w:rsidP="0001713E">
      <w:pPr>
        <w:rPr>
          <w:rFonts w:ascii="Franklin Gothic Medium" w:hAnsi="Franklin Gothic Medium"/>
          <w:b/>
        </w:rPr>
      </w:pPr>
      <w:r w:rsidRPr="00AA2C00">
        <w:rPr>
          <w:rFonts w:ascii="Franklin Gothic Medium" w:hAnsi="Franklin Gothic Medium"/>
          <w:b/>
        </w:rPr>
        <w:t>*</w:t>
      </w:r>
    </w:p>
    <w:p w14:paraId="36121EFA" w14:textId="77777777" w:rsidR="0001713E" w:rsidRPr="00AA2C00" w:rsidRDefault="0001713E" w:rsidP="0001713E">
      <w:pPr>
        <w:rPr>
          <w:rFonts w:ascii="Franklin Gothic Medium" w:hAnsi="Franklin Gothic Medium"/>
        </w:rPr>
      </w:pPr>
      <w:r w:rsidRPr="00AA2C00">
        <w:rPr>
          <w:rFonts w:ascii="Franklin Gothic Medium" w:hAnsi="Franklin Gothic Medium"/>
        </w:rPr>
        <w:t>Честный и бесчестный человек познаются не только из того, что они делают, но из того, чего они желают.</w:t>
      </w:r>
    </w:p>
    <w:p w14:paraId="703B2426" w14:textId="77777777" w:rsidR="0001713E" w:rsidRPr="00AA2C00" w:rsidRDefault="0001713E" w:rsidP="0001713E">
      <w:pPr>
        <w:rPr>
          <w:rFonts w:ascii="Franklin Gothic Medium" w:hAnsi="Franklin Gothic Medium"/>
          <w:b/>
        </w:rPr>
      </w:pPr>
      <w:r>
        <w:rPr>
          <w:rFonts w:ascii="Franklin Gothic Medium" w:hAnsi="Franklin Gothic Medium"/>
          <w:b/>
        </w:rPr>
        <w:t>*</w:t>
      </w:r>
    </w:p>
    <w:p w14:paraId="27E6C303" w14:textId="77777777" w:rsidR="0001713E" w:rsidRDefault="0001713E" w:rsidP="0001713E">
      <w:pPr>
        <w:rPr>
          <w:rFonts w:ascii="Franklin Gothic Medium" w:hAnsi="Franklin Gothic Medium"/>
          <w:b/>
          <w:color w:val="FF0000"/>
        </w:rPr>
      </w:pPr>
    </w:p>
    <w:p w14:paraId="5AD411A5" w14:textId="77777777" w:rsidR="0001713E" w:rsidRDefault="0001713E" w:rsidP="0001713E">
      <w:pPr>
        <w:rPr>
          <w:rFonts w:ascii="Franklin Gothic Medium" w:hAnsi="Franklin Gothic Medium"/>
          <w:b/>
          <w:color w:val="FF0000"/>
        </w:rPr>
      </w:pPr>
      <w:r w:rsidRPr="007607EE">
        <w:rPr>
          <w:rFonts w:ascii="Franklin Gothic Medium" w:hAnsi="Franklin Gothic Medium"/>
          <w:b/>
          <w:color w:val="FF0000"/>
        </w:rPr>
        <w:t>ДЕМОНАКТ</w:t>
      </w:r>
    </w:p>
    <w:p w14:paraId="14B5D2B1" w14:textId="77777777" w:rsidR="0001713E" w:rsidRPr="007607EE" w:rsidRDefault="0001713E" w:rsidP="0001713E">
      <w:pPr>
        <w:rPr>
          <w:rFonts w:ascii="Franklin Gothic Medium" w:hAnsi="Franklin Gothic Medium"/>
        </w:rPr>
      </w:pPr>
      <w:r w:rsidRPr="007607EE">
        <w:rPr>
          <w:rFonts w:ascii="Franklin Gothic Medium" w:hAnsi="Franklin Gothic Medium"/>
        </w:rPr>
        <w:t>Будь справедлив к себе и другим в своём горе и не требуй невозможного. Не будь смешон, считая, что только сам невыносимо страдаешь!</w:t>
      </w:r>
    </w:p>
    <w:p w14:paraId="1E608B6C" w14:textId="77777777" w:rsidR="0001713E" w:rsidRPr="007607EE" w:rsidRDefault="0001713E" w:rsidP="0001713E">
      <w:pPr>
        <w:rPr>
          <w:rFonts w:ascii="Franklin Gothic Medium" w:hAnsi="Franklin Gothic Medium"/>
        </w:rPr>
      </w:pPr>
      <w:r w:rsidRPr="007607EE">
        <w:rPr>
          <w:rFonts w:ascii="Franklin Gothic Medium" w:hAnsi="Franklin Gothic Medium"/>
        </w:rPr>
        <w:t>*</w:t>
      </w:r>
    </w:p>
    <w:p w14:paraId="78D16DC5" w14:textId="77777777" w:rsidR="0001713E" w:rsidRPr="007607EE" w:rsidRDefault="0001713E" w:rsidP="0001713E">
      <w:pPr>
        <w:rPr>
          <w:rFonts w:ascii="Franklin Gothic Medium" w:hAnsi="Franklin Gothic Medium"/>
        </w:rPr>
      </w:pPr>
      <w:r w:rsidRPr="007607EE">
        <w:rPr>
          <w:rFonts w:ascii="Franklin Gothic Medium" w:hAnsi="Franklin Gothic Medium"/>
        </w:rPr>
        <w:t>Не поддавайся гневу, меньше болтай и больше слушай.</w:t>
      </w:r>
    </w:p>
    <w:p w14:paraId="156D1FF8" w14:textId="77777777" w:rsidR="0001713E" w:rsidRPr="007607EE" w:rsidRDefault="0001713E" w:rsidP="0001713E">
      <w:pPr>
        <w:rPr>
          <w:rFonts w:ascii="Franklin Gothic Medium" w:hAnsi="Franklin Gothic Medium"/>
          <w:b/>
        </w:rPr>
      </w:pPr>
      <w:r w:rsidRPr="007607EE">
        <w:rPr>
          <w:rFonts w:ascii="Franklin Gothic Medium" w:hAnsi="Franklin Gothic Medium"/>
          <w:b/>
        </w:rPr>
        <w:t>*</w:t>
      </w:r>
    </w:p>
    <w:p w14:paraId="16703B3F" w14:textId="77777777" w:rsidR="0001713E" w:rsidRDefault="0001713E" w:rsidP="0001713E">
      <w:pPr>
        <w:rPr>
          <w:rFonts w:ascii="Franklin Gothic Medium" w:hAnsi="Franklin Gothic Medium"/>
          <w:b/>
          <w:color w:val="FF0000"/>
        </w:rPr>
      </w:pPr>
    </w:p>
    <w:p w14:paraId="6A9DA4AB" w14:textId="77777777" w:rsidR="0001713E" w:rsidRPr="00DE2DF7" w:rsidRDefault="0001713E" w:rsidP="0001713E">
      <w:pPr>
        <w:rPr>
          <w:rFonts w:ascii="Franklin Gothic Medium" w:hAnsi="Franklin Gothic Medium"/>
          <w:b/>
          <w:color w:val="FF0000"/>
        </w:rPr>
      </w:pPr>
      <w:r w:rsidRPr="00DE2DF7">
        <w:rPr>
          <w:rFonts w:ascii="Franklin Gothic Medium" w:hAnsi="Franklin Gothic Medium"/>
          <w:b/>
          <w:color w:val="FF0000"/>
        </w:rPr>
        <w:t>ДИОГЕН СИНОПСКИЙ</w:t>
      </w:r>
    </w:p>
    <w:p w14:paraId="3CC32A95" w14:textId="77777777" w:rsidR="0001713E" w:rsidRPr="00770278" w:rsidRDefault="0001713E" w:rsidP="0001713E">
      <w:pPr>
        <w:rPr>
          <w:rFonts w:ascii="Franklin Gothic Medium" w:hAnsi="Franklin Gothic Medium"/>
          <w:color w:val="000000" w:themeColor="text1"/>
        </w:rPr>
      </w:pPr>
      <w:r w:rsidRPr="00770278">
        <w:rPr>
          <w:rFonts w:ascii="Franklin Gothic Medium" w:hAnsi="Franklin Gothic Medium"/>
          <w:color w:val="000000" w:themeColor="text1"/>
        </w:rPr>
        <w:t>Если всадникам достанется конь норовистый, но смелый и выносливый, его тяжелый нрав они переносят охотно, а ленивых и медлительных коней терпеть не могут и от них отказываются.</w:t>
      </w:r>
    </w:p>
    <w:p w14:paraId="264576A3"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51E52341" w14:textId="77777777" w:rsidR="0001713E" w:rsidRDefault="0001713E" w:rsidP="0001713E">
      <w:pPr>
        <w:rPr>
          <w:rFonts w:ascii="Franklin Gothic Medium" w:hAnsi="Franklin Gothic Medium"/>
          <w:color w:val="000000" w:themeColor="text1"/>
        </w:rPr>
      </w:pPr>
      <w:r w:rsidRPr="00770278">
        <w:rPr>
          <w:rFonts w:ascii="Franklin Gothic Medium" w:hAnsi="Franklin Gothic Medium"/>
          <w:color w:val="000000" w:themeColor="text1"/>
        </w:rPr>
        <w:t>Человек может называть себя самостоятельным, если он, прежде всего, станет упрекать себя в том, в чем порицает других.</w:t>
      </w:r>
    </w:p>
    <w:p w14:paraId="5E865EDC"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63F20D7D" w14:textId="77777777" w:rsidR="0001713E" w:rsidRPr="00DE2DF7" w:rsidRDefault="0001713E" w:rsidP="0001713E">
      <w:pPr>
        <w:rPr>
          <w:rFonts w:ascii="Franklin Gothic Medium" w:hAnsi="Franklin Gothic Medium"/>
          <w:color w:val="000000" w:themeColor="text1"/>
        </w:rPr>
      </w:pPr>
      <w:r w:rsidRPr="00DE2DF7">
        <w:rPr>
          <w:rFonts w:ascii="Franklin Gothic Medium" w:hAnsi="Franklin Gothic Medium"/>
          <w:color w:val="000000" w:themeColor="text1"/>
        </w:rPr>
        <w:t xml:space="preserve">Человек совершенный похож на искусного кулачного бойца; он опережает своего противника, не дожидаясь его удара, поэтому часто выходит из боя победителем. Если же он, испугавшись, отступит, то на него обрушатся сильнейшие удары; так же и того, кто презирает трудности и храбро принимает бой, выходя им навстречу, они не могут одолеть. Если же он отшатнется и отступит, они будут казаться ему </w:t>
      </w:r>
      <w:r>
        <w:rPr>
          <w:rFonts w:ascii="Franklin Gothic Medium" w:hAnsi="Franklin Gothic Medium"/>
          <w:color w:val="000000" w:themeColor="text1"/>
        </w:rPr>
        <w:t xml:space="preserve">все </w:t>
      </w:r>
      <w:r w:rsidRPr="00DE2DF7">
        <w:rPr>
          <w:rFonts w:ascii="Franklin Gothic Medium" w:hAnsi="Franklin Gothic Medium"/>
          <w:color w:val="000000" w:themeColor="text1"/>
        </w:rPr>
        <w:t>более непреодолимыми и грозными. Это видно на примере борьбы с огнем: схватись с ним смело — и ты погасишь его, а будешь присматриваться и подходить к нему с опаской — сильно обожжешься; так подчас обжигаются дети, когда, играя, они пытаются погасить пламя языком. Все те противники, о которых я говорил, похожи на умелых борцов — они душат, терзают, а иногда и бьют насмерть. Большинство же людей смертельно боятся противников, уклоняются от встречи с ними, обращаются в бегство и даже не имеют мужества взглянуть им прямо в глаза.</w:t>
      </w:r>
    </w:p>
    <w:p w14:paraId="57FC6002" w14:textId="77777777" w:rsidR="0001713E"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r w:rsidRPr="00770278">
        <w:t xml:space="preserve"> </w:t>
      </w:r>
    </w:p>
    <w:p w14:paraId="07FC0046" w14:textId="77777777" w:rsidR="0001713E" w:rsidRPr="00DE2DF7" w:rsidRDefault="0001713E" w:rsidP="0001713E">
      <w:pPr>
        <w:rPr>
          <w:rFonts w:ascii="Franklin Gothic Medium" w:hAnsi="Franklin Gothic Medium"/>
          <w:color w:val="000000" w:themeColor="text1"/>
        </w:rPr>
      </w:pPr>
      <w:r w:rsidRPr="00DE2DF7">
        <w:rPr>
          <w:rFonts w:ascii="Franklin Gothic Medium" w:hAnsi="Franklin Gothic Medium"/>
          <w:color w:val="000000" w:themeColor="text1"/>
        </w:rPr>
        <w:t>Это совершенство телесного сложения и духовно-нравственного склада, когда наряду с красотой и силой человек обладает справедливостью, целомудрием, мужеством и разумностью.</w:t>
      </w:r>
    </w:p>
    <w:p w14:paraId="69A34535" w14:textId="77777777" w:rsidR="0001713E" w:rsidRDefault="0001713E" w:rsidP="0001713E">
      <w:pPr>
        <w:rPr>
          <w:rFonts w:ascii="Bookman Old Style" w:hAnsi="Bookman Old Style"/>
          <w:sz w:val="24"/>
          <w:szCs w:val="24"/>
        </w:rPr>
      </w:pPr>
      <w:r>
        <w:rPr>
          <w:rFonts w:ascii="Franklin Gothic Medium" w:hAnsi="Franklin Gothic Medium"/>
          <w:color w:val="000000" w:themeColor="text1"/>
        </w:rPr>
        <w:t>*</w:t>
      </w:r>
      <w:r w:rsidRPr="00770278">
        <w:rPr>
          <w:rFonts w:ascii="Bookman Old Style" w:hAnsi="Bookman Old Style"/>
          <w:color w:val="FF0000"/>
          <w:sz w:val="24"/>
          <w:szCs w:val="24"/>
        </w:rPr>
        <w:t xml:space="preserve"> </w:t>
      </w:r>
    </w:p>
    <w:p w14:paraId="37A302E8" w14:textId="77777777" w:rsidR="0001713E" w:rsidRDefault="0001713E" w:rsidP="0001713E">
      <w:pPr>
        <w:rPr>
          <w:rFonts w:ascii="Franklin Gothic Medium" w:hAnsi="Franklin Gothic Medium"/>
          <w:b/>
          <w:color w:val="FF0000"/>
        </w:rPr>
      </w:pPr>
    </w:p>
    <w:p w14:paraId="03B35367" w14:textId="77777777" w:rsidR="0001713E" w:rsidRPr="00BF37EF" w:rsidRDefault="0001713E" w:rsidP="0001713E">
      <w:pPr>
        <w:rPr>
          <w:rFonts w:ascii="Franklin Gothic Medium" w:hAnsi="Franklin Gothic Medium"/>
          <w:b/>
          <w:color w:val="FF0000"/>
        </w:rPr>
      </w:pPr>
      <w:r w:rsidRPr="00BF37EF">
        <w:rPr>
          <w:rFonts w:ascii="Franklin Gothic Medium" w:hAnsi="Franklin Gothic Medium"/>
          <w:b/>
          <w:color w:val="FF0000"/>
        </w:rPr>
        <w:t>ИСОКРАТ</w:t>
      </w:r>
    </w:p>
    <w:p w14:paraId="11935716" w14:textId="77777777" w:rsidR="0001713E" w:rsidRPr="0092035D" w:rsidRDefault="0001713E" w:rsidP="0001713E">
      <w:pPr>
        <w:rPr>
          <w:rFonts w:ascii="Franklin Gothic Medium" w:hAnsi="Franklin Gothic Medium"/>
        </w:rPr>
      </w:pPr>
      <w:r w:rsidRPr="00BF37EF">
        <w:rPr>
          <w:rFonts w:ascii="Franklin Gothic Medium" w:hAnsi="Franklin Gothic Medium"/>
        </w:rPr>
        <w:t xml:space="preserve">Приучайся быть не угрюмым, а сосредоточенным, ибо угрюмость создаст тебе репутацию </w:t>
      </w:r>
      <w:r w:rsidRPr="0092035D">
        <w:rPr>
          <w:rFonts w:ascii="Franklin Gothic Medium" w:hAnsi="Franklin Gothic Medium"/>
        </w:rPr>
        <w:t>надменного человека, сосредоточенность же — рассудительного.</w:t>
      </w:r>
    </w:p>
    <w:p w14:paraId="5C80911A" w14:textId="77777777" w:rsidR="0001713E" w:rsidRPr="0092035D" w:rsidRDefault="0001713E" w:rsidP="0001713E">
      <w:pPr>
        <w:rPr>
          <w:rFonts w:ascii="Franklin Gothic Medium" w:hAnsi="Franklin Gothic Medium" w:cs="Times New Roman"/>
          <w:b/>
        </w:rPr>
      </w:pPr>
      <w:r w:rsidRPr="0092035D">
        <w:rPr>
          <w:rFonts w:ascii="Franklin Gothic Medium" w:hAnsi="Franklin Gothic Medium" w:cs="Times New Roman"/>
          <w:b/>
        </w:rPr>
        <w:t>*</w:t>
      </w:r>
    </w:p>
    <w:p w14:paraId="4B4B6F6E" w14:textId="77777777" w:rsidR="0001713E" w:rsidRDefault="0001713E" w:rsidP="0001713E">
      <w:pPr>
        <w:rPr>
          <w:rFonts w:ascii="Franklin Gothic Medium" w:hAnsi="Franklin Gothic Medium" w:cs="Times New Roman"/>
          <w:b/>
          <w:color w:val="FF0000"/>
        </w:rPr>
      </w:pPr>
    </w:p>
    <w:p w14:paraId="27FEB8C3" w14:textId="77777777" w:rsidR="0001713E" w:rsidRDefault="0001713E" w:rsidP="0001713E">
      <w:pPr>
        <w:rPr>
          <w:b/>
        </w:rPr>
      </w:pPr>
      <w:r w:rsidRPr="0092035D">
        <w:rPr>
          <w:rFonts w:ascii="Franklin Gothic Medium" w:hAnsi="Franklin Gothic Medium" w:cs="Times New Roman"/>
          <w:b/>
          <w:color w:val="FF0000"/>
        </w:rPr>
        <w:t>КЛЕОБУЛ</w:t>
      </w:r>
      <w:r w:rsidRPr="0092035D">
        <w:rPr>
          <w:b/>
        </w:rPr>
        <w:t xml:space="preserve"> </w:t>
      </w:r>
    </w:p>
    <w:p w14:paraId="7202D698" w14:textId="77777777" w:rsidR="0001713E" w:rsidRPr="0092035D" w:rsidRDefault="0001713E" w:rsidP="0001713E">
      <w:pPr>
        <w:rPr>
          <w:rFonts w:ascii="Franklin Gothic Medium" w:hAnsi="Franklin Gothic Medium" w:cs="Times New Roman"/>
        </w:rPr>
      </w:pPr>
      <w:r w:rsidRPr="0092035D">
        <w:rPr>
          <w:rFonts w:ascii="Franklin Gothic Medium" w:hAnsi="Franklin Gothic Medium" w:cs="Times New Roman"/>
        </w:rPr>
        <w:t>Человеку дурному и неразумному никакое приобретение не будет на пользу. Всякий час у него иные потребности из-за разных случайностей и прихотей.</w:t>
      </w:r>
    </w:p>
    <w:p w14:paraId="71EF898A" w14:textId="77777777" w:rsidR="0001713E" w:rsidRPr="0092035D" w:rsidRDefault="0001713E" w:rsidP="0001713E">
      <w:pPr>
        <w:rPr>
          <w:rFonts w:ascii="Franklin Gothic Medium" w:hAnsi="Franklin Gothic Medium" w:cs="Times New Roman"/>
          <w:b/>
        </w:rPr>
      </w:pPr>
      <w:r w:rsidRPr="0092035D">
        <w:rPr>
          <w:rFonts w:ascii="Franklin Gothic Medium" w:hAnsi="Franklin Gothic Medium" w:cs="Times New Roman"/>
          <w:b/>
        </w:rPr>
        <w:t>*</w:t>
      </w:r>
    </w:p>
    <w:p w14:paraId="0D7C6AF2" w14:textId="77777777" w:rsidR="0001713E" w:rsidRDefault="0001713E" w:rsidP="0001713E">
      <w:pPr>
        <w:rPr>
          <w:rFonts w:ascii="Franklin Gothic Medium" w:hAnsi="Franklin Gothic Medium" w:cs="Times New Roman"/>
          <w:b/>
          <w:color w:val="FF0000"/>
        </w:rPr>
      </w:pPr>
      <w:r w:rsidRPr="0092035D">
        <w:rPr>
          <w:rFonts w:ascii="Franklin Gothic Medium" w:hAnsi="Franklin Gothic Medium" w:cs="Times New Roman"/>
          <w:b/>
          <w:color w:val="FF0000"/>
        </w:rPr>
        <w:t>КЛИМЕНТ АЛЕКСАНДРИЙСКИЙ.</w:t>
      </w:r>
    </w:p>
    <w:p w14:paraId="791F8A78" w14:textId="77777777" w:rsidR="0001713E" w:rsidRPr="0092035D" w:rsidRDefault="0001713E" w:rsidP="0001713E">
      <w:pPr>
        <w:rPr>
          <w:rFonts w:ascii="Franklin Gothic Medium" w:hAnsi="Franklin Gothic Medium" w:cs="Times New Roman"/>
        </w:rPr>
      </w:pPr>
      <w:r w:rsidRPr="0092035D">
        <w:rPr>
          <w:rFonts w:ascii="Franklin Gothic Medium" w:hAnsi="Franklin Gothic Medium" w:cs="Times New Roman"/>
        </w:rPr>
        <w:t>Воздержность – это душевное состояние, никогда не преступающее пределы здравого рассудка. Воздержанным является тот, кто сдерживает стремления, противные здравому разуму, или владеет собой настолько, что желает только праведного и честного. Это обуздание желаний немыслимо без мужества, потому что верность заповедям рождает благоразумие, повинующееся Богу, который располагает, и праведность, которая копирует божественный порядок. Как только эта праведность укрепила нас в воздержании, тогда мы, очищенные, склоняемся к благочестию и жизни по воле Божией, уподобляясь Богу, насколько к этому способна наша смертная природа.</w:t>
      </w:r>
    </w:p>
    <w:p w14:paraId="4A102583" w14:textId="77777777" w:rsidR="0001713E" w:rsidRPr="0092035D" w:rsidRDefault="0001713E" w:rsidP="0001713E">
      <w:pPr>
        <w:rPr>
          <w:rFonts w:ascii="Franklin Gothic Medium" w:hAnsi="Franklin Gothic Medium" w:cs="Times New Roman"/>
          <w:b/>
        </w:rPr>
      </w:pPr>
      <w:r w:rsidRPr="0092035D">
        <w:rPr>
          <w:rFonts w:ascii="Franklin Gothic Medium" w:hAnsi="Franklin Gothic Medium" w:cs="Times New Roman"/>
          <w:b/>
        </w:rPr>
        <w:lastRenderedPageBreak/>
        <w:t>*</w:t>
      </w:r>
    </w:p>
    <w:p w14:paraId="687BFF9C" w14:textId="77777777" w:rsidR="0001713E" w:rsidRPr="0092035D" w:rsidRDefault="0001713E" w:rsidP="0001713E">
      <w:pPr>
        <w:rPr>
          <w:rFonts w:ascii="Franklin Gothic Medium" w:hAnsi="Franklin Gothic Medium" w:cs="Times New Roman"/>
        </w:rPr>
      </w:pPr>
      <w:r w:rsidRPr="0092035D">
        <w:rPr>
          <w:rFonts w:ascii="Franklin Gothic Medium" w:hAnsi="Franklin Gothic Medium" w:cs="Times New Roman"/>
        </w:rPr>
        <w:t>Воспрепятствовавший чему-либо несет ответственность. Тот же, кто не чинит препятствий имеет в результате право судить душу на основании свободного выбора, который она совершила</w:t>
      </w:r>
    </w:p>
    <w:p w14:paraId="7809E886" w14:textId="77777777" w:rsidR="0001713E" w:rsidRPr="0092035D" w:rsidRDefault="0001713E" w:rsidP="0001713E">
      <w:pPr>
        <w:rPr>
          <w:rFonts w:ascii="Franklin Gothic Medium" w:hAnsi="Franklin Gothic Medium" w:cs="Times New Roman"/>
        </w:rPr>
      </w:pPr>
      <w:r>
        <w:rPr>
          <w:rFonts w:ascii="Franklin Gothic Medium" w:hAnsi="Franklin Gothic Medium" w:cs="Times New Roman"/>
        </w:rPr>
        <w:t>*</w:t>
      </w:r>
    </w:p>
    <w:p w14:paraId="2F2A4941" w14:textId="77777777" w:rsidR="0001713E" w:rsidRDefault="0001713E" w:rsidP="0001713E">
      <w:pPr>
        <w:rPr>
          <w:rFonts w:ascii="Franklin Gothic Medium" w:hAnsi="Franklin Gothic Medium" w:cs="Times New Roman"/>
          <w:b/>
          <w:color w:val="FF0000"/>
        </w:rPr>
      </w:pPr>
    </w:p>
    <w:p w14:paraId="0448FDBC" w14:textId="77777777" w:rsidR="0001713E" w:rsidRDefault="0001713E" w:rsidP="0001713E">
      <w:pPr>
        <w:rPr>
          <w:rFonts w:ascii="Franklin Gothic Medium" w:hAnsi="Franklin Gothic Medium" w:cs="Times New Roman"/>
          <w:b/>
          <w:color w:val="FF0000"/>
        </w:rPr>
      </w:pPr>
      <w:r w:rsidRPr="0024305F">
        <w:rPr>
          <w:rFonts w:ascii="Franklin Gothic Medium" w:hAnsi="Franklin Gothic Medium" w:cs="Times New Roman"/>
          <w:b/>
          <w:color w:val="FF0000"/>
        </w:rPr>
        <w:t>МЕНАНДР</w:t>
      </w:r>
    </w:p>
    <w:p w14:paraId="7F3AD4D5" w14:textId="77777777" w:rsidR="0001713E" w:rsidRPr="009E7918" w:rsidRDefault="0001713E" w:rsidP="0001713E">
      <w:pPr>
        <w:rPr>
          <w:rFonts w:ascii="Franklin Gothic Medium" w:hAnsi="Franklin Gothic Medium" w:cs="Times New Roman"/>
          <w:color w:val="000000" w:themeColor="text1"/>
        </w:rPr>
      </w:pPr>
      <w:r w:rsidRPr="009E7918">
        <w:rPr>
          <w:rFonts w:ascii="Franklin Gothic Medium" w:hAnsi="Franklin Gothic Medium" w:cs="Times New Roman"/>
          <w:color w:val="000000" w:themeColor="text1"/>
        </w:rPr>
        <w:t>Нравственные качества справедливого человека вполне заменяют законы.</w:t>
      </w:r>
    </w:p>
    <w:p w14:paraId="0F03F0C9" w14:textId="77777777" w:rsidR="0001713E" w:rsidRDefault="0001713E" w:rsidP="0001713E">
      <w:pPr>
        <w:rPr>
          <w:rFonts w:ascii="Franklin Gothic Medium" w:hAnsi="Franklin Gothic Medium" w:cs="Times New Roman"/>
          <w:color w:val="000000" w:themeColor="text1"/>
        </w:rPr>
      </w:pPr>
      <w:r>
        <w:rPr>
          <w:rFonts w:ascii="Franklin Gothic Medium" w:hAnsi="Franklin Gothic Medium" w:cs="Times New Roman"/>
          <w:color w:val="000000" w:themeColor="text1"/>
        </w:rPr>
        <w:t>*</w:t>
      </w:r>
    </w:p>
    <w:p w14:paraId="2538F6CF" w14:textId="77777777" w:rsidR="0001713E" w:rsidRPr="009E7918" w:rsidRDefault="0001713E" w:rsidP="0001713E">
      <w:pPr>
        <w:rPr>
          <w:rFonts w:ascii="Franklin Gothic Medium" w:hAnsi="Franklin Gothic Medium" w:cs="Times New Roman"/>
          <w:color w:val="000000" w:themeColor="text1"/>
        </w:rPr>
      </w:pPr>
      <w:r w:rsidRPr="009E7918">
        <w:rPr>
          <w:rFonts w:ascii="Franklin Gothic Medium" w:hAnsi="Franklin Gothic Medium" w:cs="Times New Roman"/>
          <w:color w:val="000000" w:themeColor="text1"/>
        </w:rPr>
        <w:t>Прелестен тот, кто вправду человек во всем.</w:t>
      </w:r>
    </w:p>
    <w:p w14:paraId="156127FC" w14:textId="77777777" w:rsidR="0001713E" w:rsidRPr="009E7918"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4B47BEA5" w14:textId="77777777" w:rsidR="0001713E" w:rsidRPr="009E7918" w:rsidRDefault="0001713E" w:rsidP="0001713E">
      <w:pPr>
        <w:rPr>
          <w:rFonts w:ascii="Franklin Gothic Medium" w:hAnsi="Franklin Gothic Medium" w:cs="Times New Roman"/>
          <w:color w:val="000000" w:themeColor="text1"/>
        </w:rPr>
      </w:pPr>
      <w:r w:rsidRPr="009E7918">
        <w:rPr>
          <w:rFonts w:ascii="Franklin Gothic Medium" w:hAnsi="Franklin Gothic Medium" w:cs="Times New Roman"/>
          <w:color w:val="000000" w:themeColor="text1"/>
        </w:rPr>
        <w:t xml:space="preserve">Справедливый человек не тот, который не совершает несправедливости, а тот, который, имея возможность быть несправедливым, не желает быть таковым. </w:t>
      </w:r>
    </w:p>
    <w:p w14:paraId="1A69A074" w14:textId="77777777" w:rsidR="0001713E" w:rsidRPr="009E7918" w:rsidRDefault="0001713E" w:rsidP="0001713E">
      <w:pPr>
        <w:rPr>
          <w:rFonts w:ascii="Franklin Gothic Medium" w:hAnsi="Franklin Gothic Medium" w:cs="Times New Roman"/>
          <w:color w:val="000000" w:themeColor="text1"/>
        </w:rPr>
      </w:pPr>
      <w:r w:rsidRPr="009E7918">
        <w:rPr>
          <w:rFonts w:ascii="Franklin Gothic Medium" w:hAnsi="Franklin Gothic Medium" w:cs="Times New Roman"/>
          <w:color w:val="000000" w:themeColor="text1"/>
        </w:rPr>
        <w:t>*</w:t>
      </w:r>
    </w:p>
    <w:p w14:paraId="613D33D1" w14:textId="77777777" w:rsidR="0001713E" w:rsidRDefault="0001713E" w:rsidP="0001713E">
      <w:pPr>
        <w:rPr>
          <w:rFonts w:ascii="Franklin Gothic Medium" w:hAnsi="Franklin Gothic Medium"/>
          <w:b/>
          <w:color w:val="FF0000"/>
        </w:rPr>
      </w:pPr>
    </w:p>
    <w:p w14:paraId="03F9C32E" w14:textId="77777777" w:rsidR="0001713E" w:rsidRPr="00522A20" w:rsidRDefault="0001713E" w:rsidP="0001713E">
      <w:pPr>
        <w:rPr>
          <w:rFonts w:ascii="Franklin Gothic Medium" w:hAnsi="Franklin Gothic Medium"/>
          <w:b/>
          <w:color w:val="FF0000"/>
        </w:rPr>
      </w:pPr>
      <w:r w:rsidRPr="00522A20">
        <w:rPr>
          <w:rFonts w:ascii="Franklin Gothic Medium" w:hAnsi="Franklin Gothic Medium"/>
          <w:b/>
          <w:color w:val="FF0000"/>
        </w:rPr>
        <w:t>ПЕРИКЛ</w:t>
      </w:r>
    </w:p>
    <w:p w14:paraId="1FC15E8E" w14:textId="77777777" w:rsidR="0001713E" w:rsidRDefault="0001713E" w:rsidP="0001713E">
      <w:pPr>
        <w:rPr>
          <w:rFonts w:ascii="Franklin Gothic Medium" w:hAnsi="Franklin Gothic Medium"/>
          <w:color w:val="000000" w:themeColor="text1"/>
        </w:rPr>
      </w:pPr>
      <w:r w:rsidRPr="00522A20">
        <w:rPr>
          <w:rFonts w:ascii="Franklin Gothic Medium" w:hAnsi="Franklin Gothic Medium"/>
          <w:color w:val="000000" w:themeColor="text1"/>
        </w:rPr>
        <w:t>Мечта неосуществимая – найти человека идеального, ибо нет человека идеального, как и нет идеальной гармонии материи и духа. Противоборство и развитие их столь скачкообразны порою и вызывают такое перенапряжение идеи и материи, что не выдерживает его ни одно существо.</w:t>
      </w:r>
    </w:p>
    <w:p w14:paraId="585532D2" w14:textId="77777777" w:rsidR="0001713E" w:rsidRPr="00522A20"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578B75D5" w14:textId="77777777" w:rsidR="0001713E" w:rsidRPr="009E7918" w:rsidRDefault="0001713E" w:rsidP="0001713E">
      <w:pPr>
        <w:rPr>
          <w:rFonts w:ascii="Franklin Gothic Medium" w:hAnsi="Franklin Gothic Medium"/>
          <w:color w:val="FF0000"/>
        </w:rPr>
      </w:pPr>
    </w:p>
    <w:p w14:paraId="1C345A87" w14:textId="77777777" w:rsidR="0001713E" w:rsidRPr="00522A20" w:rsidRDefault="0001713E" w:rsidP="0001713E">
      <w:pPr>
        <w:rPr>
          <w:rFonts w:ascii="Franklin Gothic Medium" w:hAnsi="Franklin Gothic Medium"/>
          <w:b/>
          <w:color w:val="FF0000"/>
        </w:rPr>
      </w:pPr>
      <w:r w:rsidRPr="00522A20">
        <w:rPr>
          <w:rFonts w:ascii="Franklin Gothic Medium" w:hAnsi="Franklin Gothic Medium"/>
          <w:b/>
          <w:color w:val="FF0000"/>
        </w:rPr>
        <w:t>ПИФАГОР</w:t>
      </w:r>
    </w:p>
    <w:p w14:paraId="1F81A0F8" w14:textId="77777777" w:rsidR="0001713E" w:rsidRPr="00522A20" w:rsidRDefault="0001713E" w:rsidP="0001713E">
      <w:pPr>
        <w:rPr>
          <w:rFonts w:ascii="Franklin Gothic Medium" w:hAnsi="Franklin Gothic Medium"/>
        </w:rPr>
      </w:pPr>
      <w:r w:rsidRPr="00522A20">
        <w:rPr>
          <w:rFonts w:ascii="Franklin Gothic Medium" w:hAnsi="Franklin Gothic Medium"/>
        </w:rPr>
        <w:t>Две вещи делают человека богоподобным: жизнь для блага общества и правдивость.</w:t>
      </w:r>
    </w:p>
    <w:p w14:paraId="4B091F36" w14:textId="77777777" w:rsidR="0001713E" w:rsidRDefault="0001713E" w:rsidP="0001713E">
      <w:pPr>
        <w:rPr>
          <w:rFonts w:ascii="Franklin Gothic Medium" w:hAnsi="Franklin Gothic Medium"/>
        </w:rPr>
      </w:pPr>
      <w:r>
        <w:rPr>
          <w:rFonts w:ascii="Franklin Gothic Medium" w:hAnsi="Franklin Gothic Medium"/>
        </w:rPr>
        <w:t>*</w:t>
      </w:r>
    </w:p>
    <w:p w14:paraId="37FF41A5" w14:textId="77777777" w:rsidR="0001713E" w:rsidRPr="00522A20" w:rsidRDefault="0001713E" w:rsidP="0001713E">
      <w:pPr>
        <w:rPr>
          <w:rFonts w:ascii="Franklin Gothic Medium" w:hAnsi="Franklin Gothic Medium"/>
          <w:b/>
          <w:color w:val="FF0000"/>
        </w:rPr>
      </w:pPr>
      <w:r w:rsidRPr="00522A20">
        <w:rPr>
          <w:rFonts w:ascii="Franklin Gothic Medium" w:hAnsi="Franklin Gothic Medium"/>
        </w:rPr>
        <w:t>Только неблагородный человек способен в глаза хвалить, а за глаза злословить.</w:t>
      </w:r>
    </w:p>
    <w:p w14:paraId="5686276A" w14:textId="77777777" w:rsidR="0001713E" w:rsidRPr="00294453" w:rsidRDefault="0001713E" w:rsidP="0001713E">
      <w:pPr>
        <w:rPr>
          <w:rFonts w:ascii="Franklin Gothic Medium" w:hAnsi="Franklin Gothic Medium"/>
          <w:b/>
        </w:rPr>
      </w:pPr>
      <w:r w:rsidRPr="00294453">
        <w:rPr>
          <w:rFonts w:ascii="Franklin Gothic Medium" w:hAnsi="Franklin Gothic Medium"/>
          <w:b/>
        </w:rPr>
        <w:t>*</w:t>
      </w:r>
    </w:p>
    <w:p w14:paraId="73A2EA7E" w14:textId="77777777" w:rsidR="0001713E" w:rsidRPr="00522A20" w:rsidRDefault="0001713E" w:rsidP="0001713E">
      <w:pPr>
        <w:rPr>
          <w:rFonts w:ascii="Franklin Gothic Medium" w:hAnsi="Franklin Gothic Medium"/>
        </w:rPr>
      </w:pPr>
      <w:r w:rsidRPr="00522A20">
        <w:rPr>
          <w:rFonts w:ascii="Franklin Gothic Medium" w:hAnsi="Franklin Gothic Medium"/>
        </w:rPr>
        <w:t>Человек, оказавшийся в плену своих страстей, свободным быть не может.</w:t>
      </w:r>
    </w:p>
    <w:p w14:paraId="4C0ACD92" w14:textId="77777777" w:rsidR="0001713E" w:rsidRPr="00522A20" w:rsidRDefault="0001713E" w:rsidP="0001713E">
      <w:pPr>
        <w:rPr>
          <w:rFonts w:ascii="Franklin Gothic Medium" w:hAnsi="Franklin Gothic Medium"/>
        </w:rPr>
      </w:pPr>
      <w:r>
        <w:rPr>
          <w:rFonts w:ascii="Franklin Gothic Medium" w:hAnsi="Franklin Gothic Medium"/>
        </w:rPr>
        <w:t>*</w:t>
      </w:r>
    </w:p>
    <w:p w14:paraId="557D4629" w14:textId="77777777" w:rsidR="0001713E" w:rsidRDefault="0001713E" w:rsidP="0001713E">
      <w:pPr>
        <w:rPr>
          <w:rFonts w:ascii="Franklin Gothic Medium" w:hAnsi="Franklin Gothic Medium"/>
          <w:b/>
          <w:color w:val="FF0000"/>
        </w:rPr>
      </w:pPr>
    </w:p>
    <w:p w14:paraId="41F970DB" w14:textId="77777777" w:rsidR="0001713E" w:rsidRPr="0092035D" w:rsidRDefault="0001713E" w:rsidP="0001713E">
      <w:pPr>
        <w:rPr>
          <w:rFonts w:ascii="Franklin Gothic Medium" w:hAnsi="Franklin Gothic Medium"/>
          <w:b/>
          <w:color w:val="FF0000"/>
        </w:rPr>
      </w:pPr>
      <w:r w:rsidRPr="0092035D">
        <w:rPr>
          <w:rFonts w:ascii="Franklin Gothic Medium" w:hAnsi="Franklin Gothic Medium"/>
          <w:b/>
          <w:color w:val="FF0000"/>
        </w:rPr>
        <w:t>ПЛАТОН</w:t>
      </w:r>
    </w:p>
    <w:p w14:paraId="196B52DC" w14:textId="77777777" w:rsidR="0001713E" w:rsidRPr="0092035D" w:rsidRDefault="0001713E" w:rsidP="0001713E">
      <w:pPr>
        <w:rPr>
          <w:rFonts w:ascii="Franklin Gothic Medium" w:hAnsi="Franklin Gothic Medium"/>
        </w:rPr>
      </w:pPr>
      <w:r w:rsidRPr="0092035D">
        <w:rPr>
          <w:rFonts w:ascii="Franklin Gothic Medium" w:hAnsi="Franklin Gothic Medium"/>
        </w:rPr>
        <w:t xml:space="preserve">Быть человеку хорошим, то есть постоянно хорошим, невозможно, стать же хорошим можно; но тот же самый человек способен стать и дурным. </w:t>
      </w:r>
    </w:p>
    <w:p w14:paraId="45567878" w14:textId="77777777" w:rsidR="0001713E" w:rsidRPr="0092035D" w:rsidRDefault="0001713E" w:rsidP="0001713E">
      <w:pPr>
        <w:rPr>
          <w:rFonts w:ascii="Franklin Gothic Medium" w:hAnsi="Franklin Gothic Medium"/>
        </w:rPr>
      </w:pPr>
      <w:r>
        <w:rPr>
          <w:rFonts w:ascii="Franklin Gothic Medium" w:hAnsi="Franklin Gothic Medium"/>
        </w:rPr>
        <w:t>*</w:t>
      </w:r>
    </w:p>
    <w:p w14:paraId="2158766D" w14:textId="77777777" w:rsidR="0001713E" w:rsidRPr="0092035D" w:rsidRDefault="0001713E" w:rsidP="0001713E">
      <w:pPr>
        <w:rPr>
          <w:rFonts w:ascii="Franklin Gothic Medium" w:hAnsi="Franklin Gothic Medium"/>
        </w:rPr>
      </w:pPr>
      <w:r w:rsidRPr="0092035D">
        <w:rPr>
          <w:rFonts w:ascii="Franklin Gothic Medium" w:hAnsi="Franklin Gothic Medium"/>
        </w:rPr>
        <w:t>Какой-то страшный, дикий и беззаконный вид желаний таится внутри каждого человека, даже в тех из нас, что кажутся вполне умеренными; это-то и обнаруживается в сновидениях.</w:t>
      </w:r>
    </w:p>
    <w:p w14:paraId="59C3FD7A" w14:textId="77777777" w:rsidR="0001713E" w:rsidRPr="0092035D" w:rsidRDefault="0001713E" w:rsidP="0001713E">
      <w:pPr>
        <w:rPr>
          <w:rFonts w:ascii="Franklin Gothic Medium" w:hAnsi="Franklin Gothic Medium"/>
        </w:rPr>
      </w:pPr>
      <w:r>
        <w:rPr>
          <w:rFonts w:ascii="Franklin Gothic Medium" w:hAnsi="Franklin Gothic Medium"/>
        </w:rPr>
        <w:t>*</w:t>
      </w:r>
    </w:p>
    <w:p w14:paraId="4EE00EE8" w14:textId="77777777" w:rsidR="0001713E" w:rsidRPr="0078538A" w:rsidRDefault="0001713E" w:rsidP="0001713E">
      <w:pPr>
        <w:rPr>
          <w:rFonts w:ascii="Franklin Gothic Medium" w:hAnsi="Franklin Gothic Medium"/>
        </w:rPr>
      </w:pPr>
      <w:r w:rsidRPr="0078538A">
        <w:rPr>
          <w:rFonts w:ascii="Franklin Gothic Medium" w:hAnsi="Franklin Gothic Medium"/>
        </w:rPr>
        <w:t>Мужественные бывают смелыми, но не все смелые мужественны.</w:t>
      </w:r>
    </w:p>
    <w:p w14:paraId="04A8AF1B" w14:textId="77777777" w:rsidR="0001713E" w:rsidRDefault="0001713E" w:rsidP="0001713E">
      <w:pPr>
        <w:rPr>
          <w:rFonts w:ascii="Franklin Gothic Medium" w:hAnsi="Franklin Gothic Medium"/>
        </w:rPr>
      </w:pPr>
      <w:r>
        <w:rPr>
          <w:rFonts w:ascii="Franklin Gothic Medium" w:hAnsi="Franklin Gothic Medium"/>
        </w:rPr>
        <w:t>*</w:t>
      </w:r>
    </w:p>
    <w:p w14:paraId="56524399" w14:textId="77777777" w:rsidR="0001713E" w:rsidRPr="0092035D" w:rsidRDefault="0001713E" w:rsidP="0001713E">
      <w:pPr>
        <w:rPr>
          <w:rFonts w:ascii="Franklin Gothic Medium" w:hAnsi="Franklin Gothic Medium"/>
        </w:rPr>
      </w:pPr>
      <w:r w:rsidRPr="0092035D">
        <w:rPr>
          <w:rFonts w:ascii="Franklin Gothic Medium" w:hAnsi="Franklin Gothic Medium"/>
        </w:rPr>
        <w:t>Не казаться хорошим должно человеку, но быть хорошим.</w:t>
      </w:r>
    </w:p>
    <w:p w14:paraId="2CF8258A" w14:textId="77777777" w:rsidR="0001713E" w:rsidRPr="0092035D" w:rsidRDefault="0001713E" w:rsidP="0001713E">
      <w:pPr>
        <w:rPr>
          <w:rFonts w:ascii="Franklin Gothic Medium" w:hAnsi="Franklin Gothic Medium"/>
        </w:rPr>
      </w:pPr>
      <w:r>
        <w:rPr>
          <w:rFonts w:ascii="Franklin Gothic Medium" w:hAnsi="Franklin Gothic Medium"/>
        </w:rPr>
        <w:t>*</w:t>
      </w:r>
    </w:p>
    <w:p w14:paraId="46C4FA9F" w14:textId="77777777" w:rsidR="0001713E" w:rsidRPr="0092035D" w:rsidRDefault="0001713E" w:rsidP="0001713E">
      <w:pPr>
        <w:rPr>
          <w:rFonts w:ascii="Franklin Gothic Medium" w:hAnsi="Franklin Gothic Medium"/>
        </w:rPr>
      </w:pPr>
      <w:r w:rsidRPr="0092035D">
        <w:rPr>
          <w:rFonts w:ascii="Franklin Gothic Medium" w:hAnsi="Franklin Gothic Medium"/>
        </w:rPr>
        <w:t>Несправедливые люди при всей их ловкости действуют как те участники забега, которые в один конец бегут хорошо, а на дальнейшее их не хватает; сперва они бегут очень резво, а под конец делаются посмешищем и, не добившись венка, уходят с поникшей головой и повесив нос. Между тем подлинные бегуны достигают цели, получают награды и увенчиваются венками; не так ли большей частью случается и с людьми справедливыми?</w:t>
      </w:r>
    </w:p>
    <w:p w14:paraId="0DCF7749" w14:textId="77777777" w:rsidR="0001713E" w:rsidRPr="0092035D" w:rsidRDefault="0001713E" w:rsidP="0001713E">
      <w:pPr>
        <w:rPr>
          <w:rFonts w:ascii="Franklin Gothic Medium" w:hAnsi="Franklin Gothic Medium"/>
        </w:rPr>
      </w:pPr>
      <w:r>
        <w:rPr>
          <w:rFonts w:ascii="Franklin Gothic Medium" w:hAnsi="Franklin Gothic Medium"/>
        </w:rPr>
        <w:t>*</w:t>
      </w:r>
    </w:p>
    <w:p w14:paraId="6B1FF6F8" w14:textId="77777777" w:rsidR="0001713E" w:rsidRPr="0092035D" w:rsidRDefault="0001713E" w:rsidP="0001713E">
      <w:pPr>
        <w:rPr>
          <w:rFonts w:ascii="Franklin Gothic Medium" w:hAnsi="Franklin Gothic Medium"/>
        </w:rPr>
      </w:pPr>
      <w:r w:rsidRPr="0092035D">
        <w:rPr>
          <w:rFonts w:ascii="Franklin Gothic Medium" w:hAnsi="Franklin Gothic Medium"/>
        </w:rPr>
        <w:t>Поступать несправедливо хуже, чем терпеть несправедливость.  Если первое благо – быть справедливым, то второе – становиться им, искупая вину наказанием.</w:t>
      </w:r>
    </w:p>
    <w:p w14:paraId="445284ED" w14:textId="77777777" w:rsidR="0001713E" w:rsidRPr="0092035D" w:rsidRDefault="0001713E" w:rsidP="0001713E">
      <w:pPr>
        <w:rPr>
          <w:rFonts w:ascii="Franklin Gothic Medium" w:hAnsi="Franklin Gothic Medium"/>
        </w:rPr>
      </w:pPr>
      <w:r>
        <w:rPr>
          <w:rFonts w:ascii="Franklin Gothic Medium" w:hAnsi="Franklin Gothic Medium"/>
        </w:rPr>
        <w:t>*</w:t>
      </w:r>
    </w:p>
    <w:p w14:paraId="2CC24341" w14:textId="77777777" w:rsidR="0001713E" w:rsidRPr="0092035D" w:rsidRDefault="0001713E" w:rsidP="0001713E">
      <w:pPr>
        <w:rPr>
          <w:rFonts w:ascii="Franklin Gothic Medium" w:hAnsi="Franklin Gothic Medium"/>
        </w:rPr>
      </w:pPr>
      <w:r w:rsidRPr="0092035D">
        <w:rPr>
          <w:rFonts w:ascii="Franklin Gothic Medium" w:hAnsi="Franklin Gothic Medium"/>
        </w:rPr>
        <w:t>Трудно становиться хорошим, хотя это и возможно, но быть хорошим – невозможно.</w:t>
      </w:r>
    </w:p>
    <w:p w14:paraId="339ACF35" w14:textId="77777777" w:rsidR="0001713E" w:rsidRDefault="0001713E" w:rsidP="0001713E">
      <w:pPr>
        <w:rPr>
          <w:rFonts w:ascii="Franklin Gothic Medium" w:hAnsi="Franklin Gothic Medium"/>
          <w:color w:val="FF0000"/>
        </w:rPr>
      </w:pPr>
      <w:r>
        <w:rPr>
          <w:rFonts w:ascii="Franklin Gothic Medium" w:hAnsi="Franklin Gothic Medium"/>
        </w:rPr>
        <w:t>*</w:t>
      </w:r>
      <w:r w:rsidRPr="0078538A">
        <w:rPr>
          <w:rFonts w:ascii="Franklin Gothic Medium" w:hAnsi="Franklin Gothic Medium"/>
          <w:color w:val="FF0000"/>
        </w:rPr>
        <w:t xml:space="preserve"> </w:t>
      </w:r>
    </w:p>
    <w:p w14:paraId="550BFFBE" w14:textId="77777777" w:rsidR="0001713E" w:rsidRDefault="0001713E" w:rsidP="0001713E">
      <w:pPr>
        <w:rPr>
          <w:rFonts w:ascii="Franklin Gothic Medium" w:hAnsi="Franklin Gothic Medium"/>
          <w:color w:val="FF0000"/>
        </w:rPr>
      </w:pPr>
    </w:p>
    <w:p w14:paraId="485EED8C" w14:textId="77777777" w:rsidR="0001713E" w:rsidRPr="00522A20" w:rsidRDefault="0001713E" w:rsidP="0001713E">
      <w:pPr>
        <w:rPr>
          <w:rFonts w:ascii="Franklin Gothic Medium" w:hAnsi="Franklin Gothic Medium"/>
          <w:b/>
          <w:color w:val="FF0000"/>
        </w:rPr>
      </w:pPr>
      <w:r w:rsidRPr="00522A20">
        <w:rPr>
          <w:rFonts w:ascii="Franklin Gothic Medium" w:hAnsi="Franklin Gothic Medium"/>
          <w:b/>
          <w:color w:val="FF0000"/>
        </w:rPr>
        <w:t>ПЛУТАРХ</w:t>
      </w:r>
    </w:p>
    <w:p w14:paraId="7CCBDF4F" w14:textId="77777777" w:rsidR="0001713E" w:rsidRDefault="0001713E" w:rsidP="0001713E">
      <w:pPr>
        <w:rPr>
          <w:rFonts w:ascii="Franklin Gothic Medium" w:hAnsi="Franklin Gothic Medium"/>
        </w:rPr>
      </w:pPr>
      <w:r w:rsidRPr="0097299A">
        <w:rPr>
          <w:rFonts w:ascii="Franklin Gothic Medium" w:hAnsi="Franklin Gothic Medium"/>
        </w:rPr>
        <w:t>Более похвальным является такой душевный склад, худшие свойства которого с годами дряхлеют, а прекрасное – расцветают.</w:t>
      </w:r>
    </w:p>
    <w:p w14:paraId="3442D688" w14:textId="77777777" w:rsidR="0001713E" w:rsidRDefault="0001713E" w:rsidP="0001713E">
      <w:pPr>
        <w:rPr>
          <w:rFonts w:ascii="Franklin Gothic Medium" w:hAnsi="Franklin Gothic Medium"/>
        </w:rPr>
      </w:pPr>
      <w:r>
        <w:rPr>
          <w:rFonts w:ascii="Franklin Gothic Medium" w:hAnsi="Franklin Gothic Medium"/>
        </w:rPr>
        <w:t>*</w:t>
      </w:r>
    </w:p>
    <w:p w14:paraId="032CEA90" w14:textId="77777777" w:rsidR="0001713E" w:rsidRPr="00522A20" w:rsidRDefault="0001713E" w:rsidP="0001713E">
      <w:pPr>
        <w:rPr>
          <w:rFonts w:ascii="Franklin Gothic Medium" w:hAnsi="Franklin Gothic Medium"/>
        </w:rPr>
      </w:pPr>
      <w:r w:rsidRPr="00522A20">
        <w:rPr>
          <w:rFonts w:ascii="Franklin Gothic Medium" w:hAnsi="Franklin Gothic Medium"/>
        </w:rPr>
        <w:lastRenderedPageBreak/>
        <w:t>Один кивок человека, внушающего к себе доверие, весит больше многих и пространных периодов.</w:t>
      </w:r>
    </w:p>
    <w:p w14:paraId="6D2F50E7" w14:textId="77777777" w:rsidR="0001713E" w:rsidRPr="00522A20" w:rsidRDefault="0001713E" w:rsidP="0001713E">
      <w:pPr>
        <w:rPr>
          <w:rFonts w:ascii="Franklin Gothic Medium" w:hAnsi="Franklin Gothic Medium"/>
        </w:rPr>
      </w:pPr>
      <w:r>
        <w:rPr>
          <w:rFonts w:ascii="Franklin Gothic Medium" w:hAnsi="Franklin Gothic Medium"/>
        </w:rPr>
        <w:t>*</w:t>
      </w:r>
    </w:p>
    <w:p w14:paraId="4B3FAFC5" w14:textId="77777777" w:rsidR="0001713E" w:rsidRPr="0078538A" w:rsidRDefault="0001713E" w:rsidP="0001713E">
      <w:pPr>
        <w:rPr>
          <w:rFonts w:ascii="Franklin Gothic Medium" w:hAnsi="Franklin Gothic Medium"/>
        </w:rPr>
      </w:pPr>
      <w:r w:rsidRPr="00F724FD">
        <w:rPr>
          <w:rFonts w:ascii="Franklin Gothic Medium" w:hAnsi="Franklin Gothic Medium"/>
        </w:rPr>
        <w:t xml:space="preserve">Там, где все прочие условия равны, победителем выходит </w:t>
      </w:r>
      <w:r w:rsidRPr="0078538A">
        <w:rPr>
          <w:rFonts w:ascii="Franklin Gothic Medium" w:hAnsi="Franklin Gothic Medium"/>
        </w:rPr>
        <w:t>более мужественный.</w:t>
      </w:r>
    </w:p>
    <w:p w14:paraId="65470117" w14:textId="77777777" w:rsidR="0001713E" w:rsidRPr="0078538A" w:rsidRDefault="0001713E" w:rsidP="0001713E">
      <w:pPr>
        <w:rPr>
          <w:rFonts w:ascii="Franklin Gothic Medium" w:hAnsi="Franklin Gothic Medium"/>
        </w:rPr>
      </w:pPr>
      <w:r w:rsidRPr="0078538A">
        <w:rPr>
          <w:rFonts w:ascii="Franklin Gothic Medium" w:hAnsi="Franklin Gothic Medium"/>
        </w:rPr>
        <w:t>*</w:t>
      </w:r>
    </w:p>
    <w:p w14:paraId="7001B81A" w14:textId="77777777" w:rsidR="0001713E" w:rsidRDefault="0001713E" w:rsidP="0001713E">
      <w:pPr>
        <w:rPr>
          <w:rFonts w:ascii="Franklin Gothic Medium" w:hAnsi="Franklin Gothic Medium"/>
        </w:rPr>
      </w:pPr>
      <w:r w:rsidRPr="0097299A">
        <w:rPr>
          <w:rFonts w:ascii="Franklin Gothic Medium" w:hAnsi="Franklin Gothic Medium"/>
        </w:rPr>
        <w:t>Уже одно притворство в добродетели незаметно производит стремление и привычку к ней.</w:t>
      </w:r>
    </w:p>
    <w:p w14:paraId="0D00BB1A" w14:textId="77777777" w:rsidR="0001713E" w:rsidRDefault="0001713E" w:rsidP="0001713E">
      <w:pPr>
        <w:rPr>
          <w:rFonts w:ascii="Franklin Gothic Medium" w:hAnsi="Franklin Gothic Medium"/>
        </w:rPr>
      </w:pPr>
      <w:r>
        <w:rPr>
          <w:rFonts w:ascii="Franklin Gothic Medium" w:hAnsi="Franklin Gothic Medium"/>
        </w:rPr>
        <w:t>*</w:t>
      </w:r>
    </w:p>
    <w:p w14:paraId="70169F72" w14:textId="77777777" w:rsidR="0001713E" w:rsidRDefault="0001713E" w:rsidP="0001713E">
      <w:pPr>
        <w:rPr>
          <w:rFonts w:ascii="Franklin Gothic Medium" w:hAnsi="Franklin Gothic Medium"/>
        </w:rPr>
      </w:pPr>
      <w:r w:rsidRPr="00522A20">
        <w:rPr>
          <w:rFonts w:ascii="Franklin Gothic Medium" w:hAnsi="Franklin Gothic Medium"/>
        </w:rPr>
        <w:t>Характер человека есть не что иное, как долговременный навык.</w:t>
      </w:r>
    </w:p>
    <w:p w14:paraId="2EEFD1CD" w14:textId="77777777" w:rsidR="0001713E" w:rsidRPr="00522A20" w:rsidRDefault="0001713E" w:rsidP="0001713E">
      <w:pPr>
        <w:rPr>
          <w:rFonts w:ascii="Franklin Gothic Medium" w:hAnsi="Franklin Gothic Medium"/>
        </w:rPr>
      </w:pPr>
      <w:r>
        <w:rPr>
          <w:rFonts w:ascii="Franklin Gothic Medium" w:hAnsi="Franklin Gothic Medium"/>
        </w:rPr>
        <w:t>*</w:t>
      </w:r>
    </w:p>
    <w:p w14:paraId="415062D7" w14:textId="77777777" w:rsidR="0001713E" w:rsidRDefault="0001713E" w:rsidP="0001713E">
      <w:pPr>
        <w:rPr>
          <w:rFonts w:ascii="Franklin Gothic Medium" w:hAnsi="Franklin Gothic Medium"/>
        </w:rPr>
      </w:pPr>
      <w:r w:rsidRPr="0097299A">
        <w:rPr>
          <w:rFonts w:ascii="Franklin Gothic Medium" w:hAnsi="Franklin Gothic Medium"/>
        </w:rPr>
        <w:t>Хороший человек – тот, кто делает большие и благородные дела, даже если он при этом рискует всем.</w:t>
      </w:r>
    </w:p>
    <w:p w14:paraId="43ECA2E1" w14:textId="77777777" w:rsidR="0001713E" w:rsidRDefault="0001713E" w:rsidP="0001713E">
      <w:pPr>
        <w:rPr>
          <w:rFonts w:ascii="Franklin Gothic Medium" w:hAnsi="Franklin Gothic Medium"/>
        </w:rPr>
      </w:pPr>
      <w:r>
        <w:rPr>
          <w:rFonts w:ascii="Franklin Gothic Medium" w:hAnsi="Franklin Gothic Medium"/>
        </w:rPr>
        <w:t>*</w:t>
      </w:r>
    </w:p>
    <w:p w14:paraId="6831643B" w14:textId="77777777" w:rsidR="0001713E" w:rsidRDefault="0001713E" w:rsidP="0001713E">
      <w:pPr>
        <w:rPr>
          <w:rFonts w:ascii="Franklin Gothic Medium" w:hAnsi="Franklin Gothic Medium"/>
          <w:b/>
          <w:color w:val="FF0000"/>
        </w:rPr>
      </w:pPr>
    </w:p>
    <w:p w14:paraId="49DF2B1C" w14:textId="77777777" w:rsidR="0001713E" w:rsidRDefault="0001713E" w:rsidP="0001713E">
      <w:r w:rsidRPr="0097299A">
        <w:rPr>
          <w:rFonts w:ascii="Franklin Gothic Medium" w:hAnsi="Franklin Gothic Medium"/>
          <w:b/>
          <w:color w:val="FF0000"/>
        </w:rPr>
        <w:t>ПРОДИК</w:t>
      </w:r>
      <w:r w:rsidRPr="0097299A">
        <w:t xml:space="preserve"> </w:t>
      </w:r>
    </w:p>
    <w:p w14:paraId="1185BECC" w14:textId="77777777" w:rsidR="0001713E" w:rsidRPr="0097299A" w:rsidRDefault="0001713E" w:rsidP="0001713E">
      <w:pPr>
        <w:rPr>
          <w:rFonts w:ascii="Franklin Gothic Medium" w:hAnsi="Franklin Gothic Medium"/>
        </w:rPr>
      </w:pPr>
      <w:r w:rsidRPr="0097299A">
        <w:rPr>
          <w:rFonts w:ascii="Franklin Gothic Medium" w:hAnsi="Franklin Gothic Medium"/>
        </w:rPr>
        <w:t>По моему мнению, бесстрашие и мужество не одно и то же. Я полагаю, что мужество и предусмотрительность присущи очень немногим, отважность же, смелость и бесстрашие без предусмотрительности весьма многим.</w:t>
      </w:r>
    </w:p>
    <w:p w14:paraId="52F5419E" w14:textId="77777777" w:rsidR="0001713E" w:rsidRPr="0097299A" w:rsidRDefault="0001713E" w:rsidP="0001713E">
      <w:pPr>
        <w:rPr>
          <w:rFonts w:ascii="Franklin Gothic Medium" w:hAnsi="Franklin Gothic Medium"/>
        </w:rPr>
      </w:pPr>
      <w:r>
        <w:rPr>
          <w:rFonts w:ascii="Franklin Gothic Medium" w:hAnsi="Franklin Gothic Medium"/>
        </w:rPr>
        <w:t>*</w:t>
      </w:r>
    </w:p>
    <w:p w14:paraId="25E33C5E" w14:textId="77777777" w:rsidR="0001713E" w:rsidRDefault="0001713E" w:rsidP="0001713E">
      <w:pPr>
        <w:rPr>
          <w:rFonts w:ascii="Franklin Gothic Medium" w:hAnsi="Franklin Gothic Medium"/>
          <w:b/>
          <w:color w:val="FF0000"/>
        </w:rPr>
      </w:pPr>
    </w:p>
    <w:p w14:paraId="198FA031" w14:textId="77777777" w:rsidR="0001713E" w:rsidRPr="00D06F81" w:rsidRDefault="0001713E" w:rsidP="0001713E">
      <w:pPr>
        <w:rPr>
          <w:rFonts w:ascii="Franklin Gothic Medium" w:hAnsi="Franklin Gothic Medium"/>
          <w:b/>
          <w:color w:val="FF0000"/>
        </w:rPr>
      </w:pPr>
      <w:r w:rsidRPr="00D06F81">
        <w:rPr>
          <w:rFonts w:ascii="Franklin Gothic Medium" w:hAnsi="Franklin Gothic Medium"/>
          <w:b/>
          <w:color w:val="FF0000"/>
        </w:rPr>
        <w:t>СЕКСТ ЭМПИРИК</w:t>
      </w:r>
    </w:p>
    <w:p w14:paraId="36013A90" w14:textId="77777777" w:rsidR="0001713E" w:rsidRDefault="0001713E" w:rsidP="0001713E">
      <w:pPr>
        <w:rPr>
          <w:rFonts w:ascii="Franklin Gothic Medium" w:hAnsi="Franklin Gothic Medium"/>
        </w:rPr>
      </w:pPr>
      <w:r w:rsidRPr="00D06F81">
        <w:rPr>
          <w:rFonts w:ascii="Franklin Gothic Medium" w:hAnsi="Franklin Gothic Medium"/>
        </w:rPr>
        <w:t>Человек должен стремиться не к счастью или наслаждению, но просто к невозмутимости.</w:t>
      </w:r>
    </w:p>
    <w:p w14:paraId="68307A15" w14:textId="77777777" w:rsidR="0001713E" w:rsidRPr="00D06F81" w:rsidRDefault="0001713E" w:rsidP="0001713E">
      <w:pPr>
        <w:rPr>
          <w:rFonts w:ascii="Franklin Gothic Medium" w:hAnsi="Franklin Gothic Medium"/>
        </w:rPr>
      </w:pPr>
      <w:r>
        <w:rPr>
          <w:rFonts w:ascii="Franklin Gothic Medium" w:hAnsi="Franklin Gothic Medium"/>
        </w:rPr>
        <w:t>*</w:t>
      </w:r>
      <w:r w:rsidRPr="00D06F81">
        <w:rPr>
          <w:rFonts w:ascii="Franklin Gothic Medium" w:hAnsi="Franklin Gothic Medium"/>
        </w:rPr>
        <w:tab/>
      </w:r>
    </w:p>
    <w:p w14:paraId="26C85451" w14:textId="77777777" w:rsidR="0001713E" w:rsidRPr="00D06F81" w:rsidRDefault="0001713E" w:rsidP="0001713E">
      <w:pPr>
        <w:rPr>
          <w:rFonts w:ascii="Franklin Gothic Medium" w:hAnsi="Franklin Gothic Medium"/>
        </w:rPr>
      </w:pPr>
    </w:p>
    <w:p w14:paraId="6E577559" w14:textId="77777777" w:rsidR="0001713E" w:rsidRPr="00D06F81" w:rsidRDefault="0001713E" w:rsidP="0001713E">
      <w:pPr>
        <w:rPr>
          <w:rFonts w:ascii="Franklin Gothic Medium" w:hAnsi="Franklin Gothic Medium"/>
          <w:b/>
          <w:color w:val="FF0000"/>
        </w:rPr>
      </w:pPr>
      <w:r w:rsidRPr="00D06F81">
        <w:rPr>
          <w:rFonts w:ascii="Franklin Gothic Medium" w:hAnsi="Franklin Gothic Medium"/>
          <w:b/>
          <w:color w:val="FF0000"/>
        </w:rPr>
        <w:t xml:space="preserve">СОКРАТ                                 </w:t>
      </w:r>
    </w:p>
    <w:p w14:paraId="2C3DD3F0" w14:textId="77777777" w:rsidR="0001713E" w:rsidRPr="00D06F81" w:rsidRDefault="0001713E" w:rsidP="0001713E">
      <w:pPr>
        <w:rPr>
          <w:rFonts w:ascii="Franklin Gothic Medium" w:hAnsi="Franklin Gothic Medium"/>
        </w:rPr>
      </w:pPr>
      <w:r w:rsidRPr="00D06F81">
        <w:rPr>
          <w:rFonts w:ascii="Franklin Gothic Medium" w:hAnsi="Franklin Gothic Medium"/>
        </w:rPr>
        <w:t>Всякий человек, делая выбор между доступными для него предметами, выбирает то, что признает для себя наиболее полезным. Люди, которые поступают неправильно, но могут признаваться, ни мудрыми, ни воздержанными.</w:t>
      </w:r>
    </w:p>
    <w:p w14:paraId="5AF87AB9" w14:textId="77777777" w:rsidR="0001713E" w:rsidRPr="00D06F81" w:rsidRDefault="0001713E" w:rsidP="0001713E">
      <w:pPr>
        <w:rPr>
          <w:rFonts w:ascii="Franklin Gothic Medium" w:hAnsi="Franklin Gothic Medium"/>
        </w:rPr>
      </w:pPr>
      <w:r w:rsidRPr="00D06F81">
        <w:rPr>
          <w:rFonts w:ascii="Franklin Gothic Medium" w:hAnsi="Franklin Gothic Medium"/>
        </w:rPr>
        <w:t>*</w:t>
      </w:r>
    </w:p>
    <w:p w14:paraId="0988F190" w14:textId="77777777" w:rsidR="0001713E" w:rsidRPr="00D06F81" w:rsidRDefault="0001713E" w:rsidP="0001713E">
      <w:pPr>
        <w:rPr>
          <w:rFonts w:ascii="Franklin Gothic Medium" w:hAnsi="Franklin Gothic Medium"/>
        </w:rPr>
      </w:pPr>
      <w:r w:rsidRPr="00D06F81">
        <w:rPr>
          <w:rFonts w:ascii="Franklin Gothic Medium" w:hAnsi="Franklin Gothic Medium"/>
        </w:rPr>
        <w:t>Завистливый человек тот, кто спешит с помощью к ближним, когда они подвергаются бедствиям, но когда ближние испытывают удачи, то это для него неприятно. Но такое не свойственно людям разумным и свойственно только глупцам.</w:t>
      </w:r>
    </w:p>
    <w:p w14:paraId="65A7D96F" w14:textId="77777777" w:rsidR="0001713E" w:rsidRPr="00D06F81" w:rsidRDefault="0001713E" w:rsidP="0001713E">
      <w:pPr>
        <w:rPr>
          <w:rFonts w:ascii="Franklin Gothic Medium" w:hAnsi="Franklin Gothic Medium"/>
        </w:rPr>
      </w:pPr>
      <w:r w:rsidRPr="00D06F81">
        <w:rPr>
          <w:rFonts w:ascii="Franklin Gothic Medium" w:hAnsi="Franklin Gothic Medium"/>
        </w:rPr>
        <w:t>*</w:t>
      </w:r>
    </w:p>
    <w:p w14:paraId="734D5309" w14:textId="77777777" w:rsidR="0001713E" w:rsidRPr="00D06F81" w:rsidRDefault="0001713E" w:rsidP="0001713E">
      <w:pPr>
        <w:rPr>
          <w:rFonts w:ascii="Franklin Gothic Medium" w:hAnsi="Franklin Gothic Medium"/>
        </w:rPr>
      </w:pPr>
      <w:r w:rsidRPr="00D06F81">
        <w:rPr>
          <w:rFonts w:ascii="Franklin Gothic Medium" w:hAnsi="Franklin Gothic Medium"/>
        </w:rPr>
        <w:t xml:space="preserve">Как один человек рождается сильнее другого телом, так один человек стойкостью духа по самой природе бывает крепче другого в отношении к трудностям. Но во всяком человеке путем обучения и упражнения можно развить мужество. </w:t>
      </w:r>
    </w:p>
    <w:p w14:paraId="787766B2" w14:textId="77777777" w:rsidR="0001713E" w:rsidRPr="00D06F81" w:rsidRDefault="0001713E" w:rsidP="0001713E">
      <w:pPr>
        <w:rPr>
          <w:rFonts w:ascii="Franklin Gothic Medium" w:hAnsi="Franklin Gothic Medium"/>
        </w:rPr>
      </w:pPr>
      <w:r w:rsidRPr="00D06F81">
        <w:rPr>
          <w:rFonts w:ascii="Franklin Gothic Medium" w:hAnsi="Franklin Gothic Medium"/>
        </w:rPr>
        <w:t>*</w:t>
      </w:r>
    </w:p>
    <w:p w14:paraId="17ABA032" w14:textId="77777777" w:rsidR="0001713E" w:rsidRPr="00D06F81" w:rsidRDefault="0001713E" w:rsidP="0001713E">
      <w:pPr>
        <w:rPr>
          <w:rFonts w:ascii="Franklin Gothic Medium" w:hAnsi="Franklin Gothic Medium"/>
        </w:rPr>
      </w:pPr>
      <w:r w:rsidRPr="00D06F81">
        <w:rPr>
          <w:rFonts w:ascii="Franklin Gothic Medium" w:hAnsi="Franklin Gothic Medium"/>
        </w:rPr>
        <w:t xml:space="preserve">Тот человек мудрый и вместе с тем воздержанный, кто, имея понятие о прекрасном и о постыдном, выбирает первое, избегая второе. </w:t>
      </w:r>
    </w:p>
    <w:p w14:paraId="2E2D5670" w14:textId="77777777" w:rsidR="0001713E" w:rsidRPr="00D06F81" w:rsidRDefault="0001713E" w:rsidP="0001713E">
      <w:pPr>
        <w:rPr>
          <w:rFonts w:ascii="Franklin Gothic Medium" w:hAnsi="Franklin Gothic Medium"/>
        </w:rPr>
      </w:pPr>
      <w:r w:rsidRPr="00D06F81">
        <w:rPr>
          <w:rFonts w:ascii="Franklin Gothic Medium" w:hAnsi="Franklin Gothic Medium"/>
        </w:rPr>
        <w:t>*</w:t>
      </w:r>
    </w:p>
    <w:p w14:paraId="1C59C9FA" w14:textId="77777777" w:rsidR="0001713E" w:rsidRPr="00D06F81" w:rsidRDefault="0001713E" w:rsidP="0001713E">
      <w:pPr>
        <w:rPr>
          <w:rFonts w:ascii="Franklin Gothic Medium" w:hAnsi="Franklin Gothic Medium"/>
        </w:rPr>
      </w:pPr>
      <w:r w:rsidRPr="00D06F81">
        <w:rPr>
          <w:rFonts w:ascii="Franklin Gothic Medium" w:hAnsi="Franklin Gothic Medium"/>
        </w:rPr>
        <w:t>Удивительно, что ваятель бьется над камнем, чтобы ему придать подобие человека, и не думает о том, чтобы человеку самому не быть подобием камня.</w:t>
      </w:r>
    </w:p>
    <w:p w14:paraId="3BA633A4" w14:textId="77777777" w:rsidR="0001713E" w:rsidRPr="00D06F81" w:rsidRDefault="0001713E" w:rsidP="0001713E">
      <w:pPr>
        <w:rPr>
          <w:rFonts w:ascii="Franklin Gothic Medium" w:hAnsi="Franklin Gothic Medium"/>
        </w:rPr>
      </w:pPr>
      <w:r w:rsidRPr="00D06F81">
        <w:rPr>
          <w:rFonts w:ascii="Franklin Gothic Medium" w:hAnsi="Franklin Gothic Medium"/>
        </w:rPr>
        <w:t>*</w:t>
      </w:r>
    </w:p>
    <w:p w14:paraId="721800C7" w14:textId="77777777" w:rsidR="0001713E" w:rsidRPr="00D06F81" w:rsidRDefault="0001713E" w:rsidP="0001713E">
      <w:pPr>
        <w:rPr>
          <w:rFonts w:ascii="Franklin Gothic Medium" w:hAnsi="Franklin Gothic Medium"/>
        </w:rPr>
      </w:pPr>
      <w:r w:rsidRPr="00D06F81">
        <w:rPr>
          <w:rFonts w:ascii="Franklin Gothic Medium" w:hAnsi="Franklin Gothic Medium"/>
        </w:rPr>
        <w:t>Человек может обуздать свое чувственное начало, стать господином своих страстей, развив в себе необычайные нравственные, духовные силы не благодаря природе, а вопреки ей.</w:t>
      </w:r>
    </w:p>
    <w:p w14:paraId="1DE2C935" w14:textId="77777777" w:rsidR="0001713E" w:rsidRDefault="0001713E" w:rsidP="0001713E">
      <w:pPr>
        <w:rPr>
          <w:rFonts w:ascii="Franklin Gothic Medium" w:hAnsi="Franklin Gothic Medium"/>
        </w:rPr>
      </w:pPr>
      <w:r>
        <w:rPr>
          <w:rFonts w:ascii="Franklin Gothic Medium" w:hAnsi="Franklin Gothic Medium"/>
        </w:rPr>
        <w:t>*</w:t>
      </w:r>
    </w:p>
    <w:p w14:paraId="204DB3EC" w14:textId="77777777" w:rsidR="0001713E" w:rsidRPr="00D06F81" w:rsidRDefault="0001713E" w:rsidP="0001713E">
      <w:pPr>
        <w:rPr>
          <w:rFonts w:ascii="Franklin Gothic Medium" w:hAnsi="Franklin Gothic Medium"/>
        </w:rPr>
      </w:pPr>
      <w:r w:rsidRPr="00D06F81">
        <w:rPr>
          <w:rFonts w:ascii="Franklin Gothic Medium" w:hAnsi="Franklin Gothic Medium"/>
        </w:rPr>
        <w:t xml:space="preserve">Человек, преданный или желудку, или вину, или половой страсти, или изнурению, или чрезмерному сну, - невоздержанный человек, ненадежный. Мы не можем выбрать его себе для защиты и для врагов поражения; не можем поручить воспитание мальчиков или присмотр за незамужними дочерьми, или охрану имущества, присмотр за работами. Мы даже даром не будем его держать как слугу или покупателя припасов на базаре. Теперь, если мы не станем держать невоздержанного даже у себя дома в прислуге, то не следует ли остерегаться, чтобы самому не быть таким? Тем более что человек невоздержанный даже не в таком виде другим вреден и себе полезен, как корыстолюбец, который считает себя обогащающимся, если отнимает имущество у других. Невоздержанный человек вреден для других, но еще более вреден для себя, а что особенно вредно, так это то, что он разрушает не только свой дом, но и свою душу, и свое тело. Да и в обществе для кого будет приятнее такой человек, для которого кушанья и вино дороже друзей или который более думает о публичных женщинах, чем о товарищах?    </w:t>
      </w:r>
    </w:p>
    <w:p w14:paraId="5FFC2B04" w14:textId="77777777" w:rsidR="0001713E" w:rsidRPr="00D06F81" w:rsidRDefault="0001713E" w:rsidP="0001713E">
      <w:pPr>
        <w:rPr>
          <w:rFonts w:ascii="Franklin Gothic Medium" w:hAnsi="Franklin Gothic Medium"/>
        </w:rPr>
      </w:pPr>
      <w:r w:rsidRPr="00D06F81">
        <w:rPr>
          <w:rFonts w:ascii="Franklin Gothic Medium" w:hAnsi="Franklin Gothic Medium"/>
        </w:rPr>
        <w:lastRenderedPageBreak/>
        <w:t>*</w:t>
      </w:r>
    </w:p>
    <w:p w14:paraId="680B20D3" w14:textId="77777777" w:rsidR="0001713E" w:rsidRPr="00D06F81" w:rsidRDefault="0001713E" w:rsidP="0001713E">
      <w:pPr>
        <w:rPr>
          <w:rFonts w:ascii="Franklin Gothic Medium" w:hAnsi="Franklin Gothic Medium"/>
        </w:rPr>
      </w:pPr>
    </w:p>
    <w:p w14:paraId="0DF73FD5" w14:textId="77777777" w:rsidR="0001713E" w:rsidRPr="00AC0237" w:rsidRDefault="0001713E" w:rsidP="0001713E">
      <w:pPr>
        <w:rPr>
          <w:rFonts w:ascii="Franklin Gothic Medium" w:hAnsi="Franklin Gothic Medium"/>
          <w:b/>
        </w:rPr>
      </w:pPr>
      <w:r w:rsidRPr="00AC0237">
        <w:rPr>
          <w:rFonts w:ascii="Franklin Gothic Medium" w:hAnsi="Franklin Gothic Medium"/>
          <w:b/>
          <w:color w:val="FF0000"/>
        </w:rPr>
        <w:t xml:space="preserve">ТЕОФРАСТ                                             </w:t>
      </w:r>
    </w:p>
    <w:p w14:paraId="6158878C" w14:textId="77777777" w:rsidR="0001713E" w:rsidRDefault="0001713E" w:rsidP="0001713E">
      <w:pPr>
        <w:pStyle w:val="ListParagraph"/>
        <w:ind w:left="3252"/>
        <w:rPr>
          <w:rFonts w:ascii="Franklin Gothic Medium" w:hAnsi="Franklin Gothic Medium"/>
          <w:b/>
        </w:rPr>
      </w:pPr>
    </w:p>
    <w:p w14:paraId="1C54F667"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БЕССОВЕСТНЫЙ </w:t>
      </w:r>
    </w:p>
    <w:p w14:paraId="027DA084" w14:textId="77777777" w:rsidR="0001713E" w:rsidRDefault="0001713E" w:rsidP="0001713E">
      <w:pPr>
        <w:rPr>
          <w:rFonts w:ascii="Franklin Gothic Medium" w:hAnsi="Franklin Gothic Medium"/>
        </w:rPr>
      </w:pPr>
    </w:p>
    <w:p w14:paraId="2883AC4A" w14:textId="77777777" w:rsidR="0001713E" w:rsidRPr="002D109B" w:rsidRDefault="0001713E" w:rsidP="0001713E">
      <w:pPr>
        <w:rPr>
          <w:rFonts w:ascii="Franklin Gothic Medium" w:hAnsi="Franklin Gothic Medium"/>
        </w:rPr>
      </w:pPr>
      <w:r w:rsidRPr="002D109B">
        <w:rPr>
          <w:rFonts w:ascii="Franklin Gothic Medium" w:hAnsi="Franklin Gothic Medium"/>
        </w:rPr>
        <w:t>Бессовестность, если определить ее точнее, это - пренебрежение людским</w:t>
      </w:r>
      <w:r>
        <w:rPr>
          <w:rFonts w:ascii="Franklin Gothic Medium" w:hAnsi="Franklin Gothic Medium"/>
        </w:rPr>
        <w:t xml:space="preserve"> </w:t>
      </w:r>
      <w:r w:rsidRPr="002D109B">
        <w:rPr>
          <w:rFonts w:ascii="Franklin Gothic Medium" w:hAnsi="Franklin Gothic Medium"/>
        </w:rPr>
        <w:t>мнением ради низкой корысти, а бессовес</w:t>
      </w:r>
      <w:r>
        <w:rPr>
          <w:rFonts w:ascii="Franklin Gothic Medium" w:hAnsi="Franklin Gothic Medium"/>
        </w:rPr>
        <w:t>тный - э</w:t>
      </w:r>
      <w:r w:rsidRPr="002D109B">
        <w:rPr>
          <w:rFonts w:ascii="Franklin Gothic Medium" w:hAnsi="Franklin Gothic Medium"/>
        </w:rPr>
        <w:t>то такой  человек, который</w:t>
      </w:r>
      <w:r>
        <w:rPr>
          <w:rFonts w:ascii="Franklin Gothic Medium" w:hAnsi="Franklin Gothic Medium"/>
        </w:rPr>
        <w:t xml:space="preserve"> </w:t>
      </w:r>
      <w:r w:rsidRPr="002D109B">
        <w:rPr>
          <w:rFonts w:ascii="Franklin Gothic Medium" w:hAnsi="Franklin Gothic Medium"/>
        </w:rPr>
        <w:t>сп</w:t>
      </w:r>
      <w:r>
        <w:rPr>
          <w:rFonts w:ascii="Franklin Gothic Medium" w:hAnsi="Franklin Gothic Medium"/>
        </w:rPr>
        <w:t xml:space="preserve">ерва идет к тому, кого сам же и </w:t>
      </w:r>
      <w:r w:rsidRPr="002D109B">
        <w:rPr>
          <w:rFonts w:ascii="Franklin Gothic Medium" w:hAnsi="Franklin Gothic Medium"/>
        </w:rPr>
        <w:t>разорил, просить у него взаймы,</w:t>
      </w:r>
      <w:r>
        <w:rPr>
          <w:rFonts w:ascii="Franklin Gothic Medium" w:hAnsi="Franklin Gothic Medium"/>
        </w:rPr>
        <w:t xml:space="preserve"> </w:t>
      </w:r>
      <w:r w:rsidRPr="002D109B">
        <w:rPr>
          <w:rFonts w:ascii="Franklin Gothic Medium" w:hAnsi="Franklin Gothic Medium"/>
        </w:rPr>
        <w:t>а потом...</w:t>
      </w:r>
      <w:r>
        <w:rPr>
          <w:rFonts w:ascii="Franklin Gothic Medium" w:hAnsi="Franklin Gothic Medium"/>
        </w:rPr>
        <w:t xml:space="preserve"> </w:t>
      </w:r>
      <w:r w:rsidRPr="002D109B">
        <w:rPr>
          <w:rFonts w:ascii="Franklin Gothic Medium" w:hAnsi="Franklin Gothic Medium"/>
        </w:rPr>
        <w:t>Принесши богам жертву, он мясо припрятывает,  посолив, а сам идет к</w:t>
      </w:r>
      <w:r>
        <w:rPr>
          <w:rFonts w:ascii="Franklin Gothic Medium" w:hAnsi="Franklin Gothic Medium"/>
        </w:rPr>
        <w:t xml:space="preserve"> </w:t>
      </w:r>
      <w:r w:rsidRPr="002D109B">
        <w:rPr>
          <w:rFonts w:ascii="Franklin Gothic Medium" w:hAnsi="Franklin Gothic Medium"/>
        </w:rPr>
        <w:t xml:space="preserve">кому-нибудь обедать. Там, подозвав </w:t>
      </w:r>
      <w:r>
        <w:rPr>
          <w:rFonts w:ascii="Franklin Gothic Medium" w:hAnsi="Franklin Gothic Medium"/>
        </w:rPr>
        <w:t xml:space="preserve">своего </w:t>
      </w:r>
      <w:r w:rsidRPr="002D109B">
        <w:rPr>
          <w:rFonts w:ascii="Franklin Gothic Medium" w:hAnsi="Franklin Gothic Medium"/>
        </w:rPr>
        <w:t>раба-провожатого, он берет  со стола</w:t>
      </w:r>
      <w:r>
        <w:rPr>
          <w:rFonts w:ascii="Franklin Gothic Medium" w:hAnsi="Franklin Gothic Medium"/>
        </w:rPr>
        <w:t xml:space="preserve"> </w:t>
      </w:r>
      <w:r w:rsidRPr="002D109B">
        <w:rPr>
          <w:rFonts w:ascii="Franklin Gothic Medium" w:hAnsi="Franklin Gothic Medium"/>
        </w:rPr>
        <w:t xml:space="preserve">мясо и хлеб и дает ему, </w:t>
      </w:r>
      <w:r>
        <w:rPr>
          <w:rFonts w:ascii="Franklin Gothic Medium" w:hAnsi="Franklin Gothic Medium"/>
        </w:rPr>
        <w:t>говоря так, чтобы все слышали: «</w:t>
      </w:r>
      <w:r w:rsidRPr="002D109B">
        <w:rPr>
          <w:rFonts w:ascii="Franklin Gothic Medium" w:hAnsi="Franklin Gothic Medium"/>
        </w:rPr>
        <w:t>Угощайся, Тибий</w:t>
      </w:r>
      <w:r>
        <w:rPr>
          <w:rFonts w:ascii="Franklin Gothic Medium" w:hAnsi="Franklin Gothic Medium"/>
        </w:rPr>
        <w:t>»</w:t>
      </w:r>
      <w:r w:rsidRPr="002D109B">
        <w:rPr>
          <w:rFonts w:ascii="Franklin Gothic Medium" w:hAnsi="Franklin Gothic Medium"/>
        </w:rPr>
        <w:t>.</w:t>
      </w:r>
      <w:r>
        <w:rPr>
          <w:rFonts w:ascii="Franklin Gothic Medium" w:hAnsi="Franklin Gothic Medium"/>
        </w:rPr>
        <w:t xml:space="preserve"> Покупая съестное, </w:t>
      </w:r>
      <w:r w:rsidRPr="002D109B">
        <w:rPr>
          <w:rFonts w:ascii="Franklin Gothic Medium" w:hAnsi="Franklin Gothic Medium"/>
        </w:rPr>
        <w:t>он напоминает мяснику, что когда-то оказал ему услугу, и,</w:t>
      </w:r>
      <w:r>
        <w:rPr>
          <w:rFonts w:ascii="Franklin Gothic Medium" w:hAnsi="Franklin Gothic Medium"/>
        </w:rPr>
        <w:t xml:space="preserve"> </w:t>
      </w:r>
      <w:r w:rsidRPr="002D109B">
        <w:rPr>
          <w:rFonts w:ascii="Franklin Gothic Medium" w:hAnsi="Franklin Gothic Medium"/>
        </w:rPr>
        <w:t>став у весов, подбрасывает на них кусок мяса или на худой конец кость для</w:t>
      </w:r>
      <w:r>
        <w:rPr>
          <w:rFonts w:ascii="Franklin Gothic Medium" w:hAnsi="Franklin Gothic Medium"/>
        </w:rPr>
        <w:t xml:space="preserve"> </w:t>
      </w:r>
      <w:r w:rsidRPr="002D109B">
        <w:rPr>
          <w:rFonts w:ascii="Franklin Gothic Medium" w:hAnsi="Franklin Gothic Medium"/>
        </w:rPr>
        <w:t>похлебки. Удастся дело - он рад, а нет, то, схватив с прилавка требухи, со</w:t>
      </w:r>
      <w:r>
        <w:rPr>
          <w:rFonts w:ascii="Franklin Gothic Medium" w:hAnsi="Franklin Gothic Medium"/>
        </w:rPr>
        <w:t xml:space="preserve"> </w:t>
      </w:r>
      <w:r w:rsidRPr="002D109B">
        <w:rPr>
          <w:rFonts w:ascii="Franklin Gothic Medium" w:hAnsi="Franklin Gothic Medium"/>
        </w:rPr>
        <w:t>смехом уходит. Покупая места в театре для своих  гостей-чужеземцев, он, не</w:t>
      </w:r>
      <w:r>
        <w:rPr>
          <w:rFonts w:ascii="Franklin Gothic Medium" w:hAnsi="Franklin Gothic Medium"/>
        </w:rPr>
        <w:t xml:space="preserve"> </w:t>
      </w:r>
      <w:r w:rsidRPr="002D109B">
        <w:rPr>
          <w:rFonts w:ascii="Franklin Gothic Medium" w:hAnsi="Franklin Gothic Medium"/>
        </w:rPr>
        <w:t>заплатив за себя, смотрит и сам, а на следующий день приводит и детей да еще</w:t>
      </w:r>
      <w:r>
        <w:rPr>
          <w:rFonts w:ascii="Franklin Gothic Medium" w:hAnsi="Franklin Gothic Medium"/>
        </w:rPr>
        <w:t xml:space="preserve"> </w:t>
      </w:r>
      <w:r w:rsidRPr="002D109B">
        <w:rPr>
          <w:rFonts w:ascii="Franklin Gothic Medium" w:hAnsi="Franklin Gothic Medium"/>
        </w:rPr>
        <w:t>раба-воспитателя. Если кто купил что-нибудь, как ему кажется, дешево, - он</w:t>
      </w:r>
      <w:r>
        <w:rPr>
          <w:rFonts w:ascii="Franklin Gothic Medium" w:hAnsi="Franklin Gothic Medium"/>
        </w:rPr>
        <w:t xml:space="preserve"> </w:t>
      </w:r>
      <w:r w:rsidRPr="002D109B">
        <w:rPr>
          <w:rFonts w:ascii="Franklin Gothic Medium" w:hAnsi="Franklin Gothic Medium"/>
        </w:rPr>
        <w:t>просит взять и его в долю. А придя в чужой дом, занять ячменя или даже</w:t>
      </w:r>
      <w:r>
        <w:rPr>
          <w:rFonts w:ascii="Franklin Gothic Medium" w:hAnsi="Franklin Gothic Medium"/>
        </w:rPr>
        <w:t xml:space="preserve"> </w:t>
      </w:r>
      <w:r w:rsidRPr="002D109B">
        <w:rPr>
          <w:rFonts w:ascii="Franklin Gothic Medium" w:hAnsi="Franklin Gothic Medium"/>
        </w:rPr>
        <w:t>мякины, он заставляет дающего еще и отнести все к нему. В бане он обычно,</w:t>
      </w:r>
      <w:r>
        <w:rPr>
          <w:rFonts w:ascii="Franklin Gothic Medium" w:hAnsi="Franklin Gothic Medium"/>
        </w:rPr>
        <w:t xml:space="preserve"> </w:t>
      </w:r>
      <w:r w:rsidRPr="002D109B">
        <w:rPr>
          <w:rFonts w:ascii="Franklin Gothic Medium" w:hAnsi="Franklin Gothic Medium"/>
        </w:rPr>
        <w:t>подойдя к котлу и набрав воды черпаком, окатывает себя сам, а на окрик</w:t>
      </w:r>
      <w:r>
        <w:rPr>
          <w:rFonts w:ascii="Franklin Gothic Medium" w:hAnsi="Franklin Gothic Medium"/>
        </w:rPr>
        <w:t xml:space="preserve"> </w:t>
      </w:r>
      <w:r w:rsidRPr="002D109B">
        <w:rPr>
          <w:rFonts w:ascii="Franklin Gothic Medium" w:hAnsi="Franklin Gothic Medium"/>
        </w:rPr>
        <w:t>банщика отвечает, что</w:t>
      </w:r>
      <w:r>
        <w:rPr>
          <w:rFonts w:ascii="Franklin Gothic Medium" w:hAnsi="Franklin Gothic Medium"/>
        </w:rPr>
        <w:t xml:space="preserve"> уже вымылся и уходит, бросив: «</w:t>
      </w:r>
      <w:r w:rsidRPr="002D109B">
        <w:rPr>
          <w:rFonts w:ascii="Franklin Gothic Medium" w:hAnsi="Franklin Gothic Medium"/>
        </w:rPr>
        <w:t>За услуги не получишь</w:t>
      </w:r>
      <w:r>
        <w:rPr>
          <w:rFonts w:ascii="Franklin Gothic Medium" w:hAnsi="Franklin Gothic Medium"/>
        </w:rPr>
        <w:t>»</w:t>
      </w:r>
      <w:r w:rsidRPr="002D109B">
        <w:rPr>
          <w:rFonts w:ascii="Franklin Gothic Medium" w:hAnsi="Franklin Gothic Medium"/>
        </w:rPr>
        <w:t>.</w:t>
      </w:r>
    </w:p>
    <w:p w14:paraId="5E755F89" w14:textId="77777777" w:rsidR="0001713E" w:rsidRDefault="0001713E" w:rsidP="0001713E">
      <w:pPr>
        <w:rPr>
          <w:rFonts w:ascii="Franklin Gothic Medium" w:hAnsi="Franklin Gothic Medium"/>
        </w:rPr>
      </w:pPr>
      <w:r>
        <w:rPr>
          <w:rFonts w:ascii="Franklin Gothic Medium" w:hAnsi="Franklin Gothic Medium"/>
        </w:rPr>
        <w:t>*</w:t>
      </w:r>
    </w:p>
    <w:p w14:paraId="57DEF4A4" w14:textId="77777777" w:rsidR="0001713E" w:rsidRDefault="0001713E" w:rsidP="0001713E">
      <w:pPr>
        <w:pStyle w:val="ListParagraph"/>
        <w:ind w:left="3252"/>
        <w:rPr>
          <w:rFonts w:ascii="Franklin Gothic Medium" w:hAnsi="Franklin Gothic Medium"/>
        </w:rPr>
      </w:pPr>
    </w:p>
    <w:p w14:paraId="1F5C2AAC"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БЕСТОЛКОВЫЙ </w:t>
      </w:r>
    </w:p>
    <w:p w14:paraId="2DDDBBF6" w14:textId="77777777" w:rsidR="0001713E" w:rsidRDefault="0001713E" w:rsidP="0001713E">
      <w:pPr>
        <w:rPr>
          <w:rFonts w:ascii="Franklin Gothic Medium" w:hAnsi="Franklin Gothic Medium"/>
        </w:rPr>
      </w:pPr>
    </w:p>
    <w:p w14:paraId="2E809E0A" w14:textId="77777777" w:rsidR="0001713E" w:rsidRPr="002D109B" w:rsidRDefault="0001713E" w:rsidP="0001713E">
      <w:pPr>
        <w:rPr>
          <w:rFonts w:ascii="Franklin Gothic Medium" w:hAnsi="Franklin Gothic Medium"/>
        </w:rPr>
      </w:pPr>
      <w:r w:rsidRPr="002D109B">
        <w:rPr>
          <w:rFonts w:ascii="Franklin Gothic Medium" w:hAnsi="Franklin Gothic Medium"/>
        </w:rPr>
        <w:t>Бестолковость, если определить ее точнее, - это неповоротливость ума в</w:t>
      </w:r>
      <w:r>
        <w:rPr>
          <w:rFonts w:ascii="Franklin Gothic Medium" w:hAnsi="Franklin Gothic Medium"/>
        </w:rPr>
        <w:t xml:space="preserve"> </w:t>
      </w:r>
      <w:r w:rsidRPr="002D109B">
        <w:rPr>
          <w:rFonts w:ascii="Franklin Gothic Medium" w:hAnsi="Franklin Gothic Medium"/>
        </w:rPr>
        <w:t>речах и делах, а бестолковый - это такой человек, который, считая на счетах и подводя итог, спрашивает у сидящего рядо</w:t>
      </w:r>
      <w:r>
        <w:rPr>
          <w:rFonts w:ascii="Franklin Gothic Medium" w:hAnsi="Franklin Gothic Medium"/>
        </w:rPr>
        <w:t>м: «</w:t>
      </w:r>
      <w:r w:rsidRPr="002D109B">
        <w:rPr>
          <w:rFonts w:ascii="Franklin Gothic Medium" w:hAnsi="Franklin Gothic Medium"/>
        </w:rPr>
        <w:t>Сколько ж это будет?</w:t>
      </w:r>
      <w:r>
        <w:rPr>
          <w:rFonts w:ascii="Franklin Gothic Medium" w:hAnsi="Franklin Gothic Medium"/>
        </w:rPr>
        <w:t>».</w:t>
      </w:r>
      <w:r w:rsidRPr="002D109B">
        <w:rPr>
          <w:rFonts w:ascii="Franklin Gothic Medium" w:hAnsi="Franklin Gothic Medium"/>
        </w:rPr>
        <w:t xml:space="preserve"> Когда</w:t>
      </w:r>
      <w:r>
        <w:rPr>
          <w:rFonts w:ascii="Franklin Gothic Medium" w:hAnsi="Franklin Gothic Medium"/>
        </w:rPr>
        <w:t xml:space="preserve"> </w:t>
      </w:r>
      <w:r w:rsidRPr="002D109B">
        <w:rPr>
          <w:rFonts w:ascii="Franklin Gothic Medium" w:hAnsi="Franklin Gothic Medium"/>
        </w:rPr>
        <w:t>ему предстоит явиться в суд, чтобы держать  ответ, он, забыв об этом,</w:t>
      </w:r>
      <w:r>
        <w:rPr>
          <w:rFonts w:ascii="Franklin Gothic Medium" w:hAnsi="Franklin Gothic Medium"/>
        </w:rPr>
        <w:t xml:space="preserve"> </w:t>
      </w:r>
      <w:r w:rsidRPr="002D109B">
        <w:rPr>
          <w:rFonts w:ascii="Franklin Gothic Medium" w:hAnsi="Franklin Gothic Medium"/>
        </w:rPr>
        <w:t>отправляется в поле. Уснув на представлении, он остается один в  театре.</w:t>
      </w:r>
      <w:r>
        <w:rPr>
          <w:rFonts w:ascii="Franklin Gothic Medium" w:hAnsi="Franklin Gothic Medium"/>
        </w:rPr>
        <w:t xml:space="preserve"> </w:t>
      </w:r>
      <w:r w:rsidRPr="002D109B">
        <w:rPr>
          <w:rFonts w:ascii="Franklin Gothic Medium" w:hAnsi="Franklin Gothic Medium"/>
        </w:rPr>
        <w:t xml:space="preserve">Набив брюхо, он поднимается ночью </w:t>
      </w:r>
      <w:r>
        <w:rPr>
          <w:rFonts w:ascii="Franklin Gothic Medium" w:hAnsi="Franklin Gothic Medium"/>
        </w:rPr>
        <w:t>по</w:t>
      </w:r>
      <w:r w:rsidRPr="002D109B">
        <w:rPr>
          <w:rFonts w:ascii="Franklin Gothic Medium" w:hAnsi="Franklin Gothic Medium"/>
        </w:rPr>
        <w:t xml:space="preserve"> нужд</w:t>
      </w:r>
      <w:r>
        <w:rPr>
          <w:rFonts w:ascii="Franklin Gothic Medium" w:hAnsi="Franklin Gothic Medium"/>
        </w:rPr>
        <w:t>е</w:t>
      </w:r>
      <w:r w:rsidRPr="002D109B">
        <w:rPr>
          <w:rFonts w:ascii="Franklin Gothic Medium" w:hAnsi="Franklin Gothic Medium"/>
        </w:rPr>
        <w:t xml:space="preserve"> и возвращается искусанный</w:t>
      </w:r>
      <w:r>
        <w:rPr>
          <w:rFonts w:ascii="Franklin Gothic Medium" w:hAnsi="Franklin Gothic Medium"/>
        </w:rPr>
        <w:t xml:space="preserve"> </w:t>
      </w:r>
      <w:r w:rsidRPr="002D109B">
        <w:rPr>
          <w:rFonts w:ascii="Franklin Gothic Medium" w:hAnsi="Franklin Gothic Medium"/>
        </w:rPr>
        <w:t>соседской собакой. Взяв что-нибудь, он сам спрячет, а потом будет искать и</w:t>
      </w:r>
      <w:r>
        <w:rPr>
          <w:rFonts w:ascii="Franklin Gothic Medium" w:hAnsi="Franklin Gothic Medium"/>
        </w:rPr>
        <w:t xml:space="preserve"> </w:t>
      </w:r>
      <w:r w:rsidRPr="002D109B">
        <w:rPr>
          <w:rFonts w:ascii="Franklin Gothic Medium" w:hAnsi="Franklin Gothic Medium"/>
        </w:rPr>
        <w:t>не сможет найти. Когда ему сообщают, что кто-то из его друзей умер</w:t>
      </w:r>
      <w:r>
        <w:rPr>
          <w:rFonts w:ascii="Franklin Gothic Medium" w:hAnsi="Franklin Gothic Medium"/>
        </w:rPr>
        <w:t>,</w:t>
      </w:r>
      <w:r w:rsidRPr="002D109B">
        <w:rPr>
          <w:rFonts w:ascii="Franklin Gothic Medium" w:hAnsi="Franklin Gothic Medium"/>
        </w:rPr>
        <w:t xml:space="preserve"> </w:t>
      </w:r>
      <w:r>
        <w:rPr>
          <w:rFonts w:ascii="Franklin Gothic Medium" w:hAnsi="Franklin Gothic Medium"/>
        </w:rPr>
        <w:t xml:space="preserve">и </w:t>
      </w:r>
      <w:r w:rsidRPr="002D109B">
        <w:rPr>
          <w:rFonts w:ascii="Franklin Gothic Medium" w:hAnsi="Franklin Gothic Medium"/>
        </w:rPr>
        <w:t>зовут</w:t>
      </w:r>
      <w:r>
        <w:rPr>
          <w:rFonts w:ascii="Franklin Gothic Medium" w:hAnsi="Franklin Gothic Medium"/>
        </w:rPr>
        <w:t xml:space="preserve"> </w:t>
      </w:r>
      <w:r w:rsidRPr="002D109B">
        <w:rPr>
          <w:rFonts w:ascii="Franklin Gothic Medium" w:hAnsi="Franklin Gothic Medium"/>
        </w:rPr>
        <w:t>на похороны, он, помрачн</w:t>
      </w:r>
      <w:r>
        <w:rPr>
          <w:rFonts w:ascii="Franklin Gothic Medium" w:hAnsi="Franklin Gothic Medium"/>
        </w:rPr>
        <w:t>ев и уронив слезу, произносит: «</w:t>
      </w:r>
      <w:r w:rsidRPr="002D109B">
        <w:rPr>
          <w:rFonts w:ascii="Franklin Gothic Medium" w:hAnsi="Franklin Gothic Medium"/>
        </w:rPr>
        <w:t>В час добрый!</w:t>
      </w:r>
      <w:r>
        <w:rPr>
          <w:rFonts w:ascii="Franklin Gothic Medium" w:hAnsi="Franklin Gothic Medium"/>
        </w:rPr>
        <w:t>».</w:t>
      </w:r>
      <w:r w:rsidRPr="002D109B">
        <w:rPr>
          <w:rFonts w:ascii="Franklin Gothic Medium" w:hAnsi="Franklin Gothic Medium"/>
        </w:rPr>
        <w:t xml:space="preserve"> Даже</w:t>
      </w:r>
      <w:r>
        <w:rPr>
          <w:rFonts w:ascii="Franklin Gothic Medium" w:hAnsi="Franklin Gothic Medium"/>
        </w:rPr>
        <w:t xml:space="preserve"> </w:t>
      </w:r>
      <w:r w:rsidRPr="002D109B">
        <w:rPr>
          <w:rFonts w:ascii="Franklin Gothic Medium" w:hAnsi="Franklin Gothic Medium"/>
        </w:rPr>
        <w:t>получая от должника деньги, готов привести с собою  свидетелей. Зимою он</w:t>
      </w:r>
      <w:r>
        <w:rPr>
          <w:rFonts w:ascii="Franklin Gothic Medium" w:hAnsi="Franklin Gothic Medium"/>
        </w:rPr>
        <w:t xml:space="preserve"> </w:t>
      </w:r>
      <w:r w:rsidRPr="002D109B">
        <w:rPr>
          <w:rFonts w:ascii="Franklin Gothic Medium" w:hAnsi="Franklin Gothic Medium"/>
        </w:rPr>
        <w:t>препирается с рабом из-за того, что тот не  купил огурцов. Детей  своих,</w:t>
      </w:r>
      <w:r>
        <w:rPr>
          <w:rFonts w:ascii="Franklin Gothic Medium" w:hAnsi="Franklin Gothic Medium"/>
        </w:rPr>
        <w:t xml:space="preserve"> </w:t>
      </w:r>
      <w:r w:rsidRPr="002D109B">
        <w:rPr>
          <w:rFonts w:ascii="Franklin Gothic Medium" w:hAnsi="Franklin Gothic Medium"/>
        </w:rPr>
        <w:t xml:space="preserve">заставляя упражняться в борьбе и беге, он доводит до изнеможения. </w:t>
      </w:r>
      <w:r>
        <w:rPr>
          <w:rFonts w:ascii="Franklin Gothic Medium" w:hAnsi="Franklin Gothic Medium"/>
        </w:rPr>
        <w:t xml:space="preserve">В </w:t>
      </w:r>
      <w:r w:rsidRPr="002D109B">
        <w:rPr>
          <w:rFonts w:ascii="Franklin Gothic Medium" w:hAnsi="Franklin Gothic Medium"/>
        </w:rPr>
        <w:t>поле,</w:t>
      </w:r>
      <w:r>
        <w:rPr>
          <w:rFonts w:ascii="Franklin Gothic Medium" w:hAnsi="Franklin Gothic Medium"/>
        </w:rPr>
        <w:t xml:space="preserve"> </w:t>
      </w:r>
      <w:r w:rsidRPr="002D109B">
        <w:rPr>
          <w:rFonts w:ascii="Franklin Gothic Medium" w:hAnsi="Franklin Gothic Medium"/>
        </w:rPr>
        <w:t>сам готовя себе чечевицу, он дважды кинет в горшок соли, и варево станет</w:t>
      </w:r>
      <w:r>
        <w:rPr>
          <w:rFonts w:ascii="Franklin Gothic Medium" w:hAnsi="Franklin Gothic Medium"/>
        </w:rPr>
        <w:t xml:space="preserve"> </w:t>
      </w:r>
      <w:r w:rsidRPr="002D109B">
        <w:rPr>
          <w:rFonts w:ascii="Franklin Gothic Medium" w:hAnsi="Franklin Gothic Medium"/>
        </w:rPr>
        <w:t>несъедобным. А если кто  спросит:</w:t>
      </w:r>
      <w:r>
        <w:rPr>
          <w:rFonts w:ascii="Franklin Gothic Medium" w:hAnsi="Franklin Gothic Medium"/>
        </w:rPr>
        <w:t xml:space="preserve"> «</w:t>
      </w:r>
      <w:r w:rsidRPr="002D109B">
        <w:rPr>
          <w:rFonts w:ascii="Franklin Gothic Medium" w:hAnsi="Franklin Gothic Medium"/>
        </w:rPr>
        <w:t>Сколько, по-твоему, покойников похоронено за Кладбищенскими  воротами?</w:t>
      </w:r>
      <w:r>
        <w:rPr>
          <w:rFonts w:ascii="Franklin Gothic Medium" w:hAnsi="Franklin Gothic Medium"/>
        </w:rPr>
        <w:t>»</w:t>
      </w:r>
      <w:r w:rsidRPr="002D109B">
        <w:rPr>
          <w:rFonts w:ascii="Franklin Gothic Medium" w:hAnsi="Franklin Gothic Medium"/>
        </w:rPr>
        <w:t>,</w:t>
      </w:r>
      <w:r>
        <w:rPr>
          <w:rFonts w:ascii="Franklin Gothic Medium" w:hAnsi="Franklin Gothic Medium"/>
        </w:rPr>
        <w:t xml:space="preserve"> он ответит: «</w:t>
      </w:r>
      <w:r w:rsidRPr="002D109B">
        <w:rPr>
          <w:rFonts w:ascii="Franklin Gothic Medium" w:hAnsi="Franklin Gothic Medium"/>
        </w:rPr>
        <w:t>Нам бы с тобою столько</w:t>
      </w:r>
      <w:r>
        <w:rPr>
          <w:rFonts w:ascii="Franklin Gothic Medium" w:hAnsi="Franklin Gothic Medium"/>
        </w:rPr>
        <w:t>»</w:t>
      </w:r>
      <w:r w:rsidRPr="002D109B">
        <w:rPr>
          <w:rFonts w:ascii="Franklin Gothic Medium" w:hAnsi="Franklin Gothic Medium"/>
        </w:rPr>
        <w:t>.</w:t>
      </w:r>
    </w:p>
    <w:p w14:paraId="173BBF06" w14:textId="77777777" w:rsidR="0001713E" w:rsidRDefault="0001713E" w:rsidP="0001713E">
      <w:pPr>
        <w:rPr>
          <w:rFonts w:ascii="Franklin Gothic Medium" w:hAnsi="Franklin Gothic Medium"/>
        </w:rPr>
      </w:pPr>
      <w:r>
        <w:rPr>
          <w:rFonts w:ascii="Franklin Gothic Medium" w:hAnsi="Franklin Gothic Medium"/>
        </w:rPr>
        <w:t>*</w:t>
      </w:r>
    </w:p>
    <w:p w14:paraId="6A1C1767" w14:textId="77777777" w:rsidR="0001713E" w:rsidRDefault="0001713E" w:rsidP="0001713E">
      <w:pPr>
        <w:pStyle w:val="ListParagraph"/>
        <w:ind w:left="3252"/>
        <w:rPr>
          <w:rFonts w:ascii="Franklin Gothic Medium" w:hAnsi="Franklin Gothic Medium"/>
        </w:rPr>
      </w:pPr>
    </w:p>
    <w:p w14:paraId="52BABC88"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БОЛТУН </w:t>
      </w:r>
    </w:p>
    <w:p w14:paraId="60DF9FBF" w14:textId="77777777" w:rsidR="0001713E" w:rsidRDefault="0001713E" w:rsidP="0001713E">
      <w:pPr>
        <w:rPr>
          <w:rFonts w:ascii="Franklin Gothic Medium" w:hAnsi="Franklin Gothic Medium"/>
        </w:rPr>
      </w:pPr>
    </w:p>
    <w:p w14:paraId="7E004344" w14:textId="77777777" w:rsidR="0001713E" w:rsidRPr="002D109B" w:rsidRDefault="0001713E" w:rsidP="0001713E">
      <w:pPr>
        <w:rPr>
          <w:rFonts w:ascii="Franklin Gothic Medium" w:hAnsi="Franklin Gothic Medium"/>
        </w:rPr>
      </w:pPr>
      <w:r w:rsidRPr="002D109B">
        <w:rPr>
          <w:rFonts w:ascii="Franklin Gothic Medium" w:hAnsi="Franklin Gothic Medium"/>
        </w:rPr>
        <w:t>Болтливость - если бы кто захотел ее определить - это недержание  речи,</w:t>
      </w:r>
      <w:r>
        <w:rPr>
          <w:rFonts w:ascii="Franklin Gothic Medium" w:hAnsi="Franklin Gothic Medium"/>
        </w:rPr>
        <w:t xml:space="preserve"> </w:t>
      </w:r>
      <w:r w:rsidRPr="002D109B">
        <w:rPr>
          <w:rFonts w:ascii="Franklin Gothic Medium" w:hAnsi="Franklin Gothic Medium"/>
        </w:rPr>
        <w:t>а болтун - это такой, который первому встречному - попробуй тот что-нибудь</w:t>
      </w:r>
      <w:r>
        <w:rPr>
          <w:rFonts w:ascii="Franklin Gothic Medium" w:hAnsi="Franklin Gothic Medium"/>
        </w:rPr>
        <w:t xml:space="preserve"> </w:t>
      </w:r>
      <w:r w:rsidRPr="002D109B">
        <w:rPr>
          <w:rFonts w:ascii="Franklin Gothic Medium" w:hAnsi="Franklin Gothic Medium"/>
        </w:rPr>
        <w:t xml:space="preserve">ему сказать - говорит, что все </w:t>
      </w:r>
      <w:r>
        <w:rPr>
          <w:rFonts w:ascii="Franklin Gothic Medium" w:hAnsi="Franklin Gothic Medium"/>
        </w:rPr>
        <w:t>э</w:t>
      </w:r>
      <w:r w:rsidRPr="002D109B">
        <w:rPr>
          <w:rFonts w:ascii="Franklin Gothic Medium" w:hAnsi="Franklin Gothic Medium"/>
        </w:rPr>
        <w:t>то вздор. А вот ему, мол, известно все,</w:t>
      </w:r>
      <w:r>
        <w:rPr>
          <w:rFonts w:ascii="Franklin Gothic Medium" w:hAnsi="Franklin Gothic Medium"/>
        </w:rPr>
        <w:t xml:space="preserve"> </w:t>
      </w:r>
      <w:r w:rsidRPr="002D109B">
        <w:rPr>
          <w:rFonts w:ascii="Franklin Gothic Medium" w:hAnsi="Franklin Gothic Medium"/>
        </w:rPr>
        <w:t>послушали бы его - все бы узнали. Если тот пытается  ответить, болтун</w:t>
      </w:r>
      <w:r>
        <w:rPr>
          <w:rFonts w:ascii="Franklin Gothic Medium" w:hAnsi="Franklin Gothic Medium"/>
        </w:rPr>
        <w:t xml:space="preserve"> </w:t>
      </w:r>
      <w:r w:rsidRPr="002D109B">
        <w:rPr>
          <w:rFonts w:ascii="Franklin Gothic Medium" w:hAnsi="Franklin Gothic Medium"/>
        </w:rPr>
        <w:t>перебивае</w:t>
      </w:r>
      <w:r>
        <w:rPr>
          <w:rFonts w:ascii="Franklin Gothic Medium" w:hAnsi="Franklin Gothic Medium"/>
        </w:rPr>
        <w:t>т его на каждом слове, говоря: «</w:t>
      </w:r>
      <w:r w:rsidRPr="002D109B">
        <w:rPr>
          <w:rFonts w:ascii="Franklin Gothic Medium" w:hAnsi="Franklin Gothic Medium"/>
        </w:rPr>
        <w:t>Не забудь же, что хочешь  сказать</w:t>
      </w:r>
      <w:r>
        <w:rPr>
          <w:rFonts w:ascii="Franklin Gothic Medium" w:hAnsi="Franklin Gothic Medium"/>
        </w:rPr>
        <w:t>»</w:t>
      </w:r>
      <w:r w:rsidRPr="002D109B">
        <w:rPr>
          <w:rFonts w:ascii="Franklin Gothic Medium" w:hAnsi="Franklin Gothic Medium"/>
        </w:rPr>
        <w:t>,</w:t>
      </w:r>
    </w:p>
    <w:p w14:paraId="6B218295" w14:textId="77777777" w:rsidR="0001713E" w:rsidRPr="002D109B" w:rsidRDefault="0001713E" w:rsidP="0001713E">
      <w:pPr>
        <w:rPr>
          <w:rFonts w:ascii="Franklin Gothic Medium" w:hAnsi="Franklin Gothic Medium"/>
        </w:rPr>
      </w:pPr>
      <w:r>
        <w:rPr>
          <w:rFonts w:ascii="Franklin Gothic Medium" w:hAnsi="Franklin Gothic Medium"/>
        </w:rPr>
        <w:t>«Вот хорошо, что напомнил мн</w:t>
      </w:r>
      <w:r w:rsidRPr="002D109B">
        <w:rPr>
          <w:rFonts w:ascii="Franklin Gothic Medium" w:hAnsi="Franklin Gothic Medium"/>
        </w:rPr>
        <w:t>е</w:t>
      </w:r>
      <w:r>
        <w:rPr>
          <w:rFonts w:ascii="Franklin Gothic Medium" w:hAnsi="Franklin Gothic Medium"/>
        </w:rPr>
        <w:t>», «</w:t>
      </w:r>
      <w:r w:rsidRPr="002D109B">
        <w:rPr>
          <w:rFonts w:ascii="Franklin Gothic Medium" w:hAnsi="Franklin Gothic Medium"/>
        </w:rPr>
        <w:t>Поболтать иногда невредно</w:t>
      </w:r>
      <w:r>
        <w:rPr>
          <w:rFonts w:ascii="Franklin Gothic Medium" w:hAnsi="Franklin Gothic Medium"/>
        </w:rPr>
        <w:t>», «</w:t>
      </w:r>
      <w:r w:rsidRPr="002D109B">
        <w:rPr>
          <w:rFonts w:ascii="Franklin Gothic Medium" w:hAnsi="Franklin Gothic Medium"/>
        </w:rPr>
        <w:t>Да, да, это я</w:t>
      </w:r>
      <w:r>
        <w:rPr>
          <w:rFonts w:ascii="Franklin Gothic Medium" w:hAnsi="Franklin Gothic Medium"/>
        </w:rPr>
        <w:t xml:space="preserve"> </w:t>
      </w:r>
      <w:r w:rsidRPr="002D109B">
        <w:rPr>
          <w:rFonts w:ascii="Franklin Gothic Medium" w:hAnsi="Franklin Gothic Medium"/>
        </w:rPr>
        <w:t>упустил</w:t>
      </w:r>
      <w:r>
        <w:rPr>
          <w:rFonts w:ascii="Franklin Gothic Medium" w:hAnsi="Franklin Gothic Medium"/>
        </w:rPr>
        <w:t>», «</w:t>
      </w:r>
      <w:r w:rsidRPr="002D109B">
        <w:rPr>
          <w:rFonts w:ascii="Franklin Gothic Medium" w:hAnsi="Franklin Gothic Medium"/>
        </w:rPr>
        <w:t xml:space="preserve">Быстро </w:t>
      </w:r>
      <w:r>
        <w:rPr>
          <w:rFonts w:ascii="Franklin Gothic Medium" w:hAnsi="Franklin Gothic Medium"/>
        </w:rPr>
        <w:t>ты понял дело», «Я давно ждал, п</w:t>
      </w:r>
      <w:r w:rsidRPr="002D109B">
        <w:rPr>
          <w:rFonts w:ascii="Franklin Gothic Medium" w:hAnsi="Franklin Gothic Medium"/>
        </w:rPr>
        <w:t>ридешь ли и ты к тому же,</w:t>
      </w:r>
      <w:r>
        <w:rPr>
          <w:rFonts w:ascii="Franklin Gothic Medium" w:hAnsi="Franklin Gothic Medium"/>
        </w:rPr>
        <w:t xml:space="preserve"> </w:t>
      </w:r>
      <w:r w:rsidRPr="002D109B">
        <w:rPr>
          <w:rFonts w:ascii="Franklin Gothic Medium" w:hAnsi="Franklin Gothic Medium"/>
        </w:rPr>
        <w:t>что я</w:t>
      </w:r>
      <w:r>
        <w:rPr>
          <w:rFonts w:ascii="Franklin Gothic Medium" w:hAnsi="Franklin Gothic Medium"/>
        </w:rPr>
        <w:t>»</w:t>
      </w:r>
      <w:r w:rsidRPr="002D109B">
        <w:rPr>
          <w:rFonts w:ascii="Franklin Gothic Medium" w:hAnsi="Franklin Gothic Medium"/>
        </w:rPr>
        <w:t>. И другие такого же рода словечки держит он наготове, чтобы не дать</w:t>
      </w:r>
      <w:r>
        <w:rPr>
          <w:rFonts w:ascii="Franklin Gothic Medium" w:hAnsi="Franklin Gothic Medium"/>
        </w:rPr>
        <w:t xml:space="preserve"> </w:t>
      </w:r>
      <w:r w:rsidRPr="002D109B">
        <w:rPr>
          <w:rFonts w:ascii="Franklin Gothic Medium" w:hAnsi="Franklin Gothic Medium"/>
        </w:rPr>
        <w:t>опомниться своему случайному собеседнику. Потом, уморив всех поодиночке, он</w:t>
      </w:r>
      <w:r>
        <w:rPr>
          <w:rFonts w:ascii="Franklin Gothic Medium" w:hAnsi="Franklin Gothic Medium"/>
        </w:rPr>
        <w:t xml:space="preserve"> </w:t>
      </w:r>
      <w:r w:rsidRPr="002D109B">
        <w:rPr>
          <w:rFonts w:ascii="Franklin Gothic Medium" w:hAnsi="Franklin Gothic Medium"/>
        </w:rPr>
        <w:t>готов приступить к тем, что стоят кучкой, и заставить их спасаться бегством,</w:t>
      </w:r>
      <w:r>
        <w:rPr>
          <w:rFonts w:ascii="Franklin Gothic Medium" w:hAnsi="Franklin Gothic Medium"/>
        </w:rPr>
        <w:t xml:space="preserve"> </w:t>
      </w:r>
      <w:r w:rsidRPr="002D109B">
        <w:rPr>
          <w:rFonts w:ascii="Franklin Gothic Medium" w:hAnsi="Franklin Gothic Medium"/>
        </w:rPr>
        <w:t xml:space="preserve">не кончив дел. Заходя и в школы и в </w:t>
      </w:r>
      <w:r w:rsidRPr="00327B69">
        <w:rPr>
          <w:rFonts w:ascii="Franklin Gothic Medium" w:hAnsi="Franklin Gothic Medium"/>
          <w:i/>
        </w:rPr>
        <w:t>палестры</w:t>
      </w:r>
      <w:r w:rsidRPr="002D109B">
        <w:rPr>
          <w:rFonts w:ascii="Franklin Gothic Medium" w:hAnsi="Franklin Gothic Medium"/>
        </w:rPr>
        <w:t>, он вступает в такие  длинные</w:t>
      </w:r>
      <w:r>
        <w:rPr>
          <w:rFonts w:ascii="Franklin Gothic Medium" w:hAnsi="Franklin Gothic Medium"/>
        </w:rPr>
        <w:t xml:space="preserve"> </w:t>
      </w:r>
      <w:r w:rsidRPr="002D109B">
        <w:rPr>
          <w:rFonts w:ascii="Franklin Gothic Medium" w:hAnsi="Franklin Gothic Medium"/>
        </w:rPr>
        <w:t>разговоры с учителями гимнастики и наставниками, что мешает детям учиться.</w:t>
      </w:r>
      <w:r>
        <w:rPr>
          <w:rFonts w:ascii="Franklin Gothic Medium" w:hAnsi="Franklin Gothic Medium"/>
        </w:rPr>
        <w:t xml:space="preserve"> А если кто скажет ему: «</w:t>
      </w:r>
      <w:r w:rsidRPr="002D109B">
        <w:rPr>
          <w:rFonts w:ascii="Franklin Gothic Medium" w:hAnsi="Franklin Gothic Medium"/>
        </w:rPr>
        <w:t>Я ухожу</w:t>
      </w:r>
      <w:r>
        <w:rPr>
          <w:rFonts w:ascii="Franklin Gothic Medium" w:hAnsi="Franklin Gothic Medium"/>
        </w:rPr>
        <w:t>»</w:t>
      </w:r>
      <w:r w:rsidRPr="002D109B">
        <w:rPr>
          <w:rFonts w:ascii="Franklin Gothic Medium" w:hAnsi="Franklin Gothic Medium"/>
        </w:rPr>
        <w:t>, болтун обычно увязывается следом и</w:t>
      </w:r>
      <w:r>
        <w:rPr>
          <w:rFonts w:ascii="Franklin Gothic Medium" w:hAnsi="Franklin Gothic Medium"/>
        </w:rPr>
        <w:t xml:space="preserve"> </w:t>
      </w:r>
      <w:r w:rsidRPr="002D109B">
        <w:rPr>
          <w:rFonts w:ascii="Franklin Gothic Medium" w:hAnsi="Franklin Gothic Medium"/>
        </w:rPr>
        <w:t>провожает до самого дома. Стоит спросить его, что</w:t>
      </w:r>
      <w:r>
        <w:rPr>
          <w:rFonts w:ascii="Franklin Gothic Medium" w:hAnsi="Franklin Gothic Medium"/>
        </w:rPr>
        <w:t xml:space="preserve"> </w:t>
      </w:r>
      <w:r w:rsidRPr="002D109B">
        <w:rPr>
          <w:rFonts w:ascii="Franklin Gothic Medium" w:hAnsi="Franklin Gothic Medium"/>
        </w:rPr>
        <w:t>нового в народном собрании,</w:t>
      </w:r>
      <w:r>
        <w:rPr>
          <w:rFonts w:ascii="Franklin Gothic Medium" w:hAnsi="Franklin Gothic Medium"/>
        </w:rPr>
        <w:t xml:space="preserve"> </w:t>
      </w:r>
      <w:r w:rsidRPr="002D109B">
        <w:rPr>
          <w:rFonts w:ascii="Franklin Gothic Medium" w:hAnsi="Franklin Gothic Medium"/>
        </w:rPr>
        <w:t>- он расскажет и о распре ораторов, что произошл</w:t>
      </w:r>
      <w:r>
        <w:rPr>
          <w:rFonts w:ascii="Franklin Gothic Medium" w:hAnsi="Franklin Gothic Medium"/>
        </w:rPr>
        <w:t>о давным-давно в Афинах и Спарте</w:t>
      </w:r>
      <w:r w:rsidRPr="002D109B">
        <w:rPr>
          <w:rFonts w:ascii="Franklin Gothic Medium" w:hAnsi="Franklin Gothic Medium"/>
        </w:rPr>
        <w:t>, и о том, какие  он  сам</w:t>
      </w:r>
      <w:r>
        <w:rPr>
          <w:rFonts w:ascii="Franklin Gothic Medium" w:hAnsi="Franklin Gothic Medium"/>
        </w:rPr>
        <w:t xml:space="preserve"> </w:t>
      </w:r>
      <w:r w:rsidRPr="002D109B">
        <w:rPr>
          <w:rFonts w:ascii="Franklin Gothic Medium" w:hAnsi="Franklin Gothic Medium"/>
        </w:rPr>
        <w:t>произносил речи и какой они имели успех у народа. Рассказ свой он перемежает</w:t>
      </w:r>
      <w:r>
        <w:rPr>
          <w:rFonts w:ascii="Franklin Gothic Medium" w:hAnsi="Franklin Gothic Medium"/>
        </w:rPr>
        <w:t xml:space="preserve"> </w:t>
      </w:r>
      <w:r w:rsidRPr="002D109B">
        <w:rPr>
          <w:rFonts w:ascii="Franklin Gothic Medium" w:hAnsi="Franklin Gothic Medium"/>
        </w:rPr>
        <w:t>обвинениями против толпы, так что слушатели или теряют нить, или засыпают,</w:t>
      </w:r>
      <w:r>
        <w:rPr>
          <w:rFonts w:ascii="Franklin Gothic Medium" w:hAnsi="Franklin Gothic Medium"/>
        </w:rPr>
        <w:t xml:space="preserve"> </w:t>
      </w:r>
      <w:r w:rsidRPr="002D109B">
        <w:rPr>
          <w:rFonts w:ascii="Franklin Gothic Medium" w:hAnsi="Franklin Gothic Medium"/>
        </w:rPr>
        <w:t>или уходят посреди его речи. Находясь среди судей, он мешает разбирать дело,</w:t>
      </w:r>
      <w:r>
        <w:rPr>
          <w:rFonts w:ascii="Franklin Gothic Medium" w:hAnsi="Franklin Gothic Medium"/>
        </w:rPr>
        <w:t xml:space="preserve"> </w:t>
      </w:r>
      <w:r w:rsidRPr="002D109B">
        <w:rPr>
          <w:rFonts w:ascii="Franklin Gothic Medium" w:hAnsi="Franklin Gothic Medium"/>
        </w:rPr>
        <w:t>среди зрителей - смотреть, среди обедающих</w:t>
      </w:r>
      <w:r>
        <w:rPr>
          <w:rFonts w:ascii="Franklin Gothic Medium" w:hAnsi="Franklin Gothic Medium"/>
        </w:rPr>
        <w:t xml:space="preserve"> в таверне </w:t>
      </w:r>
      <w:r w:rsidRPr="002D109B">
        <w:rPr>
          <w:rFonts w:ascii="Franklin Gothic Medium" w:hAnsi="Franklin Gothic Medium"/>
        </w:rPr>
        <w:t>- есть. Он и сам говорит, что</w:t>
      </w:r>
      <w:r>
        <w:rPr>
          <w:rFonts w:ascii="Franklin Gothic Medium" w:hAnsi="Franklin Gothic Medium"/>
        </w:rPr>
        <w:t xml:space="preserve"> </w:t>
      </w:r>
      <w:r w:rsidRPr="002D109B">
        <w:rPr>
          <w:rFonts w:ascii="Franklin Gothic Medium" w:hAnsi="Franklin Gothic Medium"/>
        </w:rPr>
        <w:t xml:space="preserve">болтливому молчать тяжко, и что язык у него без  костей,  </w:t>
      </w:r>
      <w:r w:rsidRPr="002D109B">
        <w:rPr>
          <w:rFonts w:ascii="Franklin Gothic Medium" w:hAnsi="Franklin Gothic Medium"/>
        </w:rPr>
        <w:lastRenderedPageBreak/>
        <w:t>и  что  он не</w:t>
      </w:r>
      <w:r>
        <w:rPr>
          <w:rFonts w:ascii="Franklin Gothic Medium" w:hAnsi="Franklin Gothic Medium"/>
        </w:rPr>
        <w:t xml:space="preserve"> </w:t>
      </w:r>
      <w:r w:rsidRPr="002D109B">
        <w:rPr>
          <w:rFonts w:ascii="Franklin Gothic Medium" w:hAnsi="Franklin Gothic Medium"/>
        </w:rPr>
        <w:t>замолчит, даже если покажется болтливей сороки. И он терпит насмешки даже от</w:t>
      </w:r>
      <w:r>
        <w:rPr>
          <w:rFonts w:ascii="Franklin Gothic Medium" w:hAnsi="Franklin Gothic Medium"/>
        </w:rPr>
        <w:t xml:space="preserve"> </w:t>
      </w:r>
      <w:r w:rsidRPr="002D109B">
        <w:rPr>
          <w:rFonts w:ascii="Franklin Gothic Medium" w:hAnsi="Franklin Gothic Medium"/>
        </w:rPr>
        <w:t xml:space="preserve">собственных детей - когда им уже хочется спать, </w:t>
      </w:r>
      <w:r>
        <w:rPr>
          <w:rFonts w:ascii="Franklin Gothic Medium" w:hAnsi="Franklin Gothic Medium"/>
        </w:rPr>
        <w:t>дети</w:t>
      </w:r>
      <w:r w:rsidRPr="002D109B">
        <w:rPr>
          <w:rFonts w:ascii="Franklin Gothic Medium" w:hAnsi="Franklin Gothic Medium"/>
        </w:rPr>
        <w:t xml:space="preserve">  зовут его, говоря:</w:t>
      </w:r>
      <w:r>
        <w:rPr>
          <w:rFonts w:ascii="Franklin Gothic Medium" w:hAnsi="Franklin Gothic Medium"/>
        </w:rPr>
        <w:t xml:space="preserve"> «</w:t>
      </w:r>
      <w:r w:rsidRPr="002D109B">
        <w:rPr>
          <w:rFonts w:ascii="Franklin Gothic Medium" w:hAnsi="Franklin Gothic Medium"/>
        </w:rPr>
        <w:t>Пап</w:t>
      </w:r>
      <w:r>
        <w:rPr>
          <w:rFonts w:ascii="Franklin Gothic Medium" w:hAnsi="Franklin Gothic Medium"/>
        </w:rPr>
        <w:t>очка, поболтай, чтобы мы уснули»</w:t>
      </w:r>
      <w:r w:rsidRPr="002D109B">
        <w:rPr>
          <w:rFonts w:ascii="Franklin Gothic Medium" w:hAnsi="Franklin Gothic Medium"/>
        </w:rPr>
        <w:t>.</w:t>
      </w:r>
    </w:p>
    <w:p w14:paraId="7F9B8A22" w14:textId="77777777" w:rsidR="0001713E" w:rsidRPr="002D109B" w:rsidRDefault="0001713E" w:rsidP="0001713E">
      <w:pPr>
        <w:rPr>
          <w:rFonts w:ascii="Franklin Gothic Medium" w:hAnsi="Franklin Gothic Medium"/>
        </w:rPr>
      </w:pPr>
      <w:r>
        <w:rPr>
          <w:rFonts w:ascii="Franklin Gothic Medium" w:hAnsi="Franklin Gothic Medium"/>
        </w:rPr>
        <w:t>*</w:t>
      </w:r>
    </w:p>
    <w:p w14:paraId="0D0F2BDF" w14:textId="77777777" w:rsidR="0001713E" w:rsidRDefault="0001713E" w:rsidP="0001713E">
      <w:pPr>
        <w:pStyle w:val="ListParagraph"/>
        <w:ind w:left="3252"/>
        <w:rPr>
          <w:rFonts w:ascii="Franklin Gothic Medium" w:hAnsi="Franklin Gothic Medium"/>
        </w:rPr>
      </w:pPr>
      <w:r>
        <w:rPr>
          <w:rFonts w:ascii="Franklin Gothic Medium" w:hAnsi="Franklin Gothic Medium"/>
        </w:rPr>
        <w:t xml:space="preserve">     </w:t>
      </w:r>
    </w:p>
    <w:p w14:paraId="1A12C4AF" w14:textId="77777777" w:rsidR="0001713E" w:rsidRPr="00AC0237" w:rsidRDefault="0001713E" w:rsidP="0001713E">
      <w:pPr>
        <w:pStyle w:val="ListParagraph"/>
        <w:ind w:left="3252"/>
        <w:rPr>
          <w:rFonts w:ascii="Franklin Gothic Medium" w:hAnsi="Franklin Gothic Medium"/>
          <w:b/>
        </w:rPr>
      </w:pPr>
      <w:r>
        <w:rPr>
          <w:rFonts w:ascii="Franklin Gothic Medium" w:hAnsi="Franklin Gothic Medium"/>
        </w:rPr>
        <w:t xml:space="preserve"> </w:t>
      </w:r>
      <w:r w:rsidRPr="00AC0237">
        <w:rPr>
          <w:rFonts w:ascii="Franklin Gothic Medium" w:hAnsi="Franklin Gothic Medium"/>
          <w:b/>
        </w:rPr>
        <w:t xml:space="preserve">БРЮЗГА </w:t>
      </w:r>
    </w:p>
    <w:p w14:paraId="5D1029AA" w14:textId="77777777" w:rsidR="0001713E" w:rsidRDefault="0001713E" w:rsidP="0001713E">
      <w:pPr>
        <w:rPr>
          <w:rFonts w:ascii="Franklin Gothic Medium" w:hAnsi="Franklin Gothic Medium"/>
        </w:rPr>
      </w:pPr>
    </w:p>
    <w:p w14:paraId="501B5285" w14:textId="77777777" w:rsidR="0001713E" w:rsidRPr="002D109B" w:rsidRDefault="0001713E" w:rsidP="0001713E">
      <w:pPr>
        <w:rPr>
          <w:rFonts w:ascii="Franklin Gothic Medium" w:hAnsi="Franklin Gothic Medium"/>
        </w:rPr>
      </w:pPr>
      <w:r w:rsidRPr="002D109B">
        <w:rPr>
          <w:rFonts w:ascii="Franklin Gothic Medium" w:hAnsi="Franklin Gothic Medium"/>
        </w:rPr>
        <w:t>Брюзжанье - это несправедливая хула на все, что тебе досталось, а</w:t>
      </w:r>
      <w:r>
        <w:rPr>
          <w:rFonts w:ascii="Franklin Gothic Medium" w:hAnsi="Franklin Gothic Medium"/>
        </w:rPr>
        <w:t xml:space="preserve"> </w:t>
      </w:r>
      <w:r w:rsidRPr="002D109B">
        <w:rPr>
          <w:rFonts w:ascii="Franklin Gothic Medium" w:hAnsi="Franklin Gothic Medium"/>
        </w:rPr>
        <w:t>брюзга - это такой человек, который, если дру</w:t>
      </w:r>
      <w:r>
        <w:rPr>
          <w:rFonts w:ascii="Franklin Gothic Medium" w:hAnsi="Franklin Gothic Medium"/>
        </w:rPr>
        <w:t>г посылает ему долю угощенья, говорит принесшему: «</w:t>
      </w:r>
      <w:r w:rsidRPr="002D109B">
        <w:rPr>
          <w:rFonts w:ascii="Franklin Gothic Medium" w:hAnsi="Franklin Gothic Medium"/>
        </w:rPr>
        <w:t>Пожалел он для меня  пох</w:t>
      </w:r>
      <w:r>
        <w:rPr>
          <w:rFonts w:ascii="Franklin Gothic Medium" w:hAnsi="Franklin Gothic Medium"/>
        </w:rPr>
        <w:t xml:space="preserve">лебки и дрянного вина - не </w:t>
      </w:r>
      <w:r w:rsidRPr="002D109B">
        <w:rPr>
          <w:rFonts w:ascii="Franklin Gothic Medium" w:hAnsi="Franklin Gothic Medium"/>
        </w:rPr>
        <w:t>позвал обедать</w:t>
      </w:r>
      <w:r>
        <w:rPr>
          <w:rFonts w:ascii="Franklin Gothic Medium" w:hAnsi="Franklin Gothic Medium"/>
        </w:rPr>
        <w:t>»</w:t>
      </w:r>
      <w:r w:rsidRPr="002D109B">
        <w:rPr>
          <w:rFonts w:ascii="Franklin Gothic Medium" w:hAnsi="Franklin Gothic Medium"/>
        </w:rPr>
        <w:t>. А когда подружка крепко целу</w:t>
      </w:r>
      <w:r>
        <w:rPr>
          <w:rFonts w:ascii="Franklin Gothic Medium" w:hAnsi="Franklin Gothic Medium"/>
        </w:rPr>
        <w:t>ет его, он говорит: «Удивляюсь, н</w:t>
      </w:r>
      <w:r w:rsidRPr="002D109B">
        <w:rPr>
          <w:rFonts w:ascii="Franklin Gothic Medium" w:hAnsi="Franklin Gothic Medium"/>
        </w:rPr>
        <w:t>еужели ты и вправду меня так любишь?</w:t>
      </w:r>
      <w:r>
        <w:rPr>
          <w:rFonts w:ascii="Franklin Gothic Medium" w:hAnsi="Franklin Gothic Medium"/>
        </w:rPr>
        <w:t>».</w:t>
      </w:r>
      <w:r w:rsidRPr="002D109B">
        <w:rPr>
          <w:rFonts w:ascii="Franklin Gothic Medium" w:hAnsi="Franklin Gothic Medium"/>
        </w:rPr>
        <w:t xml:space="preserve"> Он роп</w:t>
      </w:r>
      <w:r>
        <w:rPr>
          <w:rFonts w:ascii="Franklin Gothic Medium" w:hAnsi="Franklin Gothic Medium"/>
        </w:rPr>
        <w:t xml:space="preserve">щет на Зевса не за то, что бог </w:t>
      </w:r>
      <w:r w:rsidRPr="002D109B">
        <w:rPr>
          <w:rFonts w:ascii="Franklin Gothic Medium" w:hAnsi="Franklin Gothic Medium"/>
        </w:rPr>
        <w:t>не посылает дождя, а за то, что раньше не пос</w:t>
      </w:r>
      <w:r>
        <w:rPr>
          <w:rFonts w:ascii="Franklin Gothic Medium" w:hAnsi="Franklin Gothic Medium"/>
        </w:rPr>
        <w:t>ылал. Найдя на улице кошелек, он говорит: «</w:t>
      </w:r>
      <w:r w:rsidRPr="002D109B">
        <w:rPr>
          <w:rFonts w:ascii="Franklin Gothic Medium" w:hAnsi="Franklin Gothic Medium"/>
        </w:rPr>
        <w:t>А вот клада я ни разу не находи</w:t>
      </w:r>
      <w:r>
        <w:rPr>
          <w:rFonts w:ascii="Franklin Gothic Medium" w:hAnsi="Franklin Gothic Medium"/>
        </w:rPr>
        <w:t xml:space="preserve">л». После долгой торговли с </w:t>
      </w:r>
      <w:r w:rsidRPr="002D109B">
        <w:rPr>
          <w:rFonts w:ascii="Franklin Gothic Medium" w:hAnsi="Franklin Gothic Medium"/>
        </w:rPr>
        <w:t>продавцом о</w:t>
      </w:r>
      <w:r>
        <w:rPr>
          <w:rFonts w:ascii="Franklin Gothic Medium" w:hAnsi="Franklin Gothic Medium"/>
        </w:rPr>
        <w:t>н, дешево купив раба, говорит: «</w:t>
      </w:r>
      <w:r w:rsidRPr="002D109B">
        <w:rPr>
          <w:rFonts w:ascii="Franklin Gothic Medium" w:hAnsi="Franklin Gothic Medium"/>
        </w:rPr>
        <w:t xml:space="preserve">Воображаю, какое </w:t>
      </w:r>
      <w:r>
        <w:rPr>
          <w:rFonts w:ascii="Franklin Gothic Medium" w:hAnsi="Franklin Gothic Medium"/>
        </w:rPr>
        <w:t xml:space="preserve">добро я купил за </w:t>
      </w:r>
      <w:r w:rsidRPr="002D109B">
        <w:rPr>
          <w:rFonts w:ascii="Franklin Gothic Medium" w:hAnsi="Franklin Gothic Medium"/>
        </w:rPr>
        <w:t>такую цену</w:t>
      </w:r>
      <w:r>
        <w:rPr>
          <w:rFonts w:ascii="Franklin Gothic Medium" w:hAnsi="Franklin Gothic Medium"/>
        </w:rPr>
        <w:t>!». Принесшему ему добрую весть: «</w:t>
      </w:r>
      <w:r w:rsidRPr="002D109B">
        <w:rPr>
          <w:rFonts w:ascii="Franklin Gothic Medium" w:hAnsi="Franklin Gothic Medium"/>
        </w:rPr>
        <w:t>Сы</w:t>
      </w:r>
      <w:r>
        <w:rPr>
          <w:rFonts w:ascii="Franklin Gothic Medium" w:hAnsi="Franklin Gothic Medium"/>
        </w:rPr>
        <w:t>н у тебя родился!», отвечает: «Ага, п</w:t>
      </w:r>
      <w:r w:rsidRPr="002D109B">
        <w:rPr>
          <w:rFonts w:ascii="Franklin Gothic Medium" w:hAnsi="Franklin Gothic Medium"/>
        </w:rPr>
        <w:t>рибавь</w:t>
      </w:r>
      <w:r>
        <w:rPr>
          <w:rFonts w:ascii="Franklin Gothic Medium" w:hAnsi="Franklin Gothic Medium"/>
        </w:rPr>
        <w:t xml:space="preserve"> ещё, что </w:t>
      </w:r>
      <w:r w:rsidRPr="002D109B">
        <w:rPr>
          <w:rFonts w:ascii="Franklin Gothic Medium" w:hAnsi="Franklin Gothic Medium"/>
        </w:rPr>
        <w:t xml:space="preserve">и половина </w:t>
      </w:r>
      <w:r>
        <w:rPr>
          <w:rFonts w:ascii="Franklin Gothic Medium" w:hAnsi="Franklin Gothic Medium"/>
        </w:rPr>
        <w:t xml:space="preserve">моего </w:t>
      </w:r>
      <w:r w:rsidRPr="002D109B">
        <w:rPr>
          <w:rFonts w:ascii="Franklin Gothic Medium" w:hAnsi="Franklin Gothic Medium"/>
        </w:rPr>
        <w:t xml:space="preserve">состояния пропала </w:t>
      </w:r>
      <w:r>
        <w:rPr>
          <w:rFonts w:ascii="Franklin Gothic Medium" w:hAnsi="Franklin Gothic Medium"/>
        </w:rPr>
        <w:t>–</w:t>
      </w:r>
      <w:r w:rsidRPr="002D109B">
        <w:rPr>
          <w:rFonts w:ascii="Franklin Gothic Medium" w:hAnsi="Franklin Gothic Medium"/>
        </w:rPr>
        <w:t xml:space="preserve"> </w:t>
      </w:r>
      <w:r>
        <w:rPr>
          <w:rFonts w:ascii="Franklin Gothic Medium" w:hAnsi="Franklin Gothic Medium"/>
        </w:rPr>
        <w:t xml:space="preserve">и </w:t>
      </w:r>
      <w:r w:rsidRPr="002D109B">
        <w:rPr>
          <w:rFonts w:ascii="Franklin Gothic Medium" w:hAnsi="Franklin Gothic Medium"/>
        </w:rPr>
        <w:t>с</w:t>
      </w:r>
      <w:r>
        <w:rPr>
          <w:rFonts w:ascii="Franklin Gothic Medium" w:hAnsi="Franklin Gothic Medium"/>
        </w:rPr>
        <w:t xml:space="preserve">кажешь правду». Выиграв дело </w:t>
      </w:r>
      <w:r w:rsidRPr="002D109B">
        <w:rPr>
          <w:rFonts w:ascii="Franklin Gothic Medium" w:hAnsi="Franklin Gothic Medium"/>
        </w:rPr>
        <w:t xml:space="preserve">единогласным решением судей, он </w:t>
      </w:r>
      <w:r>
        <w:rPr>
          <w:rFonts w:ascii="Franklin Gothic Medium" w:hAnsi="Franklin Gothic Medium"/>
        </w:rPr>
        <w:t xml:space="preserve">всё равно </w:t>
      </w:r>
      <w:r w:rsidRPr="002D109B">
        <w:rPr>
          <w:rFonts w:ascii="Franklin Gothic Medium" w:hAnsi="Franklin Gothic Medium"/>
        </w:rPr>
        <w:t>упрек</w:t>
      </w:r>
      <w:r>
        <w:rPr>
          <w:rFonts w:ascii="Franklin Gothic Medium" w:hAnsi="Franklin Gothic Medium"/>
        </w:rPr>
        <w:t>нет</w:t>
      </w:r>
      <w:r w:rsidRPr="002D109B">
        <w:rPr>
          <w:rFonts w:ascii="Franklin Gothic Medium" w:hAnsi="Franklin Gothic Medium"/>
        </w:rPr>
        <w:t xml:space="preserve"> сост</w:t>
      </w:r>
      <w:r>
        <w:rPr>
          <w:rFonts w:ascii="Franklin Gothic Medium" w:hAnsi="Franklin Gothic Medium"/>
        </w:rPr>
        <w:t xml:space="preserve">авителя своей речи, говоря, что тот </w:t>
      </w:r>
      <w:r w:rsidRPr="002D109B">
        <w:rPr>
          <w:rFonts w:ascii="Franklin Gothic Medium" w:hAnsi="Franklin Gothic Medium"/>
        </w:rPr>
        <w:t>пропустил много доводов. А если  друзья у</w:t>
      </w:r>
      <w:r>
        <w:rPr>
          <w:rFonts w:ascii="Franklin Gothic Medium" w:hAnsi="Franklin Gothic Medium"/>
        </w:rPr>
        <w:t>строят для него складчину и кто-нибудь скажет ему: «</w:t>
      </w:r>
      <w:r w:rsidRPr="002D109B">
        <w:rPr>
          <w:rFonts w:ascii="Franklin Gothic Medium" w:hAnsi="Franklin Gothic Medium"/>
        </w:rPr>
        <w:t>Порадуйся</w:t>
      </w:r>
      <w:r>
        <w:rPr>
          <w:rFonts w:ascii="Franklin Gothic Medium" w:hAnsi="Franklin Gothic Medium"/>
        </w:rPr>
        <w:t>!»</w:t>
      </w:r>
      <w:r w:rsidRPr="002D109B">
        <w:rPr>
          <w:rFonts w:ascii="Franklin Gothic Medium" w:hAnsi="Franklin Gothic Medium"/>
        </w:rPr>
        <w:t>, ответи</w:t>
      </w:r>
      <w:r>
        <w:rPr>
          <w:rFonts w:ascii="Franklin Gothic Medium" w:hAnsi="Franklin Gothic Medium"/>
        </w:rPr>
        <w:t xml:space="preserve">т: «Чему же радоваться? Не тому ли, что я </w:t>
      </w:r>
      <w:r w:rsidRPr="002D109B">
        <w:rPr>
          <w:rFonts w:ascii="Franklin Gothic Medium" w:hAnsi="Franklin Gothic Medium"/>
        </w:rPr>
        <w:t>должен каждому из вас отдать деньги, да еще б</w:t>
      </w:r>
      <w:r>
        <w:rPr>
          <w:rFonts w:ascii="Franklin Gothic Medium" w:hAnsi="Franklin Gothic Medium"/>
        </w:rPr>
        <w:t xml:space="preserve">лагодарить, как- будто я вам </w:t>
      </w:r>
      <w:r w:rsidRPr="002D109B">
        <w:rPr>
          <w:rFonts w:ascii="Franklin Gothic Medium" w:hAnsi="Franklin Gothic Medium"/>
        </w:rPr>
        <w:t>чем-нибудь обязан?</w:t>
      </w:r>
      <w:r>
        <w:rPr>
          <w:rFonts w:ascii="Franklin Gothic Medium" w:hAnsi="Franklin Gothic Medium"/>
        </w:rPr>
        <w:t>».</w:t>
      </w:r>
    </w:p>
    <w:p w14:paraId="4339AA82" w14:textId="77777777" w:rsidR="0001713E" w:rsidRDefault="0001713E" w:rsidP="0001713E">
      <w:pPr>
        <w:rPr>
          <w:rFonts w:ascii="Franklin Gothic Medium" w:hAnsi="Franklin Gothic Medium"/>
        </w:rPr>
      </w:pPr>
      <w:r>
        <w:rPr>
          <w:rFonts w:ascii="Franklin Gothic Medium" w:hAnsi="Franklin Gothic Medium"/>
        </w:rPr>
        <w:t>*</w:t>
      </w:r>
    </w:p>
    <w:p w14:paraId="164F102D" w14:textId="77777777" w:rsidR="0001713E" w:rsidRDefault="0001713E" w:rsidP="0001713E">
      <w:pPr>
        <w:pStyle w:val="ListParagraph"/>
        <w:ind w:left="3252"/>
        <w:rPr>
          <w:rFonts w:ascii="Franklin Gothic Medium" w:hAnsi="Franklin Gothic Medium"/>
          <w:b/>
        </w:rPr>
      </w:pPr>
    </w:p>
    <w:p w14:paraId="722C44BE"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ЗАЗНАЙКА </w:t>
      </w:r>
    </w:p>
    <w:p w14:paraId="27562848" w14:textId="77777777" w:rsidR="0001713E" w:rsidRDefault="0001713E" w:rsidP="0001713E">
      <w:pPr>
        <w:rPr>
          <w:rFonts w:ascii="Franklin Gothic Medium" w:hAnsi="Franklin Gothic Medium"/>
        </w:rPr>
      </w:pPr>
    </w:p>
    <w:p w14:paraId="2F54245B" w14:textId="77777777" w:rsidR="0001713E" w:rsidRPr="002D109B" w:rsidRDefault="0001713E" w:rsidP="0001713E">
      <w:pPr>
        <w:rPr>
          <w:rFonts w:ascii="Franklin Gothic Medium" w:hAnsi="Franklin Gothic Medium"/>
        </w:rPr>
      </w:pPr>
      <w:r w:rsidRPr="002D109B">
        <w:rPr>
          <w:rFonts w:ascii="Franklin Gothic Medium" w:hAnsi="Franklin Gothic Medium"/>
        </w:rPr>
        <w:t xml:space="preserve">Зазнайство - это неучтивость в разговоре, а зазнайка </w:t>
      </w:r>
      <w:r>
        <w:rPr>
          <w:rFonts w:ascii="Franklin Gothic Medium" w:hAnsi="Franklin Gothic Medium"/>
        </w:rPr>
        <w:t>- э</w:t>
      </w:r>
      <w:r w:rsidRPr="002D109B">
        <w:rPr>
          <w:rFonts w:ascii="Franklin Gothic Medium" w:hAnsi="Franklin Gothic Medium"/>
        </w:rPr>
        <w:t>то человек,</w:t>
      </w:r>
      <w:r>
        <w:rPr>
          <w:rFonts w:ascii="Franklin Gothic Medium" w:hAnsi="Franklin Gothic Medium"/>
        </w:rPr>
        <w:t xml:space="preserve"> который на вопрос: «</w:t>
      </w:r>
      <w:r w:rsidRPr="002D109B">
        <w:rPr>
          <w:rFonts w:ascii="Franklin Gothic Medium" w:hAnsi="Franklin Gothic Medium"/>
        </w:rPr>
        <w:t>Где такой-то?</w:t>
      </w:r>
      <w:r>
        <w:rPr>
          <w:rFonts w:ascii="Franklin Gothic Medium" w:hAnsi="Franklin Gothic Medium"/>
        </w:rPr>
        <w:t>» - отвечает: «</w:t>
      </w:r>
      <w:r w:rsidRPr="002D109B">
        <w:rPr>
          <w:rFonts w:ascii="Franklin Gothic Medium" w:hAnsi="Franklin Gothic Medium"/>
        </w:rPr>
        <w:t>Не  приставай!</w:t>
      </w:r>
      <w:r>
        <w:rPr>
          <w:rFonts w:ascii="Franklin Gothic Medium" w:hAnsi="Franklin Gothic Medium"/>
        </w:rPr>
        <w:t>».</w:t>
      </w:r>
      <w:r w:rsidRPr="002D109B">
        <w:rPr>
          <w:rFonts w:ascii="Franklin Gothic Medium" w:hAnsi="Franklin Gothic Medium"/>
        </w:rPr>
        <w:t xml:space="preserve"> Приветствие</w:t>
      </w:r>
      <w:r>
        <w:rPr>
          <w:rFonts w:ascii="Franklin Gothic Medium" w:hAnsi="Franklin Gothic Medium"/>
        </w:rPr>
        <w:t xml:space="preserve"> </w:t>
      </w:r>
      <w:r w:rsidRPr="002D109B">
        <w:rPr>
          <w:rFonts w:ascii="Franklin Gothic Medium" w:hAnsi="Franklin Gothic Medium"/>
        </w:rPr>
        <w:t>он оставляет без ответа. Продавая что-нибудь, он не говорит покупателям, за</w:t>
      </w:r>
      <w:r>
        <w:rPr>
          <w:rFonts w:ascii="Franklin Gothic Medium" w:hAnsi="Franklin Gothic Medium"/>
        </w:rPr>
        <w:t xml:space="preserve"> </w:t>
      </w:r>
      <w:r w:rsidRPr="002D109B">
        <w:rPr>
          <w:rFonts w:ascii="Franklin Gothic Medium" w:hAnsi="Franklin Gothic Medium"/>
        </w:rPr>
        <w:t>сколько отдает, но спрашивает, сколько получит. Тем, кто хочет его почтить и</w:t>
      </w:r>
      <w:r>
        <w:rPr>
          <w:rFonts w:ascii="Franklin Gothic Medium" w:hAnsi="Franklin Gothic Medium"/>
        </w:rPr>
        <w:t xml:space="preserve"> </w:t>
      </w:r>
      <w:r w:rsidRPr="002D109B">
        <w:rPr>
          <w:rFonts w:ascii="Franklin Gothic Medium" w:hAnsi="Franklin Gothic Medium"/>
        </w:rPr>
        <w:t>присылает ему что-нибудь к празднику, он отвечает, что обойдется без</w:t>
      </w:r>
      <w:r>
        <w:rPr>
          <w:rFonts w:ascii="Franklin Gothic Medium" w:hAnsi="Franklin Gothic Medium"/>
        </w:rPr>
        <w:t xml:space="preserve"> </w:t>
      </w:r>
      <w:r w:rsidRPr="002D109B">
        <w:rPr>
          <w:rFonts w:ascii="Franklin Gothic Medium" w:hAnsi="Franklin Gothic Medium"/>
        </w:rPr>
        <w:t>подарков. Он не спускает ни случайно толкнувшему его</w:t>
      </w:r>
      <w:r>
        <w:rPr>
          <w:rFonts w:ascii="Franklin Gothic Medium" w:hAnsi="Franklin Gothic Medium"/>
        </w:rPr>
        <w:t xml:space="preserve"> человека</w:t>
      </w:r>
      <w:r w:rsidRPr="002D109B">
        <w:rPr>
          <w:rFonts w:ascii="Franklin Gothic Medium" w:hAnsi="Franklin Gothic Medium"/>
        </w:rPr>
        <w:t>, ни наступившему на</w:t>
      </w:r>
      <w:r>
        <w:rPr>
          <w:rFonts w:ascii="Franklin Gothic Medium" w:hAnsi="Franklin Gothic Medium"/>
        </w:rPr>
        <w:t xml:space="preserve"> </w:t>
      </w:r>
      <w:r w:rsidRPr="002D109B">
        <w:rPr>
          <w:rFonts w:ascii="Franklin Gothic Medium" w:hAnsi="Franklin Gothic Medium"/>
        </w:rPr>
        <w:t>ногу. Другу, который пригласит его принять участие в складчине, отвечает,</w:t>
      </w:r>
      <w:r>
        <w:rPr>
          <w:rFonts w:ascii="Franklin Gothic Medium" w:hAnsi="Franklin Gothic Medium"/>
        </w:rPr>
        <w:t xml:space="preserve"> </w:t>
      </w:r>
      <w:r w:rsidRPr="002D109B">
        <w:rPr>
          <w:rFonts w:ascii="Franklin Gothic Medium" w:hAnsi="Franklin Gothic Medium"/>
        </w:rPr>
        <w:t>что ничего не даст, а потом приходит внести свою долю со словами, что вот и</w:t>
      </w:r>
      <w:r>
        <w:rPr>
          <w:rFonts w:ascii="Franklin Gothic Medium" w:hAnsi="Franklin Gothic Medium"/>
        </w:rPr>
        <w:t xml:space="preserve"> </w:t>
      </w:r>
      <w:r w:rsidRPr="002D109B">
        <w:rPr>
          <w:rFonts w:ascii="Franklin Gothic Medium" w:hAnsi="Franklin Gothic Medium"/>
        </w:rPr>
        <w:t>эти деньги пропали. Споткнувшись на улице, он готов осыпать проклятиями и</w:t>
      </w:r>
      <w:r>
        <w:rPr>
          <w:rFonts w:ascii="Franklin Gothic Medium" w:hAnsi="Franklin Gothic Medium"/>
        </w:rPr>
        <w:t xml:space="preserve"> </w:t>
      </w:r>
      <w:r w:rsidRPr="002D109B">
        <w:rPr>
          <w:rFonts w:ascii="Franklin Gothic Medium" w:hAnsi="Franklin Gothic Medium"/>
        </w:rPr>
        <w:t>камень. Ждать долго он не станет никого. И никогда не захочет ни спеть, ни</w:t>
      </w:r>
      <w:r>
        <w:rPr>
          <w:rFonts w:ascii="Franklin Gothic Medium" w:hAnsi="Franklin Gothic Medium"/>
        </w:rPr>
        <w:t xml:space="preserve"> </w:t>
      </w:r>
      <w:r w:rsidRPr="002D109B">
        <w:rPr>
          <w:rFonts w:ascii="Franklin Gothic Medium" w:hAnsi="Franklin Gothic Medium"/>
        </w:rPr>
        <w:t>прочесть что-нибудь, ни сплясать, даже богам способен не молиться.</w:t>
      </w:r>
    </w:p>
    <w:p w14:paraId="4A037480" w14:textId="77777777" w:rsidR="0001713E" w:rsidRPr="002D109B" w:rsidRDefault="0001713E" w:rsidP="0001713E">
      <w:pPr>
        <w:rPr>
          <w:rFonts w:ascii="Franklin Gothic Medium" w:hAnsi="Franklin Gothic Medium"/>
        </w:rPr>
      </w:pPr>
      <w:r>
        <w:rPr>
          <w:rFonts w:ascii="Franklin Gothic Medium" w:hAnsi="Franklin Gothic Medium"/>
        </w:rPr>
        <w:t>*</w:t>
      </w:r>
    </w:p>
    <w:p w14:paraId="01992A3F" w14:textId="77777777" w:rsidR="0001713E" w:rsidRDefault="0001713E" w:rsidP="0001713E">
      <w:pPr>
        <w:pStyle w:val="ListParagraph"/>
        <w:ind w:left="3252"/>
        <w:rPr>
          <w:rFonts w:ascii="Franklin Gothic Medium" w:hAnsi="Franklin Gothic Medium"/>
          <w:b/>
        </w:rPr>
      </w:pPr>
    </w:p>
    <w:p w14:paraId="6BF65AE5"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ЗЛОРЕЧИВЫЙ </w:t>
      </w:r>
    </w:p>
    <w:p w14:paraId="650A033E" w14:textId="77777777" w:rsidR="0001713E" w:rsidRDefault="0001713E" w:rsidP="0001713E">
      <w:pPr>
        <w:rPr>
          <w:rFonts w:ascii="Franklin Gothic Medium" w:hAnsi="Franklin Gothic Medium"/>
        </w:rPr>
      </w:pPr>
    </w:p>
    <w:p w14:paraId="4C2B573C" w14:textId="77777777" w:rsidR="0001713E" w:rsidRPr="002D109B" w:rsidRDefault="0001713E" w:rsidP="0001713E">
      <w:pPr>
        <w:rPr>
          <w:rFonts w:ascii="Franklin Gothic Medium" w:hAnsi="Franklin Gothic Medium"/>
        </w:rPr>
      </w:pPr>
      <w:r w:rsidRPr="002D109B">
        <w:rPr>
          <w:rFonts w:ascii="Franklin Gothic Medium" w:hAnsi="Franklin Gothic Medium"/>
        </w:rPr>
        <w:t>Злословие - это склонность к порочащим разговорам, а злоречивый - это</w:t>
      </w:r>
      <w:r>
        <w:rPr>
          <w:rFonts w:ascii="Franklin Gothic Medium" w:hAnsi="Franklin Gothic Medium"/>
        </w:rPr>
        <w:t xml:space="preserve"> </w:t>
      </w:r>
      <w:r w:rsidRPr="002D109B">
        <w:rPr>
          <w:rFonts w:ascii="Franklin Gothic Medium" w:hAnsi="Franklin Gothic Medium"/>
        </w:rPr>
        <w:t>такой челове</w:t>
      </w:r>
      <w:r>
        <w:rPr>
          <w:rFonts w:ascii="Franklin Gothic Medium" w:hAnsi="Franklin Gothic Medium"/>
        </w:rPr>
        <w:t>к, который, когда его спросят: «</w:t>
      </w:r>
      <w:r w:rsidRPr="002D109B">
        <w:rPr>
          <w:rFonts w:ascii="Franklin Gothic Medium" w:hAnsi="Franklin Gothic Medium"/>
        </w:rPr>
        <w:t>Ч</w:t>
      </w:r>
      <w:r>
        <w:rPr>
          <w:rFonts w:ascii="Franklin Gothic Medium" w:hAnsi="Franklin Gothic Medium"/>
        </w:rPr>
        <w:t>то ты скажешь о таком-то?» - ответит: «</w:t>
      </w:r>
      <w:r w:rsidRPr="002D109B">
        <w:rPr>
          <w:rFonts w:ascii="Franklin Gothic Medium" w:hAnsi="Franklin Gothic Medium"/>
        </w:rPr>
        <w:t>Ну  что  ж,  я,  подобно  составите</w:t>
      </w:r>
      <w:r>
        <w:rPr>
          <w:rFonts w:ascii="Franklin Gothic Medium" w:hAnsi="Franklin Gothic Medium"/>
        </w:rPr>
        <w:t xml:space="preserve">лям  родословий,  начну  с  его </w:t>
      </w:r>
      <w:r w:rsidRPr="002D109B">
        <w:rPr>
          <w:rFonts w:ascii="Franklin Gothic Medium" w:hAnsi="Franklin Gothic Medium"/>
        </w:rPr>
        <w:t>происхождения</w:t>
      </w:r>
      <w:r>
        <w:rPr>
          <w:rFonts w:ascii="Franklin Gothic Medium" w:hAnsi="Franklin Gothic Medium"/>
        </w:rPr>
        <w:t>… И расскажет об этом человеке всё, что знает, а больше – что не знает, и в основном – гадости. Причем, скажет ещё: «К</w:t>
      </w:r>
      <w:r w:rsidRPr="002D109B">
        <w:rPr>
          <w:rFonts w:ascii="Franklin Gothic Medium" w:hAnsi="Franklin Gothic Medium"/>
        </w:rPr>
        <w:t xml:space="preserve">  тому же,  говорят, </w:t>
      </w:r>
      <w:r>
        <w:rPr>
          <w:rFonts w:ascii="Franklin Gothic Medium" w:hAnsi="Franklin Gothic Medium"/>
        </w:rPr>
        <w:t xml:space="preserve">родители у них </w:t>
      </w:r>
      <w:r w:rsidRPr="002D109B">
        <w:rPr>
          <w:rFonts w:ascii="Franklin Gothic Medium" w:hAnsi="Franklin Gothic Medium"/>
        </w:rPr>
        <w:t>благородны; ну а сам он, сын таких родителей</w:t>
      </w:r>
      <w:r>
        <w:rPr>
          <w:rFonts w:ascii="Franklin Gothic Medium" w:hAnsi="Franklin Gothic Medium"/>
        </w:rPr>
        <w:t xml:space="preserve">, - дрянь, и по нем розга </w:t>
      </w:r>
      <w:r w:rsidRPr="002D109B">
        <w:rPr>
          <w:rFonts w:ascii="Franklin Gothic Medium" w:hAnsi="Franklin Gothic Medium"/>
        </w:rPr>
        <w:t>плачет</w:t>
      </w:r>
      <w:r>
        <w:rPr>
          <w:rFonts w:ascii="Franklin Gothic Medium" w:hAnsi="Franklin Gothic Medium"/>
        </w:rPr>
        <w:t>»</w:t>
      </w:r>
      <w:r w:rsidRPr="002D109B">
        <w:rPr>
          <w:rFonts w:ascii="Franklin Gothic Medium" w:hAnsi="Franklin Gothic Medium"/>
        </w:rPr>
        <w:t>. Он</w:t>
      </w:r>
      <w:r>
        <w:rPr>
          <w:rFonts w:ascii="Franklin Gothic Medium" w:hAnsi="Franklin Gothic Medium"/>
        </w:rPr>
        <w:t xml:space="preserve"> способен возразить собеседнику: «</w:t>
      </w:r>
      <w:r w:rsidRPr="002D109B">
        <w:rPr>
          <w:rFonts w:ascii="Franklin Gothic Medium" w:hAnsi="Franklin Gothic Medium"/>
        </w:rPr>
        <w:t>Ош</w:t>
      </w:r>
      <w:r>
        <w:rPr>
          <w:rFonts w:ascii="Franklin Gothic Medium" w:hAnsi="Franklin Gothic Medium"/>
        </w:rPr>
        <w:t xml:space="preserve">ибаешься на их счет, а я о них </w:t>
      </w:r>
      <w:r w:rsidRPr="002D109B">
        <w:rPr>
          <w:rFonts w:ascii="Franklin Gothic Medium" w:hAnsi="Franklin Gothic Medium"/>
        </w:rPr>
        <w:t>такое знаю</w:t>
      </w:r>
      <w:r>
        <w:rPr>
          <w:rFonts w:ascii="Franklin Gothic Medium" w:hAnsi="Franklin Gothic Medium"/>
        </w:rPr>
        <w:t>!». И тут же рассказывает: «</w:t>
      </w:r>
      <w:r w:rsidRPr="002D109B">
        <w:rPr>
          <w:rFonts w:ascii="Franklin Gothic Medium" w:hAnsi="Franklin Gothic Medium"/>
        </w:rPr>
        <w:t>Женщины эти охо</w:t>
      </w:r>
      <w:r>
        <w:rPr>
          <w:rFonts w:ascii="Franklin Gothic Medium" w:hAnsi="Franklin Gothic Medium"/>
        </w:rPr>
        <w:t xml:space="preserve">тятся  на прохожих по </w:t>
      </w:r>
      <w:r w:rsidRPr="002D109B">
        <w:rPr>
          <w:rFonts w:ascii="Franklin Gothic Medium" w:hAnsi="Franklin Gothic Medium"/>
        </w:rPr>
        <w:t xml:space="preserve">улицам. Сам дом их как будто раздвинул ноги. </w:t>
      </w:r>
      <w:r>
        <w:rPr>
          <w:rFonts w:ascii="Franklin Gothic Medium" w:hAnsi="Franklin Gothic Medium"/>
        </w:rPr>
        <w:t xml:space="preserve">Нет, это не пустая  болтовня  - </w:t>
      </w:r>
      <w:r w:rsidRPr="002D109B">
        <w:rPr>
          <w:rFonts w:ascii="Franklin Gothic Medium" w:hAnsi="Franklin Gothic Medium"/>
        </w:rPr>
        <w:t>они даже на улицах совокупляются, как собаки.</w:t>
      </w:r>
      <w:r>
        <w:rPr>
          <w:rFonts w:ascii="Franklin Gothic Medium" w:hAnsi="Franklin Gothic Medium"/>
        </w:rPr>
        <w:t xml:space="preserve"> Насилуют мужчин, да и только. </w:t>
      </w:r>
      <w:r w:rsidRPr="002D109B">
        <w:rPr>
          <w:rFonts w:ascii="Franklin Gothic Medium" w:hAnsi="Franklin Gothic Medium"/>
        </w:rPr>
        <w:t>Сами дверь отворяют</w:t>
      </w:r>
      <w:r>
        <w:rPr>
          <w:rFonts w:ascii="Franklin Gothic Medium" w:hAnsi="Franklin Gothic Medium"/>
        </w:rPr>
        <w:t>»</w:t>
      </w:r>
      <w:r w:rsidRPr="002D109B">
        <w:rPr>
          <w:rFonts w:ascii="Franklin Gothic Medium" w:hAnsi="Franklin Gothic Medium"/>
        </w:rPr>
        <w:t>. Когда злословят други</w:t>
      </w:r>
      <w:r>
        <w:rPr>
          <w:rFonts w:ascii="Franklin Gothic Medium" w:hAnsi="Franklin Gothic Medium"/>
        </w:rPr>
        <w:t>е, он, конечно,  подхватывает: «</w:t>
      </w:r>
      <w:r w:rsidRPr="002D109B">
        <w:rPr>
          <w:rFonts w:ascii="Franklin Gothic Medium" w:hAnsi="Franklin Gothic Medium"/>
        </w:rPr>
        <w:t>Мне тоже человек этот всех ненавистнее. Он и с лица какой-то гнусный. А</w:t>
      </w:r>
      <w:r>
        <w:rPr>
          <w:rFonts w:ascii="Franklin Gothic Medium" w:hAnsi="Franklin Gothic Medium"/>
        </w:rPr>
        <w:t xml:space="preserve"> </w:t>
      </w:r>
      <w:r w:rsidRPr="002D109B">
        <w:rPr>
          <w:rFonts w:ascii="Franklin Gothic Medium" w:hAnsi="Franklin Gothic Medium"/>
        </w:rPr>
        <w:t>подлость его беспримерна. Да вот и  доказат</w:t>
      </w:r>
      <w:r>
        <w:rPr>
          <w:rFonts w:ascii="Franklin Gothic Medium" w:hAnsi="Franklin Gothic Medium"/>
        </w:rPr>
        <w:t xml:space="preserve">ельство: своей жене, которая </w:t>
      </w:r>
      <w:r w:rsidRPr="002D109B">
        <w:rPr>
          <w:rFonts w:ascii="Franklin Gothic Medium" w:hAnsi="Franklin Gothic Medium"/>
        </w:rPr>
        <w:t xml:space="preserve">принесла ему </w:t>
      </w:r>
      <w:r w:rsidRPr="004852E5">
        <w:rPr>
          <w:rFonts w:ascii="Franklin Gothic Medium" w:hAnsi="Franklin Gothic Medium"/>
          <w:i/>
        </w:rPr>
        <w:t>талант</w:t>
      </w:r>
      <w:r w:rsidRPr="002D109B">
        <w:rPr>
          <w:rFonts w:ascii="Franklin Gothic Medium" w:hAnsi="Franklin Gothic Medium"/>
        </w:rPr>
        <w:t xml:space="preserve"> приданого, </w:t>
      </w:r>
      <w:r>
        <w:rPr>
          <w:rFonts w:ascii="Franklin Gothic Medium" w:hAnsi="Franklin Gothic Medium"/>
        </w:rPr>
        <w:t xml:space="preserve">и </w:t>
      </w:r>
      <w:r w:rsidRPr="002D109B">
        <w:rPr>
          <w:rFonts w:ascii="Franklin Gothic Medium" w:hAnsi="Franklin Gothic Medium"/>
        </w:rPr>
        <w:t>от которой у н</w:t>
      </w:r>
      <w:r>
        <w:rPr>
          <w:rFonts w:ascii="Franklin Gothic Medium" w:hAnsi="Franklin Gothic Medium"/>
        </w:rPr>
        <w:t xml:space="preserve">его ребенок, он дает на еду три </w:t>
      </w:r>
      <w:r w:rsidRPr="002D109B">
        <w:rPr>
          <w:rFonts w:ascii="Franklin Gothic Medium" w:hAnsi="Franklin Gothic Medium"/>
        </w:rPr>
        <w:t>медяка</w:t>
      </w:r>
      <w:r>
        <w:rPr>
          <w:rFonts w:ascii="Franklin Gothic Medium" w:hAnsi="Franklin Gothic Medium"/>
        </w:rPr>
        <w:t xml:space="preserve">, и даже </w:t>
      </w:r>
      <w:r w:rsidRPr="002D109B">
        <w:rPr>
          <w:rFonts w:ascii="Franklin Gothic Medium" w:hAnsi="Franklin Gothic Medium"/>
        </w:rPr>
        <w:t xml:space="preserve">в </w:t>
      </w:r>
      <w:r>
        <w:rPr>
          <w:rFonts w:ascii="Franklin Gothic Medium" w:hAnsi="Franklin Gothic Medium"/>
        </w:rPr>
        <w:t>женский праздник</w:t>
      </w:r>
      <w:r w:rsidRPr="002D109B">
        <w:rPr>
          <w:rFonts w:ascii="Franklin Gothic Medium" w:hAnsi="Franklin Gothic Medium"/>
        </w:rPr>
        <w:t xml:space="preserve"> Посейдона</w:t>
      </w:r>
      <w:r>
        <w:rPr>
          <w:rFonts w:ascii="Franklin Gothic Medium" w:hAnsi="Franklin Gothic Medium"/>
        </w:rPr>
        <w:t xml:space="preserve"> не дает нагреть воду для мытья»</w:t>
      </w:r>
      <w:r w:rsidRPr="002D109B">
        <w:rPr>
          <w:rFonts w:ascii="Franklin Gothic Medium" w:hAnsi="Franklin Gothic Medium"/>
        </w:rPr>
        <w:t>.  Сидя  в</w:t>
      </w:r>
      <w:r>
        <w:rPr>
          <w:rFonts w:ascii="Franklin Gothic Medium" w:hAnsi="Franklin Gothic Medium"/>
        </w:rPr>
        <w:t xml:space="preserve"> </w:t>
      </w:r>
      <w:r w:rsidRPr="002D109B">
        <w:rPr>
          <w:rFonts w:ascii="Franklin Gothic Medium" w:hAnsi="Franklin Gothic Medium"/>
        </w:rPr>
        <w:t>обществе, он  любит  поговорить  о  только  ч</w:t>
      </w:r>
      <w:r>
        <w:rPr>
          <w:rFonts w:ascii="Franklin Gothic Medium" w:hAnsi="Franklin Gothic Medium"/>
        </w:rPr>
        <w:t xml:space="preserve">то ушедшем. А уж начав, не </w:t>
      </w:r>
      <w:r w:rsidRPr="002D109B">
        <w:rPr>
          <w:rFonts w:ascii="Franklin Gothic Medium" w:hAnsi="Franklin Gothic Medium"/>
        </w:rPr>
        <w:t>успокоится, пока не перемоет косточки и его д</w:t>
      </w:r>
      <w:r>
        <w:rPr>
          <w:rFonts w:ascii="Franklin Gothic Medium" w:hAnsi="Franklin Gothic Medium"/>
        </w:rPr>
        <w:t xml:space="preserve">омашним. Больше всего гадостей </w:t>
      </w:r>
      <w:r w:rsidRPr="002D109B">
        <w:rPr>
          <w:rFonts w:ascii="Franklin Gothic Medium" w:hAnsi="Franklin Gothic Medium"/>
        </w:rPr>
        <w:t>говорит он о собственных друзьях и домашних</w:t>
      </w:r>
      <w:r>
        <w:rPr>
          <w:rFonts w:ascii="Franklin Gothic Medium" w:hAnsi="Franklin Gothic Medium"/>
        </w:rPr>
        <w:t>,</w:t>
      </w:r>
      <w:r w:rsidRPr="002D109B">
        <w:rPr>
          <w:rFonts w:ascii="Franklin Gothic Medium" w:hAnsi="Franklin Gothic Medium"/>
        </w:rPr>
        <w:t xml:space="preserve"> да о ме</w:t>
      </w:r>
      <w:r>
        <w:rPr>
          <w:rFonts w:ascii="Franklin Gothic Medium" w:hAnsi="Franklin Gothic Medium"/>
        </w:rPr>
        <w:t>ртвых. Но свое злословие он считает</w:t>
      </w:r>
      <w:r w:rsidRPr="002D109B">
        <w:rPr>
          <w:rFonts w:ascii="Franklin Gothic Medium" w:hAnsi="Franklin Gothic Medium"/>
        </w:rPr>
        <w:t xml:space="preserve"> свободой слова, равноправием и незави</w:t>
      </w:r>
      <w:r>
        <w:rPr>
          <w:rFonts w:ascii="Franklin Gothic Medium" w:hAnsi="Franklin Gothic Medium"/>
        </w:rPr>
        <w:t xml:space="preserve">симостью, и видит в этом высшее </w:t>
      </w:r>
      <w:r w:rsidRPr="002D109B">
        <w:rPr>
          <w:rFonts w:ascii="Franklin Gothic Medium" w:hAnsi="Franklin Gothic Medium"/>
        </w:rPr>
        <w:t>наслаждение жизни.</w:t>
      </w:r>
    </w:p>
    <w:p w14:paraId="35BE8059" w14:textId="77777777" w:rsidR="0001713E" w:rsidRDefault="0001713E" w:rsidP="0001713E">
      <w:pPr>
        <w:rPr>
          <w:rFonts w:ascii="Franklin Gothic Medium" w:hAnsi="Franklin Gothic Medium"/>
        </w:rPr>
      </w:pPr>
      <w:r>
        <w:rPr>
          <w:rFonts w:ascii="Franklin Gothic Medium" w:hAnsi="Franklin Gothic Medium"/>
        </w:rPr>
        <w:t>*</w:t>
      </w:r>
    </w:p>
    <w:p w14:paraId="684EB138" w14:textId="77777777" w:rsidR="0001713E" w:rsidRDefault="0001713E" w:rsidP="0001713E">
      <w:pPr>
        <w:pStyle w:val="ListParagraph"/>
        <w:ind w:left="3252"/>
        <w:rPr>
          <w:rFonts w:ascii="Franklin Gothic Medium" w:hAnsi="Franklin Gothic Medium"/>
          <w:b/>
        </w:rPr>
      </w:pPr>
    </w:p>
    <w:p w14:paraId="2DF197D9"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ЖАДНЫЙ </w:t>
      </w:r>
    </w:p>
    <w:p w14:paraId="285B25E4" w14:textId="77777777" w:rsidR="0001713E" w:rsidRDefault="0001713E" w:rsidP="0001713E">
      <w:pPr>
        <w:rPr>
          <w:rFonts w:ascii="Franklin Gothic Medium" w:hAnsi="Franklin Gothic Medium"/>
        </w:rPr>
      </w:pPr>
    </w:p>
    <w:p w14:paraId="4BC96F4C" w14:textId="77777777" w:rsidR="0001713E" w:rsidRPr="002D109B" w:rsidRDefault="0001713E" w:rsidP="0001713E">
      <w:pPr>
        <w:rPr>
          <w:rFonts w:ascii="Franklin Gothic Medium" w:hAnsi="Franklin Gothic Medium"/>
        </w:rPr>
      </w:pPr>
      <w:r w:rsidRPr="00121A32">
        <w:rPr>
          <w:rFonts w:ascii="Franklin Gothic Medium" w:hAnsi="Franklin Gothic Medium"/>
        </w:rPr>
        <w:lastRenderedPageBreak/>
        <w:t>Постыдная жадность - это стремление выгадать на постыдном деле, а</w:t>
      </w:r>
      <w:r>
        <w:rPr>
          <w:rFonts w:ascii="Franklin Gothic Medium" w:hAnsi="Franklin Gothic Medium"/>
        </w:rPr>
        <w:t xml:space="preserve"> </w:t>
      </w:r>
      <w:r w:rsidRPr="002D109B">
        <w:rPr>
          <w:rFonts w:ascii="Franklin Gothic Medium" w:hAnsi="Franklin Gothic Medium"/>
        </w:rPr>
        <w:t xml:space="preserve">жадный - это такой человек, который, угощая, </w:t>
      </w:r>
      <w:r>
        <w:rPr>
          <w:rFonts w:ascii="Franklin Gothic Medium" w:hAnsi="Franklin Gothic Medium"/>
        </w:rPr>
        <w:t xml:space="preserve">подает на стол слишком мало </w:t>
      </w:r>
      <w:r w:rsidRPr="002D109B">
        <w:rPr>
          <w:rFonts w:ascii="Franklin Gothic Medium" w:hAnsi="Franklin Gothic Medium"/>
        </w:rPr>
        <w:t>хлеба. Он занимает деньги у  чужеземца, который живет</w:t>
      </w:r>
      <w:r>
        <w:rPr>
          <w:rFonts w:ascii="Franklin Gothic Medium" w:hAnsi="Franklin Gothic Medium"/>
        </w:rPr>
        <w:t xml:space="preserve"> у него в гостях. </w:t>
      </w:r>
      <w:r w:rsidRPr="002D109B">
        <w:rPr>
          <w:rFonts w:ascii="Franklin Gothic Medium" w:hAnsi="Franklin Gothic Medium"/>
        </w:rPr>
        <w:t>Распределяя порции, он говорит, что распределяющий имеет право на двойную,</w:t>
      </w:r>
      <w:r>
        <w:rPr>
          <w:rFonts w:ascii="Franklin Gothic Medium" w:hAnsi="Franklin Gothic Medium"/>
        </w:rPr>
        <w:t xml:space="preserve"> </w:t>
      </w:r>
      <w:r w:rsidRPr="002D109B">
        <w:rPr>
          <w:rFonts w:ascii="Franklin Gothic Medium" w:hAnsi="Franklin Gothic Medium"/>
        </w:rPr>
        <w:t>которую тут же откладывает для себя. Торгуя</w:t>
      </w:r>
      <w:r>
        <w:rPr>
          <w:rFonts w:ascii="Franklin Gothic Medium" w:hAnsi="Franklin Gothic Medium"/>
        </w:rPr>
        <w:t xml:space="preserve">  вином, он и другу продает </w:t>
      </w:r>
      <w:r w:rsidRPr="002D109B">
        <w:rPr>
          <w:rFonts w:ascii="Franklin Gothic Medium" w:hAnsi="Franklin Gothic Medium"/>
        </w:rPr>
        <w:t>разбавленное. На театральное представление он</w:t>
      </w:r>
      <w:r>
        <w:rPr>
          <w:rFonts w:ascii="Franklin Gothic Medium" w:hAnsi="Franklin Gothic Medium"/>
        </w:rPr>
        <w:t xml:space="preserve"> идет и сыновей  ведет тогда, </w:t>
      </w:r>
      <w:r w:rsidRPr="002D109B">
        <w:rPr>
          <w:rFonts w:ascii="Franklin Gothic Medium" w:hAnsi="Franklin Gothic Medium"/>
        </w:rPr>
        <w:t xml:space="preserve">когда пропускают бесплатно. Уезжая из города </w:t>
      </w:r>
      <w:r>
        <w:rPr>
          <w:rFonts w:ascii="Franklin Gothic Medium" w:hAnsi="Franklin Gothic Medium"/>
        </w:rPr>
        <w:t xml:space="preserve">по государственным делам, он </w:t>
      </w:r>
      <w:r w:rsidRPr="002D109B">
        <w:rPr>
          <w:rFonts w:ascii="Franklin Gothic Medium" w:hAnsi="Franklin Gothic Medium"/>
        </w:rPr>
        <w:t>оставляет дома выданные ему подорожные, а сам</w:t>
      </w:r>
      <w:r>
        <w:rPr>
          <w:rFonts w:ascii="Franklin Gothic Medium" w:hAnsi="Franklin Gothic Medium"/>
        </w:rPr>
        <w:t xml:space="preserve"> берет взаймы у товарищей по </w:t>
      </w:r>
      <w:r w:rsidRPr="002D109B">
        <w:rPr>
          <w:rFonts w:ascii="Franklin Gothic Medium" w:hAnsi="Franklin Gothic Medium"/>
        </w:rPr>
        <w:t xml:space="preserve">посольству, на раба-провожатого наваливает </w:t>
      </w:r>
      <w:r>
        <w:rPr>
          <w:rFonts w:ascii="Franklin Gothic Medium" w:hAnsi="Franklin Gothic Medium"/>
        </w:rPr>
        <w:t xml:space="preserve">ношу большую, чем тот может </w:t>
      </w:r>
      <w:r w:rsidRPr="002D109B">
        <w:rPr>
          <w:rFonts w:ascii="Franklin Gothic Medium" w:hAnsi="Franklin Gothic Medium"/>
        </w:rPr>
        <w:t>снести, а есть дает меньше, чем все остальн</w:t>
      </w:r>
      <w:r>
        <w:rPr>
          <w:rFonts w:ascii="Franklin Gothic Medium" w:hAnsi="Franklin Gothic Medium"/>
        </w:rPr>
        <w:t xml:space="preserve">ые, и, вытребовав свою долю </w:t>
      </w:r>
      <w:r w:rsidRPr="002D109B">
        <w:rPr>
          <w:rFonts w:ascii="Franklin Gothic Medium" w:hAnsi="Franklin Gothic Medium"/>
        </w:rPr>
        <w:t>полученных послами подарков, продает ее.  У</w:t>
      </w:r>
      <w:r>
        <w:rPr>
          <w:rFonts w:ascii="Franklin Gothic Medium" w:hAnsi="Franklin Gothic Medium"/>
        </w:rPr>
        <w:t>мащаясь в бане, он говорит: «</w:t>
      </w:r>
      <w:r w:rsidRPr="002D109B">
        <w:rPr>
          <w:rFonts w:ascii="Franklin Gothic Medium" w:hAnsi="Franklin Gothic Medium"/>
        </w:rPr>
        <w:t>Гнилого ты масла купил, мальчишка</w:t>
      </w:r>
      <w:r>
        <w:rPr>
          <w:rFonts w:ascii="Franklin Gothic Medium" w:hAnsi="Franklin Gothic Medium"/>
        </w:rPr>
        <w:t>»</w:t>
      </w:r>
      <w:r w:rsidRPr="002D109B">
        <w:rPr>
          <w:rFonts w:ascii="Franklin Gothic Medium" w:hAnsi="Franklin Gothic Medium"/>
        </w:rPr>
        <w:t xml:space="preserve">, </w:t>
      </w:r>
      <w:r>
        <w:rPr>
          <w:rFonts w:ascii="Franklin Gothic Medium" w:hAnsi="Franklin Gothic Medium"/>
        </w:rPr>
        <w:t xml:space="preserve">- </w:t>
      </w:r>
      <w:r w:rsidRPr="002D109B">
        <w:rPr>
          <w:rFonts w:ascii="Franklin Gothic Medium" w:hAnsi="Franklin Gothic Medium"/>
        </w:rPr>
        <w:t xml:space="preserve">и  </w:t>
      </w:r>
      <w:r>
        <w:rPr>
          <w:rFonts w:ascii="Franklin Gothic Medium" w:hAnsi="Franklin Gothic Medium"/>
        </w:rPr>
        <w:t xml:space="preserve">умащается  чужим.  Из  медяков, </w:t>
      </w:r>
      <w:r w:rsidRPr="002D109B">
        <w:rPr>
          <w:rFonts w:ascii="Franklin Gothic Medium" w:hAnsi="Franklin Gothic Medium"/>
        </w:rPr>
        <w:t>которые его рабам случается найти на улицах, он спос</w:t>
      </w:r>
      <w:r>
        <w:rPr>
          <w:rFonts w:ascii="Franklin Gothic Medium" w:hAnsi="Franklin Gothic Medium"/>
        </w:rPr>
        <w:t xml:space="preserve">обен требовать  свою </w:t>
      </w:r>
      <w:r w:rsidRPr="002D109B">
        <w:rPr>
          <w:rFonts w:ascii="Franklin Gothic Medium" w:hAnsi="Franklin Gothic Medium"/>
        </w:rPr>
        <w:t xml:space="preserve">долю, говоря: </w:t>
      </w:r>
      <w:r>
        <w:rPr>
          <w:rFonts w:ascii="Franklin Gothic Medium" w:hAnsi="Franklin Gothic Medium"/>
        </w:rPr>
        <w:t>«</w:t>
      </w:r>
      <w:r w:rsidRPr="002D109B">
        <w:rPr>
          <w:rFonts w:ascii="Franklin Gothic Medium" w:hAnsi="Franklin Gothic Medium"/>
        </w:rPr>
        <w:t>Гермес общий</w:t>
      </w:r>
      <w:r>
        <w:rPr>
          <w:rFonts w:ascii="Franklin Gothic Medium" w:hAnsi="Franklin Gothic Medium"/>
        </w:rPr>
        <w:t>»</w:t>
      </w:r>
      <w:r w:rsidRPr="002D109B">
        <w:rPr>
          <w:rFonts w:ascii="Franklin Gothic Medium" w:hAnsi="Franklin Gothic Medium"/>
        </w:rPr>
        <w:t>. Отдав свой п</w:t>
      </w:r>
      <w:r>
        <w:rPr>
          <w:rFonts w:ascii="Franklin Gothic Medium" w:hAnsi="Franklin Gothic Medium"/>
        </w:rPr>
        <w:t xml:space="preserve">лащ чистить, он берет другой у </w:t>
      </w:r>
      <w:r w:rsidRPr="002D109B">
        <w:rPr>
          <w:rFonts w:ascii="Franklin Gothic Medium" w:hAnsi="Franklin Gothic Medium"/>
        </w:rPr>
        <w:t xml:space="preserve">знакомого и носит дольше, чем нужно, пока не </w:t>
      </w:r>
      <w:r>
        <w:rPr>
          <w:rFonts w:ascii="Franklin Gothic Medium" w:hAnsi="Franklin Gothic Medium"/>
        </w:rPr>
        <w:t xml:space="preserve">потребуют. Водится за ним и </w:t>
      </w:r>
      <w:r w:rsidRPr="002D109B">
        <w:rPr>
          <w:rFonts w:ascii="Franklin Gothic Medium" w:hAnsi="Franklin Gothic Medium"/>
        </w:rPr>
        <w:t xml:space="preserve">такое: муку своим домашним отмеряет он  </w:t>
      </w:r>
      <w:r>
        <w:rPr>
          <w:rFonts w:ascii="Franklin Gothic Medium" w:hAnsi="Franklin Gothic Medium"/>
        </w:rPr>
        <w:t xml:space="preserve">меркой с вдавленным </w:t>
      </w:r>
      <w:r w:rsidRPr="002D109B">
        <w:rPr>
          <w:rFonts w:ascii="Franklin Gothic Medium" w:hAnsi="Franklin Gothic Medium"/>
        </w:rPr>
        <w:t>внутрь дном и тщательно сгребает верхи. И есл</w:t>
      </w:r>
      <w:r>
        <w:rPr>
          <w:rFonts w:ascii="Franklin Gothic Medium" w:hAnsi="Franklin Gothic Medium"/>
        </w:rPr>
        <w:t xml:space="preserve">и ему покажется, что  друг его </w:t>
      </w:r>
      <w:r w:rsidRPr="002D109B">
        <w:rPr>
          <w:rFonts w:ascii="Franklin Gothic Medium" w:hAnsi="Franklin Gothic Medium"/>
        </w:rPr>
        <w:t>хочет что-то приобрести, он заранее купи</w:t>
      </w:r>
      <w:r>
        <w:rPr>
          <w:rFonts w:ascii="Franklin Gothic Medium" w:hAnsi="Franklin Gothic Medium"/>
        </w:rPr>
        <w:t xml:space="preserve">т тайком эту вещь, а потом </w:t>
      </w:r>
      <w:r w:rsidRPr="002D109B">
        <w:rPr>
          <w:rFonts w:ascii="Franklin Gothic Medium" w:hAnsi="Franklin Gothic Medium"/>
        </w:rPr>
        <w:t xml:space="preserve">перепродаст. Возвращая тридцать </w:t>
      </w:r>
      <w:r w:rsidRPr="009B3B25">
        <w:rPr>
          <w:rFonts w:ascii="Franklin Gothic Medium" w:hAnsi="Franklin Gothic Medium"/>
          <w:i/>
        </w:rPr>
        <w:t>мин</w:t>
      </w:r>
      <w:r w:rsidRPr="002D109B">
        <w:rPr>
          <w:rFonts w:ascii="Franklin Gothic Medium" w:hAnsi="Franklin Gothic Medium"/>
        </w:rPr>
        <w:t xml:space="preserve"> долгу, о</w:t>
      </w:r>
      <w:r>
        <w:rPr>
          <w:rFonts w:ascii="Franklin Gothic Medium" w:hAnsi="Franklin Gothic Medium"/>
        </w:rPr>
        <w:t xml:space="preserve">н недодает четыре </w:t>
      </w:r>
      <w:r w:rsidRPr="009B3B25">
        <w:rPr>
          <w:rFonts w:ascii="Franklin Gothic Medium" w:hAnsi="Franklin Gothic Medium"/>
          <w:i/>
        </w:rPr>
        <w:t>драхмы</w:t>
      </w:r>
      <w:r>
        <w:rPr>
          <w:rFonts w:ascii="Franklin Gothic Medium" w:hAnsi="Franklin Gothic Medium"/>
        </w:rPr>
        <w:t xml:space="preserve">. </w:t>
      </w:r>
      <w:r w:rsidRPr="002D109B">
        <w:rPr>
          <w:rFonts w:ascii="Franklin Gothic Medium" w:hAnsi="Franklin Gothic Medium"/>
        </w:rPr>
        <w:t>Когда его дети не ходят в школу из-за нездоро</w:t>
      </w:r>
      <w:r>
        <w:rPr>
          <w:rFonts w:ascii="Franklin Gothic Medium" w:hAnsi="Franklin Gothic Medium"/>
        </w:rPr>
        <w:t xml:space="preserve">вья, он вычитает эти деньги из </w:t>
      </w:r>
      <w:r w:rsidRPr="002D109B">
        <w:rPr>
          <w:rFonts w:ascii="Franklin Gothic Medium" w:hAnsi="Franklin Gothic Medium"/>
        </w:rPr>
        <w:t xml:space="preserve">платы за их обучение, а в </w:t>
      </w:r>
      <w:r>
        <w:rPr>
          <w:rFonts w:ascii="Franklin Gothic Medium" w:hAnsi="Franklin Gothic Medium"/>
        </w:rPr>
        <w:t xml:space="preserve">месяце, в котором  много праздников, </w:t>
      </w:r>
      <w:r w:rsidRPr="002D109B">
        <w:rPr>
          <w:rFonts w:ascii="Franklin Gothic Medium" w:hAnsi="Franklin Gothic Medium"/>
        </w:rPr>
        <w:t xml:space="preserve">он вообще не посылает детей на уроки, чтобы </w:t>
      </w:r>
      <w:r>
        <w:rPr>
          <w:rFonts w:ascii="Franklin Gothic Medium" w:hAnsi="Franklin Gothic Medium"/>
        </w:rPr>
        <w:t xml:space="preserve">не платить денег. Когда  раб </w:t>
      </w:r>
      <w:r w:rsidRPr="002D109B">
        <w:rPr>
          <w:rFonts w:ascii="Franklin Gothic Medium" w:hAnsi="Franklin Gothic Medium"/>
        </w:rPr>
        <w:t>приносит ему оброк, он требует накинуть еще медяк.</w:t>
      </w:r>
      <w:r>
        <w:rPr>
          <w:rFonts w:ascii="Franklin Gothic Medium" w:hAnsi="Franklin Gothic Medium"/>
        </w:rPr>
        <w:t xml:space="preserve"> </w:t>
      </w:r>
      <w:r w:rsidRPr="002D109B">
        <w:rPr>
          <w:rFonts w:ascii="Franklin Gothic Medium" w:hAnsi="Franklin Gothic Medium"/>
        </w:rPr>
        <w:t>Угощая членов своего братства, он  просит на</w:t>
      </w:r>
      <w:r>
        <w:rPr>
          <w:rFonts w:ascii="Franklin Gothic Medium" w:hAnsi="Franklin Gothic Medium"/>
        </w:rPr>
        <w:t xml:space="preserve">кормить его рабов из общего </w:t>
      </w:r>
      <w:r w:rsidRPr="002D109B">
        <w:rPr>
          <w:rFonts w:ascii="Franklin Gothic Medium" w:hAnsi="Franklin Gothic Medium"/>
        </w:rPr>
        <w:t>котла, а оставшимся после еды обрезкам редьки</w:t>
      </w:r>
      <w:r>
        <w:rPr>
          <w:rFonts w:ascii="Franklin Gothic Medium" w:hAnsi="Franklin Gothic Medium"/>
        </w:rPr>
        <w:t xml:space="preserve">  составляет опись, чтобы не </w:t>
      </w:r>
      <w:r w:rsidRPr="002D109B">
        <w:rPr>
          <w:rFonts w:ascii="Franklin Gothic Medium" w:hAnsi="Franklin Gothic Medium"/>
        </w:rPr>
        <w:t xml:space="preserve">взяли их рабы, прислуживающие за столом. </w:t>
      </w:r>
      <w:r>
        <w:rPr>
          <w:rFonts w:ascii="Franklin Gothic Medium" w:hAnsi="Franklin Gothic Medium"/>
        </w:rPr>
        <w:t xml:space="preserve">Путешествуя со  знакомыми, он </w:t>
      </w:r>
      <w:r w:rsidRPr="002D109B">
        <w:rPr>
          <w:rFonts w:ascii="Franklin Gothic Medium" w:hAnsi="Franklin Gothic Medium"/>
        </w:rPr>
        <w:t>пользуется услугами их рабов, а своего отдает</w:t>
      </w:r>
      <w:r>
        <w:rPr>
          <w:rFonts w:ascii="Franklin Gothic Medium" w:hAnsi="Franklin Gothic Medium"/>
        </w:rPr>
        <w:t xml:space="preserve"> внаймы на сторону и не  вносит </w:t>
      </w:r>
      <w:r w:rsidRPr="002D109B">
        <w:rPr>
          <w:rFonts w:ascii="Franklin Gothic Medium" w:hAnsi="Franklin Gothic Medium"/>
        </w:rPr>
        <w:t>полученных денег в общую кассу. Если он устр</w:t>
      </w:r>
      <w:r>
        <w:rPr>
          <w:rFonts w:ascii="Franklin Gothic Medium" w:hAnsi="Franklin Gothic Medium"/>
        </w:rPr>
        <w:t xml:space="preserve">оит у себя пирушку, то, уж </w:t>
      </w:r>
      <w:r w:rsidRPr="002D109B">
        <w:rPr>
          <w:rFonts w:ascii="Franklin Gothic Medium" w:hAnsi="Franklin Gothic Medium"/>
        </w:rPr>
        <w:t>конечно, поставит в счет и предоставленные им</w:t>
      </w:r>
      <w:r>
        <w:rPr>
          <w:rFonts w:ascii="Franklin Gothic Medium" w:hAnsi="Franklin Gothic Medium"/>
        </w:rPr>
        <w:t xml:space="preserve"> дрова, и чечевицу, и уксус, и </w:t>
      </w:r>
      <w:r w:rsidRPr="002D109B">
        <w:rPr>
          <w:rFonts w:ascii="Franklin Gothic Medium" w:hAnsi="Franklin Gothic Medium"/>
        </w:rPr>
        <w:t>соль, и масло, что выгорело в светильниках. К</w:t>
      </w:r>
      <w:r>
        <w:rPr>
          <w:rFonts w:ascii="Franklin Gothic Medium" w:hAnsi="Franklin Gothic Medium"/>
        </w:rPr>
        <w:t xml:space="preserve">огда кто-нибудь из его друзей </w:t>
      </w:r>
      <w:r w:rsidRPr="002D109B">
        <w:rPr>
          <w:rFonts w:ascii="Franklin Gothic Medium" w:hAnsi="Franklin Gothic Medium"/>
        </w:rPr>
        <w:t>женится или выдает замуж дочь, он на  некотор</w:t>
      </w:r>
      <w:r>
        <w:rPr>
          <w:rFonts w:ascii="Franklin Gothic Medium" w:hAnsi="Franklin Gothic Medium"/>
        </w:rPr>
        <w:t xml:space="preserve">ое время уезжает из города, </w:t>
      </w:r>
      <w:r w:rsidRPr="002D109B">
        <w:rPr>
          <w:rFonts w:ascii="Franklin Gothic Medium" w:hAnsi="Franklin Gothic Medium"/>
        </w:rPr>
        <w:t>чтобы не посылать подарка. У знакомых берет о</w:t>
      </w:r>
      <w:r>
        <w:rPr>
          <w:rFonts w:ascii="Franklin Gothic Medium" w:hAnsi="Franklin Gothic Medium"/>
        </w:rPr>
        <w:t xml:space="preserve">н  взаймы  то, чего назад не </w:t>
      </w:r>
      <w:r w:rsidRPr="002D109B">
        <w:rPr>
          <w:rFonts w:ascii="Franklin Gothic Medium" w:hAnsi="Franklin Gothic Medium"/>
        </w:rPr>
        <w:t>попросят, а если станешь отдавать, то, пожалуй, и не возьмут.</w:t>
      </w:r>
    </w:p>
    <w:p w14:paraId="09BF9DCA" w14:textId="77777777" w:rsidR="0001713E" w:rsidRPr="002D109B" w:rsidRDefault="0001713E" w:rsidP="0001713E">
      <w:pPr>
        <w:rPr>
          <w:rFonts w:ascii="Franklin Gothic Medium" w:hAnsi="Franklin Gothic Medium"/>
        </w:rPr>
      </w:pPr>
      <w:r>
        <w:rPr>
          <w:rFonts w:ascii="Franklin Gothic Medium" w:hAnsi="Franklin Gothic Medium"/>
        </w:rPr>
        <w:t>*</w:t>
      </w:r>
    </w:p>
    <w:p w14:paraId="1715066F" w14:textId="77777777" w:rsidR="0001713E" w:rsidRDefault="0001713E" w:rsidP="0001713E">
      <w:pPr>
        <w:pStyle w:val="ListParagraph"/>
        <w:ind w:left="3252"/>
        <w:rPr>
          <w:rFonts w:ascii="Franklin Gothic Medium" w:hAnsi="Franklin Gothic Medium"/>
          <w:b/>
        </w:rPr>
      </w:pPr>
    </w:p>
    <w:p w14:paraId="1CA47EB5"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ЛЬСТЕЦ</w:t>
      </w:r>
    </w:p>
    <w:p w14:paraId="6D9DA9F0" w14:textId="77777777" w:rsidR="0001713E" w:rsidRDefault="0001713E" w:rsidP="0001713E">
      <w:pPr>
        <w:rPr>
          <w:rFonts w:ascii="Franklin Gothic Medium" w:hAnsi="Franklin Gothic Medium"/>
        </w:rPr>
      </w:pPr>
    </w:p>
    <w:p w14:paraId="548D4144" w14:textId="77777777" w:rsidR="0001713E" w:rsidRPr="002D109B" w:rsidRDefault="0001713E" w:rsidP="0001713E">
      <w:pPr>
        <w:rPr>
          <w:rFonts w:ascii="Franklin Gothic Medium" w:hAnsi="Franklin Gothic Medium"/>
        </w:rPr>
      </w:pPr>
      <w:r w:rsidRPr="002D109B">
        <w:rPr>
          <w:rFonts w:ascii="Franklin Gothic Medium" w:hAnsi="Franklin Gothic Medium"/>
        </w:rPr>
        <w:t>Лестью можно считать обхождение некрасивое, но выгодное льстящему, а</w:t>
      </w:r>
      <w:r>
        <w:rPr>
          <w:rFonts w:ascii="Franklin Gothic Medium" w:hAnsi="Franklin Gothic Medium"/>
        </w:rPr>
        <w:t xml:space="preserve"> </w:t>
      </w:r>
      <w:r w:rsidRPr="002D109B">
        <w:rPr>
          <w:rFonts w:ascii="Franklin Gothic Medium" w:hAnsi="Franklin Gothic Medium"/>
        </w:rPr>
        <w:t>льстецом такого  человека, который во время прогулки говорит спутнику:</w:t>
      </w:r>
      <w:r>
        <w:rPr>
          <w:rFonts w:ascii="Franklin Gothic Medium" w:hAnsi="Franklin Gothic Medium"/>
        </w:rPr>
        <w:t xml:space="preserve"> «</w:t>
      </w:r>
      <w:r w:rsidRPr="002D109B">
        <w:rPr>
          <w:rFonts w:ascii="Franklin Gothic Medium" w:hAnsi="Franklin Gothic Medium"/>
        </w:rPr>
        <w:t>Замечаешь обращенные на тебя взгляды? Во всем городе ни на кого, кроме</w:t>
      </w:r>
      <w:r>
        <w:rPr>
          <w:rFonts w:ascii="Franklin Gothic Medium" w:hAnsi="Franklin Gothic Medium"/>
        </w:rPr>
        <w:t xml:space="preserve"> </w:t>
      </w:r>
      <w:r w:rsidRPr="002D109B">
        <w:rPr>
          <w:rFonts w:ascii="Franklin Gothic Medium" w:hAnsi="Franklin Gothic Medium"/>
        </w:rPr>
        <w:t>тебя, так не смотрят</w:t>
      </w:r>
      <w:r>
        <w:rPr>
          <w:rFonts w:ascii="Franklin Gothic Medium" w:hAnsi="Franklin Gothic Medium"/>
        </w:rPr>
        <w:t>»</w:t>
      </w:r>
      <w:r w:rsidRPr="002D109B">
        <w:rPr>
          <w:rFonts w:ascii="Franklin Gothic Medium" w:hAnsi="Franklin Gothic Medium"/>
        </w:rPr>
        <w:t>. Произнося такие слова, он снимает с его плаща</w:t>
      </w:r>
      <w:r>
        <w:rPr>
          <w:rFonts w:ascii="Franklin Gothic Medium" w:hAnsi="Franklin Gothic Medium"/>
        </w:rPr>
        <w:t xml:space="preserve"> </w:t>
      </w:r>
      <w:r w:rsidRPr="002D109B">
        <w:rPr>
          <w:rFonts w:ascii="Franklin Gothic Medium" w:hAnsi="Franklin Gothic Medium"/>
        </w:rPr>
        <w:t>ниточку и, выбирая у него из бороды принесенную ветром мякину, со  смешком</w:t>
      </w:r>
      <w:r>
        <w:rPr>
          <w:rFonts w:ascii="Franklin Gothic Medium" w:hAnsi="Franklin Gothic Medium"/>
        </w:rPr>
        <w:t xml:space="preserve"> говорит: «</w:t>
      </w:r>
      <w:r w:rsidRPr="002D109B">
        <w:rPr>
          <w:rFonts w:ascii="Franklin Gothic Medium" w:hAnsi="Franklin Gothic Medium"/>
        </w:rPr>
        <w:t>Видишь? Два дня мы с тобой не встречались, и вдруг борода твоя вся</w:t>
      </w:r>
      <w:r>
        <w:rPr>
          <w:rFonts w:ascii="Franklin Gothic Medium" w:hAnsi="Franklin Gothic Medium"/>
        </w:rPr>
        <w:t xml:space="preserve"> </w:t>
      </w:r>
      <w:r w:rsidRPr="002D109B">
        <w:rPr>
          <w:rFonts w:ascii="Franklin Gothic Medium" w:hAnsi="Franklin Gothic Medium"/>
        </w:rPr>
        <w:t>в седине - хотя уж</w:t>
      </w:r>
      <w:r>
        <w:rPr>
          <w:rFonts w:ascii="Franklin Gothic Medium" w:hAnsi="Franklin Gothic Medium"/>
        </w:rPr>
        <w:t>,</w:t>
      </w:r>
      <w:r w:rsidRPr="002D109B">
        <w:rPr>
          <w:rFonts w:ascii="Franklin Gothic Medium" w:hAnsi="Franklin Gothic Medium"/>
        </w:rPr>
        <w:t xml:space="preserve"> не знаю, как у кого другого, а у тебя волос</w:t>
      </w:r>
      <w:r>
        <w:rPr>
          <w:rFonts w:ascii="Franklin Gothic Medium" w:hAnsi="Franklin Gothic Medium"/>
        </w:rPr>
        <w:t>-то</w:t>
      </w:r>
      <w:r w:rsidRPr="002D109B">
        <w:rPr>
          <w:rFonts w:ascii="Franklin Gothic Medium" w:hAnsi="Franklin Gothic Medium"/>
        </w:rPr>
        <w:t xml:space="preserve"> черен и в</w:t>
      </w:r>
      <w:r>
        <w:rPr>
          <w:rFonts w:ascii="Franklin Gothic Medium" w:hAnsi="Franklin Gothic Medium"/>
        </w:rPr>
        <w:t xml:space="preserve"> </w:t>
      </w:r>
      <w:r w:rsidRPr="002D109B">
        <w:rPr>
          <w:rFonts w:ascii="Franklin Gothic Medium" w:hAnsi="Franklin Gothic Medium"/>
        </w:rPr>
        <w:t>твои годы</w:t>
      </w:r>
      <w:r>
        <w:rPr>
          <w:rFonts w:ascii="Franklin Gothic Medium" w:hAnsi="Franklin Gothic Medium"/>
        </w:rPr>
        <w:t>»</w:t>
      </w:r>
      <w:r w:rsidRPr="002D109B">
        <w:rPr>
          <w:rFonts w:ascii="Franklin Gothic Medium" w:hAnsi="Franklin Gothic Medium"/>
        </w:rPr>
        <w:t>. Тот заговорил - льстец велит другим замолчать, запел - хвалит,</w:t>
      </w:r>
      <w:r>
        <w:rPr>
          <w:rFonts w:ascii="Franklin Gothic Medium" w:hAnsi="Franklin Gothic Medium"/>
        </w:rPr>
        <w:t xml:space="preserve"> умолк - восклицает: «</w:t>
      </w:r>
      <w:r w:rsidRPr="002D109B">
        <w:rPr>
          <w:rFonts w:ascii="Franklin Gothic Medium" w:hAnsi="Franklin Gothic Medium"/>
        </w:rPr>
        <w:t>Превосходно</w:t>
      </w:r>
      <w:r>
        <w:rPr>
          <w:rFonts w:ascii="Franklin Gothic Medium" w:hAnsi="Franklin Gothic Medium"/>
        </w:rPr>
        <w:t>!»</w:t>
      </w:r>
      <w:r w:rsidRPr="002D109B">
        <w:rPr>
          <w:rFonts w:ascii="Franklin Gothic Medium" w:hAnsi="Franklin Gothic Medium"/>
        </w:rPr>
        <w:t>.  Тот плоско сострил  -  он разражается</w:t>
      </w:r>
      <w:r>
        <w:rPr>
          <w:rFonts w:ascii="Franklin Gothic Medium" w:hAnsi="Franklin Gothic Medium"/>
        </w:rPr>
        <w:t xml:space="preserve"> </w:t>
      </w:r>
      <w:r w:rsidRPr="002D109B">
        <w:rPr>
          <w:rFonts w:ascii="Franklin Gothic Medium" w:hAnsi="Franklin Gothic Medium"/>
        </w:rPr>
        <w:t>хохотом и затыкает себе рот плащом, будто не может  сдержать смех. Он</w:t>
      </w:r>
      <w:r>
        <w:rPr>
          <w:rFonts w:ascii="Franklin Gothic Medium" w:hAnsi="Franklin Gothic Medium"/>
        </w:rPr>
        <w:t xml:space="preserve"> </w:t>
      </w:r>
      <w:r w:rsidRPr="002D109B">
        <w:rPr>
          <w:rFonts w:ascii="Franklin Gothic Medium" w:hAnsi="Franklin Gothic Medium"/>
        </w:rPr>
        <w:t xml:space="preserve">останавливает встречных и велит им постоять, пока </w:t>
      </w:r>
      <w:r>
        <w:rPr>
          <w:rFonts w:ascii="Franklin Gothic Medium" w:hAnsi="Franklin Gothic Medium"/>
        </w:rPr>
        <w:t xml:space="preserve">его </w:t>
      </w:r>
      <w:r w:rsidRPr="002D109B">
        <w:rPr>
          <w:rFonts w:ascii="Franklin Gothic Medium" w:hAnsi="Franklin Gothic Medium"/>
        </w:rPr>
        <w:t>спутник  пройдет. А</w:t>
      </w:r>
      <w:r>
        <w:rPr>
          <w:rFonts w:ascii="Franklin Gothic Medium" w:hAnsi="Franklin Gothic Medium"/>
        </w:rPr>
        <w:t xml:space="preserve"> </w:t>
      </w:r>
      <w:r w:rsidRPr="002D109B">
        <w:rPr>
          <w:rFonts w:ascii="Franklin Gothic Medium" w:hAnsi="Franklin Gothic Medium"/>
        </w:rPr>
        <w:t>детям его он покупает яблоки и груши и дает им так, чтобы отец видел, и,</w:t>
      </w:r>
      <w:r>
        <w:rPr>
          <w:rFonts w:ascii="Franklin Gothic Medium" w:hAnsi="Franklin Gothic Medium"/>
        </w:rPr>
        <w:t xml:space="preserve"> расцеловав их, говорит: «</w:t>
      </w:r>
      <w:r w:rsidRPr="002D109B">
        <w:rPr>
          <w:rFonts w:ascii="Franklin Gothic Medium" w:hAnsi="Franklin Gothic Medium"/>
        </w:rPr>
        <w:t>У доброго отца и дети хороши</w:t>
      </w:r>
      <w:r>
        <w:rPr>
          <w:rFonts w:ascii="Franklin Gothic Medium" w:hAnsi="Franklin Gothic Medium"/>
        </w:rPr>
        <w:t>»</w:t>
      </w:r>
      <w:r w:rsidRPr="002D109B">
        <w:rPr>
          <w:rFonts w:ascii="Franklin Gothic Medium" w:hAnsi="Franklin Gothic Medium"/>
        </w:rPr>
        <w:t>. Присутствуя при</w:t>
      </w:r>
      <w:r>
        <w:rPr>
          <w:rFonts w:ascii="Franklin Gothic Medium" w:hAnsi="Franklin Gothic Medium"/>
        </w:rPr>
        <w:t xml:space="preserve"> покупке башмаков,</w:t>
      </w:r>
      <w:r w:rsidRPr="002D109B">
        <w:rPr>
          <w:rFonts w:ascii="Franklin Gothic Medium" w:hAnsi="Franklin Gothic Medium"/>
        </w:rPr>
        <w:t xml:space="preserve"> он говорит, что нога-то поскладней обуви. Когда же</w:t>
      </w:r>
      <w:r>
        <w:rPr>
          <w:rFonts w:ascii="Franklin Gothic Medium" w:hAnsi="Franklin Gothic Medium"/>
        </w:rPr>
        <w:t xml:space="preserve"> </w:t>
      </w:r>
      <w:r w:rsidRPr="002D109B">
        <w:rPr>
          <w:rFonts w:ascii="Franklin Gothic Medium" w:hAnsi="Franklin Gothic Medium"/>
        </w:rPr>
        <w:t>обхаживаемый направляется к кому-нибудь из своих друзей, он бежит вперед и</w:t>
      </w:r>
      <w:r>
        <w:rPr>
          <w:rFonts w:ascii="Franklin Gothic Medium" w:hAnsi="Franklin Gothic Medium"/>
        </w:rPr>
        <w:t xml:space="preserve"> объявляет: «К тебе идет», а потом, вернувшись назад: «Оповестил»</w:t>
      </w:r>
      <w:r w:rsidRPr="002D109B">
        <w:rPr>
          <w:rFonts w:ascii="Franklin Gothic Medium" w:hAnsi="Franklin Gothic Medium"/>
        </w:rPr>
        <w:t>. Можно не</w:t>
      </w:r>
      <w:r>
        <w:rPr>
          <w:rFonts w:ascii="Franklin Gothic Medium" w:hAnsi="Franklin Gothic Medium"/>
        </w:rPr>
        <w:t xml:space="preserve"> </w:t>
      </w:r>
      <w:r w:rsidRPr="002D109B">
        <w:rPr>
          <w:rFonts w:ascii="Franklin Gothic Medium" w:hAnsi="Franklin Gothic Medium"/>
        </w:rPr>
        <w:t>сомневаться, что он в своей услужливости готов без роздыха таскать покупки</w:t>
      </w:r>
      <w:r>
        <w:rPr>
          <w:rFonts w:ascii="Franklin Gothic Medium" w:hAnsi="Franklin Gothic Medium"/>
        </w:rPr>
        <w:t xml:space="preserve"> </w:t>
      </w:r>
      <w:r w:rsidRPr="002D109B">
        <w:rPr>
          <w:rFonts w:ascii="Franklin Gothic Medium" w:hAnsi="Franklin Gothic Medium"/>
        </w:rPr>
        <w:t xml:space="preserve">даже с женского рынка. За обедом он первый хвалит вино и говорит: </w:t>
      </w:r>
      <w:r>
        <w:rPr>
          <w:rFonts w:ascii="Franklin Gothic Medium" w:hAnsi="Franklin Gothic Medium"/>
        </w:rPr>
        <w:t>«</w:t>
      </w:r>
      <w:r w:rsidRPr="002D109B">
        <w:rPr>
          <w:rFonts w:ascii="Franklin Gothic Medium" w:hAnsi="Franklin Gothic Medium"/>
        </w:rPr>
        <w:t>Ты</w:t>
      </w:r>
      <w:r>
        <w:rPr>
          <w:rFonts w:ascii="Franklin Gothic Medium" w:hAnsi="Franklin Gothic Medium"/>
        </w:rPr>
        <w:t xml:space="preserve"> знаешь толк в еде»</w:t>
      </w:r>
      <w:r w:rsidRPr="002D109B">
        <w:rPr>
          <w:rFonts w:ascii="Franklin Gothic Medium" w:hAnsi="Franklin Gothic Medium"/>
        </w:rPr>
        <w:t>, - и берет ч</w:t>
      </w:r>
      <w:r>
        <w:rPr>
          <w:rFonts w:ascii="Franklin Gothic Medium" w:hAnsi="Franklin Gothic Medium"/>
        </w:rPr>
        <w:t>то-нибудь со стола со словами: «</w:t>
      </w:r>
      <w:r w:rsidRPr="002D109B">
        <w:rPr>
          <w:rFonts w:ascii="Franklin Gothic Medium" w:hAnsi="Franklin Gothic Medium"/>
        </w:rPr>
        <w:t>Глянь-ка, вот</w:t>
      </w:r>
      <w:r>
        <w:rPr>
          <w:rFonts w:ascii="Franklin Gothic Medium" w:hAnsi="Franklin Gothic Medium"/>
        </w:rPr>
        <w:t xml:space="preserve"> лакомый кусочек»</w:t>
      </w:r>
      <w:r w:rsidRPr="002D109B">
        <w:rPr>
          <w:rFonts w:ascii="Franklin Gothic Medium" w:hAnsi="Franklin Gothic Medium"/>
        </w:rPr>
        <w:t>. Он спрашивает улещаемого, не холодно ли ему, не хочет ли</w:t>
      </w:r>
      <w:r>
        <w:rPr>
          <w:rFonts w:ascii="Franklin Gothic Medium" w:hAnsi="Franklin Gothic Medium"/>
        </w:rPr>
        <w:t xml:space="preserve"> </w:t>
      </w:r>
      <w:r w:rsidRPr="002D109B">
        <w:rPr>
          <w:rFonts w:ascii="Franklin Gothic Medium" w:hAnsi="Franklin Gothic Medium"/>
        </w:rPr>
        <w:t>он накинуть плащ, и, не кончив еще говорить, одевает его. И, нагибаясь к его</w:t>
      </w:r>
      <w:r>
        <w:rPr>
          <w:rFonts w:ascii="Franklin Gothic Medium" w:hAnsi="Franklin Gothic Medium"/>
        </w:rPr>
        <w:t xml:space="preserve"> </w:t>
      </w:r>
      <w:r w:rsidRPr="002D109B">
        <w:rPr>
          <w:rFonts w:ascii="Franklin Gothic Medium" w:hAnsi="Franklin Gothic Medium"/>
        </w:rPr>
        <w:t>уху, перешептывается с ним и, болтая с другими, смотрит на него. И в театре</w:t>
      </w:r>
      <w:r>
        <w:rPr>
          <w:rFonts w:ascii="Franklin Gothic Medium" w:hAnsi="Franklin Gothic Medium"/>
        </w:rPr>
        <w:t xml:space="preserve"> </w:t>
      </w:r>
      <w:r w:rsidRPr="002D109B">
        <w:rPr>
          <w:rFonts w:ascii="Franklin Gothic Medium" w:hAnsi="Franklin Gothic Medium"/>
        </w:rPr>
        <w:t>сам подкладывает ему подушку, отобрав ее у раба. И дом, говорит он, красив</w:t>
      </w:r>
      <w:r>
        <w:rPr>
          <w:rFonts w:ascii="Franklin Gothic Medium" w:hAnsi="Franklin Gothic Medium"/>
        </w:rPr>
        <w:t xml:space="preserve"> </w:t>
      </w:r>
      <w:r w:rsidRPr="002D109B">
        <w:rPr>
          <w:rFonts w:ascii="Franklin Gothic Medium" w:hAnsi="Franklin Gothic Medium"/>
        </w:rPr>
        <w:t>и хорошо построен, и поле хорошо возделано, и портрет похож.</w:t>
      </w:r>
    </w:p>
    <w:p w14:paraId="4A0DA8E4" w14:textId="77777777" w:rsidR="0001713E" w:rsidRDefault="0001713E" w:rsidP="0001713E">
      <w:pPr>
        <w:rPr>
          <w:rFonts w:ascii="Franklin Gothic Medium" w:hAnsi="Franklin Gothic Medium"/>
        </w:rPr>
      </w:pPr>
      <w:r>
        <w:rPr>
          <w:rFonts w:ascii="Franklin Gothic Medium" w:hAnsi="Franklin Gothic Medium"/>
        </w:rPr>
        <w:t>*</w:t>
      </w:r>
    </w:p>
    <w:p w14:paraId="09150ED8" w14:textId="77777777" w:rsidR="0001713E" w:rsidRDefault="0001713E" w:rsidP="0001713E">
      <w:pPr>
        <w:pStyle w:val="ListParagraph"/>
        <w:ind w:left="3252"/>
        <w:rPr>
          <w:rFonts w:ascii="Franklin Gothic Medium" w:hAnsi="Franklin Gothic Medium"/>
          <w:b/>
        </w:rPr>
      </w:pPr>
    </w:p>
    <w:p w14:paraId="07E72A0C"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МЕЛОЧНЫЙ </w:t>
      </w:r>
    </w:p>
    <w:p w14:paraId="4A44BCF7" w14:textId="77777777" w:rsidR="0001713E" w:rsidRDefault="0001713E" w:rsidP="0001713E">
      <w:pPr>
        <w:rPr>
          <w:rFonts w:ascii="Franklin Gothic Medium" w:hAnsi="Franklin Gothic Medium"/>
        </w:rPr>
      </w:pPr>
    </w:p>
    <w:p w14:paraId="4A1228D2" w14:textId="77777777" w:rsidR="0001713E" w:rsidRPr="002D109B" w:rsidRDefault="0001713E" w:rsidP="0001713E">
      <w:pPr>
        <w:rPr>
          <w:rFonts w:ascii="Franklin Gothic Medium" w:hAnsi="Franklin Gothic Medium"/>
        </w:rPr>
      </w:pPr>
      <w:r w:rsidRPr="002D109B">
        <w:rPr>
          <w:rFonts w:ascii="Franklin Gothic Medium" w:hAnsi="Franklin Gothic Medium"/>
        </w:rPr>
        <w:t>Мелочность - это незнание меры в стремлении оберечь свою выгоду, а</w:t>
      </w:r>
      <w:r>
        <w:rPr>
          <w:rFonts w:ascii="Franklin Gothic Medium" w:hAnsi="Franklin Gothic Medium"/>
        </w:rPr>
        <w:t xml:space="preserve"> </w:t>
      </w:r>
      <w:r w:rsidRPr="002D109B">
        <w:rPr>
          <w:rFonts w:ascii="Franklin Gothic Medium" w:hAnsi="Franklin Gothic Medium"/>
        </w:rPr>
        <w:t xml:space="preserve">мелочный - это такой человек, который до истечения </w:t>
      </w:r>
      <w:r>
        <w:rPr>
          <w:rFonts w:ascii="Franklin Gothic Medium" w:hAnsi="Franklin Gothic Medium"/>
        </w:rPr>
        <w:t xml:space="preserve">заемного </w:t>
      </w:r>
      <w:r w:rsidRPr="002D109B">
        <w:rPr>
          <w:rFonts w:ascii="Franklin Gothic Medium" w:hAnsi="Franklin Gothic Medium"/>
        </w:rPr>
        <w:t>срока идет к</w:t>
      </w:r>
      <w:r>
        <w:rPr>
          <w:rFonts w:ascii="Franklin Gothic Medium" w:hAnsi="Franklin Gothic Medium"/>
        </w:rPr>
        <w:t xml:space="preserve"> </w:t>
      </w:r>
      <w:r w:rsidRPr="002D109B">
        <w:rPr>
          <w:rFonts w:ascii="Franklin Gothic Medium" w:hAnsi="Franklin Gothic Medium"/>
        </w:rPr>
        <w:t xml:space="preserve">должнику на дом требовать </w:t>
      </w:r>
      <w:r>
        <w:rPr>
          <w:rFonts w:ascii="Franklin Gothic Medium" w:hAnsi="Franklin Gothic Medium"/>
        </w:rPr>
        <w:t>долг</w:t>
      </w:r>
      <w:r w:rsidRPr="002D109B">
        <w:rPr>
          <w:rFonts w:ascii="Franklin Gothic Medium" w:hAnsi="Franklin Gothic Medium"/>
        </w:rPr>
        <w:t>у,  за общим столом он считает, кто</w:t>
      </w:r>
      <w:r>
        <w:rPr>
          <w:rFonts w:ascii="Franklin Gothic Medium" w:hAnsi="Franklin Gothic Medium"/>
        </w:rPr>
        <w:t xml:space="preserve"> </w:t>
      </w:r>
      <w:r w:rsidRPr="002D109B">
        <w:rPr>
          <w:rFonts w:ascii="Franklin Gothic Medium" w:hAnsi="Franklin Gothic Medium"/>
        </w:rPr>
        <w:t xml:space="preserve">сколько выпил </w:t>
      </w:r>
      <w:r>
        <w:rPr>
          <w:rFonts w:ascii="Franklin Gothic Medium" w:hAnsi="Franklin Gothic Medium"/>
        </w:rPr>
        <w:t>вина</w:t>
      </w:r>
      <w:r w:rsidRPr="002D109B">
        <w:rPr>
          <w:rFonts w:ascii="Franklin Gothic Medium" w:hAnsi="Franklin Gothic Medium"/>
        </w:rPr>
        <w:t xml:space="preserve">, и </w:t>
      </w:r>
      <w:r>
        <w:rPr>
          <w:rFonts w:ascii="Franklin Gothic Medium" w:hAnsi="Franklin Gothic Medium"/>
        </w:rPr>
        <w:t>на алтарь богам</w:t>
      </w:r>
      <w:r w:rsidRPr="002D109B">
        <w:rPr>
          <w:rFonts w:ascii="Franklin Gothic Medium" w:hAnsi="Franklin Gothic Medium"/>
        </w:rPr>
        <w:t xml:space="preserve"> возливает</w:t>
      </w:r>
      <w:r>
        <w:rPr>
          <w:rFonts w:ascii="Franklin Gothic Medium" w:hAnsi="Franklin Gothic Medium"/>
        </w:rPr>
        <w:t xml:space="preserve"> </w:t>
      </w:r>
      <w:r w:rsidRPr="002D109B">
        <w:rPr>
          <w:rFonts w:ascii="Franklin Gothic Medium" w:hAnsi="Franklin Gothic Medium"/>
        </w:rPr>
        <w:t xml:space="preserve">меньше, чем </w:t>
      </w:r>
      <w:r w:rsidRPr="002D109B">
        <w:rPr>
          <w:rFonts w:ascii="Franklin Gothic Medium" w:hAnsi="Franklin Gothic Medium"/>
        </w:rPr>
        <w:lastRenderedPageBreak/>
        <w:t>любой из</w:t>
      </w:r>
      <w:r>
        <w:rPr>
          <w:rFonts w:ascii="Franklin Gothic Medium" w:hAnsi="Franklin Gothic Medium"/>
        </w:rPr>
        <w:t xml:space="preserve"> </w:t>
      </w:r>
      <w:r w:rsidRPr="002D109B">
        <w:rPr>
          <w:rFonts w:ascii="Franklin Gothic Medium" w:hAnsi="Franklin Gothic Medium"/>
        </w:rPr>
        <w:t>сотрапезников. Когда его просят рассчитаться за какую-нибудь вещь, дешево</w:t>
      </w:r>
      <w:r>
        <w:rPr>
          <w:rFonts w:ascii="Franklin Gothic Medium" w:hAnsi="Franklin Gothic Medium"/>
        </w:rPr>
        <w:t xml:space="preserve"> </w:t>
      </w:r>
      <w:r w:rsidRPr="002D109B">
        <w:rPr>
          <w:rFonts w:ascii="Franklin Gothic Medium" w:hAnsi="Franklin Gothic Medium"/>
        </w:rPr>
        <w:t xml:space="preserve">купленную для него, он говорит, что она ему и не нужна. Если </w:t>
      </w:r>
      <w:r>
        <w:rPr>
          <w:rFonts w:ascii="Franklin Gothic Medium" w:hAnsi="Franklin Gothic Medium"/>
        </w:rPr>
        <w:t>слуга</w:t>
      </w:r>
      <w:r w:rsidRPr="002D109B">
        <w:rPr>
          <w:rFonts w:ascii="Franklin Gothic Medium" w:hAnsi="Franklin Gothic Medium"/>
        </w:rPr>
        <w:t xml:space="preserve"> разобьет</w:t>
      </w:r>
      <w:r>
        <w:rPr>
          <w:rFonts w:ascii="Franklin Gothic Medium" w:hAnsi="Franklin Gothic Medium"/>
        </w:rPr>
        <w:t xml:space="preserve"> </w:t>
      </w:r>
      <w:r w:rsidRPr="002D109B">
        <w:rPr>
          <w:rFonts w:ascii="Franklin Gothic Medium" w:hAnsi="Franklin Gothic Medium"/>
        </w:rPr>
        <w:t xml:space="preserve">какой-нибудь горшок или миску, он возмещает убыток из пропитания </w:t>
      </w:r>
      <w:r>
        <w:rPr>
          <w:rFonts w:ascii="Franklin Gothic Medium" w:hAnsi="Franklin Gothic Medium"/>
        </w:rPr>
        <w:t>слуги</w:t>
      </w:r>
      <w:r w:rsidRPr="002D109B">
        <w:rPr>
          <w:rFonts w:ascii="Franklin Gothic Medium" w:hAnsi="Franklin Gothic Medium"/>
        </w:rPr>
        <w:t>. А</w:t>
      </w:r>
      <w:r>
        <w:rPr>
          <w:rFonts w:ascii="Franklin Gothic Medium" w:hAnsi="Franklin Gothic Medium"/>
        </w:rPr>
        <w:t xml:space="preserve"> </w:t>
      </w:r>
      <w:r w:rsidRPr="002D109B">
        <w:rPr>
          <w:rFonts w:ascii="Franklin Gothic Medium" w:hAnsi="Franklin Gothic Medium"/>
        </w:rPr>
        <w:t xml:space="preserve">если жена </w:t>
      </w:r>
      <w:r>
        <w:rPr>
          <w:rFonts w:ascii="Franklin Gothic Medium" w:hAnsi="Franklin Gothic Medium"/>
        </w:rPr>
        <w:t xml:space="preserve">такого человека </w:t>
      </w:r>
      <w:r w:rsidRPr="002D109B">
        <w:rPr>
          <w:rFonts w:ascii="Franklin Gothic Medium" w:hAnsi="Franklin Gothic Medium"/>
        </w:rPr>
        <w:t xml:space="preserve">теряет медную монету, он </w:t>
      </w:r>
      <w:r>
        <w:rPr>
          <w:rFonts w:ascii="Franklin Gothic Medium" w:hAnsi="Franklin Gothic Medium"/>
        </w:rPr>
        <w:t xml:space="preserve">в её поисках </w:t>
      </w:r>
      <w:r w:rsidRPr="002D109B">
        <w:rPr>
          <w:rFonts w:ascii="Franklin Gothic Medium" w:hAnsi="Franklin Gothic Medium"/>
        </w:rPr>
        <w:t>готов двигать с места на место вещи,</w:t>
      </w:r>
      <w:r>
        <w:rPr>
          <w:rFonts w:ascii="Franklin Gothic Medium" w:hAnsi="Franklin Gothic Medium"/>
        </w:rPr>
        <w:t xml:space="preserve"> </w:t>
      </w:r>
      <w:r w:rsidRPr="002D109B">
        <w:rPr>
          <w:rFonts w:ascii="Franklin Gothic Medium" w:hAnsi="Franklin Gothic Medium"/>
        </w:rPr>
        <w:t>постели, лари и обшарить весь пол. Если он что-нибудь продает, то лишь за</w:t>
      </w:r>
      <w:r>
        <w:rPr>
          <w:rFonts w:ascii="Franklin Gothic Medium" w:hAnsi="Franklin Gothic Medium"/>
        </w:rPr>
        <w:t xml:space="preserve"> </w:t>
      </w:r>
      <w:r w:rsidRPr="002D109B">
        <w:rPr>
          <w:rFonts w:ascii="Franklin Gothic Medium" w:hAnsi="Franklin Gothic Medium"/>
        </w:rPr>
        <w:t>такую цену, чтобы покупатель ничего не выгадал. Он не позволит никому ни</w:t>
      </w:r>
      <w:r>
        <w:rPr>
          <w:rFonts w:ascii="Franklin Gothic Medium" w:hAnsi="Franklin Gothic Medium"/>
        </w:rPr>
        <w:t xml:space="preserve"> </w:t>
      </w:r>
      <w:r w:rsidRPr="002D109B">
        <w:rPr>
          <w:rFonts w:ascii="Franklin Gothic Medium" w:hAnsi="Franklin Gothic Medium"/>
        </w:rPr>
        <w:t>полакомиться фигами из его сада, ни пройти через его поле, ни поднять оливку</w:t>
      </w:r>
      <w:r>
        <w:rPr>
          <w:rFonts w:ascii="Franklin Gothic Medium" w:hAnsi="Franklin Gothic Medium"/>
        </w:rPr>
        <w:t xml:space="preserve"> </w:t>
      </w:r>
      <w:r w:rsidRPr="002D109B">
        <w:rPr>
          <w:rFonts w:ascii="Franklin Gothic Medium" w:hAnsi="Franklin Gothic Medium"/>
        </w:rPr>
        <w:t>или финик из падалицы. Каждый день он осматривает межевые камни, на месте ли</w:t>
      </w:r>
      <w:r>
        <w:rPr>
          <w:rFonts w:ascii="Franklin Gothic Medium" w:hAnsi="Franklin Gothic Medium"/>
        </w:rPr>
        <w:t xml:space="preserve"> </w:t>
      </w:r>
      <w:r w:rsidRPr="002D109B">
        <w:rPr>
          <w:rFonts w:ascii="Franklin Gothic Medium" w:hAnsi="Franklin Gothic Medium"/>
        </w:rPr>
        <w:t xml:space="preserve">они. Он строго взыскивает с должников за просрочку платежа и берет </w:t>
      </w:r>
      <w:r>
        <w:rPr>
          <w:rFonts w:ascii="Franklin Gothic Medium" w:hAnsi="Franklin Gothic Medium"/>
        </w:rPr>
        <w:t xml:space="preserve">прибыль даже </w:t>
      </w:r>
      <w:r w:rsidRPr="002D109B">
        <w:rPr>
          <w:rFonts w:ascii="Franklin Gothic Medium" w:hAnsi="Franklin Gothic Medium"/>
        </w:rPr>
        <w:t xml:space="preserve">с </w:t>
      </w:r>
      <w:r>
        <w:rPr>
          <w:rFonts w:ascii="Franklin Gothic Medium" w:hAnsi="Franklin Gothic Medium"/>
        </w:rPr>
        <w:t>задержки платежей по долгу</w:t>
      </w:r>
      <w:r w:rsidRPr="002D109B">
        <w:rPr>
          <w:rFonts w:ascii="Franklin Gothic Medium" w:hAnsi="Franklin Gothic Medium"/>
        </w:rPr>
        <w:t>. Угощая земляко</w:t>
      </w:r>
      <w:r>
        <w:rPr>
          <w:rFonts w:ascii="Franklin Gothic Medium" w:hAnsi="Franklin Gothic Medium"/>
        </w:rPr>
        <w:t>в, он подает мясо мелко нарезан</w:t>
      </w:r>
      <w:r w:rsidRPr="002D109B">
        <w:rPr>
          <w:rFonts w:ascii="Franklin Gothic Medium" w:hAnsi="Franklin Gothic Medium"/>
        </w:rPr>
        <w:t>ным. Отправившись</w:t>
      </w:r>
      <w:r>
        <w:rPr>
          <w:rFonts w:ascii="Franklin Gothic Medium" w:hAnsi="Franklin Gothic Medium"/>
        </w:rPr>
        <w:t xml:space="preserve"> </w:t>
      </w:r>
      <w:r w:rsidRPr="002D109B">
        <w:rPr>
          <w:rFonts w:ascii="Franklin Gothic Medium" w:hAnsi="Franklin Gothic Medium"/>
        </w:rPr>
        <w:t>за покупками, возвращается домой, ничего не купив. Он не  позволит  своей</w:t>
      </w:r>
      <w:r>
        <w:rPr>
          <w:rFonts w:ascii="Franklin Gothic Medium" w:hAnsi="Franklin Gothic Medium"/>
        </w:rPr>
        <w:t xml:space="preserve"> </w:t>
      </w:r>
      <w:r w:rsidRPr="002D109B">
        <w:rPr>
          <w:rFonts w:ascii="Franklin Gothic Medium" w:hAnsi="Franklin Gothic Medium"/>
        </w:rPr>
        <w:t>жене дать кому-нибудь ни соли, ни фитилька для лампы, ни тмину,  ни  зелени,</w:t>
      </w:r>
      <w:r>
        <w:rPr>
          <w:rFonts w:ascii="Franklin Gothic Medium" w:hAnsi="Franklin Gothic Medium"/>
        </w:rPr>
        <w:t xml:space="preserve"> </w:t>
      </w:r>
      <w:r w:rsidRPr="002D109B">
        <w:rPr>
          <w:rFonts w:ascii="Franklin Gothic Medium" w:hAnsi="Franklin Gothic Medium"/>
        </w:rPr>
        <w:t>ни ячменя, или венков, или лепешек для жертвоприношения, но скажет, что</w:t>
      </w:r>
      <w:r>
        <w:rPr>
          <w:rFonts w:ascii="Franklin Gothic Medium" w:hAnsi="Franklin Gothic Medium"/>
        </w:rPr>
        <w:t xml:space="preserve"> </w:t>
      </w:r>
      <w:r w:rsidRPr="002D109B">
        <w:rPr>
          <w:rFonts w:ascii="Franklin Gothic Medium" w:hAnsi="Franklin Gothic Medium"/>
        </w:rPr>
        <w:t>так вот по мелочам много пропадет за год. И вообще замечено, что у мелочных</w:t>
      </w:r>
      <w:r>
        <w:rPr>
          <w:rFonts w:ascii="Franklin Gothic Medium" w:hAnsi="Franklin Gothic Medium"/>
        </w:rPr>
        <w:t xml:space="preserve"> </w:t>
      </w:r>
      <w:r w:rsidRPr="002D109B">
        <w:rPr>
          <w:rFonts w:ascii="Franklin Gothic Medium" w:hAnsi="Franklin Gothic Medium"/>
        </w:rPr>
        <w:t>людей сундуки в  плесени, ключи ржавые, а сами они носят плащи, не</w:t>
      </w:r>
      <w:r>
        <w:rPr>
          <w:rFonts w:ascii="Franklin Gothic Medium" w:hAnsi="Franklin Gothic Medium"/>
        </w:rPr>
        <w:t xml:space="preserve"> </w:t>
      </w:r>
      <w:r w:rsidRPr="002D109B">
        <w:rPr>
          <w:rFonts w:ascii="Franklin Gothic Medium" w:hAnsi="Franklin Gothic Medium"/>
        </w:rPr>
        <w:t xml:space="preserve">прикрывающие и ляжек, умащаются  из  крохотных </w:t>
      </w:r>
      <w:r>
        <w:rPr>
          <w:rFonts w:ascii="Franklin Gothic Medium" w:hAnsi="Franklin Gothic Medium"/>
        </w:rPr>
        <w:t>сосудов</w:t>
      </w:r>
      <w:r w:rsidRPr="002D109B">
        <w:rPr>
          <w:rFonts w:ascii="Franklin Gothic Medium" w:hAnsi="Franklin Gothic Medium"/>
        </w:rPr>
        <w:t>, стригутся наголо,</w:t>
      </w:r>
      <w:r>
        <w:rPr>
          <w:rFonts w:ascii="Franklin Gothic Medium" w:hAnsi="Franklin Gothic Medium"/>
        </w:rPr>
        <w:t xml:space="preserve"> </w:t>
      </w:r>
      <w:r w:rsidRPr="002D109B">
        <w:rPr>
          <w:rFonts w:ascii="Franklin Gothic Medium" w:hAnsi="Franklin Gothic Medium"/>
        </w:rPr>
        <w:t>обуваются только к полудню, докучают валяльщикам, прося их не пожалеть на</w:t>
      </w:r>
      <w:r>
        <w:rPr>
          <w:rFonts w:ascii="Franklin Gothic Medium" w:hAnsi="Franklin Gothic Medium"/>
        </w:rPr>
        <w:t xml:space="preserve"> </w:t>
      </w:r>
      <w:r w:rsidRPr="002D109B">
        <w:rPr>
          <w:rFonts w:ascii="Franklin Gothic Medium" w:hAnsi="Franklin Gothic Medium"/>
        </w:rPr>
        <w:t>плащ мела, чтобы он не скоро вновь запачкался.</w:t>
      </w:r>
    </w:p>
    <w:p w14:paraId="35B4D901" w14:textId="77777777" w:rsidR="0001713E" w:rsidRDefault="0001713E" w:rsidP="0001713E">
      <w:pPr>
        <w:rPr>
          <w:rFonts w:ascii="Franklin Gothic Medium" w:hAnsi="Franklin Gothic Medium"/>
        </w:rPr>
      </w:pPr>
      <w:r>
        <w:rPr>
          <w:rFonts w:ascii="Franklin Gothic Medium" w:hAnsi="Franklin Gothic Medium"/>
        </w:rPr>
        <w:t>*</w:t>
      </w:r>
    </w:p>
    <w:p w14:paraId="75F5D799" w14:textId="77777777" w:rsidR="0001713E" w:rsidRDefault="0001713E" w:rsidP="0001713E">
      <w:pPr>
        <w:pStyle w:val="ListParagraph"/>
        <w:ind w:left="3252"/>
        <w:rPr>
          <w:rFonts w:ascii="Franklin Gothic Medium" w:hAnsi="Franklin Gothic Medium"/>
          <w:b/>
        </w:rPr>
      </w:pPr>
    </w:p>
    <w:p w14:paraId="735CF96C"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МОЛОДЯЩИЙСЯ </w:t>
      </w:r>
    </w:p>
    <w:p w14:paraId="50D9935A" w14:textId="77777777" w:rsidR="0001713E" w:rsidRDefault="0001713E" w:rsidP="0001713E">
      <w:pPr>
        <w:rPr>
          <w:rFonts w:ascii="Franklin Gothic Medium" w:hAnsi="Franklin Gothic Medium"/>
        </w:rPr>
      </w:pPr>
    </w:p>
    <w:p w14:paraId="45F6CBEC" w14:textId="77777777" w:rsidR="0001713E" w:rsidRPr="002D109B" w:rsidRDefault="0001713E" w:rsidP="0001713E">
      <w:pPr>
        <w:rPr>
          <w:rFonts w:ascii="Franklin Gothic Medium" w:hAnsi="Franklin Gothic Medium"/>
        </w:rPr>
      </w:pPr>
      <w:r w:rsidRPr="002D109B">
        <w:rPr>
          <w:rFonts w:ascii="Franklin Gothic Medium" w:hAnsi="Franklin Gothic Medium"/>
        </w:rPr>
        <w:t>Молодиться - это как будто бы значит быт</w:t>
      </w:r>
      <w:r>
        <w:rPr>
          <w:rFonts w:ascii="Franklin Gothic Medium" w:hAnsi="Franklin Gothic Medium"/>
        </w:rPr>
        <w:t xml:space="preserve">ь не по возрасту усердным, а </w:t>
      </w:r>
      <w:r w:rsidRPr="002D109B">
        <w:rPr>
          <w:rFonts w:ascii="Franklin Gothic Medium" w:hAnsi="Franklin Gothic Medium"/>
        </w:rPr>
        <w:t>молодящийся - это такой человек, который в ше</w:t>
      </w:r>
      <w:r>
        <w:rPr>
          <w:rFonts w:ascii="Franklin Gothic Medium" w:hAnsi="Franklin Gothic Medium"/>
        </w:rPr>
        <w:t xml:space="preserve">стьдесят лет заучивает отрывки </w:t>
      </w:r>
      <w:r w:rsidRPr="002D109B">
        <w:rPr>
          <w:rFonts w:ascii="Franklin Gothic Medium" w:hAnsi="Franklin Gothic Medium"/>
        </w:rPr>
        <w:t>из поэтов и, принимаясь читать их на пирушке,</w:t>
      </w:r>
      <w:r>
        <w:rPr>
          <w:rFonts w:ascii="Franklin Gothic Medium" w:hAnsi="Franklin Gothic Medium"/>
        </w:rPr>
        <w:t xml:space="preserve"> забывает. У сына обучается он </w:t>
      </w:r>
      <w:r w:rsidRPr="002D109B">
        <w:rPr>
          <w:rFonts w:ascii="Franklin Gothic Medium" w:hAnsi="Franklin Gothic Medium"/>
        </w:rPr>
        <w:t>поворотам</w:t>
      </w:r>
      <w:r>
        <w:rPr>
          <w:rFonts w:ascii="Franklin Gothic Medium" w:hAnsi="Franklin Gothic Medium"/>
        </w:rPr>
        <w:t xml:space="preserve"> - «</w:t>
      </w:r>
      <w:r w:rsidRPr="002D109B">
        <w:rPr>
          <w:rFonts w:ascii="Franklin Gothic Medium" w:hAnsi="Franklin Gothic Medium"/>
        </w:rPr>
        <w:t>направо</w:t>
      </w:r>
      <w:r>
        <w:rPr>
          <w:rFonts w:ascii="Franklin Gothic Medium" w:hAnsi="Franklin Gothic Medium"/>
        </w:rPr>
        <w:t>», «</w:t>
      </w:r>
      <w:r w:rsidRPr="002D109B">
        <w:rPr>
          <w:rFonts w:ascii="Franklin Gothic Medium" w:hAnsi="Franklin Gothic Medium"/>
        </w:rPr>
        <w:t>налево</w:t>
      </w:r>
      <w:r>
        <w:rPr>
          <w:rFonts w:ascii="Franklin Gothic Medium" w:hAnsi="Franklin Gothic Medium"/>
        </w:rPr>
        <w:t>», «</w:t>
      </w:r>
      <w:r w:rsidRPr="002D109B">
        <w:rPr>
          <w:rFonts w:ascii="Franklin Gothic Medium" w:hAnsi="Franklin Gothic Medium"/>
        </w:rPr>
        <w:t>кругом</w:t>
      </w:r>
      <w:r>
        <w:rPr>
          <w:rFonts w:ascii="Franklin Gothic Medium" w:hAnsi="Franklin Gothic Medium"/>
        </w:rPr>
        <w:t>»</w:t>
      </w:r>
      <w:r w:rsidRPr="002D109B">
        <w:rPr>
          <w:rFonts w:ascii="Franklin Gothic Medium" w:hAnsi="Franklin Gothic Medium"/>
        </w:rPr>
        <w:t xml:space="preserve">. В  </w:t>
      </w:r>
      <w:r>
        <w:rPr>
          <w:rFonts w:ascii="Franklin Gothic Medium" w:hAnsi="Franklin Gothic Medium"/>
        </w:rPr>
        <w:t xml:space="preserve">праздник героев он вместе с </w:t>
      </w:r>
      <w:r w:rsidRPr="002D109B">
        <w:rPr>
          <w:rFonts w:ascii="Franklin Gothic Medium" w:hAnsi="Franklin Gothic Medium"/>
        </w:rPr>
        <w:t>юнцами участвует в беге с факелами. И, уж кон</w:t>
      </w:r>
      <w:r>
        <w:rPr>
          <w:rFonts w:ascii="Franklin Gothic Medium" w:hAnsi="Franklin Gothic Medium"/>
        </w:rPr>
        <w:t xml:space="preserve">ечно, он, если  его  позовут в </w:t>
      </w:r>
      <w:r w:rsidRPr="002D109B">
        <w:rPr>
          <w:rFonts w:ascii="Franklin Gothic Medium" w:hAnsi="Franklin Gothic Medium"/>
        </w:rPr>
        <w:t>храм Геракла для участия в жертвоприношени</w:t>
      </w:r>
      <w:r>
        <w:rPr>
          <w:rFonts w:ascii="Franklin Gothic Medium" w:hAnsi="Franklin Gothic Medium"/>
        </w:rPr>
        <w:t xml:space="preserve">и, сбросит  плащ  и  возьмется </w:t>
      </w:r>
      <w:r w:rsidRPr="002D109B">
        <w:rPr>
          <w:rFonts w:ascii="Franklin Gothic Medium" w:hAnsi="Franklin Gothic Medium"/>
        </w:rPr>
        <w:t>поднять быку голову, чтобы открыть ему горло. Он заход</w:t>
      </w:r>
      <w:r>
        <w:rPr>
          <w:rFonts w:ascii="Franklin Gothic Medium" w:hAnsi="Franklin Gothic Medium"/>
        </w:rPr>
        <w:t xml:space="preserve">ит в палестры и </w:t>
      </w:r>
      <w:r w:rsidRPr="002D109B">
        <w:rPr>
          <w:rFonts w:ascii="Franklin Gothic Medium" w:hAnsi="Franklin Gothic Medium"/>
        </w:rPr>
        <w:t>упражняется в борьбе. На  площадных зрелища</w:t>
      </w:r>
      <w:r>
        <w:rPr>
          <w:rFonts w:ascii="Franklin Gothic Medium" w:hAnsi="Franklin Gothic Medium"/>
        </w:rPr>
        <w:t xml:space="preserve">х он просиживает по два-три </w:t>
      </w:r>
      <w:r w:rsidRPr="002D109B">
        <w:rPr>
          <w:rFonts w:ascii="Franklin Gothic Medium" w:hAnsi="Franklin Gothic Medium"/>
        </w:rPr>
        <w:t xml:space="preserve">представления, выучивая песенки. Посвящаемый </w:t>
      </w:r>
      <w:r>
        <w:rPr>
          <w:rFonts w:ascii="Franklin Gothic Medium" w:hAnsi="Franklin Gothic Medium"/>
        </w:rPr>
        <w:t xml:space="preserve">в таинства мистерий, старается </w:t>
      </w:r>
      <w:r w:rsidRPr="002D109B">
        <w:rPr>
          <w:rFonts w:ascii="Franklin Gothic Medium" w:hAnsi="Franklin Gothic Medium"/>
        </w:rPr>
        <w:t>он всех затмить, красуясь перед жрецом. Влюбл</w:t>
      </w:r>
      <w:r>
        <w:rPr>
          <w:rFonts w:ascii="Franklin Gothic Medium" w:hAnsi="Franklin Gothic Medium"/>
        </w:rPr>
        <w:t xml:space="preserve">енный в гетеру, он, подведя </w:t>
      </w:r>
      <w:r w:rsidRPr="002D109B">
        <w:rPr>
          <w:rFonts w:ascii="Franklin Gothic Medium" w:hAnsi="Franklin Gothic Medium"/>
        </w:rPr>
        <w:t>тараны, ломится в ее ворота, а побитый соперн</w:t>
      </w:r>
      <w:r>
        <w:rPr>
          <w:rFonts w:ascii="Franklin Gothic Medium" w:hAnsi="Franklin Gothic Medium"/>
        </w:rPr>
        <w:t xml:space="preserve">иком обращается в суд. Выехав в </w:t>
      </w:r>
      <w:r w:rsidRPr="002D109B">
        <w:rPr>
          <w:rFonts w:ascii="Franklin Gothic Medium" w:hAnsi="Franklin Gothic Medium"/>
        </w:rPr>
        <w:t>поле на чужой лошади, упражняется в искусс</w:t>
      </w:r>
      <w:r>
        <w:rPr>
          <w:rFonts w:ascii="Franklin Gothic Medium" w:hAnsi="Franklin Gothic Medium"/>
        </w:rPr>
        <w:t xml:space="preserve">тве верховой езды,  падает и </w:t>
      </w:r>
      <w:r w:rsidRPr="002D109B">
        <w:rPr>
          <w:rFonts w:ascii="Franklin Gothic Medium" w:hAnsi="Franklin Gothic Medium"/>
        </w:rPr>
        <w:t>разбивает голову. Он устраивает пирушку для</w:t>
      </w:r>
      <w:r>
        <w:rPr>
          <w:rFonts w:ascii="Franklin Gothic Medium" w:hAnsi="Franklin Gothic Medium"/>
        </w:rPr>
        <w:t xml:space="preserve">  кружка  молодежи,  с  которым </w:t>
      </w:r>
      <w:r w:rsidRPr="002D109B">
        <w:rPr>
          <w:rFonts w:ascii="Franklin Gothic Medium" w:hAnsi="Franklin Gothic Medium"/>
        </w:rPr>
        <w:t>водится.  И, взяв зрителем своего раба-пр</w:t>
      </w:r>
      <w:r>
        <w:rPr>
          <w:rFonts w:ascii="Franklin Gothic Medium" w:hAnsi="Franklin Gothic Medium"/>
        </w:rPr>
        <w:t xml:space="preserve">овожатого, учится принимать </w:t>
      </w:r>
      <w:r w:rsidRPr="002D109B">
        <w:rPr>
          <w:rFonts w:ascii="Franklin Gothic Medium" w:hAnsi="Franklin Gothic Medium"/>
        </w:rPr>
        <w:t>картинные позы. Состязаясь с воспитателем сво</w:t>
      </w:r>
      <w:r>
        <w:rPr>
          <w:rFonts w:ascii="Franklin Gothic Medium" w:hAnsi="Franklin Gothic Medium"/>
        </w:rPr>
        <w:t xml:space="preserve">их детей в стрельбе из лука и </w:t>
      </w:r>
      <w:r w:rsidRPr="002D109B">
        <w:rPr>
          <w:rFonts w:ascii="Franklin Gothic Medium" w:hAnsi="Franklin Gothic Medium"/>
        </w:rPr>
        <w:t>метании дротика, он берется его учить, как бу</w:t>
      </w:r>
      <w:r>
        <w:rPr>
          <w:rFonts w:ascii="Franklin Gothic Medium" w:hAnsi="Franklin Gothic Medium"/>
        </w:rPr>
        <w:t xml:space="preserve">дто тот сам ничего не умеет. </w:t>
      </w:r>
      <w:r w:rsidRPr="002D109B">
        <w:rPr>
          <w:rFonts w:ascii="Franklin Gothic Medium" w:hAnsi="Franklin Gothic Medium"/>
        </w:rPr>
        <w:t>Борясь с кем-нибудь в бане, он вертит задом, чтобы казат</w:t>
      </w:r>
      <w:r>
        <w:rPr>
          <w:rFonts w:ascii="Franklin Gothic Medium" w:hAnsi="Franklin Gothic Medium"/>
        </w:rPr>
        <w:t xml:space="preserve">ься опытным борцом. </w:t>
      </w:r>
      <w:r w:rsidRPr="002D109B">
        <w:rPr>
          <w:rFonts w:ascii="Franklin Gothic Medium" w:hAnsi="Franklin Gothic Medium"/>
        </w:rPr>
        <w:t>А когда женщины пляшут с пением, он учитс</w:t>
      </w:r>
      <w:r>
        <w:rPr>
          <w:rFonts w:ascii="Franklin Gothic Medium" w:hAnsi="Franklin Gothic Medium"/>
        </w:rPr>
        <w:t xml:space="preserve">я танцу, сам себе без слов </w:t>
      </w:r>
      <w:r w:rsidRPr="002D109B">
        <w:rPr>
          <w:rFonts w:ascii="Franklin Gothic Medium" w:hAnsi="Franklin Gothic Medium"/>
        </w:rPr>
        <w:t>подпевая.</w:t>
      </w:r>
    </w:p>
    <w:p w14:paraId="27F9E99D" w14:textId="77777777" w:rsidR="0001713E" w:rsidRPr="002D109B" w:rsidRDefault="0001713E" w:rsidP="0001713E">
      <w:pPr>
        <w:rPr>
          <w:rFonts w:ascii="Franklin Gothic Medium" w:hAnsi="Franklin Gothic Medium"/>
        </w:rPr>
      </w:pPr>
      <w:r>
        <w:rPr>
          <w:rFonts w:ascii="Franklin Gothic Medium" w:hAnsi="Franklin Gothic Medium"/>
        </w:rPr>
        <w:t>*</w:t>
      </w:r>
    </w:p>
    <w:p w14:paraId="3983ED73" w14:textId="77777777" w:rsidR="0001713E" w:rsidRDefault="0001713E" w:rsidP="0001713E">
      <w:pPr>
        <w:pStyle w:val="ListParagraph"/>
        <w:ind w:left="3252"/>
        <w:rPr>
          <w:rFonts w:ascii="Franklin Gothic Medium" w:hAnsi="Franklin Gothic Medium"/>
        </w:rPr>
      </w:pPr>
    </w:p>
    <w:p w14:paraId="15391E36"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НАГЛЕЦ </w:t>
      </w:r>
    </w:p>
    <w:p w14:paraId="4B48B164" w14:textId="77777777" w:rsidR="0001713E" w:rsidRDefault="0001713E" w:rsidP="0001713E">
      <w:pPr>
        <w:rPr>
          <w:rFonts w:ascii="Franklin Gothic Medium" w:hAnsi="Franklin Gothic Medium"/>
        </w:rPr>
      </w:pPr>
    </w:p>
    <w:p w14:paraId="3ECA36E0" w14:textId="77777777" w:rsidR="0001713E" w:rsidRPr="002D109B" w:rsidRDefault="0001713E" w:rsidP="0001713E">
      <w:pPr>
        <w:rPr>
          <w:rFonts w:ascii="Franklin Gothic Medium" w:hAnsi="Franklin Gothic Medium"/>
        </w:rPr>
      </w:pPr>
      <w:r w:rsidRPr="002D109B">
        <w:rPr>
          <w:rFonts w:ascii="Franklin Gothic Medium" w:hAnsi="Franklin Gothic Medium"/>
        </w:rPr>
        <w:t xml:space="preserve">Определить наглость не составляет труда </w:t>
      </w:r>
      <w:r>
        <w:rPr>
          <w:rFonts w:ascii="Franklin Gothic Medium" w:hAnsi="Franklin Gothic Medium"/>
        </w:rPr>
        <w:t xml:space="preserve">- это дурачество показное и </w:t>
      </w:r>
      <w:r w:rsidRPr="002D109B">
        <w:rPr>
          <w:rFonts w:ascii="Franklin Gothic Medium" w:hAnsi="Franklin Gothic Medium"/>
        </w:rPr>
        <w:t>постыдное, а наглец - это тот, кто, встретив порядочных ж</w:t>
      </w:r>
      <w:r>
        <w:rPr>
          <w:rFonts w:ascii="Franklin Gothic Medium" w:hAnsi="Franklin Gothic Medium"/>
        </w:rPr>
        <w:t xml:space="preserve">енщин, задирает </w:t>
      </w:r>
      <w:r w:rsidRPr="002D109B">
        <w:rPr>
          <w:rFonts w:ascii="Franklin Gothic Medium" w:hAnsi="Franklin Gothic Medium"/>
        </w:rPr>
        <w:t>одежду и показывает срам. В театре он  рук</w:t>
      </w:r>
      <w:r>
        <w:rPr>
          <w:rFonts w:ascii="Franklin Gothic Medium" w:hAnsi="Franklin Gothic Medium"/>
        </w:rPr>
        <w:t xml:space="preserve">оплещет, когда остальные уже </w:t>
      </w:r>
      <w:r w:rsidRPr="002D109B">
        <w:rPr>
          <w:rFonts w:ascii="Franklin Gothic Medium" w:hAnsi="Franklin Gothic Medium"/>
        </w:rPr>
        <w:t>перестали, и освистывает тех, кто нравится б</w:t>
      </w:r>
      <w:r>
        <w:rPr>
          <w:rFonts w:ascii="Franklin Gothic Medium" w:hAnsi="Franklin Gothic Medium"/>
        </w:rPr>
        <w:t xml:space="preserve">ольшинству  зрителей, а когда </w:t>
      </w:r>
      <w:r w:rsidRPr="002D109B">
        <w:rPr>
          <w:rFonts w:ascii="Franklin Gothic Medium" w:hAnsi="Franklin Gothic Medium"/>
        </w:rPr>
        <w:t>весь театр затихнет, он, запрокинув голову, р</w:t>
      </w:r>
      <w:r>
        <w:rPr>
          <w:rFonts w:ascii="Franklin Gothic Medium" w:hAnsi="Franklin Gothic Medium"/>
        </w:rPr>
        <w:t xml:space="preserve">ыгает, чтобы заставить  сидящих </w:t>
      </w:r>
      <w:r w:rsidRPr="002D109B">
        <w:rPr>
          <w:rFonts w:ascii="Franklin Gothic Medium" w:hAnsi="Franklin Gothic Medium"/>
        </w:rPr>
        <w:t>повернуться к нему. Когда рынок полон, он под</w:t>
      </w:r>
      <w:r>
        <w:rPr>
          <w:rFonts w:ascii="Franklin Gothic Medium" w:hAnsi="Franklin Gothic Medium"/>
        </w:rPr>
        <w:t xml:space="preserve">ходит к прилавку, где продаются </w:t>
      </w:r>
      <w:r w:rsidRPr="002D109B">
        <w:rPr>
          <w:rFonts w:ascii="Franklin Gothic Medium" w:hAnsi="Franklin Gothic Medium"/>
        </w:rPr>
        <w:t>орехи или ягоды, и стоя закусывает ими, болто</w:t>
      </w:r>
      <w:r>
        <w:rPr>
          <w:rFonts w:ascii="Franklin Gothic Medium" w:hAnsi="Franklin Gothic Medium"/>
        </w:rPr>
        <w:t xml:space="preserve">вней отводя глаза продавцу. Он </w:t>
      </w:r>
      <w:r w:rsidRPr="002D109B">
        <w:rPr>
          <w:rFonts w:ascii="Franklin Gothic Medium" w:hAnsi="Franklin Gothic Medium"/>
        </w:rPr>
        <w:t>окликает по имени прохожего, с которым не зна</w:t>
      </w:r>
      <w:r>
        <w:rPr>
          <w:rFonts w:ascii="Franklin Gothic Medium" w:hAnsi="Franklin Gothic Medium"/>
        </w:rPr>
        <w:t xml:space="preserve">ком. Увидав, что кто-то куда-то </w:t>
      </w:r>
      <w:r w:rsidRPr="002D109B">
        <w:rPr>
          <w:rFonts w:ascii="Franklin Gothic Medium" w:hAnsi="Franklin Gothic Medium"/>
        </w:rPr>
        <w:t>торопится, он просит подождать. Когда проигра</w:t>
      </w:r>
      <w:r>
        <w:rPr>
          <w:rFonts w:ascii="Franklin Gothic Medium" w:hAnsi="Franklin Gothic Medium"/>
        </w:rPr>
        <w:t xml:space="preserve">вший важное дело выходит из </w:t>
      </w:r>
      <w:r w:rsidRPr="002D109B">
        <w:rPr>
          <w:rFonts w:ascii="Franklin Gothic Medium" w:hAnsi="Franklin Gothic Medium"/>
        </w:rPr>
        <w:t>суда, он к нему подходит и поздравляет. Он са</w:t>
      </w:r>
      <w:r>
        <w:rPr>
          <w:rFonts w:ascii="Franklin Gothic Medium" w:hAnsi="Franklin Gothic Medium"/>
        </w:rPr>
        <w:t xml:space="preserve">м  покупает для  себя  еду, </w:t>
      </w:r>
      <w:r w:rsidRPr="002D109B">
        <w:rPr>
          <w:rFonts w:ascii="Franklin Gothic Medium" w:hAnsi="Franklin Gothic Medium"/>
        </w:rPr>
        <w:t>нанимает флейтистку и показывает покупки встр</w:t>
      </w:r>
      <w:r>
        <w:rPr>
          <w:rFonts w:ascii="Franklin Gothic Medium" w:hAnsi="Franklin Gothic Medium"/>
        </w:rPr>
        <w:t xml:space="preserve">ечным, приглашая их на  пир. </w:t>
      </w:r>
      <w:r w:rsidRPr="002D109B">
        <w:rPr>
          <w:rFonts w:ascii="Franklin Gothic Medium" w:hAnsi="Franklin Gothic Medium"/>
        </w:rPr>
        <w:t>Став у цирюльни или у лавки с благовониями, рассказыв</w:t>
      </w:r>
      <w:r>
        <w:rPr>
          <w:rFonts w:ascii="Franklin Gothic Medium" w:hAnsi="Franklin Gothic Medium"/>
        </w:rPr>
        <w:t xml:space="preserve">ает, что хочет напиться. </w:t>
      </w:r>
      <w:r w:rsidRPr="002D109B">
        <w:rPr>
          <w:rFonts w:ascii="Franklin Gothic Medium" w:hAnsi="Franklin Gothic Medium"/>
        </w:rPr>
        <w:t xml:space="preserve">Когда его мать идет к </w:t>
      </w:r>
      <w:r>
        <w:rPr>
          <w:rFonts w:ascii="Franklin Gothic Medium" w:hAnsi="Franklin Gothic Medium"/>
        </w:rPr>
        <w:t>прорицателю</w:t>
      </w:r>
      <w:r w:rsidRPr="002D109B">
        <w:rPr>
          <w:rFonts w:ascii="Franklin Gothic Medium" w:hAnsi="Franklin Gothic Medium"/>
        </w:rPr>
        <w:t xml:space="preserve">, он </w:t>
      </w:r>
      <w:r>
        <w:rPr>
          <w:rFonts w:ascii="Franklin Gothic Medium" w:hAnsi="Franklin Gothic Medium"/>
        </w:rPr>
        <w:t>искушает судьбу богохульством: с</w:t>
      </w:r>
      <w:r w:rsidRPr="002D109B">
        <w:rPr>
          <w:rFonts w:ascii="Franklin Gothic Medium" w:hAnsi="Franklin Gothic Medium"/>
        </w:rPr>
        <w:t>реди молящихся он при возлиянии</w:t>
      </w:r>
      <w:r>
        <w:rPr>
          <w:rFonts w:ascii="Franklin Gothic Medium" w:hAnsi="Franklin Gothic Medium"/>
        </w:rPr>
        <w:t xml:space="preserve"> </w:t>
      </w:r>
      <w:r w:rsidRPr="002D109B">
        <w:rPr>
          <w:rFonts w:ascii="Franklin Gothic Medium" w:hAnsi="Franklin Gothic Medium"/>
        </w:rPr>
        <w:t>швыряет ча</w:t>
      </w:r>
      <w:r>
        <w:rPr>
          <w:rFonts w:ascii="Franklin Gothic Medium" w:hAnsi="Franklin Gothic Medium"/>
        </w:rPr>
        <w:t xml:space="preserve">шу и хохочет, будто сделал </w:t>
      </w:r>
      <w:r w:rsidRPr="002D109B">
        <w:rPr>
          <w:rFonts w:ascii="Franklin Gothic Medium" w:hAnsi="Franklin Gothic Medium"/>
        </w:rPr>
        <w:t>что-то забавное. Когда играют на флейте, он один из всех хлопает в ладоши</w:t>
      </w:r>
      <w:r>
        <w:rPr>
          <w:rFonts w:ascii="Franklin Gothic Medium" w:hAnsi="Franklin Gothic Medium"/>
        </w:rPr>
        <w:t xml:space="preserve"> и </w:t>
      </w:r>
      <w:r w:rsidRPr="002D109B">
        <w:rPr>
          <w:rFonts w:ascii="Franklin Gothic Medium" w:hAnsi="Franklin Gothic Medium"/>
        </w:rPr>
        <w:t>подсвистывает, а потом бранит флейтистку за т</w:t>
      </w:r>
      <w:r>
        <w:rPr>
          <w:rFonts w:ascii="Franklin Gothic Medium" w:hAnsi="Franklin Gothic Medium"/>
        </w:rPr>
        <w:t xml:space="preserve">о, что она  быстро  закончила.  А </w:t>
      </w:r>
      <w:r w:rsidRPr="002D109B">
        <w:rPr>
          <w:rFonts w:ascii="Franklin Gothic Medium" w:hAnsi="Franklin Gothic Medium"/>
        </w:rPr>
        <w:t>когда ему за столом хочется отхаркаться, он плюет на виночерпия.</w:t>
      </w:r>
    </w:p>
    <w:p w14:paraId="6EA7F847" w14:textId="77777777" w:rsidR="0001713E" w:rsidRDefault="0001713E" w:rsidP="0001713E">
      <w:pPr>
        <w:rPr>
          <w:rFonts w:ascii="Franklin Gothic Medium" w:hAnsi="Franklin Gothic Medium"/>
        </w:rPr>
      </w:pPr>
      <w:r>
        <w:rPr>
          <w:rFonts w:ascii="Franklin Gothic Medium" w:hAnsi="Franklin Gothic Medium"/>
        </w:rPr>
        <w:t>*</w:t>
      </w:r>
    </w:p>
    <w:p w14:paraId="3CECB1E1" w14:textId="77777777" w:rsidR="0001713E" w:rsidRDefault="0001713E" w:rsidP="0001713E">
      <w:pPr>
        <w:pStyle w:val="ListParagraph"/>
        <w:ind w:left="3252"/>
        <w:rPr>
          <w:rFonts w:ascii="Franklin Gothic Medium" w:hAnsi="Franklin Gothic Medium"/>
        </w:rPr>
      </w:pPr>
    </w:p>
    <w:p w14:paraId="5F70E8C4"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НАДМЕННЫЙ </w:t>
      </w:r>
    </w:p>
    <w:p w14:paraId="099E93DA" w14:textId="77777777" w:rsidR="0001713E" w:rsidRDefault="0001713E" w:rsidP="0001713E">
      <w:pPr>
        <w:rPr>
          <w:rFonts w:ascii="Franklin Gothic Medium" w:hAnsi="Franklin Gothic Medium"/>
        </w:rPr>
      </w:pPr>
    </w:p>
    <w:p w14:paraId="239AD436" w14:textId="77777777" w:rsidR="0001713E" w:rsidRPr="002D109B" w:rsidRDefault="0001713E" w:rsidP="0001713E">
      <w:pPr>
        <w:rPr>
          <w:rFonts w:ascii="Franklin Gothic Medium" w:hAnsi="Franklin Gothic Medium"/>
        </w:rPr>
      </w:pPr>
      <w:r w:rsidRPr="00177E0C">
        <w:rPr>
          <w:rFonts w:ascii="Franklin Gothic Medium" w:hAnsi="Franklin Gothic Medium"/>
        </w:rPr>
        <w:lastRenderedPageBreak/>
        <w:t>Надменность - это какое-то презрение ко всем, кроме себя  самого, а надменный - это такой человек, который тому, кто торопится, говорит, что</w:t>
      </w:r>
      <w:r>
        <w:rPr>
          <w:rFonts w:ascii="Franklin Gothic Medium" w:hAnsi="Franklin Gothic Medium"/>
        </w:rPr>
        <w:t xml:space="preserve"> </w:t>
      </w:r>
      <w:r w:rsidRPr="002D109B">
        <w:rPr>
          <w:rFonts w:ascii="Franklin Gothic Medium" w:hAnsi="Franklin Gothic Medium"/>
        </w:rPr>
        <w:t>примет его после обеда во время прогулки. Сде</w:t>
      </w:r>
      <w:r>
        <w:rPr>
          <w:rFonts w:ascii="Franklin Gothic Medium" w:hAnsi="Franklin Gothic Medium"/>
        </w:rPr>
        <w:t xml:space="preserve">лав добро, он помнит об этом. </w:t>
      </w:r>
      <w:r w:rsidRPr="002D109B">
        <w:rPr>
          <w:rFonts w:ascii="Franklin Gothic Medium" w:hAnsi="Franklin Gothic Medium"/>
        </w:rPr>
        <w:t xml:space="preserve">Прямо на улицах, по пути, разрешает он споры </w:t>
      </w:r>
      <w:r>
        <w:rPr>
          <w:rFonts w:ascii="Franklin Gothic Medium" w:hAnsi="Franklin Gothic Medium"/>
        </w:rPr>
        <w:t xml:space="preserve">тех, кто обратится к нему за </w:t>
      </w:r>
      <w:r w:rsidRPr="002D109B">
        <w:rPr>
          <w:rFonts w:ascii="Franklin Gothic Medium" w:hAnsi="Franklin Gothic Medium"/>
        </w:rPr>
        <w:t>посредничеством. Будучи избран на  должнос</w:t>
      </w:r>
      <w:r>
        <w:rPr>
          <w:rFonts w:ascii="Franklin Gothic Medium" w:hAnsi="Franklin Gothic Medium"/>
        </w:rPr>
        <w:t xml:space="preserve">ть, он отказывается  от  нее, </w:t>
      </w:r>
      <w:r w:rsidRPr="002D109B">
        <w:rPr>
          <w:rFonts w:ascii="Franklin Gothic Medium" w:hAnsi="Franklin Gothic Medium"/>
        </w:rPr>
        <w:t>клятвенно заверяя, что не имеет времени. Нико</w:t>
      </w:r>
      <w:r>
        <w:rPr>
          <w:rFonts w:ascii="Franklin Gothic Medium" w:hAnsi="Franklin Gothic Medium"/>
        </w:rPr>
        <w:t xml:space="preserve">гда ни к  кому не захочет он </w:t>
      </w:r>
      <w:r w:rsidRPr="002D109B">
        <w:rPr>
          <w:rFonts w:ascii="Franklin Gothic Medium" w:hAnsi="Franklin Gothic Medium"/>
        </w:rPr>
        <w:t>прийти первым. И он по своему обычаю - назначает поставщикам и  поденщикам</w:t>
      </w:r>
      <w:r>
        <w:rPr>
          <w:rFonts w:ascii="Franklin Gothic Medium" w:hAnsi="Franklin Gothic Medium"/>
        </w:rPr>
        <w:t xml:space="preserve"> </w:t>
      </w:r>
      <w:r w:rsidRPr="002D109B">
        <w:rPr>
          <w:rFonts w:ascii="Franklin Gothic Medium" w:hAnsi="Franklin Gothic Medium"/>
        </w:rPr>
        <w:t>явиться к нему с рассветом. На улицах он не болтает со встречным</w:t>
      </w:r>
      <w:r>
        <w:rPr>
          <w:rFonts w:ascii="Franklin Gothic Medium" w:hAnsi="Franklin Gothic Medium"/>
        </w:rPr>
        <w:t xml:space="preserve">и, но идет </w:t>
      </w:r>
      <w:r w:rsidRPr="002D109B">
        <w:rPr>
          <w:rFonts w:ascii="Franklin Gothic Medium" w:hAnsi="Franklin Gothic Medium"/>
        </w:rPr>
        <w:t>опустив или, наоборот, если ему вздумается, з</w:t>
      </w:r>
      <w:r>
        <w:rPr>
          <w:rFonts w:ascii="Franklin Gothic Medium" w:hAnsi="Franklin Gothic Medium"/>
        </w:rPr>
        <w:t xml:space="preserve">адрав  голову.  Угощая  друзей, </w:t>
      </w:r>
      <w:r w:rsidRPr="002D109B">
        <w:rPr>
          <w:rFonts w:ascii="Franklin Gothic Medium" w:hAnsi="Franklin Gothic Medium"/>
        </w:rPr>
        <w:t>сам не обедает с ними, но поручает позаботить</w:t>
      </w:r>
      <w:r>
        <w:rPr>
          <w:rFonts w:ascii="Franklin Gothic Medium" w:hAnsi="Franklin Gothic Medium"/>
        </w:rPr>
        <w:t xml:space="preserve">ся о них кому-либо из своих </w:t>
      </w:r>
      <w:r w:rsidRPr="002D109B">
        <w:rPr>
          <w:rFonts w:ascii="Franklin Gothic Medium" w:hAnsi="Franklin Gothic Medium"/>
        </w:rPr>
        <w:t>домашних. Направляясь куда-нибудь, он посылае</w:t>
      </w:r>
      <w:r>
        <w:rPr>
          <w:rFonts w:ascii="Franklin Gothic Medium" w:hAnsi="Franklin Gothic Medium"/>
        </w:rPr>
        <w:t xml:space="preserve">т вперед человека возвестить  о </w:t>
      </w:r>
      <w:r w:rsidRPr="002D109B">
        <w:rPr>
          <w:rFonts w:ascii="Franklin Gothic Medium" w:hAnsi="Franklin Gothic Medium"/>
        </w:rPr>
        <w:t>своем приходе. Он не позволит никому войти, к</w:t>
      </w:r>
      <w:r>
        <w:rPr>
          <w:rFonts w:ascii="Franklin Gothic Medium" w:hAnsi="Franklin Gothic Medium"/>
        </w:rPr>
        <w:t xml:space="preserve">огда умащается, или моется, или </w:t>
      </w:r>
      <w:r w:rsidRPr="002D109B">
        <w:rPr>
          <w:rFonts w:ascii="Franklin Gothic Medium" w:hAnsi="Franklin Gothic Medium"/>
        </w:rPr>
        <w:t>ест. Рассчитываясь с кем-нибудь, он непременн</w:t>
      </w:r>
      <w:r>
        <w:rPr>
          <w:rFonts w:ascii="Franklin Gothic Medium" w:hAnsi="Franklin Gothic Medium"/>
        </w:rPr>
        <w:t xml:space="preserve">о призывает раба, чтобы тот </w:t>
      </w:r>
      <w:r w:rsidRPr="002D109B">
        <w:rPr>
          <w:rFonts w:ascii="Franklin Gothic Medium" w:hAnsi="Franklin Gothic Medium"/>
        </w:rPr>
        <w:t>произвел все выкладки на счетах и полученный итог записал в счет. Он не</w:t>
      </w:r>
      <w:r>
        <w:rPr>
          <w:rFonts w:ascii="Franklin Gothic Medium" w:hAnsi="Franklin Gothic Medium"/>
        </w:rPr>
        <w:t xml:space="preserve"> </w:t>
      </w:r>
      <w:r w:rsidRPr="002D109B">
        <w:rPr>
          <w:rFonts w:ascii="Franklin Gothic Medium" w:hAnsi="Franklin Gothic Medium"/>
        </w:rPr>
        <w:t xml:space="preserve">пишет в письме: </w:t>
      </w:r>
      <w:r>
        <w:rPr>
          <w:rFonts w:ascii="Franklin Gothic Medium" w:hAnsi="Franklin Gothic Medium"/>
        </w:rPr>
        <w:t>«</w:t>
      </w:r>
      <w:r w:rsidRPr="002D109B">
        <w:rPr>
          <w:rFonts w:ascii="Franklin Gothic Medium" w:hAnsi="Franklin Gothic Medium"/>
        </w:rPr>
        <w:t>Не соблаговолишь ли ты...</w:t>
      </w:r>
      <w:r>
        <w:rPr>
          <w:rFonts w:ascii="Franklin Gothic Medium" w:hAnsi="Franklin Gothic Medium"/>
        </w:rPr>
        <w:t>»</w:t>
      </w:r>
      <w:r w:rsidRPr="002D109B">
        <w:rPr>
          <w:rFonts w:ascii="Franklin Gothic Medium" w:hAnsi="Franklin Gothic Medium"/>
        </w:rPr>
        <w:t xml:space="preserve">, </w:t>
      </w:r>
      <w:r>
        <w:rPr>
          <w:rFonts w:ascii="Franklin Gothic Medium" w:hAnsi="Franklin Gothic Medium"/>
        </w:rPr>
        <w:t xml:space="preserve">но «Хочу», и «Я послал к тебе </w:t>
      </w:r>
      <w:r w:rsidRPr="002D109B">
        <w:rPr>
          <w:rFonts w:ascii="Franklin Gothic Medium" w:hAnsi="Franklin Gothic Medium"/>
        </w:rPr>
        <w:t>за...</w:t>
      </w:r>
      <w:r>
        <w:rPr>
          <w:rFonts w:ascii="Franklin Gothic Medium" w:hAnsi="Franklin Gothic Medium"/>
        </w:rPr>
        <w:t>»</w:t>
      </w:r>
      <w:r w:rsidRPr="002D109B">
        <w:rPr>
          <w:rFonts w:ascii="Franklin Gothic Medium" w:hAnsi="Franklin Gothic Medium"/>
        </w:rPr>
        <w:t xml:space="preserve">, и </w:t>
      </w:r>
      <w:r>
        <w:rPr>
          <w:rFonts w:ascii="Franklin Gothic Medium" w:hAnsi="Franklin Gothic Medium"/>
        </w:rPr>
        <w:t>«</w:t>
      </w:r>
      <w:r w:rsidRPr="002D109B">
        <w:rPr>
          <w:rFonts w:ascii="Franklin Gothic Medium" w:hAnsi="Franklin Gothic Medium"/>
        </w:rPr>
        <w:t>Так и не иначе</w:t>
      </w:r>
      <w:r>
        <w:rPr>
          <w:rFonts w:ascii="Franklin Gothic Medium" w:hAnsi="Franklin Gothic Medium"/>
        </w:rPr>
        <w:t>», и «</w:t>
      </w:r>
      <w:r w:rsidRPr="002D109B">
        <w:rPr>
          <w:rFonts w:ascii="Franklin Gothic Medium" w:hAnsi="Franklin Gothic Medium"/>
        </w:rPr>
        <w:t>Без промедления</w:t>
      </w:r>
      <w:r>
        <w:rPr>
          <w:rFonts w:ascii="Franklin Gothic Medium" w:hAnsi="Franklin Gothic Medium"/>
        </w:rPr>
        <w:t>»</w:t>
      </w:r>
      <w:r w:rsidRPr="002D109B">
        <w:rPr>
          <w:rFonts w:ascii="Franklin Gothic Medium" w:hAnsi="Franklin Gothic Medium"/>
        </w:rPr>
        <w:t>.</w:t>
      </w:r>
    </w:p>
    <w:p w14:paraId="05CBD012" w14:textId="77777777" w:rsidR="0001713E" w:rsidRDefault="0001713E" w:rsidP="0001713E">
      <w:pPr>
        <w:rPr>
          <w:rFonts w:ascii="Franklin Gothic Medium" w:hAnsi="Franklin Gothic Medium"/>
        </w:rPr>
      </w:pPr>
      <w:r>
        <w:rPr>
          <w:rFonts w:ascii="Franklin Gothic Medium" w:hAnsi="Franklin Gothic Medium"/>
        </w:rPr>
        <w:t>*</w:t>
      </w:r>
    </w:p>
    <w:p w14:paraId="76F9FBB5" w14:textId="77777777" w:rsidR="0001713E" w:rsidRDefault="0001713E" w:rsidP="0001713E">
      <w:pPr>
        <w:pStyle w:val="ListParagraph"/>
        <w:ind w:left="3252"/>
        <w:rPr>
          <w:rFonts w:ascii="Franklin Gothic Medium" w:hAnsi="Franklin Gothic Medium"/>
        </w:rPr>
      </w:pPr>
    </w:p>
    <w:p w14:paraId="6F3A3F4B"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НЕОПРЯТНЫЙ </w:t>
      </w:r>
    </w:p>
    <w:p w14:paraId="289B19DB" w14:textId="77777777" w:rsidR="0001713E" w:rsidRPr="002D109B" w:rsidRDefault="0001713E" w:rsidP="0001713E">
      <w:pPr>
        <w:rPr>
          <w:rFonts w:ascii="Franklin Gothic Medium" w:hAnsi="Franklin Gothic Medium"/>
        </w:rPr>
      </w:pPr>
    </w:p>
    <w:p w14:paraId="613BB8E7" w14:textId="77777777" w:rsidR="0001713E" w:rsidRPr="002D109B" w:rsidRDefault="0001713E" w:rsidP="0001713E">
      <w:pPr>
        <w:rPr>
          <w:rFonts w:ascii="Franklin Gothic Medium" w:hAnsi="Franklin Gothic Medium"/>
        </w:rPr>
      </w:pPr>
      <w:r w:rsidRPr="002D109B">
        <w:rPr>
          <w:rFonts w:ascii="Franklin Gothic Medium" w:hAnsi="Franklin Gothic Medium"/>
        </w:rPr>
        <w:t>Неопрятность - это небрежение телом, вызывающее отвращение, а</w:t>
      </w:r>
      <w:r>
        <w:rPr>
          <w:rFonts w:ascii="Franklin Gothic Medium" w:hAnsi="Franklin Gothic Medium"/>
        </w:rPr>
        <w:t xml:space="preserve"> </w:t>
      </w:r>
      <w:r w:rsidRPr="002D109B">
        <w:rPr>
          <w:rFonts w:ascii="Franklin Gothic Medium" w:hAnsi="Franklin Gothic Medium"/>
        </w:rPr>
        <w:t>неопрятный - это такой человек, который расхаживает весь в парше и лишаях, с</w:t>
      </w:r>
      <w:r>
        <w:rPr>
          <w:rFonts w:ascii="Franklin Gothic Medium" w:hAnsi="Franklin Gothic Medium"/>
        </w:rPr>
        <w:t xml:space="preserve"> </w:t>
      </w:r>
      <w:r w:rsidRPr="002D109B">
        <w:rPr>
          <w:rFonts w:ascii="Franklin Gothic Medium" w:hAnsi="Franklin Gothic Medium"/>
        </w:rPr>
        <w:t>черными ногтями, да еще и уверяет, что такие недуги у него в роду, были  они</w:t>
      </w:r>
      <w:r>
        <w:rPr>
          <w:rFonts w:ascii="Franklin Gothic Medium" w:hAnsi="Franklin Gothic Medium"/>
        </w:rPr>
        <w:t xml:space="preserve"> </w:t>
      </w:r>
      <w:r w:rsidRPr="002D109B">
        <w:rPr>
          <w:rFonts w:ascii="Franklin Gothic Medium" w:hAnsi="Franklin Gothic Medium"/>
        </w:rPr>
        <w:t>и у деда его, и у отца, зато чужаку, дескать, нелегко втереться к ним в род.</w:t>
      </w:r>
      <w:r>
        <w:rPr>
          <w:rFonts w:ascii="Franklin Gothic Medium" w:hAnsi="Franklin Gothic Medium"/>
        </w:rPr>
        <w:t xml:space="preserve"> </w:t>
      </w:r>
      <w:r w:rsidRPr="002D109B">
        <w:rPr>
          <w:rFonts w:ascii="Franklin Gothic Medium" w:hAnsi="Franklin Gothic Medium"/>
        </w:rPr>
        <w:t>Есть у него, конечно, и язвы на ногах, и болячки на пальцах, и он их не</w:t>
      </w:r>
      <w:r>
        <w:rPr>
          <w:rFonts w:ascii="Franklin Gothic Medium" w:hAnsi="Franklin Gothic Medium"/>
        </w:rPr>
        <w:t xml:space="preserve"> </w:t>
      </w:r>
      <w:r w:rsidRPr="002D109B">
        <w:rPr>
          <w:rFonts w:ascii="Franklin Gothic Medium" w:hAnsi="Franklin Gothic Medium"/>
        </w:rPr>
        <w:t>лечит, но, запуская, дает застареть. Из подмышек у него вниз по бокам</w:t>
      </w:r>
      <w:r>
        <w:rPr>
          <w:rFonts w:ascii="Franklin Gothic Medium" w:hAnsi="Franklin Gothic Medium"/>
        </w:rPr>
        <w:t xml:space="preserve"> </w:t>
      </w:r>
      <w:r w:rsidRPr="002D109B">
        <w:rPr>
          <w:rFonts w:ascii="Franklin Gothic Medium" w:hAnsi="Franklin Gothic Medium"/>
        </w:rPr>
        <w:t>спускаетс</w:t>
      </w:r>
      <w:r>
        <w:rPr>
          <w:rFonts w:ascii="Franklin Gothic Medium" w:hAnsi="Franklin Gothic Medium"/>
        </w:rPr>
        <w:t>я густая, как у зверя, шерсть; з</w:t>
      </w:r>
      <w:r w:rsidRPr="002D109B">
        <w:rPr>
          <w:rFonts w:ascii="Franklin Gothic Medium" w:hAnsi="Franklin Gothic Medium"/>
        </w:rPr>
        <w:t>убы черные и изъеденные. К тому же</w:t>
      </w:r>
      <w:r>
        <w:rPr>
          <w:rFonts w:ascii="Franklin Gothic Medium" w:hAnsi="Franklin Gothic Medium"/>
        </w:rPr>
        <w:t xml:space="preserve"> </w:t>
      </w:r>
      <w:r w:rsidRPr="002D109B">
        <w:rPr>
          <w:rFonts w:ascii="Franklin Gothic Medium" w:hAnsi="Franklin Gothic Medium"/>
        </w:rPr>
        <w:t>еще за едой он сморкается; принося жертву, пачкается кровью; разговаривая,</w:t>
      </w:r>
      <w:r>
        <w:rPr>
          <w:rFonts w:ascii="Franklin Gothic Medium" w:hAnsi="Franklin Gothic Medium"/>
        </w:rPr>
        <w:t xml:space="preserve"> </w:t>
      </w:r>
      <w:r w:rsidRPr="002D109B">
        <w:rPr>
          <w:rFonts w:ascii="Franklin Gothic Medium" w:hAnsi="Franklin Gothic Medium"/>
        </w:rPr>
        <w:t>брызжет слюной; за питьем рыгает. Спит с женой в  грязной постели. В бане</w:t>
      </w:r>
      <w:r>
        <w:rPr>
          <w:rFonts w:ascii="Franklin Gothic Medium" w:hAnsi="Franklin Gothic Medium"/>
        </w:rPr>
        <w:t xml:space="preserve"> </w:t>
      </w:r>
      <w:r w:rsidRPr="002D109B">
        <w:rPr>
          <w:rFonts w:ascii="Franklin Gothic Medium" w:hAnsi="Franklin Gothic Medium"/>
        </w:rPr>
        <w:t>умащается гнилым маслом... Выходя на  площадь, надевает грубую  рубашку и</w:t>
      </w:r>
      <w:r>
        <w:rPr>
          <w:rFonts w:ascii="Franklin Gothic Medium" w:hAnsi="Franklin Gothic Medium"/>
        </w:rPr>
        <w:t xml:space="preserve"> </w:t>
      </w:r>
      <w:r w:rsidRPr="002D109B">
        <w:rPr>
          <w:rFonts w:ascii="Franklin Gothic Medium" w:hAnsi="Franklin Gothic Medium"/>
        </w:rPr>
        <w:t>вытертый, весь в пятнах плащ.</w:t>
      </w:r>
    </w:p>
    <w:p w14:paraId="4B3167A9" w14:textId="77777777" w:rsidR="0001713E" w:rsidRDefault="0001713E" w:rsidP="0001713E">
      <w:pPr>
        <w:rPr>
          <w:rFonts w:ascii="Franklin Gothic Medium" w:hAnsi="Franklin Gothic Medium"/>
        </w:rPr>
      </w:pPr>
      <w:r>
        <w:rPr>
          <w:rFonts w:ascii="Franklin Gothic Medium" w:hAnsi="Franklin Gothic Medium"/>
        </w:rPr>
        <w:t>*</w:t>
      </w:r>
    </w:p>
    <w:p w14:paraId="41628DE5" w14:textId="77777777" w:rsidR="0001713E" w:rsidRDefault="0001713E" w:rsidP="0001713E">
      <w:pPr>
        <w:pStyle w:val="ListParagraph"/>
        <w:ind w:left="3252"/>
        <w:rPr>
          <w:rFonts w:ascii="Franklin Gothic Medium" w:hAnsi="Franklin Gothic Medium"/>
        </w:rPr>
      </w:pPr>
    </w:p>
    <w:p w14:paraId="7CEA5950"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НЕОТЕСАННЫЙ</w:t>
      </w:r>
    </w:p>
    <w:p w14:paraId="45714B12" w14:textId="77777777" w:rsidR="0001713E" w:rsidRPr="002D109B" w:rsidRDefault="0001713E" w:rsidP="0001713E">
      <w:pPr>
        <w:rPr>
          <w:rFonts w:ascii="Franklin Gothic Medium" w:hAnsi="Franklin Gothic Medium"/>
        </w:rPr>
      </w:pPr>
    </w:p>
    <w:p w14:paraId="2659D8DE" w14:textId="77777777" w:rsidR="0001713E" w:rsidRPr="002D109B" w:rsidRDefault="0001713E" w:rsidP="0001713E">
      <w:pPr>
        <w:rPr>
          <w:rFonts w:ascii="Franklin Gothic Medium" w:hAnsi="Franklin Gothic Medium"/>
        </w:rPr>
      </w:pPr>
      <w:r w:rsidRPr="002D109B">
        <w:rPr>
          <w:rFonts w:ascii="Franklin Gothic Medium" w:hAnsi="Franklin Gothic Medium"/>
        </w:rPr>
        <w:t xml:space="preserve">     </w:t>
      </w:r>
      <w:r>
        <w:rPr>
          <w:rFonts w:ascii="Franklin Gothic Medium" w:hAnsi="Franklin Gothic Medium"/>
        </w:rPr>
        <w:t>Н</w:t>
      </w:r>
      <w:r w:rsidRPr="002D109B">
        <w:rPr>
          <w:rFonts w:ascii="Franklin Gothic Medium" w:hAnsi="Franklin Gothic Medium"/>
        </w:rPr>
        <w:t>еотесанность - это незнание приличий</w:t>
      </w:r>
      <w:r>
        <w:rPr>
          <w:rFonts w:ascii="Franklin Gothic Medium" w:hAnsi="Franklin Gothic Medium"/>
        </w:rPr>
        <w:t xml:space="preserve">, </w:t>
      </w:r>
      <w:r w:rsidRPr="002D109B">
        <w:rPr>
          <w:rFonts w:ascii="Franklin Gothic Medium" w:hAnsi="Franklin Gothic Medium"/>
        </w:rPr>
        <w:t>а</w:t>
      </w:r>
      <w:r>
        <w:rPr>
          <w:rFonts w:ascii="Franklin Gothic Medium" w:hAnsi="Franklin Gothic Medium"/>
        </w:rPr>
        <w:t xml:space="preserve"> неотесанный </w:t>
      </w:r>
      <w:r w:rsidRPr="002D109B">
        <w:rPr>
          <w:rFonts w:ascii="Franklin Gothic Medium" w:hAnsi="Franklin Gothic Medium"/>
        </w:rPr>
        <w:t>человек</w:t>
      </w:r>
      <w:r>
        <w:rPr>
          <w:rFonts w:ascii="Franklin Gothic Medium" w:hAnsi="Franklin Gothic Medium"/>
        </w:rPr>
        <w:t>,</w:t>
      </w:r>
      <w:r w:rsidRPr="002D109B">
        <w:rPr>
          <w:rFonts w:ascii="Franklin Gothic Medium" w:hAnsi="Franklin Gothic Medium"/>
        </w:rPr>
        <w:t xml:space="preserve"> отправляясь в народное  собрание,</w:t>
      </w:r>
      <w:r>
        <w:rPr>
          <w:rFonts w:ascii="Franklin Gothic Medium" w:hAnsi="Franklin Gothic Medium"/>
        </w:rPr>
        <w:t xml:space="preserve"> </w:t>
      </w:r>
      <w:r w:rsidRPr="002D109B">
        <w:rPr>
          <w:rFonts w:ascii="Franklin Gothic Medium" w:hAnsi="Franklin Gothic Medium"/>
        </w:rPr>
        <w:t xml:space="preserve">напивается </w:t>
      </w:r>
      <w:r>
        <w:rPr>
          <w:rFonts w:ascii="Franklin Gothic Medium" w:hAnsi="Franklin Gothic Medium"/>
        </w:rPr>
        <w:t xml:space="preserve">всякой дряни </w:t>
      </w:r>
      <w:r w:rsidRPr="002D109B">
        <w:rPr>
          <w:rFonts w:ascii="Franklin Gothic Medium" w:hAnsi="Franklin Gothic Medium"/>
        </w:rPr>
        <w:t xml:space="preserve">и... говорит, что даже </w:t>
      </w:r>
      <w:r>
        <w:rPr>
          <w:rFonts w:ascii="Franklin Gothic Medium" w:hAnsi="Franklin Gothic Medium"/>
        </w:rPr>
        <w:t>ладан</w:t>
      </w:r>
      <w:r w:rsidRPr="002D109B">
        <w:rPr>
          <w:rFonts w:ascii="Franklin Gothic Medium" w:hAnsi="Franklin Gothic Medium"/>
        </w:rPr>
        <w:t xml:space="preserve"> пахнет не лучше лука. Он</w:t>
      </w:r>
      <w:r>
        <w:rPr>
          <w:rFonts w:ascii="Franklin Gothic Medium" w:hAnsi="Franklin Gothic Medium"/>
        </w:rPr>
        <w:t xml:space="preserve"> </w:t>
      </w:r>
      <w:r w:rsidRPr="002D109B">
        <w:rPr>
          <w:rFonts w:ascii="Franklin Gothic Medium" w:hAnsi="Franklin Gothic Medium"/>
        </w:rPr>
        <w:t>носит обувь, которая ему велика. Говорит громко. Друзьям и домашним он не</w:t>
      </w:r>
      <w:r>
        <w:rPr>
          <w:rFonts w:ascii="Franklin Gothic Medium" w:hAnsi="Franklin Gothic Medium"/>
        </w:rPr>
        <w:t xml:space="preserve"> </w:t>
      </w:r>
      <w:r w:rsidRPr="002D109B">
        <w:rPr>
          <w:rFonts w:ascii="Franklin Gothic Medium" w:hAnsi="Franklin Gothic Medium"/>
        </w:rPr>
        <w:t>доверяет, а с</w:t>
      </w:r>
      <w:r>
        <w:rPr>
          <w:rFonts w:ascii="Franklin Gothic Medium" w:hAnsi="Franklin Gothic Medium"/>
        </w:rPr>
        <w:t xml:space="preserve">о слугами </w:t>
      </w:r>
      <w:r w:rsidRPr="002D109B">
        <w:rPr>
          <w:rFonts w:ascii="Franklin Gothic Medium" w:hAnsi="Franklin Gothic Medium"/>
        </w:rPr>
        <w:t>советуется о самых важных делах и в поле рассказывает</w:t>
      </w:r>
      <w:r>
        <w:rPr>
          <w:rFonts w:ascii="Franklin Gothic Medium" w:hAnsi="Franklin Gothic Medium"/>
        </w:rPr>
        <w:t xml:space="preserve"> </w:t>
      </w:r>
      <w:r w:rsidRPr="002D109B">
        <w:rPr>
          <w:rFonts w:ascii="Franklin Gothic Medium" w:hAnsi="Franklin Gothic Medium"/>
        </w:rPr>
        <w:t>работающим у него все, что было в  народном собрании. Садясь, он</w:t>
      </w:r>
      <w:r>
        <w:rPr>
          <w:rFonts w:ascii="Franklin Gothic Medium" w:hAnsi="Franklin Gothic Medium"/>
        </w:rPr>
        <w:t xml:space="preserve"> </w:t>
      </w:r>
      <w:r w:rsidRPr="002D109B">
        <w:rPr>
          <w:rFonts w:ascii="Franklin Gothic Medium" w:hAnsi="Franklin Gothic Medium"/>
        </w:rPr>
        <w:t>задирает платье выше колен, показывая голое тело. На улицах он ничему не</w:t>
      </w:r>
      <w:r>
        <w:rPr>
          <w:rFonts w:ascii="Franklin Gothic Medium" w:hAnsi="Franklin Gothic Medium"/>
        </w:rPr>
        <w:t xml:space="preserve"> </w:t>
      </w:r>
      <w:r w:rsidRPr="002D109B">
        <w:rPr>
          <w:rFonts w:ascii="Franklin Gothic Medium" w:hAnsi="Franklin Gothic Medium"/>
        </w:rPr>
        <w:t>поражается, ничем не восхищается, но, если увидит быка, или осла, или козла,</w:t>
      </w:r>
      <w:r>
        <w:rPr>
          <w:rFonts w:ascii="Franklin Gothic Medium" w:hAnsi="Franklin Gothic Medium"/>
        </w:rPr>
        <w:t xml:space="preserve"> </w:t>
      </w:r>
      <w:r w:rsidRPr="002D109B">
        <w:rPr>
          <w:rFonts w:ascii="Franklin Gothic Medium" w:hAnsi="Franklin Gothic Medium"/>
        </w:rPr>
        <w:t>непременно остановится осмотреть его. И, вынимая что-нибудь из кладовки, он</w:t>
      </w:r>
      <w:r>
        <w:rPr>
          <w:rFonts w:ascii="Franklin Gothic Medium" w:hAnsi="Franklin Gothic Medium"/>
        </w:rPr>
        <w:t xml:space="preserve"> </w:t>
      </w:r>
      <w:r w:rsidRPr="002D109B">
        <w:rPr>
          <w:rFonts w:ascii="Franklin Gothic Medium" w:hAnsi="Franklin Gothic Medium"/>
        </w:rPr>
        <w:t>тут же жует и, не разбавляя</w:t>
      </w:r>
      <w:r>
        <w:rPr>
          <w:rFonts w:ascii="Franklin Gothic Medium" w:hAnsi="Franklin Gothic Medium"/>
        </w:rPr>
        <w:t xml:space="preserve"> вино водой</w:t>
      </w:r>
      <w:r w:rsidRPr="002D109B">
        <w:rPr>
          <w:rFonts w:ascii="Franklin Gothic Medium" w:hAnsi="Franklin Gothic Medium"/>
        </w:rPr>
        <w:t>, пьет</w:t>
      </w:r>
      <w:r>
        <w:rPr>
          <w:rFonts w:ascii="Franklin Gothic Medium" w:hAnsi="Franklin Gothic Medium"/>
        </w:rPr>
        <w:t>;</w:t>
      </w:r>
      <w:r w:rsidRPr="002D109B">
        <w:rPr>
          <w:rFonts w:ascii="Franklin Gothic Medium" w:hAnsi="Franklin Gothic Medium"/>
        </w:rPr>
        <w:t xml:space="preserve"> повариху он потихоньку прижмет, а потом</w:t>
      </w:r>
      <w:r>
        <w:rPr>
          <w:rFonts w:ascii="Franklin Gothic Medium" w:hAnsi="Franklin Gothic Medium"/>
        </w:rPr>
        <w:t xml:space="preserve"> </w:t>
      </w:r>
      <w:r w:rsidRPr="002D109B">
        <w:rPr>
          <w:rFonts w:ascii="Franklin Gothic Medium" w:hAnsi="Franklin Gothic Medium"/>
        </w:rPr>
        <w:t>намелет с нею вместе муки и всем домашним, и себе самому. Завтракает  он  на</w:t>
      </w:r>
      <w:r>
        <w:rPr>
          <w:rFonts w:ascii="Franklin Gothic Medium" w:hAnsi="Franklin Gothic Medium"/>
        </w:rPr>
        <w:t xml:space="preserve"> </w:t>
      </w:r>
      <w:r w:rsidRPr="002D109B">
        <w:rPr>
          <w:rFonts w:ascii="Franklin Gothic Medium" w:hAnsi="Franklin Gothic Medium"/>
        </w:rPr>
        <w:t>ходу, задавая корм скотине. На стук отворяет сам и, подозвав пса, треплет</w:t>
      </w:r>
      <w:r>
        <w:rPr>
          <w:rFonts w:ascii="Franklin Gothic Medium" w:hAnsi="Franklin Gothic Medium"/>
        </w:rPr>
        <w:t xml:space="preserve"> его по морде и говорит: «Вот кто сторожит усадьбу и дом»</w:t>
      </w:r>
      <w:r w:rsidRPr="002D109B">
        <w:rPr>
          <w:rFonts w:ascii="Franklin Gothic Medium" w:hAnsi="Franklin Gothic Medium"/>
        </w:rPr>
        <w:t>. Он отказывается от</w:t>
      </w:r>
      <w:r>
        <w:rPr>
          <w:rFonts w:ascii="Franklin Gothic Medium" w:hAnsi="Franklin Gothic Medium"/>
        </w:rPr>
        <w:t xml:space="preserve"> </w:t>
      </w:r>
      <w:r w:rsidRPr="002D109B">
        <w:rPr>
          <w:rFonts w:ascii="Franklin Gothic Medium" w:hAnsi="Franklin Gothic Medium"/>
        </w:rPr>
        <w:t>серебряной монеты, которую ему дают - слишком тонка-де,  - и берет взамен</w:t>
      </w:r>
      <w:r>
        <w:rPr>
          <w:rFonts w:ascii="Franklin Gothic Medium" w:hAnsi="Franklin Gothic Medium"/>
        </w:rPr>
        <w:t xml:space="preserve"> </w:t>
      </w:r>
      <w:r w:rsidRPr="002D109B">
        <w:rPr>
          <w:rFonts w:ascii="Franklin Gothic Medium" w:hAnsi="Franklin Gothic Medium"/>
        </w:rPr>
        <w:t>другую. А если он даст кому-нибудь плуг, или корзину, или серп, или мешок,</w:t>
      </w:r>
      <w:r>
        <w:rPr>
          <w:rFonts w:ascii="Franklin Gothic Medium" w:hAnsi="Franklin Gothic Medium"/>
        </w:rPr>
        <w:t xml:space="preserve"> </w:t>
      </w:r>
      <w:r w:rsidRPr="002D109B">
        <w:rPr>
          <w:rFonts w:ascii="Franklin Gothic Medium" w:hAnsi="Franklin Gothic Medium"/>
        </w:rPr>
        <w:t xml:space="preserve">то ночью, </w:t>
      </w:r>
      <w:r>
        <w:rPr>
          <w:rFonts w:ascii="Franklin Gothic Medium" w:hAnsi="Franklin Gothic Medium"/>
        </w:rPr>
        <w:t xml:space="preserve">не </w:t>
      </w:r>
      <w:r w:rsidRPr="002D109B">
        <w:rPr>
          <w:rFonts w:ascii="Franklin Gothic Medium" w:hAnsi="Franklin Gothic Medium"/>
        </w:rPr>
        <w:t>в силах забыть об этом и уснуть</w:t>
      </w:r>
      <w:r>
        <w:rPr>
          <w:rFonts w:ascii="Franklin Gothic Medium" w:hAnsi="Franklin Gothic Medium"/>
        </w:rPr>
        <w:t xml:space="preserve"> - </w:t>
      </w:r>
      <w:r w:rsidRPr="002D109B">
        <w:rPr>
          <w:rFonts w:ascii="Franklin Gothic Medium" w:hAnsi="Franklin Gothic Medium"/>
        </w:rPr>
        <w:t>идет просить назад. Спускаясь</w:t>
      </w:r>
      <w:r>
        <w:rPr>
          <w:rFonts w:ascii="Franklin Gothic Medium" w:hAnsi="Franklin Gothic Medium"/>
        </w:rPr>
        <w:t xml:space="preserve"> </w:t>
      </w:r>
      <w:r w:rsidRPr="002D109B">
        <w:rPr>
          <w:rFonts w:ascii="Franklin Gothic Medium" w:hAnsi="Franklin Gothic Medium"/>
        </w:rPr>
        <w:t>в город, он спрашивает первого встречного, почем овчины и сушеная рыба, и</w:t>
      </w:r>
      <w:r>
        <w:rPr>
          <w:rFonts w:ascii="Franklin Gothic Medium" w:hAnsi="Franklin Gothic Medium"/>
        </w:rPr>
        <w:t xml:space="preserve"> </w:t>
      </w:r>
      <w:r w:rsidRPr="002D109B">
        <w:rPr>
          <w:rFonts w:ascii="Franklin Gothic Medium" w:hAnsi="Franklin Gothic Medium"/>
        </w:rPr>
        <w:t>тут же говорит, что вот, спустившись в город, он хочет постричься и по пути</w:t>
      </w:r>
      <w:r>
        <w:rPr>
          <w:rFonts w:ascii="Franklin Gothic Medium" w:hAnsi="Franklin Gothic Medium"/>
        </w:rPr>
        <w:t xml:space="preserve"> </w:t>
      </w:r>
      <w:r w:rsidRPr="002D109B">
        <w:rPr>
          <w:rFonts w:ascii="Franklin Gothic Medium" w:hAnsi="Franklin Gothic Medium"/>
        </w:rPr>
        <w:t xml:space="preserve">захватить сушеную рыбу от </w:t>
      </w:r>
      <w:r>
        <w:rPr>
          <w:rFonts w:ascii="Franklin Gothic Medium" w:hAnsi="Franklin Gothic Medium"/>
        </w:rPr>
        <w:t>трактирщика</w:t>
      </w:r>
      <w:r w:rsidRPr="002D109B">
        <w:rPr>
          <w:rFonts w:ascii="Franklin Gothic Medium" w:hAnsi="Franklin Gothic Medium"/>
        </w:rPr>
        <w:t>. В бане он поет; башмаки подбивает гвоздями.</w:t>
      </w:r>
    </w:p>
    <w:p w14:paraId="5FE182A1" w14:textId="77777777" w:rsidR="0001713E" w:rsidRPr="002D109B" w:rsidRDefault="0001713E" w:rsidP="0001713E">
      <w:pPr>
        <w:rPr>
          <w:rFonts w:ascii="Franklin Gothic Medium" w:hAnsi="Franklin Gothic Medium"/>
        </w:rPr>
      </w:pPr>
      <w:r>
        <w:rPr>
          <w:rFonts w:ascii="Franklin Gothic Medium" w:hAnsi="Franklin Gothic Medium"/>
        </w:rPr>
        <w:t>*</w:t>
      </w:r>
    </w:p>
    <w:p w14:paraId="695D4D5A" w14:textId="77777777" w:rsidR="0001713E" w:rsidRDefault="0001713E" w:rsidP="0001713E">
      <w:pPr>
        <w:pStyle w:val="ListParagraph"/>
        <w:ind w:left="3252"/>
        <w:rPr>
          <w:rFonts w:ascii="Franklin Gothic Medium" w:hAnsi="Franklin Gothic Medium"/>
        </w:rPr>
      </w:pPr>
    </w:p>
    <w:p w14:paraId="3B6D60FE"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НЕСНОСНЫЙ </w:t>
      </w:r>
    </w:p>
    <w:p w14:paraId="6E2ECE4E" w14:textId="77777777" w:rsidR="0001713E" w:rsidRPr="002D109B" w:rsidRDefault="0001713E" w:rsidP="0001713E">
      <w:pPr>
        <w:rPr>
          <w:rFonts w:ascii="Franklin Gothic Medium" w:hAnsi="Franklin Gothic Medium"/>
        </w:rPr>
      </w:pPr>
    </w:p>
    <w:p w14:paraId="14AD84F8" w14:textId="77777777" w:rsidR="0001713E" w:rsidRPr="002D109B" w:rsidRDefault="0001713E" w:rsidP="0001713E">
      <w:pPr>
        <w:rPr>
          <w:rFonts w:ascii="Franklin Gothic Medium" w:hAnsi="Franklin Gothic Medium"/>
        </w:rPr>
      </w:pPr>
      <w:r w:rsidRPr="002D109B">
        <w:rPr>
          <w:rFonts w:ascii="Franklin Gothic Medium" w:hAnsi="Franklin Gothic Medium"/>
        </w:rPr>
        <w:t xml:space="preserve">     Несносность, если определить ее точнее, - это обхождение, которое,</w:t>
      </w:r>
      <w:r>
        <w:rPr>
          <w:rFonts w:ascii="Franklin Gothic Medium" w:hAnsi="Franklin Gothic Medium"/>
        </w:rPr>
        <w:t xml:space="preserve"> </w:t>
      </w:r>
      <w:r w:rsidRPr="002D109B">
        <w:rPr>
          <w:rFonts w:ascii="Franklin Gothic Medium" w:hAnsi="Franklin Gothic Medium"/>
        </w:rPr>
        <w:t>никому не вредя, всем в тягость, а несносный - это такой человек, который,</w:t>
      </w:r>
      <w:r>
        <w:rPr>
          <w:rFonts w:ascii="Franklin Gothic Medium" w:hAnsi="Franklin Gothic Medium"/>
        </w:rPr>
        <w:t xml:space="preserve"> </w:t>
      </w:r>
      <w:r w:rsidRPr="002D109B">
        <w:rPr>
          <w:rFonts w:ascii="Franklin Gothic Medium" w:hAnsi="Franklin Gothic Medium"/>
        </w:rPr>
        <w:t>войдя к только что уснувшему, будит его,  чтобы поболтать с ним. Он</w:t>
      </w:r>
      <w:r>
        <w:rPr>
          <w:rFonts w:ascii="Franklin Gothic Medium" w:hAnsi="Franklin Gothic Medium"/>
        </w:rPr>
        <w:t xml:space="preserve"> </w:t>
      </w:r>
      <w:r w:rsidRPr="002D109B">
        <w:rPr>
          <w:rFonts w:ascii="Franklin Gothic Medium" w:hAnsi="Franklin Gothic Medium"/>
        </w:rPr>
        <w:t>задерживает тех, кому надо идти. Приходящих к нему просит подождать, пока он</w:t>
      </w:r>
      <w:r>
        <w:rPr>
          <w:rFonts w:ascii="Franklin Gothic Medium" w:hAnsi="Franklin Gothic Medium"/>
        </w:rPr>
        <w:t xml:space="preserve"> </w:t>
      </w:r>
      <w:r w:rsidRPr="002D109B">
        <w:rPr>
          <w:rFonts w:ascii="Franklin Gothic Medium" w:hAnsi="Franklin Gothic Medium"/>
        </w:rPr>
        <w:t>вернется с прогулки. Дитя, отобрав у няньки, кормит сам, разжевывая для него</w:t>
      </w:r>
      <w:r>
        <w:rPr>
          <w:rFonts w:ascii="Franklin Gothic Medium" w:hAnsi="Franklin Gothic Medium"/>
        </w:rPr>
        <w:t xml:space="preserve"> </w:t>
      </w:r>
      <w:r w:rsidRPr="002D109B">
        <w:rPr>
          <w:rFonts w:ascii="Franklin Gothic Medium" w:hAnsi="Franklin Gothic Medium"/>
        </w:rPr>
        <w:t xml:space="preserve">пищу, сюсюкает, причмокивает и называет </w:t>
      </w:r>
      <w:r>
        <w:rPr>
          <w:rFonts w:ascii="Franklin Gothic Medium" w:hAnsi="Franklin Gothic Medium"/>
        </w:rPr>
        <w:t>«</w:t>
      </w:r>
      <w:r w:rsidRPr="002D109B">
        <w:rPr>
          <w:rFonts w:ascii="Franklin Gothic Medium" w:hAnsi="Franklin Gothic Medium"/>
        </w:rPr>
        <w:t>папиной игрушечкой</w:t>
      </w:r>
      <w:r>
        <w:rPr>
          <w:rFonts w:ascii="Franklin Gothic Medium" w:hAnsi="Franklin Gothic Medium"/>
        </w:rPr>
        <w:t>»</w:t>
      </w:r>
      <w:r w:rsidRPr="002D109B">
        <w:rPr>
          <w:rFonts w:ascii="Franklin Gothic Medium" w:hAnsi="Franklin Gothic Medium"/>
        </w:rPr>
        <w:t>. За едою</w:t>
      </w:r>
      <w:r>
        <w:rPr>
          <w:rFonts w:ascii="Franklin Gothic Medium" w:hAnsi="Franklin Gothic Medium"/>
        </w:rPr>
        <w:t xml:space="preserve"> </w:t>
      </w:r>
      <w:r w:rsidRPr="002D109B">
        <w:rPr>
          <w:rFonts w:ascii="Franklin Gothic Medium" w:hAnsi="Franklin Gothic Medium"/>
        </w:rPr>
        <w:t>распространяется о том, что вот, выпив чемерицы, он очистил свое нутро и</w:t>
      </w:r>
      <w:r>
        <w:rPr>
          <w:rFonts w:ascii="Franklin Gothic Medium" w:hAnsi="Franklin Gothic Medium"/>
        </w:rPr>
        <w:t xml:space="preserve"> </w:t>
      </w:r>
      <w:r w:rsidRPr="002D109B">
        <w:rPr>
          <w:rFonts w:ascii="Franklin Gothic Medium" w:hAnsi="Franklin Gothic Medium"/>
        </w:rPr>
        <w:t>через верх и через низ, и что желчь в его извержениях была чернее этой вот</w:t>
      </w:r>
      <w:r>
        <w:rPr>
          <w:rFonts w:ascii="Franklin Gothic Medium" w:hAnsi="Franklin Gothic Medium"/>
        </w:rPr>
        <w:t xml:space="preserve"> </w:t>
      </w:r>
      <w:r w:rsidRPr="002D109B">
        <w:rPr>
          <w:rFonts w:ascii="Franklin Gothic Medium" w:hAnsi="Franklin Gothic Medium"/>
        </w:rPr>
        <w:t xml:space="preserve">похлебки. Он способен спросить в  </w:t>
      </w:r>
      <w:r w:rsidRPr="002D109B">
        <w:rPr>
          <w:rFonts w:ascii="Franklin Gothic Medium" w:hAnsi="Franklin Gothic Medium"/>
        </w:rPr>
        <w:lastRenderedPageBreak/>
        <w:t xml:space="preserve">присутствии слуг: </w:t>
      </w:r>
      <w:r>
        <w:rPr>
          <w:rFonts w:ascii="Franklin Gothic Medium" w:hAnsi="Franklin Gothic Medium"/>
        </w:rPr>
        <w:t>«</w:t>
      </w:r>
      <w:r w:rsidRPr="002D109B">
        <w:rPr>
          <w:rFonts w:ascii="Franklin Gothic Medium" w:hAnsi="Franklin Gothic Medium"/>
        </w:rPr>
        <w:t>Скажи, матушка, что</w:t>
      </w:r>
      <w:r>
        <w:rPr>
          <w:rFonts w:ascii="Franklin Gothic Medium" w:hAnsi="Franklin Gothic Medium"/>
        </w:rPr>
        <w:t xml:space="preserve"> </w:t>
      </w:r>
      <w:r w:rsidRPr="002D109B">
        <w:rPr>
          <w:rFonts w:ascii="Franklin Gothic Medium" w:hAnsi="Franklin Gothic Medium"/>
        </w:rPr>
        <w:t>испытывала ты в тот день, когда, страдая от схваток, рожала меня?</w:t>
      </w:r>
      <w:r>
        <w:rPr>
          <w:rFonts w:ascii="Franklin Gothic Medium" w:hAnsi="Franklin Gothic Medium"/>
        </w:rPr>
        <w:t>».</w:t>
      </w:r>
      <w:r w:rsidRPr="002D109B">
        <w:rPr>
          <w:rFonts w:ascii="Franklin Gothic Medium" w:hAnsi="Franklin Gothic Medium"/>
        </w:rPr>
        <w:t xml:space="preserve"> И сам за</w:t>
      </w:r>
      <w:r>
        <w:rPr>
          <w:rFonts w:ascii="Franklin Gothic Medium" w:hAnsi="Franklin Gothic Medium"/>
        </w:rPr>
        <w:t xml:space="preserve"> </w:t>
      </w:r>
      <w:r w:rsidRPr="002D109B">
        <w:rPr>
          <w:rFonts w:ascii="Franklin Gothic Medium" w:hAnsi="Franklin Gothic Medium"/>
        </w:rPr>
        <w:t>нее отвечает, что это было и сладко и мучительно, одно с другим всегда слито</w:t>
      </w:r>
      <w:r>
        <w:rPr>
          <w:rFonts w:ascii="Franklin Gothic Medium" w:hAnsi="Franklin Gothic Medium"/>
        </w:rPr>
        <w:t xml:space="preserve"> </w:t>
      </w:r>
      <w:r w:rsidRPr="002D109B">
        <w:rPr>
          <w:rFonts w:ascii="Franklin Gothic Medium" w:hAnsi="Franklin Gothic Medium"/>
        </w:rPr>
        <w:t>у человека, ведь иначе и не представишь. В гостях он распространяется о том,</w:t>
      </w:r>
      <w:r>
        <w:rPr>
          <w:rFonts w:ascii="Franklin Gothic Medium" w:hAnsi="Franklin Gothic Medium"/>
        </w:rPr>
        <w:t xml:space="preserve"> </w:t>
      </w:r>
      <w:r w:rsidRPr="002D109B">
        <w:rPr>
          <w:rFonts w:ascii="Franklin Gothic Medium" w:hAnsi="Franklin Gothic Medium"/>
        </w:rPr>
        <w:t>что дома у него есть в небольшом водоеме прохладная вода, а в садике много</w:t>
      </w:r>
      <w:r>
        <w:rPr>
          <w:rFonts w:ascii="Franklin Gothic Medium" w:hAnsi="Franklin Gothic Medium"/>
        </w:rPr>
        <w:t xml:space="preserve"> </w:t>
      </w:r>
      <w:r w:rsidRPr="002D109B">
        <w:rPr>
          <w:rFonts w:ascii="Franklin Gothic Medium" w:hAnsi="Franklin Gothic Medium"/>
        </w:rPr>
        <w:t>сочных овощей, что повар у него прекрасно готовит, и что дом его, как</w:t>
      </w:r>
      <w:r>
        <w:rPr>
          <w:rFonts w:ascii="Franklin Gothic Medium" w:hAnsi="Franklin Gothic Medium"/>
        </w:rPr>
        <w:t xml:space="preserve"> </w:t>
      </w:r>
      <w:r w:rsidRPr="002D109B">
        <w:rPr>
          <w:rFonts w:ascii="Franklin Gothic Medium" w:hAnsi="Franklin Gothic Medium"/>
        </w:rPr>
        <w:t>постоялый двор, вечно полон, а друзья его -  бездонная бочка, которую при</w:t>
      </w:r>
      <w:r>
        <w:rPr>
          <w:rFonts w:ascii="Franklin Gothic Medium" w:hAnsi="Franklin Gothic Medium"/>
        </w:rPr>
        <w:t xml:space="preserve"> </w:t>
      </w:r>
      <w:r w:rsidRPr="002D109B">
        <w:rPr>
          <w:rFonts w:ascii="Franklin Gothic Medium" w:hAnsi="Franklin Gothic Medium"/>
        </w:rPr>
        <w:t>всем старании не наполнишь. Принимая</w:t>
      </w:r>
      <w:r>
        <w:rPr>
          <w:rFonts w:ascii="Franklin Gothic Medium" w:hAnsi="Franklin Gothic Medium"/>
        </w:rPr>
        <w:t xml:space="preserve"> </w:t>
      </w:r>
      <w:r w:rsidRPr="002D109B">
        <w:rPr>
          <w:rFonts w:ascii="Franklin Gothic Medium" w:hAnsi="Franklin Gothic Medium"/>
        </w:rPr>
        <w:t>гостей,  он заставляет   своих</w:t>
      </w:r>
      <w:r>
        <w:rPr>
          <w:rFonts w:ascii="Franklin Gothic Medium" w:hAnsi="Franklin Gothic Medium"/>
        </w:rPr>
        <w:t xml:space="preserve"> </w:t>
      </w:r>
      <w:r w:rsidRPr="002D109B">
        <w:rPr>
          <w:rFonts w:ascii="Franklin Gothic Medium" w:hAnsi="Franklin Gothic Medium"/>
        </w:rPr>
        <w:t>сотрапезников любоваться выходками своего прихлебателя и, приглашая их пить,</w:t>
      </w:r>
      <w:r>
        <w:rPr>
          <w:rFonts w:ascii="Franklin Gothic Medium" w:hAnsi="Franklin Gothic Medium"/>
        </w:rPr>
        <w:t xml:space="preserve"> </w:t>
      </w:r>
      <w:r w:rsidRPr="002D109B">
        <w:rPr>
          <w:rFonts w:ascii="Franklin Gothic Medium" w:hAnsi="Franklin Gothic Medium"/>
        </w:rPr>
        <w:t>говорит, что все готово для их удовольствия и пусть они только попросят, раб</w:t>
      </w:r>
      <w:r>
        <w:rPr>
          <w:rFonts w:ascii="Franklin Gothic Medium" w:hAnsi="Franklin Gothic Medium"/>
        </w:rPr>
        <w:t xml:space="preserve"> </w:t>
      </w:r>
      <w:r w:rsidRPr="002D109B">
        <w:rPr>
          <w:rFonts w:ascii="Franklin Gothic Medium" w:hAnsi="Franklin Gothic Medium"/>
        </w:rPr>
        <w:t>тотчас сходит к сводн</w:t>
      </w:r>
      <w:r>
        <w:rPr>
          <w:rFonts w:ascii="Franklin Gothic Medium" w:hAnsi="Franklin Gothic Medium"/>
        </w:rPr>
        <w:t>ику за флейтисткой, «</w:t>
      </w:r>
      <w:r w:rsidRPr="002D109B">
        <w:rPr>
          <w:rFonts w:ascii="Franklin Gothic Medium" w:hAnsi="Franklin Gothic Medium"/>
        </w:rPr>
        <w:t>чтобы она нам сыграла и повеселила</w:t>
      </w:r>
      <w:r>
        <w:rPr>
          <w:rFonts w:ascii="Franklin Gothic Medium" w:hAnsi="Franklin Gothic Medium"/>
        </w:rPr>
        <w:t xml:space="preserve"> нас»</w:t>
      </w:r>
      <w:r w:rsidRPr="002D109B">
        <w:rPr>
          <w:rFonts w:ascii="Franklin Gothic Medium" w:hAnsi="Franklin Gothic Medium"/>
        </w:rPr>
        <w:t>.</w:t>
      </w:r>
    </w:p>
    <w:p w14:paraId="5FD2D0AB" w14:textId="77777777" w:rsidR="0001713E" w:rsidRPr="002D109B" w:rsidRDefault="0001713E" w:rsidP="0001713E">
      <w:pPr>
        <w:rPr>
          <w:rFonts w:ascii="Franklin Gothic Medium" w:hAnsi="Franklin Gothic Medium"/>
        </w:rPr>
      </w:pPr>
      <w:r>
        <w:rPr>
          <w:rFonts w:ascii="Franklin Gothic Medium" w:hAnsi="Franklin Gothic Medium"/>
        </w:rPr>
        <w:t>*</w:t>
      </w:r>
    </w:p>
    <w:p w14:paraId="359C2144" w14:textId="77777777" w:rsidR="0001713E" w:rsidRPr="002D109B" w:rsidRDefault="0001713E" w:rsidP="0001713E">
      <w:pPr>
        <w:rPr>
          <w:rFonts w:ascii="Franklin Gothic Medium" w:hAnsi="Franklin Gothic Medium"/>
        </w:rPr>
      </w:pPr>
    </w:p>
    <w:p w14:paraId="41B4EBD2"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НЕСУРАЗНЫЙ </w:t>
      </w:r>
    </w:p>
    <w:p w14:paraId="54C7A104" w14:textId="77777777" w:rsidR="0001713E" w:rsidRPr="002D109B" w:rsidRDefault="0001713E" w:rsidP="0001713E">
      <w:pPr>
        <w:rPr>
          <w:rFonts w:ascii="Franklin Gothic Medium" w:hAnsi="Franklin Gothic Medium"/>
        </w:rPr>
      </w:pPr>
    </w:p>
    <w:p w14:paraId="09790C78" w14:textId="77777777" w:rsidR="0001713E" w:rsidRDefault="0001713E" w:rsidP="0001713E">
      <w:pPr>
        <w:rPr>
          <w:rFonts w:ascii="Franklin Gothic Medium" w:hAnsi="Franklin Gothic Medium"/>
        </w:rPr>
      </w:pPr>
      <w:r w:rsidRPr="002D109B">
        <w:rPr>
          <w:rFonts w:ascii="Franklin Gothic Medium" w:hAnsi="Franklin Gothic Medium"/>
        </w:rPr>
        <w:t>Несуразность выражается в неуместных поступках, обидных для окружающих,</w:t>
      </w:r>
      <w:r>
        <w:rPr>
          <w:rFonts w:ascii="Franklin Gothic Medium" w:hAnsi="Franklin Gothic Medium"/>
        </w:rPr>
        <w:t xml:space="preserve"> </w:t>
      </w:r>
      <w:r w:rsidRPr="002D109B">
        <w:rPr>
          <w:rFonts w:ascii="Franklin Gothic Medium" w:hAnsi="Franklin Gothic Medium"/>
        </w:rPr>
        <w:t>а несуразный - это тот, кто, подойдя к занятому человеку, спрашивает у него</w:t>
      </w:r>
      <w:r>
        <w:rPr>
          <w:rFonts w:ascii="Franklin Gothic Medium" w:hAnsi="Franklin Gothic Medium"/>
        </w:rPr>
        <w:t xml:space="preserve"> </w:t>
      </w:r>
      <w:r w:rsidRPr="002D109B">
        <w:rPr>
          <w:rFonts w:ascii="Franklin Gothic Medium" w:hAnsi="Franklin Gothic Medium"/>
        </w:rPr>
        <w:t>совета. С веселой компанией врывается он к своей милой,  когда  та  лежит  в</w:t>
      </w:r>
      <w:r>
        <w:rPr>
          <w:rFonts w:ascii="Franklin Gothic Medium" w:hAnsi="Franklin Gothic Medium"/>
        </w:rPr>
        <w:t xml:space="preserve"> </w:t>
      </w:r>
      <w:r w:rsidRPr="002D109B">
        <w:rPr>
          <w:rFonts w:ascii="Franklin Gothic Medium" w:hAnsi="Franklin Gothic Medium"/>
        </w:rPr>
        <w:t>лихорадке. Он подходит к осужденному по делу о поручительстве, требуя, чтобы</w:t>
      </w:r>
      <w:r>
        <w:rPr>
          <w:rFonts w:ascii="Franklin Gothic Medium" w:hAnsi="Franklin Gothic Medium"/>
        </w:rPr>
        <w:t xml:space="preserve"> </w:t>
      </w:r>
      <w:r w:rsidRPr="002D109B">
        <w:rPr>
          <w:rFonts w:ascii="Franklin Gothic Medium" w:hAnsi="Franklin Gothic Medium"/>
        </w:rPr>
        <w:t>тот поручился за него. Собираясь выступать свидетелем, он  является, когда</w:t>
      </w:r>
      <w:r>
        <w:rPr>
          <w:rFonts w:ascii="Franklin Gothic Medium" w:hAnsi="Franklin Gothic Medium"/>
        </w:rPr>
        <w:t xml:space="preserve"> </w:t>
      </w:r>
      <w:r w:rsidRPr="002D109B">
        <w:rPr>
          <w:rFonts w:ascii="Franklin Gothic Medium" w:hAnsi="Franklin Gothic Medium"/>
        </w:rPr>
        <w:t>дело уже решено. Приглашенный на свадьбу, он бранит женский пол.  Пришедшего</w:t>
      </w:r>
      <w:r>
        <w:rPr>
          <w:rFonts w:ascii="Franklin Gothic Medium" w:hAnsi="Franklin Gothic Medium"/>
        </w:rPr>
        <w:t xml:space="preserve"> </w:t>
      </w:r>
      <w:r w:rsidRPr="002D109B">
        <w:rPr>
          <w:rFonts w:ascii="Franklin Gothic Medium" w:hAnsi="Franklin Gothic Medium"/>
        </w:rPr>
        <w:t>издалека тут же приглашает на прогулку. Он умеет  привести  более  выгодного</w:t>
      </w:r>
      <w:r>
        <w:rPr>
          <w:rFonts w:ascii="Franklin Gothic Medium" w:hAnsi="Franklin Gothic Medium"/>
        </w:rPr>
        <w:t xml:space="preserve"> </w:t>
      </w:r>
      <w:r w:rsidRPr="002D109B">
        <w:rPr>
          <w:rFonts w:ascii="Franklin Gothic Medium" w:hAnsi="Franklin Gothic Medium"/>
        </w:rPr>
        <w:t>покупателя, когда товар уже продан. Взяв слово, он разъясняет дело с  самого</w:t>
      </w:r>
      <w:r>
        <w:rPr>
          <w:rFonts w:ascii="Franklin Gothic Medium" w:hAnsi="Franklin Gothic Medium"/>
        </w:rPr>
        <w:t xml:space="preserve"> </w:t>
      </w:r>
      <w:r w:rsidRPr="002D109B">
        <w:rPr>
          <w:rFonts w:ascii="Franklin Gothic Medium" w:hAnsi="Franklin Gothic Medium"/>
        </w:rPr>
        <w:t>начала тем, кто уже все слышал и все знает. Он готов хлопотать о том, чего</w:t>
      </w:r>
      <w:r>
        <w:rPr>
          <w:rFonts w:ascii="Franklin Gothic Medium" w:hAnsi="Franklin Gothic Medium"/>
        </w:rPr>
        <w:t xml:space="preserve"> </w:t>
      </w:r>
      <w:r w:rsidRPr="002D109B">
        <w:rPr>
          <w:rFonts w:ascii="Franklin Gothic Medium" w:hAnsi="Franklin Gothic Medium"/>
        </w:rPr>
        <w:t>никто не хочет, а оставить свои  заботы считает неудобным. А требовать</w:t>
      </w:r>
      <w:r>
        <w:rPr>
          <w:rFonts w:ascii="Franklin Gothic Medium" w:hAnsi="Franklin Gothic Medium"/>
        </w:rPr>
        <w:t xml:space="preserve"> </w:t>
      </w:r>
      <w:r w:rsidRPr="002D109B">
        <w:rPr>
          <w:rFonts w:ascii="Franklin Gothic Medium" w:hAnsi="Franklin Gothic Medium"/>
        </w:rPr>
        <w:t>проценты он приходит, когда его должники совершают жертвоприношение и вошли</w:t>
      </w:r>
      <w:r>
        <w:rPr>
          <w:rFonts w:ascii="Franklin Gothic Medium" w:hAnsi="Franklin Gothic Medium"/>
        </w:rPr>
        <w:t xml:space="preserve"> </w:t>
      </w:r>
      <w:r w:rsidRPr="002D109B">
        <w:rPr>
          <w:rFonts w:ascii="Franklin Gothic Medium" w:hAnsi="Franklin Gothic Medium"/>
        </w:rPr>
        <w:t>в расход. Когда наказывают плетьми раба, он, стоя рядом, рассказывает, что и</w:t>
      </w:r>
      <w:r>
        <w:rPr>
          <w:rFonts w:ascii="Franklin Gothic Medium" w:hAnsi="Franklin Gothic Medium"/>
        </w:rPr>
        <w:t xml:space="preserve"> </w:t>
      </w:r>
      <w:r w:rsidRPr="002D109B">
        <w:rPr>
          <w:rFonts w:ascii="Franklin Gothic Medium" w:hAnsi="Franklin Gothic Medium"/>
        </w:rPr>
        <w:t>у него как-то раб был вот так побит, а потом удавился. В третейском суде  он</w:t>
      </w:r>
      <w:r>
        <w:rPr>
          <w:rFonts w:ascii="Franklin Gothic Medium" w:hAnsi="Franklin Gothic Medium"/>
        </w:rPr>
        <w:t xml:space="preserve"> </w:t>
      </w:r>
      <w:r w:rsidRPr="002D109B">
        <w:rPr>
          <w:rFonts w:ascii="Franklin Gothic Medium" w:hAnsi="Franklin Gothic Medium"/>
        </w:rPr>
        <w:t>своим решением ссорит стороны, когда они хотят  мириться. И, собираясь</w:t>
      </w:r>
      <w:r>
        <w:rPr>
          <w:rFonts w:ascii="Franklin Gothic Medium" w:hAnsi="Franklin Gothic Medium"/>
        </w:rPr>
        <w:t xml:space="preserve"> </w:t>
      </w:r>
      <w:r w:rsidRPr="002D109B">
        <w:rPr>
          <w:rFonts w:ascii="Franklin Gothic Medium" w:hAnsi="Franklin Gothic Medium"/>
        </w:rPr>
        <w:t>сплясать, тащит с собою того, кто еще не пьян.</w:t>
      </w:r>
    </w:p>
    <w:p w14:paraId="03E00E4C" w14:textId="77777777" w:rsidR="0001713E" w:rsidRPr="00C514C4" w:rsidRDefault="0001713E" w:rsidP="0001713E">
      <w:pPr>
        <w:rPr>
          <w:rFonts w:ascii="Franklin Gothic Medium" w:hAnsi="Franklin Gothic Medium"/>
        </w:rPr>
      </w:pPr>
      <w:r>
        <w:rPr>
          <w:rFonts w:ascii="Franklin Gothic Medium" w:hAnsi="Franklin Gothic Medium"/>
        </w:rPr>
        <w:t>*</w:t>
      </w:r>
    </w:p>
    <w:p w14:paraId="45911DA6" w14:textId="77777777" w:rsidR="0001713E" w:rsidRDefault="0001713E" w:rsidP="0001713E">
      <w:pPr>
        <w:pStyle w:val="ListParagraph"/>
        <w:ind w:left="3252"/>
        <w:rPr>
          <w:rFonts w:ascii="Franklin Gothic Medium" w:hAnsi="Franklin Gothic Medium"/>
        </w:rPr>
      </w:pPr>
    </w:p>
    <w:p w14:paraId="6B2B514E"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ОТЧАЯННЫЙ </w:t>
      </w:r>
    </w:p>
    <w:p w14:paraId="77DAFBAB" w14:textId="77777777" w:rsidR="0001713E" w:rsidRPr="002D109B" w:rsidRDefault="0001713E" w:rsidP="0001713E">
      <w:pPr>
        <w:rPr>
          <w:rFonts w:ascii="Franklin Gothic Medium" w:hAnsi="Franklin Gothic Medium"/>
        </w:rPr>
      </w:pPr>
    </w:p>
    <w:p w14:paraId="26F5C356" w14:textId="77777777" w:rsidR="0001713E" w:rsidRDefault="0001713E" w:rsidP="0001713E">
      <w:pPr>
        <w:rPr>
          <w:rFonts w:ascii="Franklin Gothic Medium" w:hAnsi="Franklin Gothic Medium"/>
        </w:rPr>
      </w:pPr>
      <w:r w:rsidRPr="002D109B">
        <w:rPr>
          <w:rFonts w:ascii="Franklin Gothic Medium" w:hAnsi="Franklin Gothic Medium"/>
        </w:rPr>
        <w:t>Отчаянность - это закоренелость в постыдных делах и речах, а отчаянный</w:t>
      </w:r>
      <w:r>
        <w:rPr>
          <w:rFonts w:ascii="Franklin Gothic Medium" w:hAnsi="Franklin Gothic Medium"/>
        </w:rPr>
        <w:t xml:space="preserve"> </w:t>
      </w:r>
      <w:r w:rsidRPr="002D109B">
        <w:rPr>
          <w:rFonts w:ascii="Franklin Gothic Medium" w:hAnsi="Franklin Gothic Medium"/>
        </w:rPr>
        <w:t>- это такой человек, который скор на клятву, пользуется дурной славой,</w:t>
      </w:r>
      <w:r>
        <w:rPr>
          <w:rFonts w:ascii="Franklin Gothic Medium" w:hAnsi="Franklin Gothic Medium"/>
        </w:rPr>
        <w:t xml:space="preserve"> </w:t>
      </w:r>
      <w:r w:rsidRPr="002D109B">
        <w:rPr>
          <w:rFonts w:ascii="Franklin Gothic Medium" w:hAnsi="Franklin Gothic Medium"/>
        </w:rPr>
        <w:t>всегда готов вступить в перебранку. Человек он распущенный, нрава, можно</w:t>
      </w:r>
      <w:r>
        <w:rPr>
          <w:rFonts w:ascii="Franklin Gothic Medium" w:hAnsi="Franklin Gothic Medium"/>
        </w:rPr>
        <w:t xml:space="preserve"> </w:t>
      </w:r>
      <w:r w:rsidRPr="002D109B">
        <w:rPr>
          <w:rFonts w:ascii="Franklin Gothic Medium" w:hAnsi="Franklin Gothic Medium"/>
        </w:rPr>
        <w:t xml:space="preserve">сказать, площадного, способный на все. Ему нипочем сплясать </w:t>
      </w:r>
      <w:r>
        <w:rPr>
          <w:rFonts w:ascii="Franklin Gothic Medium" w:hAnsi="Franklin Gothic Medium"/>
        </w:rPr>
        <w:t>принародно без всякого повода.</w:t>
      </w:r>
      <w:r w:rsidRPr="002D109B">
        <w:rPr>
          <w:rFonts w:ascii="Franklin Gothic Medium" w:hAnsi="Franklin Gothic Medium"/>
        </w:rPr>
        <w:t xml:space="preserve"> На зрелищах собирает </w:t>
      </w:r>
      <w:r>
        <w:rPr>
          <w:rFonts w:ascii="Franklin Gothic Medium" w:hAnsi="Franklin Gothic Medium"/>
        </w:rPr>
        <w:t>за актеров деньги</w:t>
      </w:r>
      <w:r w:rsidRPr="002D109B">
        <w:rPr>
          <w:rFonts w:ascii="Franklin Gothic Medium" w:hAnsi="Franklin Gothic Medium"/>
        </w:rPr>
        <w:t xml:space="preserve">, обходя </w:t>
      </w:r>
      <w:r>
        <w:rPr>
          <w:rFonts w:ascii="Franklin Gothic Medium" w:hAnsi="Franklin Gothic Medium"/>
        </w:rPr>
        <w:t xml:space="preserve">случайную публику, </w:t>
      </w:r>
      <w:r w:rsidRPr="002D109B">
        <w:rPr>
          <w:rFonts w:ascii="Franklin Gothic Medium" w:hAnsi="Franklin Gothic Medium"/>
        </w:rPr>
        <w:t>всех и каждого, и ругается с</w:t>
      </w:r>
      <w:r>
        <w:rPr>
          <w:rFonts w:ascii="Franklin Gothic Medium" w:hAnsi="Franklin Gothic Medium"/>
        </w:rPr>
        <w:t xml:space="preserve"> </w:t>
      </w:r>
      <w:r w:rsidRPr="002D109B">
        <w:rPr>
          <w:rFonts w:ascii="Franklin Gothic Medium" w:hAnsi="Franklin Gothic Medium"/>
        </w:rPr>
        <w:t>теми, кто хочет смотреть бесплатно. Он способен</w:t>
      </w:r>
      <w:r>
        <w:rPr>
          <w:rFonts w:ascii="Franklin Gothic Medium" w:hAnsi="Franklin Gothic Medium"/>
        </w:rPr>
        <w:t xml:space="preserve"> </w:t>
      </w:r>
      <w:r w:rsidRPr="002D109B">
        <w:rPr>
          <w:rFonts w:ascii="Franklin Gothic Medium" w:hAnsi="Franklin Gothic Medium"/>
        </w:rPr>
        <w:t>держать и постоялый двор, и публичный дом, не откажется собирать пошлину, не</w:t>
      </w:r>
      <w:r>
        <w:rPr>
          <w:rFonts w:ascii="Franklin Gothic Medium" w:hAnsi="Franklin Gothic Medium"/>
        </w:rPr>
        <w:t xml:space="preserve"> </w:t>
      </w:r>
      <w:r w:rsidRPr="002D109B">
        <w:rPr>
          <w:rFonts w:ascii="Franklin Gothic Medium" w:hAnsi="Franklin Gothic Medium"/>
        </w:rPr>
        <w:t>побрезгует никаким постыдным занятием: он и глашатай, и повар, и игрок в</w:t>
      </w:r>
      <w:r>
        <w:rPr>
          <w:rFonts w:ascii="Franklin Gothic Medium" w:hAnsi="Franklin Gothic Medium"/>
        </w:rPr>
        <w:t xml:space="preserve"> </w:t>
      </w:r>
      <w:r w:rsidRPr="002D109B">
        <w:rPr>
          <w:rFonts w:ascii="Franklin Gothic Medium" w:hAnsi="Franklin Gothic Medium"/>
        </w:rPr>
        <w:t>кости. Матери он не кормит, попадается в краже, больше времени проводит в</w:t>
      </w:r>
      <w:r>
        <w:rPr>
          <w:rFonts w:ascii="Franklin Gothic Medium" w:hAnsi="Franklin Gothic Medium"/>
        </w:rPr>
        <w:t xml:space="preserve"> </w:t>
      </w:r>
      <w:r w:rsidRPr="002D109B">
        <w:rPr>
          <w:rFonts w:ascii="Franklin Gothic Medium" w:hAnsi="Franklin Gothic Medium"/>
        </w:rPr>
        <w:t>тюрьме, чем у себя дома. Из отчаянных, видно, и тот, кто, собрав вокруг себя</w:t>
      </w:r>
      <w:r>
        <w:rPr>
          <w:rFonts w:ascii="Franklin Gothic Medium" w:hAnsi="Franklin Gothic Medium"/>
        </w:rPr>
        <w:t xml:space="preserve"> </w:t>
      </w:r>
      <w:r w:rsidRPr="002D109B">
        <w:rPr>
          <w:rFonts w:ascii="Franklin Gothic Medium" w:hAnsi="Franklin Gothic Medium"/>
        </w:rPr>
        <w:t>толпу, прерывающимся голосом громко  обращается к ней с бранью и</w:t>
      </w:r>
      <w:r>
        <w:rPr>
          <w:rFonts w:ascii="Franklin Gothic Medium" w:hAnsi="Franklin Gothic Medium"/>
        </w:rPr>
        <w:t xml:space="preserve"> </w:t>
      </w:r>
      <w:r w:rsidRPr="002D109B">
        <w:rPr>
          <w:rFonts w:ascii="Franklin Gothic Medium" w:hAnsi="Franklin Gothic Medium"/>
        </w:rPr>
        <w:t>разглагольствованиями. И между тем как одни подходят, а другие отходят, не</w:t>
      </w:r>
      <w:r>
        <w:rPr>
          <w:rFonts w:ascii="Franklin Gothic Medium" w:hAnsi="Franklin Gothic Medium"/>
        </w:rPr>
        <w:t xml:space="preserve"> </w:t>
      </w:r>
      <w:r w:rsidRPr="002D109B">
        <w:rPr>
          <w:rFonts w:ascii="Franklin Gothic Medium" w:hAnsi="Franklin Gothic Medium"/>
        </w:rPr>
        <w:t>дослушав, он все-таки успевает одним рассказать, с чего началось дело,</w:t>
      </w:r>
      <w:r>
        <w:rPr>
          <w:rFonts w:ascii="Franklin Gothic Medium" w:hAnsi="Franklin Gothic Medium"/>
        </w:rPr>
        <w:t xml:space="preserve"> </w:t>
      </w:r>
      <w:r w:rsidRPr="002D109B">
        <w:rPr>
          <w:rFonts w:ascii="Franklin Gothic Medium" w:hAnsi="Franklin Gothic Medium"/>
        </w:rPr>
        <w:t>другим - в чем оно состоит, третьим - какую-то его часть. И выставлять</w:t>
      </w:r>
      <w:r>
        <w:rPr>
          <w:rFonts w:ascii="Franklin Gothic Medium" w:hAnsi="Franklin Gothic Medium"/>
        </w:rPr>
        <w:t xml:space="preserve"> </w:t>
      </w:r>
      <w:r w:rsidRPr="002D109B">
        <w:rPr>
          <w:rFonts w:ascii="Franklin Gothic Medium" w:hAnsi="Franklin Gothic Medium"/>
        </w:rPr>
        <w:t>напоказ свою отчаянность он желает не иначе, как в праздничные дни. В суде</w:t>
      </w:r>
      <w:r>
        <w:rPr>
          <w:rFonts w:ascii="Franklin Gothic Medium" w:hAnsi="Franklin Gothic Medium"/>
        </w:rPr>
        <w:t xml:space="preserve"> </w:t>
      </w:r>
      <w:r w:rsidRPr="002D109B">
        <w:rPr>
          <w:rFonts w:ascii="Franklin Gothic Medium" w:hAnsi="Franklin Gothic Medium"/>
        </w:rPr>
        <w:t>способен тягаться сразу по нескольким делам - там он ответчик, здесь -</w:t>
      </w:r>
      <w:r>
        <w:rPr>
          <w:rFonts w:ascii="Franklin Gothic Medium" w:hAnsi="Franklin Gothic Medium"/>
        </w:rPr>
        <w:t xml:space="preserve"> </w:t>
      </w:r>
      <w:r w:rsidRPr="002D109B">
        <w:rPr>
          <w:rFonts w:ascii="Franklin Gothic Medium" w:hAnsi="Franklin Gothic Medium"/>
        </w:rPr>
        <w:t>истец, там отопрется под клятвой, сюда явится с ларцом доказательств за</w:t>
      </w:r>
      <w:r>
        <w:rPr>
          <w:rFonts w:ascii="Franklin Gothic Medium" w:hAnsi="Franklin Gothic Medium"/>
        </w:rPr>
        <w:t xml:space="preserve"> </w:t>
      </w:r>
      <w:r w:rsidRPr="002D109B">
        <w:rPr>
          <w:rFonts w:ascii="Franklin Gothic Medium" w:hAnsi="Franklin Gothic Medium"/>
        </w:rPr>
        <w:t>пазухой и с грудой документов в руках. И не брезгает верховодить рыночным</w:t>
      </w:r>
      <w:r>
        <w:rPr>
          <w:rFonts w:ascii="Franklin Gothic Medium" w:hAnsi="Franklin Gothic Medium"/>
        </w:rPr>
        <w:t xml:space="preserve"> </w:t>
      </w:r>
      <w:r w:rsidRPr="002D109B">
        <w:rPr>
          <w:rFonts w:ascii="Franklin Gothic Medium" w:hAnsi="Franklin Gothic Medium"/>
        </w:rPr>
        <w:t xml:space="preserve">сбродом, и тут же давать им взаймы, и брать с </w:t>
      </w:r>
      <w:r>
        <w:rPr>
          <w:rFonts w:ascii="Franklin Gothic Medium" w:hAnsi="Franklin Gothic Medium"/>
        </w:rPr>
        <w:t>заемной суммы</w:t>
      </w:r>
      <w:r w:rsidRPr="002D109B">
        <w:rPr>
          <w:rFonts w:ascii="Franklin Gothic Medium" w:hAnsi="Franklin Gothic Medium"/>
        </w:rPr>
        <w:t xml:space="preserve"> </w:t>
      </w:r>
      <w:r>
        <w:rPr>
          <w:rFonts w:ascii="Franklin Gothic Medium" w:hAnsi="Franklin Gothic Medium"/>
        </w:rPr>
        <w:t>большой</w:t>
      </w:r>
      <w:r w:rsidRPr="002D109B">
        <w:rPr>
          <w:rFonts w:ascii="Franklin Gothic Medium" w:hAnsi="Franklin Gothic Medium"/>
        </w:rPr>
        <w:t xml:space="preserve"> рост за</w:t>
      </w:r>
      <w:r>
        <w:rPr>
          <w:rFonts w:ascii="Franklin Gothic Medium" w:hAnsi="Franklin Gothic Medium"/>
        </w:rPr>
        <w:t xml:space="preserve"> </w:t>
      </w:r>
      <w:r w:rsidRPr="002D109B">
        <w:rPr>
          <w:rFonts w:ascii="Franklin Gothic Medium" w:hAnsi="Franklin Gothic Medium"/>
        </w:rPr>
        <w:t>день, и, обходя харчевни и всякого рода рыбные лавчонки, отбирать для себя</w:t>
      </w:r>
      <w:r>
        <w:rPr>
          <w:rFonts w:ascii="Franklin Gothic Medium" w:hAnsi="Franklin Gothic Medium"/>
        </w:rPr>
        <w:t xml:space="preserve"> </w:t>
      </w:r>
      <w:r w:rsidRPr="002D109B">
        <w:rPr>
          <w:rFonts w:ascii="Franklin Gothic Medium" w:hAnsi="Franklin Gothic Medium"/>
        </w:rPr>
        <w:t>долю выручки, пряча деньги за щеку.</w:t>
      </w:r>
    </w:p>
    <w:p w14:paraId="3D538997" w14:textId="77777777" w:rsidR="0001713E" w:rsidRPr="002D109B" w:rsidRDefault="0001713E" w:rsidP="0001713E">
      <w:pPr>
        <w:rPr>
          <w:rFonts w:ascii="Franklin Gothic Medium" w:hAnsi="Franklin Gothic Medium"/>
        </w:rPr>
      </w:pPr>
      <w:r>
        <w:rPr>
          <w:rFonts w:ascii="Franklin Gothic Medium" w:hAnsi="Franklin Gothic Medium"/>
        </w:rPr>
        <w:t>*</w:t>
      </w:r>
    </w:p>
    <w:p w14:paraId="48D24D68" w14:textId="77777777" w:rsidR="0001713E" w:rsidRDefault="0001713E" w:rsidP="0001713E">
      <w:pPr>
        <w:pStyle w:val="ListParagraph"/>
        <w:ind w:left="3252"/>
        <w:rPr>
          <w:rFonts w:ascii="Franklin Gothic Medium" w:hAnsi="Franklin Gothic Medium"/>
        </w:rPr>
      </w:pPr>
    </w:p>
    <w:p w14:paraId="46F069AB" w14:textId="77777777" w:rsidR="0001713E" w:rsidRPr="00AC0237" w:rsidRDefault="0001713E" w:rsidP="0001713E">
      <w:pPr>
        <w:pStyle w:val="ListParagraph"/>
        <w:ind w:left="3252"/>
        <w:rPr>
          <w:rFonts w:ascii="Franklin Gothic Medium" w:hAnsi="Franklin Gothic Medium"/>
          <w:b/>
        </w:rPr>
      </w:pPr>
      <w:r w:rsidRPr="00AC0237">
        <w:rPr>
          <w:rFonts w:ascii="Franklin Gothic Medium" w:hAnsi="Franklin Gothic Medium"/>
          <w:b/>
        </w:rPr>
        <w:t xml:space="preserve">          ПОДЛЕЦ </w:t>
      </w:r>
    </w:p>
    <w:p w14:paraId="1012ABA0" w14:textId="77777777" w:rsidR="0001713E" w:rsidRDefault="0001713E" w:rsidP="0001713E">
      <w:pPr>
        <w:rPr>
          <w:rFonts w:ascii="Franklin Gothic Medium" w:hAnsi="Franklin Gothic Medium"/>
        </w:rPr>
      </w:pPr>
    </w:p>
    <w:p w14:paraId="374EDF2F" w14:textId="77777777" w:rsidR="0001713E" w:rsidRDefault="0001713E" w:rsidP="0001713E">
      <w:pPr>
        <w:rPr>
          <w:rFonts w:ascii="Franklin Gothic Medium" w:hAnsi="Franklin Gothic Medium"/>
        </w:rPr>
      </w:pPr>
      <w:r w:rsidRPr="002D109B">
        <w:rPr>
          <w:rFonts w:ascii="Franklin Gothic Medium" w:hAnsi="Franklin Gothic Medium"/>
        </w:rPr>
        <w:t xml:space="preserve">Благосклонность к подлецам - это тяга к </w:t>
      </w:r>
      <w:r>
        <w:rPr>
          <w:rFonts w:ascii="Franklin Gothic Medium" w:hAnsi="Franklin Gothic Medium"/>
        </w:rPr>
        <w:t xml:space="preserve">низости, а защитник подлецов - это такой человек, который, </w:t>
      </w:r>
      <w:r w:rsidRPr="002D109B">
        <w:rPr>
          <w:rFonts w:ascii="Franklin Gothic Medium" w:hAnsi="Franklin Gothic Medium"/>
        </w:rPr>
        <w:t>встречая на своем</w:t>
      </w:r>
      <w:r>
        <w:rPr>
          <w:rFonts w:ascii="Franklin Gothic Medium" w:hAnsi="Franklin Gothic Medium"/>
        </w:rPr>
        <w:t xml:space="preserve"> пути людей, лишенных чести по приговору суда или </w:t>
      </w:r>
      <w:r w:rsidRPr="002D109B">
        <w:rPr>
          <w:rFonts w:ascii="Franklin Gothic Medium" w:hAnsi="Franklin Gothic Medium"/>
        </w:rPr>
        <w:t xml:space="preserve">проигравших тяжбу перед </w:t>
      </w:r>
      <w:r>
        <w:rPr>
          <w:rFonts w:ascii="Franklin Gothic Medium" w:hAnsi="Franklin Gothic Medium"/>
        </w:rPr>
        <w:t xml:space="preserve">народом, думает, что, общаясь с </w:t>
      </w:r>
      <w:r w:rsidRPr="002D109B">
        <w:rPr>
          <w:rFonts w:ascii="Franklin Gothic Medium" w:hAnsi="Franklin Gothic Medium"/>
        </w:rPr>
        <w:t>ним, он станет более опытным и прослывет боле</w:t>
      </w:r>
      <w:r>
        <w:rPr>
          <w:rFonts w:ascii="Franklin Gothic Medium" w:hAnsi="Franklin Gothic Medium"/>
        </w:rPr>
        <w:t>е опасным. Когда речь заходит о г</w:t>
      </w:r>
      <w:r w:rsidRPr="002D109B">
        <w:rPr>
          <w:rFonts w:ascii="Franklin Gothic Medium" w:hAnsi="Franklin Gothic Medium"/>
        </w:rPr>
        <w:t>ражданах порядочных, он говорит, что никто порядочным  б</w:t>
      </w:r>
      <w:r>
        <w:rPr>
          <w:rFonts w:ascii="Franklin Gothic Medium" w:hAnsi="Franklin Gothic Medium"/>
        </w:rPr>
        <w:t xml:space="preserve">ыть не может: не </w:t>
      </w:r>
      <w:r w:rsidRPr="002D109B">
        <w:rPr>
          <w:rFonts w:ascii="Franklin Gothic Medium" w:hAnsi="Franklin Gothic Medium"/>
        </w:rPr>
        <w:t xml:space="preserve">такова, мол, природа </w:t>
      </w:r>
      <w:r>
        <w:rPr>
          <w:rFonts w:ascii="Franklin Gothic Medium" w:hAnsi="Franklin Gothic Medium"/>
        </w:rPr>
        <w:t xml:space="preserve">человека  -  все </w:t>
      </w:r>
      <w:r w:rsidRPr="002D109B">
        <w:rPr>
          <w:rFonts w:ascii="Franklin Gothic Medium" w:hAnsi="Franklin Gothic Medium"/>
        </w:rPr>
        <w:t>одина</w:t>
      </w:r>
      <w:r>
        <w:rPr>
          <w:rFonts w:ascii="Franklin Gothic Medium" w:hAnsi="Franklin Gothic Medium"/>
        </w:rPr>
        <w:t xml:space="preserve">ковы. И высмеивает тех, кто </w:t>
      </w:r>
      <w:r w:rsidRPr="002D109B">
        <w:rPr>
          <w:rFonts w:ascii="Franklin Gothic Medium" w:hAnsi="Franklin Gothic Medium"/>
        </w:rPr>
        <w:t xml:space="preserve">порядочен. Подлеца называет он человеком без </w:t>
      </w:r>
      <w:r>
        <w:rPr>
          <w:rFonts w:ascii="Franklin Gothic Medium" w:hAnsi="Franklin Gothic Medium"/>
        </w:rPr>
        <w:t xml:space="preserve">предрассудков. Если кого-нибудь </w:t>
      </w:r>
      <w:r w:rsidRPr="002D109B">
        <w:rPr>
          <w:rFonts w:ascii="Franklin Gothic Medium" w:hAnsi="Franklin Gothic Medium"/>
        </w:rPr>
        <w:t xml:space="preserve">осуждают за </w:t>
      </w:r>
      <w:r w:rsidRPr="002D109B">
        <w:rPr>
          <w:rFonts w:ascii="Franklin Gothic Medium" w:hAnsi="Franklin Gothic Medium"/>
        </w:rPr>
        <w:lastRenderedPageBreak/>
        <w:t>подлость, он согласен - многое-де</w:t>
      </w:r>
      <w:r>
        <w:rPr>
          <w:rFonts w:ascii="Franklin Gothic Medium" w:hAnsi="Franklin Gothic Medium"/>
        </w:rPr>
        <w:t xml:space="preserve">, что говорят об этом человеке, </w:t>
      </w:r>
      <w:r w:rsidRPr="002D109B">
        <w:rPr>
          <w:rFonts w:ascii="Franklin Gothic Medium" w:hAnsi="Franklin Gothic Medium"/>
        </w:rPr>
        <w:t>истинная правда, но кое-что, по его мнению, и</w:t>
      </w:r>
      <w:r>
        <w:rPr>
          <w:rFonts w:ascii="Franklin Gothic Medium" w:hAnsi="Franklin Gothic Medium"/>
        </w:rPr>
        <w:t xml:space="preserve"> неверно: ведь это, твердит он, </w:t>
      </w:r>
      <w:r w:rsidRPr="002D109B">
        <w:rPr>
          <w:rFonts w:ascii="Franklin Gothic Medium" w:hAnsi="Franklin Gothic Medium"/>
        </w:rPr>
        <w:t>человек одаренный, расторопный, хороший  то</w:t>
      </w:r>
      <w:r>
        <w:rPr>
          <w:rFonts w:ascii="Franklin Gothic Medium" w:hAnsi="Franklin Gothic Medium"/>
        </w:rPr>
        <w:t xml:space="preserve">варищ. И утверждает, что не </w:t>
      </w:r>
      <w:r w:rsidRPr="002D109B">
        <w:rPr>
          <w:rFonts w:ascii="Franklin Gothic Medium" w:hAnsi="Franklin Gothic Medium"/>
        </w:rPr>
        <w:t>встречал никого способнее. Он с благосклоннос</w:t>
      </w:r>
      <w:r>
        <w:rPr>
          <w:rFonts w:ascii="Franklin Gothic Medium" w:hAnsi="Franklin Gothic Medium"/>
        </w:rPr>
        <w:t xml:space="preserve">тью слушает  такого человека, </w:t>
      </w:r>
      <w:r w:rsidRPr="002D109B">
        <w:rPr>
          <w:rFonts w:ascii="Franklin Gothic Medium" w:hAnsi="Franklin Gothic Medium"/>
        </w:rPr>
        <w:t xml:space="preserve">когда тот выступает в народном собрании или </w:t>
      </w:r>
      <w:r>
        <w:rPr>
          <w:rFonts w:ascii="Franklin Gothic Medium" w:hAnsi="Franklin Gothic Medium"/>
        </w:rPr>
        <w:t xml:space="preserve">держит ответ перед судом, и </w:t>
      </w:r>
      <w:r w:rsidRPr="002D109B">
        <w:rPr>
          <w:rFonts w:ascii="Franklin Gothic Medium" w:hAnsi="Franklin Gothic Medium"/>
        </w:rPr>
        <w:t>говорит сидящим рядом, что не на человека дол</w:t>
      </w:r>
      <w:r>
        <w:rPr>
          <w:rFonts w:ascii="Franklin Gothic Medium" w:hAnsi="Franklin Gothic Medium"/>
        </w:rPr>
        <w:t xml:space="preserve">жны они смотреть, но на дело. А сам человек  этот, </w:t>
      </w:r>
      <w:r w:rsidRPr="002D109B">
        <w:rPr>
          <w:rFonts w:ascii="Franklin Gothic Medium" w:hAnsi="Franklin Gothic Medium"/>
        </w:rPr>
        <w:t xml:space="preserve">продолжает он, служит </w:t>
      </w:r>
      <w:r>
        <w:rPr>
          <w:rFonts w:ascii="Franklin Gothic Medium" w:hAnsi="Franklin Gothic Medium"/>
        </w:rPr>
        <w:t xml:space="preserve">народу, как пес, подстерегая </w:t>
      </w:r>
      <w:r w:rsidRPr="002D109B">
        <w:rPr>
          <w:rFonts w:ascii="Franklin Gothic Medium" w:hAnsi="Franklin Gothic Medium"/>
        </w:rPr>
        <w:t>посягаю</w:t>
      </w:r>
      <w:r>
        <w:rPr>
          <w:rFonts w:ascii="Franklin Gothic Medium" w:hAnsi="Franklin Gothic Medium"/>
        </w:rPr>
        <w:t>щих на его права. И добавляет: «</w:t>
      </w:r>
      <w:r w:rsidRPr="002D109B">
        <w:rPr>
          <w:rFonts w:ascii="Franklin Gothic Medium" w:hAnsi="Franklin Gothic Medium"/>
        </w:rPr>
        <w:t>Не останется у н</w:t>
      </w:r>
      <w:r>
        <w:rPr>
          <w:rFonts w:ascii="Franklin Gothic Medium" w:hAnsi="Franklin Gothic Medium"/>
        </w:rPr>
        <w:t xml:space="preserve">ас никого, кто был бы </w:t>
      </w:r>
      <w:r w:rsidRPr="002D109B">
        <w:rPr>
          <w:rFonts w:ascii="Franklin Gothic Medium" w:hAnsi="Franklin Gothic Medium"/>
        </w:rPr>
        <w:t>готов ради общего блага пожертвовать своим до</w:t>
      </w:r>
      <w:r>
        <w:rPr>
          <w:rFonts w:ascii="Franklin Gothic Medium" w:hAnsi="Franklin Gothic Medium"/>
        </w:rPr>
        <w:t xml:space="preserve">брым именем, если мы не будем </w:t>
      </w:r>
      <w:r w:rsidRPr="002D109B">
        <w:rPr>
          <w:rFonts w:ascii="Franklin Gothic Medium" w:hAnsi="Franklin Gothic Medium"/>
        </w:rPr>
        <w:t>дорожить такими людьми</w:t>
      </w:r>
      <w:r>
        <w:rPr>
          <w:rFonts w:ascii="Franklin Gothic Medium" w:hAnsi="Franklin Gothic Medium"/>
        </w:rPr>
        <w:t>»</w:t>
      </w:r>
      <w:r w:rsidRPr="002D109B">
        <w:rPr>
          <w:rFonts w:ascii="Franklin Gothic Medium" w:hAnsi="Franklin Gothic Medium"/>
        </w:rPr>
        <w:t>. Он всегда готов пред</w:t>
      </w:r>
      <w:r>
        <w:rPr>
          <w:rFonts w:ascii="Franklin Gothic Medium" w:hAnsi="Franklin Gothic Medium"/>
        </w:rPr>
        <w:t xml:space="preserve">стательствовать за негодяев и </w:t>
      </w:r>
      <w:r w:rsidRPr="002D109B">
        <w:rPr>
          <w:rFonts w:ascii="Franklin Gothic Medium" w:hAnsi="Franklin Gothic Medium"/>
        </w:rPr>
        <w:t>выступать с защитой по всяким грязным  дела</w:t>
      </w:r>
      <w:r>
        <w:rPr>
          <w:rFonts w:ascii="Franklin Gothic Medium" w:hAnsi="Franklin Gothic Medium"/>
        </w:rPr>
        <w:t xml:space="preserve">м, а заседая  в суде, дурно </w:t>
      </w:r>
      <w:r w:rsidRPr="002D109B">
        <w:rPr>
          <w:rFonts w:ascii="Franklin Gothic Medium" w:hAnsi="Franklin Gothic Medium"/>
        </w:rPr>
        <w:t>толковать речи тяжущихся сторон.</w:t>
      </w:r>
    </w:p>
    <w:p w14:paraId="67D4E18B" w14:textId="77777777" w:rsidR="0001713E" w:rsidRPr="002D109B" w:rsidRDefault="0001713E" w:rsidP="0001713E">
      <w:pPr>
        <w:rPr>
          <w:rFonts w:ascii="Franklin Gothic Medium" w:hAnsi="Franklin Gothic Medium"/>
        </w:rPr>
      </w:pPr>
      <w:r>
        <w:rPr>
          <w:rFonts w:ascii="Franklin Gothic Medium" w:hAnsi="Franklin Gothic Medium"/>
        </w:rPr>
        <w:t>*</w:t>
      </w:r>
    </w:p>
    <w:p w14:paraId="6CDD78AC" w14:textId="77777777" w:rsidR="0001713E" w:rsidRPr="002D109B" w:rsidRDefault="0001713E" w:rsidP="0001713E">
      <w:pPr>
        <w:rPr>
          <w:rFonts w:ascii="Franklin Gothic Medium" w:hAnsi="Franklin Gothic Medium"/>
        </w:rPr>
      </w:pPr>
    </w:p>
    <w:p w14:paraId="076B3CE6" w14:textId="77777777" w:rsidR="0001713E" w:rsidRDefault="0001713E" w:rsidP="0001713E">
      <w:pPr>
        <w:pStyle w:val="ListParagraph"/>
        <w:ind w:left="3252"/>
        <w:rPr>
          <w:rFonts w:ascii="Franklin Gothic Medium" w:hAnsi="Franklin Gothic Medium"/>
          <w:b/>
        </w:rPr>
      </w:pPr>
    </w:p>
    <w:p w14:paraId="380BF1F0"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ПОДОЗРИТЕЛЬНЫЙ </w:t>
      </w:r>
    </w:p>
    <w:p w14:paraId="3D4D485F" w14:textId="77777777" w:rsidR="0001713E" w:rsidRPr="002D109B" w:rsidRDefault="0001713E" w:rsidP="0001713E">
      <w:pPr>
        <w:rPr>
          <w:rFonts w:ascii="Franklin Gothic Medium" w:hAnsi="Franklin Gothic Medium"/>
        </w:rPr>
      </w:pPr>
    </w:p>
    <w:p w14:paraId="58DE4997" w14:textId="77777777" w:rsidR="0001713E" w:rsidRDefault="0001713E" w:rsidP="0001713E">
      <w:pPr>
        <w:rPr>
          <w:rFonts w:ascii="Franklin Gothic Medium" w:hAnsi="Franklin Gothic Medium"/>
        </w:rPr>
      </w:pPr>
      <w:r w:rsidRPr="002D109B">
        <w:rPr>
          <w:rFonts w:ascii="Franklin Gothic Medium" w:hAnsi="Franklin Gothic Medium"/>
        </w:rPr>
        <w:t>Подозрительность - это, без сомнения, какая-то склонность предполагать</w:t>
      </w:r>
      <w:r>
        <w:rPr>
          <w:rFonts w:ascii="Franklin Gothic Medium" w:hAnsi="Franklin Gothic Medium"/>
        </w:rPr>
        <w:t xml:space="preserve"> </w:t>
      </w:r>
      <w:r w:rsidRPr="002D109B">
        <w:rPr>
          <w:rFonts w:ascii="Franklin Gothic Medium" w:hAnsi="Franklin Gothic Medium"/>
        </w:rPr>
        <w:t xml:space="preserve">у всех недобрые намерения, а подозрительный - </w:t>
      </w:r>
      <w:r>
        <w:rPr>
          <w:rFonts w:ascii="Franklin Gothic Medium" w:hAnsi="Franklin Gothic Medium"/>
        </w:rPr>
        <w:t>э</w:t>
      </w:r>
      <w:r w:rsidRPr="002D109B">
        <w:rPr>
          <w:rFonts w:ascii="Franklin Gothic Medium" w:hAnsi="Franklin Gothic Medium"/>
        </w:rPr>
        <w:t>то такой человек, который,</w:t>
      </w:r>
      <w:r>
        <w:rPr>
          <w:rFonts w:ascii="Franklin Gothic Medium" w:hAnsi="Franklin Gothic Medium"/>
        </w:rPr>
        <w:t xml:space="preserve"> </w:t>
      </w:r>
      <w:r w:rsidRPr="002D109B">
        <w:rPr>
          <w:rFonts w:ascii="Franklin Gothic Medium" w:hAnsi="Franklin Gothic Medium"/>
        </w:rPr>
        <w:t>послав раба за припасами, вслед отправляет другого разузнать, сколько тот</w:t>
      </w:r>
      <w:r>
        <w:rPr>
          <w:rFonts w:ascii="Franklin Gothic Medium" w:hAnsi="Franklin Gothic Medium"/>
        </w:rPr>
        <w:t xml:space="preserve"> </w:t>
      </w:r>
      <w:r w:rsidRPr="002D109B">
        <w:rPr>
          <w:rFonts w:ascii="Franklin Gothic Medium" w:hAnsi="Franklin Gothic Medium"/>
        </w:rPr>
        <w:t xml:space="preserve">уплатил за покупки. Деньги свои он носит сам,  через  каждый </w:t>
      </w:r>
      <w:r w:rsidRPr="00027EE0">
        <w:rPr>
          <w:rFonts w:ascii="Franklin Gothic Medium" w:hAnsi="Franklin Gothic Medium"/>
          <w:i/>
        </w:rPr>
        <w:t>стадий</w:t>
      </w:r>
      <w:r w:rsidRPr="002D109B">
        <w:rPr>
          <w:rFonts w:ascii="Franklin Gothic Medium" w:hAnsi="Franklin Gothic Medium"/>
        </w:rPr>
        <w:t xml:space="preserve"> присаживаясь, чтобы пересчитать их. Лежа с женой, он спрашивает у нее,</w:t>
      </w:r>
      <w:r>
        <w:rPr>
          <w:rFonts w:ascii="Franklin Gothic Medium" w:hAnsi="Franklin Gothic Medium"/>
        </w:rPr>
        <w:t xml:space="preserve"> </w:t>
      </w:r>
      <w:r w:rsidRPr="002D109B">
        <w:rPr>
          <w:rFonts w:ascii="Franklin Gothic Medium" w:hAnsi="Franklin Gothic Medium"/>
        </w:rPr>
        <w:t>заперла ли она сундук, да запечатала ли шкаф с кубками, да задвинут ли засов</w:t>
      </w:r>
      <w:r>
        <w:rPr>
          <w:rFonts w:ascii="Franklin Gothic Medium" w:hAnsi="Franklin Gothic Medium"/>
        </w:rPr>
        <w:t xml:space="preserve"> </w:t>
      </w:r>
      <w:r w:rsidRPr="002D109B">
        <w:rPr>
          <w:rFonts w:ascii="Franklin Gothic Medium" w:hAnsi="Franklin Gothic Medium"/>
        </w:rPr>
        <w:t>на входной двери, и даже если жена ответит утвердительно, он все-таки</w:t>
      </w:r>
      <w:r>
        <w:rPr>
          <w:rFonts w:ascii="Franklin Gothic Medium" w:hAnsi="Franklin Gothic Medium"/>
        </w:rPr>
        <w:t xml:space="preserve"> </w:t>
      </w:r>
      <w:r w:rsidRPr="002D109B">
        <w:rPr>
          <w:rFonts w:ascii="Franklin Gothic Medium" w:hAnsi="Franklin Gothic Medium"/>
        </w:rPr>
        <w:t>встанет голый с постели и босиком, схватив фонарь, все обежит, осмотрит и</w:t>
      </w:r>
      <w:r>
        <w:rPr>
          <w:rFonts w:ascii="Franklin Gothic Medium" w:hAnsi="Franklin Gothic Medium"/>
        </w:rPr>
        <w:t xml:space="preserve"> </w:t>
      </w:r>
      <w:r w:rsidRPr="002D109B">
        <w:rPr>
          <w:rFonts w:ascii="Franklin Gothic Medium" w:hAnsi="Franklin Gothic Medium"/>
        </w:rPr>
        <w:t>тогда только с трудом заснет. Если кто занял у него  денег, проценты он</w:t>
      </w:r>
      <w:r>
        <w:rPr>
          <w:rFonts w:ascii="Franklin Gothic Medium" w:hAnsi="Franklin Gothic Medium"/>
        </w:rPr>
        <w:t xml:space="preserve"> </w:t>
      </w:r>
      <w:r w:rsidRPr="002D109B">
        <w:rPr>
          <w:rFonts w:ascii="Franklin Gothic Medium" w:hAnsi="Franklin Gothic Medium"/>
        </w:rPr>
        <w:t>взыскивает со свидетелями, чтобы должники не могли отпереться. Свой плащ он</w:t>
      </w:r>
      <w:r>
        <w:rPr>
          <w:rFonts w:ascii="Franklin Gothic Medium" w:hAnsi="Franklin Gothic Medium"/>
        </w:rPr>
        <w:t xml:space="preserve"> </w:t>
      </w:r>
      <w:r w:rsidRPr="002D109B">
        <w:rPr>
          <w:rFonts w:ascii="Franklin Gothic Medium" w:hAnsi="Franklin Gothic Medium"/>
        </w:rPr>
        <w:t>скорее отдаст не тому сукновалу, который сделает лучше, но тому, у которого</w:t>
      </w:r>
      <w:r>
        <w:rPr>
          <w:rFonts w:ascii="Franklin Gothic Medium" w:hAnsi="Franklin Gothic Medium"/>
        </w:rPr>
        <w:t xml:space="preserve"> </w:t>
      </w:r>
      <w:r w:rsidRPr="002D109B">
        <w:rPr>
          <w:rFonts w:ascii="Franklin Gothic Medium" w:hAnsi="Franklin Gothic Medium"/>
        </w:rPr>
        <w:t>окажется заслуживающий доверия поручитель. Если к нему придут попросить</w:t>
      </w:r>
      <w:r>
        <w:rPr>
          <w:rFonts w:ascii="Franklin Gothic Medium" w:hAnsi="Franklin Gothic Medium"/>
        </w:rPr>
        <w:t xml:space="preserve"> </w:t>
      </w:r>
      <w:r w:rsidRPr="002D109B">
        <w:rPr>
          <w:rFonts w:ascii="Franklin Gothic Medium" w:hAnsi="Franklin Gothic Medium"/>
        </w:rPr>
        <w:t>кубки, он наверняка откажет, разве только кому-нибудь из родных или  близких</w:t>
      </w:r>
      <w:r>
        <w:rPr>
          <w:rFonts w:ascii="Franklin Gothic Medium" w:hAnsi="Franklin Gothic Medium"/>
        </w:rPr>
        <w:t xml:space="preserve"> </w:t>
      </w:r>
      <w:r w:rsidRPr="002D109B">
        <w:rPr>
          <w:rFonts w:ascii="Franklin Gothic Medium" w:hAnsi="Franklin Gothic Medium"/>
        </w:rPr>
        <w:t>даст, да и то сперва каждый кубок взвесит, чуть ли не огнем испытает и</w:t>
      </w:r>
      <w:r>
        <w:rPr>
          <w:rFonts w:ascii="Franklin Gothic Medium" w:hAnsi="Franklin Gothic Medium"/>
        </w:rPr>
        <w:t xml:space="preserve"> </w:t>
      </w:r>
      <w:r w:rsidRPr="002D109B">
        <w:rPr>
          <w:rFonts w:ascii="Franklin Gothic Medium" w:hAnsi="Franklin Gothic Medium"/>
        </w:rPr>
        <w:t>даже, пожалуй, поручителя  потребует. Рабу-провожатому  он велит идти не</w:t>
      </w:r>
      <w:r>
        <w:rPr>
          <w:rFonts w:ascii="Franklin Gothic Medium" w:hAnsi="Franklin Gothic Medium"/>
        </w:rPr>
        <w:t xml:space="preserve"> </w:t>
      </w:r>
      <w:r w:rsidRPr="002D109B">
        <w:rPr>
          <w:rFonts w:ascii="Franklin Gothic Medium" w:hAnsi="Franklin Gothic Medium"/>
        </w:rPr>
        <w:t>позади, а впереди, чтобы смотреть за ним - не удрал бы по дороге.</w:t>
      </w:r>
      <w:r>
        <w:rPr>
          <w:rFonts w:ascii="Franklin Gothic Medium" w:hAnsi="Franklin Gothic Medium"/>
        </w:rPr>
        <w:t xml:space="preserve"> </w:t>
      </w:r>
      <w:r w:rsidRPr="002D109B">
        <w:rPr>
          <w:rFonts w:ascii="Franklin Gothic Medium" w:hAnsi="Franklin Gothic Medium"/>
        </w:rPr>
        <w:t xml:space="preserve">Покупателю, который говорит ему: </w:t>
      </w:r>
      <w:r>
        <w:rPr>
          <w:rFonts w:ascii="Franklin Gothic Medium" w:hAnsi="Franklin Gothic Medium"/>
        </w:rPr>
        <w:t>«</w:t>
      </w:r>
      <w:r w:rsidRPr="002D109B">
        <w:rPr>
          <w:rFonts w:ascii="Franklin Gothic Medium" w:hAnsi="Franklin Gothic Medium"/>
        </w:rPr>
        <w:t>Когда мне принести деньги? Сейчас я</w:t>
      </w:r>
      <w:r>
        <w:rPr>
          <w:rFonts w:ascii="Franklin Gothic Medium" w:hAnsi="Franklin Gothic Medium"/>
        </w:rPr>
        <w:t xml:space="preserve"> </w:t>
      </w:r>
      <w:r w:rsidRPr="002D109B">
        <w:rPr>
          <w:rFonts w:ascii="Franklin Gothic Medium" w:hAnsi="Franklin Gothic Medium"/>
        </w:rPr>
        <w:t>занят</w:t>
      </w:r>
      <w:r>
        <w:rPr>
          <w:rFonts w:ascii="Franklin Gothic Medium" w:hAnsi="Franklin Gothic Medium"/>
        </w:rPr>
        <w:t>», он отвечает: «</w:t>
      </w:r>
      <w:r w:rsidRPr="002D109B">
        <w:rPr>
          <w:rFonts w:ascii="Franklin Gothic Medium" w:hAnsi="Franklin Gothic Medium"/>
        </w:rPr>
        <w:t>Не беспокойся, я не отойду от тебя, пока ты не</w:t>
      </w:r>
      <w:r>
        <w:rPr>
          <w:rFonts w:ascii="Franklin Gothic Medium" w:hAnsi="Franklin Gothic Medium"/>
        </w:rPr>
        <w:t xml:space="preserve"> </w:t>
      </w:r>
      <w:r w:rsidRPr="002D109B">
        <w:rPr>
          <w:rFonts w:ascii="Franklin Gothic Medium" w:hAnsi="Franklin Gothic Medium"/>
        </w:rPr>
        <w:t>освободишься</w:t>
      </w:r>
      <w:r>
        <w:rPr>
          <w:rFonts w:ascii="Franklin Gothic Medium" w:hAnsi="Franklin Gothic Medium"/>
        </w:rPr>
        <w:t>»</w:t>
      </w:r>
      <w:r w:rsidRPr="002D109B">
        <w:rPr>
          <w:rFonts w:ascii="Franklin Gothic Medium" w:hAnsi="Franklin Gothic Medium"/>
        </w:rPr>
        <w:t>.</w:t>
      </w:r>
    </w:p>
    <w:p w14:paraId="62BA00F7" w14:textId="77777777" w:rsidR="0001713E" w:rsidRPr="002D109B" w:rsidRDefault="0001713E" w:rsidP="0001713E">
      <w:pPr>
        <w:rPr>
          <w:rFonts w:ascii="Franklin Gothic Medium" w:hAnsi="Franklin Gothic Medium"/>
        </w:rPr>
      </w:pPr>
      <w:r>
        <w:rPr>
          <w:rFonts w:ascii="Franklin Gothic Medium" w:hAnsi="Franklin Gothic Medium"/>
        </w:rPr>
        <w:t>*</w:t>
      </w:r>
    </w:p>
    <w:p w14:paraId="14C3FF24" w14:textId="77777777" w:rsidR="0001713E" w:rsidRPr="002D109B" w:rsidRDefault="0001713E" w:rsidP="0001713E">
      <w:pPr>
        <w:rPr>
          <w:rFonts w:ascii="Franklin Gothic Medium" w:hAnsi="Franklin Gothic Medium"/>
        </w:rPr>
      </w:pPr>
    </w:p>
    <w:p w14:paraId="3E1FC1C6" w14:textId="77777777" w:rsidR="0001713E" w:rsidRDefault="0001713E" w:rsidP="0001713E">
      <w:pPr>
        <w:pStyle w:val="ListParagraph"/>
        <w:ind w:left="3252"/>
        <w:rPr>
          <w:rFonts w:ascii="Franklin Gothic Medium" w:hAnsi="Franklin Gothic Medium"/>
          <w:b/>
        </w:rPr>
      </w:pPr>
    </w:p>
    <w:p w14:paraId="63599D86"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ПРИТВОРЩИК </w:t>
      </w:r>
    </w:p>
    <w:p w14:paraId="7FFCFA4A" w14:textId="77777777" w:rsidR="0001713E" w:rsidRPr="002D109B" w:rsidRDefault="0001713E" w:rsidP="0001713E">
      <w:pPr>
        <w:rPr>
          <w:rFonts w:ascii="Franklin Gothic Medium" w:hAnsi="Franklin Gothic Medium"/>
        </w:rPr>
      </w:pPr>
    </w:p>
    <w:p w14:paraId="271AD634" w14:textId="77777777" w:rsidR="0001713E" w:rsidRDefault="0001713E" w:rsidP="0001713E">
      <w:pPr>
        <w:rPr>
          <w:rFonts w:ascii="Franklin Gothic Medium" w:hAnsi="Franklin Gothic Medium"/>
        </w:rPr>
      </w:pPr>
      <w:r w:rsidRPr="002D109B">
        <w:rPr>
          <w:rFonts w:ascii="Franklin Gothic Medium" w:hAnsi="Franklin Gothic Medium"/>
        </w:rPr>
        <w:t>Притворство это - старание</w:t>
      </w:r>
      <w:r>
        <w:rPr>
          <w:rFonts w:ascii="Franklin Gothic Medium" w:hAnsi="Franklin Gothic Medium"/>
        </w:rPr>
        <w:t xml:space="preserve"> </w:t>
      </w:r>
      <w:r w:rsidRPr="002D109B">
        <w:rPr>
          <w:rFonts w:ascii="Franklin Gothic Medium" w:hAnsi="Franklin Gothic Medium"/>
        </w:rPr>
        <w:t>прибедниться в поступках и речах, а притворщик в глаза хвалит  тех, на</w:t>
      </w:r>
      <w:r>
        <w:rPr>
          <w:rFonts w:ascii="Franklin Gothic Medium" w:hAnsi="Franklin Gothic Medium"/>
        </w:rPr>
        <w:t xml:space="preserve"> </w:t>
      </w:r>
      <w:r w:rsidRPr="002D109B">
        <w:rPr>
          <w:rFonts w:ascii="Franklin Gothic Medium" w:hAnsi="Franklin Gothic Medium"/>
        </w:rPr>
        <w:t>кого нападает тайно, и соболезнует им, когда они проигрывают дело. Он</w:t>
      </w:r>
      <w:r>
        <w:rPr>
          <w:rFonts w:ascii="Franklin Gothic Medium" w:hAnsi="Franklin Gothic Medium"/>
        </w:rPr>
        <w:t xml:space="preserve"> </w:t>
      </w:r>
      <w:r w:rsidRPr="002D109B">
        <w:rPr>
          <w:rFonts w:ascii="Franklin Gothic Medium" w:hAnsi="Franklin Gothic Medium"/>
        </w:rPr>
        <w:t>извиняет тех, кто дурно говорит о нем и не сердится на своих обвинителей. С</w:t>
      </w:r>
      <w:r>
        <w:rPr>
          <w:rFonts w:ascii="Franklin Gothic Medium" w:hAnsi="Franklin Gothic Medium"/>
        </w:rPr>
        <w:t xml:space="preserve"> </w:t>
      </w:r>
      <w:r w:rsidRPr="002D109B">
        <w:rPr>
          <w:rFonts w:ascii="Franklin Gothic Medium" w:hAnsi="Franklin Gothic Medium"/>
        </w:rPr>
        <w:t>обиженными и негодующими он разговаривает кротко. Тем, кто хочет немедленно</w:t>
      </w:r>
      <w:r>
        <w:rPr>
          <w:rFonts w:ascii="Franklin Gothic Medium" w:hAnsi="Franklin Gothic Medium"/>
        </w:rPr>
        <w:t xml:space="preserve"> </w:t>
      </w:r>
      <w:r w:rsidRPr="002D109B">
        <w:rPr>
          <w:rFonts w:ascii="Franklin Gothic Medium" w:hAnsi="Franklin Gothic Medium"/>
        </w:rPr>
        <w:t>встретиться с ним, велит прийти в следующий раз. Ни в одном деле с ним ни</w:t>
      </w:r>
      <w:r>
        <w:rPr>
          <w:rFonts w:ascii="Franklin Gothic Medium" w:hAnsi="Franklin Gothic Medium"/>
        </w:rPr>
        <w:t xml:space="preserve"> </w:t>
      </w:r>
      <w:r w:rsidRPr="002D109B">
        <w:rPr>
          <w:rFonts w:ascii="Franklin Gothic Medium" w:hAnsi="Franklin Gothic Medium"/>
        </w:rPr>
        <w:t>о чем</w:t>
      </w:r>
      <w:r>
        <w:rPr>
          <w:rFonts w:ascii="Franklin Gothic Medium" w:hAnsi="Franklin Gothic Medium"/>
        </w:rPr>
        <w:t xml:space="preserve"> </w:t>
      </w:r>
      <w:r w:rsidRPr="002D109B">
        <w:rPr>
          <w:rFonts w:ascii="Franklin Gothic Medium" w:hAnsi="Franklin Gothic Medium"/>
        </w:rPr>
        <w:t>нельзя договориться - он всегда норовит сказать и сделать вид, что</w:t>
      </w:r>
      <w:r>
        <w:rPr>
          <w:rFonts w:ascii="Franklin Gothic Medium" w:hAnsi="Franklin Gothic Medium"/>
        </w:rPr>
        <w:t xml:space="preserve"> </w:t>
      </w:r>
      <w:r w:rsidRPr="002D109B">
        <w:rPr>
          <w:rFonts w:ascii="Franklin Gothic Medium" w:hAnsi="Franklin Gothic Medium"/>
        </w:rPr>
        <w:t>сейчас только приш</w:t>
      </w:r>
      <w:r>
        <w:rPr>
          <w:rFonts w:ascii="Franklin Gothic Medium" w:hAnsi="Franklin Gothic Medium"/>
        </w:rPr>
        <w:t xml:space="preserve">ел, что опоздал, что был болен. </w:t>
      </w:r>
      <w:r w:rsidRPr="002D109B">
        <w:rPr>
          <w:rFonts w:ascii="Franklin Gothic Medium" w:hAnsi="Franklin Gothic Medium"/>
        </w:rPr>
        <w:t>И тем, кто просит  вернуть</w:t>
      </w:r>
      <w:r>
        <w:rPr>
          <w:rFonts w:ascii="Franklin Gothic Medium" w:hAnsi="Franklin Gothic Medium"/>
        </w:rPr>
        <w:t xml:space="preserve"> долг или собирает складчину...</w:t>
      </w:r>
      <w:r w:rsidRPr="002D109B">
        <w:rPr>
          <w:rFonts w:ascii="Franklin Gothic Medium" w:hAnsi="Franklin Gothic Medium"/>
        </w:rPr>
        <w:t xml:space="preserve"> Продавая, он говорит, что не продает, а не</w:t>
      </w:r>
      <w:r>
        <w:rPr>
          <w:rFonts w:ascii="Franklin Gothic Medium" w:hAnsi="Franklin Gothic Medium"/>
        </w:rPr>
        <w:t xml:space="preserve"> </w:t>
      </w:r>
      <w:r w:rsidRPr="002D109B">
        <w:rPr>
          <w:rFonts w:ascii="Franklin Gothic Medium" w:hAnsi="Franklin Gothic Medium"/>
        </w:rPr>
        <w:t>продавая, что продает. Услыхав что-нибудь, он не подает вида; заметив,</w:t>
      </w:r>
      <w:r>
        <w:rPr>
          <w:rFonts w:ascii="Franklin Gothic Medium" w:hAnsi="Franklin Gothic Medium"/>
        </w:rPr>
        <w:t xml:space="preserve"> </w:t>
      </w:r>
      <w:r w:rsidRPr="002D109B">
        <w:rPr>
          <w:rFonts w:ascii="Franklin Gothic Medium" w:hAnsi="Franklin Gothic Medium"/>
        </w:rPr>
        <w:t>говорит, что даже не смотрел в ту сторону, пообещав, - что не помнит. Об</w:t>
      </w:r>
      <w:r>
        <w:rPr>
          <w:rFonts w:ascii="Franklin Gothic Medium" w:hAnsi="Franklin Gothic Medium"/>
        </w:rPr>
        <w:t xml:space="preserve"> </w:t>
      </w:r>
      <w:r w:rsidRPr="002D109B">
        <w:rPr>
          <w:rFonts w:ascii="Franklin Gothic Medium" w:hAnsi="Franklin Gothic Medium"/>
        </w:rPr>
        <w:t>одном деле он, дескать, подумает, о другом знать не  знает, третьему</w:t>
      </w:r>
      <w:r>
        <w:rPr>
          <w:rFonts w:ascii="Franklin Gothic Medium" w:hAnsi="Franklin Gothic Medium"/>
        </w:rPr>
        <w:t xml:space="preserve"> </w:t>
      </w:r>
      <w:r w:rsidRPr="002D109B">
        <w:rPr>
          <w:rFonts w:ascii="Franklin Gothic Medium" w:hAnsi="Franklin Gothic Medium"/>
        </w:rPr>
        <w:t>удивляется, о четвертом и сам-де когда-то был того же мнения. И он обычно</w:t>
      </w:r>
      <w:r>
        <w:rPr>
          <w:rFonts w:ascii="Franklin Gothic Medium" w:hAnsi="Franklin Gothic Medium"/>
        </w:rPr>
        <w:t xml:space="preserve"> говорит в таком роде: «</w:t>
      </w:r>
      <w:r w:rsidRPr="002D109B">
        <w:rPr>
          <w:rFonts w:ascii="Franklin Gothic Medium" w:hAnsi="Franklin Gothic Medium"/>
        </w:rPr>
        <w:t>Не верю, не понимаю, поражаюсь</w:t>
      </w:r>
      <w:r>
        <w:rPr>
          <w:rFonts w:ascii="Franklin Gothic Medium" w:hAnsi="Franklin Gothic Medium"/>
        </w:rPr>
        <w:t>» или: «</w:t>
      </w:r>
      <w:r w:rsidRPr="002D109B">
        <w:rPr>
          <w:rFonts w:ascii="Franklin Gothic Medium" w:hAnsi="Franklin Gothic Medium"/>
        </w:rPr>
        <w:t>Ты говоришь, он</w:t>
      </w:r>
      <w:r>
        <w:rPr>
          <w:rFonts w:ascii="Franklin Gothic Medium" w:hAnsi="Franklin Gothic Medium"/>
        </w:rPr>
        <w:t xml:space="preserve"> </w:t>
      </w:r>
      <w:r w:rsidRPr="002D109B">
        <w:rPr>
          <w:rFonts w:ascii="Franklin Gothic Medium" w:hAnsi="Franklin Gothic Medium"/>
        </w:rPr>
        <w:t>уже не тот</w:t>
      </w:r>
      <w:r>
        <w:rPr>
          <w:rFonts w:ascii="Franklin Gothic Medium" w:hAnsi="Franklin Gothic Medium"/>
        </w:rPr>
        <w:t>»; «А по его словам все было не так»; «</w:t>
      </w:r>
      <w:r w:rsidRPr="002D109B">
        <w:rPr>
          <w:rFonts w:ascii="Franklin Gothic Medium" w:hAnsi="Franklin Gothic Medium"/>
        </w:rPr>
        <w:t>Другим  рассказывай</w:t>
      </w:r>
      <w:r>
        <w:rPr>
          <w:rFonts w:ascii="Franklin Gothic Medium" w:hAnsi="Franklin Gothic Medium"/>
        </w:rPr>
        <w:t>»; «</w:t>
      </w:r>
      <w:r w:rsidRPr="002D109B">
        <w:rPr>
          <w:rFonts w:ascii="Franklin Gothic Medium" w:hAnsi="Franklin Gothic Medium"/>
        </w:rPr>
        <w:t>Не</w:t>
      </w:r>
      <w:r>
        <w:rPr>
          <w:rFonts w:ascii="Franklin Gothic Medium" w:hAnsi="Franklin Gothic Medium"/>
        </w:rPr>
        <w:t xml:space="preserve"> </w:t>
      </w:r>
      <w:r w:rsidRPr="002D109B">
        <w:rPr>
          <w:rFonts w:ascii="Franklin Gothic Medium" w:hAnsi="Franklin Gothic Medium"/>
        </w:rPr>
        <w:t>знаю, тебе ли не верить, его ли  подозревать</w:t>
      </w:r>
      <w:r>
        <w:rPr>
          <w:rFonts w:ascii="Franklin Gothic Medium" w:hAnsi="Franklin Gothic Medium"/>
        </w:rPr>
        <w:t>»; «</w:t>
      </w:r>
      <w:r w:rsidRPr="002D109B">
        <w:rPr>
          <w:rFonts w:ascii="Franklin Gothic Medium" w:hAnsi="Franklin Gothic Medium"/>
        </w:rPr>
        <w:t>Смотри, только не будь</w:t>
      </w:r>
      <w:r>
        <w:rPr>
          <w:rFonts w:ascii="Franklin Gothic Medium" w:hAnsi="Franklin Gothic Medium"/>
        </w:rPr>
        <w:t xml:space="preserve"> </w:t>
      </w:r>
      <w:r w:rsidRPr="002D109B">
        <w:rPr>
          <w:rFonts w:ascii="Franklin Gothic Medium" w:hAnsi="Franklin Gothic Medium"/>
        </w:rPr>
        <w:t>слишком легковерен</w:t>
      </w:r>
      <w:r>
        <w:rPr>
          <w:rFonts w:ascii="Franklin Gothic Medium" w:hAnsi="Franklin Gothic Medium"/>
        </w:rPr>
        <w:t>»</w:t>
      </w:r>
      <w:r w:rsidRPr="002D109B">
        <w:rPr>
          <w:rFonts w:ascii="Franklin Gothic Medium" w:hAnsi="Franklin Gothic Medium"/>
        </w:rPr>
        <w:t>.</w:t>
      </w:r>
    </w:p>
    <w:p w14:paraId="4B986354" w14:textId="77777777" w:rsidR="0001713E" w:rsidRPr="002D109B" w:rsidRDefault="0001713E" w:rsidP="0001713E">
      <w:pPr>
        <w:rPr>
          <w:rFonts w:ascii="Franklin Gothic Medium" w:hAnsi="Franklin Gothic Medium"/>
        </w:rPr>
      </w:pPr>
      <w:r>
        <w:rPr>
          <w:rFonts w:ascii="Franklin Gothic Medium" w:hAnsi="Franklin Gothic Medium"/>
        </w:rPr>
        <w:t>*</w:t>
      </w:r>
    </w:p>
    <w:p w14:paraId="30277092" w14:textId="77777777" w:rsidR="0001713E" w:rsidRDefault="0001713E" w:rsidP="0001713E">
      <w:pPr>
        <w:rPr>
          <w:rFonts w:ascii="Franklin Gothic Medium" w:hAnsi="Franklin Gothic Medium"/>
        </w:rPr>
      </w:pPr>
    </w:p>
    <w:p w14:paraId="74166FD2" w14:textId="77777777" w:rsidR="0001713E" w:rsidRDefault="0001713E" w:rsidP="0001713E">
      <w:pPr>
        <w:pStyle w:val="ListParagraph"/>
        <w:ind w:left="3252"/>
        <w:rPr>
          <w:rFonts w:ascii="Franklin Gothic Medium" w:hAnsi="Franklin Gothic Medium"/>
          <w:b/>
        </w:rPr>
      </w:pPr>
    </w:p>
    <w:p w14:paraId="1BCCC2E1"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ПУСТОСЛОВ</w:t>
      </w:r>
    </w:p>
    <w:p w14:paraId="195CE152" w14:textId="77777777" w:rsidR="0001713E" w:rsidRPr="002D109B" w:rsidRDefault="0001713E" w:rsidP="0001713E">
      <w:pPr>
        <w:rPr>
          <w:rFonts w:ascii="Franklin Gothic Medium" w:hAnsi="Franklin Gothic Medium"/>
        </w:rPr>
      </w:pPr>
    </w:p>
    <w:p w14:paraId="1B3CC761" w14:textId="77777777" w:rsidR="0001713E" w:rsidRDefault="0001713E" w:rsidP="0001713E">
      <w:pPr>
        <w:rPr>
          <w:rFonts w:ascii="Franklin Gothic Medium" w:hAnsi="Franklin Gothic Medium"/>
        </w:rPr>
      </w:pPr>
      <w:r w:rsidRPr="002D109B">
        <w:rPr>
          <w:rFonts w:ascii="Franklin Gothic Medium" w:hAnsi="Franklin Gothic Medium"/>
        </w:rPr>
        <w:t>Пустословие - это склонность говорить много и не думая, а пустослов -</w:t>
      </w:r>
      <w:r>
        <w:rPr>
          <w:rFonts w:ascii="Franklin Gothic Medium" w:hAnsi="Franklin Gothic Medium"/>
        </w:rPr>
        <w:t xml:space="preserve"> </w:t>
      </w:r>
      <w:r w:rsidRPr="002D109B">
        <w:rPr>
          <w:rFonts w:ascii="Franklin Gothic Medium" w:hAnsi="Franklin Gothic Medium"/>
        </w:rPr>
        <w:t>это такой человек,  который, подсев поближе к незнакомому, начинает с</w:t>
      </w:r>
      <w:r>
        <w:rPr>
          <w:rFonts w:ascii="Franklin Gothic Medium" w:hAnsi="Franklin Gothic Medium"/>
        </w:rPr>
        <w:t xml:space="preserve"> </w:t>
      </w:r>
      <w:r w:rsidRPr="002D109B">
        <w:rPr>
          <w:rFonts w:ascii="Franklin Gothic Medium" w:hAnsi="Franklin Gothic Medium"/>
        </w:rPr>
        <w:t>похвального слова собственной жене, потом рассказывает сон, что видел ночью,</w:t>
      </w:r>
      <w:r>
        <w:rPr>
          <w:rFonts w:ascii="Franklin Gothic Medium" w:hAnsi="Franklin Gothic Medium"/>
        </w:rPr>
        <w:t xml:space="preserve"> </w:t>
      </w:r>
      <w:r w:rsidRPr="002D109B">
        <w:rPr>
          <w:rFonts w:ascii="Franklin Gothic Medium" w:hAnsi="Franklin Gothic Medium"/>
        </w:rPr>
        <w:t>а после этого перечисляет по порядку все, что ел за обедом. Дальше, слово за</w:t>
      </w:r>
      <w:r>
        <w:rPr>
          <w:rFonts w:ascii="Franklin Gothic Medium" w:hAnsi="Franklin Gothic Medium"/>
        </w:rPr>
        <w:t xml:space="preserve"> </w:t>
      </w:r>
      <w:r w:rsidRPr="002D109B">
        <w:rPr>
          <w:rFonts w:ascii="Franklin Gothic Medium" w:hAnsi="Franklin Gothic Medium"/>
        </w:rPr>
        <w:t>слово, он говорит, и что нынешние люди куда хуже прежних, и как мало дают за</w:t>
      </w:r>
      <w:r>
        <w:rPr>
          <w:rFonts w:ascii="Franklin Gothic Medium" w:hAnsi="Franklin Gothic Medium"/>
        </w:rPr>
        <w:t xml:space="preserve"> </w:t>
      </w:r>
      <w:r w:rsidRPr="002D109B">
        <w:rPr>
          <w:rFonts w:ascii="Franklin Gothic Medium" w:hAnsi="Franklin Gothic Medium"/>
        </w:rPr>
        <w:t xml:space="preserve">пшеницу на рынке, и как много понаехало чужеземцев, и что море  судоходно  и </w:t>
      </w:r>
      <w:r w:rsidRPr="002D109B">
        <w:rPr>
          <w:rFonts w:ascii="Franklin Gothic Medium" w:hAnsi="Franklin Gothic Medium"/>
        </w:rPr>
        <w:lastRenderedPageBreak/>
        <w:t>что если Зевс пошлет хороший дождь, то лучше будет для урожая,</w:t>
      </w:r>
      <w:r>
        <w:rPr>
          <w:rFonts w:ascii="Franklin Gothic Medium" w:hAnsi="Franklin Gothic Medium"/>
        </w:rPr>
        <w:t xml:space="preserve"> </w:t>
      </w:r>
      <w:r w:rsidRPr="002D109B">
        <w:rPr>
          <w:rFonts w:ascii="Franklin Gothic Medium" w:hAnsi="Franklin Gothic Medium"/>
        </w:rPr>
        <w:t>и что на будущий год он возделает поле, и как трудно стало жить, и сколько колонн в</w:t>
      </w:r>
      <w:r>
        <w:rPr>
          <w:rFonts w:ascii="Franklin Gothic Medium" w:hAnsi="Franklin Gothic Medium"/>
        </w:rPr>
        <w:t xml:space="preserve"> храме</w:t>
      </w:r>
      <w:r w:rsidRPr="002D109B">
        <w:rPr>
          <w:rFonts w:ascii="Franklin Gothic Medium" w:hAnsi="Franklin Gothic Medium"/>
        </w:rPr>
        <w:t xml:space="preserve">, и </w:t>
      </w:r>
      <w:r>
        <w:rPr>
          <w:rFonts w:ascii="Franklin Gothic Medium" w:hAnsi="Franklin Gothic Medium"/>
        </w:rPr>
        <w:t>что в</w:t>
      </w:r>
      <w:r w:rsidRPr="002D109B">
        <w:rPr>
          <w:rFonts w:ascii="Franklin Gothic Medium" w:hAnsi="Franklin Gothic Medium"/>
        </w:rPr>
        <w:t xml:space="preserve">чера </w:t>
      </w:r>
      <w:r>
        <w:rPr>
          <w:rFonts w:ascii="Franklin Gothic Medium" w:hAnsi="Franklin Gothic Medium"/>
        </w:rPr>
        <w:t>его  стошнило,  и  «Ч</w:t>
      </w:r>
      <w:r w:rsidRPr="002D109B">
        <w:rPr>
          <w:rFonts w:ascii="Franklin Gothic Medium" w:hAnsi="Franklin Gothic Medium"/>
        </w:rPr>
        <w:t>то  за  день</w:t>
      </w:r>
      <w:r>
        <w:rPr>
          <w:rFonts w:ascii="Franklin Gothic Medium" w:hAnsi="Franklin Gothic Medium"/>
        </w:rPr>
        <w:t xml:space="preserve"> сегодня?»…</w:t>
      </w:r>
      <w:r w:rsidRPr="002D109B">
        <w:rPr>
          <w:rFonts w:ascii="Franklin Gothic Medium" w:hAnsi="Franklin Gothic Medium"/>
        </w:rPr>
        <w:t xml:space="preserve"> И если его будут терпеть, он не отвяжется.</w:t>
      </w:r>
    </w:p>
    <w:p w14:paraId="05B99DBF" w14:textId="77777777" w:rsidR="0001713E" w:rsidRPr="002D109B" w:rsidRDefault="0001713E" w:rsidP="0001713E">
      <w:pPr>
        <w:rPr>
          <w:rFonts w:ascii="Franklin Gothic Medium" w:hAnsi="Franklin Gothic Medium"/>
        </w:rPr>
      </w:pPr>
      <w:r>
        <w:rPr>
          <w:rFonts w:ascii="Franklin Gothic Medium" w:hAnsi="Franklin Gothic Medium"/>
        </w:rPr>
        <w:t>*</w:t>
      </w:r>
    </w:p>
    <w:p w14:paraId="3CE56322" w14:textId="77777777" w:rsidR="0001713E" w:rsidRDefault="0001713E" w:rsidP="0001713E">
      <w:pPr>
        <w:rPr>
          <w:rFonts w:ascii="Franklin Gothic Medium" w:hAnsi="Franklin Gothic Medium"/>
        </w:rPr>
      </w:pPr>
    </w:p>
    <w:p w14:paraId="4718D26A" w14:textId="77777777" w:rsidR="0001713E" w:rsidRDefault="0001713E" w:rsidP="0001713E">
      <w:pPr>
        <w:pStyle w:val="ListParagraph"/>
        <w:ind w:left="3252"/>
        <w:rPr>
          <w:rFonts w:ascii="Franklin Gothic Medium" w:hAnsi="Franklin Gothic Medium"/>
          <w:b/>
        </w:rPr>
      </w:pPr>
    </w:p>
    <w:p w14:paraId="1E4CF5CA"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СКАРЕД </w:t>
      </w:r>
    </w:p>
    <w:p w14:paraId="097E1297" w14:textId="77777777" w:rsidR="0001713E" w:rsidRPr="002D109B" w:rsidRDefault="0001713E" w:rsidP="0001713E">
      <w:pPr>
        <w:rPr>
          <w:rFonts w:ascii="Franklin Gothic Medium" w:hAnsi="Franklin Gothic Medium"/>
        </w:rPr>
      </w:pPr>
    </w:p>
    <w:p w14:paraId="449BD3EB" w14:textId="77777777" w:rsidR="0001713E" w:rsidRDefault="0001713E" w:rsidP="0001713E">
      <w:pPr>
        <w:rPr>
          <w:rFonts w:ascii="Franklin Gothic Medium" w:hAnsi="Franklin Gothic Medium"/>
        </w:rPr>
      </w:pPr>
      <w:r w:rsidRPr="002D109B">
        <w:rPr>
          <w:rFonts w:ascii="Franklin Gothic Medium" w:hAnsi="Franklin Gothic Medium"/>
        </w:rPr>
        <w:t>Скаредность - это отсутствие честолюбия, сопряженное с нежеланием</w:t>
      </w:r>
      <w:r>
        <w:rPr>
          <w:rFonts w:ascii="Franklin Gothic Medium" w:hAnsi="Franklin Gothic Medium"/>
        </w:rPr>
        <w:t xml:space="preserve"> </w:t>
      </w:r>
      <w:r w:rsidRPr="002D109B">
        <w:rPr>
          <w:rFonts w:ascii="Franklin Gothic Medium" w:hAnsi="Franklin Gothic Medium"/>
        </w:rPr>
        <w:t>тратиться, а скаред - это такой человек, который, победив при постановке</w:t>
      </w:r>
      <w:r>
        <w:rPr>
          <w:rFonts w:ascii="Franklin Gothic Medium" w:hAnsi="Franklin Gothic Medium"/>
        </w:rPr>
        <w:t xml:space="preserve"> </w:t>
      </w:r>
      <w:r w:rsidRPr="002D109B">
        <w:rPr>
          <w:rFonts w:ascii="Franklin Gothic Medium" w:hAnsi="Franklin Gothic Medium"/>
        </w:rPr>
        <w:t xml:space="preserve">трагедий, посвящает Дионису деревянную диадему, </w:t>
      </w:r>
      <w:r>
        <w:rPr>
          <w:rFonts w:ascii="Franklin Gothic Medium" w:hAnsi="Franklin Gothic Medium"/>
        </w:rPr>
        <w:t>н</w:t>
      </w:r>
      <w:r w:rsidRPr="002D109B">
        <w:rPr>
          <w:rFonts w:ascii="Franklin Gothic Medium" w:hAnsi="Franklin Gothic Medium"/>
        </w:rPr>
        <w:t>аписав на ней только свое</w:t>
      </w:r>
      <w:r>
        <w:rPr>
          <w:rFonts w:ascii="Franklin Gothic Medium" w:hAnsi="Franklin Gothic Medium"/>
        </w:rPr>
        <w:t xml:space="preserve"> </w:t>
      </w:r>
      <w:r w:rsidRPr="002D109B">
        <w:rPr>
          <w:rFonts w:ascii="Franklin Gothic Medium" w:hAnsi="Franklin Gothic Medium"/>
        </w:rPr>
        <w:t>имя. Когда в народном  собрании  делают  добровольные  пожертвования, он</w:t>
      </w:r>
      <w:r>
        <w:rPr>
          <w:rFonts w:ascii="Franklin Gothic Medium" w:hAnsi="Franklin Gothic Medium"/>
        </w:rPr>
        <w:t xml:space="preserve"> </w:t>
      </w:r>
      <w:r w:rsidRPr="002D109B">
        <w:rPr>
          <w:rFonts w:ascii="Franklin Gothic Medium" w:hAnsi="Franklin Gothic Medium"/>
        </w:rPr>
        <w:t>потихоньку встает, чтобы улизнуть. Выдавая замуж свою дочь, он продает  мясо</w:t>
      </w:r>
      <w:r>
        <w:rPr>
          <w:rFonts w:ascii="Franklin Gothic Medium" w:hAnsi="Franklin Gothic Medium"/>
        </w:rPr>
        <w:t xml:space="preserve"> </w:t>
      </w:r>
      <w:r w:rsidRPr="002D109B">
        <w:rPr>
          <w:rFonts w:ascii="Franklin Gothic Medium" w:hAnsi="Franklin Gothic Medium"/>
        </w:rPr>
        <w:t>жертвенного животного - кроме доли жрецов, - а прислужников для свадебного</w:t>
      </w:r>
      <w:r>
        <w:rPr>
          <w:rFonts w:ascii="Franklin Gothic Medium" w:hAnsi="Franklin Gothic Medium"/>
        </w:rPr>
        <w:t xml:space="preserve"> </w:t>
      </w:r>
      <w:r w:rsidRPr="002D109B">
        <w:rPr>
          <w:rFonts w:ascii="Franklin Gothic Medium" w:hAnsi="Franklin Gothic Medium"/>
        </w:rPr>
        <w:t xml:space="preserve">пира нанимает на их харчах. </w:t>
      </w:r>
      <w:r>
        <w:rPr>
          <w:rFonts w:ascii="Franklin Gothic Medium" w:hAnsi="Franklin Gothic Medium"/>
        </w:rPr>
        <w:t xml:space="preserve">Получив назначение </w:t>
      </w:r>
      <w:r w:rsidRPr="00F61FFE">
        <w:rPr>
          <w:rFonts w:ascii="Franklin Gothic Medium" w:hAnsi="Franklin Gothic Medium"/>
          <w:i/>
        </w:rPr>
        <w:t>триерархом</w:t>
      </w:r>
      <w:r>
        <w:rPr>
          <w:rFonts w:ascii="Franklin Gothic Medium" w:hAnsi="Franklin Gothic Medium"/>
        </w:rPr>
        <w:t>, н</w:t>
      </w:r>
      <w:r w:rsidRPr="002D109B">
        <w:rPr>
          <w:rFonts w:ascii="Franklin Gothic Medium" w:hAnsi="Franklin Gothic Medium"/>
        </w:rPr>
        <w:t xml:space="preserve">ачальствуя над </w:t>
      </w:r>
      <w:r>
        <w:rPr>
          <w:rFonts w:ascii="Franklin Gothic Medium" w:hAnsi="Franklin Gothic Medium"/>
        </w:rPr>
        <w:t xml:space="preserve">постройкой </w:t>
      </w:r>
      <w:r w:rsidRPr="002D109B">
        <w:rPr>
          <w:rFonts w:ascii="Franklin Gothic Medium" w:hAnsi="Franklin Gothic Medium"/>
        </w:rPr>
        <w:t>корабл</w:t>
      </w:r>
      <w:r>
        <w:rPr>
          <w:rFonts w:ascii="Franklin Gothic Medium" w:hAnsi="Franklin Gothic Medium"/>
        </w:rPr>
        <w:t>я за свои деньги</w:t>
      </w:r>
      <w:r w:rsidRPr="002D109B">
        <w:rPr>
          <w:rFonts w:ascii="Franklin Gothic Medium" w:hAnsi="Franklin Gothic Medium"/>
        </w:rPr>
        <w:t>, он постилает для</w:t>
      </w:r>
      <w:r>
        <w:rPr>
          <w:rFonts w:ascii="Franklin Gothic Medium" w:hAnsi="Franklin Gothic Medium"/>
        </w:rPr>
        <w:t xml:space="preserve"> </w:t>
      </w:r>
      <w:r w:rsidRPr="002D109B">
        <w:rPr>
          <w:rFonts w:ascii="Franklin Gothic Medium" w:hAnsi="Franklin Gothic Medium"/>
        </w:rPr>
        <w:t>себя на палубе постель кормчего, а свою бережет. В день  праздника Муз он,</w:t>
      </w:r>
      <w:r>
        <w:rPr>
          <w:rFonts w:ascii="Franklin Gothic Medium" w:hAnsi="Franklin Gothic Medium"/>
        </w:rPr>
        <w:t xml:space="preserve"> </w:t>
      </w:r>
      <w:r w:rsidRPr="002D109B">
        <w:rPr>
          <w:rFonts w:ascii="Franklin Gothic Medium" w:hAnsi="Franklin Gothic Medium"/>
        </w:rPr>
        <w:t>чтобы детям его не участвовать в складчине, не пускает их в школу,</w:t>
      </w:r>
      <w:r>
        <w:rPr>
          <w:rFonts w:ascii="Franklin Gothic Medium" w:hAnsi="Franklin Gothic Medium"/>
        </w:rPr>
        <w:t xml:space="preserve"> </w:t>
      </w:r>
      <w:r w:rsidRPr="002D109B">
        <w:rPr>
          <w:rFonts w:ascii="Franklin Gothic Medium" w:hAnsi="Franklin Gothic Medium"/>
        </w:rPr>
        <w:t>отговариваясь их нездоровьем. С рынка сам тащит за пазухой купленные мясо и</w:t>
      </w:r>
      <w:r>
        <w:rPr>
          <w:rFonts w:ascii="Franklin Gothic Medium" w:hAnsi="Franklin Gothic Medium"/>
        </w:rPr>
        <w:t xml:space="preserve"> </w:t>
      </w:r>
      <w:r w:rsidRPr="002D109B">
        <w:rPr>
          <w:rFonts w:ascii="Franklin Gothic Medium" w:hAnsi="Franklin Gothic Medium"/>
        </w:rPr>
        <w:t>овощи. Он сидит дома, когда отдает в чистку плащ. А если на улице завидит</w:t>
      </w:r>
      <w:r>
        <w:rPr>
          <w:rFonts w:ascii="Franklin Gothic Medium" w:hAnsi="Franklin Gothic Medium"/>
        </w:rPr>
        <w:t xml:space="preserve"> </w:t>
      </w:r>
      <w:r w:rsidRPr="002D109B">
        <w:rPr>
          <w:rFonts w:ascii="Franklin Gothic Medium" w:hAnsi="Franklin Gothic Medium"/>
        </w:rPr>
        <w:t xml:space="preserve">издали своего друга, который собирает складчину </w:t>
      </w:r>
      <w:r>
        <w:rPr>
          <w:rFonts w:ascii="Franklin Gothic Medium" w:hAnsi="Franklin Gothic Medium"/>
        </w:rPr>
        <w:t xml:space="preserve">на пирушку </w:t>
      </w:r>
      <w:r w:rsidRPr="002D109B">
        <w:rPr>
          <w:rFonts w:ascii="Franklin Gothic Medium" w:hAnsi="Franklin Gothic Medium"/>
        </w:rPr>
        <w:t>и уже договорился с ним, то</w:t>
      </w:r>
      <w:r>
        <w:rPr>
          <w:rFonts w:ascii="Franklin Gothic Medium" w:hAnsi="Franklin Gothic Medium"/>
        </w:rPr>
        <w:t xml:space="preserve"> </w:t>
      </w:r>
      <w:r w:rsidRPr="002D109B">
        <w:rPr>
          <w:rFonts w:ascii="Franklin Gothic Medium" w:hAnsi="Franklin Gothic Medium"/>
        </w:rPr>
        <w:t>сворачивает с дороги и идет домой кружным путем. Собственной жене,</w:t>
      </w:r>
      <w:r>
        <w:rPr>
          <w:rFonts w:ascii="Franklin Gothic Medium" w:hAnsi="Franklin Gothic Medium"/>
        </w:rPr>
        <w:t xml:space="preserve"> </w:t>
      </w:r>
      <w:r w:rsidRPr="002D109B">
        <w:rPr>
          <w:rFonts w:ascii="Franklin Gothic Medium" w:hAnsi="Franklin Gothic Medium"/>
        </w:rPr>
        <w:t xml:space="preserve">которая принесла ему </w:t>
      </w:r>
      <w:r>
        <w:rPr>
          <w:rFonts w:ascii="Franklin Gothic Medium" w:hAnsi="Franklin Gothic Medium"/>
        </w:rPr>
        <w:t xml:space="preserve">большое </w:t>
      </w:r>
      <w:r w:rsidRPr="002D109B">
        <w:rPr>
          <w:rFonts w:ascii="Franklin Gothic Medium" w:hAnsi="Franklin Gothic Medium"/>
        </w:rPr>
        <w:t>приданое, он не  покупает служанку, но нанимает в</w:t>
      </w:r>
      <w:r>
        <w:rPr>
          <w:rFonts w:ascii="Franklin Gothic Medium" w:hAnsi="Franklin Gothic Medium"/>
        </w:rPr>
        <w:t xml:space="preserve"> </w:t>
      </w:r>
      <w:r w:rsidRPr="002D109B">
        <w:rPr>
          <w:rFonts w:ascii="Franklin Gothic Medium" w:hAnsi="Franklin Gothic Medium"/>
        </w:rPr>
        <w:t>провожатые девчонку. И носит чиненые</w:t>
      </w:r>
      <w:r>
        <w:rPr>
          <w:rFonts w:ascii="Franklin Gothic Medium" w:hAnsi="Franklin Gothic Medium"/>
        </w:rPr>
        <w:t xml:space="preserve"> </w:t>
      </w:r>
      <w:r w:rsidRPr="002D109B">
        <w:rPr>
          <w:rFonts w:ascii="Franklin Gothic Medium" w:hAnsi="Franklin Gothic Medium"/>
        </w:rPr>
        <w:t>-</w:t>
      </w:r>
      <w:r>
        <w:rPr>
          <w:rFonts w:ascii="Franklin Gothic Medium" w:hAnsi="Franklin Gothic Medium"/>
        </w:rPr>
        <w:t xml:space="preserve"> </w:t>
      </w:r>
      <w:r w:rsidRPr="002D109B">
        <w:rPr>
          <w:rFonts w:ascii="Franklin Gothic Medium" w:hAnsi="Franklin Gothic Medium"/>
        </w:rPr>
        <w:t>перечиненные сандалии</w:t>
      </w:r>
      <w:r>
        <w:rPr>
          <w:rFonts w:ascii="Franklin Gothic Medium" w:hAnsi="Franklin Gothic Medium"/>
        </w:rPr>
        <w:t xml:space="preserve">, </w:t>
      </w:r>
      <w:r w:rsidRPr="002D109B">
        <w:rPr>
          <w:rFonts w:ascii="Franklin Gothic Medium" w:hAnsi="Franklin Gothic Medium"/>
        </w:rPr>
        <w:t>говорит</w:t>
      </w:r>
      <w:r>
        <w:rPr>
          <w:rFonts w:ascii="Franklin Gothic Medium" w:hAnsi="Franklin Gothic Medium"/>
        </w:rPr>
        <w:t xml:space="preserve"> при этом</w:t>
      </w:r>
      <w:r w:rsidRPr="002D109B">
        <w:rPr>
          <w:rFonts w:ascii="Franklin Gothic Medium" w:hAnsi="Franklin Gothic Medium"/>
        </w:rPr>
        <w:t>, что</w:t>
      </w:r>
      <w:r>
        <w:rPr>
          <w:rFonts w:ascii="Franklin Gothic Medium" w:hAnsi="Franklin Gothic Medium"/>
        </w:rPr>
        <w:t xml:space="preserve"> </w:t>
      </w:r>
      <w:r w:rsidRPr="002D109B">
        <w:rPr>
          <w:rFonts w:ascii="Franklin Gothic Medium" w:hAnsi="Franklin Gothic Medium"/>
        </w:rPr>
        <w:t>они прочнее новых. По утрам сам подметает пол и застилает  ложе.  Садясь,</w:t>
      </w:r>
      <w:r>
        <w:rPr>
          <w:rFonts w:ascii="Franklin Gothic Medium" w:hAnsi="Franklin Gothic Medium"/>
        </w:rPr>
        <w:t xml:space="preserve"> </w:t>
      </w:r>
      <w:r w:rsidRPr="002D109B">
        <w:rPr>
          <w:rFonts w:ascii="Franklin Gothic Medium" w:hAnsi="Franklin Gothic Medium"/>
        </w:rPr>
        <w:t>подворачивает грубый, потертый плащ, который носит.</w:t>
      </w:r>
    </w:p>
    <w:p w14:paraId="291DA687" w14:textId="77777777" w:rsidR="0001713E" w:rsidRPr="002D109B" w:rsidRDefault="0001713E" w:rsidP="0001713E">
      <w:pPr>
        <w:rPr>
          <w:rFonts w:ascii="Franklin Gothic Medium" w:hAnsi="Franklin Gothic Medium"/>
        </w:rPr>
      </w:pPr>
      <w:r>
        <w:rPr>
          <w:rFonts w:ascii="Franklin Gothic Medium" w:hAnsi="Franklin Gothic Medium"/>
        </w:rPr>
        <w:t>*</w:t>
      </w:r>
    </w:p>
    <w:p w14:paraId="718A5FCF" w14:textId="77777777" w:rsidR="0001713E" w:rsidRDefault="0001713E" w:rsidP="0001713E">
      <w:pPr>
        <w:rPr>
          <w:rFonts w:ascii="Franklin Gothic Medium" w:hAnsi="Franklin Gothic Medium"/>
        </w:rPr>
      </w:pPr>
    </w:p>
    <w:p w14:paraId="648A6F13" w14:textId="77777777" w:rsidR="0001713E" w:rsidRDefault="0001713E" w:rsidP="0001713E">
      <w:pPr>
        <w:pStyle w:val="ListParagraph"/>
        <w:ind w:left="3252"/>
        <w:rPr>
          <w:rFonts w:ascii="Franklin Gothic Medium" w:hAnsi="Franklin Gothic Medium"/>
          <w:b/>
        </w:rPr>
      </w:pPr>
    </w:p>
    <w:p w14:paraId="2DD414E1"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СОЧИНИТЕЛЬ СЛУХОВ </w:t>
      </w:r>
    </w:p>
    <w:p w14:paraId="3C31C192" w14:textId="77777777" w:rsidR="0001713E" w:rsidRPr="002D109B" w:rsidRDefault="0001713E" w:rsidP="0001713E">
      <w:pPr>
        <w:rPr>
          <w:rFonts w:ascii="Franklin Gothic Medium" w:hAnsi="Franklin Gothic Medium"/>
        </w:rPr>
      </w:pPr>
    </w:p>
    <w:p w14:paraId="5BDBE2F7" w14:textId="77777777" w:rsidR="0001713E" w:rsidRDefault="0001713E" w:rsidP="0001713E">
      <w:pPr>
        <w:rPr>
          <w:rFonts w:ascii="Franklin Gothic Medium" w:hAnsi="Franklin Gothic Medium"/>
        </w:rPr>
      </w:pPr>
      <w:r w:rsidRPr="002D109B">
        <w:rPr>
          <w:rFonts w:ascii="Franklin Gothic Medium" w:hAnsi="Franklin Gothic Medium"/>
        </w:rPr>
        <w:t>Сочинение слухов - это измышление не отвечающих истине речей и событий,</w:t>
      </w:r>
      <w:r>
        <w:rPr>
          <w:rFonts w:ascii="Franklin Gothic Medium" w:hAnsi="Franklin Gothic Medium"/>
        </w:rPr>
        <w:t xml:space="preserve"> </w:t>
      </w:r>
      <w:r w:rsidRPr="002D109B">
        <w:rPr>
          <w:rFonts w:ascii="Franklin Gothic Medium" w:hAnsi="Franklin Gothic Medium"/>
        </w:rPr>
        <w:t>каких вздумается сочинителю. А сочинитель  слухов  -  это  такой  человек,</w:t>
      </w:r>
      <w:r>
        <w:rPr>
          <w:rFonts w:ascii="Franklin Gothic Medium" w:hAnsi="Franklin Gothic Medium"/>
        </w:rPr>
        <w:t xml:space="preserve"> </w:t>
      </w:r>
      <w:r w:rsidRPr="002D109B">
        <w:rPr>
          <w:rFonts w:ascii="Franklin Gothic Medium" w:hAnsi="Franklin Gothic Medium"/>
        </w:rPr>
        <w:t>который, встретившись с другом, тут же строит многозначительную мину и с</w:t>
      </w:r>
      <w:r>
        <w:rPr>
          <w:rFonts w:ascii="Franklin Gothic Medium" w:hAnsi="Franklin Gothic Medium"/>
        </w:rPr>
        <w:t xml:space="preserve"> улыбкой спрашивает: «</w:t>
      </w:r>
      <w:r w:rsidRPr="002D109B">
        <w:rPr>
          <w:rFonts w:ascii="Franklin Gothic Medium" w:hAnsi="Franklin Gothic Medium"/>
        </w:rPr>
        <w:t>Откуда?</w:t>
      </w:r>
      <w:r>
        <w:rPr>
          <w:rFonts w:ascii="Franklin Gothic Medium" w:hAnsi="Franklin Gothic Medium"/>
        </w:rPr>
        <w:t>», и «Что скажешь?», и «</w:t>
      </w:r>
      <w:r w:rsidRPr="002D109B">
        <w:rPr>
          <w:rFonts w:ascii="Franklin Gothic Medium" w:hAnsi="Franklin Gothic Medium"/>
        </w:rPr>
        <w:t>Нет ли у тебя новостей</w:t>
      </w:r>
      <w:r>
        <w:rPr>
          <w:rFonts w:ascii="Franklin Gothic Medium" w:hAnsi="Franklin Gothic Medium"/>
        </w:rPr>
        <w:t xml:space="preserve"> насчет того самого?»</w:t>
      </w:r>
      <w:r w:rsidRPr="002D109B">
        <w:rPr>
          <w:rFonts w:ascii="Franklin Gothic Medium" w:hAnsi="Franklin Gothic Medium"/>
        </w:rPr>
        <w:t xml:space="preserve">, и </w:t>
      </w:r>
      <w:r>
        <w:rPr>
          <w:rFonts w:ascii="Franklin Gothic Medium" w:hAnsi="Franklin Gothic Medium"/>
        </w:rPr>
        <w:t>пристает с расспросами: «</w:t>
      </w:r>
      <w:r w:rsidRPr="002D109B">
        <w:rPr>
          <w:rFonts w:ascii="Franklin Gothic Medium" w:hAnsi="Franklin Gothic Medium"/>
        </w:rPr>
        <w:t>Не слышно ли чего поновее?</w:t>
      </w:r>
      <w:r>
        <w:rPr>
          <w:rFonts w:ascii="Franklin Gothic Medium" w:hAnsi="Franklin Gothic Medium"/>
        </w:rPr>
        <w:t xml:space="preserve"> </w:t>
      </w:r>
      <w:r w:rsidRPr="002D109B">
        <w:rPr>
          <w:rFonts w:ascii="Franklin Gothic Medium" w:hAnsi="Franklin Gothic Medium"/>
        </w:rPr>
        <w:t>А ведь рассказывают новости, и хорошие</w:t>
      </w:r>
      <w:r>
        <w:rPr>
          <w:rFonts w:ascii="Franklin Gothic Medium" w:hAnsi="Franklin Gothic Medium"/>
        </w:rPr>
        <w:t>»</w:t>
      </w:r>
      <w:r w:rsidRPr="002D109B">
        <w:rPr>
          <w:rFonts w:ascii="Franklin Gothic Medium" w:hAnsi="Franklin Gothic Medium"/>
        </w:rPr>
        <w:t>. И, не давая  ответить, он</w:t>
      </w:r>
      <w:r>
        <w:rPr>
          <w:rFonts w:ascii="Franklin Gothic Medium" w:hAnsi="Franklin Gothic Medium"/>
        </w:rPr>
        <w:t xml:space="preserve"> продолжает: «</w:t>
      </w:r>
      <w:r w:rsidRPr="002D109B">
        <w:rPr>
          <w:rFonts w:ascii="Franklin Gothic Medium" w:hAnsi="Franklin Gothic Medium"/>
        </w:rPr>
        <w:t>Да что ты говоришь? Ничего не слыхал? Ну, кажется, я тебя</w:t>
      </w:r>
      <w:r>
        <w:rPr>
          <w:rFonts w:ascii="Franklin Gothic Medium" w:hAnsi="Franklin Gothic Medium"/>
        </w:rPr>
        <w:t xml:space="preserve"> </w:t>
      </w:r>
      <w:r w:rsidRPr="002D109B">
        <w:rPr>
          <w:rFonts w:ascii="Franklin Gothic Medium" w:hAnsi="Franklin Gothic Medium"/>
        </w:rPr>
        <w:t>употчую новостями</w:t>
      </w:r>
      <w:r>
        <w:rPr>
          <w:rFonts w:ascii="Franklin Gothic Medium" w:hAnsi="Franklin Gothic Medium"/>
        </w:rPr>
        <w:t>»</w:t>
      </w:r>
      <w:r w:rsidRPr="002D109B">
        <w:rPr>
          <w:rFonts w:ascii="Franklin Gothic Medium" w:hAnsi="Franklin Gothic Medium"/>
        </w:rPr>
        <w:t>. И рассказывает</w:t>
      </w:r>
      <w:r>
        <w:rPr>
          <w:rFonts w:ascii="Franklin Gothic Medium" w:hAnsi="Franklin Gothic Medium"/>
        </w:rPr>
        <w:t xml:space="preserve"> их, на свой лад, не говоря правду,</w:t>
      </w:r>
      <w:r w:rsidRPr="002D109B">
        <w:rPr>
          <w:rFonts w:ascii="Franklin Gothic Medium" w:hAnsi="Franklin Gothic Medium"/>
        </w:rPr>
        <w:t xml:space="preserve"> каковы источники его сведений</w:t>
      </w:r>
      <w:r>
        <w:rPr>
          <w:rFonts w:ascii="Franklin Gothic Medium" w:hAnsi="Franklin Gothic Medium"/>
        </w:rPr>
        <w:t xml:space="preserve"> –</w:t>
      </w:r>
      <w:r w:rsidRPr="002D109B">
        <w:rPr>
          <w:rFonts w:ascii="Franklin Gothic Medium" w:hAnsi="Franklin Gothic Medium"/>
        </w:rPr>
        <w:t xml:space="preserve"> </w:t>
      </w:r>
      <w:r>
        <w:rPr>
          <w:rFonts w:ascii="Franklin Gothic Medium" w:hAnsi="Franklin Gothic Medium"/>
        </w:rPr>
        <w:t xml:space="preserve">и </w:t>
      </w:r>
      <w:r w:rsidRPr="002D109B">
        <w:rPr>
          <w:rFonts w:ascii="Franklin Gothic Medium" w:hAnsi="Franklin Gothic Medium"/>
        </w:rPr>
        <w:t xml:space="preserve">никому их не опровергнуть. </w:t>
      </w:r>
      <w:r>
        <w:rPr>
          <w:rFonts w:ascii="Franklin Gothic Medium" w:hAnsi="Franklin Gothic Medium"/>
        </w:rPr>
        <w:t>А если кто ему скажет: «</w:t>
      </w:r>
      <w:r w:rsidRPr="002D109B">
        <w:rPr>
          <w:rFonts w:ascii="Franklin Gothic Medium" w:hAnsi="Franklin Gothic Medium"/>
        </w:rPr>
        <w:t>И ты веришь этому?", он</w:t>
      </w:r>
      <w:r>
        <w:rPr>
          <w:rFonts w:ascii="Franklin Gothic Medium" w:hAnsi="Franklin Gothic Medium"/>
        </w:rPr>
        <w:t xml:space="preserve"> </w:t>
      </w:r>
      <w:r w:rsidRPr="002D109B">
        <w:rPr>
          <w:rFonts w:ascii="Franklin Gothic Medium" w:hAnsi="Franklin Gothic Medium"/>
        </w:rPr>
        <w:t>ответит, что так оно и было: ведь об этом уже весь город знает</w:t>
      </w:r>
      <w:r>
        <w:rPr>
          <w:rFonts w:ascii="Franklin Gothic Medium" w:hAnsi="Franklin Gothic Medium"/>
        </w:rPr>
        <w:t xml:space="preserve"> – один ты не знаешь</w:t>
      </w:r>
      <w:r w:rsidRPr="002D109B">
        <w:rPr>
          <w:rFonts w:ascii="Franklin Gothic Medium" w:hAnsi="Franklin Gothic Medium"/>
        </w:rPr>
        <w:t>, и слухи</w:t>
      </w:r>
      <w:r>
        <w:rPr>
          <w:rFonts w:ascii="Franklin Gothic Medium" w:hAnsi="Franklin Gothic Medium"/>
        </w:rPr>
        <w:t xml:space="preserve"> </w:t>
      </w:r>
      <w:r w:rsidRPr="002D109B">
        <w:rPr>
          <w:rFonts w:ascii="Franklin Gothic Medium" w:hAnsi="Franklin Gothic Medium"/>
        </w:rPr>
        <w:t>становятся все настойчивее, и все сходится. Все говорят одно и то же</w:t>
      </w:r>
      <w:r>
        <w:rPr>
          <w:rFonts w:ascii="Franklin Gothic Medium" w:hAnsi="Franklin Gothic Medium"/>
        </w:rPr>
        <w:t>! Есть у него еще о</w:t>
      </w:r>
      <w:r w:rsidRPr="002D109B">
        <w:rPr>
          <w:rFonts w:ascii="Franklin Gothic Medium" w:hAnsi="Franklin Gothic Medium"/>
        </w:rPr>
        <w:t>дна примета - он обратил внимание на</w:t>
      </w:r>
      <w:r>
        <w:rPr>
          <w:rFonts w:ascii="Franklin Gothic Medium" w:hAnsi="Franklin Gothic Medium"/>
        </w:rPr>
        <w:t xml:space="preserve"> </w:t>
      </w:r>
      <w:r w:rsidRPr="002D109B">
        <w:rPr>
          <w:rFonts w:ascii="Franklin Gothic Medium" w:hAnsi="Franklin Gothic Medium"/>
        </w:rPr>
        <w:t>лица людей, облеченных властью, - всех  их  как  подменили. К  тому  же  он</w:t>
      </w:r>
      <w:r>
        <w:rPr>
          <w:rFonts w:ascii="Franklin Gothic Medium" w:hAnsi="Franklin Gothic Medium"/>
        </w:rPr>
        <w:t xml:space="preserve"> </w:t>
      </w:r>
      <w:r w:rsidRPr="002D109B">
        <w:rPr>
          <w:rFonts w:ascii="Franklin Gothic Medium" w:hAnsi="Franklin Gothic Medium"/>
        </w:rPr>
        <w:t>случайно услышал, что у них в доме уже пятый день</w:t>
      </w:r>
      <w:r>
        <w:rPr>
          <w:rFonts w:ascii="Franklin Gothic Medium" w:hAnsi="Franklin Gothic Medium"/>
        </w:rPr>
        <w:t xml:space="preserve"> </w:t>
      </w:r>
      <w:r w:rsidRPr="002D109B">
        <w:rPr>
          <w:rFonts w:ascii="Franklin Gothic Medium" w:hAnsi="Franklin Gothic Medium"/>
        </w:rPr>
        <w:t>спрятан какой-то человек, и вот он-то все знает. И, рассказывая об этом со</w:t>
      </w:r>
      <w:r>
        <w:rPr>
          <w:rFonts w:ascii="Franklin Gothic Medium" w:hAnsi="Franklin Gothic Medium"/>
        </w:rPr>
        <w:t xml:space="preserve"> </w:t>
      </w:r>
      <w:r w:rsidRPr="002D109B">
        <w:rPr>
          <w:rFonts w:ascii="Franklin Gothic Medium" w:hAnsi="Franklin Gothic Medium"/>
        </w:rPr>
        <w:t>всей убедительностью, зак</w:t>
      </w:r>
      <w:r>
        <w:rPr>
          <w:rFonts w:ascii="Franklin Gothic Medium" w:hAnsi="Franklin Gothic Medium"/>
        </w:rPr>
        <w:t>анчивая словами: «</w:t>
      </w:r>
      <w:r w:rsidRPr="002D109B">
        <w:rPr>
          <w:rFonts w:ascii="Franklin Gothic Medium" w:hAnsi="Franklin Gothic Medium"/>
        </w:rPr>
        <w:t>Знай, да  держи при себе</w:t>
      </w:r>
      <w:r>
        <w:rPr>
          <w:rFonts w:ascii="Franklin Gothic Medium" w:hAnsi="Franklin Gothic Medium"/>
        </w:rPr>
        <w:t>»</w:t>
      </w:r>
      <w:r w:rsidRPr="002D109B">
        <w:rPr>
          <w:rFonts w:ascii="Franklin Gothic Medium" w:hAnsi="Franklin Gothic Medium"/>
        </w:rPr>
        <w:t xml:space="preserve">, </w:t>
      </w:r>
      <w:r>
        <w:rPr>
          <w:rFonts w:ascii="Franklin Gothic Medium" w:hAnsi="Franklin Gothic Medium"/>
        </w:rPr>
        <w:t xml:space="preserve">после чего </w:t>
      </w:r>
      <w:r w:rsidRPr="002D109B">
        <w:rPr>
          <w:rFonts w:ascii="Franklin Gothic Medium" w:hAnsi="Franklin Gothic Medium"/>
        </w:rPr>
        <w:t>обежит со своим рассказом весь город.</w:t>
      </w:r>
    </w:p>
    <w:p w14:paraId="1D9F1146" w14:textId="77777777" w:rsidR="0001713E" w:rsidRPr="002D109B" w:rsidRDefault="0001713E" w:rsidP="0001713E">
      <w:pPr>
        <w:rPr>
          <w:rFonts w:ascii="Franklin Gothic Medium" w:hAnsi="Franklin Gothic Medium"/>
        </w:rPr>
      </w:pPr>
      <w:r>
        <w:rPr>
          <w:rFonts w:ascii="Franklin Gothic Medium" w:hAnsi="Franklin Gothic Medium"/>
        </w:rPr>
        <w:t>*</w:t>
      </w:r>
    </w:p>
    <w:p w14:paraId="7A666159" w14:textId="77777777" w:rsidR="0001713E" w:rsidRPr="002D109B" w:rsidRDefault="0001713E" w:rsidP="0001713E">
      <w:pPr>
        <w:rPr>
          <w:rFonts w:ascii="Franklin Gothic Medium" w:hAnsi="Franklin Gothic Medium"/>
        </w:rPr>
      </w:pPr>
    </w:p>
    <w:p w14:paraId="44B19901" w14:textId="77777777" w:rsidR="0001713E" w:rsidRDefault="0001713E" w:rsidP="0001713E">
      <w:pPr>
        <w:pStyle w:val="ListParagraph"/>
        <w:ind w:left="3252"/>
        <w:rPr>
          <w:rFonts w:ascii="Franklin Gothic Medium" w:hAnsi="Franklin Gothic Medium"/>
          <w:b/>
        </w:rPr>
      </w:pPr>
    </w:p>
    <w:p w14:paraId="6C479700"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СУЕВЕРНЫЙ </w:t>
      </w:r>
    </w:p>
    <w:p w14:paraId="1178BA76" w14:textId="77777777" w:rsidR="0001713E" w:rsidRPr="002D109B" w:rsidRDefault="0001713E" w:rsidP="0001713E">
      <w:pPr>
        <w:rPr>
          <w:rFonts w:ascii="Franklin Gothic Medium" w:hAnsi="Franklin Gothic Medium"/>
        </w:rPr>
      </w:pPr>
    </w:p>
    <w:p w14:paraId="5F96043A" w14:textId="77777777" w:rsidR="0001713E" w:rsidRDefault="0001713E" w:rsidP="0001713E">
      <w:pPr>
        <w:rPr>
          <w:rFonts w:ascii="Franklin Gothic Medium" w:hAnsi="Franklin Gothic Medium"/>
        </w:rPr>
      </w:pPr>
      <w:r w:rsidRPr="002D109B">
        <w:rPr>
          <w:rFonts w:ascii="Franklin Gothic Medium" w:hAnsi="Franklin Gothic Medium"/>
        </w:rPr>
        <w:t>Нет, кажется, спору, что суеверие - это малодушие, вызванное страхом</w:t>
      </w:r>
      <w:r>
        <w:rPr>
          <w:rFonts w:ascii="Franklin Gothic Medium" w:hAnsi="Franklin Gothic Medium"/>
        </w:rPr>
        <w:t xml:space="preserve"> </w:t>
      </w:r>
      <w:r w:rsidRPr="002D109B">
        <w:rPr>
          <w:rFonts w:ascii="Franklin Gothic Medium" w:hAnsi="Franklin Gothic Medium"/>
        </w:rPr>
        <w:t xml:space="preserve">перед божественными силами, а суеверный - это такой человек, который в </w:t>
      </w:r>
      <w:r>
        <w:rPr>
          <w:rFonts w:ascii="Franklin Gothic Medium" w:hAnsi="Franklin Gothic Medium"/>
        </w:rPr>
        <w:t xml:space="preserve">религиозный праздник </w:t>
      </w:r>
      <w:r w:rsidRPr="002D109B">
        <w:rPr>
          <w:rFonts w:ascii="Franklin Gothic Medium" w:hAnsi="Franklin Gothic Medium"/>
        </w:rPr>
        <w:t xml:space="preserve">умывает руки, окропляет себя </w:t>
      </w:r>
      <w:r>
        <w:rPr>
          <w:rFonts w:ascii="Franklin Gothic Medium" w:hAnsi="Franklin Gothic Medium"/>
        </w:rPr>
        <w:t xml:space="preserve">священной </w:t>
      </w:r>
      <w:r w:rsidRPr="002D109B">
        <w:rPr>
          <w:rFonts w:ascii="Franklin Gothic Medium" w:hAnsi="Franklin Gothic Medium"/>
        </w:rPr>
        <w:t>водою</w:t>
      </w:r>
      <w:r>
        <w:rPr>
          <w:rFonts w:ascii="Franklin Gothic Medium" w:hAnsi="Franklin Gothic Medium"/>
        </w:rPr>
        <w:t xml:space="preserve"> </w:t>
      </w:r>
      <w:r w:rsidRPr="002D109B">
        <w:rPr>
          <w:rFonts w:ascii="Franklin Gothic Medium" w:hAnsi="Franklin Gothic Medium"/>
        </w:rPr>
        <w:t>и, положив в рот веточку лавра,</w:t>
      </w:r>
      <w:r>
        <w:rPr>
          <w:rFonts w:ascii="Franklin Gothic Medium" w:hAnsi="Franklin Gothic Medium"/>
        </w:rPr>
        <w:t xml:space="preserve"> </w:t>
      </w:r>
      <w:r w:rsidRPr="002D109B">
        <w:rPr>
          <w:rFonts w:ascii="Franklin Gothic Medium" w:hAnsi="Franklin Gothic Medium"/>
        </w:rPr>
        <w:t xml:space="preserve">взятую из храма, ходит с нею </w:t>
      </w:r>
      <w:r>
        <w:rPr>
          <w:rFonts w:ascii="Franklin Gothic Medium" w:hAnsi="Franklin Gothic Medium"/>
        </w:rPr>
        <w:t xml:space="preserve">так </w:t>
      </w:r>
      <w:r w:rsidRPr="002D109B">
        <w:rPr>
          <w:rFonts w:ascii="Franklin Gothic Medium" w:hAnsi="Franklin Gothic Medium"/>
        </w:rPr>
        <w:t>весь день. Если кошка перебежит ему дорогу, он</w:t>
      </w:r>
      <w:r>
        <w:rPr>
          <w:rFonts w:ascii="Franklin Gothic Medium" w:hAnsi="Franklin Gothic Medium"/>
        </w:rPr>
        <w:t xml:space="preserve"> </w:t>
      </w:r>
      <w:r w:rsidRPr="002D109B">
        <w:rPr>
          <w:rFonts w:ascii="Franklin Gothic Medium" w:hAnsi="Franklin Gothic Medium"/>
        </w:rPr>
        <w:t>не двинется, не дождавшись, пока кто-нибудь пройдет, или не кинув три камня</w:t>
      </w:r>
      <w:r>
        <w:rPr>
          <w:rFonts w:ascii="Franklin Gothic Medium" w:hAnsi="Franklin Gothic Medium"/>
        </w:rPr>
        <w:t xml:space="preserve"> </w:t>
      </w:r>
      <w:r w:rsidRPr="002D109B">
        <w:rPr>
          <w:rFonts w:ascii="Franklin Gothic Medium" w:hAnsi="Franklin Gothic Medium"/>
        </w:rPr>
        <w:t xml:space="preserve">через дорогу. А увидев в доме змею, </w:t>
      </w:r>
      <w:r>
        <w:rPr>
          <w:rFonts w:ascii="Franklin Gothic Medium" w:hAnsi="Franklin Gothic Medium"/>
        </w:rPr>
        <w:t>и</w:t>
      </w:r>
      <w:r w:rsidRPr="002D109B">
        <w:rPr>
          <w:rFonts w:ascii="Franklin Gothic Medium" w:hAnsi="Franklin Gothic Medium"/>
        </w:rPr>
        <w:t xml:space="preserve"> если это  змея </w:t>
      </w:r>
      <w:r>
        <w:rPr>
          <w:rFonts w:ascii="Franklin Gothic Medium" w:hAnsi="Franklin Gothic Medium"/>
        </w:rPr>
        <w:t xml:space="preserve">священная, </w:t>
      </w:r>
      <w:r w:rsidRPr="002D109B">
        <w:rPr>
          <w:rFonts w:ascii="Franklin Gothic Medium" w:hAnsi="Franklin Gothic Medium"/>
        </w:rPr>
        <w:t>тут же сооружает алтарь. Проходя мимо</w:t>
      </w:r>
      <w:r>
        <w:rPr>
          <w:rFonts w:ascii="Franklin Gothic Medium" w:hAnsi="Franklin Gothic Medium"/>
        </w:rPr>
        <w:t xml:space="preserve"> священного</w:t>
      </w:r>
      <w:r w:rsidRPr="002D109B">
        <w:rPr>
          <w:rFonts w:ascii="Franklin Gothic Medium" w:hAnsi="Franklin Gothic Medium"/>
        </w:rPr>
        <w:t xml:space="preserve"> камня на развилке дорог, он льет на него елей,</w:t>
      </w:r>
      <w:r>
        <w:rPr>
          <w:rFonts w:ascii="Franklin Gothic Medium" w:hAnsi="Franklin Gothic Medium"/>
        </w:rPr>
        <w:t xml:space="preserve"> </w:t>
      </w:r>
      <w:r w:rsidRPr="002D109B">
        <w:rPr>
          <w:rFonts w:ascii="Franklin Gothic Medium" w:hAnsi="Franklin Gothic Medium"/>
        </w:rPr>
        <w:t>падает перед ним на колени, прикладывается к нему и тогда лишь уходит. Если</w:t>
      </w:r>
      <w:r>
        <w:rPr>
          <w:rFonts w:ascii="Franklin Gothic Medium" w:hAnsi="Franklin Gothic Medium"/>
        </w:rPr>
        <w:t xml:space="preserve"> </w:t>
      </w:r>
      <w:r w:rsidRPr="002D109B">
        <w:rPr>
          <w:rFonts w:ascii="Franklin Gothic Medium" w:hAnsi="Franklin Gothic Medium"/>
        </w:rPr>
        <w:t>мышь проест мешок с мукой, он идет к толкователю знамений и спрашивает, что</w:t>
      </w:r>
      <w:r>
        <w:rPr>
          <w:rFonts w:ascii="Franklin Gothic Medium" w:hAnsi="Franklin Gothic Medium"/>
        </w:rPr>
        <w:t xml:space="preserve"> </w:t>
      </w:r>
      <w:r w:rsidRPr="002D109B">
        <w:rPr>
          <w:rFonts w:ascii="Franklin Gothic Medium" w:hAnsi="Franklin Gothic Medium"/>
        </w:rPr>
        <w:t>надо делать, и если услышит в ответ: снести к кожевнику залатать, - не</w:t>
      </w:r>
      <w:r>
        <w:rPr>
          <w:rFonts w:ascii="Franklin Gothic Medium" w:hAnsi="Franklin Gothic Medium"/>
        </w:rPr>
        <w:t xml:space="preserve"> </w:t>
      </w:r>
      <w:r w:rsidRPr="002D109B">
        <w:rPr>
          <w:rFonts w:ascii="Franklin Gothic Medium" w:hAnsi="Franklin Gothic Medium"/>
        </w:rPr>
        <w:t>следует этому совету, но, возвратившись домой, приносит умилостивительную</w:t>
      </w:r>
      <w:r>
        <w:rPr>
          <w:rFonts w:ascii="Franklin Gothic Medium" w:hAnsi="Franklin Gothic Medium"/>
        </w:rPr>
        <w:t xml:space="preserve"> </w:t>
      </w:r>
      <w:r w:rsidRPr="002D109B">
        <w:rPr>
          <w:rFonts w:ascii="Franklin Gothic Medium" w:hAnsi="Franklin Gothic Medium"/>
        </w:rPr>
        <w:t>жертву.</w:t>
      </w:r>
      <w:r>
        <w:rPr>
          <w:rFonts w:ascii="Franklin Gothic Medium" w:hAnsi="Franklin Gothic Medium"/>
        </w:rPr>
        <w:t xml:space="preserve"> </w:t>
      </w:r>
      <w:r w:rsidRPr="002D109B">
        <w:rPr>
          <w:rFonts w:ascii="Franklin Gothic Medium" w:hAnsi="Franklin Gothic Medium"/>
        </w:rPr>
        <w:t>Он часто совершает обряды, которые должны очистить его дом, а то,</w:t>
      </w:r>
      <w:r>
        <w:rPr>
          <w:rFonts w:ascii="Franklin Gothic Medium" w:hAnsi="Franklin Gothic Medium"/>
        </w:rPr>
        <w:t xml:space="preserve"> </w:t>
      </w:r>
      <w:r w:rsidRPr="002D109B">
        <w:rPr>
          <w:rFonts w:ascii="Franklin Gothic Medium" w:hAnsi="Franklin Gothic Medium"/>
        </w:rPr>
        <w:t>дескать, на него навели Гекату</w:t>
      </w:r>
      <w:r>
        <w:rPr>
          <w:rFonts w:ascii="Franklin Gothic Medium" w:hAnsi="Franklin Gothic Medium"/>
        </w:rPr>
        <w:t>, злую богиню Ночи</w:t>
      </w:r>
      <w:r w:rsidRPr="002D109B">
        <w:rPr>
          <w:rFonts w:ascii="Franklin Gothic Medium" w:hAnsi="Franklin Gothic Medium"/>
        </w:rPr>
        <w:t xml:space="preserve">.   </w:t>
      </w:r>
      <w:r w:rsidRPr="002D109B">
        <w:rPr>
          <w:rFonts w:ascii="Franklin Gothic Medium" w:hAnsi="Franklin Gothic Medium"/>
        </w:rPr>
        <w:lastRenderedPageBreak/>
        <w:t>Услыхав  дорогою  крики сов, он</w:t>
      </w:r>
      <w:r>
        <w:rPr>
          <w:rFonts w:ascii="Franklin Gothic Medium" w:hAnsi="Franklin Gothic Medium"/>
        </w:rPr>
        <w:t xml:space="preserve"> </w:t>
      </w:r>
      <w:r w:rsidRPr="002D109B">
        <w:rPr>
          <w:rFonts w:ascii="Franklin Gothic Medium" w:hAnsi="Franklin Gothic Medium"/>
        </w:rPr>
        <w:t>оста</w:t>
      </w:r>
      <w:r>
        <w:rPr>
          <w:rFonts w:ascii="Franklin Gothic Medium" w:hAnsi="Franklin Gothic Medium"/>
        </w:rPr>
        <w:t>навливается в испуге, говорит: «</w:t>
      </w:r>
      <w:r w:rsidRPr="002D109B">
        <w:rPr>
          <w:rFonts w:ascii="Franklin Gothic Medium" w:hAnsi="Franklin Gothic Medium"/>
        </w:rPr>
        <w:t>Афина, оборони!</w:t>
      </w:r>
      <w:r>
        <w:rPr>
          <w:rFonts w:ascii="Franklin Gothic Medium" w:hAnsi="Franklin Gothic Medium"/>
        </w:rPr>
        <w:t>»</w:t>
      </w:r>
      <w:r w:rsidRPr="002D109B">
        <w:rPr>
          <w:rFonts w:ascii="Franklin Gothic Medium" w:hAnsi="Franklin Gothic Medium"/>
        </w:rPr>
        <w:t xml:space="preserve"> - и с  этими словами</w:t>
      </w:r>
      <w:r>
        <w:rPr>
          <w:rFonts w:ascii="Franklin Gothic Medium" w:hAnsi="Franklin Gothic Medium"/>
        </w:rPr>
        <w:t xml:space="preserve"> </w:t>
      </w:r>
      <w:r w:rsidRPr="002D109B">
        <w:rPr>
          <w:rFonts w:ascii="Franklin Gothic Medium" w:hAnsi="Franklin Gothic Medium"/>
        </w:rPr>
        <w:t>идет дальше. Он ни за что не посетит гробницу, не подойдет к умершему или  к</w:t>
      </w:r>
      <w:r>
        <w:rPr>
          <w:rFonts w:ascii="Franklin Gothic Medium" w:hAnsi="Franklin Gothic Medium"/>
        </w:rPr>
        <w:t xml:space="preserve"> </w:t>
      </w:r>
      <w:r w:rsidRPr="002D109B">
        <w:rPr>
          <w:rFonts w:ascii="Franklin Gothic Medium" w:hAnsi="Franklin Gothic Medium"/>
        </w:rPr>
        <w:t>роженице, но скажет, что не стоит ему оскверняться. По четвертым и двадцать</w:t>
      </w:r>
      <w:r>
        <w:rPr>
          <w:rFonts w:ascii="Franklin Gothic Medium" w:hAnsi="Franklin Gothic Medium"/>
        </w:rPr>
        <w:t xml:space="preserve"> </w:t>
      </w:r>
      <w:r w:rsidRPr="002D109B">
        <w:rPr>
          <w:rFonts w:ascii="Franklin Gothic Medium" w:hAnsi="Franklin Gothic Medium"/>
        </w:rPr>
        <w:t xml:space="preserve">четвертым числам каждого месяца он, </w:t>
      </w:r>
      <w:r>
        <w:rPr>
          <w:rFonts w:ascii="Franklin Gothic Medium" w:hAnsi="Franklin Gothic Medium"/>
        </w:rPr>
        <w:t xml:space="preserve">согласно религиозному культу, </w:t>
      </w:r>
      <w:r w:rsidRPr="002D109B">
        <w:rPr>
          <w:rFonts w:ascii="Franklin Gothic Medium" w:hAnsi="Franklin Gothic Medium"/>
        </w:rPr>
        <w:t>приказав домашним подогреть вино, идет</w:t>
      </w:r>
      <w:r>
        <w:rPr>
          <w:rFonts w:ascii="Franklin Gothic Medium" w:hAnsi="Franklin Gothic Medium"/>
        </w:rPr>
        <w:t xml:space="preserve"> </w:t>
      </w:r>
      <w:r w:rsidRPr="002D109B">
        <w:rPr>
          <w:rFonts w:ascii="Franklin Gothic Medium" w:hAnsi="Franklin Gothic Medium"/>
        </w:rPr>
        <w:t>на рынок покупать миртовые ветки, ладан, печенья и, вернувшись в дом, весь</w:t>
      </w:r>
      <w:r>
        <w:rPr>
          <w:rFonts w:ascii="Franklin Gothic Medium" w:hAnsi="Franklin Gothic Medium"/>
        </w:rPr>
        <w:t xml:space="preserve"> </w:t>
      </w:r>
      <w:r w:rsidRPr="002D109B">
        <w:rPr>
          <w:rFonts w:ascii="Franklin Gothic Medium" w:hAnsi="Franklin Gothic Medium"/>
        </w:rPr>
        <w:t xml:space="preserve">день украшает венками </w:t>
      </w:r>
      <w:r>
        <w:rPr>
          <w:rFonts w:ascii="Franklin Gothic Medium" w:hAnsi="Franklin Gothic Medium"/>
        </w:rPr>
        <w:t>изображения своих предков.</w:t>
      </w:r>
      <w:r w:rsidRPr="002D109B">
        <w:rPr>
          <w:rFonts w:ascii="Franklin Gothic Medium" w:hAnsi="Franklin Gothic Medium"/>
        </w:rPr>
        <w:t xml:space="preserve"> Всякий раз, как увидит сон, он</w:t>
      </w:r>
      <w:r>
        <w:rPr>
          <w:rFonts w:ascii="Franklin Gothic Medium" w:hAnsi="Franklin Gothic Medium"/>
        </w:rPr>
        <w:t xml:space="preserve"> </w:t>
      </w:r>
      <w:r w:rsidRPr="002D109B">
        <w:rPr>
          <w:rFonts w:ascii="Franklin Gothic Medium" w:hAnsi="Franklin Gothic Medium"/>
        </w:rPr>
        <w:t>идет к снотолкователям, прорицателям, чтобы спросить, какому</w:t>
      </w:r>
      <w:r>
        <w:rPr>
          <w:rFonts w:ascii="Franklin Gothic Medium" w:hAnsi="Franklin Gothic Medium"/>
        </w:rPr>
        <w:t xml:space="preserve"> </w:t>
      </w:r>
      <w:r w:rsidRPr="002D109B">
        <w:rPr>
          <w:rFonts w:ascii="Franklin Gothic Medium" w:hAnsi="Franklin Gothic Medium"/>
        </w:rPr>
        <w:t>богу или богине должен он молиться. Желая получить посвящение, он каждый</w:t>
      </w:r>
      <w:r>
        <w:rPr>
          <w:rFonts w:ascii="Franklin Gothic Medium" w:hAnsi="Franklin Gothic Medium"/>
        </w:rPr>
        <w:t xml:space="preserve"> </w:t>
      </w:r>
      <w:r w:rsidRPr="002D109B">
        <w:rPr>
          <w:rFonts w:ascii="Franklin Gothic Medium" w:hAnsi="Franklin Gothic Medium"/>
        </w:rPr>
        <w:t xml:space="preserve">месяц с  женой  (а если ей некогда, с  кормилицей) и  детьми </w:t>
      </w:r>
      <w:r>
        <w:rPr>
          <w:rFonts w:ascii="Franklin Gothic Medium" w:hAnsi="Franklin Gothic Medium"/>
        </w:rPr>
        <w:t xml:space="preserve">тоже </w:t>
      </w:r>
      <w:r w:rsidRPr="002D109B">
        <w:rPr>
          <w:rFonts w:ascii="Franklin Gothic Medium" w:hAnsi="Franklin Gothic Medium"/>
        </w:rPr>
        <w:t>ходит  к</w:t>
      </w:r>
      <w:r>
        <w:rPr>
          <w:rFonts w:ascii="Franklin Gothic Medium" w:hAnsi="Franklin Gothic Medium"/>
        </w:rPr>
        <w:t xml:space="preserve"> прорицателям.</w:t>
      </w:r>
      <w:r w:rsidRPr="002D109B">
        <w:rPr>
          <w:rFonts w:ascii="Franklin Gothic Medium" w:hAnsi="Franklin Gothic Medium"/>
        </w:rPr>
        <w:t xml:space="preserve"> Конечно, его можно найти и на морском берегу среди тех, кто</w:t>
      </w:r>
      <w:r>
        <w:rPr>
          <w:rFonts w:ascii="Franklin Gothic Medium" w:hAnsi="Franklin Gothic Medium"/>
        </w:rPr>
        <w:t xml:space="preserve"> </w:t>
      </w:r>
      <w:r w:rsidRPr="002D109B">
        <w:rPr>
          <w:rFonts w:ascii="Franklin Gothic Medium" w:hAnsi="Franklin Gothic Medium"/>
        </w:rPr>
        <w:t>усердно окропляет себя водой. А если ему доведется увидеть человека в венке</w:t>
      </w:r>
      <w:r>
        <w:rPr>
          <w:rFonts w:ascii="Franklin Gothic Medium" w:hAnsi="Franklin Gothic Medium"/>
        </w:rPr>
        <w:t xml:space="preserve"> </w:t>
      </w:r>
      <w:r w:rsidRPr="002D109B">
        <w:rPr>
          <w:rFonts w:ascii="Franklin Gothic Medium" w:hAnsi="Franklin Gothic Medium"/>
        </w:rPr>
        <w:t>из чеснока - из тех, что можно встретить на развилках дорог, - он уходит,</w:t>
      </w:r>
      <w:r>
        <w:rPr>
          <w:rFonts w:ascii="Franklin Gothic Medium" w:hAnsi="Franklin Gothic Medium"/>
        </w:rPr>
        <w:t xml:space="preserve"> </w:t>
      </w:r>
      <w:r w:rsidRPr="002D109B">
        <w:rPr>
          <w:rFonts w:ascii="Franklin Gothic Medium" w:hAnsi="Franklin Gothic Medium"/>
        </w:rPr>
        <w:t>омывается с головы до ног и, призвав жриц, просит их совершить очищение</w:t>
      </w:r>
      <w:r>
        <w:rPr>
          <w:rFonts w:ascii="Franklin Gothic Medium" w:hAnsi="Franklin Gothic Medium"/>
        </w:rPr>
        <w:t xml:space="preserve"> </w:t>
      </w:r>
      <w:r w:rsidRPr="002D109B">
        <w:rPr>
          <w:rFonts w:ascii="Franklin Gothic Medium" w:hAnsi="Franklin Gothic Medium"/>
        </w:rPr>
        <w:t xml:space="preserve">морским луком или </w:t>
      </w:r>
      <w:r>
        <w:rPr>
          <w:rFonts w:ascii="Franklin Gothic Medium" w:hAnsi="Franklin Gothic Medium"/>
        </w:rPr>
        <w:t>ещё чем либо</w:t>
      </w:r>
      <w:r w:rsidRPr="002D109B">
        <w:rPr>
          <w:rFonts w:ascii="Franklin Gothic Medium" w:hAnsi="Franklin Gothic Medium"/>
        </w:rPr>
        <w:t>. Увидав одержимого или припадочного, он  в  ужасе</w:t>
      </w:r>
      <w:r>
        <w:rPr>
          <w:rFonts w:ascii="Franklin Gothic Medium" w:hAnsi="Franklin Gothic Medium"/>
        </w:rPr>
        <w:t xml:space="preserve"> </w:t>
      </w:r>
      <w:r w:rsidRPr="002D109B">
        <w:rPr>
          <w:rFonts w:ascii="Franklin Gothic Medium" w:hAnsi="Franklin Gothic Medium"/>
        </w:rPr>
        <w:t>плюет себе за пазуху.</w:t>
      </w:r>
    </w:p>
    <w:p w14:paraId="192D0A3A" w14:textId="77777777" w:rsidR="0001713E" w:rsidRPr="002D109B" w:rsidRDefault="0001713E" w:rsidP="0001713E">
      <w:pPr>
        <w:rPr>
          <w:rFonts w:ascii="Franklin Gothic Medium" w:hAnsi="Franklin Gothic Medium"/>
        </w:rPr>
      </w:pPr>
      <w:r>
        <w:rPr>
          <w:rFonts w:ascii="Franklin Gothic Medium" w:hAnsi="Franklin Gothic Medium"/>
        </w:rPr>
        <w:t>*</w:t>
      </w:r>
    </w:p>
    <w:p w14:paraId="6FEE0EC9" w14:textId="77777777" w:rsidR="0001713E" w:rsidRDefault="0001713E" w:rsidP="0001713E">
      <w:pPr>
        <w:rPr>
          <w:rFonts w:ascii="Franklin Gothic Medium" w:hAnsi="Franklin Gothic Medium"/>
        </w:rPr>
      </w:pPr>
    </w:p>
    <w:p w14:paraId="1ABA2C4F" w14:textId="77777777" w:rsidR="0001713E" w:rsidRDefault="0001713E" w:rsidP="0001713E">
      <w:pPr>
        <w:pStyle w:val="ListParagraph"/>
        <w:ind w:left="3252"/>
        <w:rPr>
          <w:rFonts w:ascii="Franklin Gothic Medium" w:hAnsi="Franklin Gothic Medium"/>
          <w:b/>
        </w:rPr>
      </w:pPr>
    </w:p>
    <w:p w14:paraId="73428CC4" w14:textId="77777777" w:rsidR="0001713E" w:rsidRPr="00960F1B" w:rsidRDefault="0001713E" w:rsidP="0001713E">
      <w:pPr>
        <w:pStyle w:val="ListParagraph"/>
        <w:ind w:left="3252"/>
        <w:rPr>
          <w:rFonts w:ascii="Franklin Gothic Medium" w:hAnsi="Franklin Gothic Medium"/>
          <w:b/>
        </w:rPr>
      </w:pPr>
      <w:r>
        <w:rPr>
          <w:rFonts w:ascii="Franklin Gothic Medium" w:hAnsi="Franklin Gothic Medium"/>
          <w:b/>
        </w:rPr>
        <w:t xml:space="preserve">        </w:t>
      </w:r>
      <w:r w:rsidRPr="00960F1B">
        <w:rPr>
          <w:rFonts w:ascii="Franklin Gothic Medium" w:hAnsi="Franklin Gothic Medium"/>
          <w:b/>
        </w:rPr>
        <w:t xml:space="preserve">ТРУС </w:t>
      </w:r>
    </w:p>
    <w:p w14:paraId="5B1F32A3" w14:textId="77777777" w:rsidR="0001713E" w:rsidRPr="002D109B" w:rsidRDefault="0001713E" w:rsidP="0001713E">
      <w:pPr>
        <w:rPr>
          <w:rFonts w:ascii="Franklin Gothic Medium" w:hAnsi="Franklin Gothic Medium"/>
        </w:rPr>
      </w:pPr>
    </w:p>
    <w:p w14:paraId="56E685BC" w14:textId="77777777" w:rsidR="0001713E" w:rsidRDefault="0001713E" w:rsidP="0001713E">
      <w:pPr>
        <w:rPr>
          <w:rFonts w:ascii="Franklin Gothic Medium" w:hAnsi="Franklin Gothic Medium"/>
        </w:rPr>
      </w:pPr>
      <w:r w:rsidRPr="002D109B">
        <w:rPr>
          <w:rFonts w:ascii="Franklin Gothic Medium" w:hAnsi="Franklin Gothic Medium"/>
        </w:rPr>
        <w:t>Нет, кажется, спору, что трусость - это малодушие, внушенное страхом, а</w:t>
      </w:r>
      <w:r>
        <w:rPr>
          <w:rFonts w:ascii="Franklin Gothic Medium" w:hAnsi="Franklin Gothic Medium"/>
        </w:rPr>
        <w:t xml:space="preserve"> </w:t>
      </w:r>
      <w:r w:rsidRPr="002D109B">
        <w:rPr>
          <w:rFonts w:ascii="Franklin Gothic Medium" w:hAnsi="Franklin Gothic Medium"/>
        </w:rPr>
        <w:t>трус - это такой  человек, который  во  время  плавания,  глядя  на  скалы,</w:t>
      </w:r>
      <w:r>
        <w:rPr>
          <w:rFonts w:ascii="Franklin Gothic Medium" w:hAnsi="Franklin Gothic Medium"/>
        </w:rPr>
        <w:t xml:space="preserve"> </w:t>
      </w:r>
      <w:r w:rsidRPr="002D109B">
        <w:rPr>
          <w:rFonts w:ascii="Franklin Gothic Medium" w:hAnsi="Franklin Gothic Medium"/>
        </w:rPr>
        <w:t>твердит, что это пиратские корабли. А  когда поднимается волна, он хочет</w:t>
      </w:r>
      <w:r>
        <w:rPr>
          <w:rFonts w:ascii="Franklin Gothic Medium" w:hAnsi="Franklin Gothic Medium"/>
        </w:rPr>
        <w:t xml:space="preserve"> </w:t>
      </w:r>
      <w:r w:rsidRPr="002D109B">
        <w:rPr>
          <w:rFonts w:ascii="Franklin Gothic Medium" w:hAnsi="Franklin Gothic Medium"/>
        </w:rPr>
        <w:t xml:space="preserve">знать, нет ли среди </w:t>
      </w:r>
      <w:r>
        <w:rPr>
          <w:rFonts w:ascii="Franklin Gothic Medium" w:hAnsi="Franklin Gothic Medium"/>
        </w:rPr>
        <w:t>пассажиров и команды</w:t>
      </w:r>
      <w:r w:rsidRPr="002D109B">
        <w:rPr>
          <w:rFonts w:ascii="Franklin Gothic Medium" w:hAnsi="Franklin Gothic Medium"/>
        </w:rPr>
        <w:t xml:space="preserve"> кого-нибудь не посвященного в </w:t>
      </w:r>
      <w:r>
        <w:rPr>
          <w:rFonts w:ascii="Franklin Gothic Medium" w:hAnsi="Franklin Gothic Medium"/>
        </w:rPr>
        <w:t xml:space="preserve">священные </w:t>
      </w:r>
      <w:r w:rsidRPr="00391EBF">
        <w:rPr>
          <w:rFonts w:ascii="Franklin Gothic Medium" w:hAnsi="Franklin Gothic Medium"/>
          <w:i/>
        </w:rPr>
        <w:t>мистерии</w:t>
      </w:r>
      <w:r w:rsidRPr="002D109B">
        <w:rPr>
          <w:rFonts w:ascii="Franklin Gothic Medium" w:hAnsi="Franklin Gothic Medium"/>
        </w:rPr>
        <w:t>, и,</w:t>
      </w:r>
      <w:r>
        <w:rPr>
          <w:rFonts w:ascii="Franklin Gothic Medium" w:hAnsi="Franklin Gothic Medium"/>
        </w:rPr>
        <w:t xml:space="preserve"> </w:t>
      </w:r>
      <w:r w:rsidRPr="002D109B">
        <w:rPr>
          <w:rFonts w:ascii="Franklin Gothic Medium" w:hAnsi="Franklin Gothic Medium"/>
        </w:rPr>
        <w:t xml:space="preserve">глядя в небо, выспрашивает у кормчего, обходит ли тот мели и что </w:t>
      </w:r>
      <w:r>
        <w:rPr>
          <w:rFonts w:ascii="Franklin Gothic Medium" w:hAnsi="Franklin Gothic Medium"/>
        </w:rPr>
        <w:t>он</w:t>
      </w:r>
      <w:r w:rsidRPr="002D109B">
        <w:rPr>
          <w:rFonts w:ascii="Franklin Gothic Medium" w:hAnsi="Franklin Gothic Medium"/>
        </w:rPr>
        <w:t xml:space="preserve"> думает о</w:t>
      </w:r>
      <w:r>
        <w:rPr>
          <w:rFonts w:ascii="Franklin Gothic Medium" w:hAnsi="Franklin Gothic Medium"/>
        </w:rPr>
        <w:t xml:space="preserve"> </w:t>
      </w:r>
      <w:r w:rsidRPr="002D109B">
        <w:rPr>
          <w:rFonts w:ascii="Franklin Gothic Medium" w:hAnsi="Franklin Gothic Medium"/>
        </w:rPr>
        <w:t xml:space="preserve">погоде. Обращаясь к </w:t>
      </w:r>
      <w:r>
        <w:rPr>
          <w:rFonts w:ascii="Franklin Gothic Medium" w:hAnsi="Franklin Gothic Medium"/>
        </w:rPr>
        <w:t xml:space="preserve">тем, кто находится с ним </w:t>
      </w:r>
      <w:r w:rsidRPr="002D109B">
        <w:rPr>
          <w:rFonts w:ascii="Franklin Gothic Medium" w:hAnsi="Franklin Gothic Medium"/>
        </w:rPr>
        <w:t xml:space="preserve">рядом, </w:t>
      </w:r>
      <w:r>
        <w:rPr>
          <w:rFonts w:ascii="Franklin Gothic Medium" w:hAnsi="Franklin Gothic Medium"/>
        </w:rPr>
        <w:t>говорит</w:t>
      </w:r>
      <w:r w:rsidRPr="002D109B">
        <w:rPr>
          <w:rFonts w:ascii="Franklin Gothic Medium" w:hAnsi="Franklin Gothic Medium"/>
        </w:rPr>
        <w:t>, что  напуган каким-то</w:t>
      </w:r>
      <w:r>
        <w:rPr>
          <w:rFonts w:ascii="Franklin Gothic Medium" w:hAnsi="Franklin Gothic Medium"/>
        </w:rPr>
        <w:t xml:space="preserve"> </w:t>
      </w:r>
      <w:r w:rsidRPr="002D109B">
        <w:rPr>
          <w:rFonts w:ascii="Franklin Gothic Medium" w:hAnsi="Franklin Gothic Medium"/>
        </w:rPr>
        <w:t>сновидением. Он снимает с себя хитон и отдает его рабу. И упрашивает ссадить</w:t>
      </w:r>
      <w:r>
        <w:rPr>
          <w:rFonts w:ascii="Franklin Gothic Medium" w:hAnsi="Franklin Gothic Medium"/>
        </w:rPr>
        <w:t xml:space="preserve"> </w:t>
      </w:r>
      <w:r w:rsidRPr="002D109B">
        <w:rPr>
          <w:rFonts w:ascii="Franklin Gothic Medium" w:hAnsi="Franklin Gothic Medium"/>
        </w:rPr>
        <w:t xml:space="preserve">его на берег. В походе он во время пешей вылазки </w:t>
      </w:r>
      <w:r>
        <w:rPr>
          <w:rFonts w:ascii="Franklin Gothic Medium" w:hAnsi="Franklin Gothic Medium"/>
        </w:rPr>
        <w:t xml:space="preserve">говорит своим </w:t>
      </w:r>
      <w:r w:rsidRPr="002D109B">
        <w:rPr>
          <w:rFonts w:ascii="Franklin Gothic Medium" w:hAnsi="Franklin Gothic Medium"/>
        </w:rPr>
        <w:t>земляк</w:t>
      </w:r>
      <w:r>
        <w:rPr>
          <w:rFonts w:ascii="Franklin Gothic Medium" w:hAnsi="Franklin Gothic Medium"/>
        </w:rPr>
        <w:t>ам, чтобы они стали рядом с ним</w:t>
      </w:r>
      <w:r w:rsidRPr="002D109B">
        <w:rPr>
          <w:rFonts w:ascii="Franklin Gothic Medium" w:hAnsi="Franklin Gothic Medium"/>
        </w:rPr>
        <w:t xml:space="preserve"> и посмотре</w:t>
      </w:r>
      <w:r>
        <w:rPr>
          <w:rFonts w:ascii="Franklin Gothic Medium" w:hAnsi="Franklin Gothic Medium"/>
        </w:rPr>
        <w:t>ли</w:t>
      </w:r>
      <w:r w:rsidRPr="002D109B">
        <w:rPr>
          <w:rFonts w:ascii="Franklin Gothic Medium" w:hAnsi="Franklin Gothic Medium"/>
        </w:rPr>
        <w:t xml:space="preserve"> кругом, а то, мол, трудно</w:t>
      </w:r>
      <w:r>
        <w:rPr>
          <w:rFonts w:ascii="Franklin Gothic Medium" w:hAnsi="Franklin Gothic Medium"/>
        </w:rPr>
        <w:t xml:space="preserve"> </w:t>
      </w:r>
      <w:r w:rsidRPr="002D109B">
        <w:rPr>
          <w:rFonts w:ascii="Franklin Gothic Medium" w:hAnsi="Franklin Gothic Medium"/>
        </w:rPr>
        <w:t xml:space="preserve">разглядеть, не враги ли там. Услыхав </w:t>
      </w:r>
      <w:r>
        <w:rPr>
          <w:rFonts w:ascii="Franklin Gothic Medium" w:hAnsi="Franklin Gothic Medium"/>
        </w:rPr>
        <w:t xml:space="preserve">боевые </w:t>
      </w:r>
      <w:r w:rsidRPr="002D109B">
        <w:rPr>
          <w:rFonts w:ascii="Franklin Gothic Medium" w:hAnsi="Franklin Gothic Medium"/>
        </w:rPr>
        <w:t xml:space="preserve">клики и увидав  </w:t>
      </w:r>
      <w:r>
        <w:rPr>
          <w:rFonts w:ascii="Franklin Gothic Medium" w:hAnsi="Franklin Gothic Medium"/>
        </w:rPr>
        <w:t>первых убитых и раненых</w:t>
      </w:r>
      <w:r w:rsidRPr="002D109B">
        <w:rPr>
          <w:rFonts w:ascii="Franklin Gothic Medium" w:hAnsi="Franklin Gothic Medium"/>
        </w:rPr>
        <w:t>,  он  говорит</w:t>
      </w:r>
      <w:r>
        <w:rPr>
          <w:rFonts w:ascii="Franklin Gothic Medium" w:hAnsi="Franklin Gothic Medium"/>
        </w:rPr>
        <w:t xml:space="preserve"> </w:t>
      </w:r>
      <w:r w:rsidRPr="002D109B">
        <w:rPr>
          <w:rFonts w:ascii="Franklin Gothic Medium" w:hAnsi="Franklin Gothic Medium"/>
        </w:rPr>
        <w:t>соседям по строю, что в спешке забыл захватить меч, мчится в палатку и,</w:t>
      </w:r>
      <w:r>
        <w:rPr>
          <w:rFonts w:ascii="Franklin Gothic Medium" w:hAnsi="Franklin Gothic Medium"/>
        </w:rPr>
        <w:t xml:space="preserve"> </w:t>
      </w:r>
      <w:r w:rsidRPr="002D109B">
        <w:rPr>
          <w:rFonts w:ascii="Franklin Gothic Medium" w:hAnsi="Franklin Gothic Medium"/>
        </w:rPr>
        <w:t>отослав раба с приказанием разузнать, где враги, прячет меч под изголовье, а</w:t>
      </w:r>
      <w:r>
        <w:rPr>
          <w:rFonts w:ascii="Franklin Gothic Medium" w:hAnsi="Franklin Gothic Medium"/>
        </w:rPr>
        <w:t xml:space="preserve"> </w:t>
      </w:r>
      <w:r w:rsidRPr="002D109B">
        <w:rPr>
          <w:rFonts w:ascii="Franklin Gothic Medium" w:hAnsi="Franklin Gothic Medium"/>
        </w:rPr>
        <w:t>потом долго возится, как бы ища его по всей  палатке. И  тут, увидав, что</w:t>
      </w:r>
      <w:r>
        <w:rPr>
          <w:rFonts w:ascii="Franklin Gothic Medium" w:hAnsi="Franklin Gothic Medium"/>
        </w:rPr>
        <w:t xml:space="preserve"> </w:t>
      </w:r>
      <w:r w:rsidRPr="002D109B">
        <w:rPr>
          <w:rFonts w:ascii="Franklin Gothic Medium" w:hAnsi="Franklin Gothic Medium"/>
        </w:rPr>
        <w:t xml:space="preserve">кого-то из его друзей приносят </w:t>
      </w:r>
      <w:r>
        <w:rPr>
          <w:rFonts w:ascii="Franklin Gothic Medium" w:hAnsi="Franklin Gothic Medium"/>
        </w:rPr>
        <w:t xml:space="preserve">в лагерь </w:t>
      </w:r>
      <w:r w:rsidRPr="002D109B">
        <w:rPr>
          <w:rFonts w:ascii="Franklin Gothic Medium" w:hAnsi="Franklin Gothic Medium"/>
        </w:rPr>
        <w:t>раненым, он подбегает</w:t>
      </w:r>
      <w:r>
        <w:rPr>
          <w:rFonts w:ascii="Franklin Gothic Medium" w:hAnsi="Franklin Gothic Medium"/>
        </w:rPr>
        <w:t xml:space="preserve"> к нему</w:t>
      </w:r>
      <w:r w:rsidRPr="002D109B">
        <w:rPr>
          <w:rFonts w:ascii="Franklin Gothic Medium" w:hAnsi="Franklin Gothic Medium"/>
        </w:rPr>
        <w:t>, советует  мужаться и,</w:t>
      </w:r>
      <w:r>
        <w:rPr>
          <w:rFonts w:ascii="Franklin Gothic Medium" w:hAnsi="Franklin Gothic Medium"/>
        </w:rPr>
        <w:t xml:space="preserve"> </w:t>
      </w:r>
      <w:r w:rsidRPr="002D109B">
        <w:rPr>
          <w:rFonts w:ascii="Franklin Gothic Medium" w:hAnsi="Franklin Gothic Medium"/>
        </w:rPr>
        <w:t xml:space="preserve">подхватив, помогает нести. Он </w:t>
      </w:r>
      <w:r>
        <w:rPr>
          <w:rFonts w:ascii="Franklin Gothic Medium" w:hAnsi="Franklin Gothic Medium"/>
        </w:rPr>
        <w:t xml:space="preserve">теперь </w:t>
      </w:r>
      <w:r w:rsidRPr="002D109B">
        <w:rPr>
          <w:rFonts w:ascii="Franklin Gothic Medium" w:hAnsi="Franklin Gothic Medium"/>
        </w:rPr>
        <w:t xml:space="preserve">ухаживает за раненым, вытирает губкою  </w:t>
      </w:r>
      <w:r>
        <w:rPr>
          <w:rFonts w:ascii="Franklin Gothic Medium" w:hAnsi="Franklin Gothic Medium"/>
        </w:rPr>
        <w:t xml:space="preserve">ему </w:t>
      </w:r>
      <w:r w:rsidRPr="002D109B">
        <w:rPr>
          <w:rFonts w:ascii="Franklin Gothic Medium" w:hAnsi="Franklin Gothic Medium"/>
        </w:rPr>
        <w:t>кровь,</w:t>
      </w:r>
      <w:r>
        <w:rPr>
          <w:rFonts w:ascii="Franklin Gothic Medium" w:hAnsi="Franklin Gothic Medium"/>
        </w:rPr>
        <w:t xml:space="preserve"> </w:t>
      </w:r>
      <w:r w:rsidRPr="002D109B">
        <w:rPr>
          <w:rFonts w:ascii="Franklin Gothic Medium" w:hAnsi="Franklin Gothic Medium"/>
        </w:rPr>
        <w:t>сидя рядом, отгоняет мух от ран - лишь бы не сражаться с  врагами. А  когда</w:t>
      </w:r>
      <w:r>
        <w:rPr>
          <w:rFonts w:ascii="Franklin Gothic Medium" w:hAnsi="Franklin Gothic Medium"/>
        </w:rPr>
        <w:t xml:space="preserve"> </w:t>
      </w:r>
      <w:r w:rsidRPr="002D109B">
        <w:rPr>
          <w:rFonts w:ascii="Franklin Gothic Medium" w:hAnsi="Franklin Gothic Medium"/>
        </w:rPr>
        <w:t xml:space="preserve">трубач трубит </w:t>
      </w:r>
      <w:r>
        <w:rPr>
          <w:rFonts w:ascii="Franklin Gothic Medium" w:hAnsi="Franklin Gothic Medium"/>
        </w:rPr>
        <w:t xml:space="preserve">ещё раз </w:t>
      </w:r>
      <w:r w:rsidRPr="002D109B">
        <w:rPr>
          <w:rFonts w:ascii="Franklin Gothic Medium" w:hAnsi="Franklin Gothic Medium"/>
        </w:rPr>
        <w:t>к бою,</w:t>
      </w:r>
      <w:r>
        <w:rPr>
          <w:rFonts w:ascii="Franklin Gothic Medium" w:hAnsi="Franklin Gothic Medium"/>
        </w:rPr>
        <w:t xml:space="preserve"> он, сидя в палатке, ворчит: «</w:t>
      </w:r>
      <w:r w:rsidRPr="002D109B">
        <w:rPr>
          <w:rFonts w:ascii="Franklin Gothic Medium" w:hAnsi="Franklin Gothic Medium"/>
        </w:rPr>
        <w:t>Чтоб</w:t>
      </w:r>
      <w:r>
        <w:rPr>
          <w:rFonts w:ascii="Franklin Gothic Medium" w:hAnsi="Franklin Gothic Medium"/>
        </w:rPr>
        <w:t xml:space="preserve"> тебе </w:t>
      </w:r>
      <w:r w:rsidRPr="002D109B">
        <w:rPr>
          <w:rFonts w:ascii="Franklin Gothic Medium" w:hAnsi="Franklin Gothic Medium"/>
        </w:rPr>
        <w:t>пусто было,</w:t>
      </w:r>
      <w:r>
        <w:rPr>
          <w:rFonts w:ascii="Franklin Gothic Medium" w:hAnsi="Franklin Gothic Medium"/>
        </w:rPr>
        <w:t xml:space="preserve"> </w:t>
      </w:r>
      <w:r w:rsidRPr="002D109B">
        <w:rPr>
          <w:rFonts w:ascii="Franklin Gothic Medium" w:hAnsi="Franklin Gothic Medium"/>
        </w:rPr>
        <w:t>уснуть не даешь человеку, трубишь без конца</w:t>
      </w:r>
      <w:r>
        <w:rPr>
          <w:rFonts w:ascii="Franklin Gothic Medium" w:hAnsi="Franklin Gothic Medium"/>
        </w:rPr>
        <w:t>!».</w:t>
      </w:r>
      <w:r w:rsidRPr="002D109B">
        <w:rPr>
          <w:rFonts w:ascii="Franklin Gothic Medium" w:hAnsi="Franklin Gothic Medium"/>
        </w:rPr>
        <w:t xml:space="preserve"> Залитый кровью из чужой раны,</w:t>
      </w:r>
      <w:r>
        <w:rPr>
          <w:rFonts w:ascii="Franklin Gothic Medium" w:hAnsi="Franklin Gothic Medium"/>
        </w:rPr>
        <w:t xml:space="preserve"> </w:t>
      </w:r>
      <w:r w:rsidRPr="002D109B">
        <w:rPr>
          <w:rFonts w:ascii="Franklin Gothic Medium" w:hAnsi="Franklin Gothic Medium"/>
        </w:rPr>
        <w:t>он встречает возвраща</w:t>
      </w:r>
      <w:r>
        <w:rPr>
          <w:rFonts w:ascii="Franklin Gothic Medium" w:hAnsi="Franklin Gothic Medium"/>
        </w:rPr>
        <w:t>ющихся с битвы и рассказывает: «</w:t>
      </w:r>
      <w:r w:rsidRPr="002D109B">
        <w:rPr>
          <w:rFonts w:ascii="Franklin Gothic Medium" w:hAnsi="Franklin Gothic Medium"/>
        </w:rPr>
        <w:t>С опасностью для  жизни</w:t>
      </w:r>
      <w:r>
        <w:rPr>
          <w:rFonts w:ascii="Franklin Gothic Medium" w:hAnsi="Franklin Gothic Medium"/>
        </w:rPr>
        <w:t xml:space="preserve"> </w:t>
      </w:r>
      <w:r w:rsidRPr="002D109B">
        <w:rPr>
          <w:rFonts w:ascii="Franklin Gothic Medium" w:hAnsi="Franklin Gothic Medium"/>
        </w:rPr>
        <w:t>я  спас  одного из своих  друзей</w:t>
      </w:r>
      <w:r>
        <w:rPr>
          <w:rFonts w:ascii="Franklin Gothic Medium" w:hAnsi="Franklin Gothic Medium"/>
        </w:rPr>
        <w:t>»</w:t>
      </w:r>
      <w:r w:rsidRPr="002D109B">
        <w:rPr>
          <w:rFonts w:ascii="Franklin Gothic Medium" w:hAnsi="Franklin Gothic Medium"/>
        </w:rPr>
        <w:t xml:space="preserve">. Он </w:t>
      </w:r>
      <w:r>
        <w:rPr>
          <w:rFonts w:ascii="Franklin Gothic Medium" w:hAnsi="Franklin Gothic Medium"/>
        </w:rPr>
        <w:t>при</w:t>
      </w:r>
      <w:r w:rsidRPr="002D109B">
        <w:rPr>
          <w:rFonts w:ascii="Franklin Gothic Medium" w:hAnsi="Franklin Gothic Medium"/>
        </w:rPr>
        <w:t xml:space="preserve">водит </w:t>
      </w:r>
      <w:r>
        <w:rPr>
          <w:rFonts w:ascii="Franklin Gothic Medium" w:hAnsi="Franklin Gothic Medium"/>
        </w:rPr>
        <w:t xml:space="preserve">их </w:t>
      </w:r>
      <w:r w:rsidRPr="002D109B">
        <w:rPr>
          <w:rFonts w:ascii="Franklin Gothic Medium" w:hAnsi="Franklin Gothic Medium"/>
        </w:rPr>
        <w:t xml:space="preserve">к лежащему </w:t>
      </w:r>
      <w:r>
        <w:rPr>
          <w:rFonts w:ascii="Franklin Gothic Medium" w:hAnsi="Franklin Gothic Medium"/>
        </w:rPr>
        <w:t>раненому</w:t>
      </w:r>
      <w:r w:rsidRPr="002D109B">
        <w:rPr>
          <w:rFonts w:ascii="Franklin Gothic Medium" w:hAnsi="Franklin Gothic Medium"/>
        </w:rPr>
        <w:t xml:space="preserve"> - пусть посмотрят - и рассказывает при этом каждому,</w:t>
      </w:r>
      <w:r>
        <w:rPr>
          <w:rFonts w:ascii="Franklin Gothic Medium" w:hAnsi="Franklin Gothic Medium"/>
        </w:rPr>
        <w:t xml:space="preserve"> </w:t>
      </w:r>
      <w:r w:rsidRPr="002D109B">
        <w:rPr>
          <w:rFonts w:ascii="Franklin Gothic Medium" w:hAnsi="Franklin Gothic Medium"/>
        </w:rPr>
        <w:t>как сам он, на своих плечах, принес раненого в палатку.</w:t>
      </w:r>
    </w:p>
    <w:p w14:paraId="64A55410" w14:textId="77777777" w:rsidR="0001713E" w:rsidRPr="002D109B" w:rsidRDefault="0001713E" w:rsidP="0001713E">
      <w:pPr>
        <w:rPr>
          <w:rFonts w:ascii="Franklin Gothic Medium" w:hAnsi="Franklin Gothic Medium"/>
        </w:rPr>
      </w:pPr>
      <w:r>
        <w:rPr>
          <w:rFonts w:ascii="Franklin Gothic Medium" w:hAnsi="Franklin Gothic Medium"/>
        </w:rPr>
        <w:t>*</w:t>
      </w:r>
    </w:p>
    <w:p w14:paraId="3596D0B1" w14:textId="77777777" w:rsidR="0001713E" w:rsidRDefault="0001713E" w:rsidP="0001713E">
      <w:pPr>
        <w:rPr>
          <w:rFonts w:ascii="Franklin Gothic Medium" w:hAnsi="Franklin Gothic Medium"/>
        </w:rPr>
      </w:pPr>
    </w:p>
    <w:p w14:paraId="75D0D8D6" w14:textId="77777777" w:rsidR="0001713E" w:rsidRDefault="0001713E" w:rsidP="0001713E">
      <w:pPr>
        <w:pStyle w:val="ListParagraph"/>
        <w:ind w:left="3252"/>
        <w:rPr>
          <w:rFonts w:ascii="Franklin Gothic Medium" w:hAnsi="Franklin Gothic Medium"/>
        </w:rPr>
      </w:pPr>
    </w:p>
    <w:p w14:paraId="681B6EF8"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ТЩЕСЛАВНЫЙ </w:t>
      </w:r>
    </w:p>
    <w:p w14:paraId="7F7D0937" w14:textId="77777777" w:rsidR="0001713E" w:rsidRPr="002D109B" w:rsidRDefault="0001713E" w:rsidP="0001713E">
      <w:pPr>
        <w:rPr>
          <w:rFonts w:ascii="Franklin Gothic Medium" w:hAnsi="Franklin Gothic Medium"/>
        </w:rPr>
      </w:pPr>
    </w:p>
    <w:p w14:paraId="7AD77D1C" w14:textId="77777777" w:rsidR="0001713E" w:rsidRDefault="0001713E" w:rsidP="0001713E">
      <w:pPr>
        <w:rPr>
          <w:rFonts w:ascii="Franklin Gothic Medium" w:hAnsi="Franklin Gothic Medium"/>
        </w:rPr>
      </w:pPr>
      <w:r w:rsidRPr="002D109B">
        <w:rPr>
          <w:rFonts w:ascii="Franklin Gothic Medium" w:hAnsi="Franklin Gothic Medium"/>
        </w:rPr>
        <w:t>Тщеславие - это, думается, недостойное стремление стяжать почет, а</w:t>
      </w:r>
      <w:r>
        <w:rPr>
          <w:rFonts w:ascii="Franklin Gothic Medium" w:hAnsi="Franklin Gothic Medium"/>
        </w:rPr>
        <w:t xml:space="preserve"> </w:t>
      </w:r>
      <w:r w:rsidRPr="002D109B">
        <w:rPr>
          <w:rFonts w:ascii="Franklin Gothic Medium" w:hAnsi="Franklin Gothic Medium"/>
        </w:rPr>
        <w:t>тщеславный - это такой  человек, который, если его пригласят на обед,</w:t>
      </w:r>
      <w:r>
        <w:rPr>
          <w:rFonts w:ascii="Franklin Gothic Medium" w:hAnsi="Franklin Gothic Medium"/>
        </w:rPr>
        <w:t xml:space="preserve"> </w:t>
      </w:r>
      <w:r w:rsidRPr="002D109B">
        <w:rPr>
          <w:rFonts w:ascii="Franklin Gothic Medium" w:hAnsi="Franklin Gothic Medium"/>
        </w:rPr>
        <w:t>постарается получить место подле самого хозяина. Чтобы остричь сына, повезет</w:t>
      </w:r>
      <w:r>
        <w:rPr>
          <w:rFonts w:ascii="Franklin Gothic Medium" w:hAnsi="Franklin Gothic Medium"/>
        </w:rPr>
        <w:t xml:space="preserve"> </w:t>
      </w:r>
      <w:r w:rsidRPr="002D109B">
        <w:rPr>
          <w:rFonts w:ascii="Franklin Gothic Medium" w:hAnsi="Franklin Gothic Medium"/>
        </w:rPr>
        <w:t>его в</w:t>
      </w:r>
      <w:r>
        <w:rPr>
          <w:rFonts w:ascii="Franklin Gothic Medium" w:hAnsi="Franklin Gothic Medium"/>
        </w:rPr>
        <w:t xml:space="preserve"> священные </w:t>
      </w:r>
      <w:r w:rsidRPr="002D109B">
        <w:rPr>
          <w:rFonts w:ascii="Franklin Gothic Medium" w:hAnsi="Franklin Gothic Medium"/>
        </w:rPr>
        <w:t>Дельфы</w:t>
      </w:r>
      <w:r>
        <w:rPr>
          <w:rFonts w:ascii="Franklin Gothic Medium" w:hAnsi="Franklin Gothic Medium"/>
        </w:rPr>
        <w:t>, и</w:t>
      </w:r>
      <w:r w:rsidRPr="002D109B">
        <w:rPr>
          <w:rFonts w:ascii="Franklin Gothic Medium" w:hAnsi="Franklin Gothic Medium"/>
        </w:rPr>
        <w:t xml:space="preserve"> приложит все старания, чтобы достать себе в провожатые</w:t>
      </w:r>
      <w:r>
        <w:rPr>
          <w:rFonts w:ascii="Franklin Gothic Medium" w:hAnsi="Franklin Gothic Medium"/>
        </w:rPr>
        <w:t xml:space="preserve"> диковинного </w:t>
      </w:r>
      <w:r w:rsidRPr="002D109B">
        <w:rPr>
          <w:rFonts w:ascii="Franklin Gothic Medium" w:hAnsi="Franklin Gothic Medium"/>
        </w:rPr>
        <w:t>раба</w:t>
      </w:r>
      <w:r>
        <w:rPr>
          <w:rFonts w:ascii="Franklin Gothic Medium" w:hAnsi="Franklin Gothic Medium"/>
        </w:rPr>
        <w:t>-э</w:t>
      </w:r>
      <w:r w:rsidRPr="002D109B">
        <w:rPr>
          <w:rFonts w:ascii="Franklin Gothic Medium" w:hAnsi="Franklin Gothic Medium"/>
        </w:rPr>
        <w:t xml:space="preserve">фиопа. И, отдавая взятую в долг </w:t>
      </w:r>
      <w:r w:rsidRPr="004945D3">
        <w:rPr>
          <w:rFonts w:ascii="Franklin Gothic Medium" w:hAnsi="Franklin Gothic Medium"/>
          <w:i/>
        </w:rPr>
        <w:t>мину</w:t>
      </w:r>
      <w:r w:rsidRPr="002D109B">
        <w:rPr>
          <w:rFonts w:ascii="Franklin Gothic Medium" w:hAnsi="Franklin Gothic Medium"/>
        </w:rPr>
        <w:t xml:space="preserve"> серебра, вс</w:t>
      </w:r>
      <w:r>
        <w:rPr>
          <w:rFonts w:ascii="Franklin Gothic Medium" w:hAnsi="Franklin Gothic Medium"/>
        </w:rPr>
        <w:t>ё возвратит в срок, и</w:t>
      </w:r>
      <w:r w:rsidRPr="002D109B">
        <w:rPr>
          <w:rFonts w:ascii="Franklin Gothic Medium" w:hAnsi="Franklin Gothic Medium"/>
        </w:rPr>
        <w:t xml:space="preserve"> новенькими</w:t>
      </w:r>
      <w:r>
        <w:rPr>
          <w:rFonts w:ascii="Franklin Gothic Medium" w:hAnsi="Franklin Gothic Medium"/>
        </w:rPr>
        <w:t xml:space="preserve"> </w:t>
      </w:r>
      <w:r w:rsidRPr="002D109B">
        <w:rPr>
          <w:rFonts w:ascii="Franklin Gothic Medium" w:hAnsi="Franklin Gothic Medium"/>
        </w:rPr>
        <w:t>монетами. Для своей ручной галки он обязательно купит лесенку и сделает из</w:t>
      </w:r>
      <w:r>
        <w:rPr>
          <w:rFonts w:ascii="Franklin Gothic Medium" w:hAnsi="Franklin Gothic Medium"/>
        </w:rPr>
        <w:t xml:space="preserve"> </w:t>
      </w:r>
      <w:r w:rsidRPr="002D109B">
        <w:rPr>
          <w:rFonts w:ascii="Franklin Gothic Medium" w:hAnsi="Franklin Gothic Medium"/>
        </w:rPr>
        <w:t>меди маленький щит, чтобы с этим щитом галка прыгала по лесенке. Принеся в</w:t>
      </w:r>
      <w:r>
        <w:rPr>
          <w:rFonts w:ascii="Franklin Gothic Medium" w:hAnsi="Franklin Gothic Medium"/>
        </w:rPr>
        <w:t xml:space="preserve"> </w:t>
      </w:r>
      <w:r w:rsidRPr="002D109B">
        <w:rPr>
          <w:rFonts w:ascii="Franklin Gothic Medium" w:hAnsi="Franklin Gothic Medium"/>
        </w:rPr>
        <w:t>жертву быка, он прибьет его рога напротив входа, повесив на  них большие</w:t>
      </w:r>
      <w:r>
        <w:rPr>
          <w:rFonts w:ascii="Franklin Gothic Medium" w:hAnsi="Franklin Gothic Medium"/>
        </w:rPr>
        <w:t xml:space="preserve"> </w:t>
      </w:r>
      <w:r w:rsidRPr="002D109B">
        <w:rPr>
          <w:rFonts w:ascii="Franklin Gothic Medium" w:hAnsi="Franklin Gothic Medium"/>
        </w:rPr>
        <w:t>венки, чтобы всякий входящий видел, что он принес в жертву быка. Пройдя со</w:t>
      </w:r>
      <w:r>
        <w:rPr>
          <w:rFonts w:ascii="Franklin Gothic Medium" w:hAnsi="Franklin Gothic Medium"/>
        </w:rPr>
        <w:t xml:space="preserve"> </w:t>
      </w:r>
      <w:r w:rsidRPr="002D109B">
        <w:rPr>
          <w:rFonts w:ascii="Franklin Gothic Medium" w:hAnsi="Franklin Gothic Medium"/>
        </w:rPr>
        <w:t>всадниками в торжественном шествии, он все свое снаряжение пошлет с  рабом</w:t>
      </w:r>
      <w:r>
        <w:rPr>
          <w:rFonts w:ascii="Franklin Gothic Medium" w:hAnsi="Franklin Gothic Medium"/>
        </w:rPr>
        <w:t xml:space="preserve"> </w:t>
      </w:r>
      <w:r w:rsidRPr="002D109B">
        <w:rPr>
          <w:rFonts w:ascii="Franklin Gothic Medium" w:hAnsi="Franklin Gothic Medium"/>
        </w:rPr>
        <w:t>домой, а сам, накинув плащ, будет прохаживаться по площади в шпорах. Когда</w:t>
      </w:r>
      <w:r>
        <w:rPr>
          <w:rFonts w:ascii="Franklin Gothic Medium" w:hAnsi="Franklin Gothic Medium"/>
        </w:rPr>
        <w:t xml:space="preserve"> </w:t>
      </w:r>
      <w:r w:rsidRPr="002D109B">
        <w:rPr>
          <w:rFonts w:ascii="Franklin Gothic Medium" w:hAnsi="Franklin Gothic Medium"/>
        </w:rPr>
        <w:t xml:space="preserve">околеет его </w:t>
      </w:r>
      <w:r>
        <w:rPr>
          <w:rFonts w:ascii="Franklin Gothic Medium" w:hAnsi="Franklin Gothic Medium"/>
        </w:rPr>
        <w:t xml:space="preserve">домашняя </w:t>
      </w:r>
      <w:r w:rsidRPr="002D109B">
        <w:rPr>
          <w:rFonts w:ascii="Franklin Gothic Medium" w:hAnsi="Franklin Gothic Medium"/>
        </w:rPr>
        <w:t>собачка, он ее похоронит и поставит столбик с</w:t>
      </w:r>
      <w:r>
        <w:rPr>
          <w:rFonts w:ascii="Franklin Gothic Medium" w:hAnsi="Franklin Gothic Medium"/>
        </w:rPr>
        <w:t xml:space="preserve"> </w:t>
      </w:r>
      <w:r w:rsidRPr="002D109B">
        <w:rPr>
          <w:rFonts w:ascii="Franklin Gothic Medium" w:hAnsi="Franklin Gothic Medium"/>
        </w:rPr>
        <w:t>надписью</w:t>
      </w:r>
      <w:r>
        <w:rPr>
          <w:rFonts w:ascii="Franklin Gothic Medium" w:hAnsi="Franklin Gothic Medium"/>
        </w:rPr>
        <w:t>: «</w:t>
      </w:r>
      <w:r w:rsidRPr="002D109B">
        <w:rPr>
          <w:rFonts w:ascii="Franklin Gothic Medium" w:hAnsi="Franklin Gothic Medium"/>
        </w:rPr>
        <w:t xml:space="preserve">Отпрыск </w:t>
      </w:r>
      <w:r>
        <w:rPr>
          <w:rFonts w:ascii="Franklin Gothic Medium" w:hAnsi="Franklin Gothic Medium"/>
        </w:rPr>
        <w:t>редкой по</w:t>
      </w:r>
      <w:r w:rsidRPr="002D109B">
        <w:rPr>
          <w:rFonts w:ascii="Franklin Gothic Medium" w:hAnsi="Franklin Gothic Medium"/>
        </w:rPr>
        <w:t>род</w:t>
      </w:r>
      <w:r>
        <w:rPr>
          <w:rFonts w:ascii="Franklin Gothic Medium" w:hAnsi="Franklin Gothic Medium"/>
        </w:rPr>
        <w:t>ы»</w:t>
      </w:r>
      <w:r w:rsidRPr="002D109B">
        <w:rPr>
          <w:rFonts w:ascii="Franklin Gothic Medium" w:hAnsi="Franklin Gothic Medium"/>
        </w:rPr>
        <w:t>. Посвятив в  храм Асклепия</w:t>
      </w:r>
      <w:r w:rsidRPr="004945D3">
        <w:rPr>
          <w:rFonts w:ascii="Franklin Gothic Medium" w:hAnsi="Franklin Gothic Medium"/>
        </w:rPr>
        <w:t xml:space="preserve"> </w:t>
      </w:r>
      <w:r w:rsidRPr="002D109B">
        <w:rPr>
          <w:rFonts w:ascii="Franklin Gothic Medium" w:hAnsi="Franklin Gothic Medium"/>
        </w:rPr>
        <w:t xml:space="preserve">медный палец, </w:t>
      </w:r>
      <w:r>
        <w:rPr>
          <w:rFonts w:ascii="Franklin Gothic Medium" w:hAnsi="Franklin Gothic Medium"/>
        </w:rPr>
        <w:t xml:space="preserve">как дар о чудесном выздоровлении своего больного пальца, </w:t>
      </w:r>
      <w:r w:rsidRPr="002D109B">
        <w:rPr>
          <w:rFonts w:ascii="Franklin Gothic Medium" w:hAnsi="Franklin Gothic Medium"/>
        </w:rPr>
        <w:t>он  будет каждый день протирать</w:t>
      </w:r>
      <w:r>
        <w:rPr>
          <w:rFonts w:ascii="Franklin Gothic Medium" w:hAnsi="Franklin Gothic Medium"/>
        </w:rPr>
        <w:t xml:space="preserve"> это </w:t>
      </w:r>
      <w:r w:rsidRPr="002D109B">
        <w:rPr>
          <w:rFonts w:ascii="Franklin Gothic Medium" w:hAnsi="Franklin Gothic Medium"/>
        </w:rPr>
        <w:t>свое</w:t>
      </w:r>
      <w:r>
        <w:rPr>
          <w:rFonts w:ascii="Franklin Gothic Medium" w:hAnsi="Franklin Gothic Medium"/>
        </w:rPr>
        <w:t xml:space="preserve"> </w:t>
      </w:r>
      <w:r w:rsidRPr="002D109B">
        <w:rPr>
          <w:rFonts w:ascii="Franklin Gothic Medium" w:hAnsi="Franklin Gothic Medium"/>
        </w:rPr>
        <w:t>приношение, украшать венками</w:t>
      </w:r>
      <w:r>
        <w:rPr>
          <w:rFonts w:ascii="Franklin Gothic Medium" w:hAnsi="Franklin Gothic Medium"/>
        </w:rPr>
        <w:t xml:space="preserve"> и</w:t>
      </w:r>
      <w:r w:rsidRPr="002D109B">
        <w:rPr>
          <w:rFonts w:ascii="Franklin Gothic Medium" w:hAnsi="Franklin Gothic Medium"/>
        </w:rPr>
        <w:t xml:space="preserve"> умащать. Будучи </w:t>
      </w:r>
      <w:r>
        <w:rPr>
          <w:rFonts w:ascii="Franklin Gothic Medium" w:hAnsi="Franklin Gothic Medium"/>
        </w:rPr>
        <w:t xml:space="preserve">членом городского совета, он, уж </w:t>
      </w:r>
      <w:r w:rsidRPr="002D109B">
        <w:rPr>
          <w:rFonts w:ascii="Franklin Gothic Medium" w:hAnsi="Franklin Gothic Medium"/>
        </w:rPr>
        <w:t>конечно, исхлопочет у сотоварищей,</w:t>
      </w:r>
      <w:r>
        <w:rPr>
          <w:rFonts w:ascii="Franklin Gothic Medium" w:hAnsi="Franklin Gothic Medium"/>
        </w:rPr>
        <w:t xml:space="preserve"> </w:t>
      </w:r>
      <w:r w:rsidRPr="002D109B">
        <w:rPr>
          <w:rFonts w:ascii="Franklin Gothic Medium" w:hAnsi="Franklin Gothic Medium"/>
        </w:rPr>
        <w:t>чтобы ему поручили  возвестить народу о жертвоприношениях. Облаченный в</w:t>
      </w:r>
      <w:r>
        <w:rPr>
          <w:rFonts w:ascii="Franklin Gothic Medium" w:hAnsi="Franklin Gothic Medium"/>
        </w:rPr>
        <w:t xml:space="preserve"> </w:t>
      </w:r>
      <w:r w:rsidRPr="002D109B">
        <w:rPr>
          <w:rFonts w:ascii="Franklin Gothic Medium" w:hAnsi="Franklin Gothic Medium"/>
        </w:rPr>
        <w:t xml:space="preserve">светлый </w:t>
      </w:r>
      <w:r>
        <w:rPr>
          <w:rFonts w:ascii="Franklin Gothic Medium" w:hAnsi="Franklin Gothic Medium"/>
        </w:rPr>
        <w:t>плащ-</w:t>
      </w:r>
      <w:r w:rsidRPr="002D109B">
        <w:rPr>
          <w:rFonts w:ascii="Franklin Gothic Medium" w:hAnsi="Franklin Gothic Medium"/>
        </w:rPr>
        <w:t>гиматий, с венком на голове, он выйдет и скажет:</w:t>
      </w:r>
      <w:r>
        <w:rPr>
          <w:rFonts w:ascii="Franklin Gothic Medium" w:hAnsi="Franklin Gothic Medium"/>
        </w:rPr>
        <w:t xml:space="preserve"> «</w:t>
      </w:r>
      <w:r w:rsidRPr="002D109B">
        <w:rPr>
          <w:rFonts w:ascii="Franklin Gothic Medium" w:hAnsi="Franklin Gothic Medium"/>
        </w:rPr>
        <w:t>О мужи</w:t>
      </w:r>
      <w:r>
        <w:rPr>
          <w:rFonts w:ascii="Franklin Gothic Medium" w:hAnsi="Franklin Gothic Medium"/>
        </w:rPr>
        <w:t xml:space="preserve"> </w:t>
      </w:r>
      <w:r w:rsidRPr="002D109B">
        <w:rPr>
          <w:rFonts w:ascii="Franklin Gothic Medium" w:hAnsi="Franklin Gothic Medium"/>
        </w:rPr>
        <w:t>афин</w:t>
      </w:r>
      <w:r>
        <w:rPr>
          <w:rFonts w:ascii="Franklin Gothic Medium" w:hAnsi="Franklin Gothic Medium"/>
        </w:rPr>
        <w:t>ские! Я с другими членами Совета</w:t>
      </w:r>
      <w:r w:rsidRPr="002D109B">
        <w:rPr>
          <w:rFonts w:ascii="Franklin Gothic Medium" w:hAnsi="Franklin Gothic Medium"/>
        </w:rPr>
        <w:t xml:space="preserve"> справили </w:t>
      </w:r>
      <w:r>
        <w:rPr>
          <w:rFonts w:ascii="Franklin Gothic Medium" w:hAnsi="Franklin Gothic Medium"/>
        </w:rPr>
        <w:lastRenderedPageBreak/>
        <w:t>священные обряды</w:t>
      </w:r>
      <w:r w:rsidRPr="002D109B">
        <w:rPr>
          <w:rFonts w:ascii="Franklin Gothic Medium" w:hAnsi="Franklin Gothic Medium"/>
        </w:rPr>
        <w:t xml:space="preserve"> и принесли жертву </w:t>
      </w:r>
      <w:r>
        <w:rPr>
          <w:rFonts w:ascii="Franklin Gothic Medium" w:hAnsi="Franklin Gothic Medium"/>
        </w:rPr>
        <w:t>Гее-</w:t>
      </w:r>
      <w:r w:rsidRPr="002D109B">
        <w:rPr>
          <w:rFonts w:ascii="Franklin Gothic Medium" w:hAnsi="Franklin Gothic Medium"/>
        </w:rPr>
        <w:t>Матери богов. Знамения хороши.</w:t>
      </w:r>
      <w:r>
        <w:rPr>
          <w:rFonts w:ascii="Franklin Gothic Medium" w:hAnsi="Franklin Gothic Medium"/>
        </w:rPr>
        <w:t xml:space="preserve"> Добро вам!»</w:t>
      </w:r>
      <w:r w:rsidRPr="002D109B">
        <w:rPr>
          <w:rFonts w:ascii="Franklin Gothic Medium" w:hAnsi="Franklin Gothic Medium"/>
        </w:rPr>
        <w:t>. И, возвестив это, уйдет домой рассказывать своей жене, как</w:t>
      </w:r>
      <w:r>
        <w:rPr>
          <w:rFonts w:ascii="Franklin Gothic Medium" w:hAnsi="Franklin Gothic Medium"/>
        </w:rPr>
        <w:t xml:space="preserve"> </w:t>
      </w:r>
      <w:r w:rsidRPr="002D109B">
        <w:rPr>
          <w:rFonts w:ascii="Franklin Gothic Medium" w:hAnsi="Franklin Gothic Medium"/>
        </w:rPr>
        <w:t>превосходно провел он день</w:t>
      </w:r>
      <w:r>
        <w:rPr>
          <w:rFonts w:ascii="Franklin Gothic Medium" w:hAnsi="Franklin Gothic Medium"/>
        </w:rPr>
        <w:t>.</w:t>
      </w:r>
    </w:p>
    <w:p w14:paraId="37E79E5F" w14:textId="77777777" w:rsidR="0001713E" w:rsidRPr="006D10F7" w:rsidRDefault="0001713E" w:rsidP="0001713E">
      <w:pPr>
        <w:rPr>
          <w:rFonts w:ascii="Franklin Gothic Medium" w:hAnsi="Franklin Gothic Medium"/>
        </w:rPr>
      </w:pPr>
      <w:r>
        <w:rPr>
          <w:rFonts w:ascii="Franklin Gothic Medium" w:hAnsi="Franklin Gothic Medium"/>
        </w:rPr>
        <w:t>*</w:t>
      </w:r>
    </w:p>
    <w:p w14:paraId="4BB37E73" w14:textId="77777777" w:rsidR="0001713E" w:rsidRPr="002D109B" w:rsidRDefault="0001713E" w:rsidP="0001713E">
      <w:pPr>
        <w:rPr>
          <w:rFonts w:ascii="Franklin Gothic Medium" w:hAnsi="Franklin Gothic Medium"/>
        </w:rPr>
      </w:pPr>
    </w:p>
    <w:p w14:paraId="4006D6BF" w14:textId="77777777" w:rsidR="0001713E" w:rsidRDefault="0001713E" w:rsidP="0001713E">
      <w:pPr>
        <w:pStyle w:val="ListParagraph"/>
        <w:ind w:left="3252"/>
        <w:rPr>
          <w:rFonts w:ascii="Franklin Gothic Medium" w:hAnsi="Franklin Gothic Medium"/>
        </w:rPr>
      </w:pPr>
    </w:p>
    <w:p w14:paraId="6169367A"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УГОДЛИВЫЙ</w:t>
      </w:r>
    </w:p>
    <w:p w14:paraId="1C5BBF0A" w14:textId="77777777" w:rsidR="0001713E" w:rsidRPr="002D109B" w:rsidRDefault="0001713E" w:rsidP="0001713E">
      <w:pPr>
        <w:rPr>
          <w:rFonts w:ascii="Franklin Gothic Medium" w:hAnsi="Franklin Gothic Medium"/>
        </w:rPr>
      </w:pPr>
    </w:p>
    <w:p w14:paraId="06BC9883" w14:textId="77777777" w:rsidR="0001713E" w:rsidRDefault="0001713E" w:rsidP="0001713E">
      <w:pPr>
        <w:rPr>
          <w:rFonts w:ascii="Franklin Gothic Medium" w:hAnsi="Franklin Gothic Medium"/>
        </w:rPr>
      </w:pPr>
      <w:r w:rsidRPr="002D109B">
        <w:rPr>
          <w:rFonts w:ascii="Franklin Gothic Medium" w:hAnsi="Franklin Gothic Medium"/>
        </w:rPr>
        <w:t>Угодливость, если определить ее точнее, это - такое обхождение, когда,</w:t>
      </w:r>
      <w:r>
        <w:rPr>
          <w:rFonts w:ascii="Franklin Gothic Medium" w:hAnsi="Franklin Gothic Medium"/>
        </w:rPr>
        <w:t xml:space="preserve"> </w:t>
      </w:r>
      <w:r w:rsidRPr="002D109B">
        <w:rPr>
          <w:rFonts w:ascii="Franklin Gothic Medium" w:hAnsi="Franklin Gothic Medium"/>
        </w:rPr>
        <w:t>не заботясь о  порядочности, стараются только доставить удовольствие, а</w:t>
      </w:r>
      <w:r>
        <w:rPr>
          <w:rFonts w:ascii="Franklin Gothic Medium" w:hAnsi="Franklin Gothic Medium"/>
        </w:rPr>
        <w:t xml:space="preserve"> </w:t>
      </w:r>
      <w:r w:rsidRPr="002D109B">
        <w:rPr>
          <w:rFonts w:ascii="Franklin Gothic Medium" w:hAnsi="Franklin Gothic Medium"/>
        </w:rPr>
        <w:t>угодливый - это такой человек,  который встречного приветствует издалека,</w:t>
      </w:r>
      <w:r>
        <w:rPr>
          <w:rFonts w:ascii="Franklin Gothic Medium" w:hAnsi="Franklin Gothic Medium"/>
        </w:rPr>
        <w:t xml:space="preserve"> </w:t>
      </w:r>
      <w:r w:rsidRPr="002D109B">
        <w:rPr>
          <w:rFonts w:ascii="Franklin Gothic Medium" w:hAnsi="Franklin Gothic Medium"/>
        </w:rPr>
        <w:t>называет его славным мужем, не скупится на похвалы, обнимает обеими руками</w:t>
      </w:r>
      <w:r>
        <w:rPr>
          <w:rFonts w:ascii="Franklin Gothic Medium" w:hAnsi="Franklin Gothic Medium"/>
        </w:rPr>
        <w:t xml:space="preserve"> </w:t>
      </w:r>
      <w:r w:rsidRPr="002D109B">
        <w:rPr>
          <w:rFonts w:ascii="Franklin Gothic Medium" w:hAnsi="Franklin Gothic Medium"/>
        </w:rPr>
        <w:t>и не отпускает, а под конец, проводив немножко и осведомившись, когда же они</w:t>
      </w:r>
      <w:r>
        <w:rPr>
          <w:rFonts w:ascii="Franklin Gothic Medium" w:hAnsi="Franklin Gothic Medium"/>
        </w:rPr>
        <w:t xml:space="preserve"> </w:t>
      </w:r>
      <w:r w:rsidRPr="002D109B">
        <w:rPr>
          <w:rFonts w:ascii="Franklin Gothic Medium" w:hAnsi="Franklin Gothic Medium"/>
        </w:rPr>
        <w:t>опять увидятся, с похвалами на устах удаляется.  Приглашенный  в третейские</w:t>
      </w:r>
      <w:r>
        <w:rPr>
          <w:rFonts w:ascii="Franklin Gothic Medium" w:hAnsi="Franklin Gothic Medium"/>
        </w:rPr>
        <w:t xml:space="preserve"> </w:t>
      </w:r>
      <w:r w:rsidRPr="002D109B">
        <w:rPr>
          <w:rFonts w:ascii="Franklin Gothic Medium" w:hAnsi="Franklin Gothic Medium"/>
        </w:rPr>
        <w:t>судьи, он хочет угодить не только той стороне, которую представляет, но и</w:t>
      </w:r>
      <w:r>
        <w:rPr>
          <w:rFonts w:ascii="Franklin Gothic Medium" w:hAnsi="Franklin Gothic Medium"/>
        </w:rPr>
        <w:t xml:space="preserve"> </w:t>
      </w:r>
      <w:r w:rsidRPr="002D109B">
        <w:rPr>
          <w:rFonts w:ascii="Franklin Gothic Medium" w:hAnsi="Franklin Gothic Medium"/>
        </w:rPr>
        <w:t>противной, чтобы показаться беспристрастным. Чужеземцам говорит, что</w:t>
      </w:r>
      <w:r>
        <w:rPr>
          <w:rFonts w:ascii="Franklin Gothic Medium" w:hAnsi="Franklin Gothic Medium"/>
        </w:rPr>
        <w:t xml:space="preserve"> </w:t>
      </w:r>
      <w:r w:rsidRPr="002D109B">
        <w:rPr>
          <w:rFonts w:ascii="Franklin Gothic Medium" w:hAnsi="Franklin Gothic Medium"/>
        </w:rPr>
        <w:t>согласен с ними, а не со своими согражданами. Приглашенный на обед, просит позвать хозяйских дете</w:t>
      </w:r>
      <w:r>
        <w:rPr>
          <w:rFonts w:ascii="Franklin Gothic Medium" w:hAnsi="Franklin Gothic Medium"/>
        </w:rPr>
        <w:t>й</w:t>
      </w:r>
      <w:r w:rsidRPr="002D109B">
        <w:rPr>
          <w:rFonts w:ascii="Franklin Gothic Medium" w:hAnsi="Franklin Gothic Medium"/>
        </w:rPr>
        <w:t>, а когда те приходят, говорит, что они как</w:t>
      </w:r>
      <w:r>
        <w:rPr>
          <w:rFonts w:ascii="Franklin Gothic Medium" w:hAnsi="Franklin Gothic Medium"/>
        </w:rPr>
        <w:t xml:space="preserve"> </w:t>
      </w:r>
      <w:r w:rsidRPr="002D109B">
        <w:rPr>
          <w:rFonts w:ascii="Franklin Gothic Medium" w:hAnsi="Franklin Gothic Medium"/>
        </w:rPr>
        <w:t>две капли воды похожи на отца, и, привлекши их к  себе, целует и сажает</w:t>
      </w:r>
      <w:r>
        <w:rPr>
          <w:rFonts w:ascii="Franklin Gothic Medium" w:hAnsi="Franklin Gothic Medium"/>
        </w:rPr>
        <w:t xml:space="preserve"> </w:t>
      </w:r>
      <w:r w:rsidRPr="002D109B">
        <w:rPr>
          <w:rFonts w:ascii="Franklin Gothic Medium" w:hAnsi="Franklin Gothic Medium"/>
        </w:rPr>
        <w:t>рядом. С одними он играет, другим позволяет</w:t>
      </w:r>
      <w:r>
        <w:rPr>
          <w:rFonts w:ascii="Franklin Gothic Medium" w:hAnsi="Franklin Gothic Medium"/>
        </w:rPr>
        <w:t xml:space="preserve"> </w:t>
      </w:r>
      <w:r w:rsidRPr="002D109B">
        <w:rPr>
          <w:rFonts w:ascii="Franklin Gothic Medium" w:hAnsi="Franklin Gothic Medium"/>
        </w:rPr>
        <w:t>валяться на нем, хоть они и давят ему на живот. Он очень часто стрижется, следит за белизной зубов, плащ</w:t>
      </w:r>
      <w:r>
        <w:rPr>
          <w:rFonts w:ascii="Franklin Gothic Medium" w:hAnsi="Franklin Gothic Medium"/>
        </w:rPr>
        <w:t>и</w:t>
      </w:r>
      <w:r w:rsidRPr="002D109B">
        <w:rPr>
          <w:rFonts w:ascii="Franklin Gothic Medium" w:hAnsi="Franklin Gothic Medium"/>
        </w:rPr>
        <w:t xml:space="preserve"> меняет</w:t>
      </w:r>
      <w:r>
        <w:rPr>
          <w:rFonts w:ascii="Franklin Gothic Medium" w:hAnsi="Franklin Gothic Medium"/>
        </w:rPr>
        <w:t xml:space="preserve"> </w:t>
      </w:r>
      <w:r w:rsidRPr="002D109B">
        <w:rPr>
          <w:rFonts w:ascii="Franklin Gothic Medium" w:hAnsi="Franklin Gothic Medium"/>
        </w:rPr>
        <w:t>почти не</w:t>
      </w:r>
      <w:r>
        <w:rPr>
          <w:rFonts w:ascii="Franklin Gothic Medium" w:hAnsi="Franklin Gothic Medium"/>
        </w:rPr>
        <w:t xml:space="preserve"> </w:t>
      </w:r>
      <w:r w:rsidRPr="002D109B">
        <w:rPr>
          <w:rFonts w:ascii="Franklin Gothic Medium" w:hAnsi="Franklin Gothic Medium"/>
        </w:rPr>
        <w:t>ношеные, умащается благовониями. На рынке</w:t>
      </w:r>
      <w:r>
        <w:rPr>
          <w:rFonts w:ascii="Franklin Gothic Medium" w:hAnsi="Franklin Gothic Medium"/>
        </w:rPr>
        <w:t xml:space="preserve"> </w:t>
      </w:r>
      <w:r w:rsidRPr="002D109B">
        <w:rPr>
          <w:rFonts w:ascii="Franklin Gothic Medium" w:hAnsi="Franklin Gothic Medium"/>
        </w:rPr>
        <w:t>часто подходит к</w:t>
      </w:r>
      <w:r>
        <w:rPr>
          <w:rFonts w:ascii="Franklin Gothic Medium" w:hAnsi="Franklin Gothic Medium"/>
        </w:rPr>
        <w:t xml:space="preserve"> </w:t>
      </w:r>
      <w:r w:rsidRPr="002D109B">
        <w:rPr>
          <w:rFonts w:ascii="Franklin Gothic Medium" w:hAnsi="Franklin Gothic Medium"/>
        </w:rPr>
        <w:t xml:space="preserve">меняльным столам, из </w:t>
      </w:r>
      <w:r w:rsidRPr="0006061E">
        <w:rPr>
          <w:rFonts w:ascii="Franklin Gothic Medium" w:hAnsi="Franklin Gothic Medium"/>
          <w:i/>
        </w:rPr>
        <w:t>гимнасиев</w:t>
      </w:r>
      <w:r w:rsidRPr="002D109B">
        <w:rPr>
          <w:rFonts w:ascii="Franklin Gothic Medium" w:hAnsi="Franklin Gothic Medium"/>
        </w:rPr>
        <w:t xml:space="preserve"> посещает те, где упражняются </w:t>
      </w:r>
      <w:r>
        <w:rPr>
          <w:rFonts w:ascii="Franklin Gothic Medium" w:hAnsi="Franklin Gothic Medium"/>
        </w:rPr>
        <w:t>знатные юноши-</w:t>
      </w:r>
      <w:r w:rsidRPr="00C1038D">
        <w:rPr>
          <w:rFonts w:ascii="Franklin Gothic Medium" w:hAnsi="Franklin Gothic Medium"/>
          <w:i/>
        </w:rPr>
        <w:t>эфебы</w:t>
      </w:r>
      <w:r w:rsidRPr="002D109B">
        <w:rPr>
          <w:rFonts w:ascii="Franklin Gothic Medium" w:hAnsi="Franklin Gothic Medium"/>
        </w:rPr>
        <w:t>. В</w:t>
      </w:r>
      <w:r>
        <w:rPr>
          <w:rFonts w:ascii="Franklin Gothic Medium" w:hAnsi="Franklin Gothic Medium"/>
        </w:rPr>
        <w:t xml:space="preserve"> </w:t>
      </w:r>
      <w:r w:rsidRPr="002D109B">
        <w:rPr>
          <w:rFonts w:ascii="Franklin Gothic Medium" w:hAnsi="Franklin Gothic Medium"/>
        </w:rPr>
        <w:t xml:space="preserve">театре всякий раз садится </w:t>
      </w:r>
      <w:r>
        <w:rPr>
          <w:rFonts w:ascii="Franklin Gothic Medium" w:hAnsi="Franklin Gothic Medium"/>
        </w:rPr>
        <w:t>на виду</w:t>
      </w:r>
      <w:r w:rsidRPr="002D109B">
        <w:rPr>
          <w:rFonts w:ascii="Franklin Gothic Medium" w:hAnsi="Franklin Gothic Medium"/>
        </w:rPr>
        <w:t xml:space="preserve"> военачальников. Для себя он на рынке не</w:t>
      </w:r>
      <w:r>
        <w:rPr>
          <w:rFonts w:ascii="Franklin Gothic Medium" w:hAnsi="Franklin Gothic Medium"/>
        </w:rPr>
        <w:t xml:space="preserve"> </w:t>
      </w:r>
      <w:r w:rsidRPr="002D109B">
        <w:rPr>
          <w:rFonts w:ascii="Franklin Gothic Medium" w:hAnsi="Franklin Gothic Medium"/>
        </w:rPr>
        <w:t xml:space="preserve">покупает ничего, но друзьям посылает </w:t>
      </w:r>
      <w:r>
        <w:rPr>
          <w:rFonts w:ascii="Franklin Gothic Medium" w:hAnsi="Franklin Gothic Medium"/>
        </w:rPr>
        <w:t>подарки</w:t>
      </w:r>
      <w:r w:rsidRPr="002D109B">
        <w:rPr>
          <w:rFonts w:ascii="Franklin Gothic Medium" w:hAnsi="Franklin Gothic Medium"/>
        </w:rPr>
        <w:t>, и обо</w:t>
      </w:r>
      <w:r>
        <w:rPr>
          <w:rFonts w:ascii="Franklin Gothic Medium" w:hAnsi="Franklin Gothic Medium"/>
        </w:rPr>
        <w:t xml:space="preserve"> </w:t>
      </w:r>
      <w:r w:rsidRPr="002D109B">
        <w:rPr>
          <w:rFonts w:ascii="Franklin Gothic Medium" w:hAnsi="Franklin Gothic Medium"/>
        </w:rPr>
        <w:t>всем этом рассказывает горожанам.</w:t>
      </w:r>
      <w:r>
        <w:rPr>
          <w:rFonts w:ascii="Franklin Gothic Medium" w:hAnsi="Franklin Gothic Medium"/>
        </w:rPr>
        <w:t xml:space="preserve"> </w:t>
      </w:r>
      <w:r w:rsidRPr="002D109B">
        <w:rPr>
          <w:rFonts w:ascii="Franklin Gothic Medium" w:hAnsi="Franklin Gothic Medium"/>
        </w:rPr>
        <w:t xml:space="preserve">С него станет даже держать у себя </w:t>
      </w:r>
      <w:r>
        <w:rPr>
          <w:rFonts w:ascii="Franklin Gothic Medium" w:hAnsi="Franklin Gothic Medium"/>
        </w:rPr>
        <w:t xml:space="preserve">в </w:t>
      </w:r>
      <w:r w:rsidRPr="002D109B">
        <w:rPr>
          <w:rFonts w:ascii="Franklin Gothic Medium" w:hAnsi="Franklin Gothic Medium"/>
        </w:rPr>
        <w:t xml:space="preserve">доме </w:t>
      </w:r>
      <w:r>
        <w:rPr>
          <w:rFonts w:ascii="Franklin Gothic Medium" w:hAnsi="Franklin Gothic Medium"/>
        </w:rPr>
        <w:t>диковинных зверей и птиц, собирать посуду разных народов и всякие изящные поделки, для показа гостям.</w:t>
      </w:r>
      <w:r w:rsidRPr="002D109B">
        <w:rPr>
          <w:rFonts w:ascii="Franklin Gothic Medium" w:hAnsi="Franklin Gothic Medium"/>
        </w:rPr>
        <w:t xml:space="preserve"> Есть у него</w:t>
      </w:r>
      <w:r>
        <w:rPr>
          <w:rFonts w:ascii="Franklin Gothic Medium" w:hAnsi="Franklin Gothic Medium"/>
        </w:rPr>
        <w:t xml:space="preserve"> </w:t>
      </w:r>
      <w:r w:rsidRPr="002D109B">
        <w:rPr>
          <w:rFonts w:ascii="Franklin Gothic Medium" w:hAnsi="Franklin Gothic Medium"/>
        </w:rPr>
        <w:t xml:space="preserve">и небольшая, посыпанная песком </w:t>
      </w:r>
      <w:r w:rsidRPr="00820886">
        <w:rPr>
          <w:rFonts w:ascii="Franklin Gothic Medium" w:hAnsi="Franklin Gothic Medium"/>
          <w:i/>
        </w:rPr>
        <w:t>палестра</w:t>
      </w:r>
      <w:r w:rsidRPr="002D109B">
        <w:rPr>
          <w:rFonts w:ascii="Franklin Gothic Medium" w:hAnsi="Franklin Gothic Medium"/>
        </w:rPr>
        <w:t xml:space="preserve"> с площадкой для игры в  мяч, и он</w:t>
      </w:r>
      <w:r>
        <w:rPr>
          <w:rFonts w:ascii="Franklin Gothic Medium" w:hAnsi="Franklin Gothic Medium"/>
        </w:rPr>
        <w:t xml:space="preserve"> </w:t>
      </w:r>
      <w:r w:rsidRPr="002D109B">
        <w:rPr>
          <w:rFonts w:ascii="Franklin Gothic Medium" w:hAnsi="Franklin Gothic Medium"/>
        </w:rPr>
        <w:t xml:space="preserve">ходит повсюду, предлагая эту палестру для выступлений то </w:t>
      </w:r>
      <w:r w:rsidRPr="00820886">
        <w:rPr>
          <w:rFonts w:ascii="Franklin Gothic Medium" w:hAnsi="Franklin Gothic Medium"/>
          <w:i/>
        </w:rPr>
        <w:t>софистам</w:t>
      </w:r>
      <w:r w:rsidRPr="002D109B">
        <w:rPr>
          <w:rFonts w:ascii="Franklin Gothic Medium" w:hAnsi="Franklin Gothic Medium"/>
        </w:rPr>
        <w:t>, то борца</w:t>
      </w:r>
      <w:r>
        <w:rPr>
          <w:rFonts w:ascii="Franklin Gothic Medium" w:hAnsi="Franklin Gothic Medium"/>
        </w:rPr>
        <w:t>м</w:t>
      </w:r>
      <w:r w:rsidRPr="002D109B">
        <w:rPr>
          <w:rFonts w:ascii="Franklin Gothic Medium" w:hAnsi="Franklin Gothic Medium"/>
        </w:rPr>
        <w:t>, то музыкантам. Сам он на эти представления приходит с опозданием, - когда</w:t>
      </w:r>
      <w:r>
        <w:rPr>
          <w:rFonts w:ascii="Franklin Gothic Medium" w:hAnsi="Franklin Gothic Medium"/>
        </w:rPr>
        <w:t xml:space="preserve"> </w:t>
      </w:r>
      <w:r w:rsidRPr="002D109B">
        <w:rPr>
          <w:rFonts w:ascii="Franklin Gothic Medium" w:hAnsi="Franklin Gothic Medium"/>
        </w:rPr>
        <w:t xml:space="preserve">все уже усядутся, - чтобы </w:t>
      </w:r>
      <w:r>
        <w:rPr>
          <w:rFonts w:ascii="Franklin Gothic Medium" w:hAnsi="Franklin Gothic Medium"/>
        </w:rPr>
        <w:t>кто-нибудь из зрителей сказал: «</w:t>
      </w:r>
      <w:r w:rsidRPr="002D109B">
        <w:rPr>
          <w:rFonts w:ascii="Franklin Gothic Medium" w:hAnsi="Franklin Gothic Medium"/>
        </w:rPr>
        <w:t>Вот он, владелец</w:t>
      </w:r>
      <w:r>
        <w:rPr>
          <w:rFonts w:ascii="Franklin Gothic Medium" w:hAnsi="Franklin Gothic Medium"/>
        </w:rPr>
        <w:t xml:space="preserve"> </w:t>
      </w:r>
      <w:r w:rsidRPr="002D109B">
        <w:rPr>
          <w:rFonts w:ascii="Franklin Gothic Medium" w:hAnsi="Franklin Gothic Medium"/>
        </w:rPr>
        <w:t>палестры</w:t>
      </w:r>
      <w:r>
        <w:rPr>
          <w:rFonts w:ascii="Franklin Gothic Medium" w:hAnsi="Franklin Gothic Medium"/>
        </w:rPr>
        <w:t>»</w:t>
      </w:r>
      <w:r w:rsidRPr="002D109B">
        <w:rPr>
          <w:rFonts w:ascii="Franklin Gothic Medium" w:hAnsi="Franklin Gothic Medium"/>
        </w:rPr>
        <w:t>.</w:t>
      </w:r>
    </w:p>
    <w:p w14:paraId="0C337DB5" w14:textId="77777777" w:rsidR="0001713E" w:rsidRPr="002D109B" w:rsidRDefault="0001713E" w:rsidP="0001713E">
      <w:pPr>
        <w:rPr>
          <w:rFonts w:ascii="Franklin Gothic Medium" w:hAnsi="Franklin Gothic Medium"/>
        </w:rPr>
      </w:pPr>
      <w:r>
        <w:rPr>
          <w:rFonts w:ascii="Franklin Gothic Medium" w:hAnsi="Franklin Gothic Medium"/>
        </w:rPr>
        <w:t>*</w:t>
      </w:r>
    </w:p>
    <w:p w14:paraId="2E6A515C" w14:textId="77777777" w:rsidR="0001713E" w:rsidRPr="002D109B" w:rsidRDefault="0001713E" w:rsidP="0001713E">
      <w:pPr>
        <w:rPr>
          <w:rFonts w:ascii="Franklin Gothic Medium" w:hAnsi="Franklin Gothic Medium"/>
        </w:rPr>
      </w:pPr>
    </w:p>
    <w:p w14:paraId="3FC010A3" w14:textId="77777777" w:rsidR="0001713E" w:rsidRDefault="0001713E" w:rsidP="0001713E">
      <w:pPr>
        <w:pStyle w:val="ListParagraph"/>
        <w:ind w:left="3252"/>
        <w:rPr>
          <w:rFonts w:ascii="Franklin Gothic Medium" w:hAnsi="Franklin Gothic Medium"/>
        </w:rPr>
      </w:pPr>
    </w:p>
    <w:p w14:paraId="464B0B5D"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УСЕРДСТВУЮЩИЙ </w:t>
      </w:r>
    </w:p>
    <w:p w14:paraId="47FFD9EF" w14:textId="77777777" w:rsidR="0001713E" w:rsidRPr="002D109B" w:rsidRDefault="0001713E" w:rsidP="0001713E">
      <w:pPr>
        <w:rPr>
          <w:rFonts w:ascii="Franklin Gothic Medium" w:hAnsi="Franklin Gothic Medium"/>
        </w:rPr>
      </w:pPr>
    </w:p>
    <w:p w14:paraId="3D5875EC" w14:textId="77777777" w:rsidR="0001713E" w:rsidRPr="00F87637" w:rsidRDefault="0001713E" w:rsidP="0001713E">
      <w:pPr>
        <w:rPr>
          <w:rFonts w:ascii="Franklin Gothic Medium" w:hAnsi="Franklin Gothic Medium"/>
        </w:rPr>
      </w:pPr>
      <w:r w:rsidRPr="002D109B">
        <w:rPr>
          <w:rFonts w:ascii="Franklin Gothic Medium" w:hAnsi="Franklin Gothic Medium"/>
        </w:rPr>
        <w:t>Нет, кажется, спору, что чрезмерное усердие - это какая-то - при добрых</w:t>
      </w:r>
      <w:r>
        <w:rPr>
          <w:rFonts w:ascii="Franklin Gothic Medium" w:hAnsi="Franklin Gothic Medium"/>
        </w:rPr>
        <w:t xml:space="preserve"> </w:t>
      </w:r>
      <w:r w:rsidRPr="002D109B">
        <w:rPr>
          <w:rFonts w:ascii="Franklin Gothic Medium" w:hAnsi="Franklin Gothic Medium"/>
        </w:rPr>
        <w:t>помыслах - надсада в делах и речах, а усердствующий  -  это  такой  человек,</w:t>
      </w:r>
      <w:r>
        <w:rPr>
          <w:rFonts w:ascii="Franklin Gothic Medium" w:hAnsi="Franklin Gothic Medium"/>
        </w:rPr>
        <w:t xml:space="preserve"> </w:t>
      </w:r>
      <w:r w:rsidRPr="002D109B">
        <w:rPr>
          <w:rFonts w:ascii="Franklin Gothic Medium" w:hAnsi="Franklin Gothic Medium"/>
        </w:rPr>
        <w:t>который с готовностью берется за дело, хотя оно ему не по силам. Если все</w:t>
      </w:r>
      <w:r>
        <w:rPr>
          <w:rFonts w:ascii="Franklin Gothic Medium" w:hAnsi="Franklin Gothic Medium"/>
        </w:rPr>
        <w:t xml:space="preserve"> </w:t>
      </w:r>
      <w:r w:rsidRPr="002D109B">
        <w:rPr>
          <w:rFonts w:ascii="Franklin Gothic Medium" w:hAnsi="Franklin Gothic Medium"/>
        </w:rPr>
        <w:t>согласны, что дело решено справедливо, он станет  говорить  против</w:t>
      </w:r>
      <w:r>
        <w:rPr>
          <w:rFonts w:ascii="Franklin Gothic Medium" w:hAnsi="Franklin Gothic Medium"/>
        </w:rPr>
        <w:t xml:space="preserve">, </w:t>
      </w:r>
      <w:r w:rsidRPr="002D109B">
        <w:rPr>
          <w:rFonts w:ascii="Franklin Gothic Medium" w:hAnsi="Franklin Gothic Medium"/>
        </w:rPr>
        <w:t>и  будет</w:t>
      </w:r>
      <w:r>
        <w:rPr>
          <w:rFonts w:ascii="Franklin Gothic Medium" w:hAnsi="Franklin Gothic Medium"/>
        </w:rPr>
        <w:t xml:space="preserve"> </w:t>
      </w:r>
      <w:r w:rsidRPr="002D109B">
        <w:rPr>
          <w:rFonts w:ascii="Franklin Gothic Medium" w:hAnsi="Franklin Gothic Medium"/>
        </w:rPr>
        <w:t>посрамлен. Он заставляет своего раба намешать вина больше, чем  собравшиеся</w:t>
      </w:r>
      <w:r>
        <w:rPr>
          <w:rFonts w:ascii="Franklin Gothic Medium" w:hAnsi="Franklin Gothic Medium"/>
        </w:rPr>
        <w:t xml:space="preserve"> гости </w:t>
      </w:r>
      <w:r w:rsidRPr="002D109B">
        <w:rPr>
          <w:rFonts w:ascii="Franklin Gothic Medium" w:hAnsi="Franklin Gothic Medium"/>
        </w:rPr>
        <w:t>могут выпить. Разнимает дерущихся, даже незнакомых. Он поведет вас  тропкою,</w:t>
      </w:r>
      <w:r>
        <w:rPr>
          <w:rFonts w:ascii="Franklin Gothic Medium" w:hAnsi="Franklin Gothic Medium"/>
        </w:rPr>
        <w:t xml:space="preserve"> </w:t>
      </w:r>
      <w:r w:rsidRPr="002D109B">
        <w:rPr>
          <w:rFonts w:ascii="Franklin Gothic Medium" w:hAnsi="Franklin Gothic Medium"/>
        </w:rPr>
        <w:t>а потом сам заблудится. Полководца он, подойдя к нему, спросит, когда же тот</w:t>
      </w:r>
      <w:r>
        <w:rPr>
          <w:rFonts w:ascii="Franklin Gothic Medium" w:hAnsi="Franklin Gothic Medium"/>
        </w:rPr>
        <w:t xml:space="preserve"> </w:t>
      </w:r>
      <w:r w:rsidRPr="002D109B">
        <w:rPr>
          <w:rFonts w:ascii="Franklin Gothic Medium" w:hAnsi="Franklin Gothic Medium"/>
        </w:rPr>
        <w:t>собирается выстроить войско для боя и какие приказания даст послезавтра.</w:t>
      </w:r>
      <w:r>
        <w:rPr>
          <w:rFonts w:ascii="Franklin Gothic Medium" w:hAnsi="Franklin Gothic Medium"/>
        </w:rPr>
        <w:t xml:space="preserve"> </w:t>
      </w:r>
      <w:r w:rsidRPr="002D109B">
        <w:rPr>
          <w:rFonts w:ascii="Franklin Gothic Medium" w:hAnsi="Franklin Gothic Medium"/>
        </w:rPr>
        <w:t>Подойдя к отцу, сообщит, что мать уже в спальне. Если врач скажет, что</w:t>
      </w:r>
      <w:r>
        <w:rPr>
          <w:rFonts w:ascii="Franklin Gothic Medium" w:hAnsi="Franklin Gothic Medium"/>
        </w:rPr>
        <w:t xml:space="preserve"> </w:t>
      </w:r>
      <w:r w:rsidRPr="002D109B">
        <w:rPr>
          <w:rFonts w:ascii="Franklin Gothic Medium" w:hAnsi="Franklin Gothic Medium"/>
        </w:rPr>
        <w:t>нельзя давать вино больному, он объявит, что хочет сам в этом убедиться, и</w:t>
      </w:r>
      <w:r>
        <w:rPr>
          <w:rFonts w:ascii="Franklin Gothic Medium" w:hAnsi="Franklin Gothic Medium"/>
        </w:rPr>
        <w:t xml:space="preserve"> изрядно напоит хворого. Если</w:t>
      </w:r>
      <w:r w:rsidRPr="002D109B">
        <w:rPr>
          <w:rFonts w:ascii="Franklin Gothic Medium" w:hAnsi="Franklin Gothic Medium"/>
        </w:rPr>
        <w:t xml:space="preserve"> умрет какая-нибудь  женщина, он напишет на</w:t>
      </w:r>
      <w:r>
        <w:rPr>
          <w:rFonts w:ascii="Franklin Gothic Medium" w:hAnsi="Franklin Gothic Medium"/>
        </w:rPr>
        <w:t xml:space="preserve"> </w:t>
      </w:r>
      <w:r w:rsidRPr="002D109B">
        <w:rPr>
          <w:rFonts w:ascii="Franklin Gothic Medium" w:hAnsi="Franklin Gothic Medium"/>
        </w:rPr>
        <w:t>памятнике имена ее мужа, и отца, и матери, и ее  самой, и откуда  она, и</w:t>
      </w:r>
      <w:r>
        <w:rPr>
          <w:rFonts w:ascii="Franklin Gothic Medium" w:hAnsi="Franklin Gothic Medium"/>
        </w:rPr>
        <w:t xml:space="preserve"> </w:t>
      </w:r>
      <w:r w:rsidRPr="002D109B">
        <w:rPr>
          <w:rFonts w:ascii="Franklin Gothic Medium" w:hAnsi="Franklin Gothic Medium"/>
        </w:rPr>
        <w:t>добавит, что все они были добрые люди. А собираясь принести клятву, он</w:t>
      </w:r>
      <w:r>
        <w:rPr>
          <w:rFonts w:ascii="Franklin Gothic Medium" w:hAnsi="Franklin Gothic Medium"/>
        </w:rPr>
        <w:t xml:space="preserve"> </w:t>
      </w:r>
      <w:r w:rsidRPr="002D109B">
        <w:rPr>
          <w:rFonts w:ascii="Franklin Gothic Medium" w:hAnsi="Franklin Gothic Medium"/>
        </w:rPr>
        <w:t>гово</w:t>
      </w:r>
      <w:r>
        <w:rPr>
          <w:rFonts w:ascii="Franklin Gothic Medium" w:hAnsi="Franklin Gothic Medium"/>
        </w:rPr>
        <w:t>рит окружающим: «</w:t>
      </w:r>
      <w:r w:rsidRPr="002D109B">
        <w:rPr>
          <w:rFonts w:ascii="Franklin Gothic Medium" w:hAnsi="Franklin Gothic Medium"/>
        </w:rPr>
        <w:t>Не в первый раз клянусь</w:t>
      </w:r>
      <w:r>
        <w:rPr>
          <w:rFonts w:ascii="Franklin Gothic Medium" w:hAnsi="Franklin Gothic Medium"/>
        </w:rPr>
        <w:t>!»</w:t>
      </w:r>
      <w:r w:rsidRPr="002D109B">
        <w:rPr>
          <w:rFonts w:ascii="Franklin Gothic Medium" w:hAnsi="Franklin Gothic Medium"/>
        </w:rPr>
        <w:t>.</w:t>
      </w:r>
    </w:p>
    <w:p w14:paraId="05B0BF3F" w14:textId="77777777" w:rsidR="0001713E" w:rsidRPr="00C514C4" w:rsidRDefault="0001713E" w:rsidP="0001713E">
      <w:pPr>
        <w:rPr>
          <w:rFonts w:ascii="Franklin Gothic Medium" w:hAnsi="Franklin Gothic Medium"/>
        </w:rPr>
      </w:pPr>
      <w:r w:rsidRPr="00F87637">
        <w:rPr>
          <w:rFonts w:ascii="Franklin Gothic Medium" w:hAnsi="Franklin Gothic Medium"/>
        </w:rPr>
        <w:t>*</w:t>
      </w:r>
    </w:p>
    <w:p w14:paraId="68A58590" w14:textId="77777777" w:rsidR="0001713E" w:rsidRPr="002D109B" w:rsidRDefault="0001713E" w:rsidP="0001713E">
      <w:pPr>
        <w:rPr>
          <w:rFonts w:ascii="Franklin Gothic Medium" w:hAnsi="Franklin Gothic Medium"/>
        </w:rPr>
      </w:pPr>
    </w:p>
    <w:p w14:paraId="3101CF90" w14:textId="77777777" w:rsidR="0001713E" w:rsidRDefault="0001713E" w:rsidP="0001713E">
      <w:pPr>
        <w:pStyle w:val="ListParagraph"/>
        <w:ind w:left="3252"/>
        <w:rPr>
          <w:rFonts w:ascii="Franklin Gothic Medium" w:hAnsi="Franklin Gothic Medium"/>
        </w:rPr>
      </w:pPr>
    </w:p>
    <w:p w14:paraId="2D849085" w14:textId="77777777" w:rsidR="0001713E" w:rsidRPr="00960F1B" w:rsidRDefault="0001713E" w:rsidP="0001713E">
      <w:pPr>
        <w:pStyle w:val="ListParagraph"/>
        <w:ind w:left="3252"/>
        <w:rPr>
          <w:rFonts w:ascii="Franklin Gothic Medium" w:hAnsi="Franklin Gothic Medium"/>
          <w:b/>
        </w:rPr>
      </w:pPr>
      <w:r w:rsidRPr="00960F1B">
        <w:rPr>
          <w:rFonts w:ascii="Franklin Gothic Medium" w:hAnsi="Franklin Gothic Medium"/>
          <w:b/>
        </w:rPr>
        <w:t xml:space="preserve">ХВАСТУН </w:t>
      </w:r>
    </w:p>
    <w:p w14:paraId="51A9038D" w14:textId="77777777" w:rsidR="0001713E" w:rsidRPr="002D109B" w:rsidRDefault="0001713E" w:rsidP="0001713E">
      <w:pPr>
        <w:rPr>
          <w:rFonts w:ascii="Franklin Gothic Medium" w:hAnsi="Franklin Gothic Medium"/>
        </w:rPr>
      </w:pPr>
    </w:p>
    <w:p w14:paraId="5BFA0BC4" w14:textId="77777777" w:rsidR="0001713E" w:rsidRDefault="0001713E" w:rsidP="0001713E">
      <w:pPr>
        <w:rPr>
          <w:rFonts w:ascii="Franklin Gothic Medium" w:hAnsi="Franklin Gothic Medium"/>
        </w:rPr>
      </w:pPr>
      <w:r w:rsidRPr="002D109B">
        <w:rPr>
          <w:rFonts w:ascii="Franklin Gothic Medium" w:hAnsi="Franklin Gothic Medium"/>
        </w:rPr>
        <w:t>Нет, кажется, спору, что хвастовство - это приписывание себе</w:t>
      </w:r>
      <w:r>
        <w:rPr>
          <w:rFonts w:ascii="Franklin Gothic Medium" w:hAnsi="Franklin Gothic Medium"/>
        </w:rPr>
        <w:t xml:space="preserve"> </w:t>
      </w:r>
      <w:r w:rsidRPr="002D109B">
        <w:rPr>
          <w:rFonts w:ascii="Franklin Gothic Medium" w:hAnsi="Franklin Gothic Medium"/>
        </w:rPr>
        <w:t>несуществующих достоинств и  богатств, а хвастун - это такой человек,</w:t>
      </w:r>
      <w:r>
        <w:rPr>
          <w:rFonts w:ascii="Franklin Gothic Medium" w:hAnsi="Franklin Gothic Medium"/>
        </w:rPr>
        <w:t xml:space="preserve"> </w:t>
      </w:r>
      <w:r w:rsidRPr="002D109B">
        <w:rPr>
          <w:rFonts w:ascii="Franklin Gothic Medium" w:hAnsi="Franklin Gothic Medium"/>
        </w:rPr>
        <w:t xml:space="preserve">который, стоя на </w:t>
      </w:r>
      <w:r>
        <w:rPr>
          <w:rFonts w:ascii="Franklin Gothic Medium" w:hAnsi="Franklin Gothic Medium"/>
        </w:rPr>
        <w:t>берегу моря</w:t>
      </w:r>
      <w:r w:rsidRPr="002D109B">
        <w:rPr>
          <w:rFonts w:ascii="Franklin Gothic Medium" w:hAnsi="Franklin Gothic Medium"/>
        </w:rPr>
        <w:t xml:space="preserve">, рассказывает чужеземцам, как много денег вложено </w:t>
      </w:r>
      <w:r>
        <w:rPr>
          <w:rFonts w:ascii="Franklin Gothic Medium" w:hAnsi="Franklin Gothic Medium"/>
        </w:rPr>
        <w:t>им</w:t>
      </w:r>
      <w:r w:rsidRPr="002D109B">
        <w:rPr>
          <w:rFonts w:ascii="Franklin Gothic Medium" w:hAnsi="Franklin Gothic Medium"/>
        </w:rPr>
        <w:t xml:space="preserve"> в морскую торговлю, как прибыльно ссудное дело</w:t>
      </w:r>
      <w:r>
        <w:rPr>
          <w:rFonts w:ascii="Franklin Gothic Medium" w:hAnsi="Franklin Gothic Medium"/>
        </w:rPr>
        <w:t xml:space="preserve">, которым он, вроде как, занимается, </w:t>
      </w:r>
      <w:r w:rsidRPr="002D109B">
        <w:rPr>
          <w:rFonts w:ascii="Franklin Gothic Medium" w:hAnsi="Franklin Gothic Medium"/>
        </w:rPr>
        <w:t>и сколько он сам</w:t>
      </w:r>
      <w:r>
        <w:rPr>
          <w:rFonts w:ascii="Franklin Gothic Medium" w:hAnsi="Franklin Gothic Medium"/>
        </w:rPr>
        <w:t xml:space="preserve"> </w:t>
      </w:r>
      <w:r w:rsidRPr="002D109B">
        <w:rPr>
          <w:rFonts w:ascii="Franklin Gothic Medium" w:hAnsi="Franklin Gothic Medium"/>
        </w:rPr>
        <w:t>приобрел и сколько потерял. И, так  бахвалясь, он тем временем посылает</w:t>
      </w:r>
      <w:r>
        <w:rPr>
          <w:rFonts w:ascii="Franklin Gothic Medium" w:hAnsi="Franklin Gothic Medium"/>
        </w:rPr>
        <w:t xml:space="preserve"> </w:t>
      </w:r>
      <w:r w:rsidRPr="002D109B">
        <w:rPr>
          <w:rFonts w:ascii="Franklin Gothic Medium" w:hAnsi="Franklin Gothic Medium"/>
        </w:rPr>
        <w:t xml:space="preserve">мальчишку в лавку менялы, где на его счету не лежит и </w:t>
      </w:r>
      <w:r>
        <w:rPr>
          <w:rFonts w:ascii="Franklin Gothic Medium" w:hAnsi="Franklin Gothic Medium"/>
        </w:rPr>
        <w:t>медяка</w:t>
      </w:r>
      <w:r w:rsidRPr="002D109B">
        <w:rPr>
          <w:rFonts w:ascii="Franklin Gothic Medium" w:hAnsi="Franklin Gothic Medium"/>
        </w:rPr>
        <w:t>. В дороге он</w:t>
      </w:r>
      <w:r>
        <w:rPr>
          <w:rFonts w:ascii="Franklin Gothic Medium" w:hAnsi="Franklin Gothic Medium"/>
        </w:rPr>
        <w:t xml:space="preserve"> </w:t>
      </w:r>
      <w:r w:rsidRPr="002D109B">
        <w:rPr>
          <w:rFonts w:ascii="Franklin Gothic Medium" w:hAnsi="Franklin Gothic Medium"/>
        </w:rPr>
        <w:t xml:space="preserve">любит морочить </w:t>
      </w:r>
      <w:r>
        <w:rPr>
          <w:rFonts w:ascii="Franklin Gothic Medium" w:hAnsi="Franklin Gothic Medium"/>
        </w:rPr>
        <w:t xml:space="preserve">головы </w:t>
      </w:r>
      <w:r w:rsidRPr="002D109B">
        <w:rPr>
          <w:rFonts w:ascii="Franklin Gothic Medium" w:hAnsi="Franklin Gothic Medium"/>
        </w:rPr>
        <w:t>попутчика</w:t>
      </w:r>
      <w:r>
        <w:rPr>
          <w:rFonts w:ascii="Franklin Gothic Medium" w:hAnsi="Franklin Gothic Medium"/>
        </w:rPr>
        <w:t>м</w:t>
      </w:r>
      <w:r w:rsidRPr="002D109B">
        <w:rPr>
          <w:rFonts w:ascii="Franklin Gothic Medium" w:hAnsi="Franklin Gothic Medium"/>
        </w:rPr>
        <w:t>, рассказывая, как ходил в поход с  Александром</w:t>
      </w:r>
      <w:r>
        <w:rPr>
          <w:rFonts w:ascii="Franklin Gothic Medium" w:hAnsi="Franklin Gothic Medium"/>
        </w:rPr>
        <w:t xml:space="preserve"> Македонским</w:t>
      </w:r>
      <w:r w:rsidRPr="002D109B">
        <w:rPr>
          <w:rFonts w:ascii="Franklin Gothic Medium" w:hAnsi="Franklin Gothic Medium"/>
        </w:rPr>
        <w:t>, и</w:t>
      </w:r>
      <w:r>
        <w:rPr>
          <w:rFonts w:ascii="Franklin Gothic Medium" w:hAnsi="Franklin Gothic Medium"/>
        </w:rPr>
        <w:t xml:space="preserve"> </w:t>
      </w:r>
      <w:r w:rsidRPr="002D109B">
        <w:rPr>
          <w:rFonts w:ascii="Franklin Gothic Medium" w:hAnsi="Franklin Gothic Medium"/>
        </w:rPr>
        <w:t>как тот к нему относился, и сколько украшенных драгоценными  камнями кубков</w:t>
      </w:r>
      <w:r>
        <w:rPr>
          <w:rFonts w:ascii="Franklin Gothic Medium" w:hAnsi="Franklin Gothic Medium"/>
        </w:rPr>
        <w:t xml:space="preserve">, подаренных им, </w:t>
      </w:r>
      <w:r w:rsidRPr="002D109B">
        <w:rPr>
          <w:rFonts w:ascii="Franklin Gothic Medium" w:hAnsi="Franklin Gothic Medium"/>
        </w:rPr>
        <w:t>привез он с собою</w:t>
      </w:r>
      <w:r>
        <w:rPr>
          <w:rFonts w:ascii="Franklin Gothic Medium" w:hAnsi="Franklin Gothic Medium"/>
        </w:rPr>
        <w:t>. И</w:t>
      </w:r>
      <w:r w:rsidRPr="002D109B">
        <w:rPr>
          <w:rFonts w:ascii="Franklin Gothic Medium" w:hAnsi="Franklin Gothic Medium"/>
        </w:rPr>
        <w:t xml:space="preserve"> спорит, твердя, что нет в Европе таких  искусных</w:t>
      </w:r>
      <w:r>
        <w:rPr>
          <w:rFonts w:ascii="Franklin Gothic Medium" w:hAnsi="Franklin Gothic Medium"/>
        </w:rPr>
        <w:t xml:space="preserve"> </w:t>
      </w:r>
      <w:r w:rsidRPr="002D109B">
        <w:rPr>
          <w:rFonts w:ascii="Franklin Gothic Medium" w:hAnsi="Franklin Gothic Medium"/>
        </w:rPr>
        <w:t>мастеров, как в Азии. И все это гово</w:t>
      </w:r>
      <w:r>
        <w:rPr>
          <w:rFonts w:ascii="Franklin Gothic Medium" w:hAnsi="Franklin Gothic Medium"/>
        </w:rPr>
        <w:t>рит человек, ни разу не выбиравш</w:t>
      </w:r>
      <w:r w:rsidRPr="002D109B">
        <w:rPr>
          <w:rFonts w:ascii="Franklin Gothic Medium" w:hAnsi="Franklin Gothic Medium"/>
        </w:rPr>
        <w:t>ийся из</w:t>
      </w:r>
      <w:r>
        <w:rPr>
          <w:rFonts w:ascii="Franklin Gothic Medium" w:hAnsi="Franklin Gothic Medium"/>
        </w:rPr>
        <w:t xml:space="preserve"> </w:t>
      </w:r>
      <w:r w:rsidRPr="002D109B">
        <w:rPr>
          <w:rFonts w:ascii="Franklin Gothic Medium" w:hAnsi="Franklin Gothic Medium"/>
        </w:rPr>
        <w:lastRenderedPageBreak/>
        <w:t xml:space="preserve">города. Он уверяет, что есть у него письма от Антипатра, </w:t>
      </w:r>
      <w:r>
        <w:rPr>
          <w:rFonts w:ascii="Franklin Gothic Medium" w:hAnsi="Franklin Gothic Medium"/>
        </w:rPr>
        <w:t xml:space="preserve">наместника Александра в Греции </w:t>
      </w:r>
      <w:r w:rsidRPr="002D109B">
        <w:rPr>
          <w:rFonts w:ascii="Franklin Gothic Medium" w:hAnsi="Franklin Gothic Medium"/>
        </w:rPr>
        <w:t>- целых три, - с</w:t>
      </w:r>
      <w:r>
        <w:rPr>
          <w:rFonts w:ascii="Franklin Gothic Medium" w:hAnsi="Franklin Gothic Medium"/>
        </w:rPr>
        <w:t xml:space="preserve"> </w:t>
      </w:r>
      <w:r w:rsidRPr="002D109B">
        <w:rPr>
          <w:rFonts w:ascii="Franklin Gothic Medium" w:hAnsi="Franklin Gothic Medium"/>
        </w:rPr>
        <w:t xml:space="preserve">приглашением </w:t>
      </w:r>
      <w:r>
        <w:rPr>
          <w:rFonts w:ascii="Franklin Gothic Medium" w:hAnsi="Franklin Gothic Medium"/>
        </w:rPr>
        <w:t xml:space="preserve">прибыть к нему в </w:t>
      </w:r>
      <w:r w:rsidRPr="002D109B">
        <w:rPr>
          <w:rFonts w:ascii="Franklin Gothic Medium" w:hAnsi="Franklin Gothic Medium"/>
        </w:rPr>
        <w:t>Македонию</w:t>
      </w:r>
      <w:r>
        <w:rPr>
          <w:rFonts w:ascii="Franklin Gothic Medium" w:hAnsi="Franklin Gothic Medium"/>
        </w:rPr>
        <w:t>. И</w:t>
      </w:r>
      <w:r w:rsidRPr="002D109B">
        <w:rPr>
          <w:rFonts w:ascii="Franklin Gothic Medium" w:hAnsi="Franklin Gothic Medium"/>
        </w:rPr>
        <w:t>, хоть ему и да</w:t>
      </w:r>
      <w:r>
        <w:rPr>
          <w:rFonts w:ascii="Franklin Gothic Medium" w:hAnsi="Franklin Gothic Medium"/>
        </w:rPr>
        <w:t>л Антипатр</w:t>
      </w:r>
      <w:r w:rsidRPr="002D109B">
        <w:rPr>
          <w:rFonts w:ascii="Franklin Gothic Medium" w:hAnsi="Franklin Gothic Medium"/>
        </w:rPr>
        <w:t xml:space="preserve"> право беспошлинно вывозить</w:t>
      </w:r>
      <w:r>
        <w:rPr>
          <w:rFonts w:ascii="Franklin Gothic Medium" w:hAnsi="Franklin Gothic Medium"/>
        </w:rPr>
        <w:t xml:space="preserve"> </w:t>
      </w:r>
      <w:r w:rsidRPr="002D109B">
        <w:rPr>
          <w:rFonts w:ascii="Franklin Gothic Medium" w:hAnsi="Franklin Gothic Medium"/>
        </w:rPr>
        <w:t>лес</w:t>
      </w:r>
      <w:r>
        <w:rPr>
          <w:rFonts w:ascii="Franklin Gothic Medium" w:hAnsi="Franklin Gothic Medium"/>
        </w:rPr>
        <w:t xml:space="preserve"> из Македонии</w:t>
      </w:r>
      <w:r w:rsidRPr="002D109B">
        <w:rPr>
          <w:rFonts w:ascii="Franklin Gothic Medium" w:hAnsi="Franklin Gothic Medium"/>
        </w:rPr>
        <w:t xml:space="preserve">, он отказался, чтобы не пострадать </w:t>
      </w:r>
      <w:r>
        <w:rPr>
          <w:rFonts w:ascii="Franklin Gothic Medium" w:hAnsi="Franklin Gothic Medium"/>
        </w:rPr>
        <w:t xml:space="preserve">в Афинах </w:t>
      </w:r>
      <w:r w:rsidRPr="002D109B">
        <w:rPr>
          <w:rFonts w:ascii="Franklin Gothic Medium" w:hAnsi="Franklin Gothic Medium"/>
        </w:rPr>
        <w:t>по чьему-нибудь доносу за дружбу или</w:t>
      </w:r>
      <w:r>
        <w:rPr>
          <w:rFonts w:ascii="Franklin Gothic Medium" w:hAnsi="Franklin Gothic Medium"/>
        </w:rPr>
        <w:t xml:space="preserve"> </w:t>
      </w:r>
      <w:r w:rsidRPr="002D109B">
        <w:rPr>
          <w:rFonts w:ascii="Franklin Gothic Medium" w:hAnsi="Franklin Gothic Medium"/>
        </w:rPr>
        <w:t xml:space="preserve">связь с македонянами. А в голодное время больше пяти </w:t>
      </w:r>
      <w:r w:rsidRPr="008A37A8">
        <w:rPr>
          <w:rFonts w:ascii="Franklin Gothic Medium" w:hAnsi="Franklin Gothic Medium"/>
          <w:i/>
        </w:rPr>
        <w:t>талантов</w:t>
      </w:r>
      <w:r w:rsidRPr="002D109B">
        <w:rPr>
          <w:rFonts w:ascii="Franklin Gothic Medium" w:hAnsi="Franklin Gothic Medium"/>
        </w:rPr>
        <w:t xml:space="preserve"> ему будто бы</w:t>
      </w:r>
      <w:r>
        <w:rPr>
          <w:rFonts w:ascii="Franklin Gothic Medium" w:hAnsi="Franklin Gothic Medium"/>
        </w:rPr>
        <w:t xml:space="preserve"> </w:t>
      </w:r>
      <w:r w:rsidRPr="002D109B">
        <w:rPr>
          <w:rFonts w:ascii="Franklin Gothic Medium" w:hAnsi="Franklin Gothic Medium"/>
        </w:rPr>
        <w:t xml:space="preserve">довелось потратить на помощь нуждающимся согражданам </w:t>
      </w:r>
      <w:r>
        <w:rPr>
          <w:rFonts w:ascii="Franklin Gothic Medium" w:hAnsi="Franklin Gothic Medium"/>
        </w:rPr>
        <w:t xml:space="preserve">- </w:t>
      </w:r>
      <w:r w:rsidRPr="002D109B">
        <w:rPr>
          <w:rFonts w:ascii="Franklin Gothic Medium" w:hAnsi="Franklin Gothic Medium"/>
        </w:rPr>
        <w:t>не мог же  он им</w:t>
      </w:r>
      <w:r>
        <w:rPr>
          <w:rFonts w:ascii="Franklin Gothic Medium" w:hAnsi="Franklin Gothic Medium"/>
        </w:rPr>
        <w:t xml:space="preserve"> </w:t>
      </w:r>
      <w:r w:rsidRPr="002D109B">
        <w:rPr>
          <w:rFonts w:ascii="Franklin Gothic Medium" w:hAnsi="Franklin Gothic Medium"/>
        </w:rPr>
        <w:t>отказать</w:t>
      </w:r>
      <w:r>
        <w:rPr>
          <w:rFonts w:ascii="Franklin Gothic Medium" w:hAnsi="Franklin Gothic Medium"/>
        </w:rPr>
        <w:t>!</w:t>
      </w:r>
      <w:r w:rsidRPr="002D109B">
        <w:rPr>
          <w:rFonts w:ascii="Franklin Gothic Medium" w:hAnsi="Franklin Gothic Medium"/>
        </w:rPr>
        <w:t xml:space="preserve"> Сидя среди незнакомых</w:t>
      </w:r>
      <w:r>
        <w:rPr>
          <w:rFonts w:ascii="Franklin Gothic Medium" w:hAnsi="Franklin Gothic Medium"/>
        </w:rPr>
        <w:t xml:space="preserve"> ему людей</w:t>
      </w:r>
      <w:r w:rsidRPr="002D109B">
        <w:rPr>
          <w:rFonts w:ascii="Franklin Gothic Medium" w:hAnsi="Franklin Gothic Medium"/>
        </w:rPr>
        <w:t xml:space="preserve">, он </w:t>
      </w:r>
      <w:r>
        <w:rPr>
          <w:rFonts w:ascii="Franklin Gothic Medium" w:hAnsi="Franklin Gothic Medium"/>
        </w:rPr>
        <w:t xml:space="preserve">обязательно </w:t>
      </w:r>
      <w:r w:rsidRPr="002D109B">
        <w:rPr>
          <w:rFonts w:ascii="Franklin Gothic Medium" w:hAnsi="Franklin Gothic Medium"/>
        </w:rPr>
        <w:t>просит кого-нибудь из них  посчитать на</w:t>
      </w:r>
      <w:r>
        <w:rPr>
          <w:rFonts w:ascii="Franklin Gothic Medium" w:hAnsi="Franklin Gothic Medium"/>
        </w:rPr>
        <w:t xml:space="preserve"> </w:t>
      </w:r>
      <w:r w:rsidRPr="002D109B">
        <w:rPr>
          <w:rFonts w:ascii="Franklin Gothic Medium" w:hAnsi="Franklin Gothic Medium"/>
        </w:rPr>
        <w:t xml:space="preserve">счетах, и, откладывая суммы то в десятых долях </w:t>
      </w:r>
      <w:r w:rsidRPr="008A37A8">
        <w:rPr>
          <w:rFonts w:ascii="Franklin Gothic Medium" w:hAnsi="Franklin Gothic Medium"/>
          <w:i/>
        </w:rPr>
        <w:t>таланта</w:t>
      </w:r>
      <w:r w:rsidRPr="002D109B">
        <w:rPr>
          <w:rFonts w:ascii="Franklin Gothic Medium" w:hAnsi="Franklin Gothic Medium"/>
        </w:rPr>
        <w:t xml:space="preserve">, то в  </w:t>
      </w:r>
      <w:r w:rsidRPr="008A37A8">
        <w:rPr>
          <w:rFonts w:ascii="Franklin Gothic Medium" w:hAnsi="Franklin Gothic Medium"/>
          <w:i/>
        </w:rPr>
        <w:t>минах</w:t>
      </w:r>
      <w:r>
        <w:rPr>
          <w:rFonts w:ascii="Franklin Gothic Medium" w:hAnsi="Franklin Gothic Medium"/>
        </w:rPr>
        <w:t xml:space="preserve">, и, </w:t>
      </w:r>
      <w:r w:rsidRPr="002D109B">
        <w:rPr>
          <w:rFonts w:ascii="Franklin Gothic Medium" w:hAnsi="Franklin Gothic Medium"/>
        </w:rPr>
        <w:t>для</w:t>
      </w:r>
      <w:r>
        <w:rPr>
          <w:rFonts w:ascii="Franklin Gothic Medium" w:hAnsi="Franklin Gothic Medium"/>
        </w:rPr>
        <w:t xml:space="preserve"> </w:t>
      </w:r>
      <w:r w:rsidRPr="002D109B">
        <w:rPr>
          <w:rFonts w:ascii="Franklin Gothic Medium" w:hAnsi="Franklin Gothic Medium"/>
        </w:rPr>
        <w:t>вящей убедительности называя при этом имена, он  доводит счет до десяти</w:t>
      </w:r>
      <w:r>
        <w:rPr>
          <w:rFonts w:ascii="Franklin Gothic Medium" w:hAnsi="Franklin Gothic Medium"/>
        </w:rPr>
        <w:t xml:space="preserve"> </w:t>
      </w:r>
      <w:r w:rsidRPr="008A37A8">
        <w:rPr>
          <w:rFonts w:ascii="Franklin Gothic Medium" w:hAnsi="Franklin Gothic Medium"/>
          <w:i/>
        </w:rPr>
        <w:t>талантов</w:t>
      </w:r>
      <w:r w:rsidRPr="002D109B">
        <w:rPr>
          <w:rFonts w:ascii="Franklin Gothic Medium" w:hAnsi="Franklin Gothic Medium"/>
        </w:rPr>
        <w:t>. И все это, по его  словам, потрачено им на пожертвования и</w:t>
      </w:r>
      <w:r>
        <w:rPr>
          <w:rFonts w:ascii="Franklin Gothic Medium" w:hAnsi="Franklin Gothic Medium"/>
        </w:rPr>
        <w:t xml:space="preserve"> с</w:t>
      </w:r>
      <w:r w:rsidRPr="002D109B">
        <w:rPr>
          <w:rFonts w:ascii="Franklin Gothic Medium" w:hAnsi="Franklin Gothic Medium"/>
        </w:rPr>
        <w:t>кладчины</w:t>
      </w:r>
      <w:r>
        <w:rPr>
          <w:rFonts w:ascii="Franklin Gothic Medium" w:hAnsi="Franklin Gothic Medium"/>
        </w:rPr>
        <w:t>. А</w:t>
      </w:r>
      <w:r w:rsidRPr="002D109B">
        <w:rPr>
          <w:rFonts w:ascii="Franklin Gothic Medium" w:hAnsi="Franklin Gothic Medium"/>
        </w:rPr>
        <w:t xml:space="preserve"> что до снаряжения кораблей и других выполненных им общественных</w:t>
      </w:r>
      <w:r>
        <w:rPr>
          <w:rFonts w:ascii="Franklin Gothic Medium" w:hAnsi="Franklin Gothic Medium"/>
        </w:rPr>
        <w:t xml:space="preserve"> </w:t>
      </w:r>
      <w:r w:rsidRPr="002D109B">
        <w:rPr>
          <w:rFonts w:ascii="Franklin Gothic Medium" w:hAnsi="Franklin Gothic Medium"/>
        </w:rPr>
        <w:t>повинностей, то этих расходов он и не считает. Он подходит к  продавцам</w:t>
      </w:r>
      <w:r>
        <w:rPr>
          <w:rFonts w:ascii="Franklin Gothic Medium" w:hAnsi="Franklin Gothic Medium"/>
        </w:rPr>
        <w:t xml:space="preserve"> </w:t>
      </w:r>
      <w:r w:rsidRPr="002D109B">
        <w:rPr>
          <w:rFonts w:ascii="Franklin Gothic Medium" w:hAnsi="Franklin Gothic Medium"/>
        </w:rPr>
        <w:t xml:space="preserve">породистых лошадей, притворяясь, что покупает коня. И, придя к  лавкам, спросит на два </w:t>
      </w:r>
      <w:r w:rsidRPr="008A37A8">
        <w:rPr>
          <w:rFonts w:ascii="Franklin Gothic Medium" w:hAnsi="Franklin Gothic Medium"/>
          <w:i/>
        </w:rPr>
        <w:t>таланта</w:t>
      </w:r>
      <w:r w:rsidRPr="002D109B">
        <w:rPr>
          <w:rFonts w:ascii="Franklin Gothic Medium" w:hAnsi="Franklin Gothic Medium"/>
        </w:rPr>
        <w:t xml:space="preserve"> одежды, а потом </w:t>
      </w:r>
      <w:r>
        <w:rPr>
          <w:rFonts w:ascii="Franklin Gothic Medium" w:hAnsi="Franklin Gothic Medium"/>
        </w:rPr>
        <w:t xml:space="preserve">затеет </w:t>
      </w:r>
      <w:r w:rsidRPr="002D109B">
        <w:rPr>
          <w:rFonts w:ascii="Franklin Gothic Medium" w:hAnsi="Franklin Gothic Medium"/>
        </w:rPr>
        <w:t>ссору с</w:t>
      </w:r>
      <w:r>
        <w:rPr>
          <w:rFonts w:ascii="Franklin Gothic Medium" w:hAnsi="Franklin Gothic Medium"/>
        </w:rPr>
        <w:t>о своим</w:t>
      </w:r>
      <w:r w:rsidRPr="002D109B">
        <w:rPr>
          <w:rFonts w:ascii="Franklin Gothic Medium" w:hAnsi="Franklin Gothic Medium"/>
        </w:rPr>
        <w:t xml:space="preserve">  рабом, который-де</w:t>
      </w:r>
      <w:r>
        <w:rPr>
          <w:rFonts w:ascii="Franklin Gothic Medium" w:hAnsi="Franklin Gothic Medium"/>
        </w:rPr>
        <w:t xml:space="preserve"> </w:t>
      </w:r>
      <w:r w:rsidRPr="002D109B">
        <w:rPr>
          <w:rFonts w:ascii="Franklin Gothic Medium" w:hAnsi="Franklin Gothic Medium"/>
        </w:rPr>
        <w:t>пошел с ним, не захватив золот</w:t>
      </w:r>
      <w:r>
        <w:rPr>
          <w:rFonts w:ascii="Franklin Gothic Medium" w:hAnsi="Franklin Gothic Medium"/>
        </w:rPr>
        <w:t>ых монет</w:t>
      </w:r>
      <w:r w:rsidRPr="002D109B">
        <w:rPr>
          <w:rFonts w:ascii="Franklin Gothic Medium" w:hAnsi="Franklin Gothic Medium"/>
        </w:rPr>
        <w:t>. Он живет в наемном доме, но тем, кто не</w:t>
      </w:r>
      <w:r>
        <w:rPr>
          <w:rFonts w:ascii="Franklin Gothic Medium" w:hAnsi="Franklin Gothic Medium"/>
        </w:rPr>
        <w:t xml:space="preserve"> </w:t>
      </w:r>
      <w:r w:rsidRPr="002D109B">
        <w:rPr>
          <w:rFonts w:ascii="Franklin Gothic Medium" w:hAnsi="Franklin Gothic Medium"/>
        </w:rPr>
        <w:t>знает этого, говорит, что дом достался ему от отца, но будет продан: слишком</w:t>
      </w:r>
      <w:r>
        <w:rPr>
          <w:rFonts w:ascii="Franklin Gothic Medium" w:hAnsi="Franklin Gothic Medium"/>
        </w:rPr>
        <w:t xml:space="preserve"> </w:t>
      </w:r>
      <w:r w:rsidRPr="002D109B">
        <w:rPr>
          <w:rFonts w:ascii="Franklin Gothic Medium" w:hAnsi="Franklin Gothic Medium"/>
        </w:rPr>
        <w:t>тесно там такому гостеприимному человеку, как он.</w:t>
      </w:r>
    </w:p>
    <w:p w14:paraId="22A24C5A" w14:textId="77777777" w:rsidR="0001713E" w:rsidRPr="0097299A" w:rsidRDefault="0001713E" w:rsidP="0001713E">
      <w:pPr>
        <w:rPr>
          <w:rFonts w:ascii="Franklin Gothic Medium" w:hAnsi="Franklin Gothic Medium"/>
        </w:rPr>
      </w:pPr>
      <w:r>
        <w:rPr>
          <w:rFonts w:ascii="Franklin Gothic Medium" w:hAnsi="Franklin Gothic Medium"/>
        </w:rPr>
        <w:t>*</w:t>
      </w:r>
    </w:p>
    <w:p w14:paraId="4757CC9F" w14:textId="77777777" w:rsidR="0001713E" w:rsidRDefault="0001713E" w:rsidP="0001713E">
      <w:pPr>
        <w:rPr>
          <w:rFonts w:ascii="Franklin Gothic Medium" w:hAnsi="Franklin Gothic Medium"/>
        </w:rPr>
      </w:pPr>
      <w:r w:rsidRPr="0097299A">
        <w:rPr>
          <w:rFonts w:ascii="Franklin Gothic Medium" w:hAnsi="Franklin Gothic Medium"/>
        </w:rPr>
        <w:t>Гордость – это своего рода презрение ко всем другим, кроме самого себя</w:t>
      </w:r>
      <w:r>
        <w:rPr>
          <w:rFonts w:ascii="Franklin Gothic Medium" w:hAnsi="Franklin Gothic Medium"/>
        </w:rPr>
        <w:t>.</w:t>
      </w:r>
    </w:p>
    <w:p w14:paraId="0E51C4E2" w14:textId="77777777" w:rsidR="0001713E" w:rsidRDefault="0001713E" w:rsidP="0001713E">
      <w:pPr>
        <w:rPr>
          <w:rFonts w:ascii="Franklin Gothic Medium" w:hAnsi="Franklin Gothic Medium"/>
        </w:rPr>
      </w:pPr>
      <w:r>
        <w:rPr>
          <w:rFonts w:ascii="Franklin Gothic Medium" w:hAnsi="Franklin Gothic Medium"/>
        </w:rPr>
        <w:t>*</w:t>
      </w:r>
    </w:p>
    <w:p w14:paraId="71FAD2C3" w14:textId="77777777" w:rsidR="0001713E" w:rsidRPr="0097299A" w:rsidRDefault="0001713E" w:rsidP="0001713E">
      <w:pPr>
        <w:rPr>
          <w:rFonts w:ascii="Franklin Gothic Medium" w:hAnsi="Franklin Gothic Medium"/>
        </w:rPr>
      </w:pPr>
      <w:r w:rsidRPr="0097299A">
        <w:rPr>
          <w:rFonts w:ascii="Franklin Gothic Medium" w:hAnsi="Franklin Gothic Medium"/>
        </w:rPr>
        <w:t>Если ты не воспитан и молчишь, то воспитан, если же воспитан и молчишь, то прекрасно воспитан.</w:t>
      </w:r>
    </w:p>
    <w:p w14:paraId="3E7479AD" w14:textId="77777777" w:rsidR="0001713E" w:rsidRPr="0097299A" w:rsidRDefault="0001713E" w:rsidP="0001713E">
      <w:pPr>
        <w:rPr>
          <w:rFonts w:ascii="Franklin Gothic Medium" w:hAnsi="Franklin Gothic Medium"/>
        </w:rPr>
      </w:pPr>
      <w:r>
        <w:rPr>
          <w:rFonts w:ascii="Franklin Gothic Medium" w:hAnsi="Franklin Gothic Medium"/>
        </w:rPr>
        <w:t>*</w:t>
      </w:r>
    </w:p>
    <w:p w14:paraId="156CBEFD" w14:textId="77777777" w:rsidR="0001713E" w:rsidRPr="0097299A" w:rsidRDefault="0001713E" w:rsidP="0001713E">
      <w:pPr>
        <w:rPr>
          <w:rFonts w:ascii="Franklin Gothic Medium" w:hAnsi="Franklin Gothic Medium"/>
        </w:rPr>
      </w:pPr>
      <w:r w:rsidRPr="0097299A">
        <w:rPr>
          <w:rFonts w:ascii="Franklin Gothic Medium" w:hAnsi="Franklin Gothic Medium"/>
        </w:rPr>
        <w:t>Если ты неуч и молчишь, то ведешь себя умно, если же учен и молчишь, то глупо.</w:t>
      </w:r>
    </w:p>
    <w:p w14:paraId="07E79AEC" w14:textId="77777777" w:rsidR="0001713E" w:rsidRPr="0097299A" w:rsidRDefault="0001713E" w:rsidP="0001713E">
      <w:pPr>
        <w:rPr>
          <w:rFonts w:ascii="Franklin Gothic Medium" w:hAnsi="Franklin Gothic Medium"/>
        </w:rPr>
      </w:pPr>
      <w:r>
        <w:rPr>
          <w:rFonts w:ascii="Franklin Gothic Medium" w:hAnsi="Franklin Gothic Medium"/>
        </w:rPr>
        <w:t>*</w:t>
      </w:r>
    </w:p>
    <w:p w14:paraId="5B2F0D40" w14:textId="77777777" w:rsidR="0001713E" w:rsidRDefault="0001713E" w:rsidP="0001713E">
      <w:pPr>
        <w:rPr>
          <w:rFonts w:ascii="Franklin Gothic Medium" w:hAnsi="Franklin Gothic Medium"/>
        </w:rPr>
      </w:pPr>
      <w:r w:rsidRPr="0097299A">
        <w:rPr>
          <w:rFonts w:ascii="Franklin Gothic Medium" w:hAnsi="Franklin Gothic Medium"/>
        </w:rPr>
        <w:t>Ни тщеславием, ни красотой одежд или коней, ни украшением не добывай чести, но мужеством и мудростью.</w:t>
      </w:r>
    </w:p>
    <w:p w14:paraId="371C2EF6" w14:textId="77777777" w:rsidR="0001713E" w:rsidRDefault="0001713E" w:rsidP="0001713E">
      <w:pPr>
        <w:rPr>
          <w:rFonts w:ascii="Franklin Gothic Medium" w:hAnsi="Franklin Gothic Medium"/>
        </w:rPr>
      </w:pPr>
      <w:r>
        <w:rPr>
          <w:rFonts w:ascii="Franklin Gothic Medium" w:hAnsi="Franklin Gothic Medium"/>
        </w:rPr>
        <w:t>*</w:t>
      </w:r>
    </w:p>
    <w:p w14:paraId="4F425D9F" w14:textId="77777777" w:rsidR="0001713E" w:rsidRPr="0097299A" w:rsidRDefault="0001713E" w:rsidP="0001713E">
      <w:pPr>
        <w:rPr>
          <w:rFonts w:ascii="Franklin Gothic Medium" w:hAnsi="Franklin Gothic Medium"/>
        </w:rPr>
      </w:pPr>
      <w:r w:rsidRPr="0097299A">
        <w:rPr>
          <w:rFonts w:ascii="Franklin Gothic Medium" w:hAnsi="Franklin Gothic Medium"/>
        </w:rPr>
        <w:t>Стыдись себя сам, тогда другой тебя не пристыдит.</w:t>
      </w:r>
    </w:p>
    <w:p w14:paraId="400E76D3" w14:textId="77777777" w:rsidR="0001713E" w:rsidRPr="0097299A" w:rsidRDefault="0001713E" w:rsidP="0001713E">
      <w:pPr>
        <w:rPr>
          <w:rFonts w:ascii="Franklin Gothic Medium" w:hAnsi="Franklin Gothic Medium"/>
        </w:rPr>
      </w:pPr>
      <w:r>
        <w:rPr>
          <w:rFonts w:ascii="Franklin Gothic Medium" w:hAnsi="Franklin Gothic Medium"/>
        </w:rPr>
        <w:t>*</w:t>
      </w:r>
    </w:p>
    <w:p w14:paraId="05F1633C" w14:textId="77777777" w:rsidR="0001713E" w:rsidRDefault="0001713E" w:rsidP="0001713E">
      <w:pPr>
        <w:rPr>
          <w:rFonts w:ascii="Franklin Gothic Medium" w:hAnsi="Franklin Gothic Medium"/>
        </w:rPr>
      </w:pPr>
    </w:p>
    <w:p w14:paraId="18789B76" w14:textId="77777777" w:rsidR="0001713E" w:rsidRPr="00943754" w:rsidRDefault="0001713E" w:rsidP="0001713E">
      <w:pPr>
        <w:rPr>
          <w:rFonts w:ascii="Franklin Gothic Medium" w:hAnsi="Franklin Gothic Medium"/>
          <w:color w:val="FF0000"/>
        </w:rPr>
      </w:pPr>
      <w:r w:rsidRPr="00943754">
        <w:rPr>
          <w:rFonts w:ascii="Franklin Gothic Medium" w:hAnsi="Franklin Gothic Medium"/>
          <w:color w:val="FF0000"/>
        </w:rPr>
        <w:t>ФЕМИСТИЙ</w:t>
      </w:r>
    </w:p>
    <w:p w14:paraId="65F0CD37"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К человеку с рождения прилепились удовольствие, скорбь и все прочие чувства; сильнее всех скорбь. Значит, не стоит и пытаться от них избавиться: затея эта напрасная. Хорошо, если удастся их укротить, усмирить, успокоить, наставить: об этом и надобно заботиться. Если ты так будешь управлять чувствами, то вместо бесполезных и вредных они окажутся полезными и необходимыми. Не для позора и унижения придал их бог человеку, но и их присоединил и присовокупил к душе ради сохранения и продолжения рода: ярость – чтобы мы отражали опасность, желание пищи и питься – для их естественного и необходимого стока. </w:t>
      </w:r>
    </w:p>
    <w:p w14:paraId="61FD9E88" w14:textId="77777777" w:rsidR="0001713E" w:rsidRPr="0097299A" w:rsidRDefault="0001713E" w:rsidP="0001713E">
      <w:pPr>
        <w:rPr>
          <w:rFonts w:ascii="Franklin Gothic Medium" w:hAnsi="Franklin Gothic Medium"/>
        </w:rPr>
      </w:pPr>
      <w:r>
        <w:rPr>
          <w:rFonts w:ascii="Franklin Gothic Medium" w:hAnsi="Franklin Gothic Medium"/>
        </w:rPr>
        <w:t>*</w:t>
      </w:r>
    </w:p>
    <w:p w14:paraId="59B7A24B" w14:textId="77777777" w:rsidR="0001713E" w:rsidRDefault="0001713E" w:rsidP="0001713E">
      <w:pPr>
        <w:rPr>
          <w:rFonts w:ascii="Franklin Gothic Medium" w:hAnsi="Franklin Gothic Medium"/>
          <w:color w:val="FF0000"/>
        </w:rPr>
      </w:pPr>
    </w:p>
    <w:p w14:paraId="74D9FDBF" w14:textId="77777777" w:rsidR="0001713E" w:rsidRPr="0097299A" w:rsidRDefault="0001713E" w:rsidP="0001713E">
      <w:pPr>
        <w:rPr>
          <w:rFonts w:ascii="Franklin Gothic Medium" w:hAnsi="Franklin Gothic Medium"/>
        </w:rPr>
      </w:pPr>
      <w:r w:rsidRPr="00635928">
        <w:rPr>
          <w:rFonts w:ascii="Franklin Gothic Medium" w:hAnsi="Franklin Gothic Medium"/>
          <w:color w:val="FF0000"/>
        </w:rPr>
        <w:t>ЭЗОП</w:t>
      </w:r>
    </w:p>
    <w:p w14:paraId="69E874CE" w14:textId="77777777" w:rsidR="0001713E" w:rsidRDefault="0001713E" w:rsidP="0001713E">
      <w:pPr>
        <w:rPr>
          <w:rFonts w:ascii="Franklin Gothic Medium" w:hAnsi="Franklin Gothic Medium"/>
        </w:rPr>
      </w:pPr>
      <w:r w:rsidRPr="002348AC">
        <w:rPr>
          <w:rFonts w:ascii="Franklin Gothic Medium" w:hAnsi="Franklin Gothic Medium"/>
        </w:rPr>
        <w:t>Меня вы можете назвать хоть навозным жуком, а себя - гордыми орлами. Но не должно презирать даже жука, ибо он не настолько бессилен, чтобы не ответить орлу на оскорбление.</w:t>
      </w:r>
    </w:p>
    <w:p w14:paraId="15D5FCBF" w14:textId="77777777" w:rsidR="0001713E" w:rsidRDefault="0001713E" w:rsidP="0001713E">
      <w:pPr>
        <w:rPr>
          <w:rFonts w:ascii="Franklin Gothic Medium" w:hAnsi="Franklin Gothic Medium"/>
        </w:rPr>
      </w:pPr>
      <w:r>
        <w:rPr>
          <w:rFonts w:ascii="Franklin Gothic Medium" w:hAnsi="Franklin Gothic Medium"/>
        </w:rPr>
        <w:t>*</w:t>
      </w:r>
    </w:p>
    <w:p w14:paraId="4D4DF32B" w14:textId="77777777" w:rsidR="0001713E" w:rsidRPr="00F87637" w:rsidRDefault="0001713E" w:rsidP="0001713E">
      <w:pPr>
        <w:rPr>
          <w:rFonts w:ascii="Franklin Gothic Medium" w:hAnsi="Franklin Gothic Medium"/>
        </w:rPr>
      </w:pPr>
      <w:r w:rsidRPr="00635928">
        <w:rPr>
          <w:rFonts w:ascii="Franklin Gothic Medium" w:hAnsi="Franklin Gothic Medium"/>
        </w:rPr>
        <w:t>Ту глину, из которой Прометей вылепил человека, он замешал не на воде, а на слезах; поэтому не следует воздействовать на человека силой — это бесполезно. Если нужно, то лучше укрощать его и смягчать, успокаивать и урезонивать по мере возможности. И к такому обращению он отзывчив и чуток.</w:t>
      </w:r>
    </w:p>
    <w:p w14:paraId="427692E9" w14:textId="77777777" w:rsidR="0001713E" w:rsidRPr="00F87637" w:rsidRDefault="0001713E" w:rsidP="0001713E">
      <w:pPr>
        <w:rPr>
          <w:rFonts w:ascii="Franklin Gothic Medium" w:hAnsi="Franklin Gothic Medium"/>
        </w:rPr>
      </w:pPr>
      <w:r w:rsidRPr="00F87637">
        <w:rPr>
          <w:rFonts w:ascii="Franklin Gothic Medium" w:hAnsi="Franklin Gothic Medium"/>
        </w:rPr>
        <w:t>*</w:t>
      </w:r>
    </w:p>
    <w:p w14:paraId="59EEC9C3" w14:textId="77777777" w:rsidR="0001713E" w:rsidRDefault="0001713E" w:rsidP="0001713E">
      <w:pPr>
        <w:rPr>
          <w:rFonts w:ascii="Franklin Gothic Medium" w:hAnsi="Franklin Gothic Medium"/>
        </w:rPr>
      </w:pPr>
    </w:p>
    <w:p w14:paraId="38BF24DE" w14:textId="77777777" w:rsidR="0001713E" w:rsidRPr="00E26FEC" w:rsidRDefault="0001713E" w:rsidP="0001713E">
      <w:pPr>
        <w:rPr>
          <w:rFonts w:ascii="Franklin Gothic Medium" w:hAnsi="Franklin Gothic Medium"/>
          <w:color w:val="FF0000"/>
        </w:rPr>
      </w:pPr>
      <w:r w:rsidRPr="00E26FEC">
        <w:rPr>
          <w:rFonts w:ascii="Franklin Gothic Medium" w:hAnsi="Franklin Gothic Medium"/>
          <w:color w:val="FF0000"/>
        </w:rPr>
        <w:t>ЭПИКТЕТ</w:t>
      </w:r>
    </w:p>
    <w:p w14:paraId="17F62920" w14:textId="77777777" w:rsidR="0001713E" w:rsidRPr="00E26FEC" w:rsidRDefault="0001713E" w:rsidP="0001713E">
      <w:pPr>
        <w:rPr>
          <w:rFonts w:ascii="Franklin Gothic Medium" w:hAnsi="Franklin Gothic Medium"/>
        </w:rPr>
      </w:pPr>
      <w:r w:rsidRPr="00E26FEC">
        <w:rPr>
          <w:rFonts w:ascii="Franklin Gothic Medium" w:hAnsi="Franklin Gothic Medium"/>
        </w:rPr>
        <w:t>Если у кого-то есть какое-нибудь преимущество или, во всяком случае, кажется, что есть, тогда как в действительности его нет, то такой человек, если он необразован, совершенно неизбежно будет вследствие этого полон спеси.</w:t>
      </w:r>
    </w:p>
    <w:p w14:paraId="5994673F" w14:textId="77777777" w:rsidR="0001713E" w:rsidRPr="002348AC" w:rsidRDefault="0001713E" w:rsidP="0001713E">
      <w:pPr>
        <w:rPr>
          <w:rFonts w:ascii="Franklin Gothic Medium" w:hAnsi="Franklin Gothic Medium"/>
        </w:rPr>
      </w:pPr>
      <w:r w:rsidRPr="002348AC">
        <w:rPr>
          <w:rFonts w:ascii="Franklin Gothic Medium" w:hAnsi="Franklin Gothic Medium"/>
        </w:rPr>
        <w:t>*</w:t>
      </w:r>
    </w:p>
    <w:p w14:paraId="2D49C5B0" w14:textId="77777777" w:rsidR="0001713E" w:rsidRDefault="0001713E" w:rsidP="0001713E">
      <w:pPr>
        <w:rPr>
          <w:rFonts w:ascii="Franklin Gothic Medium" w:hAnsi="Franklin Gothic Medium"/>
        </w:rPr>
      </w:pPr>
      <w:r w:rsidRPr="002348AC">
        <w:rPr>
          <w:rFonts w:ascii="Franklin Gothic Medium" w:hAnsi="Franklin Gothic Medium"/>
        </w:rPr>
        <w:t>Лошадь  не хвалится, не  гордится своею  конюшней, сбруей или  попоной, птица - пищей или гнездом;  оба гордятся  быстротою - ног, как первая, или крыльев, как  вторая.  В свою очередь,  и тебе  следует гордиться  не  своим столом, не платьем, словом,  внешними благами, но своим  добрым сердцем  и благотворительностью.</w:t>
      </w:r>
    </w:p>
    <w:p w14:paraId="0231B6B3" w14:textId="77777777" w:rsidR="0001713E" w:rsidRDefault="0001713E" w:rsidP="0001713E">
      <w:pPr>
        <w:rPr>
          <w:rFonts w:ascii="Franklin Gothic Medium" w:hAnsi="Franklin Gothic Medium"/>
        </w:rPr>
      </w:pPr>
      <w:r>
        <w:rPr>
          <w:rFonts w:ascii="Franklin Gothic Medium" w:hAnsi="Franklin Gothic Medium"/>
        </w:rPr>
        <w:lastRenderedPageBreak/>
        <w:t>*</w:t>
      </w:r>
    </w:p>
    <w:p w14:paraId="483AA8A0" w14:textId="77777777" w:rsidR="0001713E" w:rsidRDefault="0001713E" w:rsidP="0001713E">
      <w:pPr>
        <w:rPr>
          <w:rFonts w:ascii="Franklin Gothic Medium" w:hAnsi="Franklin Gothic Medium"/>
        </w:rPr>
      </w:pPr>
      <w:r w:rsidRPr="00EB3AF3">
        <w:rPr>
          <w:rFonts w:ascii="Franklin Gothic Medium" w:hAnsi="Franklin Gothic Medium"/>
        </w:rPr>
        <w:t>Маяки в  гаванях  дают яркий  огонь даже  тогда, когда в них  подбросят немного хворосту, и приносят громадную пользу  скитающимся по морю кораблям; так  добрый человек  в  трудное для государства  время, довольствуясь  лично малым, может принести согражданам большую пользу.</w:t>
      </w:r>
    </w:p>
    <w:p w14:paraId="0D63D36E" w14:textId="77777777" w:rsidR="0001713E" w:rsidRDefault="0001713E" w:rsidP="0001713E">
      <w:pPr>
        <w:rPr>
          <w:rFonts w:ascii="Franklin Gothic Medium" w:hAnsi="Franklin Gothic Medium"/>
        </w:rPr>
      </w:pPr>
      <w:r>
        <w:rPr>
          <w:rFonts w:ascii="Franklin Gothic Medium" w:hAnsi="Franklin Gothic Medium"/>
        </w:rPr>
        <w:t>*</w:t>
      </w:r>
    </w:p>
    <w:p w14:paraId="49B2CA26" w14:textId="77777777" w:rsidR="0001713E" w:rsidRPr="00E26FEC" w:rsidRDefault="0001713E" w:rsidP="0001713E">
      <w:pPr>
        <w:rPr>
          <w:rFonts w:ascii="Franklin Gothic Medium" w:hAnsi="Franklin Gothic Medium"/>
        </w:rPr>
      </w:pPr>
      <w:r w:rsidRPr="00E26FEC">
        <w:rPr>
          <w:rFonts w:ascii="Franklin Gothic Medium" w:hAnsi="Franklin Gothic Medium"/>
        </w:rPr>
        <w:t>Помни, что такое человек, и будешь равнодушен ко всему происходящему.</w:t>
      </w:r>
    </w:p>
    <w:p w14:paraId="6B01ED91" w14:textId="77777777" w:rsidR="0001713E" w:rsidRPr="00F87637" w:rsidRDefault="0001713E" w:rsidP="0001713E">
      <w:pPr>
        <w:rPr>
          <w:rFonts w:ascii="Franklin Gothic Medium" w:hAnsi="Franklin Gothic Medium"/>
        </w:rPr>
      </w:pPr>
      <w:r w:rsidRPr="00F87637">
        <w:rPr>
          <w:rFonts w:ascii="Franklin Gothic Medium" w:hAnsi="Franklin Gothic Medium"/>
        </w:rPr>
        <w:t>*</w:t>
      </w:r>
    </w:p>
    <w:p w14:paraId="4403C4BE" w14:textId="77777777" w:rsidR="0001713E" w:rsidRPr="00F87637" w:rsidRDefault="0001713E" w:rsidP="0001713E">
      <w:pPr>
        <w:rPr>
          <w:rFonts w:ascii="Franklin Gothic Medium" w:hAnsi="Franklin Gothic Medium"/>
        </w:rPr>
      </w:pPr>
      <w:r w:rsidRPr="00E26FEC">
        <w:rPr>
          <w:rFonts w:ascii="Franklin Gothic Medium" w:hAnsi="Franklin Gothic Medium"/>
        </w:rPr>
        <w:t>Рассмотри, кто ты есть. Прежде всего — человек, а это значит — тот, у кого нет ничего главнее свободы воли. Но ей все остальное у него подчинено, а сама она у него неподвластна рабству и подчинению.</w:t>
      </w:r>
    </w:p>
    <w:p w14:paraId="5F9F8A9B" w14:textId="77777777" w:rsidR="0001713E" w:rsidRPr="00E26FEC" w:rsidRDefault="0001713E" w:rsidP="0001713E">
      <w:pPr>
        <w:rPr>
          <w:rFonts w:ascii="Franklin Gothic Medium" w:hAnsi="Franklin Gothic Medium"/>
        </w:rPr>
      </w:pPr>
      <w:r w:rsidRPr="00F87637">
        <w:rPr>
          <w:rFonts w:ascii="Franklin Gothic Medium" w:hAnsi="Franklin Gothic Medium"/>
        </w:rPr>
        <w:t>*</w:t>
      </w:r>
      <w:r w:rsidRPr="00E26FEC">
        <w:rPr>
          <w:rFonts w:ascii="Franklin Gothic Medium" w:hAnsi="Franklin Gothic Medium"/>
        </w:rPr>
        <w:t xml:space="preserve"> </w:t>
      </w:r>
    </w:p>
    <w:p w14:paraId="0695577F" w14:textId="77777777" w:rsidR="0001713E" w:rsidRPr="00F87637" w:rsidRDefault="0001713E" w:rsidP="0001713E">
      <w:pPr>
        <w:rPr>
          <w:rFonts w:ascii="Franklin Gothic Medium" w:hAnsi="Franklin Gothic Medium"/>
        </w:rPr>
      </w:pPr>
    </w:p>
    <w:p w14:paraId="2A4A47EE" w14:textId="77777777" w:rsidR="0001713E" w:rsidRPr="00E26FEC" w:rsidRDefault="0001713E" w:rsidP="0001713E">
      <w:pPr>
        <w:rPr>
          <w:rFonts w:ascii="Franklin Gothic Medium" w:hAnsi="Franklin Gothic Medium"/>
          <w:color w:val="FF0000"/>
        </w:rPr>
      </w:pPr>
      <w:r w:rsidRPr="00E26FEC">
        <w:rPr>
          <w:rFonts w:ascii="Franklin Gothic Medium" w:hAnsi="Franklin Gothic Medium"/>
          <w:color w:val="FF0000"/>
        </w:rPr>
        <w:t>ЭПИКУР</w:t>
      </w:r>
    </w:p>
    <w:p w14:paraId="7EB6300D" w14:textId="77777777" w:rsidR="0001713E" w:rsidRDefault="0001713E" w:rsidP="0001713E">
      <w:pPr>
        <w:rPr>
          <w:rFonts w:ascii="Franklin Gothic Medium" w:hAnsi="Franklin Gothic Medium"/>
        </w:rPr>
      </w:pPr>
      <w:r w:rsidRPr="00E26FEC">
        <w:rPr>
          <w:rFonts w:ascii="Franklin Gothic Medium" w:hAnsi="Franklin Gothic Medium"/>
        </w:rPr>
        <w:t>Человек, спокойный духом, и другому недокучлив.</w:t>
      </w:r>
    </w:p>
    <w:p w14:paraId="2E5E6493" w14:textId="77777777" w:rsidR="0001713E" w:rsidRDefault="0001713E" w:rsidP="0001713E">
      <w:pPr>
        <w:rPr>
          <w:rFonts w:ascii="Franklin Gothic Medium" w:hAnsi="Franklin Gothic Medium"/>
        </w:rPr>
      </w:pPr>
      <w:r>
        <w:rPr>
          <w:rFonts w:ascii="Franklin Gothic Medium" w:hAnsi="Franklin Gothic Medium"/>
        </w:rPr>
        <w:t>*</w:t>
      </w:r>
    </w:p>
    <w:p w14:paraId="76452CFF" w14:textId="77777777" w:rsidR="0001713E" w:rsidRDefault="0001713E" w:rsidP="0001713E">
      <w:pPr>
        <w:rPr>
          <w:rFonts w:ascii="Franklin Gothic Medium" w:hAnsi="Franklin Gothic Medium"/>
        </w:rPr>
      </w:pPr>
    </w:p>
    <w:p w14:paraId="56DC2B6C" w14:textId="77777777" w:rsidR="0001713E" w:rsidRDefault="0001713E" w:rsidP="0001713E">
      <w:pPr>
        <w:rPr>
          <w:rFonts w:ascii="Franklin Gothic Medium" w:hAnsi="Franklin Gothic Medium"/>
        </w:rPr>
      </w:pPr>
    </w:p>
    <w:p w14:paraId="577AA094" w14:textId="77777777" w:rsidR="0001713E" w:rsidRDefault="0001713E" w:rsidP="0001713E">
      <w:pPr>
        <w:rPr>
          <w:rFonts w:ascii="Franklin Gothic Medium" w:hAnsi="Franklin Gothic Medium"/>
        </w:rPr>
      </w:pPr>
      <w:r>
        <w:rPr>
          <w:rFonts w:ascii="Franklin Gothic Medium" w:hAnsi="Franklin Gothic Medium"/>
        </w:rPr>
        <w:t xml:space="preserve">                                               </w:t>
      </w:r>
    </w:p>
    <w:p w14:paraId="166F3F82" w14:textId="77777777" w:rsidR="0001713E" w:rsidRDefault="0001713E" w:rsidP="0001713E">
      <w:pPr>
        <w:ind w:left="708" w:firstLine="708"/>
        <w:rPr>
          <w:rFonts w:ascii="Franklin Gothic Medium" w:hAnsi="Franklin Gothic Medium"/>
        </w:rPr>
      </w:pPr>
    </w:p>
    <w:p w14:paraId="44E42DBA" w14:textId="77777777" w:rsidR="0001713E" w:rsidRPr="008B6651" w:rsidRDefault="0001713E" w:rsidP="0001713E">
      <w:pPr>
        <w:ind w:left="708" w:firstLine="708"/>
        <w:rPr>
          <w:rFonts w:ascii="Franklin Gothic Medium" w:hAnsi="Franklin Gothic Medium"/>
          <w:b/>
          <w:color w:val="FF0000"/>
          <w:sz w:val="24"/>
          <w:szCs w:val="24"/>
        </w:rPr>
      </w:pPr>
      <w:r w:rsidRPr="008276C1">
        <w:rPr>
          <w:rFonts w:ascii="Franklin Gothic Medium" w:hAnsi="Franklin Gothic Medium"/>
          <w:color w:val="FF0000"/>
        </w:rPr>
        <w:t xml:space="preserve">                 </w:t>
      </w:r>
      <w:r w:rsidRPr="00D40C8F">
        <w:rPr>
          <w:rFonts w:ascii="Franklin Gothic Medium" w:hAnsi="Franklin Gothic Medium"/>
          <w:color w:val="FF0000"/>
        </w:rPr>
        <w:tab/>
      </w:r>
      <w:r w:rsidRPr="008B6651">
        <w:rPr>
          <w:rFonts w:ascii="Franklin Gothic Medium" w:hAnsi="Franklin Gothic Medium"/>
          <w:b/>
          <w:color w:val="FF0000"/>
        </w:rPr>
        <w:t xml:space="preserve"> </w:t>
      </w:r>
      <w:r w:rsidRPr="008B6651">
        <w:rPr>
          <w:rFonts w:ascii="Franklin Gothic Medium" w:hAnsi="Franklin Gothic Medium"/>
          <w:b/>
          <w:color w:val="FF0000"/>
          <w:lang w:val="en-US"/>
        </w:rPr>
        <w:t>II</w:t>
      </w:r>
      <w:r w:rsidRPr="008B6651">
        <w:rPr>
          <w:rFonts w:ascii="Franklin Gothic Medium" w:hAnsi="Franklin Gothic Medium"/>
          <w:b/>
          <w:color w:val="FF0000"/>
        </w:rPr>
        <w:t xml:space="preserve">. ЗИГЗАГИ </w:t>
      </w:r>
      <w:r w:rsidRPr="008B6651">
        <w:rPr>
          <w:rFonts w:ascii="Franklin Gothic Medium" w:hAnsi="Franklin Gothic Medium"/>
          <w:b/>
          <w:color w:val="FF0000"/>
          <w:sz w:val="24"/>
          <w:szCs w:val="24"/>
        </w:rPr>
        <w:t xml:space="preserve">СУДЬБЫ </w:t>
      </w:r>
    </w:p>
    <w:p w14:paraId="00BB07B3" w14:textId="77777777" w:rsidR="0001713E" w:rsidRPr="00F87637" w:rsidRDefault="0001713E" w:rsidP="0001713E">
      <w:pPr>
        <w:rPr>
          <w:rFonts w:ascii="Franklin Gothic Medium" w:hAnsi="Franklin Gothic Medium"/>
        </w:rPr>
      </w:pPr>
    </w:p>
    <w:p w14:paraId="22230A50" w14:textId="77777777" w:rsidR="0001713E" w:rsidRPr="00A84A9F" w:rsidRDefault="0001713E" w:rsidP="0001713E">
      <w:pPr>
        <w:rPr>
          <w:rFonts w:ascii="Franklin Gothic Medium" w:hAnsi="Franklin Gothic Medium"/>
          <w:b/>
          <w:color w:val="FF0000"/>
        </w:rPr>
      </w:pPr>
      <w:r w:rsidRPr="00A84A9F">
        <w:rPr>
          <w:rFonts w:ascii="Franklin Gothic Medium" w:hAnsi="Franklin Gothic Medium"/>
          <w:b/>
          <w:color w:val="FF0000"/>
        </w:rPr>
        <w:t>АНТИСФЕН</w:t>
      </w:r>
    </w:p>
    <w:p w14:paraId="354F5FF4"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Как Бог человеку назначил, так пусть и будет! </w:t>
      </w:r>
    </w:p>
    <w:p w14:paraId="4120DE28" w14:textId="77777777" w:rsidR="0001713E" w:rsidRPr="00F87637" w:rsidRDefault="0001713E" w:rsidP="0001713E">
      <w:pPr>
        <w:rPr>
          <w:rFonts w:ascii="Franklin Gothic Medium" w:hAnsi="Franklin Gothic Medium"/>
        </w:rPr>
      </w:pPr>
      <w:r w:rsidRPr="00F87637">
        <w:rPr>
          <w:rFonts w:ascii="Franklin Gothic Medium" w:hAnsi="Franklin Gothic Medium"/>
        </w:rPr>
        <w:t>*</w:t>
      </w:r>
    </w:p>
    <w:p w14:paraId="24F783CE" w14:textId="77777777" w:rsidR="0001713E" w:rsidRPr="00F87637" w:rsidRDefault="0001713E" w:rsidP="0001713E">
      <w:pPr>
        <w:rPr>
          <w:rFonts w:ascii="Franklin Gothic Medium" w:hAnsi="Franklin Gothic Medium"/>
          <w:b/>
          <w:color w:val="FF0000"/>
        </w:rPr>
      </w:pPr>
    </w:p>
    <w:p w14:paraId="46883AC5" w14:textId="77777777" w:rsidR="0001713E" w:rsidRPr="00A84A9F" w:rsidRDefault="0001713E" w:rsidP="0001713E">
      <w:pPr>
        <w:rPr>
          <w:rFonts w:ascii="Franklin Gothic Medium" w:hAnsi="Franklin Gothic Medium"/>
          <w:b/>
          <w:color w:val="FF0000"/>
        </w:rPr>
      </w:pPr>
      <w:r w:rsidRPr="00A84A9F">
        <w:rPr>
          <w:rFonts w:ascii="Franklin Gothic Medium" w:hAnsi="Franklin Gothic Medium"/>
          <w:b/>
          <w:color w:val="FF0000"/>
        </w:rPr>
        <w:t>БИОН</w:t>
      </w:r>
    </w:p>
    <w:p w14:paraId="73437599" w14:textId="77777777" w:rsidR="0001713E" w:rsidRPr="00A84A9F" w:rsidRDefault="0001713E" w:rsidP="0001713E">
      <w:pPr>
        <w:rPr>
          <w:rFonts w:ascii="Franklin Gothic Medium" w:hAnsi="Franklin Gothic Medium"/>
        </w:rPr>
      </w:pPr>
      <w:r w:rsidRPr="00A84A9F">
        <w:rPr>
          <w:rFonts w:ascii="Franklin Gothic Medium" w:hAnsi="Franklin Gothic Medium"/>
        </w:rPr>
        <w:t>Как хорошему актеру надлежит искусно играть ту роль, которую ему поручает в своей пьесе драматург, так и хорошему человеку следует уметь сыграть роль, назначенную ему судьбой.</w:t>
      </w:r>
    </w:p>
    <w:p w14:paraId="7E036D35" w14:textId="77777777" w:rsidR="0001713E" w:rsidRPr="00A84A9F" w:rsidRDefault="0001713E" w:rsidP="0001713E">
      <w:pPr>
        <w:rPr>
          <w:rFonts w:ascii="Franklin Gothic Medium" w:hAnsi="Franklin Gothic Medium"/>
        </w:rPr>
      </w:pPr>
      <w:r>
        <w:rPr>
          <w:rFonts w:ascii="Franklin Gothic Medium" w:hAnsi="Franklin Gothic Medium"/>
        </w:rPr>
        <w:t>*</w:t>
      </w:r>
    </w:p>
    <w:p w14:paraId="6481898E" w14:textId="77777777" w:rsidR="0001713E" w:rsidRPr="00941A05" w:rsidRDefault="0001713E" w:rsidP="0001713E">
      <w:pPr>
        <w:rPr>
          <w:rFonts w:ascii="Franklin Gothic Medium" w:hAnsi="Franklin Gothic Medium"/>
        </w:rPr>
      </w:pPr>
      <w:r>
        <w:rPr>
          <w:rFonts w:ascii="Franklin Gothic Medium" w:hAnsi="Franklin Gothic Medium"/>
        </w:rPr>
        <w:t>Н</w:t>
      </w:r>
      <w:r w:rsidRPr="00941A05">
        <w:rPr>
          <w:rFonts w:ascii="Franklin Gothic Medium" w:hAnsi="Franklin Gothic Medium"/>
        </w:rPr>
        <w:t xml:space="preserve">е следует пытаться изменить </w:t>
      </w:r>
      <w:r w:rsidRPr="002C009C">
        <w:rPr>
          <w:rFonts w:ascii="Franklin Gothic Medium" w:hAnsi="Franklin Gothic Medium"/>
        </w:rPr>
        <w:t>обстоятельства, а лучше самому подготовить себя к любому обороту событий, как это делают моряки. Ведь они не прилагают усилия к тому, чтобы изменить ветры или состояние морей, но готовятся к тому</w:t>
      </w:r>
      <w:r w:rsidRPr="00941A05">
        <w:rPr>
          <w:rFonts w:ascii="Franklin Gothic Medium" w:hAnsi="Franklin Gothic Medium"/>
        </w:rPr>
        <w:t xml:space="preserve">, чтобы примениться к ним. Море спокойно налегают на весла. Ветер по курсу - поднимают паруса. Подул противный ветер - паруса свертываются. Так и ты. Приспосабливайся к обстоятельствам. Постарел - не строй из себя мальчика. Слаб - не старайся казаться сильным, но поступай по примеру Диогена. Когда однажды он себя неважно чувствовал, а какой-то человек толкнул его и хотел сбить с ног, он все же не упал и, указав на колонну, сказал: «Милейший, вот принимайся за нее и сваливай!» </w:t>
      </w:r>
    </w:p>
    <w:p w14:paraId="5886FDCD" w14:textId="77777777" w:rsidR="0001713E" w:rsidRDefault="0001713E" w:rsidP="0001713E">
      <w:pPr>
        <w:rPr>
          <w:rFonts w:ascii="Franklin Gothic Medium" w:hAnsi="Franklin Gothic Medium"/>
        </w:rPr>
      </w:pPr>
      <w:r>
        <w:rPr>
          <w:rFonts w:ascii="Franklin Gothic Medium" w:hAnsi="Franklin Gothic Medium"/>
        </w:rPr>
        <w:t>*</w:t>
      </w:r>
    </w:p>
    <w:p w14:paraId="4DC38CEB" w14:textId="77777777" w:rsidR="0001713E" w:rsidRDefault="0001713E" w:rsidP="0001713E">
      <w:pPr>
        <w:rPr>
          <w:rFonts w:ascii="Franklin Gothic Medium" w:hAnsi="Franklin Gothic Medium"/>
        </w:rPr>
      </w:pPr>
      <w:r w:rsidRPr="00A84A9F">
        <w:rPr>
          <w:rFonts w:ascii="Franklin Gothic Medium" w:hAnsi="Franklin Gothic Medium"/>
        </w:rPr>
        <w:t xml:space="preserve">Разумный человек должен хорошо играть любую роль, которую ему предназначит судьба: потерпел кораблекрушение - будь на высоте в роли потерпевшего; из богача превратился в бедняка - хорошо играй роль бедняка. Смертный, велик ты, иль мал, ко всему готовым быть должен!  Будь доволен своей одеждой, образом жизни, который ведешь, и своими слугами. </w:t>
      </w:r>
    </w:p>
    <w:p w14:paraId="6201FF57" w14:textId="77777777" w:rsidR="0001713E" w:rsidRDefault="0001713E" w:rsidP="0001713E">
      <w:pPr>
        <w:rPr>
          <w:rFonts w:ascii="Franklin Gothic Medium" w:hAnsi="Franklin Gothic Medium"/>
          <w:color w:val="FF0000"/>
        </w:rPr>
      </w:pPr>
      <w:r>
        <w:rPr>
          <w:rFonts w:ascii="Franklin Gothic Medium" w:hAnsi="Franklin Gothic Medium"/>
        </w:rPr>
        <w:t>*</w:t>
      </w:r>
      <w:r w:rsidRPr="008B6651">
        <w:rPr>
          <w:rFonts w:ascii="Franklin Gothic Medium" w:hAnsi="Franklin Gothic Medium"/>
          <w:color w:val="FF0000"/>
        </w:rPr>
        <w:t xml:space="preserve"> </w:t>
      </w:r>
    </w:p>
    <w:p w14:paraId="01ADA2FF" w14:textId="77777777" w:rsidR="0001713E" w:rsidRPr="00A84A9F" w:rsidRDefault="0001713E" w:rsidP="0001713E">
      <w:pPr>
        <w:rPr>
          <w:rFonts w:ascii="Franklin Gothic Medium" w:hAnsi="Franklin Gothic Medium"/>
        </w:rPr>
      </w:pPr>
    </w:p>
    <w:p w14:paraId="7D52C3CF" w14:textId="77777777" w:rsidR="0001713E" w:rsidRPr="00A84A9F" w:rsidRDefault="0001713E" w:rsidP="0001713E">
      <w:pPr>
        <w:rPr>
          <w:rFonts w:ascii="Franklin Gothic Medium" w:hAnsi="Franklin Gothic Medium"/>
          <w:b/>
          <w:color w:val="FF0000"/>
        </w:rPr>
      </w:pPr>
      <w:r w:rsidRPr="00A84A9F">
        <w:rPr>
          <w:rFonts w:ascii="Franklin Gothic Medium" w:hAnsi="Franklin Gothic Medium"/>
          <w:b/>
          <w:color w:val="FF0000"/>
        </w:rPr>
        <w:t>ГЕРАКЛИТ</w:t>
      </w:r>
    </w:p>
    <w:p w14:paraId="6B2EDEB9"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Всё в жизни определяется судьбой, а она тождественна с необходимостью. </w:t>
      </w:r>
    </w:p>
    <w:p w14:paraId="0023602A" w14:textId="77777777" w:rsidR="0001713E" w:rsidRPr="00A84A9F" w:rsidRDefault="0001713E" w:rsidP="0001713E">
      <w:pPr>
        <w:rPr>
          <w:rFonts w:ascii="Franklin Gothic Medium" w:hAnsi="Franklin Gothic Medium"/>
        </w:rPr>
      </w:pPr>
      <w:r>
        <w:rPr>
          <w:rFonts w:ascii="Franklin Gothic Medium" w:hAnsi="Franklin Gothic Medium"/>
        </w:rPr>
        <w:t>*</w:t>
      </w:r>
    </w:p>
    <w:p w14:paraId="682CCF99" w14:textId="77777777" w:rsidR="0001713E" w:rsidRPr="00A84A9F" w:rsidRDefault="0001713E" w:rsidP="0001713E">
      <w:pPr>
        <w:rPr>
          <w:rFonts w:ascii="Franklin Gothic Medium" w:hAnsi="Franklin Gothic Medium"/>
        </w:rPr>
      </w:pPr>
      <w:r w:rsidRPr="00A84A9F">
        <w:rPr>
          <w:rFonts w:ascii="Franklin Gothic Medium" w:hAnsi="Franklin Gothic Medium"/>
        </w:rPr>
        <w:t>И самый вдумчивый человек познает только кажущееся и лелеет его. Но судьба настигает лжецов и лжесвидетелей.</w:t>
      </w:r>
    </w:p>
    <w:p w14:paraId="1A24FE19" w14:textId="77777777" w:rsidR="0001713E" w:rsidRPr="00A84A9F" w:rsidRDefault="0001713E" w:rsidP="0001713E">
      <w:pPr>
        <w:rPr>
          <w:rFonts w:ascii="Franklin Gothic Medium" w:hAnsi="Franklin Gothic Medium"/>
        </w:rPr>
      </w:pPr>
      <w:r>
        <w:rPr>
          <w:rFonts w:ascii="Franklin Gothic Medium" w:hAnsi="Franklin Gothic Medium"/>
        </w:rPr>
        <w:t>*</w:t>
      </w:r>
    </w:p>
    <w:p w14:paraId="1834BAF5" w14:textId="77777777" w:rsidR="0001713E" w:rsidRPr="00A84A9F" w:rsidRDefault="0001713E" w:rsidP="0001713E">
      <w:pPr>
        <w:rPr>
          <w:rFonts w:ascii="Franklin Gothic Medium" w:hAnsi="Franklin Gothic Medium"/>
        </w:rPr>
      </w:pPr>
      <w:r w:rsidRPr="00A84A9F">
        <w:rPr>
          <w:rFonts w:ascii="Franklin Gothic Medium" w:hAnsi="Franklin Gothic Medium"/>
        </w:rPr>
        <w:t>Судьба – мать всего и всему царь. Одним она определила быть богами, а другим – людьми. А из тех одним – рабами, а другим – свободными.</w:t>
      </w:r>
    </w:p>
    <w:p w14:paraId="39F5137C" w14:textId="77777777" w:rsidR="0001713E" w:rsidRPr="00A84A9F" w:rsidRDefault="0001713E" w:rsidP="0001713E">
      <w:pPr>
        <w:rPr>
          <w:rFonts w:ascii="Franklin Gothic Medium" w:hAnsi="Franklin Gothic Medium"/>
        </w:rPr>
      </w:pPr>
      <w:r>
        <w:rPr>
          <w:rFonts w:ascii="Franklin Gothic Medium" w:hAnsi="Franklin Gothic Medium"/>
        </w:rPr>
        <w:t>*</w:t>
      </w:r>
    </w:p>
    <w:p w14:paraId="09F944A8" w14:textId="77777777" w:rsidR="0001713E" w:rsidRPr="00A84A9F" w:rsidRDefault="0001713E" w:rsidP="0001713E">
      <w:pPr>
        <w:rPr>
          <w:rFonts w:ascii="Franklin Gothic Medium" w:hAnsi="Franklin Gothic Medium"/>
        </w:rPr>
      </w:pPr>
    </w:p>
    <w:p w14:paraId="3ACB94E2"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ГЕРОДОТ</w:t>
      </w:r>
    </w:p>
    <w:p w14:paraId="2F1B7041" w14:textId="77777777" w:rsidR="0001713E" w:rsidRPr="00A84A9F" w:rsidRDefault="0001713E" w:rsidP="0001713E">
      <w:pPr>
        <w:rPr>
          <w:rFonts w:ascii="Franklin Gothic Medium" w:hAnsi="Franklin Gothic Medium"/>
        </w:rPr>
      </w:pPr>
      <w:r w:rsidRPr="00A84A9F">
        <w:rPr>
          <w:rFonts w:ascii="Franklin Gothic Medium" w:hAnsi="Franklin Gothic Medium"/>
        </w:rPr>
        <w:t>Обстоятельства правят людьми, а не люди обстоятельствами.</w:t>
      </w:r>
    </w:p>
    <w:p w14:paraId="4AAE3266" w14:textId="77777777" w:rsidR="0001713E" w:rsidRPr="00A84A9F" w:rsidRDefault="0001713E" w:rsidP="0001713E">
      <w:pPr>
        <w:rPr>
          <w:rFonts w:ascii="Franklin Gothic Medium" w:hAnsi="Franklin Gothic Medium"/>
        </w:rPr>
      </w:pPr>
      <w:r>
        <w:rPr>
          <w:rFonts w:ascii="Franklin Gothic Medium" w:hAnsi="Franklin Gothic Medium"/>
        </w:rPr>
        <w:t>*</w:t>
      </w:r>
    </w:p>
    <w:p w14:paraId="17D04328" w14:textId="77777777" w:rsidR="0001713E" w:rsidRPr="00A84A9F" w:rsidRDefault="0001713E" w:rsidP="0001713E">
      <w:pPr>
        <w:rPr>
          <w:rFonts w:ascii="Franklin Gothic Medium" w:hAnsi="Franklin Gothic Medium"/>
        </w:rPr>
      </w:pPr>
      <w:r w:rsidRPr="00A84A9F">
        <w:rPr>
          <w:rFonts w:ascii="Franklin Gothic Medium" w:hAnsi="Franklin Gothic Medium"/>
        </w:rPr>
        <w:lastRenderedPageBreak/>
        <w:t>Предопределённого роком не может избежать даже бог.</w:t>
      </w:r>
    </w:p>
    <w:p w14:paraId="2BAD0FAD" w14:textId="77777777" w:rsidR="0001713E" w:rsidRDefault="0001713E" w:rsidP="0001713E">
      <w:pPr>
        <w:rPr>
          <w:rFonts w:ascii="Franklin Gothic Medium" w:hAnsi="Franklin Gothic Medium"/>
          <w:b/>
        </w:rPr>
      </w:pPr>
      <w:r>
        <w:rPr>
          <w:rFonts w:ascii="Franklin Gothic Medium" w:hAnsi="Franklin Gothic Medium"/>
        </w:rPr>
        <w:t>*</w:t>
      </w:r>
      <w:r w:rsidRPr="003E4432">
        <w:rPr>
          <w:rFonts w:ascii="Franklin Gothic Medium" w:hAnsi="Franklin Gothic Medium"/>
          <w:b/>
        </w:rPr>
        <w:t xml:space="preserve"> </w:t>
      </w:r>
    </w:p>
    <w:p w14:paraId="293F37E4" w14:textId="77777777" w:rsidR="0001713E" w:rsidRPr="003E4432" w:rsidRDefault="0001713E" w:rsidP="0001713E">
      <w:pPr>
        <w:rPr>
          <w:rFonts w:ascii="Franklin Gothic Medium" w:hAnsi="Franklin Gothic Medium"/>
        </w:rPr>
      </w:pPr>
      <w:r w:rsidRPr="003E4432">
        <w:rPr>
          <w:rFonts w:ascii="Franklin Gothic Medium" w:hAnsi="Franklin Gothic Medium"/>
        </w:rPr>
        <w:t>Человек - лишь игралище случая.</w:t>
      </w:r>
    </w:p>
    <w:p w14:paraId="794FE9B6" w14:textId="77777777" w:rsidR="0001713E" w:rsidRPr="00A84A9F" w:rsidRDefault="0001713E" w:rsidP="0001713E">
      <w:pPr>
        <w:rPr>
          <w:rFonts w:ascii="Franklin Gothic Medium" w:hAnsi="Franklin Gothic Medium"/>
        </w:rPr>
      </w:pPr>
      <w:r>
        <w:rPr>
          <w:rFonts w:ascii="Franklin Gothic Medium" w:hAnsi="Franklin Gothic Medium"/>
        </w:rPr>
        <w:t>*</w:t>
      </w:r>
    </w:p>
    <w:p w14:paraId="09C5DAB0" w14:textId="77777777" w:rsidR="0001713E" w:rsidRDefault="0001713E" w:rsidP="0001713E">
      <w:pPr>
        <w:rPr>
          <w:rFonts w:ascii="Franklin Gothic Medium" w:hAnsi="Franklin Gothic Medium"/>
        </w:rPr>
      </w:pPr>
    </w:p>
    <w:p w14:paraId="06635740"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ДЕМЕТРИЙ ФАЛЕРСКИЙ</w:t>
      </w:r>
    </w:p>
    <w:p w14:paraId="2C16E667" w14:textId="77777777" w:rsidR="0001713E" w:rsidRPr="00A84A9F" w:rsidRDefault="0001713E" w:rsidP="0001713E">
      <w:pPr>
        <w:rPr>
          <w:rFonts w:ascii="Franklin Gothic Medium" w:hAnsi="Franklin Gothic Medium"/>
        </w:rPr>
      </w:pPr>
      <w:r w:rsidRPr="00A84A9F">
        <w:rPr>
          <w:rFonts w:ascii="Franklin Gothic Medium" w:hAnsi="Franklin Gothic Medium"/>
        </w:rPr>
        <w:t>Безжалостная судьба, которая все перестраивает наперекор нашим расчетам, обличает свою мощь необычайными событиями, научает всех людей, что им она предоставила такие блага в пользование до тех пор, пока не примет иного решения.</w:t>
      </w:r>
    </w:p>
    <w:p w14:paraId="0591C115" w14:textId="77777777" w:rsidR="0001713E" w:rsidRDefault="0001713E" w:rsidP="0001713E">
      <w:pPr>
        <w:rPr>
          <w:rFonts w:ascii="Franklin Gothic Medium" w:hAnsi="Franklin Gothic Medium"/>
        </w:rPr>
      </w:pPr>
      <w:r>
        <w:rPr>
          <w:rFonts w:ascii="Franklin Gothic Medium" w:hAnsi="Franklin Gothic Medium"/>
        </w:rPr>
        <w:t>*</w:t>
      </w:r>
    </w:p>
    <w:p w14:paraId="43A8F6EE" w14:textId="77777777" w:rsidR="0001713E" w:rsidRPr="00A84A9F" w:rsidRDefault="0001713E" w:rsidP="0001713E">
      <w:pPr>
        <w:rPr>
          <w:rFonts w:ascii="Franklin Gothic Medium" w:hAnsi="Franklin Gothic Medium"/>
        </w:rPr>
      </w:pPr>
      <w:r w:rsidRPr="00A84A9F">
        <w:rPr>
          <w:rFonts w:ascii="Franklin Gothic Medium" w:hAnsi="Franklin Gothic Medium"/>
        </w:rPr>
        <w:t>Нет нужды брать бесконечно долгое время, ни даже огромное число поколений; достаточно оглянуться назад, чтобы познать жестокость судьбы.</w:t>
      </w:r>
    </w:p>
    <w:p w14:paraId="4415DA0F" w14:textId="77777777" w:rsidR="0001713E" w:rsidRPr="00A84A9F" w:rsidRDefault="0001713E" w:rsidP="0001713E">
      <w:pPr>
        <w:rPr>
          <w:rFonts w:ascii="Franklin Gothic Medium" w:hAnsi="Franklin Gothic Medium"/>
        </w:rPr>
      </w:pPr>
      <w:r>
        <w:rPr>
          <w:rFonts w:ascii="Franklin Gothic Medium" w:hAnsi="Franklin Gothic Medium"/>
        </w:rPr>
        <w:t>*</w:t>
      </w:r>
    </w:p>
    <w:p w14:paraId="155B43E0" w14:textId="77777777" w:rsidR="0001713E" w:rsidRDefault="0001713E" w:rsidP="0001713E">
      <w:pPr>
        <w:rPr>
          <w:rFonts w:ascii="Franklin Gothic Medium" w:hAnsi="Franklin Gothic Medium"/>
        </w:rPr>
      </w:pPr>
    </w:p>
    <w:p w14:paraId="6947945B"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ДЕМОКРИТ</w:t>
      </w:r>
    </w:p>
    <w:p w14:paraId="7A1358CC" w14:textId="77777777" w:rsidR="0001713E" w:rsidRPr="00A84A9F" w:rsidRDefault="0001713E" w:rsidP="0001713E">
      <w:pPr>
        <w:rPr>
          <w:rFonts w:ascii="Franklin Gothic Medium" w:hAnsi="Franklin Gothic Medium"/>
        </w:rPr>
      </w:pPr>
      <w:r w:rsidRPr="00A84A9F">
        <w:rPr>
          <w:rFonts w:ascii="Franklin Gothic Medium" w:hAnsi="Franklin Gothic Medium"/>
        </w:rPr>
        <w:t>Всё происходит в силу необходимости, а необходимость и есть судьба.</w:t>
      </w:r>
    </w:p>
    <w:p w14:paraId="53427FF9" w14:textId="77777777" w:rsidR="0001713E" w:rsidRPr="00A84A9F" w:rsidRDefault="0001713E" w:rsidP="0001713E">
      <w:pPr>
        <w:rPr>
          <w:rFonts w:ascii="Franklin Gothic Medium" w:hAnsi="Franklin Gothic Medium"/>
        </w:rPr>
      </w:pPr>
      <w:r>
        <w:rPr>
          <w:rFonts w:ascii="Franklin Gothic Medium" w:hAnsi="Franklin Gothic Medium"/>
        </w:rPr>
        <w:t>*</w:t>
      </w:r>
    </w:p>
    <w:p w14:paraId="393442A8" w14:textId="77777777" w:rsidR="0001713E" w:rsidRPr="00A84A9F" w:rsidRDefault="0001713E" w:rsidP="0001713E">
      <w:pPr>
        <w:rPr>
          <w:rFonts w:ascii="Franklin Gothic Medium" w:hAnsi="Franklin Gothic Medium"/>
        </w:rPr>
      </w:pPr>
      <w:r w:rsidRPr="00A84A9F">
        <w:rPr>
          <w:rFonts w:ascii="Franklin Gothic Medium" w:hAnsi="Franklin Gothic Medium"/>
        </w:rPr>
        <w:t>Мужество делает ничтожным удары судьбы.</w:t>
      </w:r>
    </w:p>
    <w:p w14:paraId="24EE00A6" w14:textId="77777777" w:rsidR="0001713E" w:rsidRPr="00A84A9F" w:rsidRDefault="0001713E" w:rsidP="0001713E">
      <w:pPr>
        <w:rPr>
          <w:rFonts w:ascii="Franklin Gothic Medium" w:hAnsi="Franklin Gothic Medium"/>
        </w:rPr>
      </w:pPr>
      <w:r>
        <w:rPr>
          <w:rFonts w:ascii="Franklin Gothic Medium" w:hAnsi="Franklin Gothic Medium"/>
        </w:rPr>
        <w:t>*</w:t>
      </w:r>
    </w:p>
    <w:p w14:paraId="599B9D12" w14:textId="77777777" w:rsidR="0001713E" w:rsidRPr="00A84A9F" w:rsidRDefault="0001713E" w:rsidP="0001713E">
      <w:pPr>
        <w:rPr>
          <w:rFonts w:ascii="Franklin Gothic Medium" w:hAnsi="Franklin Gothic Medium"/>
        </w:rPr>
      </w:pPr>
    </w:p>
    <w:p w14:paraId="41E5A14B"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ДЕМОНАКТ</w:t>
      </w:r>
    </w:p>
    <w:p w14:paraId="21698759" w14:textId="77777777" w:rsidR="0001713E" w:rsidRPr="00A84A9F" w:rsidRDefault="0001713E" w:rsidP="0001713E">
      <w:pPr>
        <w:rPr>
          <w:rFonts w:ascii="Franklin Gothic Medium" w:hAnsi="Franklin Gothic Medium"/>
        </w:rPr>
      </w:pPr>
      <w:r w:rsidRPr="00A84A9F">
        <w:rPr>
          <w:rFonts w:ascii="Franklin Gothic Medium" w:hAnsi="Franklin Gothic Medium"/>
        </w:rPr>
        <w:t>Я не понимаю, за что гадальщик берет деньги: ведь если он может изменять предначертанное богами, тогда, сколько бы он ни потребовал, этого все равно будет мало! Но если всё свершается так, как угодно богам, – тогда к чему вообще его усилия?</w:t>
      </w:r>
    </w:p>
    <w:p w14:paraId="687A37A6" w14:textId="77777777" w:rsidR="0001713E" w:rsidRPr="00A84A9F" w:rsidRDefault="0001713E" w:rsidP="0001713E">
      <w:pPr>
        <w:rPr>
          <w:rFonts w:ascii="Franklin Gothic Medium" w:hAnsi="Franklin Gothic Medium"/>
        </w:rPr>
      </w:pPr>
      <w:r>
        <w:rPr>
          <w:rFonts w:ascii="Franklin Gothic Medium" w:hAnsi="Franklin Gothic Medium"/>
        </w:rPr>
        <w:t>*</w:t>
      </w:r>
    </w:p>
    <w:p w14:paraId="33B5BEBC" w14:textId="77777777" w:rsidR="0001713E" w:rsidRDefault="0001713E" w:rsidP="0001713E">
      <w:pPr>
        <w:rPr>
          <w:rFonts w:ascii="Franklin Gothic Medium" w:hAnsi="Franklin Gothic Medium"/>
        </w:rPr>
      </w:pPr>
    </w:p>
    <w:p w14:paraId="5E630D8F"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ДИОГЕН</w:t>
      </w:r>
    </w:p>
    <w:p w14:paraId="190C09EF" w14:textId="77777777" w:rsidR="0001713E" w:rsidRPr="00A84A9F" w:rsidRDefault="0001713E" w:rsidP="0001713E">
      <w:pPr>
        <w:rPr>
          <w:rFonts w:ascii="Franklin Gothic Medium" w:hAnsi="Franklin Gothic Medium"/>
        </w:rPr>
      </w:pPr>
      <w:r w:rsidRPr="00A84A9F">
        <w:rPr>
          <w:rFonts w:ascii="Franklin Gothic Medium" w:hAnsi="Franklin Gothic Medium"/>
        </w:rPr>
        <w:t>Судьбе я противопоставляю мужество, закону – природу, страстям – разум.</w:t>
      </w:r>
    </w:p>
    <w:p w14:paraId="7DE5C746" w14:textId="77777777" w:rsidR="0001713E" w:rsidRPr="00A84A9F" w:rsidRDefault="0001713E" w:rsidP="0001713E">
      <w:pPr>
        <w:rPr>
          <w:rFonts w:ascii="Franklin Gothic Medium" w:hAnsi="Franklin Gothic Medium"/>
        </w:rPr>
      </w:pPr>
      <w:r>
        <w:rPr>
          <w:rFonts w:ascii="Franklin Gothic Medium" w:hAnsi="Franklin Gothic Medium"/>
        </w:rPr>
        <w:t>*</w:t>
      </w:r>
    </w:p>
    <w:p w14:paraId="731AC422" w14:textId="77777777" w:rsidR="0001713E" w:rsidRDefault="0001713E" w:rsidP="0001713E">
      <w:pPr>
        <w:rPr>
          <w:rFonts w:ascii="Franklin Gothic Medium" w:hAnsi="Franklin Gothic Medium"/>
        </w:rPr>
      </w:pPr>
    </w:p>
    <w:p w14:paraId="64E3485B"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КАРНЕАД</w:t>
      </w:r>
    </w:p>
    <w:p w14:paraId="7E5BBC92" w14:textId="77777777" w:rsidR="0001713E" w:rsidRPr="00A84A9F" w:rsidRDefault="0001713E" w:rsidP="0001713E">
      <w:pPr>
        <w:rPr>
          <w:rFonts w:ascii="Franklin Gothic Medium" w:hAnsi="Franklin Gothic Medium"/>
        </w:rPr>
      </w:pPr>
      <w:r w:rsidRPr="00A84A9F">
        <w:rPr>
          <w:rFonts w:ascii="Franklin Gothic Medium" w:hAnsi="Franklin Gothic Medium"/>
        </w:rPr>
        <w:t>Если все происходит по предшествующим причинам, то, значит, все происходит в силу естественного, непрерывного сцепления и переплетения причин; и если это так, то всем вершит необходимость, а если это верно, то ничто не в нашей власти. В действительности же кое-что в нашей власти. А если бы все совершалось судьбой, то это означало бы, что все происходит по предшествующим причинам. Значит, не все, что происходит, происходит от судьбы.</w:t>
      </w:r>
    </w:p>
    <w:p w14:paraId="205E345D" w14:textId="77777777" w:rsidR="0001713E" w:rsidRPr="00A84A9F" w:rsidRDefault="0001713E" w:rsidP="0001713E">
      <w:pPr>
        <w:rPr>
          <w:rFonts w:ascii="Franklin Gothic Medium" w:hAnsi="Franklin Gothic Medium"/>
        </w:rPr>
      </w:pPr>
      <w:r>
        <w:rPr>
          <w:rFonts w:ascii="Franklin Gothic Medium" w:hAnsi="Franklin Gothic Medium"/>
        </w:rPr>
        <w:t>*</w:t>
      </w:r>
    </w:p>
    <w:p w14:paraId="590B890F" w14:textId="77777777" w:rsidR="0001713E" w:rsidRDefault="0001713E" w:rsidP="0001713E">
      <w:pPr>
        <w:rPr>
          <w:rFonts w:ascii="Franklin Gothic Medium" w:hAnsi="Franklin Gothic Medium"/>
        </w:rPr>
      </w:pPr>
      <w:r w:rsidRPr="00A84A9F">
        <w:rPr>
          <w:rFonts w:ascii="Franklin Gothic Medium" w:hAnsi="Franklin Gothic Medium"/>
        </w:rPr>
        <w:t>Почему рожденные в одно и то ж</w:t>
      </w:r>
      <w:r>
        <w:rPr>
          <w:rFonts w:ascii="Franklin Gothic Medium" w:hAnsi="Franklin Gothic Medium"/>
        </w:rPr>
        <w:t>е время имеют различные судьбы? Или, л</w:t>
      </w:r>
      <w:r w:rsidRPr="00A84A9F">
        <w:rPr>
          <w:rFonts w:ascii="Franklin Gothic Medium" w:hAnsi="Franklin Gothic Medium"/>
        </w:rPr>
        <w:t>юди, гибнущие в одно и то же время, например, во время катастрофы, рождены под различными знаками Зодиака. На каком основании тогда признают определяющую значимость момента рождения для судьбы человека?</w:t>
      </w:r>
    </w:p>
    <w:p w14:paraId="2A95E3E9" w14:textId="77777777" w:rsidR="0001713E" w:rsidRPr="00A84A9F" w:rsidRDefault="0001713E" w:rsidP="0001713E">
      <w:pPr>
        <w:rPr>
          <w:rFonts w:ascii="Franklin Gothic Medium" w:hAnsi="Franklin Gothic Medium"/>
        </w:rPr>
      </w:pPr>
      <w:r>
        <w:rPr>
          <w:rFonts w:ascii="Franklin Gothic Medium" w:hAnsi="Franklin Gothic Medium"/>
        </w:rPr>
        <w:t>*</w:t>
      </w:r>
    </w:p>
    <w:p w14:paraId="535524DB" w14:textId="77777777" w:rsidR="0001713E" w:rsidRPr="00A84A9F" w:rsidRDefault="0001713E" w:rsidP="0001713E">
      <w:pPr>
        <w:rPr>
          <w:rFonts w:ascii="Franklin Gothic Medium" w:hAnsi="Franklin Gothic Medium"/>
        </w:rPr>
      </w:pPr>
    </w:p>
    <w:p w14:paraId="0473BCC7"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КЛЕАНФ</w:t>
      </w:r>
    </w:p>
    <w:p w14:paraId="671DE240"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Веди меня, Бог, моя Судьба, в то единственное место, которое ты мне предназначил. Я смиренно последую туда! Мне ли, малодушному, бороться с тобой? </w:t>
      </w:r>
    </w:p>
    <w:p w14:paraId="007DA7CA" w14:textId="77777777" w:rsidR="0001713E" w:rsidRPr="00A84A9F" w:rsidRDefault="0001713E" w:rsidP="0001713E">
      <w:pPr>
        <w:rPr>
          <w:rFonts w:ascii="Franklin Gothic Medium" w:hAnsi="Franklin Gothic Medium"/>
        </w:rPr>
      </w:pPr>
      <w:r>
        <w:rPr>
          <w:rFonts w:ascii="Franklin Gothic Medium" w:hAnsi="Franklin Gothic Medium"/>
        </w:rPr>
        <w:t>*</w:t>
      </w:r>
    </w:p>
    <w:p w14:paraId="6F9AB17E" w14:textId="77777777" w:rsidR="0001713E" w:rsidRPr="00A84A9F" w:rsidRDefault="0001713E" w:rsidP="0001713E">
      <w:pPr>
        <w:rPr>
          <w:rFonts w:ascii="Franklin Gothic Medium" w:hAnsi="Franklin Gothic Medium"/>
        </w:rPr>
      </w:pPr>
      <w:r w:rsidRPr="00A84A9F">
        <w:rPr>
          <w:rFonts w:ascii="Franklin Gothic Medium" w:hAnsi="Franklin Gothic Medium"/>
        </w:rPr>
        <w:t>Желающего судьба ведет, не желающего – влачит.</w:t>
      </w:r>
    </w:p>
    <w:p w14:paraId="1C98290F" w14:textId="77777777" w:rsidR="0001713E" w:rsidRPr="00A84A9F" w:rsidRDefault="0001713E" w:rsidP="0001713E">
      <w:pPr>
        <w:rPr>
          <w:rFonts w:ascii="Franklin Gothic Medium" w:hAnsi="Franklin Gothic Medium"/>
        </w:rPr>
      </w:pPr>
      <w:r>
        <w:rPr>
          <w:rFonts w:ascii="Franklin Gothic Medium" w:hAnsi="Franklin Gothic Medium"/>
        </w:rPr>
        <w:t>*</w:t>
      </w:r>
    </w:p>
    <w:p w14:paraId="146BF440" w14:textId="77777777" w:rsidR="0001713E" w:rsidRDefault="0001713E" w:rsidP="0001713E">
      <w:pPr>
        <w:rPr>
          <w:rFonts w:ascii="Franklin Gothic Medium" w:hAnsi="Franklin Gothic Medium"/>
        </w:rPr>
      </w:pPr>
    </w:p>
    <w:p w14:paraId="0C85FFE3"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КЛЕОБУЛ</w:t>
      </w:r>
    </w:p>
    <w:p w14:paraId="0BB669A1" w14:textId="77777777" w:rsidR="0001713E" w:rsidRPr="00A84A9F" w:rsidRDefault="0001713E" w:rsidP="0001713E">
      <w:pPr>
        <w:rPr>
          <w:rFonts w:ascii="Franklin Gothic Medium" w:hAnsi="Franklin Gothic Medium"/>
        </w:rPr>
      </w:pPr>
      <w:r w:rsidRPr="00A84A9F">
        <w:rPr>
          <w:rFonts w:ascii="Franklin Gothic Medium" w:hAnsi="Franklin Gothic Medium"/>
        </w:rPr>
        <w:t>Превратности судьбы умей выносить с благородством.</w:t>
      </w:r>
    </w:p>
    <w:p w14:paraId="6FFF07DF" w14:textId="77777777" w:rsidR="0001713E" w:rsidRPr="00A84A9F" w:rsidRDefault="0001713E" w:rsidP="0001713E">
      <w:pPr>
        <w:rPr>
          <w:rFonts w:ascii="Franklin Gothic Medium" w:hAnsi="Franklin Gothic Medium"/>
        </w:rPr>
      </w:pPr>
      <w:r>
        <w:rPr>
          <w:rFonts w:ascii="Franklin Gothic Medium" w:hAnsi="Franklin Gothic Medium"/>
        </w:rPr>
        <w:t>*</w:t>
      </w:r>
    </w:p>
    <w:p w14:paraId="25DDF3AB" w14:textId="77777777" w:rsidR="0001713E" w:rsidRDefault="0001713E" w:rsidP="0001713E">
      <w:pPr>
        <w:rPr>
          <w:rFonts w:ascii="Franklin Gothic Medium" w:hAnsi="Franklin Gothic Medium"/>
        </w:rPr>
      </w:pPr>
    </w:p>
    <w:p w14:paraId="4ED9B220"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КРАТЕТ</w:t>
      </w:r>
    </w:p>
    <w:p w14:paraId="109348A6" w14:textId="77777777" w:rsidR="0001713E" w:rsidRPr="00CE546F" w:rsidRDefault="0001713E" w:rsidP="0001713E">
      <w:pPr>
        <w:rPr>
          <w:rFonts w:ascii="Franklin Gothic Medium" w:hAnsi="Franklin Gothic Medium"/>
        </w:rPr>
      </w:pPr>
      <w:r w:rsidRPr="00A84A9F">
        <w:rPr>
          <w:rFonts w:ascii="Franklin Gothic Medium" w:hAnsi="Franklin Gothic Medium"/>
        </w:rPr>
        <w:t>Безвестность и бедность неподвластны даже судьбе.</w:t>
      </w:r>
      <w:r w:rsidRPr="00CE546F">
        <w:rPr>
          <w:rFonts w:ascii="Franklin Gothic Medium" w:hAnsi="Franklin Gothic Medium"/>
        </w:rPr>
        <w:t xml:space="preserve"> </w:t>
      </w:r>
    </w:p>
    <w:p w14:paraId="7D56C5AB" w14:textId="77777777" w:rsidR="0001713E" w:rsidRPr="00A84A9F" w:rsidRDefault="0001713E" w:rsidP="0001713E">
      <w:pPr>
        <w:rPr>
          <w:rFonts w:ascii="Franklin Gothic Medium" w:hAnsi="Franklin Gothic Medium"/>
        </w:rPr>
      </w:pPr>
      <w:r>
        <w:rPr>
          <w:rFonts w:ascii="Franklin Gothic Medium" w:hAnsi="Franklin Gothic Medium"/>
        </w:rPr>
        <w:t>*</w:t>
      </w:r>
    </w:p>
    <w:p w14:paraId="04EA2843" w14:textId="77777777" w:rsidR="0001713E" w:rsidRDefault="0001713E" w:rsidP="0001713E">
      <w:pPr>
        <w:rPr>
          <w:rFonts w:ascii="Franklin Gothic Medium" w:hAnsi="Franklin Gothic Medium"/>
        </w:rPr>
      </w:pPr>
    </w:p>
    <w:p w14:paraId="26173EA0"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МЕНАНДР</w:t>
      </w:r>
    </w:p>
    <w:p w14:paraId="64CA4103" w14:textId="77777777" w:rsidR="0001713E" w:rsidRPr="00A84A9F" w:rsidRDefault="0001713E" w:rsidP="0001713E">
      <w:pPr>
        <w:rPr>
          <w:rFonts w:ascii="Franklin Gothic Medium" w:hAnsi="Franklin Gothic Medium"/>
        </w:rPr>
      </w:pPr>
      <w:r w:rsidRPr="00A84A9F">
        <w:rPr>
          <w:rFonts w:ascii="Franklin Gothic Medium" w:hAnsi="Franklin Gothic Medium"/>
        </w:rPr>
        <w:t>А люди, сами злые по характеру,</w:t>
      </w:r>
      <w:r>
        <w:rPr>
          <w:rFonts w:ascii="Franklin Gothic Medium" w:hAnsi="Franklin Gothic Medium"/>
        </w:rPr>
        <w:t xml:space="preserve"> ч</w:t>
      </w:r>
      <w:r w:rsidRPr="00A84A9F">
        <w:rPr>
          <w:rFonts w:ascii="Franklin Gothic Medium" w:hAnsi="Franklin Gothic Medium"/>
        </w:rPr>
        <w:t>то в жизнь свою внесли немало сложностей,</w:t>
      </w:r>
      <w:r>
        <w:rPr>
          <w:rFonts w:ascii="Franklin Gothic Medium" w:hAnsi="Franklin Gothic Medium"/>
        </w:rPr>
        <w:t xml:space="preserve"> и</w:t>
      </w:r>
      <w:r w:rsidRPr="00A84A9F">
        <w:rPr>
          <w:rFonts w:ascii="Franklin Gothic Medium" w:hAnsi="Franklin Gothic Medium"/>
        </w:rPr>
        <w:t xml:space="preserve"> те, кто все утратили по глупости,</w:t>
      </w:r>
      <w:r>
        <w:rPr>
          <w:rFonts w:ascii="Franklin Gothic Medium" w:hAnsi="Franklin Gothic Medium"/>
        </w:rPr>
        <w:t xml:space="preserve"> </w:t>
      </w:r>
      <w:r w:rsidRPr="00A84A9F">
        <w:rPr>
          <w:rFonts w:ascii="Franklin Gothic Medium" w:hAnsi="Franklin Gothic Medium"/>
        </w:rPr>
        <w:t>-</w:t>
      </w:r>
      <w:r>
        <w:rPr>
          <w:rFonts w:ascii="Franklin Gothic Medium" w:hAnsi="Franklin Gothic Medium"/>
        </w:rPr>
        <w:t xml:space="preserve"> з</w:t>
      </w:r>
      <w:r w:rsidRPr="00A84A9F">
        <w:rPr>
          <w:rFonts w:ascii="Franklin Gothic Medium" w:hAnsi="Franklin Gothic Medium"/>
        </w:rPr>
        <w:t>а все считают божество ответственным,</w:t>
      </w:r>
      <w:r>
        <w:rPr>
          <w:rFonts w:ascii="Franklin Gothic Medium" w:hAnsi="Franklin Gothic Medium"/>
        </w:rPr>
        <w:t xml:space="preserve"> з</w:t>
      </w:r>
      <w:r w:rsidRPr="00A84A9F">
        <w:rPr>
          <w:rFonts w:ascii="Franklin Gothic Medium" w:hAnsi="Franklin Gothic Medium"/>
        </w:rPr>
        <w:t>овут его плохим, хоть плохи сами же.</w:t>
      </w:r>
    </w:p>
    <w:p w14:paraId="3E2CF578" w14:textId="77777777" w:rsidR="0001713E" w:rsidRPr="00A84A9F" w:rsidRDefault="0001713E" w:rsidP="0001713E">
      <w:pPr>
        <w:rPr>
          <w:rFonts w:ascii="Franklin Gothic Medium" w:hAnsi="Franklin Gothic Medium"/>
        </w:rPr>
      </w:pPr>
      <w:r>
        <w:rPr>
          <w:rFonts w:ascii="Franklin Gothic Medium" w:hAnsi="Franklin Gothic Medium"/>
        </w:rPr>
        <w:t>*</w:t>
      </w:r>
    </w:p>
    <w:p w14:paraId="5DD1CD37" w14:textId="77777777" w:rsidR="0001713E" w:rsidRPr="00A84A9F" w:rsidRDefault="0001713E" w:rsidP="0001713E">
      <w:pPr>
        <w:rPr>
          <w:rFonts w:ascii="Franklin Gothic Medium" w:hAnsi="Franklin Gothic Medium"/>
        </w:rPr>
      </w:pPr>
      <w:r>
        <w:rPr>
          <w:rFonts w:ascii="Franklin Gothic Medium" w:hAnsi="Franklin Gothic Medium"/>
        </w:rPr>
        <w:t>Если посмотреть на богов, то и</w:t>
      </w:r>
      <w:r w:rsidRPr="00A84A9F">
        <w:rPr>
          <w:rFonts w:ascii="Franklin Gothic Medium" w:hAnsi="Franklin Gothic Medium"/>
        </w:rPr>
        <w:t xml:space="preserve"> у </w:t>
      </w:r>
      <w:r>
        <w:rPr>
          <w:rFonts w:ascii="Franklin Gothic Medium" w:hAnsi="Franklin Gothic Medium"/>
        </w:rPr>
        <w:t>них</w:t>
      </w:r>
      <w:r w:rsidRPr="00A84A9F">
        <w:rPr>
          <w:rFonts w:ascii="Franklin Gothic Medium" w:hAnsi="Franklin Gothic Medium"/>
        </w:rPr>
        <w:t>, похоже, суд неправедный</w:t>
      </w:r>
      <w:r>
        <w:rPr>
          <w:rFonts w:ascii="Franklin Gothic Medium" w:hAnsi="Franklin Gothic Medium"/>
        </w:rPr>
        <w:t xml:space="preserve"> - б</w:t>
      </w:r>
      <w:r w:rsidRPr="00A84A9F">
        <w:rPr>
          <w:rFonts w:ascii="Franklin Gothic Medium" w:hAnsi="Franklin Gothic Medium"/>
        </w:rPr>
        <w:t>огов любимцы умирают юными</w:t>
      </w:r>
      <w:r>
        <w:rPr>
          <w:rFonts w:ascii="Franklin Gothic Medium" w:hAnsi="Franklin Gothic Medium"/>
        </w:rPr>
        <w:t>!</w:t>
      </w:r>
    </w:p>
    <w:p w14:paraId="54BAA1E7" w14:textId="77777777" w:rsidR="0001713E" w:rsidRDefault="0001713E" w:rsidP="0001713E">
      <w:pPr>
        <w:rPr>
          <w:rFonts w:ascii="Franklin Gothic Medium" w:hAnsi="Franklin Gothic Medium"/>
        </w:rPr>
      </w:pPr>
    </w:p>
    <w:p w14:paraId="16E1FC7A" w14:textId="77777777" w:rsidR="0001713E" w:rsidRPr="00A84A9F" w:rsidRDefault="0001713E" w:rsidP="0001713E">
      <w:pPr>
        <w:rPr>
          <w:rFonts w:ascii="Franklin Gothic Medium" w:hAnsi="Franklin Gothic Medium"/>
        </w:rPr>
      </w:pPr>
      <w:r>
        <w:rPr>
          <w:rFonts w:ascii="Franklin Gothic Medium" w:hAnsi="Franklin Gothic Medium"/>
        </w:rPr>
        <w:t>Ж</w:t>
      </w:r>
      <w:r w:rsidRPr="00A84A9F">
        <w:rPr>
          <w:rFonts w:ascii="Franklin Gothic Medium" w:hAnsi="Franklin Gothic Medium"/>
        </w:rPr>
        <w:t>ивем</w:t>
      </w:r>
      <w:r>
        <w:rPr>
          <w:rFonts w:ascii="Franklin Gothic Medium" w:hAnsi="Franklin Gothic Medium"/>
        </w:rPr>
        <w:t>, к</w:t>
      </w:r>
      <w:r w:rsidRPr="00A84A9F">
        <w:rPr>
          <w:rFonts w:ascii="Franklin Gothic Medium" w:hAnsi="Franklin Gothic Medium"/>
        </w:rPr>
        <w:t>ак можется, а не как хочется.</w:t>
      </w:r>
    </w:p>
    <w:p w14:paraId="769F9AD3" w14:textId="77777777" w:rsidR="0001713E" w:rsidRDefault="0001713E" w:rsidP="0001713E">
      <w:pPr>
        <w:rPr>
          <w:rFonts w:ascii="Franklin Gothic Medium" w:hAnsi="Franklin Gothic Medium"/>
        </w:rPr>
      </w:pPr>
      <w:r>
        <w:rPr>
          <w:rFonts w:ascii="Franklin Gothic Medium" w:hAnsi="Franklin Gothic Medium"/>
        </w:rPr>
        <w:t>*</w:t>
      </w:r>
    </w:p>
    <w:p w14:paraId="64038DEE" w14:textId="77777777" w:rsidR="0001713E" w:rsidRPr="00A84A9F" w:rsidRDefault="0001713E" w:rsidP="0001713E">
      <w:pPr>
        <w:rPr>
          <w:rFonts w:ascii="Franklin Gothic Medium" w:hAnsi="Franklin Gothic Medium"/>
        </w:rPr>
      </w:pPr>
      <w:r w:rsidRPr="00A84A9F">
        <w:rPr>
          <w:rFonts w:ascii="Franklin Gothic Medium" w:hAnsi="Franklin Gothic Medium"/>
        </w:rPr>
        <w:t>Живет под каждой крышею своя беда:</w:t>
      </w:r>
      <w:r>
        <w:rPr>
          <w:rFonts w:ascii="Franklin Gothic Medium" w:hAnsi="Franklin Gothic Medium"/>
        </w:rPr>
        <w:t xml:space="preserve"> о</w:t>
      </w:r>
      <w:r w:rsidRPr="00A84A9F">
        <w:rPr>
          <w:rFonts w:ascii="Franklin Gothic Medium" w:hAnsi="Franklin Gothic Medium"/>
        </w:rPr>
        <w:t>дним мешают жить причуды случая,</w:t>
      </w:r>
      <w:r>
        <w:rPr>
          <w:rFonts w:ascii="Franklin Gothic Medium" w:hAnsi="Franklin Gothic Medium"/>
        </w:rPr>
        <w:t xml:space="preserve"> д</w:t>
      </w:r>
      <w:r w:rsidRPr="00A84A9F">
        <w:rPr>
          <w:rFonts w:ascii="Franklin Gothic Medium" w:hAnsi="Franklin Gothic Medium"/>
        </w:rPr>
        <w:t>ругим - так свой же собственный тяжелый нрав.</w:t>
      </w:r>
    </w:p>
    <w:p w14:paraId="7768D845" w14:textId="77777777" w:rsidR="0001713E" w:rsidRPr="00A84A9F" w:rsidRDefault="0001713E" w:rsidP="0001713E">
      <w:pPr>
        <w:rPr>
          <w:rFonts w:ascii="Franklin Gothic Medium" w:hAnsi="Franklin Gothic Medium"/>
        </w:rPr>
      </w:pPr>
      <w:r>
        <w:rPr>
          <w:rFonts w:ascii="Franklin Gothic Medium" w:hAnsi="Franklin Gothic Medium"/>
        </w:rPr>
        <w:t>*</w:t>
      </w:r>
    </w:p>
    <w:p w14:paraId="0C3DD617" w14:textId="77777777" w:rsidR="0001713E" w:rsidRPr="00A84A9F" w:rsidRDefault="0001713E" w:rsidP="0001713E">
      <w:pPr>
        <w:rPr>
          <w:rFonts w:ascii="Franklin Gothic Medium" w:hAnsi="Franklin Gothic Medium"/>
        </w:rPr>
      </w:pPr>
      <w:r>
        <w:rPr>
          <w:rFonts w:ascii="Franklin Gothic Medium" w:hAnsi="Franklin Gothic Medium"/>
        </w:rPr>
        <w:t>И</w:t>
      </w:r>
      <w:r w:rsidRPr="00A84A9F">
        <w:rPr>
          <w:rFonts w:ascii="Franklin Gothic Medium" w:hAnsi="Franklin Gothic Medium"/>
        </w:rPr>
        <w:t xml:space="preserve"> мысли все,</w:t>
      </w:r>
      <w:r>
        <w:rPr>
          <w:rFonts w:ascii="Franklin Gothic Medium" w:hAnsi="Franklin Gothic Medium"/>
        </w:rPr>
        <w:t xml:space="preserve"> и</w:t>
      </w:r>
      <w:r w:rsidRPr="00A84A9F">
        <w:rPr>
          <w:rFonts w:ascii="Franklin Gothic Medium" w:hAnsi="Franklin Gothic Medium"/>
        </w:rPr>
        <w:t xml:space="preserve"> речи, и дела людские правятся</w:t>
      </w:r>
      <w:r>
        <w:rPr>
          <w:rFonts w:ascii="Franklin Gothic Medium" w:hAnsi="Franklin Gothic Medium"/>
        </w:rPr>
        <w:t xml:space="preserve"> </w:t>
      </w:r>
      <w:r w:rsidRPr="00A84A9F">
        <w:rPr>
          <w:rFonts w:ascii="Franklin Gothic Medium" w:hAnsi="Franklin Gothic Medium"/>
        </w:rPr>
        <w:t>Судьбой, а мы в них вовсе не участвуем.</w:t>
      </w:r>
    </w:p>
    <w:p w14:paraId="3B4AF01F" w14:textId="77777777" w:rsidR="0001713E" w:rsidRDefault="0001713E" w:rsidP="0001713E">
      <w:pPr>
        <w:rPr>
          <w:rFonts w:ascii="Franklin Gothic Medium" w:hAnsi="Franklin Gothic Medium"/>
        </w:rPr>
      </w:pPr>
      <w:r>
        <w:rPr>
          <w:rFonts w:ascii="Franklin Gothic Medium" w:hAnsi="Franklin Gothic Medium"/>
        </w:rPr>
        <w:t>*</w:t>
      </w:r>
    </w:p>
    <w:p w14:paraId="44EA9ED7" w14:textId="77777777" w:rsidR="0001713E" w:rsidRPr="00A84A9F" w:rsidRDefault="0001713E" w:rsidP="0001713E">
      <w:pPr>
        <w:rPr>
          <w:rFonts w:ascii="Franklin Gothic Medium" w:hAnsi="Franklin Gothic Medium"/>
        </w:rPr>
      </w:pPr>
      <w:r w:rsidRPr="00A84A9F">
        <w:rPr>
          <w:rFonts w:ascii="Franklin Gothic Medium" w:hAnsi="Franklin Gothic Medium"/>
        </w:rPr>
        <w:t>Неужто у богов есть столько времени,</w:t>
      </w:r>
      <w:r>
        <w:rPr>
          <w:rFonts w:ascii="Franklin Gothic Medium" w:hAnsi="Franklin Gothic Medium"/>
        </w:rPr>
        <w:t xml:space="preserve"> ч</w:t>
      </w:r>
      <w:r w:rsidRPr="00A84A9F">
        <w:rPr>
          <w:rFonts w:ascii="Franklin Gothic Medium" w:hAnsi="Franklin Gothic Medium"/>
        </w:rPr>
        <w:t>тоб каждодневно каждому в отдельности</w:t>
      </w:r>
      <w:r>
        <w:rPr>
          <w:rFonts w:ascii="Franklin Gothic Medium" w:hAnsi="Franklin Gothic Medium"/>
        </w:rPr>
        <w:t xml:space="preserve"> </w:t>
      </w:r>
      <w:r w:rsidRPr="00A84A9F">
        <w:rPr>
          <w:rFonts w:ascii="Franklin Gothic Medium" w:hAnsi="Franklin Gothic Medium"/>
        </w:rPr>
        <w:t>Давать нам, то счастье, то несчастье?</w:t>
      </w:r>
    </w:p>
    <w:p w14:paraId="77DC862E" w14:textId="77777777" w:rsidR="0001713E" w:rsidRDefault="0001713E" w:rsidP="0001713E">
      <w:pPr>
        <w:rPr>
          <w:rFonts w:ascii="Franklin Gothic Medium" w:hAnsi="Franklin Gothic Medium"/>
        </w:rPr>
      </w:pPr>
      <w:r>
        <w:rPr>
          <w:rFonts w:ascii="Franklin Gothic Medium" w:hAnsi="Franklin Gothic Medium"/>
        </w:rPr>
        <w:t>*</w:t>
      </w:r>
    </w:p>
    <w:p w14:paraId="62147803" w14:textId="77777777" w:rsidR="0001713E" w:rsidRDefault="0001713E" w:rsidP="0001713E">
      <w:pPr>
        <w:rPr>
          <w:rFonts w:ascii="Franklin Gothic Medium" w:hAnsi="Franklin Gothic Medium"/>
        </w:rPr>
      </w:pPr>
      <w:r>
        <w:rPr>
          <w:rFonts w:ascii="Franklin Gothic Medium" w:hAnsi="Franklin Gothic Medium"/>
        </w:rPr>
        <w:t>О, ж</w:t>
      </w:r>
      <w:r w:rsidRPr="00A84A9F">
        <w:rPr>
          <w:rFonts w:ascii="Franklin Gothic Medium" w:hAnsi="Franklin Gothic Medium"/>
        </w:rPr>
        <w:t>алкий ум людской,</w:t>
      </w:r>
      <w:r>
        <w:rPr>
          <w:rFonts w:ascii="Franklin Gothic Medium" w:hAnsi="Franklin Gothic Medium"/>
        </w:rPr>
        <w:t xml:space="preserve"> к</w:t>
      </w:r>
      <w:r w:rsidRPr="00A84A9F">
        <w:rPr>
          <w:rFonts w:ascii="Franklin Gothic Medium" w:hAnsi="Franklin Gothic Medium"/>
        </w:rPr>
        <w:t xml:space="preserve"> чему ты нам, когда Судьба-владычица</w:t>
      </w:r>
      <w:r>
        <w:rPr>
          <w:rFonts w:ascii="Franklin Gothic Medium" w:hAnsi="Franklin Gothic Medium"/>
        </w:rPr>
        <w:t xml:space="preserve"> о</w:t>
      </w:r>
      <w:r w:rsidRPr="00A84A9F">
        <w:rPr>
          <w:rFonts w:ascii="Franklin Gothic Medium" w:hAnsi="Franklin Gothic Medium"/>
        </w:rPr>
        <w:t>дна все правит, строит, надзирает все,</w:t>
      </w:r>
      <w:r>
        <w:rPr>
          <w:rFonts w:ascii="Franklin Gothic Medium" w:hAnsi="Franklin Gothic Medium"/>
        </w:rPr>
        <w:t xml:space="preserve"> о</w:t>
      </w:r>
      <w:r w:rsidRPr="00A84A9F">
        <w:rPr>
          <w:rFonts w:ascii="Franklin Gothic Medium" w:hAnsi="Franklin Gothic Medium"/>
        </w:rPr>
        <w:t xml:space="preserve">дна спасти нас может! </w:t>
      </w:r>
      <w:r>
        <w:rPr>
          <w:rFonts w:ascii="Franklin Gothic Medium" w:hAnsi="Franklin Gothic Medium"/>
        </w:rPr>
        <w:t>Тогда все н</w:t>
      </w:r>
      <w:r w:rsidRPr="00A84A9F">
        <w:rPr>
          <w:rFonts w:ascii="Franklin Gothic Medium" w:hAnsi="Franklin Gothic Medium"/>
        </w:rPr>
        <w:t>аши замыслы -</w:t>
      </w:r>
      <w:r>
        <w:rPr>
          <w:rFonts w:ascii="Franklin Gothic Medium" w:hAnsi="Franklin Gothic Medium"/>
        </w:rPr>
        <w:t xml:space="preserve"> б</w:t>
      </w:r>
      <w:r w:rsidRPr="00A84A9F">
        <w:rPr>
          <w:rFonts w:ascii="Franklin Gothic Medium" w:hAnsi="Franklin Gothic Medium"/>
        </w:rPr>
        <w:t>ессильные потуги</w:t>
      </w:r>
      <w:r>
        <w:rPr>
          <w:rFonts w:ascii="Franklin Gothic Medium" w:hAnsi="Franklin Gothic Medium"/>
        </w:rPr>
        <w:t>!</w:t>
      </w:r>
      <w:r w:rsidRPr="00A84A9F">
        <w:rPr>
          <w:rFonts w:ascii="Franklin Gothic Medium" w:hAnsi="Franklin Gothic Medium"/>
        </w:rPr>
        <w:t xml:space="preserve"> </w:t>
      </w:r>
    </w:p>
    <w:p w14:paraId="464CFB1C" w14:textId="77777777" w:rsidR="0001713E" w:rsidRDefault="0001713E" w:rsidP="0001713E">
      <w:pPr>
        <w:rPr>
          <w:rFonts w:ascii="Franklin Gothic Medium" w:hAnsi="Franklin Gothic Medium"/>
        </w:rPr>
      </w:pPr>
      <w:r>
        <w:rPr>
          <w:rFonts w:ascii="Franklin Gothic Medium" w:hAnsi="Franklin Gothic Medium"/>
        </w:rPr>
        <w:t>*</w:t>
      </w:r>
    </w:p>
    <w:p w14:paraId="124A29DB" w14:textId="77777777" w:rsidR="0001713E" w:rsidRPr="00A84A9F" w:rsidRDefault="0001713E" w:rsidP="0001713E">
      <w:pPr>
        <w:rPr>
          <w:rFonts w:ascii="Franklin Gothic Medium" w:hAnsi="Franklin Gothic Medium"/>
        </w:rPr>
      </w:pPr>
      <w:r w:rsidRPr="00A84A9F">
        <w:rPr>
          <w:rFonts w:ascii="Franklin Gothic Medium" w:hAnsi="Franklin Gothic Medium"/>
        </w:rPr>
        <w:t>От законов природы никуда не денешься.</w:t>
      </w:r>
    </w:p>
    <w:p w14:paraId="42347161" w14:textId="77777777" w:rsidR="0001713E" w:rsidRPr="00A84A9F" w:rsidRDefault="0001713E" w:rsidP="0001713E">
      <w:pPr>
        <w:rPr>
          <w:rFonts w:ascii="Franklin Gothic Medium" w:hAnsi="Franklin Gothic Medium"/>
        </w:rPr>
      </w:pPr>
      <w:r>
        <w:rPr>
          <w:rFonts w:ascii="Franklin Gothic Medium" w:hAnsi="Franklin Gothic Medium"/>
        </w:rPr>
        <w:t>*</w:t>
      </w:r>
    </w:p>
    <w:p w14:paraId="70EE6044" w14:textId="77777777" w:rsidR="0001713E" w:rsidRDefault="0001713E" w:rsidP="0001713E">
      <w:pPr>
        <w:rPr>
          <w:rFonts w:ascii="Franklin Gothic Medium" w:hAnsi="Franklin Gothic Medium"/>
        </w:rPr>
      </w:pPr>
      <w:r w:rsidRPr="00A84A9F">
        <w:rPr>
          <w:rFonts w:ascii="Franklin Gothic Medium" w:hAnsi="Franklin Gothic Medium"/>
        </w:rPr>
        <w:t>Родился человек – и рядом тотчас же</w:t>
      </w:r>
      <w:r>
        <w:rPr>
          <w:rFonts w:ascii="Franklin Gothic Medium" w:hAnsi="Franklin Gothic Medium"/>
        </w:rPr>
        <w:t xml:space="preserve"> б</w:t>
      </w:r>
      <w:r w:rsidRPr="00A84A9F">
        <w:rPr>
          <w:rFonts w:ascii="Franklin Gothic Medium" w:hAnsi="Franklin Gothic Medium"/>
        </w:rPr>
        <w:t>лагое божество, его ведет оно</w:t>
      </w:r>
      <w:r>
        <w:rPr>
          <w:rFonts w:ascii="Franklin Gothic Medium" w:hAnsi="Franklin Gothic Medium"/>
        </w:rPr>
        <w:t xml:space="preserve"> </w:t>
      </w:r>
      <w:r w:rsidRPr="00A84A9F">
        <w:rPr>
          <w:rFonts w:ascii="Franklin Gothic Medium" w:hAnsi="Franklin Gothic Medium"/>
        </w:rPr>
        <w:t>по жизни</w:t>
      </w:r>
      <w:r>
        <w:rPr>
          <w:rFonts w:ascii="Franklin Gothic Medium" w:hAnsi="Franklin Gothic Medium"/>
        </w:rPr>
        <w:t>.</w:t>
      </w:r>
    </w:p>
    <w:p w14:paraId="03EFFC3B" w14:textId="77777777" w:rsidR="0001713E" w:rsidRDefault="0001713E" w:rsidP="0001713E">
      <w:pPr>
        <w:rPr>
          <w:rFonts w:ascii="Franklin Gothic Medium" w:hAnsi="Franklin Gothic Medium"/>
        </w:rPr>
      </w:pPr>
      <w:r>
        <w:rPr>
          <w:rFonts w:ascii="Franklin Gothic Medium" w:hAnsi="Franklin Gothic Medium"/>
        </w:rPr>
        <w:t>*</w:t>
      </w:r>
    </w:p>
    <w:p w14:paraId="28AC09B9" w14:textId="77777777" w:rsidR="0001713E" w:rsidRPr="00476E7B" w:rsidRDefault="0001713E" w:rsidP="0001713E">
      <w:pPr>
        <w:rPr>
          <w:rFonts w:ascii="Franklin Gothic Medium" w:hAnsi="Franklin Gothic Medium"/>
        </w:rPr>
      </w:pPr>
      <w:r w:rsidRPr="00476E7B">
        <w:rPr>
          <w:rFonts w:ascii="Franklin Gothic Medium" w:hAnsi="Franklin Gothic Medium"/>
        </w:rPr>
        <w:t>Ты - человек, а в мире нет создания,</w:t>
      </w:r>
      <w:r>
        <w:rPr>
          <w:rFonts w:ascii="Franklin Gothic Medium" w:hAnsi="Franklin Gothic Medium"/>
        </w:rPr>
        <w:t xml:space="preserve"> ч</w:t>
      </w:r>
      <w:r w:rsidRPr="00476E7B">
        <w:rPr>
          <w:rFonts w:ascii="Franklin Gothic Medium" w:hAnsi="Franklin Gothic Medium"/>
        </w:rPr>
        <w:t>т</w:t>
      </w:r>
      <w:r>
        <w:rPr>
          <w:rFonts w:ascii="Franklin Gothic Medium" w:hAnsi="Franklin Gothic Medium"/>
        </w:rPr>
        <w:t>о больше муки терпит от причуд С</w:t>
      </w:r>
      <w:r w:rsidRPr="00476E7B">
        <w:rPr>
          <w:rFonts w:ascii="Franklin Gothic Medium" w:hAnsi="Franklin Gothic Medium"/>
        </w:rPr>
        <w:t>удьбы.</w:t>
      </w:r>
    </w:p>
    <w:p w14:paraId="6AFDD113" w14:textId="77777777" w:rsidR="0001713E" w:rsidRDefault="0001713E" w:rsidP="0001713E">
      <w:pPr>
        <w:rPr>
          <w:rFonts w:ascii="Franklin Gothic Medium" w:hAnsi="Franklin Gothic Medium"/>
        </w:rPr>
      </w:pPr>
      <w:r>
        <w:rPr>
          <w:rFonts w:ascii="Franklin Gothic Medium" w:hAnsi="Franklin Gothic Medium"/>
        </w:rPr>
        <w:t>*</w:t>
      </w:r>
    </w:p>
    <w:p w14:paraId="264AC20F" w14:textId="77777777" w:rsidR="0001713E" w:rsidRPr="00A84A9F" w:rsidRDefault="0001713E" w:rsidP="0001713E">
      <w:pPr>
        <w:rPr>
          <w:rFonts w:ascii="Franklin Gothic Medium" w:hAnsi="Franklin Gothic Medium"/>
        </w:rPr>
      </w:pPr>
      <w:r w:rsidRPr="00A84A9F">
        <w:rPr>
          <w:rFonts w:ascii="Franklin Gothic Medium" w:hAnsi="Franklin Gothic Medium"/>
        </w:rPr>
        <w:t>Чего не встретишь в жизни человеческой?</w:t>
      </w:r>
      <w:r>
        <w:rPr>
          <w:rFonts w:ascii="Franklin Gothic Medium" w:hAnsi="Franklin Gothic Medium"/>
        </w:rPr>
        <w:t xml:space="preserve"> </w:t>
      </w:r>
      <w:r w:rsidRPr="00A84A9F">
        <w:rPr>
          <w:rFonts w:ascii="Franklin Gothic Medium" w:hAnsi="Franklin Gothic Medium"/>
        </w:rPr>
        <w:t>Возможно все! Диковинный узор плетут -</w:t>
      </w:r>
      <w:r>
        <w:rPr>
          <w:rFonts w:ascii="Franklin Gothic Medium" w:hAnsi="Franklin Gothic Medium"/>
        </w:rPr>
        <w:t xml:space="preserve"> и</w:t>
      </w:r>
      <w:r w:rsidRPr="00A84A9F">
        <w:rPr>
          <w:rFonts w:ascii="Franklin Gothic Medium" w:hAnsi="Franklin Gothic Medium"/>
        </w:rPr>
        <w:t xml:space="preserve"> ход судеб, и наши же чудачества.</w:t>
      </w:r>
    </w:p>
    <w:p w14:paraId="1D03928B" w14:textId="77777777" w:rsidR="0001713E" w:rsidRPr="00A84A9F" w:rsidRDefault="0001713E" w:rsidP="0001713E">
      <w:pPr>
        <w:rPr>
          <w:rFonts w:ascii="Franklin Gothic Medium" w:hAnsi="Franklin Gothic Medium"/>
        </w:rPr>
      </w:pPr>
      <w:r>
        <w:rPr>
          <w:rFonts w:ascii="Franklin Gothic Medium" w:hAnsi="Franklin Gothic Medium"/>
        </w:rPr>
        <w:t>*</w:t>
      </w:r>
    </w:p>
    <w:p w14:paraId="2D1990D9" w14:textId="77777777" w:rsidR="0001713E" w:rsidRDefault="0001713E" w:rsidP="0001713E">
      <w:pPr>
        <w:rPr>
          <w:rFonts w:ascii="Franklin Gothic Medium" w:hAnsi="Franklin Gothic Medium"/>
        </w:rPr>
      </w:pPr>
    </w:p>
    <w:p w14:paraId="48D6B112"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 xml:space="preserve">ПАРМЕНИД </w:t>
      </w:r>
    </w:p>
    <w:p w14:paraId="6F53CA04" w14:textId="77777777" w:rsidR="0001713E" w:rsidRPr="00A84A9F" w:rsidRDefault="0001713E" w:rsidP="0001713E">
      <w:pPr>
        <w:rPr>
          <w:rFonts w:ascii="Franklin Gothic Medium" w:hAnsi="Franklin Gothic Medium"/>
        </w:rPr>
      </w:pPr>
      <w:r w:rsidRPr="00A84A9F">
        <w:rPr>
          <w:rFonts w:ascii="Franklin Gothic Medium" w:hAnsi="Franklin Gothic Medium"/>
        </w:rPr>
        <w:t>Судьба же, правда, провидение и творец мира тождественны.</w:t>
      </w:r>
    </w:p>
    <w:p w14:paraId="7C79EA6B"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 </w:t>
      </w:r>
      <w:r>
        <w:rPr>
          <w:rFonts w:ascii="Franklin Gothic Medium" w:hAnsi="Franklin Gothic Medium"/>
        </w:rPr>
        <w:t>*</w:t>
      </w:r>
      <w:r w:rsidRPr="00A84A9F">
        <w:rPr>
          <w:rFonts w:ascii="Franklin Gothic Medium" w:hAnsi="Franklin Gothic Medium"/>
        </w:rPr>
        <w:t xml:space="preserve">                      </w:t>
      </w:r>
    </w:p>
    <w:p w14:paraId="6C230B85" w14:textId="77777777" w:rsidR="0001713E" w:rsidRDefault="0001713E" w:rsidP="0001713E">
      <w:pPr>
        <w:rPr>
          <w:rFonts w:ascii="Franklin Gothic Medium" w:hAnsi="Franklin Gothic Medium"/>
        </w:rPr>
      </w:pPr>
    </w:p>
    <w:p w14:paraId="177DE8E0"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ПИТТАК</w:t>
      </w:r>
    </w:p>
    <w:p w14:paraId="545BA115" w14:textId="77777777" w:rsidR="0001713E" w:rsidRPr="00A84A9F" w:rsidRDefault="0001713E" w:rsidP="0001713E">
      <w:pPr>
        <w:rPr>
          <w:rFonts w:ascii="Franklin Gothic Medium" w:hAnsi="Franklin Gothic Medium"/>
        </w:rPr>
      </w:pPr>
      <w:r w:rsidRPr="00A84A9F">
        <w:rPr>
          <w:rFonts w:ascii="Franklin Gothic Medium" w:hAnsi="Franklin Gothic Medium"/>
        </w:rPr>
        <w:t>Горемыку не брани – на то есть суд богов.</w:t>
      </w:r>
    </w:p>
    <w:p w14:paraId="5A3F75F3" w14:textId="77777777" w:rsidR="0001713E" w:rsidRPr="00A84A9F" w:rsidRDefault="0001713E" w:rsidP="0001713E">
      <w:pPr>
        <w:rPr>
          <w:rFonts w:ascii="Franklin Gothic Medium" w:hAnsi="Franklin Gothic Medium"/>
        </w:rPr>
      </w:pPr>
      <w:r>
        <w:rPr>
          <w:rFonts w:ascii="Franklin Gothic Medium" w:hAnsi="Franklin Gothic Medium"/>
        </w:rPr>
        <w:t>*</w:t>
      </w:r>
    </w:p>
    <w:p w14:paraId="4F9CC484" w14:textId="77777777" w:rsidR="0001713E" w:rsidRDefault="0001713E" w:rsidP="0001713E">
      <w:pPr>
        <w:rPr>
          <w:rFonts w:ascii="Franklin Gothic Medium" w:hAnsi="Franklin Gothic Medium"/>
        </w:rPr>
      </w:pPr>
    </w:p>
    <w:p w14:paraId="4C2BE29B"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ПИФАГОР</w:t>
      </w:r>
    </w:p>
    <w:p w14:paraId="4AA1284E" w14:textId="77777777" w:rsidR="0001713E" w:rsidRPr="00A84A9F" w:rsidRDefault="0001713E" w:rsidP="0001713E">
      <w:pPr>
        <w:rPr>
          <w:rFonts w:ascii="Franklin Gothic Medium" w:hAnsi="Franklin Gothic Medium"/>
        </w:rPr>
      </w:pPr>
      <w:r w:rsidRPr="00A84A9F">
        <w:rPr>
          <w:rFonts w:ascii="Franklin Gothic Medium" w:hAnsi="Franklin Gothic Medium"/>
        </w:rPr>
        <w:t>Не замыкайся в себе, что знаешь, свободной судьбе предоставь.</w:t>
      </w:r>
    </w:p>
    <w:p w14:paraId="23940391" w14:textId="77777777" w:rsidR="0001713E" w:rsidRPr="00A84A9F" w:rsidRDefault="0001713E" w:rsidP="0001713E">
      <w:pPr>
        <w:rPr>
          <w:rFonts w:ascii="Franklin Gothic Medium" w:hAnsi="Franklin Gothic Medium"/>
        </w:rPr>
      </w:pPr>
      <w:r>
        <w:rPr>
          <w:rFonts w:ascii="Franklin Gothic Medium" w:hAnsi="Franklin Gothic Medium"/>
        </w:rPr>
        <w:t>*</w:t>
      </w:r>
    </w:p>
    <w:p w14:paraId="0059933E" w14:textId="77777777" w:rsidR="0001713E" w:rsidRPr="00A84A9F" w:rsidRDefault="0001713E" w:rsidP="0001713E">
      <w:pPr>
        <w:rPr>
          <w:rFonts w:ascii="Franklin Gothic Medium" w:hAnsi="Franklin Gothic Medium"/>
        </w:rPr>
      </w:pPr>
      <w:r w:rsidRPr="00A84A9F">
        <w:rPr>
          <w:rFonts w:ascii="Franklin Gothic Medium" w:hAnsi="Franklin Gothic Medium"/>
        </w:rPr>
        <w:t>Судьба – путь от неведомого к неведомому.</w:t>
      </w:r>
    </w:p>
    <w:p w14:paraId="07726288" w14:textId="77777777" w:rsidR="0001713E" w:rsidRPr="00A84A9F" w:rsidRDefault="0001713E" w:rsidP="0001713E">
      <w:pPr>
        <w:rPr>
          <w:rFonts w:ascii="Franklin Gothic Medium" w:hAnsi="Franklin Gothic Medium"/>
        </w:rPr>
      </w:pPr>
      <w:r>
        <w:rPr>
          <w:rFonts w:ascii="Franklin Gothic Medium" w:hAnsi="Franklin Gothic Medium"/>
        </w:rPr>
        <w:t>*</w:t>
      </w:r>
    </w:p>
    <w:p w14:paraId="4A3AA6F1" w14:textId="77777777" w:rsidR="0001713E" w:rsidRDefault="0001713E" w:rsidP="0001713E">
      <w:pPr>
        <w:rPr>
          <w:rFonts w:ascii="Franklin Gothic Medium" w:hAnsi="Franklin Gothic Medium"/>
        </w:rPr>
      </w:pPr>
    </w:p>
    <w:p w14:paraId="472341DC"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ПЛУТАРХ</w:t>
      </w:r>
    </w:p>
    <w:p w14:paraId="2EA26911"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Поскольку поток времени бесконечен, а судьба изменчива, не приходится удивляться тому, что часто происходят сходные между собой события. Если события сплетаются из ограниченного числа подобных частиц, то неминуемо должны помногу раз происходить сходные события, порожденные одними и теми же причинами. </w:t>
      </w:r>
    </w:p>
    <w:p w14:paraId="27A58A58" w14:textId="77777777" w:rsidR="0001713E" w:rsidRDefault="0001713E" w:rsidP="0001713E">
      <w:pPr>
        <w:rPr>
          <w:rFonts w:ascii="Franklin Gothic Medium" w:hAnsi="Franklin Gothic Medium"/>
        </w:rPr>
      </w:pPr>
      <w:r>
        <w:rPr>
          <w:rFonts w:ascii="Franklin Gothic Medium" w:hAnsi="Franklin Gothic Medium"/>
        </w:rPr>
        <w:t>*</w:t>
      </w:r>
    </w:p>
    <w:p w14:paraId="14B90B4B" w14:textId="77777777" w:rsidR="0001713E" w:rsidRPr="00A84A9F" w:rsidRDefault="0001713E" w:rsidP="0001713E">
      <w:pPr>
        <w:rPr>
          <w:rFonts w:ascii="Franklin Gothic Medium" w:hAnsi="Franklin Gothic Medium"/>
        </w:rPr>
      </w:pPr>
      <w:r w:rsidRPr="00A84A9F">
        <w:rPr>
          <w:rFonts w:ascii="Franklin Gothic Medium" w:hAnsi="Franklin Gothic Medium"/>
        </w:rPr>
        <w:t>Природа человека остается неизменной, а судьба в своем непостоянстве всякий раз дразнит новыми надеждами и толкает к новым начинаниям.</w:t>
      </w:r>
    </w:p>
    <w:p w14:paraId="19F2EE00" w14:textId="77777777" w:rsidR="0001713E" w:rsidRPr="00A84A9F" w:rsidRDefault="0001713E" w:rsidP="0001713E">
      <w:pPr>
        <w:rPr>
          <w:rFonts w:ascii="Franklin Gothic Medium" w:hAnsi="Franklin Gothic Medium"/>
        </w:rPr>
      </w:pPr>
      <w:r>
        <w:rPr>
          <w:rFonts w:ascii="Franklin Gothic Medium" w:hAnsi="Franklin Gothic Medium"/>
        </w:rPr>
        <w:t>*</w:t>
      </w:r>
    </w:p>
    <w:p w14:paraId="17A140DB" w14:textId="77777777" w:rsidR="0001713E" w:rsidRPr="00A84A9F" w:rsidRDefault="0001713E" w:rsidP="0001713E">
      <w:pPr>
        <w:rPr>
          <w:rFonts w:ascii="Franklin Gothic Medium" w:hAnsi="Franklin Gothic Medium"/>
        </w:rPr>
      </w:pPr>
      <w:r w:rsidRPr="00A84A9F">
        <w:rPr>
          <w:rFonts w:ascii="Franklin Gothic Medium" w:hAnsi="Franklin Gothic Medium"/>
        </w:rPr>
        <w:t>Судьба приводит в движение одно посредством другого, сближает вещи самые отдаленные и переплетает события, казалось бы, ничего общего друг с другом не имеющие, так что исход одного становится началом другого.</w:t>
      </w:r>
    </w:p>
    <w:p w14:paraId="2041D6A5" w14:textId="77777777" w:rsidR="0001713E" w:rsidRPr="00A84A9F" w:rsidRDefault="0001713E" w:rsidP="0001713E">
      <w:pPr>
        <w:rPr>
          <w:rFonts w:ascii="Franklin Gothic Medium" w:hAnsi="Franklin Gothic Medium"/>
        </w:rPr>
      </w:pPr>
      <w:r>
        <w:rPr>
          <w:rFonts w:ascii="Franklin Gothic Medium" w:hAnsi="Franklin Gothic Medium"/>
        </w:rPr>
        <w:lastRenderedPageBreak/>
        <w:t>*</w:t>
      </w:r>
    </w:p>
    <w:p w14:paraId="18D43D8D" w14:textId="77777777" w:rsidR="0001713E" w:rsidRPr="00D4150C" w:rsidRDefault="0001713E" w:rsidP="0001713E">
      <w:pPr>
        <w:rPr>
          <w:rFonts w:ascii="Franklin Gothic Medium" w:hAnsi="Franklin Gothic Medium"/>
          <w:b/>
          <w:color w:val="FF0000"/>
        </w:rPr>
      </w:pPr>
    </w:p>
    <w:p w14:paraId="214A1A40"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ФАЛЕС</w:t>
      </w:r>
    </w:p>
    <w:p w14:paraId="32DDBC6D" w14:textId="77777777" w:rsidR="0001713E" w:rsidRPr="00A84A9F" w:rsidRDefault="0001713E" w:rsidP="0001713E">
      <w:pPr>
        <w:rPr>
          <w:rFonts w:ascii="Franklin Gothic Medium" w:hAnsi="Franklin Gothic Medium"/>
        </w:rPr>
      </w:pPr>
      <w:r w:rsidRPr="00A84A9F">
        <w:rPr>
          <w:rFonts w:ascii="Franklin Gothic Medium" w:hAnsi="Franklin Gothic Medium"/>
        </w:rPr>
        <w:t>Сильнее всего – неизбежность, ибо она властвует над всем.</w:t>
      </w:r>
    </w:p>
    <w:p w14:paraId="7F927DC2" w14:textId="77777777" w:rsidR="0001713E" w:rsidRPr="00A84A9F" w:rsidRDefault="0001713E" w:rsidP="0001713E">
      <w:pPr>
        <w:rPr>
          <w:rFonts w:ascii="Franklin Gothic Medium" w:hAnsi="Franklin Gothic Medium"/>
        </w:rPr>
      </w:pPr>
      <w:r>
        <w:rPr>
          <w:rFonts w:ascii="Franklin Gothic Medium" w:hAnsi="Franklin Gothic Medium"/>
        </w:rPr>
        <w:t>*</w:t>
      </w:r>
    </w:p>
    <w:p w14:paraId="31EF655A" w14:textId="77777777" w:rsidR="0001713E" w:rsidRDefault="0001713E" w:rsidP="0001713E">
      <w:pPr>
        <w:rPr>
          <w:rFonts w:ascii="Franklin Gothic Medium" w:hAnsi="Franklin Gothic Medium"/>
        </w:rPr>
      </w:pPr>
    </w:p>
    <w:p w14:paraId="480FFA7F"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ХРИСИПП</w:t>
      </w:r>
    </w:p>
    <w:p w14:paraId="2809BAF2" w14:textId="77777777" w:rsidR="0001713E" w:rsidRPr="00A84A9F" w:rsidRDefault="0001713E" w:rsidP="0001713E">
      <w:pPr>
        <w:rPr>
          <w:rFonts w:ascii="Franklin Gothic Medium" w:hAnsi="Franklin Gothic Medium"/>
        </w:rPr>
      </w:pPr>
      <w:r w:rsidRPr="00A84A9F">
        <w:rPr>
          <w:rFonts w:ascii="Franklin Gothic Medium" w:hAnsi="Franklin Gothic Medium"/>
        </w:rPr>
        <w:t>Нет движения без причины. А если это так, то все, что происходит, происходит по предшествующим причинам. А если это так, то все производится судьбой. И, стало быть, доказано, что все, что происходит, происходит в силу судьбы.</w:t>
      </w:r>
    </w:p>
    <w:p w14:paraId="1855A378" w14:textId="77777777" w:rsidR="0001713E" w:rsidRPr="00A84A9F" w:rsidRDefault="0001713E" w:rsidP="0001713E">
      <w:pPr>
        <w:rPr>
          <w:rFonts w:ascii="Franklin Gothic Medium" w:hAnsi="Franklin Gothic Medium"/>
        </w:rPr>
      </w:pPr>
      <w:r>
        <w:rPr>
          <w:rFonts w:ascii="Franklin Gothic Medium" w:hAnsi="Franklin Gothic Medium"/>
        </w:rPr>
        <w:t>*</w:t>
      </w:r>
    </w:p>
    <w:p w14:paraId="286CE5FF" w14:textId="77777777" w:rsidR="0001713E" w:rsidRDefault="0001713E" w:rsidP="0001713E">
      <w:pPr>
        <w:rPr>
          <w:rFonts w:ascii="Franklin Gothic Medium" w:hAnsi="Franklin Gothic Medium"/>
        </w:rPr>
      </w:pPr>
    </w:p>
    <w:p w14:paraId="74C03256"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ЭЗОП</w:t>
      </w:r>
    </w:p>
    <w:p w14:paraId="0C58111F" w14:textId="77777777" w:rsidR="0001713E" w:rsidRPr="00A54F6B" w:rsidRDefault="0001713E" w:rsidP="0001713E">
      <w:pPr>
        <w:rPr>
          <w:rFonts w:ascii="Franklin Gothic Medium" w:hAnsi="Franklin Gothic Medium"/>
        </w:rPr>
      </w:pPr>
      <w:r w:rsidRPr="00A54F6B">
        <w:rPr>
          <w:rFonts w:ascii="Franklin Gothic Medium" w:hAnsi="Franklin Gothic Medium"/>
        </w:rPr>
        <w:t xml:space="preserve">Все, что случается с человеком, зависит не столько от богов, сколько от людей. </w:t>
      </w:r>
    </w:p>
    <w:p w14:paraId="299579C0" w14:textId="77777777" w:rsidR="0001713E" w:rsidRPr="00A54F6B" w:rsidRDefault="0001713E" w:rsidP="0001713E">
      <w:pPr>
        <w:rPr>
          <w:rFonts w:ascii="Franklin Gothic Medium" w:hAnsi="Franklin Gothic Medium"/>
        </w:rPr>
      </w:pPr>
      <w:r w:rsidRPr="00A54F6B">
        <w:rPr>
          <w:rFonts w:ascii="Franklin Gothic Medium" w:hAnsi="Franklin Gothic Medium"/>
        </w:rPr>
        <w:t>*</w:t>
      </w:r>
    </w:p>
    <w:p w14:paraId="666C8A06" w14:textId="77777777" w:rsidR="0001713E" w:rsidRPr="00A84A9F" w:rsidRDefault="0001713E" w:rsidP="0001713E">
      <w:pPr>
        <w:rPr>
          <w:rFonts w:ascii="Franklin Gothic Medium" w:hAnsi="Franklin Gothic Medium"/>
        </w:rPr>
      </w:pPr>
      <w:r w:rsidRPr="00A84A9F">
        <w:rPr>
          <w:rFonts w:ascii="Franklin Gothic Medium" w:hAnsi="Franklin Gothic Medium"/>
        </w:rPr>
        <w:t>Кому что суждено, того не изменить.</w:t>
      </w:r>
    </w:p>
    <w:p w14:paraId="6CF7E8C3" w14:textId="77777777" w:rsidR="0001713E" w:rsidRPr="00A84A9F" w:rsidRDefault="0001713E" w:rsidP="0001713E">
      <w:pPr>
        <w:rPr>
          <w:rFonts w:ascii="Franklin Gothic Medium" w:hAnsi="Franklin Gothic Medium"/>
        </w:rPr>
      </w:pPr>
      <w:r>
        <w:rPr>
          <w:rFonts w:ascii="Franklin Gothic Medium" w:hAnsi="Franklin Gothic Medium"/>
        </w:rPr>
        <w:t>*</w:t>
      </w:r>
    </w:p>
    <w:p w14:paraId="7DA95FD8" w14:textId="77777777" w:rsidR="0001713E" w:rsidRPr="00A84A9F" w:rsidRDefault="0001713E" w:rsidP="0001713E">
      <w:pPr>
        <w:rPr>
          <w:rFonts w:ascii="Franklin Gothic Medium" w:hAnsi="Franklin Gothic Medium"/>
        </w:rPr>
      </w:pPr>
      <w:r w:rsidRPr="00A84A9F">
        <w:rPr>
          <w:rFonts w:ascii="Franklin Gothic Medium" w:hAnsi="Franklin Gothic Medium"/>
        </w:rPr>
        <w:t>Не радуйся чрезмерно своим удачам, памятуя, как переменчива судьба.</w:t>
      </w:r>
    </w:p>
    <w:p w14:paraId="65CEEDF5" w14:textId="77777777" w:rsidR="0001713E" w:rsidRPr="00A84A9F" w:rsidRDefault="0001713E" w:rsidP="0001713E">
      <w:pPr>
        <w:rPr>
          <w:rFonts w:ascii="Franklin Gothic Medium" w:hAnsi="Franklin Gothic Medium"/>
        </w:rPr>
      </w:pPr>
      <w:r>
        <w:rPr>
          <w:rFonts w:ascii="Franklin Gothic Medium" w:hAnsi="Franklin Gothic Medium"/>
        </w:rPr>
        <w:t>*</w:t>
      </w:r>
    </w:p>
    <w:p w14:paraId="4E8BC005" w14:textId="77777777" w:rsidR="0001713E" w:rsidRPr="00A84A9F" w:rsidRDefault="0001713E" w:rsidP="0001713E">
      <w:pPr>
        <w:rPr>
          <w:rFonts w:ascii="Franklin Gothic Medium" w:hAnsi="Franklin Gothic Medium"/>
        </w:rPr>
      </w:pPr>
      <w:r w:rsidRPr="00A84A9F">
        <w:rPr>
          <w:rFonts w:ascii="Franklin Gothic Medium" w:hAnsi="Franklin Gothic Medium"/>
        </w:rPr>
        <w:t>Я смертный человек, — и от судьбы своей мне не уйти.</w:t>
      </w:r>
      <w:r w:rsidRPr="00A84A9F">
        <w:rPr>
          <w:rFonts w:ascii="Franklin Gothic Medium" w:hAnsi="Franklin Gothic Medium"/>
        </w:rPr>
        <w:tab/>
        <w:t xml:space="preserve"> </w:t>
      </w:r>
    </w:p>
    <w:p w14:paraId="62526EDC" w14:textId="77777777" w:rsidR="0001713E" w:rsidRPr="00AB61CB" w:rsidRDefault="0001713E" w:rsidP="0001713E">
      <w:pPr>
        <w:rPr>
          <w:rFonts w:ascii="Franklin Gothic Medium" w:hAnsi="Franklin Gothic Medium"/>
          <w:b/>
        </w:rPr>
      </w:pPr>
      <w:r>
        <w:rPr>
          <w:rFonts w:ascii="Franklin Gothic Medium" w:hAnsi="Franklin Gothic Medium"/>
        </w:rPr>
        <w:t>*</w:t>
      </w:r>
      <w:r w:rsidRPr="00A806C9">
        <w:rPr>
          <w:rFonts w:ascii="Franklin Gothic Medium" w:hAnsi="Franklin Gothic Medium"/>
          <w:b/>
          <w:color w:val="FF0000"/>
        </w:rPr>
        <w:t xml:space="preserve"> </w:t>
      </w:r>
    </w:p>
    <w:p w14:paraId="0F73CF1B" w14:textId="77777777" w:rsidR="0001713E" w:rsidRPr="00A84A9F" w:rsidRDefault="0001713E" w:rsidP="0001713E">
      <w:pPr>
        <w:rPr>
          <w:rFonts w:ascii="Franklin Gothic Medium" w:hAnsi="Franklin Gothic Medium"/>
        </w:rPr>
      </w:pPr>
    </w:p>
    <w:p w14:paraId="68DD08D6"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ЭПИКТЕТ</w:t>
      </w:r>
    </w:p>
    <w:p w14:paraId="02A8E545" w14:textId="77777777" w:rsidR="0001713E" w:rsidRPr="00A84A9F" w:rsidRDefault="0001713E" w:rsidP="0001713E">
      <w:pPr>
        <w:rPr>
          <w:rFonts w:ascii="Franklin Gothic Medium" w:hAnsi="Franklin Gothic Medium"/>
        </w:rPr>
      </w:pPr>
      <w:r w:rsidRPr="00A84A9F">
        <w:rPr>
          <w:rFonts w:ascii="Franklin Gothic Medium" w:hAnsi="Franklin Gothic Medium"/>
        </w:rPr>
        <w:t>Довольство  собою, как короткая и  веселая дорога, имеет  в  себе много приятного и ничего тяжелого. Укрепляй в себе чувство  довольства  своей  судьбою: с этим  оружием ты непобедим.</w:t>
      </w:r>
    </w:p>
    <w:p w14:paraId="24702E48" w14:textId="77777777" w:rsidR="0001713E" w:rsidRPr="00A84A9F" w:rsidRDefault="0001713E" w:rsidP="0001713E">
      <w:pPr>
        <w:rPr>
          <w:rFonts w:ascii="Franklin Gothic Medium" w:hAnsi="Franklin Gothic Medium"/>
        </w:rPr>
      </w:pPr>
      <w:r>
        <w:rPr>
          <w:rFonts w:ascii="Franklin Gothic Medium" w:hAnsi="Franklin Gothic Medium"/>
        </w:rPr>
        <w:t>*</w:t>
      </w:r>
    </w:p>
    <w:p w14:paraId="7EAC4C0F" w14:textId="77777777" w:rsidR="0001713E" w:rsidRDefault="0001713E" w:rsidP="0001713E">
      <w:pPr>
        <w:rPr>
          <w:rFonts w:ascii="Franklin Gothic Medium" w:hAnsi="Franklin Gothic Medium"/>
        </w:rPr>
      </w:pPr>
      <w:r w:rsidRPr="00A84A9F">
        <w:rPr>
          <w:rFonts w:ascii="Franklin Gothic Medium" w:hAnsi="Franklin Gothic Medium"/>
        </w:rPr>
        <w:t>Кто не доволен настоящим своим положением, не доволен тем, что дала ему судьба, тот  не знает жизни; но кто мужественно выносит это, здраво смотрит на вещи - поистине умный человек.</w:t>
      </w:r>
    </w:p>
    <w:p w14:paraId="32EECC5E" w14:textId="77777777" w:rsidR="0001713E" w:rsidRPr="00A84A9F" w:rsidRDefault="0001713E" w:rsidP="0001713E">
      <w:pPr>
        <w:rPr>
          <w:rFonts w:ascii="Franklin Gothic Medium" w:hAnsi="Franklin Gothic Medium"/>
        </w:rPr>
      </w:pPr>
      <w:r>
        <w:rPr>
          <w:rFonts w:ascii="Franklin Gothic Medium" w:hAnsi="Franklin Gothic Medium"/>
        </w:rPr>
        <w:t>*</w:t>
      </w:r>
    </w:p>
    <w:p w14:paraId="0E2301CD" w14:textId="77777777" w:rsidR="0001713E" w:rsidRPr="00A84A9F" w:rsidRDefault="0001713E" w:rsidP="0001713E">
      <w:pPr>
        <w:rPr>
          <w:rFonts w:ascii="Franklin Gothic Medium" w:hAnsi="Franklin Gothic Medium"/>
        </w:rPr>
      </w:pPr>
      <w:r w:rsidRPr="00A84A9F">
        <w:rPr>
          <w:rFonts w:ascii="Franklin Gothic Medium" w:hAnsi="Franklin Gothic Medium"/>
        </w:rPr>
        <w:t>Мы не можем управлять событиями – значит, мы должны приспосабливаться к ним.</w:t>
      </w:r>
    </w:p>
    <w:p w14:paraId="7008CC2B" w14:textId="77777777" w:rsidR="0001713E" w:rsidRDefault="0001713E" w:rsidP="0001713E">
      <w:pPr>
        <w:rPr>
          <w:rFonts w:ascii="Franklin Gothic Medium" w:hAnsi="Franklin Gothic Medium"/>
        </w:rPr>
      </w:pPr>
      <w:r>
        <w:rPr>
          <w:rFonts w:ascii="Franklin Gothic Medium" w:hAnsi="Franklin Gothic Medium"/>
        </w:rPr>
        <w:t>*</w:t>
      </w:r>
      <w:r w:rsidRPr="00C363C7">
        <w:rPr>
          <w:rFonts w:ascii="Franklin Gothic Medium" w:hAnsi="Franklin Gothic Medium"/>
        </w:rPr>
        <w:t xml:space="preserve"> </w:t>
      </w:r>
    </w:p>
    <w:p w14:paraId="1C8D7E64" w14:textId="77777777" w:rsidR="0001713E" w:rsidRPr="00A84A9F" w:rsidRDefault="0001713E" w:rsidP="0001713E">
      <w:pPr>
        <w:rPr>
          <w:rFonts w:ascii="Franklin Gothic Medium" w:hAnsi="Franklin Gothic Medium"/>
        </w:rPr>
      </w:pPr>
      <w:r w:rsidRPr="00005DAE">
        <w:rPr>
          <w:rFonts w:ascii="Franklin Gothic Medium" w:hAnsi="Franklin Gothic Medium"/>
        </w:rPr>
        <w:t>Подумай, человек, о том, что ты являешься актером в божественной драме и должен играть роль, предназначенную тебе автором, будь она велика или мала. Если ему угодно, чтобы ты играл нищего, постарайся и эту роль сыграть, как следует, то же относится и к любой другой роли – калеки, государя или обыкновенного гражданина. Твое дело – хорошо исполнить возложенную на тебя роль; выбор же роли – дело другого.</w:t>
      </w:r>
    </w:p>
    <w:p w14:paraId="7B368409" w14:textId="77777777" w:rsidR="0001713E" w:rsidRDefault="0001713E" w:rsidP="0001713E">
      <w:pPr>
        <w:rPr>
          <w:rFonts w:ascii="Franklin Gothic Medium" w:hAnsi="Franklin Gothic Medium"/>
        </w:rPr>
      </w:pPr>
      <w:r>
        <w:rPr>
          <w:rFonts w:ascii="Franklin Gothic Medium" w:hAnsi="Franklin Gothic Medium"/>
        </w:rPr>
        <w:t>*</w:t>
      </w:r>
    </w:p>
    <w:p w14:paraId="757458EF"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Судьба - мрачная  тюрьма для тела и зло для души. </w:t>
      </w:r>
    </w:p>
    <w:p w14:paraId="0B84B8D8" w14:textId="77777777" w:rsidR="0001713E" w:rsidRPr="00005DAE" w:rsidRDefault="0001713E" w:rsidP="0001713E">
      <w:pPr>
        <w:rPr>
          <w:rFonts w:ascii="Franklin Gothic Medium" w:hAnsi="Franklin Gothic Medium"/>
        </w:rPr>
      </w:pPr>
      <w:r>
        <w:rPr>
          <w:rFonts w:ascii="Franklin Gothic Medium" w:hAnsi="Franklin Gothic Medium"/>
        </w:rPr>
        <w:t>*</w:t>
      </w:r>
      <w:r w:rsidRPr="00C363C7">
        <w:rPr>
          <w:rFonts w:ascii="Franklin Gothic Medium" w:hAnsi="Franklin Gothic Medium"/>
        </w:rPr>
        <w:t xml:space="preserve"> </w:t>
      </w:r>
    </w:p>
    <w:p w14:paraId="7DB3FF38" w14:textId="77777777" w:rsidR="0001713E" w:rsidRPr="00A84A9F" w:rsidRDefault="0001713E" w:rsidP="0001713E">
      <w:pPr>
        <w:rPr>
          <w:rFonts w:ascii="Franklin Gothic Medium" w:hAnsi="Franklin Gothic Medium"/>
        </w:rPr>
      </w:pPr>
    </w:p>
    <w:p w14:paraId="7D5315DB" w14:textId="77777777" w:rsidR="0001713E" w:rsidRPr="00D4150C" w:rsidRDefault="0001713E" w:rsidP="0001713E">
      <w:pPr>
        <w:rPr>
          <w:rFonts w:ascii="Franklin Gothic Medium" w:hAnsi="Franklin Gothic Medium"/>
          <w:b/>
          <w:color w:val="FF0000"/>
        </w:rPr>
      </w:pPr>
      <w:r w:rsidRPr="00D4150C">
        <w:rPr>
          <w:rFonts w:ascii="Franklin Gothic Medium" w:hAnsi="Franklin Gothic Medium"/>
          <w:b/>
          <w:color w:val="FF0000"/>
        </w:rPr>
        <w:t>ЭПИКУР</w:t>
      </w:r>
    </w:p>
    <w:p w14:paraId="777A5EFA"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Гадания не существует, а если бы оно существовало, то предсказываемое следовало бы считать совершающимся помимо нас. </w:t>
      </w:r>
    </w:p>
    <w:p w14:paraId="2C9A96BB" w14:textId="77777777" w:rsidR="0001713E" w:rsidRPr="00A84A9F" w:rsidRDefault="0001713E" w:rsidP="0001713E">
      <w:pPr>
        <w:rPr>
          <w:rFonts w:ascii="Franklin Gothic Medium" w:hAnsi="Franklin Gothic Medium"/>
        </w:rPr>
      </w:pPr>
      <w:r>
        <w:rPr>
          <w:rFonts w:ascii="Franklin Gothic Medium" w:hAnsi="Franklin Gothic Medium"/>
        </w:rPr>
        <w:t>*</w:t>
      </w:r>
    </w:p>
    <w:p w14:paraId="41954BCA" w14:textId="77777777" w:rsidR="0001713E" w:rsidRPr="00A84A9F" w:rsidRDefault="0001713E" w:rsidP="0001713E">
      <w:pPr>
        <w:rPr>
          <w:rFonts w:ascii="Franklin Gothic Medium" w:hAnsi="Franklin Gothic Medium"/>
        </w:rPr>
      </w:pPr>
      <w:r w:rsidRPr="00A84A9F">
        <w:rPr>
          <w:rFonts w:ascii="Franklin Gothic Medium" w:hAnsi="Franklin Gothic Medium"/>
        </w:rPr>
        <w:t>Кто говорит, что все происходит в силу необходимости, тот не может сделать никакого упрека тому, кто говорит, что все происходит не в силу необходимости: ибо он утверждает, что это самое происходит в силу необходимости.</w:t>
      </w:r>
    </w:p>
    <w:p w14:paraId="178965A4" w14:textId="77777777" w:rsidR="0001713E" w:rsidRPr="00A84A9F" w:rsidRDefault="0001713E" w:rsidP="0001713E">
      <w:pPr>
        <w:rPr>
          <w:rFonts w:ascii="Franklin Gothic Medium" w:hAnsi="Franklin Gothic Medium"/>
        </w:rPr>
      </w:pPr>
      <w:r>
        <w:rPr>
          <w:rFonts w:ascii="Franklin Gothic Medium" w:hAnsi="Franklin Gothic Medium"/>
        </w:rPr>
        <w:t>*</w:t>
      </w:r>
    </w:p>
    <w:p w14:paraId="0D0D1594" w14:textId="77777777" w:rsidR="0001713E" w:rsidRPr="00A84A9F" w:rsidRDefault="0001713E" w:rsidP="0001713E">
      <w:pPr>
        <w:rPr>
          <w:rFonts w:ascii="Franklin Gothic Medium" w:hAnsi="Franklin Gothic Medium"/>
        </w:rPr>
      </w:pPr>
      <w:r w:rsidRPr="00A84A9F">
        <w:rPr>
          <w:rFonts w:ascii="Franklin Gothic Medium" w:hAnsi="Franklin Gothic Medium"/>
        </w:rPr>
        <w:t xml:space="preserve">Лучше уж верить басням о богах, чем покоряться судьбе, выдуманной физиками, ибо басни дают надежду умилостивить богов почитанием, в судьбе же заключена неумолимая неизбежность. </w:t>
      </w:r>
    </w:p>
    <w:p w14:paraId="4A018FCE" w14:textId="77777777" w:rsidR="0001713E" w:rsidRPr="00A84A9F" w:rsidRDefault="0001713E" w:rsidP="0001713E">
      <w:pPr>
        <w:rPr>
          <w:rFonts w:ascii="Franklin Gothic Medium" w:hAnsi="Franklin Gothic Medium"/>
        </w:rPr>
      </w:pPr>
      <w:r>
        <w:rPr>
          <w:rFonts w:ascii="Franklin Gothic Medium" w:hAnsi="Franklin Gothic Medium"/>
        </w:rPr>
        <w:t>*</w:t>
      </w:r>
    </w:p>
    <w:p w14:paraId="38F69ECA" w14:textId="77777777" w:rsidR="0001713E" w:rsidRDefault="0001713E" w:rsidP="0001713E">
      <w:pPr>
        <w:rPr>
          <w:rFonts w:ascii="Franklin Gothic Medium" w:hAnsi="Franklin Gothic Medium"/>
        </w:rPr>
      </w:pPr>
    </w:p>
    <w:p w14:paraId="683673C3" w14:textId="77777777" w:rsidR="0001713E" w:rsidRDefault="0001713E" w:rsidP="0001713E">
      <w:pPr>
        <w:rPr>
          <w:rFonts w:ascii="Franklin Gothic Medium" w:hAnsi="Franklin Gothic Medium"/>
        </w:rPr>
      </w:pPr>
      <w:r>
        <w:rPr>
          <w:rFonts w:ascii="Franklin Gothic Medium" w:hAnsi="Franklin Gothic Medium"/>
        </w:rPr>
        <w:t xml:space="preserve">                                </w:t>
      </w:r>
    </w:p>
    <w:p w14:paraId="0C03EB84" w14:textId="77777777" w:rsidR="0001713E" w:rsidRPr="00AA3631" w:rsidRDefault="0001713E" w:rsidP="0001713E">
      <w:pPr>
        <w:ind w:left="1416" w:firstLine="708"/>
        <w:rPr>
          <w:rFonts w:ascii="Franklin Gothic Medium" w:hAnsi="Franklin Gothic Medium"/>
          <w:b/>
          <w:color w:val="FF0000"/>
        </w:rPr>
      </w:pPr>
      <w:r w:rsidRPr="00AA3631">
        <w:rPr>
          <w:rFonts w:ascii="Franklin Gothic Medium" w:hAnsi="Franklin Gothic Medium"/>
          <w:color w:val="FF0000"/>
        </w:rPr>
        <w:t xml:space="preserve"> </w:t>
      </w:r>
      <w:r w:rsidRPr="00AA3631">
        <w:rPr>
          <w:rFonts w:ascii="Franklin Gothic Medium" w:hAnsi="Franklin Gothic Medium"/>
          <w:color w:val="FF0000"/>
          <w:lang w:val="en-US"/>
        </w:rPr>
        <w:t>III</w:t>
      </w:r>
      <w:r w:rsidRPr="00AA3631">
        <w:rPr>
          <w:rFonts w:ascii="Franklin Gothic Medium" w:hAnsi="Franklin Gothic Medium"/>
          <w:color w:val="FF0000"/>
        </w:rPr>
        <w:t xml:space="preserve">. </w:t>
      </w:r>
      <w:r w:rsidRPr="00AA3631">
        <w:rPr>
          <w:rFonts w:ascii="Franklin Gothic Medium" w:hAnsi="Franklin Gothic Medium"/>
          <w:b/>
          <w:color w:val="FF0000"/>
        </w:rPr>
        <w:t xml:space="preserve">ЧЕЛОВЕК: В ОДИНОЧКУ И В ТОЛПЕ </w:t>
      </w:r>
    </w:p>
    <w:p w14:paraId="0D6EDB1B" w14:textId="77777777" w:rsidR="0001713E" w:rsidRPr="00AA3631" w:rsidRDefault="0001713E" w:rsidP="0001713E">
      <w:pPr>
        <w:ind w:left="1416" w:firstLine="708"/>
        <w:rPr>
          <w:rFonts w:ascii="Franklin Gothic Medium" w:hAnsi="Franklin Gothic Medium"/>
          <w:b/>
          <w:color w:val="FF0000"/>
        </w:rPr>
      </w:pPr>
    </w:p>
    <w:p w14:paraId="70D85E77" w14:textId="77777777" w:rsidR="0001713E" w:rsidRPr="00AB61CB" w:rsidRDefault="0001713E" w:rsidP="0001713E">
      <w:pPr>
        <w:ind w:left="1416" w:firstLine="708"/>
        <w:rPr>
          <w:rFonts w:ascii="Franklin Gothic Medium" w:hAnsi="Franklin Gothic Medium"/>
          <w:b/>
        </w:rPr>
      </w:pPr>
    </w:p>
    <w:p w14:paraId="37ACFC42" w14:textId="77777777" w:rsidR="0001713E" w:rsidRPr="00D30829" w:rsidRDefault="0001713E" w:rsidP="0001713E">
      <w:pPr>
        <w:rPr>
          <w:rFonts w:ascii="Franklin Gothic Medium" w:hAnsi="Franklin Gothic Medium"/>
          <w:b/>
          <w:color w:val="FF0000"/>
        </w:rPr>
      </w:pPr>
      <w:r w:rsidRPr="00D30829">
        <w:rPr>
          <w:rFonts w:ascii="Franklin Gothic Medium" w:hAnsi="Franklin Gothic Medium"/>
          <w:b/>
          <w:color w:val="FF0000"/>
        </w:rPr>
        <w:t>АГЕСИЛАЙ</w:t>
      </w:r>
    </w:p>
    <w:p w14:paraId="025641BA" w14:textId="77777777" w:rsidR="0001713E" w:rsidRPr="00D30829" w:rsidRDefault="0001713E" w:rsidP="0001713E">
      <w:pPr>
        <w:rPr>
          <w:rFonts w:ascii="Franklin Gothic Medium" w:hAnsi="Franklin Gothic Medium"/>
        </w:rPr>
      </w:pPr>
      <w:r w:rsidRPr="00D30829">
        <w:rPr>
          <w:rFonts w:ascii="Franklin Gothic Medium" w:hAnsi="Franklin Gothic Medium"/>
        </w:rPr>
        <w:t>Не место придает почет человеку, а человек — своему месту!</w:t>
      </w:r>
    </w:p>
    <w:p w14:paraId="42243691"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024E22C9" w14:textId="77777777" w:rsidR="0001713E" w:rsidRDefault="0001713E" w:rsidP="0001713E">
      <w:pPr>
        <w:rPr>
          <w:rFonts w:ascii="Franklin Gothic Medium" w:hAnsi="Franklin Gothic Medium"/>
          <w:b/>
        </w:rPr>
      </w:pPr>
    </w:p>
    <w:p w14:paraId="0A9935CA" w14:textId="77777777" w:rsidR="0001713E" w:rsidRPr="00D30829" w:rsidRDefault="0001713E" w:rsidP="0001713E">
      <w:pPr>
        <w:rPr>
          <w:rFonts w:ascii="Franklin Gothic Medium" w:hAnsi="Franklin Gothic Medium"/>
          <w:b/>
          <w:color w:val="FF0000"/>
        </w:rPr>
      </w:pPr>
      <w:r w:rsidRPr="00D30829">
        <w:rPr>
          <w:rFonts w:ascii="Franklin Gothic Medium" w:hAnsi="Franklin Gothic Medium"/>
          <w:b/>
          <w:color w:val="FF0000"/>
        </w:rPr>
        <w:t>АНАКСАГОР</w:t>
      </w:r>
    </w:p>
    <w:p w14:paraId="32B145C7" w14:textId="77777777" w:rsidR="0001713E" w:rsidRPr="003377E6" w:rsidRDefault="0001713E" w:rsidP="0001713E">
      <w:pPr>
        <w:rPr>
          <w:rFonts w:ascii="Franklin Gothic Medium" w:hAnsi="Franklin Gothic Medium"/>
        </w:rPr>
      </w:pPr>
      <w:r w:rsidRPr="003377E6">
        <w:rPr>
          <w:rFonts w:ascii="Franklin Gothic Medium" w:hAnsi="Franklin Gothic Medium"/>
        </w:rPr>
        <w:t>Ничего человеку нельзя вполне узнать, ничему нельзя вполне научиться, ни в чем нельзя вполне удостовериться: чувства ограничены, разум слаб, жизнь коротка.</w:t>
      </w:r>
    </w:p>
    <w:p w14:paraId="55CEA106"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7304478B" w14:textId="77777777" w:rsidR="0001713E" w:rsidRPr="003377E6" w:rsidRDefault="0001713E" w:rsidP="0001713E">
      <w:pPr>
        <w:rPr>
          <w:rFonts w:ascii="Franklin Gothic Medium" w:hAnsi="Franklin Gothic Medium"/>
        </w:rPr>
      </w:pPr>
      <w:r w:rsidRPr="003377E6">
        <w:rPr>
          <w:rFonts w:ascii="Franklin Gothic Medium" w:hAnsi="Franklin Gothic Medium"/>
        </w:rPr>
        <w:t>Человек есть самое разумное существо, потому что имеет руки.</w:t>
      </w:r>
    </w:p>
    <w:p w14:paraId="06399849" w14:textId="77777777" w:rsidR="0001713E" w:rsidRPr="003377E6" w:rsidRDefault="0001713E" w:rsidP="0001713E">
      <w:pPr>
        <w:rPr>
          <w:rFonts w:ascii="Franklin Gothic Medium" w:hAnsi="Franklin Gothic Medium"/>
        </w:rPr>
      </w:pPr>
      <w:r w:rsidRPr="003377E6">
        <w:rPr>
          <w:rFonts w:ascii="Franklin Gothic Medium" w:hAnsi="Franklin Gothic Medium"/>
        </w:rPr>
        <w:t>*</w:t>
      </w:r>
    </w:p>
    <w:p w14:paraId="6A93D480" w14:textId="77777777" w:rsidR="0001713E" w:rsidRDefault="0001713E" w:rsidP="0001713E">
      <w:pPr>
        <w:rPr>
          <w:rFonts w:ascii="Franklin Gothic Medium" w:hAnsi="Franklin Gothic Medium"/>
          <w:b/>
        </w:rPr>
      </w:pPr>
    </w:p>
    <w:p w14:paraId="444C243E" w14:textId="77777777" w:rsidR="0001713E" w:rsidRPr="003377E6" w:rsidRDefault="0001713E" w:rsidP="0001713E">
      <w:pPr>
        <w:rPr>
          <w:rFonts w:ascii="Franklin Gothic Medium" w:hAnsi="Franklin Gothic Medium"/>
          <w:b/>
          <w:color w:val="FF0000"/>
        </w:rPr>
      </w:pPr>
      <w:r w:rsidRPr="003377E6">
        <w:rPr>
          <w:rFonts w:ascii="Franklin Gothic Medium" w:hAnsi="Franklin Gothic Medium"/>
          <w:b/>
          <w:color w:val="FF0000"/>
        </w:rPr>
        <w:t>АНАХАРСИС</w:t>
      </w:r>
    </w:p>
    <w:p w14:paraId="38172E06" w14:textId="77777777" w:rsidR="0001713E" w:rsidRPr="003377E6" w:rsidRDefault="0001713E" w:rsidP="0001713E">
      <w:pPr>
        <w:rPr>
          <w:rFonts w:ascii="Franklin Gothic Medium" w:hAnsi="Franklin Gothic Medium"/>
        </w:rPr>
      </w:pPr>
      <w:r w:rsidRPr="003377E6">
        <w:rPr>
          <w:rFonts w:ascii="Franklin Gothic Medium" w:hAnsi="Franklin Gothic Medium"/>
        </w:rPr>
        <w:t>Человек враждебен самому себе.</w:t>
      </w:r>
    </w:p>
    <w:p w14:paraId="6C4D6B4D"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711A61FB" w14:textId="77777777" w:rsidR="0001713E" w:rsidRDefault="0001713E" w:rsidP="0001713E">
      <w:pPr>
        <w:rPr>
          <w:rFonts w:ascii="Franklin Gothic Medium" w:hAnsi="Franklin Gothic Medium"/>
          <w:b/>
        </w:rPr>
      </w:pPr>
    </w:p>
    <w:p w14:paraId="1C2DC183" w14:textId="77777777" w:rsidR="0001713E" w:rsidRPr="003377E6" w:rsidRDefault="0001713E" w:rsidP="0001713E">
      <w:pPr>
        <w:rPr>
          <w:rFonts w:ascii="Franklin Gothic Medium" w:hAnsi="Franklin Gothic Medium"/>
          <w:b/>
          <w:color w:val="FF0000"/>
        </w:rPr>
      </w:pPr>
      <w:r w:rsidRPr="003377E6">
        <w:rPr>
          <w:rFonts w:ascii="Franklin Gothic Medium" w:hAnsi="Franklin Gothic Medium"/>
          <w:b/>
          <w:color w:val="FF0000"/>
        </w:rPr>
        <w:t>АНТИСФЕН</w:t>
      </w:r>
    </w:p>
    <w:p w14:paraId="226584A6" w14:textId="77777777" w:rsidR="0001713E" w:rsidRPr="003377E6" w:rsidRDefault="0001713E" w:rsidP="0001713E">
      <w:pPr>
        <w:rPr>
          <w:rFonts w:ascii="Franklin Gothic Medium" w:hAnsi="Franklin Gothic Medium"/>
        </w:rPr>
      </w:pPr>
      <w:r w:rsidRPr="003377E6">
        <w:rPr>
          <w:rFonts w:ascii="Franklin Gothic Medium" w:hAnsi="Franklin Gothic Medium"/>
        </w:rPr>
        <w:t xml:space="preserve">Если же снять с понятия «человек» всяческие наслоения, то прояснится его истинное призвание. </w:t>
      </w:r>
    </w:p>
    <w:p w14:paraId="2B9EA7C7"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00973E1C" w14:textId="77777777" w:rsidR="0001713E" w:rsidRPr="00AB61CB" w:rsidRDefault="0001713E" w:rsidP="0001713E">
      <w:pPr>
        <w:rPr>
          <w:rFonts w:ascii="Franklin Gothic Medium" w:hAnsi="Franklin Gothic Medium"/>
          <w:b/>
        </w:rPr>
      </w:pPr>
      <w:r w:rsidRPr="003377E6">
        <w:rPr>
          <w:rFonts w:ascii="Franklin Gothic Medium" w:hAnsi="Franklin Gothic Medium"/>
        </w:rPr>
        <w:t xml:space="preserve">Если человек настолько отдалился от Бога, что Бог его уже порой не слышит, то ему Он не </w:t>
      </w:r>
    </w:p>
    <w:p w14:paraId="45367038" w14:textId="77777777" w:rsidR="0001713E" w:rsidRPr="003377E6" w:rsidRDefault="0001713E" w:rsidP="0001713E">
      <w:pPr>
        <w:rPr>
          <w:rFonts w:ascii="Franklin Gothic Medium" w:hAnsi="Franklin Gothic Medium"/>
        </w:rPr>
      </w:pPr>
      <w:r w:rsidRPr="003377E6">
        <w:rPr>
          <w:rFonts w:ascii="Franklin Gothic Medium" w:hAnsi="Franklin Gothic Medium"/>
        </w:rPr>
        <w:t>может помочь</w:t>
      </w:r>
      <w:r>
        <w:rPr>
          <w:rFonts w:ascii="Franklin Gothic Medium" w:hAnsi="Franklin Gothic Medium"/>
        </w:rPr>
        <w:t>.</w:t>
      </w:r>
      <w:r w:rsidRPr="003377E6">
        <w:rPr>
          <w:rFonts w:ascii="Franklin Gothic Medium" w:hAnsi="Franklin Gothic Medium"/>
        </w:rPr>
        <w:t xml:space="preserve"> </w:t>
      </w:r>
    </w:p>
    <w:p w14:paraId="547BE917"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30A9E701" w14:textId="77777777" w:rsidR="0001713E" w:rsidRPr="003377E6" w:rsidRDefault="0001713E" w:rsidP="0001713E">
      <w:pPr>
        <w:rPr>
          <w:rFonts w:ascii="Franklin Gothic Medium" w:hAnsi="Franklin Gothic Medium"/>
        </w:rPr>
      </w:pPr>
      <w:r w:rsidRPr="003377E6">
        <w:rPr>
          <w:rFonts w:ascii="Franklin Gothic Medium" w:hAnsi="Franklin Gothic Medium"/>
        </w:rPr>
        <w:t>Есть человек – человечности не вижу.</w:t>
      </w:r>
    </w:p>
    <w:p w14:paraId="010FEE6E"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5B3A9600" w14:textId="77777777" w:rsidR="0001713E" w:rsidRPr="003377E6" w:rsidRDefault="0001713E" w:rsidP="0001713E">
      <w:pPr>
        <w:rPr>
          <w:rFonts w:ascii="Franklin Gothic Medium" w:hAnsi="Franklin Gothic Medium"/>
        </w:rPr>
      </w:pPr>
      <w:r w:rsidRPr="003377E6">
        <w:rPr>
          <w:rFonts w:ascii="Franklin Gothic Medium" w:hAnsi="Franklin Gothic Medium"/>
        </w:rPr>
        <w:t xml:space="preserve">Раб и свободный в человеческом обществе различаться могут только по внутреннему, духовному  состоянию. </w:t>
      </w:r>
    </w:p>
    <w:p w14:paraId="71996600" w14:textId="77777777" w:rsidR="0001713E" w:rsidRPr="003377E6" w:rsidRDefault="0001713E" w:rsidP="0001713E">
      <w:pPr>
        <w:rPr>
          <w:rFonts w:ascii="Franklin Gothic Medium" w:hAnsi="Franklin Gothic Medium"/>
        </w:rPr>
      </w:pPr>
      <w:r>
        <w:rPr>
          <w:rFonts w:ascii="Franklin Gothic Medium" w:hAnsi="Franklin Gothic Medium"/>
        </w:rPr>
        <w:t>*</w:t>
      </w:r>
    </w:p>
    <w:p w14:paraId="24EAF7CD" w14:textId="77777777" w:rsidR="0001713E" w:rsidRPr="003377E6" w:rsidRDefault="0001713E" w:rsidP="0001713E">
      <w:pPr>
        <w:rPr>
          <w:rFonts w:ascii="Franklin Gothic Medium" w:hAnsi="Franklin Gothic Medium"/>
        </w:rPr>
      </w:pPr>
      <w:r w:rsidRPr="003377E6">
        <w:rPr>
          <w:rFonts w:ascii="Franklin Gothic Medium" w:hAnsi="Franklin Gothic Medium"/>
        </w:rPr>
        <w:t>Справедливого человека цени больше родного.</w:t>
      </w:r>
    </w:p>
    <w:p w14:paraId="6531393B" w14:textId="77777777" w:rsidR="0001713E" w:rsidRPr="003377E6" w:rsidRDefault="0001713E" w:rsidP="0001713E">
      <w:pPr>
        <w:rPr>
          <w:rFonts w:ascii="Franklin Gothic Medium" w:hAnsi="Franklin Gothic Medium"/>
        </w:rPr>
      </w:pPr>
      <w:r>
        <w:rPr>
          <w:rFonts w:ascii="Franklin Gothic Medium" w:hAnsi="Franklin Gothic Medium"/>
        </w:rPr>
        <w:t>*</w:t>
      </w:r>
    </w:p>
    <w:p w14:paraId="2C6D6A65" w14:textId="77777777" w:rsidR="0001713E" w:rsidRPr="003377E6" w:rsidRDefault="0001713E" w:rsidP="0001713E">
      <w:pPr>
        <w:rPr>
          <w:rFonts w:ascii="Franklin Gothic Medium" w:hAnsi="Franklin Gothic Medium"/>
        </w:rPr>
      </w:pPr>
      <w:r w:rsidRPr="003377E6">
        <w:rPr>
          <w:rFonts w:ascii="Franklin Gothic Medium" w:hAnsi="Franklin Gothic Medium"/>
        </w:rPr>
        <w:t>Хороший человек достоин любви.</w:t>
      </w:r>
    </w:p>
    <w:p w14:paraId="7C9775FC" w14:textId="77777777" w:rsidR="0001713E" w:rsidRPr="003377E6" w:rsidRDefault="0001713E" w:rsidP="0001713E">
      <w:pPr>
        <w:rPr>
          <w:rFonts w:ascii="Franklin Gothic Medium" w:hAnsi="Franklin Gothic Medium"/>
        </w:rPr>
      </w:pPr>
      <w:r>
        <w:rPr>
          <w:rFonts w:ascii="Franklin Gothic Medium" w:hAnsi="Franklin Gothic Medium"/>
        </w:rPr>
        <w:t>*</w:t>
      </w:r>
    </w:p>
    <w:p w14:paraId="599647D2" w14:textId="77777777" w:rsidR="0001713E" w:rsidRDefault="0001713E" w:rsidP="0001713E">
      <w:pPr>
        <w:rPr>
          <w:rFonts w:ascii="Franklin Gothic Medium" w:hAnsi="Franklin Gothic Medium"/>
          <w:b/>
        </w:rPr>
      </w:pPr>
    </w:p>
    <w:p w14:paraId="754E261E" w14:textId="77777777" w:rsidR="0001713E" w:rsidRPr="00C65C7B" w:rsidRDefault="0001713E" w:rsidP="0001713E">
      <w:pPr>
        <w:rPr>
          <w:rFonts w:ascii="Franklin Gothic Medium" w:hAnsi="Franklin Gothic Medium"/>
          <w:b/>
          <w:color w:val="FF0000"/>
        </w:rPr>
      </w:pPr>
      <w:r w:rsidRPr="00C65C7B">
        <w:rPr>
          <w:rFonts w:ascii="Franklin Gothic Medium" w:hAnsi="Franklin Gothic Medium"/>
          <w:b/>
          <w:color w:val="FF0000"/>
        </w:rPr>
        <w:t>АНТИФОНТ</w:t>
      </w:r>
    </w:p>
    <w:p w14:paraId="52193D24" w14:textId="77777777" w:rsidR="0001713E" w:rsidRPr="00C65C7B" w:rsidRDefault="0001713E" w:rsidP="0001713E">
      <w:pPr>
        <w:rPr>
          <w:rFonts w:ascii="Franklin Gothic Medium" w:hAnsi="Franklin Gothic Medium"/>
        </w:rPr>
      </w:pPr>
      <w:r w:rsidRPr="00C65C7B">
        <w:rPr>
          <w:rFonts w:ascii="Franklin Gothic Medium" w:hAnsi="Franklin Gothic Medium"/>
        </w:rPr>
        <w:t xml:space="preserve">Тех, которые происходят от знатных родителей, мы уважаем и чтим, тех же, которые не из знатного дома, мы не уважаем и не почитаем. В этом мы поступаем по отношению друг к другу как варвары, потому что по природе мы все во всех отношениях равны, притом одинаково и варвары, и эллины. </w:t>
      </w:r>
    </w:p>
    <w:p w14:paraId="2D4B6BD1" w14:textId="77777777" w:rsidR="0001713E" w:rsidRPr="00C65C7B" w:rsidRDefault="0001713E" w:rsidP="0001713E">
      <w:pPr>
        <w:rPr>
          <w:rFonts w:ascii="Franklin Gothic Medium" w:hAnsi="Franklin Gothic Medium"/>
        </w:rPr>
      </w:pPr>
      <w:r>
        <w:rPr>
          <w:rFonts w:ascii="Franklin Gothic Medium" w:hAnsi="Franklin Gothic Medium"/>
        </w:rPr>
        <w:t>*</w:t>
      </w:r>
    </w:p>
    <w:p w14:paraId="4173ED51" w14:textId="77777777" w:rsidR="0001713E" w:rsidRPr="00C65C7B" w:rsidRDefault="0001713E" w:rsidP="0001713E">
      <w:pPr>
        <w:rPr>
          <w:rFonts w:ascii="Franklin Gothic Medium" w:hAnsi="Franklin Gothic Medium"/>
        </w:rPr>
      </w:pPr>
      <w:r w:rsidRPr="00C65C7B">
        <w:rPr>
          <w:rFonts w:ascii="Franklin Gothic Medium" w:hAnsi="Franklin Gothic Medium"/>
        </w:rPr>
        <w:t>У всех людей их нужды от природы одинаковы. Мы все одинаково дышим воздухом – через рот и нос и едим мы все одинаково – про помощи рук.</w:t>
      </w:r>
    </w:p>
    <w:p w14:paraId="176425B4" w14:textId="77777777" w:rsidR="0001713E" w:rsidRPr="00C65C7B" w:rsidRDefault="0001713E" w:rsidP="0001713E">
      <w:pPr>
        <w:rPr>
          <w:rFonts w:ascii="Franklin Gothic Medium" w:hAnsi="Franklin Gothic Medium"/>
        </w:rPr>
      </w:pPr>
      <w:r>
        <w:rPr>
          <w:rFonts w:ascii="Franklin Gothic Medium" w:hAnsi="Franklin Gothic Medium"/>
        </w:rPr>
        <w:t>*</w:t>
      </w:r>
    </w:p>
    <w:p w14:paraId="780725BB" w14:textId="77777777" w:rsidR="0001713E" w:rsidRDefault="0001713E" w:rsidP="0001713E">
      <w:pPr>
        <w:rPr>
          <w:rFonts w:ascii="Franklin Gothic Medium" w:hAnsi="Franklin Gothic Medium"/>
          <w:b/>
        </w:rPr>
      </w:pPr>
    </w:p>
    <w:p w14:paraId="453F71BE" w14:textId="77777777" w:rsidR="0001713E" w:rsidRPr="00C65C7B" w:rsidRDefault="0001713E" w:rsidP="0001713E">
      <w:pPr>
        <w:rPr>
          <w:rFonts w:ascii="Franklin Gothic Medium" w:hAnsi="Franklin Gothic Medium"/>
          <w:b/>
          <w:color w:val="FF0000"/>
        </w:rPr>
      </w:pPr>
      <w:r w:rsidRPr="00C65C7B">
        <w:rPr>
          <w:rFonts w:ascii="Franklin Gothic Medium" w:hAnsi="Franklin Gothic Medium"/>
          <w:b/>
          <w:color w:val="FF0000"/>
        </w:rPr>
        <w:t>АПОЛЛОНИЙ ТИАНСКИЙ</w:t>
      </w:r>
    </w:p>
    <w:p w14:paraId="2DFB54C6" w14:textId="77777777" w:rsidR="0001713E" w:rsidRPr="00C65C7B" w:rsidRDefault="0001713E" w:rsidP="0001713E">
      <w:pPr>
        <w:rPr>
          <w:rFonts w:ascii="Franklin Gothic Medium" w:hAnsi="Franklin Gothic Medium"/>
        </w:rPr>
      </w:pPr>
      <w:r w:rsidRPr="00C65C7B">
        <w:rPr>
          <w:rFonts w:ascii="Franklin Gothic Medium" w:hAnsi="Franklin Gothic Medium"/>
        </w:rPr>
        <w:t>Между несовершенством земного бытия и высшим божественным эталоном находятся определенные ступени совершенства – ангел внутри человека, его воображение.</w:t>
      </w:r>
    </w:p>
    <w:p w14:paraId="1DF0061A"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1C26C294" w14:textId="77777777" w:rsidR="0001713E" w:rsidRDefault="0001713E" w:rsidP="0001713E">
      <w:pPr>
        <w:rPr>
          <w:rFonts w:ascii="Franklin Gothic Medium" w:hAnsi="Franklin Gothic Medium"/>
          <w:b/>
        </w:rPr>
      </w:pPr>
    </w:p>
    <w:p w14:paraId="160364E9" w14:textId="77777777" w:rsidR="0001713E" w:rsidRPr="00C65C7B" w:rsidRDefault="0001713E" w:rsidP="0001713E">
      <w:pPr>
        <w:rPr>
          <w:rFonts w:ascii="Franklin Gothic Medium" w:hAnsi="Franklin Gothic Medium"/>
          <w:b/>
          <w:color w:val="FF0000"/>
        </w:rPr>
      </w:pPr>
      <w:r w:rsidRPr="00C65C7B">
        <w:rPr>
          <w:rFonts w:ascii="Franklin Gothic Medium" w:hAnsi="Franklin Gothic Medium"/>
          <w:b/>
          <w:color w:val="FF0000"/>
        </w:rPr>
        <w:t>АРИСТОТЕЛЬ</w:t>
      </w:r>
    </w:p>
    <w:p w14:paraId="1B42FA84" w14:textId="77777777" w:rsidR="0001713E" w:rsidRPr="002F2E4E" w:rsidRDefault="0001713E" w:rsidP="0001713E">
      <w:pPr>
        <w:rPr>
          <w:rFonts w:ascii="Franklin Gothic Medium" w:hAnsi="Franklin Gothic Medium"/>
        </w:rPr>
      </w:pPr>
      <w:r w:rsidRPr="002F2E4E">
        <w:rPr>
          <w:rFonts w:ascii="Franklin Gothic Medium" w:hAnsi="Franklin Gothic Medium"/>
        </w:rPr>
        <w:t>Годные люди отличаются от каждого индивида, взятого из массы, тем же, чем, как говорят, красивые отличаются от некрасивых, причем картины, написанные художником, рознятся от картин природы: в первом случае объединено то, что во втором оказывается рассеянным по различным местам; и когда объединенное воедино будет разделено на его составные части, то, может оказаться, у одного человека глаз, у другого какая-либо иная часть тела будет выглядеть прекраснее глаза и т.п., написанного на картине.</w:t>
      </w:r>
    </w:p>
    <w:p w14:paraId="73915272" w14:textId="77777777" w:rsidR="0001713E" w:rsidRPr="002F2E4E" w:rsidRDefault="0001713E" w:rsidP="0001713E">
      <w:pPr>
        <w:rPr>
          <w:rFonts w:ascii="Franklin Gothic Medium" w:hAnsi="Franklin Gothic Medium"/>
        </w:rPr>
      </w:pPr>
      <w:r>
        <w:rPr>
          <w:rFonts w:ascii="Franklin Gothic Medium" w:hAnsi="Franklin Gothic Medium"/>
        </w:rPr>
        <w:t>*</w:t>
      </w:r>
    </w:p>
    <w:p w14:paraId="2914DDF8" w14:textId="77777777" w:rsidR="0001713E" w:rsidRDefault="0001713E" w:rsidP="0001713E">
      <w:pPr>
        <w:rPr>
          <w:rFonts w:ascii="Franklin Gothic Medium" w:hAnsi="Franklin Gothic Medium"/>
        </w:rPr>
      </w:pPr>
      <w:r w:rsidRPr="002F2E4E">
        <w:rPr>
          <w:rFonts w:ascii="Franklin Gothic Medium" w:hAnsi="Franklin Gothic Medium"/>
        </w:rPr>
        <w:t>Из всех животных только человек способен смеяться.</w:t>
      </w:r>
    </w:p>
    <w:p w14:paraId="209444FE" w14:textId="77777777" w:rsidR="0001713E" w:rsidRDefault="0001713E" w:rsidP="0001713E">
      <w:pPr>
        <w:rPr>
          <w:rFonts w:ascii="Franklin Gothic Medium" w:hAnsi="Franklin Gothic Medium"/>
        </w:rPr>
      </w:pPr>
      <w:r>
        <w:rPr>
          <w:rFonts w:ascii="Franklin Gothic Medium" w:hAnsi="Franklin Gothic Medium"/>
        </w:rPr>
        <w:t>*</w:t>
      </w:r>
    </w:p>
    <w:p w14:paraId="73278C34" w14:textId="77777777" w:rsidR="0001713E" w:rsidRDefault="0001713E" w:rsidP="0001713E">
      <w:pPr>
        <w:rPr>
          <w:rFonts w:ascii="Franklin Gothic Medium" w:hAnsi="Franklin Gothic Medium"/>
        </w:rPr>
      </w:pPr>
      <w:r w:rsidRPr="002F2E4E">
        <w:rPr>
          <w:rFonts w:ascii="Franklin Gothic Medium" w:hAnsi="Franklin Gothic Medium"/>
        </w:rPr>
        <w:lastRenderedPageBreak/>
        <w:t>Люди необразованные в глазах толпы кажутся более убедительными, чем образованные.</w:t>
      </w:r>
    </w:p>
    <w:p w14:paraId="4F3A8F1E" w14:textId="77777777" w:rsidR="0001713E" w:rsidRDefault="0001713E" w:rsidP="0001713E">
      <w:pPr>
        <w:rPr>
          <w:rFonts w:ascii="Franklin Gothic Medium" w:hAnsi="Franklin Gothic Medium"/>
        </w:rPr>
      </w:pPr>
      <w:r>
        <w:rPr>
          <w:rFonts w:ascii="Franklin Gothic Medium" w:hAnsi="Franklin Gothic Medium"/>
        </w:rPr>
        <w:t>*</w:t>
      </w:r>
    </w:p>
    <w:p w14:paraId="14913EDA" w14:textId="77777777" w:rsidR="0001713E" w:rsidRPr="002F2E4E" w:rsidRDefault="0001713E" w:rsidP="0001713E">
      <w:pPr>
        <w:rPr>
          <w:rFonts w:ascii="Franklin Gothic Medium" w:hAnsi="Franklin Gothic Medium"/>
        </w:rPr>
      </w:pPr>
      <w:r w:rsidRPr="002F2E4E">
        <w:rPr>
          <w:rFonts w:ascii="Franklin Gothic Medium" w:hAnsi="Franklin Gothic Medium"/>
        </w:rPr>
        <w:t>Охлократия, власть толпы, есть худшая форма государственного устройства.</w:t>
      </w:r>
    </w:p>
    <w:p w14:paraId="2324F994" w14:textId="77777777" w:rsidR="0001713E" w:rsidRPr="002F2E4E" w:rsidRDefault="0001713E" w:rsidP="0001713E">
      <w:pPr>
        <w:rPr>
          <w:rFonts w:ascii="Franklin Gothic Medium" w:hAnsi="Franklin Gothic Medium"/>
        </w:rPr>
      </w:pPr>
      <w:r>
        <w:rPr>
          <w:rFonts w:ascii="Franklin Gothic Medium" w:hAnsi="Franklin Gothic Medium"/>
        </w:rPr>
        <w:t>*</w:t>
      </w:r>
    </w:p>
    <w:p w14:paraId="5C876813" w14:textId="77777777" w:rsidR="0001713E" w:rsidRPr="002F2E4E" w:rsidRDefault="0001713E" w:rsidP="0001713E">
      <w:pPr>
        <w:rPr>
          <w:rFonts w:ascii="Franklin Gothic Medium" w:hAnsi="Franklin Gothic Medium"/>
        </w:rPr>
      </w:pPr>
      <w:r w:rsidRPr="002F2E4E">
        <w:rPr>
          <w:rFonts w:ascii="Franklin Gothic Medium" w:hAnsi="Franklin Gothic Medium"/>
        </w:rPr>
        <w:t>Разница между человеком образованным и необразованным, как между живым и мертвым.</w:t>
      </w:r>
    </w:p>
    <w:p w14:paraId="51B07B6A" w14:textId="77777777" w:rsidR="0001713E" w:rsidRPr="002F2E4E" w:rsidRDefault="0001713E" w:rsidP="0001713E">
      <w:pPr>
        <w:rPr>
          <w:rFonts w:ascii="Franklin Gothic Medium" w:hAnsi="Franklin Gothic Medium"/>
        </w:rPr>
      </w:pPr>
      <w:r>
        <w:rPr>
          <w:rFonts w:ascii="Franklin Gothic Medium" w:hAnsi="Franklin Gothic Medium"/>
        </w:rPr>
        <w:t>*</w:t>
      </w:r>
    </w:p>
    <w:p w14:paraId="7A7B7B87" w14:textId="77777777" w:rsidR="0001713E" w:rsidRDefault="0001713E" w:rsidP="0001713E">
      <w:pPr>
        <w:rPr>
          <w:rFonts w:ascii="Franklin Gothic Medium" w:hAnsi="Franklin Gothic Medium"/>
        </w:rPr>
      </w:pPr>
      <w:r w:rsidRPr="002F2E4E">
        <w:rPr>
          <w:rFonts w:ascii="Franklin Gothic Medium" w:hAnsi="Franklin Gothic Medium"/>
        </w:rPr>
        <w:t>Толпа о многих вещах судит лучше, нежели один человек, кто бы он ни был.</w:t>
      </w:r>
    </w:p>
    <w:p w14:paraId="6E3EEB11" w14:textId="77777777" w:rsidR="0001713E" w:rsidRDefault="0001713E" w:rsidP="0001713E">
      <w:pPr>
        <w:rPr>
          <w:rFonts w:ascii="Franklin Gothic Medium" w:hAnsi="Franklin Gothic Medium"/>
        </w:rPr>
      </w:pPr>
      <w:r>
        <w:rPr>
          <w:rFonts w:ascii="Franklin Gothic Medium" w:hAnsi="Franklin Gothic Medium"/>
        </w:rPr>
        <w:t>*</w:t>
      </w:r>
    </w:p>
    <w:p w14:paraId="7ECCE348" w14:textId="77777777" w:rsidR="0001713E" w:rsidRPr="002F2E4E" w:rsidRDefault="0001713E" w:rsidP="0001713E">
      <w:pPr>
        <w:rPr>
          <w:rFonts w:ascii="Franklin Gothic Medium" w:hAnsi="Franklin Gothic Medium"/>
        </w:rPr>
      </w:pPr>
      <w:r w:rsidRPr="002F2E4E">
        <w:rPr>
          <w:rFonts w:ascii="Franklin Gothic Medium" w:hAnsi="Franklin Gothic Medium"/>
        </w:rPr>
        <w:t>Человек есть существо общественное в большей степени, нежели пчелы и всякого рода стадные животные.</w:t>
      </w:r>
    </w:p>
    <w:p w14:paraId="153847F5" w14:textId="77777777" w:rsidR="0001713E" w:rsidRDefault="0001713E" w:rsidP="0001713E">
      <w:pPr>
        <w:rPr>
          <w:rFonts w:ascii="Franklin Gothic Medium" w:hAnsi="Franklin Gothic Medium"/>
        </w:rPr>
      </w:pPr>
      <w:r>
        <w:rPr>
          <w:rFonts w:ascii="Franklin Gothic Medium" w:hAnsi="Franklin Gothic Medium"/>
        </w:rPr>
        <w:t>*</w:t>
      </w:r>
    </w:p>
    <w:p w14:paraId="2B2D2CCA" w14:textId="77777777" w:rsidR="0001713E" w:rsidRPr="002F2E4E" w:rsidRDefault="0001713E" w:rsidP="0001713E">
      <w:pPr>
        <w:rPr>
          <w:rFonts w:ascii="Franklin Gothic Medium" w:hAnsi="Franklin Gothic Medium"/>
        </w:rPr>
      </w:pPr>
      <w:r w:rsidRPr="002F2E4E">
        <w:rPr>
          <w:rFonts w:ascii="Franklin Gothic Medium" w:hAnsi="Franklin Gothic Medium"/>
        </w:rPr>
        <w:t>Человек по природе своей есть существо политическое.</w:t>
      </w:r>
    </w:p>
    <w:p w14:paraId="7F1C105B" w14:textId="77777777" w:rsidR="0001713E" w:rsidRPr="002F2E4E" w:rsidRDefault="0001713E" w:rsidP="0001713E">
      <w:pPr>
        <w:rPr>
          <w:rFonts w:ascii="Franklin Gothic Medium" w:hAnsi="Franklin Gothic Medium"/>
        </w:rPr>
      </w:pPr>
      <w:r>
        <w:rPr>
          <w:rFonts w:ascii="Franklin Gothic Medium" w:hAnsi="Franklin Gothic Medium"/>
        </w:rPr>
        <w:t>*</w:t>
      </w:r>
    </w:p>
    <w:p w14:paraId="72AC5E21" w14:textId="77777777" w:rsidR="0001713E" w:rsidRPr="002F2E4E" w:rsidRDefault="0001713E" w:rsidP="0001713E">
      <w:pPr>
        <w:rPr>
          <w:rFonts w:ascii="Franklin Gothic Medium" w:hAnsi="Franklin Gothic Medium"/>
        </w:rPr>
      </w:pPr>
      <w:r w:rsidRPr="002F2E4E">
        <w:rPr>
          <w:rFonts w:ascii="Franklin Gothic Medium" w:hAnsi="Franklin Gothic Medium"/>
        </w:rPr>
        <w:t>Человек свободнорожденный будет вести себя так, словно он сам себе закон.</w:t>
      </w:r>
    </w:p>
    <w:p w14:paraId="59A4078E" w14:textId="77777777" w:rsidR="0001713E" w:rsidRPr="002F2E4E" w:rsidRDefault="0001713E" w:rsidP="0001713E">
      <w:pPr>
        <w:rPr>
          <w:rFonts w:ascii="Franklin Gothic Medium" w:hAnsi="Franklin Gothic Medium"/>
        </w:rPr>
      </w:pPr>
      <w:r>
        <w:rPr>
          <w:rFonts w:ascii="Franklin Gothic Medium" w:hAnsi="Franklin Gothic Medium"/>
        </w:rPr>
        <w:t>*</w:t>
      </w:r>
    </w:p>
    <w:p w14:paraId="04C2BE43" w14:textId="77777777" w:rsidR="0001713E" w:rsidRPr="002F2E4E" w:rsidRDefault="0001713E" w:rsidP="0001713E">
      <w:pPr>
        <w:rPr>
          <w:rFonts w:ascii="Franklin Gothic Medium" w:hAnsi="Franklin Gothic Medium"/>
        </w:rPr>
      </w:pPr>
    </w:p>
    <w:p w14:paraId="3E09C47E" w14:textId="77777777" w:rsidR="0001713E" w:rsidRPr="0032505D" w:rsidRDefault="0001713E" w:rsidP="0001713E">
      <w:pPr>
        <w:rPr>
          <w:rFonts w:ascii="Franklin Gothic Medium" w:hAnsi="Franklin Gothic Medium"/>
          <w:b/>
          <w:color w:val="FF0000"/>
        </w:rPr>
      </w:pPr>
      <w:r w:rsidRPr="0032505D">
        <w:rPr>
          <w:rFonts w:ascii="Franklin Gothic Medium" w:hAnsi="Franklin Gothic Medium"/>
          <w:b/>
          <w:color w:val="FF0000"/>
        </w:rPr>
        <w:t xml:space="preserve">БИАНТ </w:t>
      </w:r>
    </w:p>
    <w:p w14:paraId="17C3D970" w14:textId="77777777" w:rsidR="0001713E" w:rsidRPr="0032505D" w:rsidRDefault="0001713E" w:rsidP="0001713E">
      <w:pPr>
        <w:rPr>
          <w:rFonts w:ascii="Franklin Gothic Medium" w:hAnsi="Franklin Gothic Medium"/>
        </w:rPr>
      </w:pPr>
      <w:r w:rsidRPr="0032505D">
        <w:rPr>
          <w:rFonts w:ascii="Franklin Gothic Medium" w:hAnsi="Franklin Gothic Medium"/>
        </w:rPr>
        <w:t>Большинство людей поступает дурно.</w:t>
      </w:r>
    </w:p>
    <w:p w14:paraId="4F7951FD"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7C4B2881" w14:textId="77777777" w:rsidR="0001713E" w:rsidRPr="0032505D" w:rsidRDefault="0001713E" w:rsidP="0001713E">
      <w:pPr>
        <w:rPr>
          <w:rFonts w:ascii="Franklin Gothic Medium" w:hAnsi="Franklin Gothic Medium"/>
        </w:rPr>
      </w:pPr>
      <w:r w:rsidRPr="0032505D">
        <w:rPr>
          <w:rFonts w:ascii="Franklin Gothic Medium" w:hAnsi="Franklin Gothic Medium"/>
        </w:rPr>
        <w:t>Худших людей – всегда большинство.</w:t>
      </w:r>
    </w:p>
    <w:p w14:paraId="6A5DD5A5" w14:textId="77777777" w:rsidR="0001713E" w:rsidRPr="0032505D" w:rsidRDefault="0001713E" w:rsidP="0001713E">
      <w:pPr>
        <w:rPr>
          <w:rFonts w:ascii="Franklin Gothic Medium" w:hAnsi="Franklin Gothic Medium"/>
        </w:rPr>
      </w:pPr>
      <w:r>
        <w:rPr>
          <w:rFonts w:ascii="Franklin Gothic Medium" w:hAnsi="Franklin Gothic Medium"/>
        </w:rPr>
        <w:t>*</w:t>
      </w:r>
    </w:p>
    <w:p w14:paraId="2CDA13A7" w14:textId="77777777" w:rsidR="0001713E" w:rsidRPr="00AB61CB" w:rsidRDefault="0001713E" w:rsidP="0001713E">
      <w:pPr>
        <w:rPr>
          <w:rFonts w:ascii="Franklin Gothic Medium" w:hAnsi="Franklin Gothic Medium"/>
          <w:b/>
        </w:rPr>
      </w:pPr>
      <w:r w:rsidRPr="0032505D">
        <w:rPr>
          <w:rFonts w:ascii="Franklin Gothic Medium" w:hAnsi="Franklin Gothic Medium"/>
        </w:rPr>
        <w:tab/>
      </w:r>
      <w:r w:rsidRPr="00AB61CB">
        <w:rPr>
          <w:rFonts w:ascii="Franklin Gothic Medium" w:hAnsi="Franklin Gothic Medium"/>
          <w:b/>
        </w:rPr>
        <w:tab/>
      </w:r>
      <w:r w:rsidRPr="00AB61CB">
        <w:rPr>
          <w:rFonts w:ascii="Franklin Gothic Medium" w:hAnsi="Franklin Gothic Medium"/>
          <w:b/>
        </w:rPr>
        <w:tab/>
      </w:r>
      <w:r w:rsidRPr="00AB61CB">
        <w:rPr>
          <w:rFonts w:ascii="Franklin Gothic Medium" w:hAnsi="Franklin Gothic Medium"/>
          <w:b/>
        </w:rPr>
        <w:tab/>
      </w:r>
    </w:p>
    <w:p w14:paraId="4530B90C" w14:textId="77777777" w:rsidR="0001713E" w:rsidRPr="00ED6ADC" w:rsidRDefault="0001713E" w:rsidP="0001713E">
      <w:pPr>
        <w:rPr>
          <w:rFonts w:ascii="Franklin Gothic Medium" w:hAnsi="Franklin Gothic Medium"/>
          <w:b/>
          <w:color w:val="FF0000"/>
        </w:rPr>
      </w:pPr>
      <w:r w:rsidRPr="00ED6ADC">
        <w:rPr>
          <w:rFonts w:ascii="Franklin Gothic Medium" w:hAnsi="Franklin Gothic Medium"/>
          <w:b/>
          <w:color w:val="FF0000"/>
        </w:rPr>
        <w:t>БИОН БОРИСФЕНСКИЙ</w:t>
      </w:r>
    </w:p>
    <w:p w14:paraId="7937D0DB" w14:textId="77777777" w:rsidR="0001713E" w:rsidRPr="00ED6ADC" w:rsidRDefault="0001713E" w:rsidP="0001713E">
      <w:pPr>
        <w:rPr>
          <w:rFonts w:ascii="Franklin Gothic Medium" w:hAnsi="Franklin Gothic Medium"/>
        </w:rPr>
      </w:pPr>
      <w:r w:rsidRPr="00ED6ADC">
        <w:rPr>
          <w:rFonts w:ascii="Franklin Gothic Medium" w:hAnsi="Franklin Gothic Medium"/>
        </w:rPr>
        <w:t>Народ – толпа!</w:t>
      </w:r>
    </w:p>
    <w:p w14:paraId="6D54570B"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579C3A01" w14:textId="77777777" w:rsidR="0001713E" w:rsidRPr="00ED6ADC" w:rsidRDefault="0001713E" w:rsidP="0001713E">
      <w:pPr>
        <w:rPr>
          <w:rFonts w:ascii="Franklin Gothic Medium" w:hAnsi="Franklin Gothic Medium"/>
          <w:b/>
          <w:color w:val="FF0000"/>
        </w:rPr>
      </w:pPr>
    </w:p>
    <w:p w14:paraId="1F6A1FB1" w14:textId="77777777" w:rsidR="0001713E" w:rsidRPr="00ED6ADC" w:rsidRDefault="0001713E" w:rsidP="0001713E">
      <w:pPr>
        <w:rPr>
          <w:rFonts w:ascii="Franklin Gothic Medium" w:hAnsi="Franklin Gothic Medium"/>
          <w:b/>
          <w:color w:val="FF0000"/>
        </w:rPr>
      </w:pPr>
      <w:r w:rsidRPr="00ED6ADC">
        <w:rPr>
          <w:rFonts w:ascii="Franklin Gothic Medium" w:hAnsi="Franklin Gothic Medium"/>
          <w:b/>
          <w:color w:val="FF0000"/>
        </w:rPr>
        <w:t>ГЕРАКЛИТ</w:t>
      </w:r>
    </w:p>
    <w:p w14:paraId="454E8F49" w14:textId="77777777" w:rsidR="0001713E" w:rsidRPr="00ED6ADC" w:rsidRDefault="0001713E" w:rsidP="0001713E">
      <w:pPr>
        <w:rPr>
          <w:rFonts w:ascii="Franklin Gothic Medium" w:hAnsi="Franklin Gothic Medium"/>
        </w:rPr>
      </w:pPr>
      <w:r w:rsidRPr="00ED6ADC">
        <w:rPr>
          <w:rFonts w:ascii="Franklin Gothic Medium" w:hAnsi="Franklin Gothic Medium"/>
        </w:rPr>
        <w:t xml:space="preserve">Взрослый муж слывет глупым у бога, как ребенок – у взрослого мужа. </w:t>
      </w:r>
    </w:p>
    <w:p w14:paraId="71DBB005" w14:textId="77777777" w:rsidR="0001713E" w:rsidRDefault="0001713E" w:rsidP="0001713E">
      <w:pPr>
        <w:rPr>
          <w:rFonts w:ascii="Franklin Gothic Medium" w:hAnsi="Franklin Gothic Medium"/>
        </w:rPr>
      </w:pPr>
      <w:r>
        <w:rPr>
          <w:rFonts w:ascii="Franklin Gothic Medium" w:hAnsi="Franklin Gothic Medium"/>
        </w:rPr>
        <w:t>*</w:t>
      </w:r>
      <w:r w:rsidRPr="00754F04">
        <w:t xml:space="preserve"> </w:t>
      </w:r>
    </w:p>
    <w:p w14:paraId="13FC9B1E" w14:textId="77777777" w:rsidR="0001713E" w:rsidRDefault="0001713E" w:rsidP="0001713E">
      <w:pPr>
        <w:rPr>
          <w:rFonts w:ascii="Franklin Gothic Medium" w:hAnsi="Franklin Gothic Medium"/>
        </w:rPr>
      </w:pPr>
      <w:r w:rsidRPr="00754F04">
        <w:rPr>
          <w:rFonts w:ascii="Franklin Gothic Medium" w:hAnsi="Franklin Gothic Medium"/>
        </w:rPr>
        <w:t>Дурных рядом - много, и лишь немногие хороши, — и только один стоит десяти тысяч, если он — наилучший.</w:t>
      </w:r>
    </w:p>
    <w:p w14:paraId="5CD78592" w14:textId="77777777" w:rsidR="0001713E" w:rsidRDefault="0001713E" w:rsidP="0001713E">
      <w:pPr>
        <w:rPr>
          <w:rFonts w:ascii="Franklin Gothic Medium" w:hAnsi="Franklin Gothic Medium"/>
        </w:rPr>
      </w:pPr>
      <w:r>
        <w:rPr>
          <w:rFonts w:ascii="Franklin Gothic Medium" w:hAnsi="Franklin Gothic Medium"/>
        </w:rPr>
        <w:t>*</w:t>
      </w:r>
    </w:p>
    <w:p w14:paraId="532C0A4E" w14:textId="77777777" w:rsidR="0001713E" w:rsidRDefault="0001713E" w:rsidP="0001713E">
      <w:pPr>
        <w:rPr>
          <w:rFonts w:ascii="Franklin Gothic Medium" w:hAnsi="Franklin Gothic Medium"/>
        </w:rPr>
      </w:pPr>
      <w:r w:rsidRPr="00ED6ADC">
        <w:rPr>
          <w:rFonts w:ascii="Franklin Gothic Medium" w:hAnsi="Franklin Gothic Medium"/>
        </w:rPr>
        <w:t>Нрав человека – его демон.</w:t>
      </w:r>
    </w:p>
    <w:p w14:paraId="5B942B20" w14:textId="77777777" w:rsidR="0001713E" w:rsidRPr="00ED6ADC" w:rsidRDefault="0001713E" w:rsidP="0001713E">
      <w:pPr>
        <w:rPr>
          <w:rFonts w:ascii="Franklin Gothic Medium" w:hAnsi="Franklin Gothic Medium"/>
        </w:rPr>
      </w:pPr>
      <w:r>
        <w:rPr>
          <w:rFonts w:ascii="Franklin Gothic Medium" w:hAnsi="Franklin Gothic Medium"/>
        </w:rPr>
        <w:t>*</w:t>
      </w:r>
    </w:p>
    <w:p w14:paraId="5E474DD4" w14:textId="77777777" w:rsidR="0001713E" w:rsidRPr="00ED6ADC" w:rsidRDefault="0001713E" w:rsidP="0001713E">
      <w:pPr>
        <w:rPr>
          <w:rFonts w:ascii="Franklin Gothic Medium" w:hAnsi="Franklin Gothic Medium"/>
        </w:rPr>
      </w:pPr>
      <w:r w:rsidRPr="00ED6ADC">
        <w:rPr>
          <w:rFonts w:ascii="Franklin Gothic Medium" w:hAnsi="Franklin Gothic Medium"/>
        </w:rPr>
        <w:t>Прекраснейшая из обезьян безобразна по сравнению с человеческим обликом.</w:t>
      </w:r>
    </w:p>
    <w:p w14:paraId="7081AABC" w14:textId="77777777" w:rsidR="0001713E" w:rsidRDefault="0001713E" w:rsidP="0001713E">
      <w:pPr>
        <w:rPr>
          <w:rFonts w:ascii="Franklin Gothic Medium" w:hAnsi="Franklin Gothic Medium"/>
        </w:rPr>
      </w:pPr>
      <w:r>
        <w:rPr>
          <w:rFonts w:ascii="Franklin Gothic Medium" w:hAnsi="Franklin Gothic Medium"/>
        </w:rPr>
        <w:t>*</w:t>
      </w:r>
    </w:p>
    <w:p w14:paraId="397FDDA4" w14:textId="77777777" w:rsidR="0001713E" w:rsidRDefault="0001713E" w:rsidP="0001713E">
      <w:pPr>
        <w:rPr>
          <w:rFonts w:ascii="Franklin Gothic Medium" w:hAnsi="Franklin Gothic Medium"/>
        </w:rPr>
      </w:pPr>
      <w:r w:rsidRPr="00ED6ADC">
        <w:rPr>
          <w:rFonts w:ascii="Franklin Gothic Medium" w:hAnsi="Franklin Gothic Medium"/>
        </w:rPr>
        <w:t>У бодрствующих один, общий мир, а спящие отворачиваются каждый в свой собственны</w:t>
      </w:r>
      <w:r>
        <w:rPr>
          <w:rFonts w:ascii="Franklin Gothic Medium" w:hAnsi="Franklin Gothic Medium"/>
        </w:rPr>
        <w:t>й.</w:t>
      </w:r>
    </w:p>
    <w:p w14:paraId="7966B36B" w14:textId="77777777" w:rsidR="0001713E" w:rsidRDefault="0001713E" w:rsidP="0001713E">
      <w:pPr>
        <w:rPr>
          <w:rFonts w:ascii="Franklin Gothic Medium" w:hAnsi="Franklin Gothic Medium"/>
        </w:rPr>
      </w:pPr>
      <w:r>
        <w:rPr>
          <w:rFonts w:ascii="Franklin Gothic Medium" w:hAnsi="Franklin Gothic Medium"/>
        </w:rPr>
        <w:t>*</w:t>
      </w:r>
    </w:p>
    <w:p w14:paraId="73FDFDB7" w14:textId="77777777" w:rsidR="0001713E" w:rsidRPr="00ED6ADC" w:rsidRDefault="0001713E" w:rsidP="0001713E">
      <w:pPr>
        <w:rPr>
          <w:rFonts w:ascii="Franklin Gothic Medium" w:hAnsi="Franklin Gothic Medium"/>
        </w:rPr>
      </w:pPr>
      <w:r w:rsidRPr="00ED6ADC">
        <w:rPr>
          <w:rFonts w:ascii="Franklin Gothic Medium" w:hAnsi="Franklin Gothic Medium"/>
        </w:rPr>
        <w:t>Человек – свет в ночи: вспыхивает утром, угаснув вечером. Он вспыхивает к жизни, умерев, словно как вспыхивает к бодрствованию, уснув.</w:t>
      </w:r>
    </w:p>
    <w:p w14:paraId="71FB3A68" w14:textId="77777777" w:rsidR="0001713E" w:rsidRPr="00ED6ADC" w:rsidRDefault="0001713E" w:rsidP="0001713E">
      <w:pPr>
        <w:rPr>
          <w:rFonts w:ascii="Franklin Gothic Medium" w:hAnsi="Franklin Gothic Medium"/>
        </w:rPr>
      </w:pPr>
      <w:r>
        <w:rPr>
          <w:rFonts w:ascii="Franklin Gothic Medium" w:hAnsi="Franklin Gothic Medium"/>
        </w:rPr>
        <w:t>*</w:t>
      </w:r>
    </w:p>
    <w:p w14:paraId="4DFC9B65" w14:textId="77777777" w:rsidR="0001713E" w:rsidRPr="00ED6ADC" w:rsidRDefault="0001713E" w:rsidP="0001713E">
      <w:pPr>
        <w:rPr>
          <w:rFonts w:ascii="Franklin Gothic Medium" w:hAnsi="Franklin Gothic Medium"/>
        </w:rPr>
      </w:pPr>
    </w:p>
    <w:p w14:paraId="6EE25605" w14:textId="77777777" w:rsidR="0001713E" w:rsidRPr="003E4432" w:rsidRDefault="0001713E" w:rsidP="0001713E">
      <w:pPr>
        <w:rPr>
          <w:rFonts w:ascii="Franklin Gothic Medium" w:hAnsi="Franklin Gothic Medium"/>
          <w:b/>
          <w:color w:val="FF0000"/>
        </w:rPr>
      </w:pPr>
      <w:r w:rsidRPr="003E4432">
        <w:rPr>
          <w:rFonts w:ascii="Franklin Gothic Medium" w:hAnsi="Franklin Gothic Medium"/>
          <w:b/>
          <w:color w:val="FF0000"/>
        </w:rPr>
        <w:t>ГЕРОДОТ</w:t>
      </w:r>
    </w:p>
    <w:p w14:paraId="7C0ADFF8" w14:textId="77777777" w:rsidR="0001713E" w:rsidRPr="00B902F0" w:rsidRDefault="0001713E" w:rsidP="0001713E">
      <w:pPr>
        <w:rPr>
          <w:rFonts w:ascii="Franklin Gothic Medium" w:hAnsi="Franklin Gothic Medium"/>
        </w:rPr>
      </w:pPr>
      <w:r w:rsidRPr="00B902F0">
        <w:rPr>
          <w:rFonts w:ascii="Franklin Gothic Medium" w:hAnsi="Franklin Gothic Medium"/>
        </w:rPr>
        <w:t>Уши людей недоверчивее, чем глаза.</w:t>
      </w:r>
    </w:p>
    <w:p w14:paraId="483F2B7F" w14:textId="77777777" w:rsidR="0001713E" w:rsidRDefault="0001713E" w:rsidP="0001713E">
      <w:pPr>
        <w:rPr>
          <w:rFonts w:ascii="Franklin Gothic Medium" w:hAnsi="Franklin Gothic Medium"/>
        </w:rPr>
      </w:pPr>
      <w:r>
        <w:rPr>
          <w:rFonts w:ascii="Franklin Gothic Medium" w:hAnsi="Franklin Gothic Medium"/>
        </w:rPr>
        <w:t>*</w:t>
      </w:r>
    </w:p>
    <w:p w14:paraId="3A749176" w14:textId="77777777" w:rsidR="0001713E" w:rsidRPr="00B902F0" w:rsidRDefault="0001713E" w:rsidP="0001713E">
      <w:pPr>
        <w:rPr>
          <w:rFonts w:ascii="Franklin Gothic Medium" w:hAnsi="Franklin Gothic Medium"/>
        </w:rPr>
      </w:pPr>
      <w:r w:rsidRPr="00B902F0">
        <w:rPr>
          <w:rFonts w:ascii="Franklin Gothic Medium" w:hAnsi="Franklin Gothic Medium"/>
        </w:rPr>
        <w:t xml:space="preserve">Человеческая природа, что натянутый лук, на котором, если нет нужды, следует спускать тетиву – чтобы лук не лопнул. Так и человек, если бы вздумал всегда предаваться серьезным делам, не позволяя себе никаких развлечении и шуток, непременно впал бы в безумие, либо его сразу разбил паралич. </w:t>
      </w:r>
    </w:p>
    <w:p w14:paraId="24FD2C0B" w14:textId="77777777" w:rsidR="0001713E" w:rsidRPr="00B902F0" w:rsidRDefault="0001713E" w:rsidP="0001713E">
      <w:pPr>
        <w:rPr>
          <w:rFonts w:ascii="Franklin Gothic Medium" w:hAnsi="Franklin Gothic Medium"/>
        </w:rPr>
      </w:pPr>
      <w:r>
        <w:rPr>
          <w:rFonts w:ascii="Franklin Gothic Medium" w:hAnsi="Franklin Gothic Medium"/>
        </w:rPr>
        <w:t>*</w:t>
      </w:r>
    </w:p>
    <w:p w14:paraId="1F8F631C" w14:textId="77777777" w:rsidR="0001713E" w:rsidRPr="00B902F0" w:rsidRDefault="0001713E" w:rsidP="0001713E">
      <w:pPr>
        <w:rPr>
          <w:rFonts w:ascii="Franklin Gothic Medium" w:hAnsi="Franklin Gothic Medium"/>
        </w:rPr>
      </w:pPr>
    </w:p>
    <w:p w14:paraId="5AD9FD17" w14:textId="77777777" w:rsidR="0001713E" w:rsidRPr="00C153EB" w:rsidRDefault="0001713E" w:rsidP="0001713E">
      <w:pPr>
        <w:rPr>
          <w:rFonts w:ascii="Franklin Gothic Medium" w:hAnsi="Franklin Gothic Medium"/>
          <w:color w:val="FF0000"/>
        </w:rPr>
      </w:pPr>
      <w:r w:rsidRPr="00C153EB">
        <w:rPr>
          <w:rFonts w:ascii="Franklin Gothic Medium" w:hAnsi="Franklin Gothic Medium"/>
          <w:b/>
          <w:color w:val="FF0000"/>
        </w:rPr>
        <w:t>ГЕСИОД</w:t>
      </w:r>
    </w:p>
    <w:p w14:paraId="77CF45FA" w14:textId="77777777" w:rsidR="0001713E" w:rsidRPr="00C153EB" w:rsidRDefault="0001713E" w:rsidP="0001713E">
      <w:pPr>
        <w:rPr>
          <w:rFonts w:ascii="Franklin Gothic Medium" w:hAnsi="Franklin Gothic Medium"/>
        </w:rPr>
      </w:pPr>
      <w:r w:rsidRPr="00C153EB">
        <w:rPr>
          <w:rFonts w:ascii="Franklin Gothic Medium" w:hAnsi="Franklin Gothic Medium"/>
        </w:rPr>
        <w:t>Истинно велик человек, который сумел овладеть своим временем.</w:t>
      </w:r>
    </w:p>
    <w:p w14:paraId="65BC73DD"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09B5E2CB" w14:textId="77777777" w:rsidR="0001713E" w:rsidRPr="00AB61CB" w:rsidRDefault="0001713E" w:rsidP="0001713E">
      <w:pPr>
        <w:rPr>
          <w:rFonts w:ascii="Franklin Gothic Medium" w:hAnsi="Franklin Gothic Medium"/>
          <w:b/>
        </w:rPr>
      </w:pPr>
    </w:p>
    <w:p w14:paraId="21CA42BD" w14:textId="77777777" w:rsidR="0001713E" w:rsidRPr="00C153EB" w:rsidRDefault="0001713E" w:rsidP="0001713E">
      <w:pPr>
        <w:rPr>
          <w:rFonts w:ascii="Franklin Gothic Medium" w:hAnsi="Franklin Gothic Medium"/>
          <w:b/>
          <w:color w:val="FF0000"/>
        </w:rPr>
      </w:pPr>
      <w:r w:rsidRPr="00C153EB">
        <w:rPr>
          <w:rFonts w:ascii="Franklin Gothic Medium" w:hAnsi="Franklin Gothic Medium"/>
          <w:b/>
          <w:color w:val="FF0000"/>
        </w:rPr>
        <w:t>ДЕМОКРИТ</w:t>
      </w:r>
    </w:p>
    <w:p w14:paraId="676F20F4" w14:textId="77777777" w:rsidR="0001713E" w:rsidRPr="00C153EB" w:rsidRDefault="0001713E" w:rsidP="0001713E">
      <w:pPr>
        <w:rPr>
          <w:rFonts w:ascii="Franklin Gothic Medium" w:hAnsi="Franklin Gothic Medium"/>
        </w:rPr>
      </w:pPr>
      <w:r w:rsidRPr="00C153EB">
        <w:rPr>
          <w:rFonts w:ascii="Franklin Gothic Medium" w:hAnsi="Franklin Gothic Medium"/>
        </w:rPr>
        <w:t>Для меня один человек – что целый народ, а народ – что один человек.</w:t>
      </w:r>
    </w:p>
    <w:p w14:paraId="2D5017BE" w14:textId="77777777" w:rsidR="0001713E" w:rsidRDefault="0001713E" w:rsidP="0001713E">
      <w:pPr>
        <w:rPr>
          <w:rFonts w:ascii="Franklin Gothic Medium" w:hAnsi="Franklin Gothic Medium"/>
        </w:rPr>
      </w:pPr>
      <w:r>
        <w:rPr>
          <w:rFonts w:ascii="Franklin Gothic Medium" w:hAnsi="Franklin Gothic Medium"/>
          <w:b/>
        </w:rPr>
        <w:t>*</w:t>
      </w:r>
      <w:r w:rsidRPr="009E5FB6">
        <w:rPr>
          <w:rFonts w:ascii="Franklin Gothic Medium" w:hAnsi="Franklin Gothic Medium"/>
        </w:rPr>
        <w:t xml:space="preserve"> </w:t>
      </w:r>
    </w:p>
    <w:p w14:paraId="74ABAB76"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Человек! Болезни тела и страдания твои претерпевают от твоей собственной  природы и, кроме того, полученных извне причин. Если бы ты открыл себя изнутри, нашел бы многообразное и многострадальное хранилище и склад несчастий; они не протекают извне, а имеют как бы местные и автохтоновые источники, вытекающие из злой силы, заключающиеся в обильных и разнообразных страстях. </w:t>
      </w:r>
    </w:p>
    <w:p w14:paraId="78DDCD18"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7011FC0A" w14:textId="77777777" w:rsidR="0001713E" w:rsidRPr="00AB61CB" w:rsidRDefault="0001713E" w:rsidP="0001713E">
      <w:pPr>
        <w:rPr>
          <w:rFonts w:ascii="Franklin Gothic Medium" w:hAnsi="Franklin Gothic Medium"/>
          <w:b/>
        </w:rPr>
      </w:pPr>
    </w:p>
    <w:p w14:paraId="7CFF023E" w14:textId="77777777" w:rsidR="0001713E" w:rsidRPr="00C153EB" w:rsidRDefault="0001713E" w:rsidP="0001713E">
      <w:pPr>
        <w:rPr>
          <w:rFonts w:ascii="Franklin Gothic Medium" w:hAnsi="Franklin Gothic Medium"/>
          <w:b/>
          <w:color w:val="FF0000"/>
        </w:rPr>
      </w:pPr>
      <w:r w:rsidRPr="00C153EB">
        <w:rPr>
          <w:rFonts w:ascii="Franklin Gothic Medium" w:hAnsi="Franklin Gothic Medium"/>
          <w:b/>
          <w:color w:val="FF0000"/>
        </w:rPr>
        <w:t>ДИОГЕН СИНОПСКИЙ</w:t>
      </w:r>
    </w:p>
    <w:p w14:paraId="5E05F30B" w14:textId="77777777" w:rsidR="0001713E" w:rsidRPr="00724BCA" w:rsidRDefault="0001713E" w:rsidP="0001713E">
      <w:pPr>
        <w:rPr>
          <w:rFonts w:ascii="Franklin Gothic Medium" w:hAnsi="Franklin Gothic Medium"/>
        </w:rPr>
      </w:pPr>
      <w:r w:rsidRPr="00724BCA">
        <w:rPr>
          <w:rFonts w:ascii="Franklin Gothic Medium" w:hAnsi="Franklin Gothic Medium"/>
        </w:rPr>
        <w:t>Когда я вижу правителей, врачей или философов, то мне кажется, будто человек — самое разумное из живых существ, но когда я встречаю снотолкователей, прорицателей или людей, которые им верят, то мне кажется, будто ничего не может быть глупее человека.</w:t>
      </w:r>
    </w:p>
    <w:p w14:paraId="2549C3D7" w14:textId="77777777" w:rsidR="0001713E" w:rsidRDefault="0001713E" w:rsidP="0001713E">
      <w:r>
        <w:rPr>
          <w:rFonts w:ascii="Franklin Gothic Medium" w:hAnsi="Franklin Gothic Medium"/>
          <w:b/>
        </w:rPr>
        <w:t>*</w:t>
      </w:r>
    </w:p>
    <w:p w14:paraId="19EAD697" w14:textId="77777777" w:rsidR="0001713E" w:rsidRPr="00AF2194" w:rsidRDefault="0001713E" w:rsidP="0001713E">
      <w:pPr>
        <w:rPr>
          <w:rFonts w:ascii="Franklin Gothic Medium" w:hAnsi="Franklin Gothic Medium"/>
        </w:rPr>
      </w:pPr>
      <w:r w:rsidRPr="00AF2194">
        <w:rPr>
          <w:rFonts w:ascii="Franklin Gothic Medium" w:hAnsi="Franklin Gothic Medium"/>
        </w:rPr>
        <w:t>Люди соревнуются, кто кого столкнет пинком в канаву</w:t>
      </w:r>
      <w:r>
        <w:rPr>
          <w:rFonts w:ascii="Franklin Gothic Medium" w:hAnsi="Franklin Gothic Medium"/>
        </w:rPr>
        <w:t>.</w:t>
      </w:r>
    </w:p>
    <w:p w14:paraId="61371D45" w14:textId="77777777" w:rsidR="0001713E" w:rsidRDefault="0001713E" w:rsidP="0001713E">
      <w:pPr>
        <w:rPr>
          <w:rFonts w:ascii="Franklin Gothic Medium" w:hAnsi="Franklin Gothic Medium"/>
          <w:b/>
        </w:rPr>
      </w:pPr>
      <w:r>
        <w:rPr>
          <w:rFonts w:ascii="Franklin Gothic Medium" w:hAnsi="Franklin Gothic Medium"/>
          <w:b/>
        </w:rPr>
        <w:t>*</w:t>
      </w:r>
    </w:p>
    <w:p w14:paraId="1A6AC5AC" w14:textId="77777777" w:rsidR="0001713E" w:rsidRDefault="0001713E" w:rsidP="0001713E">
      <w:pPr>
        <w:rPr>
          <w:rFonts w:ascii="Franklin Gothic Medium" w:hAnsi="Franklin Gothic Medium"/>
          <w:b/>
        </w:rPr>
      </w:pPr>
    </w:p>
    <w:p w14:paraId="0D2E16A7" w14:textId="77777777" w:rsidR="0001713E" w:rsidRPr="00AF2194" w:rsidRDefault="0001713E" w:rsidP="0001713E">
      <w:pPr>
        <w:rPr>
          <w:rFonts w:ascii="Franklin Gothic Medium" w:hAnsi="Franklin Gothic Medium"/>
          <w:b/>
          <w:color w:val="FF0000"/>
        </w:rPr>
      </w:pPr>
      <w:r w:rsidRPr="00AF2194">
        <w:rPr>
          <w:rFonts w:ascii="Franklin Gothic Medium" w:hAnsi="Franklin Gothic Medium"/>
          <w:b/>
          <w:color w:val="FF0000"/>
        </w:rPr>
        <w:t>ДИОН ХРИСОСТОМ</w:t>
      </w:r>
    </w:p>
    <w:p w14:paraId="3C27BCDD" w14:textId="77777777" w:rsidR="0001713E" w:rsidRPr="00AF2194" w:rsidRDefault="0001713E" w:rsidP="0001713E">
      <w:pPr>
        <w:rPr>
          <w:rFonts w:ascii="Franklin Gothic Medium" w:hAnsi="Franklin Gothic Medium"/>
        </w:rPr>
      </w:pPr>
      <w:r w:rsidRPr="00AF2194">
        <w:rPr>
          <w:rFonts w:ascii="Franklin Gothic Medium" w:hAnsi="Franklin Gothic Medium"/>
        </w:rPr>
        <w:t>Большинство людей ничего не знает в точности, а только повторяет, что твердит молва, даже если они современники событий; что же до следующего и третьего поколений, то уж они и вовсе ни о чем не имеют понятия и, что им ни скажут, все охотно принимают на веру.</w:t>
      </w:r>
    </w:p>
    <w:p w14:paraId="5B854CF7" w14:textId="77777777" w:rsidR="0001713E" w:rsidRPr="00AF2194" w:rsidRDefault="0001713E" w:rsidP="0001713E">
      <w:pPr>
        <w:rPr>
          <w:rFonts w:ascii="Franklin Gothic Medium" w:hAnsi="Franklin Gothic Medium"/>
          <w:b/>
        </w:rPr>
      </w:pPr>
      <w:r w:rsidRPr="00AF2194">
        <w:rPr>
          <w:rFonts w:ascii="Franklin Gothic Medium" w:hAnsi="Franklin Gothic Medium"/>
          <w:b/>
        </w:rPr>
        <w:t>*</w:t>
      </w:r>
    </w:p>
    <w:p w14:paraId="23E6820A" w14:textId="77777777" w:rsidR="0001713E" w:rsidRDefault="0001713E" w:rsidP="0001713E">
      <w:pPr>
        <w:rPr>
          <w:rFonts w:ascii="Franklin Gothic Medium" w:hAnsi="Franklin Gothic Medium"/>
          <w:b/>
          <w:color w:val="FF0000"/>
        </w:rPr>
      </w:pPr>
    </w:p>
    <w:p w14:paraId="5D177918" w14:textId="77777777" w:rsidR="0001713E" w:rsidRPr="00724BCA" w:rsidRDefault="0001713E" w:rsidP="0001713E">
      <w:pPr>
        <w:rPr>
          <w:rFonts w:ascii="Franklin Gothic Medium" w:hAnsi="Franklin Gothic Medium"/>
          <w:b/>
          <w:color w:val="FF0000"/>
        </w:rPr>
      </w:pPr>
      <w:r w:rsidRPr="00724BCA">
        <w:rPr>
          <w:rFonts w:ascii="Franklin Gothic Medium" w:hAnsi="Franklin Gothic Medium"/>
          <w:b/>
          <w:color w:val="FF0000"/>
        </w:rPr>
        <w:t xml:space="preserve">ЕВРИПИД </w:t>
      </w:r>
    </w:p>
    <w:p w14:paraId="688D8826" w14:textId="77777777" w:rsidR="0001713E" w:rsidRPr="001644C1" w:rsidRDefault="0001713E" w:rsidP="0001713E">
      <w:pPr>
        <w:rPr>
          <w:rFonts w:ascii="Franklin Gothic Medium" w:hAnsi="Franklin Gothic Medium"/>
        </w:rPr>
      </w:pPr>
      <w:r w:rsidRPr="001644C1">
        <w:rPr>
          <w:rFonts w:ascii="Franklin Gothic Medium" w:hAnsi="Franklin Gothic Medium"/>
        </w:rPr>
        <w:t>Глуп человек: он рушит города, он храмы жжет, священные гробницы, и вот – опустошитель – гибнет сам.</w:t>
      </w:r>
    </w:p>
    <w:p w14:paraId="18AD125E" w14:textId="77777777" w:rsidR="0001713E" w:rsidRDefault="0001713E" w:rsidP="0001713E">
      <w:pPr>
        <w:rPr>
          <w:rFonts w:ascii="Franklin Gothic Medium" w:hAnsi="Franklin Gothic Medium"/>
        </w:rPr>
      </w:pPr>
      <w:r>
        <w:rPr>
          <w:rFonts w:ascii="Franklin Gothic Medium" w:hAnsi="Franklin Gothic Medium"/>
        </w:rPr>
        <w:t>*</w:t>
      </w:r>
    </w:p>
    <w:p w14:paraId="42A65D97" w14:textId="77777777" w:rsidR="0001713E" w:rsidRPr="00724BCA" w:rsidRDefault="0001713E" w:rsidP="0001713E">
      <w:pPr>
        <w:rPr>
          <w:rFonts w:ascii="Franklin Gothic Medium" w:hAnsi="Franklin Gothic Medium"/>
        </w:rPr>
      </w:pPr>
      <w:r w:rsidRPr="00724BCA">
        <w:rPr>
          <w:rFonts w:ascii="Franklin Gothic Medium" w:hAnsi="Franklin Gothic Medium"/>
        </w:rPr>
        <w:t>Зло великое – невежд толпа.</w:t>
      </w:r>
    </w:p>
    <w:p w14:paraId="0361419A" w14:textId="77777777" w:rsidR="0001713E" w:rsidRDefault="0001713E" w:rsidP="0001713E">
      <w:pPr>
        <w:rPr>
          <w:rFonts w:ascii="Franklin Gothic Medium" w:hAnsi="Franklin Gothic Medium"/>
          <w:b/>
        </w:rPr>
      </w:pPr>
      <w:r>
        <w:rPr>
          <w:rFonts w:ascii="Franklin Gothic Medium" w:hAnsi="Franklin Gothic Medium"/>
          <w:b/>
        </w:rPr>
        <w:t>*</w:t>
      </w:r>
      <w:r w:rsidRPr="00AF2194">
        <w:t xml:space="preserve"> </w:t>
      </w:r>
    </w:p>
    <w:p w14:paraId="451E58F5" w14:textId="77777777" w:rsidR="0001713E" w:rsidRPr="00AF2194" w:rsidRDefault="0001713E" w:rsidP="0001713E">
      <w:pPr>
        <w:rPr>
          <w:rFonts w:ascii="Franklin Gothic Medium" w:hAnsi="Franklin Gothic Medium"/>
        </w:rPr>
      </w:pPr>
      <w:r w:rsidRPr="00AF2194">
        <w:rPr>
          <w:rFonts w:ascii="Franklin Gothic Medium" w:hAnsi="Franklin Gothic Medium"/>
        </w:rPr>
        <w:t>О род людской, как низко ты способен пасть!</w:t>
      </w:r>
      <w:r>
        <w:rPr>
          <w:rFonts w:ascii="Franklin Gothic Medium" w:hAnsi="Franklin Gothic Medium"/>
        </w:rPr>
        <w:t xml:space="preserve"> </w:t>
      </w:r>
      <w:r w:rsidRPr="00AF2194">
        <w:rPr>
          <w:rFonts w:ascii="Franklin Gothic Medium" w:hAnsi="Franklin Gothic Medium"/>
        </w:rPr>
        <w:t>Предела нет бесстыдству, никаких границ</w:t>
      </w:r>
      <w:r>
        <w:rPr>
          <w:rFonts w:ascii="Franklin Gothic Medium" w:hAnsi="Franklin Gothic Medium"/>
        </w:rPr>
        <w:t xml:space="preserve"> н</w:t>
      </w:r>
      <w:r w:rsidRPr="00AF2194">
        <w:rPr>
          <w:rFonts w:ascii="Franklin Gothic Medium" w:hAnsi="Franklin Gothic Medium"/>
        </w:rPr>
        <w:t>е знает наглость</w:t>
      </w:r>
      <w:r>
        <w:rPr>
          <w:rFonts w:ascii="Franklin Gothic Medium" w:hAnsi="Franklin Gothic Medium"/>
        </w:rPr>
        <w:t>!</w:t>
      </w:r>
      <w:r w:rsidRPr="00AF2194">
        <w:rPr>
          <w:rFonts w:ascii="Franklin Gothic Medium" w:hAnsi="Franklin Gothic Medium"/>
        </w:rPr>
        <w:t xml:space="preserve"> Если так и впредь пойдет</w:t>
      </w:r>
      <w:r>
        <w:rPr>
          <w:rFonts w:ascii="Franklin Gothic Medium" w:hAnsi="Franklin Gothic Medium"/>
        </w:rPr>
        <w:t>,</w:t>
      </w:r>
      <w:r w:rsidRPr="00AF2194">
        <w:rPr>
          <w:rFonts w:ascii="Franklin Gothic Medium" w:hAnsi="Franklin Gothic Medium"/>
        </w:rPr>
        <w:t xml:space="preserve"> </w:t>
      </w:r>
      <w:r>
        <w:rPr>
          <w:rFonts w:ascii="Franklin Gothic Medium" w:hAnsi="Franklin Gothic Medium"/>
        </w:rPr>
        <w:t xml:space="preserve">то </w:t>
      </w:r>
      <w:r w:rsidRPr="00AF2194">
        <w:rPr>
          <w:rFonts w:ascii="Franklin Gothic Medium" w:hAnsi="Franklin Gothic Medium"/>
        </w:rPr>
        <w:t>каж</w:t>
      </w:r>
      <w:r>
        <w:rPr>
          <w:rFonts w:ascii="Franklin Gothic Medium" w:hAnsi="Franklin Gothic Medium"/>
        </w:rPr>
        <w:t>дое</w:t>
      </w:r>
      <w:r w:rsidRPr="00AF2194">
        <w:rPr>
          <w:rFonts w:ascii="Franklin Gothic Medium" w:hAnsi="Franklin Gothic Medium"/>
        </w:rPr>
        <w:t xml:space="preserve"> поколен</w:t>
      </w:r>
      <w:r>
        <w:rPr>
          <w:rFonts w:ascii="Franklin Gothic Medium" w:hAnsi="Franklin Gothic Medium"/>
        </w:rPr>
        <w:t xml:space="preserve">ие будет все </w:t>
      </w:r>
      <w:r w:rsidRPr="00AF2194">
        <w:rPr>
          <w:rFonts w:ascii="Franklin Gothic Medium" w:hAnsi="Franklin Gothic Medium"/>
        </w:rPr>
        <w:t>испорченней,</w:t>
      </w:r>
      <w:r>
        <w:rPr>
          <w:rFonts w:ascii="Franklin Gothic Medium" w:hAnsi="Franklin Gothic Medium"/>
        </w:rPr>
        <w:t xml:space="preserve"> в</w:t>
      </w:r>
      <w:r w:rsidRPr="00AF2194">
        <w:rPr>
          <w:rFonts w:ascii="Franklin Gothic Medium" w:hAnsi="Franklin Gothic Medium"/>
        </w:rPr>
        <w:t>се хуже будут люди</w:t>
      </w:r>
      <w:r>
        <w:rPr>
          <w:rFonts w:ascii="Franklin Gothic Medium" w:hAnsi="Franklin Gothic Medium"/>
        </w:rPr>
        <w:t xml:space="preserve">. Тогда </w:t>
      </w:r>
      <w:r w:rsidRPr="00AF2194">
        <w:rPr>
          <w:rFonts w:ascii="Franklin Gothic Medium" w:hAnsi="Franklin Gothic Medium"/>
        </w:rPr>
        <w:t xml:space="preserve">боги </w:t>
      </w:r>
      <w:r>
        <w:rPr>
          <w:rFonts w:ascii="Franklin Gothic Medium" w:hAnsi="Franklin Gothic Medium"/>
        </w:rPr>
        <w:t xml:space="preserve">будут вынуждены </w:t>
      </w:r>
      <w:r w:rsidRPr="00AF2194">
        <w:rPr>
          <w:rFonts w:ascii="Franklin Gothic Medium" w:hAnsi="Franklin Gothic Medium"/>
        </w:rPr>
        <w:t>сотворить новую</w:t>
      </w:r>
      <w:r>
        <w:rPr>
          <w:rFonts w:ascii="Franklin Gothic Medium" w:hAnsi="Franklin Gothic Medium"/>
        </w:rPr>
        <w:t xml:space="preserve"> </w:t>
      </w:r>
      <w:r w:rsidRPr="00AF2194">
        <w:rPr>
          <w:rFonts w:ascii="Franklin Gothic Medium" w:hAnsi="Franklin Gothic Medium"/>
        </w:rPr>
        <w:t>землю</w:t>
      </w:r>
      <w:r>
        <w:rPr>
          <w:rFonts w:ascii="Franklin Gothic Medium" w:hAnsi="Franklin Gothic Medium"/>
        </w:rPr>
        <w:t>,</w:t>
      </w:r>
      <w:r w:rsidRPr="00AF2194">
        <w:rPr>
          <w:rFonts w:ascii="Franklin Gothic Medium" w:hAnsi="Franklin Gothic Medium"/>
        </w:rPr>
        <w:t xml:space="preserve"> </w:t>
      </w:r>
      <w:r>
        <w:rPr>
          <w:rFonts w:ascii="Franklin Gothic Medium" w:hAnsi="Franklin Gothic Medium"/>
        </w:rPr>
        <w:t>в</w:t>
      </w:r>
      <w:r w:rsidRPr="00AF2194">
        <w:rPr>
          <w:rFonts w:ascii="Franklin Gothic Medium" w:hAnsi="Franklin Gothic Medium"/>
        </w:rPr>
        <w:t xml:space="preserve"> придачу к старой,</w:t>
      </w:r>
      <w:r>
        <w:rPr>
          <w:rFonts w:ascii="Franklin Gothic Medium" w:hAnsi="Franklin Gothic Medium"/>
        </w:rPr>
        <w:t xml:space="preserve"> ч</w:t>
      </w:r>
      <w:r w:rsidRPr="00AF2194">
        <w:rPr>
          <w:rFonts w:ascii="Franklin Gothic Medium" w:hAnsi="Franklin Gothic Medium"/>
        </w:rPr>
        <w:t>тобы для всех злодеев и преступников</w:t>
      </w:r>
      <w:r>
        <w:rPr>
          <w:rFonts w:ascii="Franklin Gothic Medium" w:hAnsi="Franklin Gothic Medium"/>
        </w:rPr>
        <w:t xml:space="preserve"> х</w:t>
      </w:r>
      <w:r w:rsidRPr="00AF2194">
        <w:rPr>
          <w:rFonts w:ascii="Franklin Gothic Medium" w:hAnsi="Franklin Gothic Medium"/>
        </w:rPr>
        <w:t>ватило места!</w:t>
      </w:r>
    </w:p>
    <w:p w14:paraId="384788B2" w14:textId="77777777" w:rsidR="0001713E" w:rsidRDefault="0001713E" w:rsidP="0001713E">
      <w:pPr>
        <w:rPr>
          <w:rFonts w:ascii="Franklin Gothic Medium" w:hAnsi="Franklin Gothic Medium"/>
          <w:b/>
        </w:rPr>
      </w:pPr>
      <w:r>
        <w:rPr>
          <w:rFonts w:ascii="Franklin Gothic Medium" w:hAnsi="Franklin Gothic Medium"/>
          <w:b/>
        </w:rPr>
        <w:t>*</w:t>
      </w:r>
    </w:p>
    <w:p w14:paraId="2B53D867" w14:textId="77777777" w:rsidR="0001713E" w:rsidRDefault="0001713E" w:rsidP="0001713E">
      <w:pPr>
        <w:rPr>
          <w:rFonts w:ascii="Franklin Gothic Medium" w:hAnsi="Franklin Gothic Medium"/>
          <w:b/>
        </w:rPr>
      </w:pPr>
    </w:p>
    <w:p w14:paraId="4AA1A2B0" w14:textId="77777777" w:rsidR="0001713E" w:rsidRPr="00724BCA" w:rsidRDefault="0001713E" w:rsidP="0001713E">
      <w:pPr>
        <w:rPr>
          <w:rFonts w:ascii="Franklin Gothic Medium" w:hAnsi="Franklin Gothic Medium"/>
          <w:b/>
          <w:color w:val="FF0000"/>
        </w:rPr>
      </w:pPr>
      <w:r w:rsidRPr="00724BCA">
        <w:rPr>
          <w:rFonts w:ascii="Franklin Gothic Medium" w:hAnsi="Franklin Gothic Medium"/>
          <w:b/>
          <w:color w:val="FF0000"/>
        </w:rPr>
        <w:t>КЛИМЕНТ АЛЕКСАНДРИЙСКИЙ</w:t>
      </w:r>
    </w:p>
    <w:p w14:paraId="35EB076A" w14:textId="77777777" w:rsidR="0001713E" w:rsidRPr="00724BCA" w:rsidRDefault="0001713E" w:rsidP="0001713E">
      <w:pPr>
        <w:rPr>
          <w:rFonts w:ascii="Franklin Gothic Medium" w:hAnsi="Franklin Gothic Medium"/>
        </w:rPr>
      </w:pPr>
      <w:r w:rsidRPr="00724BCA">
        <w:rPr>
          <w:rFonts w:ascii="Franklin Gothic Medium" w:hAnsi="Franklin Gothic Medium"/>
        </w:rPr>
        <w:t>Не следует заигрывать с толпой.</w:t>
      </w:r>
    </w:p>
    <w:p w14:paraId="1488404E"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4A17BF29" w14:textId="77777777" w:rsidR="0001713E" w:rsidRDefault="0001713E" w:rsidP="0001713E">
      <w:pPr>
        <w:rPr>
          <w:rFonts w:ascii="Franklin Gothic Medium" w:hAnsi="Franklin Gothic Medium"/>
          <w:b/>
        </w:rPr>
      </w:pPr>
    </w:p>
    <w:p w14:paraId="0C0D6509" w14:textId="77777777" w:rsidR="0001713E" w:rsidRPr="001F459C" w:rsidRDefault="0001713E" w:rsidP="0001713E">
      <w:pPr>
        <w:rPr>
          <w:rFonts w:ascii="Franklin Gothic Medium" w:hAnsi="Franklin Gothic Medium"/>
          <w:b/>
          <w:color w:val="FF0000"/>
        </w:rPr>
      </w:pPr>
      <w:r w:rsidRPr="001F459C">
        <w:rPr>
          <w:rFonts w:ascii="Franklin Gothic Medium" w:hAnsi="Franklin Gothic Medium"/>
          <w:b/>
          <w:color w:val="FF0000"/>
        </w:rPr>
        <w:t>КРАТЕТ</w:t>
      </w:r>
    </w:p>
    <w:p w14:paraId="78E9B546" w14:textId="77777777" w:rsidR="0001713E" w:rsidRPr="001F459C" w:rsidRDefault="0001713E" w:rsidP="0001713E">
      <w:pPr>
        <w:rPr>
          <w:rFonts w:ascii="Franklin Gothic Medium" w:hAnsi="Franklin Gothic Medium"/>
        </w:rPr>
      </w:pPr>
      <w:r w:rsidRPr="001F459C">
        <w:rPr>
          <w:rFonts w:ascii="Franklin Gothic Medium" w:hAnsi="Franklin Gothic Medium"/>
        </w:rPr>
        <w:t>Когда говоришь сам с собой, помни и будь осторожен: ведь твой собеседник, возможно, дурной человек!</w:t>
      </w:r>
    </w:p>
    <w:p w14:paraId="38DC48AC" w14:textId="77777777" w:rsidR="0001713E" w:rsidRPr="001F459C" w:rsidRDefault="0001713E" w:rsidP="0001713E">
      <w:pPr>
        <w:rPr>
          <w:rFonts w:ascii="Franklin Gothic Medium" w:hAnsi="Franklin Gothic Medium"/>
        </w:rPr>
      </w:pPr>
      <w:r>
        <w:rPr>
          <w:rFonts w:ascii="Franklin Gothic Medium" w:hAnsi="Franklin Gothic Medium"/>
        </w:rPr>
        <w:t>*</w:t>
      </w:r>
    </w:p>
    <w:p w14:paraId="75DCCD44" w14:textId="77777777" w:rsidR="0001713E" w:rsidRDefault="0001713E" w:rsidP="0001713E">
      <w:pPr>
        <w:rPr>
          <w:rFonts w:ascii="Franklin Gothic Medium" w:hAnsi="Franklin Gothic Medium"/>
        </w:rPr>
      </w:pPr>
      <w:r w:rsidRPr="001F459C">
        <w:rPr>
          <w:rFonts w:ascii="Franklin Gothic Medium" w:hAnsi="Franklin Gothic Medium"/>
        </w:rPr>
        <w:t xml:space="preserve">Невозможно найти человека, который никогда не совершал бы ошибок, подобно тому, как в гранате среди зерен всегда найдется хоть одно, да гнилое. </w:t>
      </w:r>
    </w:p>
    <w:p w14:paraId="32BBA14A" w14:textId="77777777" w:rsidR="0001713E" w:rsidRPr="001F459C" w:rsidRDefault="0001713E" w:rsidP="0001713E">
      <w:pPr>
        <w:rPr>
          <w:rFonts w:ascii="Franklin Gothic Medium" w:hAnsi="Franklin Gothic Medium"/>
        </w:rPr>
      </w:pPr>
      <w:r>
        <w:rPr>
          <w:rFonts w:ascii="Franklin Gothic Medium" w:hAnsi="Franklin Gothic Medium"/>
        </w:rPr>
        <w:t>*</w:t>
      </w:r>
    </w:p>
    <w:p w14:paraId="632769D3" w14:textId="77777777" w:rsidR="0001713E" w:rsidRPr="001F459C" w:rsidRDefault="0001713E" w:rsidP="0001713E">
      <w:pPr>
        <w:rPr>
          <w:rFonts w:ascii="Franklin Gothic Medium" w:hAnsi="Franklin Gothic Medium"/>
        </w:rPr>
      </w:pPr>
    </w:p>
    <w:p w14:paraId="7A13AA9A" w14:textId="77777777" w:rsidR="0001713E" w:rsidRDefault="0001713E" w:rsidP="0001713E">
      <w:pPr>
        <w:rPr>
          <w:rFonts w:ascii="Franklin Gothic Medium" w:hAnsi="Franklin Gothic Medium"/>
        </w:rPr>
      </w:pPr>
      <w:r w:rsidRPr="001F459C">
        <w:rPr>
          <w:rFonts w:ascii="Franklin Gothic Medium" w:hAnsi="Franklin Gothic Medium"/>
        </w:rPr>
        <w:t>Те, кто живет среди льстецов, так же беспомощны, как телята в стаде волков; ни тем, ни этим нельзя помочь - кругом одни враги.</w:t>
      </w:r>
    </w:p>
    <w:p w14:paraId="5F84C5D0" w14:textId="77777777" w:rsidR="0001713E" w:rsidRPr="001F459C" w:rsidRDefault="0001713E" w:rsidP="0001713E">
      <w:pPr>
        <w:rPr>
          <w:rFonts w:ascii="Franklin Gothic Medium" w:hAnsi="Franklin Gothic Medium"/>
        </w:rPr>
      </w:pPr>
      <w:r>
        <w:rPr>
          <w:rFonts w:ascii="Franklin Gothic Medium" w:hAnsi="Franklin Gothic Medium"/>
        </w:rPr>
        <w:t>*</w:t>
      </w:r>
    </w:p>
    <w:p w14:paraId="03A59DC0" w14:textId="77777777" w:rsidR="0001713E" w:rsidRPr="001F459C" w:rsidRDefault="0001713E" w:rsidP="0001713E">
      <w:pPr>
        <w:rPr>
          <w:rFonts w:ascii="Franklin Gothic Medium" w:hAnsi="Franklin Gothic Medium"/>
          <w:b/>
        </w:rPr>
      </w:pPr>
    </w:p>
    <w:p w14:paraId="03A1726B" w14:textId="77777777" w:rsidR="0001713E" w:rsidRPr="001F459C" w:rsidRDefault="0001713E" w:rsidP="0001713E">
      <w:pPr>
        <w:rPr>
          <w:rFonts w:ascii="Franklin Gothic Medium" w:hAnsi="Franklin Gothic Medium"/>
          <w:b/>
          <w:color w:val="FF0000"/>
        </w:rPr>
      </w:pPr>
      <w:r w:rsidRPr="001F459C">
        <w:rPr>
          <w:rFonts w:ascii="Franklin Gothic Medium" w:hAnsi="Franklin Gothic Medium"/>
          <w:b/>
          <w:color w:val="FF0000"/>
        </w:rPr>
        <w:t>ЛИБАНИЙ</w:t>
      </w:r>
    </w:p>
    <w:p w14:paraId="63AF3807" w14:textId="77777777" w:rsidR="0001713E" w:rsidRPr="001F459C" w:rsidRDefault="0001713E" w:rsidP="0001713E">
      <w:pPr>
        <w:rPr>
          <w:rFonts w:ascii="Franklin Gothic Medium" w:hAnsi="Franklin Gothic Medium"/>
        </w:rPr>
      </w:pPr>
      <w:r w:rsidRPr="001F459C">
        <w:rPr>
          <w:rFonts w:ascii="Franklin Gothic Medium" w:hAnsi="Franklin Gothic Medium"/>
        </w:rPr>
        <w:t>Куда стремитесь вы, люди? Вам не стыдно признавать мрак более ясным, чем свет, и не замечать, что болеете недугом нечестивых гигантов?</w:t>
      </w:r>
    </w:p>
    <w:p w14:paraId="5405577B" w14:textId="77777777" w:rsidR="0001713E" w:rsidRPr="001F459C" w:rsidRDefault="0001713E" w:rsidP="0001713E">
      <w:pPr>
        <w:rPr>
          <w:rFonts w:ascii="Franklin Gothic Medium" w:hAnsi="Franklin Gothic Medium"/>
        </w:rPr>
      </w:pPr>
      <w:r>
        <w:rPr>
          <w:rFonts w:ascii="Franklin Gothic Medium" w:hAnsi="Franklin Gothic Medium"/>
        </w:rPr>
        <w:t>*</w:t>
      </w:r>
    </w:p>
    <w:p w14:paraId="6BF9FBF2" w14:textId="77777777" w:rsidR="0001713E" w:rsidRPr="001F459C" w:rsidRDefault="0001713E" w:rsidP="0001713E">
      <w:pPr>
        <w:rPr>
          <w:rFonts w:ascii="Franklin Gothic Medium" w:hAnsi="Franklin Gothic Medium"/>
        </w:rPr>
      </w:pPr>
      <w:r w:rsidRPr="001F459C">
        <w:rPr>
          <w:rFonts w:ascii="Franklin Gothic Medium" w:hAnsi="Franklin Gothic Medium"/>
        </w:rPr>
        <w:t>Все люди в известной степени рабы – рабы судьбы, страстей к деньгам, к женщинам.</w:t>
      </w:r>
    </w:p>
    <w:p w14:paraId="70437330" w14:textId="77777777" w:rsidR="0001713E" w:rsidRPr="001F459C" w:rsidRDefault="0001713E" w:rsidP="0001713E">
      <w:pPr>
        <w:rPr>
          <w:rFonts w:ascii="Franklin Gothic Medium" w:hAnsi="Franklin Gothic Medium"/>
        </w:rPr>
      </w:pPr>
      <w:r>
        <w:rPr>
          <w:rFonts w:ascii="Franklin Gothic Medium" w:hAnsi="Franklin Gothic Medium"/>
        </w:rPr>
        <w:t>*</w:t>
      </w:r>
    </w:p>
    <w:p w14:paraId="66A6F770" w14:textId="77777777" w:rsidR="0001713E" w:rsidRPr="001F459C" w:rsidRDefault="0001713E" w:rsidP="0001713E">
      <w:pPr>
        <w:rPr>
          <w:rFonts w:ascii="Franklin Gothic Medium" w:hAnsi="Franklin Gothic Medium"/>
        </w:rPr>
      </w:pPr>
      <w:r w:rsidRPr="001F459C">
        <w:rPr>
          <w:rFonts w:ascii="Franklin Gothic Medium" w:hAnsi="Franklin Gothic Medium"/>
        </w:rPr>
        <w:t>Много ужаснее спать на серебряной постели, приобретенной нечестно, чем спать вместе с собаками в конуре.</w:t>
      </w:r>
    </w:p>
    <w:p w14:paraId="2E6F7F65" w14:textId="77777777" w:rsidR="0001713E" w:rsidRPr="001F459C" w:rsidRDefault="0001713E" w:rsidP="0001713E">
      <w:pPr>
        <w:rPr>
          <w:rFonts w:ascii="Franklin Gothic Medium" w:hAnsi="Franklin Gothic Medium"/>
        </w:rPr>
      </w:pPr>
      <w:r>
        <w:rPr>
          <w:rFonts w:ascii="Franklin Gothic Medium" w:hAnsi="Franklin Gothic Medium"/>
        </w:rPr>
        <w:t>*</w:t>
      </w:r>
    </w:p>
    <w:p w14:paraId="06771B43" w14:textId="77777777" w:rsidR="0001713E" w:rsidRPr="001F459C" w:rsidRDefault="0001713E" w:rsidP="0001713E">
      <w:pPr>
        <w:rPr>
          <w:rFonts w:ascii="Franklin Gothic Medium" w:hAnsi="Franklin Gothic Medium"/>
        </w:rPr>
      </w:pPr>
      <w:r w:rsidRPr="001F459C">
        <w:rPr>
          <w:rFonts w:ascii="Franklin Gothic Medium" w:hAnsi="Franklin Gothic Medium"/>
        </w:rPr>
        <w:t>Человек существо ненасытное и неблагодарное.</w:t>
      </w:r>
    </w:p>
    <w:p w14:paraId="225D9D74" w14:textId="77777777" w:rsidR="0001713E" w:rsidRPr="00735D91" w:rsidRDefault="0001713E" w:rsidP="0001713E">
      <w:pPr>
        <w:rPr>
          <w:rFonts w:ascii="Franklin Gothic Medium" w:hAnsi="Franklin Gothic Medium"/>
        </w:rPr>
      </w:pPr>
      <w:r w:rsidRPr="00735D91">
        <w:rPr>
          <w:rFonts w:ascii="Franklin Gothic Medium" w:hAnsi="Franklin Gothic Medium"/>
        </w:rPr>
        <w:t>*</w:t>
      </w:r>
    </w:p>
    <w:p w14:paraId="7C6E22E2" w14:textId="77777777" w:rsidR="0001713E" w:rsidRDefault="0001713E" w:rsidP="0001713E">
      <w:pPr>
        <w:rPr>
          <w:rFonts w:ascii="Franklin Gothic Medium" w:hAnsi="Franklin Gothic Medium"/>
          <w:b/>
          <w:color w:val="FF0000"/>
        </w:rPr>
      </w:pPr>
    </w:p>
    <w:p w14:paraId="283D3DB3" w14:textId="77777777" w:rsidR="0001713E" w:rsidRPr="00724BCA" w:rsidRDefault="0001713E" w:rsidP="0001713E">
      <w:pPr>
        <w:rPr>
          <w:rFonts w:ascii="Franklin Gothic Medium" w:hAnsi="Franklin Gothic Medium"/>
          <w:b/>
          <w:color w:val="FF0000"/>
        </w:rPr>
      </w:pPr>
      <w:r w:rsidRPr="00724BCA">
        <w:rPr>
          <w:rFonts w:ascii="Franklin Gothic Medium" w:hAnsi="Franklin Gothic Medium"/>
          <w:b/>
          <w:color w:val="FF0000"/>
        </w:rPr>
        <w:t xml:space="preserve">ЛУКИАН </w:t>
      </w:r>
    </w:p>
    <w:p w14:paraId="5074D0C5" w14:textId="77777777" w:rsidR="0001713E" w:rsidRPr="00724BCA" w:rsidRDefault="0001713E" w:rsidP="0001713E">
      <w:pPr>
        <w:rPr>
          <w:rFonts w:ascii="Franklin Gothic Medium" w:hAnsi="Franklin Gothic Medium"/>
        </w:rPr>
      </w:pPr>
      <w:r w:rsidRPr="00724BCA">
        <w:rPr>
          <w:rFonts w:ascii="Franklin Gothic Medium" w:hAnsi="Franklin Gothic Medium"/>
        </w:rPr>
        <w:t xml:space="preserve">Часто бывает, когда то, что величает толпа, оказывается вздором. </w:t>
      </w:r>
    </w:p>
    <w:p w14:paraId="2C7A001E" w14:textId="77777777" w:rsidR="0001713E" w:rsidRPr="00724BCA" w:rsidRDefault="0001713E" w:rsidP="0001713E">
      <w:pPr>
        <w:rPr>
          <w:rFonts w:ascii="Franklin Gothic Medium" w:hAnsi="Franklin Gothic Medium"/>
        </w:rPr>
      </w:pPr>
      <w:r>
        <w:rPr>
          <w:rFonts w:ascii="Franklin Gothic Medium" w:hAnsi="Franklin Gothic Medium"/>
        </w:rPr>
        <w:t>*</w:t>
      </w:r>
    </w:p>
    <w:p w14:paraId="5F633D9D" w14:textId="77777777" w:rsidR="0001713E" w:rsidRPr="00AB61CB" w:rsidRDefault="0001713E" w:rsidP="0001713E">
      <w:pPr>
        <w:rPr>
          <w:rFonts w:ascii="Franklin Gothic Medium" w:hAnsi="Franklin Gothic Medium"/>
          <w:b/>
        </w:rPr>
      </w:pPr>
    </w:p>
    <w:p w14:paraId="7D3F8B25" w14:textId="77777777" w:rsidR="0001713E" w:rsidRPr="0023012A" w:rsidRDefault="0001713E" w:rsidP="0001713E">
      <w:pPr>
        <w:rPr>
          <w:rFonts w:ascii="Franklin Gothic Medium" w:hAnsi="Franklin Gothic Medium"/>
          <w:b/>
          <w:color w:val="FF0000"/>
        </w:rPr>
      </w:pPr>
      <w:r w:rsidRPr="0023012A">
        <w:rPr>
          <w:rFonts w:ascii="Franklin Gothic Medium" w:hAnsi="Franklin Gothic Medium"/>
          <w:b/>
          <w:color w:val="FF0000"/>
        </w:rPr>
        <w:t>МЕНАНДР</w:t>
      </w:r>
    </w:p>
    <w:p w14:paraId="09CA05DA" w14:textId="77777777" w:rsidR="0001713E" w:rsidRPr="0023012A" w:rsidRDefault="0001713E" w:rsidP="0001713E">
      <w:pPr>
        <w:rPr>
          <w:rFonts w:ascii="Franklin Gothic Medium" w:hAnsi="Franklin Gothic Medium"/>
        </w:rPr>
      </w:pPr>
      <w:r w:rsidRPr="0023012A">
        <w:rPr>
          <w:rFonts w:ascii="Franklin Gothic Medium" w:hAnsi="Franklin Gothic Medium"/>
        </w:rPr>
        <w:t>В человеке нет ничего большего, чем размышление.</w:t>
      </w:r>
    </w:p>
    <w:p w14:paraId="264F35F8" w14:textId="77777777" w:rsidR="0001713E" w:rsidRPr="0023012A" w:rsidRDefault="0001713E" w:rsidP="0001713E">
      <w:pPr>
        <w:rPr>
          <w:rFonts w:ascii="Franklin Gothic Medium" w:hAnsi="Franklin Gothic Medium"/>
        </w:rPr>
      </w:pPr>
      <w:r>
        <w:rPr>
          <w:rFonts w:ascii="Franklin Gothic Medium" w:hAnsi="Franklin Gothic Medium"/>
        </w:rPr>
        <w:t>*</w:t>
      </w:r>
    </w:p>
    <w:p w14:paraId="47D6204B" w14:textId="77777777" w:rsidR="0001713E" w:rsidRPr="0023012A" w:rsidRDefault="0001713E" w:rsidP="0001713E">
      <w:pPr>
        <w:rPr>
          <w:rFonts w:ascii="Franklin Gothic Medium" w:hAnsi="Franklin Gothic Medium"/>
        </w:rPr>
      </w:pPr>
      <w:r w:rsidRPr="0023012A">
        <w:rPr>
          <w:rFonts w:ascii="Franklin Gothic Medium" w:hAnsi="Franklin Gothic Medium"/>
        </w:rPr>
        <w:t>Для человека нет ничего хуже печали.</w:t>
      </w:r>
    </w:p>
    <w:p w14:paraId="7CA1B5BC" w14:textId="77777777" w:rsidR="0001713E" w:rsidRDefault="0001713E" w:rsidP="0001713E">
      <w:pPr>
        <w:rPr>
          <w:rFonts w:ascii="Franklin Gothic Medium" w:hAnsi="Franklin Gothic Medium"/>
        </w:rPr>
      </w:pPr>
      <w:r>
        <w:rPr>
          <w:rFonts w:ascii="Franklin Gothic Medium" w:hAnsi="Franklin Gothic Medium"/>
        </w:rPr>
        <w:t>*</w:t>
      </w:r>
    </w:p>
    <w:p w14:paraId="62C5DAFD" w14:textId="77777777" w:rsidR="0001713E" w:rsidRPr="0023012A" w:rsidRDefault="0001713E" w:rsidP="0001713E">
      <w:pPr>
        <w:rPr>
          <w:rFonts w:ascii="Franklin Gothic Medium" w:hAnsi="Franklin Gothic Medium"/>
        </w:rPr>
      </w:pPr>
      <w:r w:rsidRPr="0023012A">
        <w:rPr>
          <w:rFonts w:ascii="Franklin Gothic Medium" w:hAnsi="Franklin Gothic Medium"/>
        </w:rPr>
        <w:t>Как великолепен человек, если этот человек настоящий.</w:t>
      </w:r>
    </w:p>
    <w:p w14:paraId="5B6F191D" w14:textId="77777777" w:rsidR="0001713E" w:rsidRPr="0023012A" w:rsidRDefault="0001713E" w:rsidP="0001713E">
      <w:pPr>
        <w:rPr>
          <w:rFonts w:ascii="Franklin Gothic Medium" w:hAnsi="Franklin Gothic Medium"/>
        </w:rPr>
      </w:pPr>
      <w:r>
        <w:rPr>
          <w:rFonts w:ascii="Franklin Gothic Medium" w:hAnsi="Franklin Gothic Medium"/>
        </w:rPr>
        <w:t>*</w:t>
      </w:r>
    </w:p>
    <w:p w14:paraId="50235B61" w14:textId="77777777" w:rsidR="0001713E" w:rsidRPr="0023012A" w:rsidRDefault="0001713E" w:rsidP="0001713E">
      <w:pPr>
        <w:rPr>
          <w:rFonts w:ascii="Franklin Gothic Medium" w:hAnsi="Franklin Gothic Medium"/>
        </w:rPr>
      </w:pPr>
      <w:r w:rsidRPr="0023012A">
        <w:rPr>
          <w:rFonts w:ascii="Franklin Gothic Medium" w:hAnsi="Franklin Gothic Medium"/>
        </w:rPr>
        <w:t>Ни один человек для меня не чужак, поскольку от природы все люди равны.</w:t>
      </w:r>
    </w:p>
    <w:p w14:paraId="77757D04" w14:textId="77777777" w:rsidR="0001713E" w:rsidRPr="0023012A" w:rsidRDefault="0001713E" w:rsidP="0001713E">
      <w:pPr>
        <w:rPr>
          <w:rFonts w:ascii="Franklin Gothic Medium" w:hAnsi="Franklin Gothic Medium"/>
        </w:rPr>
      </w:pPr>
      <w:r>
        <w:rPr>
          <w:rFonts w:ascii="Franklin Gothic Medium" w:hAnsi="Franklin Gothic Medium"/>
        </w:rPr>
        <w:t>*</w:t>
      </w:r>
    </w:p>
    <w:p w14:paraId="7149E80E" w14:textId="77777777" w:rsidR="0001713E" w:rsidRDefault="0001713E" w:rsidP="0001713E">
      <w:pPr>
        <w:rPr>
          <w:rFonts w:ascii="Franklin Gothic Medium" w:hAnsi="Franklin Gothic Medium"/>
        </w:rPr>
      </w:pPr>
      <w:r w:rsidRPr="0023012A">
        <w:rPr>
          <w:rFonts w:ascii="Franklin Gothic Medium" w:hAnsi="Franklin Gothic Medium"/>
        </w:rPr>
        <w:t>Человек ведь ты: чтоб слезы лить, уже причина веская.</w:t>
      </w:r>
    </w:p>
    <w:p w14:paraId="3B58469D" w14:textId="77777777" w:rsidR="0001713E" w:rsidRDefault="0001713E" w:rsidP="0001713E">
      <w:pPr>
        <w:rPr>
          <w:rFonts w:ascii="Franklin Gothic Medium" w:hAnsi="Franklin Gothic Medium"/>
        </w:rPr>
      </w:pPr>
      <w:r>
        <w:rPr>
          <w:rFonts w:ascii="Franklin Gothic Medium" w:hAnsi="Franklin Gothic Medium"/>
        </w:rPr>
        <w:t>*</w:t>
      </w:r>
    </w:p>
    <w:p w14:paraId="4499D3AB" w14:textId="77777777" w:rsidR="0001713E" w:rsidRDefault="0001713E" w:rsidP="0001713E">
      <w:pPr>
        <w:rPr>
          <w:rFonts w:ascii="Franklin Gothic Medium" w:hAnsi="Franklin Gothic Medium"/>
        </w:rPr>
      </w:pPr>
      <w:r w:rsidRPr="0023012A">
        <w:rPr>
          <w:rFonts w:ascii="Franklin Gothic Medium" w:hAnsi="Franklin Gothic Medium"/>
        </w:rPr>
        <w:t>Я погрешил. Не диво - человек ведь я.</w:t>
      </w:r>
    </w:p>
    <w:p w14:paraId="5C5A30C5" w14:textId="77777777" w:rsidR="0001713E" w:rsidRPr="0023012A" w:rsidRDefault="0001713E" w:rsidP="0001713E">
      <w:pPr>
        <w:rPr>
          <w:rFonts w:ascii="Franklin Gothic Medium" w:hAnsi="Franklin Gothic Medium"/>
        </w:rPr>
      </w:pPr>
      <w:r>
        <w:rPr>
          <w:rFonts w:ascii="Franklin Gothic Medium" w:hAnsi="Franklin Gothic Medium"/>
        </w:rPr>
        <w:t>*</w:t>
      </w:r>
    </w:p>
    <w:p w14:paraId="0B0DD3C1" w14:textId="77777777" w:rsidR="0001713E" w:rsidRPr="0023012A" w:rsidRDefault="0001713E" w:rsidP="0001713E">
      <w:pPr>
        <w:rPr>
          <w:rFonts w:ascii="Franklin Gothic Medium" w:hAnsi="Franklin Gothic Medium"/>
        </w:rPr>
      </w:pPr>
      <w:r w:rsidRPr="0023012A">
        <w:rPr>
          <w:rFonts w:ascii="Franklin Gothic Medium" w:hAnsi="Franklin Gothic Medium"/>
        </w:rPr>
        <w:t>Я человек, и считаю, что ничто человеческое мне не чуждо.</w:t>
      </w:r>
    </w:p>
    <w:p w14:paraId="2C8152F4" w14:textId="77777777" w:rsidR="0001713E" w:rsidRPr="0023012A" w:rsidRDefault="0001713E" w:rsidP="0001713E">
      <w:pPr>
        <w:rPr>
          <w:rFonts w:ascii="Franklin Gothic Medium" w:hAnsi="Franklin Gothic Medium"/>
        </w:rPr>
      </w:pPr>
      <w:r>
        <w:rPr>
          <w:rFonts w:ascii="Franklin Gothic Medium" w:hAnsi="Franklin Gothic Medium"/>
        </w:rPr>
        <w:t>*</w:t>
      </w:r>
    </w:p>
    <w:p w14:paraId="78582B2F" w14:textId="77777777" w:rsidR="0001713E" w:rsidRDefault="0001713E" w:rsidP="0001713E">
      <w:pPr>
        <w:rPr>
          <w:rFonts w:ascii="Franklin Gothic Medium" w:hAnsi="Franklin Gothic Medium"/>
          <w:b/>
        </w:rPr>
      </w:pPr>
    </w:p>
    <w:p w14:paraId="697DB464" w14:textId="77777777" w:rsidR="0001713E" w:rsidRPr="0023012A" w:rsidRDefault="0001713E" w:rsidP="0001713E">
      <w:pPr>
        <w:rPr>
          <w:rFonts w:ascii="Franklin Gothic Medium" w:hAnsi="Franklin Gothic Medium"/>
          <w:b/>
          <w:color w:val="FF0000"/>
        </w:rPr>
      </w:pPr>
      <w:r w:rsidRPr="0023012A">
        <w:rPr>
          <w:rFonts w:ascii="Franklin Gothic Medium" w:hAnsi="Franklin Gothic Medium"/>
          <w:b/>
          <w:color w:val="FF0000"/>
        </w:rPr>
        <w:t>МИСОН</w:t>
      </w:r>
    </w:p>
    <w:p w14:paraId="167E4629" w14:textId="77777777" w:rsidR="0001713E" w:rsidRPr="0023012A" w:rsidRDefault="0001713E" w:rsidP="0001713E">
      <w:pPr>
        <w:rPr>
          <w:rFonts w:ascii="Franklin Gothic Medium" w:hAnsi="Franklin Gothic Medium"/>
        </w:rPr>
      </w:pPr>
      <w:r w:rsidRPr="0023012A">
        <w:rPr>
          <w:rFonts w:ascii="Franklin Gothic Medium" w:hAnsi="Franklin Gothic Medium"/>
        </w:rPr>
        <w:t>Человеческие взаимоотношения - это песок в руке: держите ладонь открытой - и песок остается на ней; но стоит вам сжать ладонь крепко – и в тот момент песок начнет высыпаться сквозь ваши пальцы, и вы удержите совсем немного песка... Относитесь к другому человеку и его свободе бережно и с уважением, оставаясь близкими – и вы получите хорошие взаимоотношения. Но если сожмете его свободу слишком сильно, с претензией на обладание этим человеком - взаимоотношения ваши испортятся и рассыплются. Вот идеал и подлинная мера взаимоотношений!</w:t>
      </w:r>
    </w:p>
    <w:p w14:paraId="0556409B" w14:textId="77777777" w:rsidR="0001713E" w:rsidRPr="0023012A" w:rsidRDefault="0001713E" w:rsidP="0001713E">
      <w:pPr>
        <w:rPr>
          <w:rFonts w:ascii="Franklin Gothic Medium" w:hAnsi="Franklin Gothic Medium"/>
        </w:rPr>
      </w:pPr>
      <w:r w:rsidRPr="0023012A">
        <w:rPr>
          <w:rFonts w:ascii="Franklin Gothic Medium" w:hAnsi="Franklin Gothic Medium"/>
        </w:rPr>
        <w:t>*</w:t>
      </w:r>
    </w:p>
    <w:p w14:paraId="58F92624" w14:textId="77777777" w:rsidR="0001713E" w:rsidRDefault="0001713E" w:rsidP="0001713E">
      <w:pPr>
        <w:rPr>
          <w:rFonts w:ascii="Franklin Gothic Medium" w:hAnsi="Franklin Gothic Medium"/>
          <w:b/>
          <w:color w:val="FF0000"/>
        </w:rPr>
      </w:pPr>
    </w:p>
    <w:p w14:paraId="693916E1" w14:textId="77777777" w:rsidR="0001713E" w:rsidRPr="0023012A" w:rsidRDefault="0001713E" w:rsidP="0001713E">
      <w:pPr>
        <w:rPr>
          <w:rFonts w:ascii="Franklin Gothic Medium" w:hAnsi="Franklin Gothic Medium"/>
          <w:b/>
          <w:color w:val="FF0000"/>
        </w:rPr>
      </w:pPr>
      <w:r w:rsidRPr="0023012A">
        <w:rPr>
          <w:rFonts w:ascii="Franklin Gothic Medium" w:hAnsi="Franklin Gothic Medium"/>
          <w:b/>
          <w:color w:val="FF0000"/>
        </w:rPr>
        <w:t>ПАВСАНИЙ</w:t>
      </w:r>
    </w:p>
    <w:p w14:paraId="4E2FB3D8" w14:textId="77777777" w:rsidR="0001713E" w:rsidRPr="00AC5879" w:rsidRDefault="0001713E" w:rsidP="0001713E">
      <w:pPr>
        <w:rPr>
          <w:rFonts w:ascii="Franklin Gothic Medium" w:hAnsi="Franklin Gothic Medium"/>
        </w:rPr>
      </w:pPr>
      <w:r w:rsidRPr="00AC5879">
        <w:rPr>
          <w:rFonts w:ascii="Franklin Gothic Medium" w:hAnsi="Franklin Gothic Medium"/>
        </w:rPr>
        <w:t>Лучше быть великолепным человеком, чем носить великолепные одежды</w:t>
      </w:r>
    </w:p>
    <w:p w14:paraId="171333D9"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56B8BF28" w14:textId="77777777" w:rsidR="0001713E" w:rsidRDefault="0001713E" w:rsidP="0001713E">
      <w:pPr>
        <w:rPr>
          <w:rFonts w:ascii="Franklin Gothic Medium" w:hAnsi="Franklin Gothic Medium"/>
          <w:b/>
        </w:rPr>
      </w:pPr>
    </w:p>
    <w:p w14:paraId="088A4BA2" w14:textId="77777777" w:rsidR="0001713E" w:rsidRPr="00AC5879" w:rsidRDefault="0001713E" w:rsidP="0001713E">
      <w:pPr>
        <w:rPr>
          <w:rFonts w:ascii="Franklin Gothic Medium" w:hAnsi="Franklin Gothic Medium"/>
          <w:b/>
          <w:color w:val="FF0000"/>
        </w:rPr>
      </w:pPr>
      <w:r w:rsidRPr="00AC5879">
        <w:rPr>
          <w:rFonts w:ascii="Franklin Gothic Medium" w:hAnsi="Franklin Gothic Medium"/>
          <w:b/>
          <w:color w:val="FF0000"/>
        </w:rPr>
        <w:t>ПИФАГОР</w:t>
      </w:r>
    </w:p>
    <w:p w14:paraId="3C84411F" w14:textId="77777777" w:rsidR="0001713E" w:rsidRPr="004B01AC" w:rsidRDefault="0001713E" w:rsidP="0001713E">
      <w:pPr>
        <w:rPr>
          <w:rFonts w:ascii="Franklin Gothic Medium" w:hAnsi="Franklin Gothic Medium"/>
        </w:rPr>
      </w:pPr>
      <w:r w:rsidRPr="004B01AC">
        <w:rPr>
          <w:rFonts w:ascii="Franklin Gothic Medium" w:hAnsi="Franklin Gothic Medium"/>
        </w:rPr>
        <w:t>Все люди родственники, помните об этом,</w:t>
      </w:r>
      <w:r>
        <w:rPr>
          <w:rFonts w:ascii="Franklin Gothic Medium" w:hAnsi="Franklin Gothic Medium"/>
        </w:rPr>
        <w:t xml:space="preserve"> и</w:t>
      </w:r>
      <w:r w:rsidRPr="004B01AC">
        <w:rPr>
          <w:rFonts w:ascii="Franklin Gothic Medium" w:hAnsi="Franklin Gothic Medium"/>
        </w:rPr>
        <w:t xml:space="preserve"> строго следуйте божественным заветам.</w:t>
      </w:r>
    </w:p>
    <w:p w14:paraId="38C30FBD" w14:textId="77777777" w:rsidR="0001713E" w:rsidRDefault="0001713E" w:rsidP="0001713E">
      <w:pPr>
        <w:rPr>
          <w:rFonts w:ascii="Franklin Gothic Medium" w:hAnsi="Franklin Gothic Medium"/>
        </w:rPr>
      </w:pPr>
      <w:r w:rsidRPr="004B01AC">
        <w:rPr>
          <w:rFonts w:ascii="Franklin Gothic Medium" w:hAnsi="Franklin Gothic Medium"/>
        </w:rPr>
        <w:t>Все благородные друг другу братья в жизни,</w:t>
      </w:r>
      <w:r>
        <w:rPr>
          <w:rFonts w:ascii="Franklin Gothic Medium" w:hAnsi="Franklin Gothic Medium"/>
        </w:rPr>
        <w:t xml:space="preserve"> х</w:t>
      </w:r>
      <w:r w:rsidRPr="004B01AC">
        <w:rPr>
          <w:rFonts w:ascii="Franklin Gothic Medium" w:hAnsi="Franklin Gothic Medium"/>
        </w:rPr>
        <w:t>оть не знакомы, единятся по мысли.</w:t>
      </w:r>
    </w:p>
    <w:p w14:paraId="2E3F9875" w14:textId="77777777" w:rsidR="0001713E" w:rsidRDefault="0001713E" w:rsidP="0001713E">
      <w:pPr>
        <w:rPr>
          <w:rFonts w:ascii="Franklin Gothic Medium" w:hAnsi="Franklin Gothic Medium"/>
        </w:rPr>
      </w:pPr>
      <w:r>
        <w:rPr>
          <w:rFonts w:ascii="Franklin Gothic Medium" w:hAnsi="Franklin Gothic Medium"/>
        </w:rPr>
        <w:t>*</w:t>
      </w:r>
    </w:p>
    <w:p w14:paraId="58C88F54" w14:textId="77777777" w:rsidR="0001713E" w:rsidRPr="00AC5879" w:rsidRDefault="0001713E" w:rsidP="0001713E">
      <w:pPr>
        <w:rPr>
          <w:rFonts w:ascii="Franklin Gothic Medium" w:hAnsi="Franklin Gothic Medium"/>
        </w:rPr>
      </w:pPr>
      <w:r w:rsidRPr="00AC5879">
        <w:rPr>
          <w:rFonts w:ascii="Franklin Gothic Medium" w:hAnsi="Franklin Gothic Medium"/>
        </w:rPr>
        <w:t>Не считай себя великим человеком по величине твоей тени при заходе солнца.</w:t>
      </w:r>
    </w:p>
    <w:p w14:paraId="212F66A7" w14:textId="77777777" w:rsidR="0001713E" w:rsidRPr="00AC5879" w:rsidRDefault="0001713E" w:rsidP="0001713E">
      <w:pPr>
        <w:rPr>
          <w:rFonts w:ascii="Franklin Gothic Medium" w:hAnsi="Franklin Gothic Medium"/>
        </w:rPr>
      </w:pPr>
      <w:r>
        <w:rPr>
          <w:rFonts w:ascii="Franklin Gothic Medium" w:hAnsi="Franklin Gothic Medium"/>
        </w:rPr>
        <w:t>*</w:t>
      </w:r>
    </w:p>
    <w:p w14:paraId="3281E60B" w14:textId="77777777" w:rsidR="0001713E" w:rsidRPr="00AC5879" w:rsidRDefault="0001713E" w:rsidP="0001713E">
      <w:pPr>
        <w:rPr>
          <w:rFonts w:ascii="Franklin Gothic Medium" w:hAnsi="Franklin Gothic Medium"/>
        </w:rPr>
      </w:pPr>
      <w:r w:rsidRPr="00AC5879">
        <w:rPr>
          <w:rFonts w:ascii="Franklin Gothic Medium" w:hAnsi="Franklin Gothic Medium"/>
        </w:rPr>
        <w:t>Статую красит вид, а человека - деяния его.</w:t>
      </w:r>
    </w:p>
    <w:p w14:paraId="3C62F183" w14:textId="77777777" w:rsidR="0001713E" w:rsidRPr="00AC5879" w:rsidRDefault="0001713E" w:rsidP="0001713E">
      <w:pPr>
        <w:rPr>
          <w:rFonts w:ascii="Franklin Gothic Medium" w:hAnsi="Franklin Gothic Medium"/>
        </w:rPr>
      </w:pPr>
      <w:r>
        <w:rPr>
          <w:rFonts w:ascii="Franklin Gothic Medium" w:hAnsi="Franklin Gothic Medium"/>
        </w:rPr>
        <w:t>*</w:t>
      </w:r>
    </w:p>
    <w:p w14:paraId="3AD80D4D" w14:textId="77777777" w:rsidR="0001713E" w:rsidRPr="00AB61CB" w:rsidRDefault="0001713E" w:rsidP="0001713E">
      <w:pPr>
        <w:rPr>
          <w:rFonts w:ascii="Franklin Gothic Medium" w:hAnsi="Franklin Gothic Medium"/>
          <w:b/>
        </w:rPr>
      </w:pPr>
    </w:p>
    <w:p w14:paraId="0D830D3B" w14:textId="77777777" w:rsidR="0001713E" w:rsidRPr="008C5DAD" w:rsidRDefault="0001713E" w:rsidP="0001713E">
      <w:pPr>
        <w:rPr>
          <w:rFonts w:ascii="Franklin Gothic Medium" w:hAnsi="Franklin Gothic Medium"/>
          <w:b/>
          <w:color w:val="FF0000"/>
        </w:rPr>
      </w:pPr>
      <w:r w:rsidRPr="008C5DAD">
        <w:rPr>
          <w:rFonts w:ascii="Franklin Gothic Medium" w:hAnsi="Franklin Gothic Medium"/>
          <w:b/>
          <w:color w:val="FF0000"/>
        </w:rPr>
        <w:t>ПЛАТОН</w:t>
      </w:r>
    </w:p>
    <w:p w14:paraId="779F4422" w14:textId="77777777" w:rsidR="0001713E" w:rsidRPr="008C5DAD" w:rsidRDefault="0001713E" w:rsidP="0001713E">
      <w:pPr>
        <w:rPr>
          <w:rFonts w:ascii="Franklin Gothic Medium" w:hAnsi="Franklin Gothic Medium"/>
        </w:rPr>
      </w:pPr>
      <w:r w:rsidRPr="008C5DAD">
        <w:rPr>
          <w:rFonts w:ascii="Franklin Gothic Medium" w:hAnsi="Franklin Gothic Medium"/>
        </w:rPr>
        <w:t>Нельзя ценить человека больше, чем истину.</w:t>
      </w:r>
    </w:p>
    <w:p w14:paraId="3405B2EE" w14:textId="77777777" w:rsidR="0001713E" w:rsidRPr="008C5DAD" w:rsidRDefault="0001713E" w:rsidP="0001713E">
      <w:pPr>
        <w:rPr>
          <w:rFonts w:ascii="Franklin Gothic Medium" w:hAnsi="Franklin Gothic Medium"/>
        </w:rPr>
      </w:pPr>
      <w:r>
        <w:rPr>
          <w:rFonts w:ascii="Franklin Gothic Medium" w:hAnsi="Franklin Gothic Medium"/>
        </w:rPr>
        <w:t>*</w:t>
      </w:r>
    </w:p>
    <w:p w14:paraId="59AE2190" w14:textId="77777777" w:rsidR="0001713E" w:rsidRPr="008C5DAD" w:rsidRDefault="0001713E" w:rsidP="0001713E">
      <w:pPr>
        <w:rPr>
          <w:rFonts w:ascii="Franklin Gothic Medium" w:hAnsi="Franklin Gothic Medium"/>
        </w:rPr>
      </w:pPr>
      <w:r w:rsidRPr="008C5DAD">
        <w:rPr>
          <w:rFonts w:ascii="Franklin Gothic Medium" w:hAnsi="Franklin Gothic Medium"/>
        </w:rPr>
        <w:t>Человек – существо бескрылое, двуногое, с плоскими ногтями; единственное из существ, восприимчивое к знанию, основанному на рассуждениях.</w:t>
      </w:r>
    </w:p>
    <w:p w14:paraId="084A67A2" w14:textId="77777777" w:rsidR="0001713E" w:rsidRPr="008C5DAD" w:rsidRDefault="0001713E" w:rsidP="0001713E">
      <w:pPr>
        <w:rPr>
          <w:rFonts w:ascii="Franklin Gothic Medium" w:hAnsi="Franklin Gothic Medium"/>
        </w:rPr>
      </w:pPr>
      <w:r>
        <w:rPr>
          <w:rFonts w:ascii="Franklin Gothic Medium" w:hAnsi="Franklin Gothic Medium"/>
        </w:rPr>
        <w:t>*</w:t>
      </w:r>
    </w:p>
    <w:p w14:paraId="29766EEB" w14:textId="77777777" w:rsidR="0001713E" w:rsidRPr="008C5DAD" w:rsidRDefault="0001713E" w:rsidP="0001713E">
      <w:pPr>
        <w:rPr>
          <w:rFonts w:ascii="Franklin Gothic Medium" w:hAnsi="Franklin Gothic Medium"/>
        </w:rPr>
      </w:pPr>
      <w:r w:rsidRPr="008C5DAD">
        <w:rPr>
          <w:rFonts w:ascii="Franklin Gothic Medium" w:hAnsi="Franklin Gothic Medium"/>
        </w:rPr>
        <w:t>Человек - это какая-то выдуманная игрушка бога. Этому-то и надо следовать: надо жить играя.</w:t>
      </w:r>
    </w:p>
    <w:p w14:paraId="3F8A08A2"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2D7A11D5" w14:textId="77777777" w:rsidR="0001713E" w:rsidRDefault="0001713E" w:rsidP="0001713E">
      <w:pPr>
        <w:rPr>
          <w:rFonts w:ascii="Franklin Gothic Medium" w:hAnsi="Franklin Gothic Medium"/>
          <w:b/>
        </w:rPr>
      </w:pPr>
    </w:p>
    <w:p w14:paraId="3F0AF032" w14:textId="77777777" w:rsidR="0001713E" w:rsidRPr="00735D91" w:rsidRDefault="0001713E" w:rsidP="0001713E">
      <w:pPr>
        <w:rPr>
          <w:color w:val="FF0000"/>
        </w:rPr>
      </w:pPr>
      <w:r w:rsidRPr="00735D91">
        <w:rPr>
          <w:rFonts w:ascii="Franklin Gothic Medium" w:hAnsi="Franklin Gothic Medium"/>
          <w:b/>
          <w:color w:val="FF0000"/>
        </w:rPr>
        <w:t>ПРОДИК</w:t>
      </w:r>
      <w:r w:rsidRPr="00735D91">
        <w:rPr>
          <w:color w:val="FF0000"/>
        </w:rPr>
        <w:t xml:space="preserve"> </w:t>
      </w:r>
    </w:p>
    <w:p w14:paraId="21AD8382" w14:textId="77777777" w:rsidR="0001713E" w:rsidRPr="00735D91" w:rsidRDefault="0001713E" w:rsidP="0001713E">
      <w:pPr>
        <w:rPr>
          <w:rFonts w:ascii="Franklin Gothic Medium" w:hAnsi="Franklin Gothic Medium"/>
        </w:rPr>
      </w:pPr>
      <w:r w:rsidRPr="00735D91">
        <w:rPr>
          <w:rFonts w:ascii="Franklin Gothic Medium" w:hAnsi="Franklin Gothic Medium"/>
        </w:rPr>
        <w:t xml:space="preserve">Если вы не нуждаетесь в знаниях, единственный ваш учитель – это улица. Туда и идите! Там вы и набирайтесь тех знаний, которые вам помогут стать еще тщеславнее, еще глупее, еще корыстнее и хитрее! </w:t>
      </w:r>
    </w:p>
    <w:p w14:paraId="189AE7CC" w14:textId="77777777" w:rsidR="0001713E" w:rsidRPr="00735D91" w:rsidRDefault="0001713E" w:rsidP="0001713E">
      <w:pPr>
        <w:rPr>
          <w:rFonts w:ascii="Franklin Gothic Medium" w:hAnsi="Franklin Gothic Medium"/>
        </w:rPr>
      </w:pPr>
      <w:r>
        <w:rPr>
          <w:rFonts w:ascii="Franklin Gothic Medium" w:hAnsi="Franklin Gothic Medium"/>
        </w:rPr>
        <w:t>*</w:t>
      </w:r>
    </w:p>
    <w:p w14:paraId="09BB4139" w14:textId="77777777" w:rsidR="0001713E" w:rsidRPr="00735D91" w:rsidRDefault="0001713E" w:rsidP="0001713E">
      <w:pPr>
        <w:rPr>
          <w:rFonts w:ascii="Franklin Gothic Medium" w:hAnsi="Franklin Gothic Medium"/>
        </w:rPr>
      </w:pPr>
      <w:r w:rsidRPr="00735D91">
        <w:rPr>
          <w:rFonts w:ascii="Franklin Gothic Medium" w:hAnsi="Franklin Gothic Medium"/>
        </w:rPr>
        <w:t>Один человек, как бы плох он ни был, не сможет научить худому другого, ведь на это способны только вы сами и то, что вас окружает. Лучшего помощника, нежели улица, трудно найти.</w:t>
      </w:r>
    </w:p>
    <w:p w14:paraId="6FC1DF73"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7BA6445F" w14:textId="77777777" w:rsidR="0001713E" w:rsidRDefault="0001713E" w:rsidP="0001713E">
      <w:pPr>
        <w:rPr>
          <w:rFonts w:ascii="Franklin Gothic Medium" w:hAnsi="Franklin Gothic Medium"/>
          <w:b/>
          <w:color w:val="FF0000"/>
        </w:rPr>
      </w:pPr>
    </w:p>
    <w:p w14:paraId="3499EB9F" w14:textId="77777777" w:rsidR="0001713E" w:rsidRPr="008C5DAD" w:rsidRDefault="0001713E" w:rsidP="0001713E">
      <w:pPr>
        <w:rPr>
          <w:rFonts w:ascii="Franklin Gothic Medium" w:hAnsi="Franklin Gothic Medium"/>
          <w:b/>
          <w:color w:val="FF0000"/>
        </w:rPr>
      </w:pPr>
      <w:r w:rsidRPr="008C5DAD">
        <w:rPr>
          <w:rFonts w:ascii="Franklin Gothic Medium" w:hAnsi="Franklin Gothic Medium"/>
          <w:b/>
          <w:color w:val="FF0000"/>
        </w:rPr>
        <w:t>ПЛУТАРХ</w:t>
      </w:r>
    </w:p>
    <w:p w14:paraId="0FF0F706" w14:textId="77777777" w:rsidR="0001713E" w:rsidRPr="008C5DAD" w:rsidRDefault="0001713E" w:rsidP="0001713E">
      <w:pPr>
        <w:rPr>
          <w:rFonts w:ascii="Franklin Gothic Medium" w:hAnsi="Franklin Gothic Medium"/>
        </w:rPr>
      </w:pPr>
      <w:r w:rsidRPr="008C5DAD">
        <w:rPr>
          <w:rFonts w:ascii="Franklin Gothic Medium" w:hAnsi="Franklin Gothic Medium"/>
        </w:rPr>
        <w:t>Больше всего толпа почитает тех, перед кем испытывает страх.</w:t>
      </w:r>
    </w:p>
    <w:p w14:paraId="2A4166DD" w14:textId="77777777" w:rsidR="0001713E" w:rsidRPr="008C5DAD" w:rsidRDefault="0001713E" w:rsidP="0001713E">
      <w:pPr>
        <w:rPr>
          <w:rFonts w:ascii="Franklin Gothic Medium" w:hAnsi="Franklin Gothic Medium"/>
        </w:rPr>
      </w:pPr>
      <w:r>
        <w:rPr>
          <w:rFonts w:ascii="Franklin Gothic Medium" w:hAnsi="Franklin Gothic Medium"/>
        </w:rPr>
        <w:t>*</w:t>
      </w:r>
    </w:p>
    <w:p w14:paraId="2A140347" w14:textId="77777777" w:rsidR="0001713E" w:rsidRPr="008C5DAD" w:rsidRDefault="0001713E" w:rsidP="0001713E">
      <w:pPr>
        <w:rPr>
          <w:rFonts w:ascii="Franklin Gothic Medium" w:hAnsi="Franklin Gothic Medium"/>
        </w:rPr>
      </w:pPr>
      <w:r w:rsidRPr="008C5DAD">
        <w:rPr>
          <w:rFonts w:ascii="Franklin Gothic Medium" w:hAnsi="Franklin Gothic Medium"/>
        </w:rPr>
        <w:t>Говорят, что погубил народ тот, кто первым его подкупил; толпа теряет свою силу, когда ставит себя в зависимость от подачек. Но подкупающим стоит поразмыслить над тем, что себя они тоже губят, когда тщатся ценой великих затрат приобрести продажную славу и этим делают толпу уверенной и дерзкой, ибо ей кажется, что в ее власти что угодно дать и что угодно взять.</w:t>
      </w:r>
    </w:p>
    <w:p w14:paraId="5CCE9036" w14:textId="77777777" w:rsidR="0001713E" w:rsidRPr="008C5DAD" w:rsidRDefault="0001713E" w:rsidP="0001713E">
      <w:pPr>
        <w:rPr>
          <w:rFonts w:ascii="Franklin Gothic Medium" w:hAnsi="Franklin Gothic Medium"/>
        </w:rPr>
      </w:pPr>
      <w:r>
        <w:rPr>
          <w:rFonts w:ascii="Franklin Gothic Medium" w:hAnsi="Franklin Gothic Medium"/>
        </w:rPr>
        <w:t>*</w:t>
      </w:r>
    </w:p>
    <w:p w14:paraId="7B7F4426" w14:textId="77777777" w:rsidR="0001713E" w:rsidRPr="008C5DAD" w:rsidRDefault="0001713E" w:rsidP="0001713E">
      <w:pPr>
        <w:rPr>
          <w:rFonts w:ascii="Franklin Gothic Medium" w:hAnsi="Franklin Gothic Medium"/>
        </w:rPr>
      </w:pPr>
      <w:r w:rsidRPr="008C5DAD">
        <w:rPr>
          <w:rFonts w:ascii="Franklin Gothic Medium" w:hAnsi="Franklin Gothic Medium"/>
        </w:rPr>
        <w:t>Как обыкновенно бывает при большой опасности, в трудных обстоятельствах, толпа ожидает спасения больше от чего-то противоречащего рассудку, чем от согласного с ним.</w:t>
      </w:r>
    </w:p>
    <w:p w14:paraId="5C667285" w14:textId="77777777" w:rsidR="0001713E" w:rsidRPr="008C5DAD" w:rsidRDefault="0001713E" w:rsidP="0001713E">
      <w:pPr>
        <w:rPr>
          <w:rFonts w:ascii="Franklin Gothic Medium" w:hAnsi="Franklin Gothic Medium"/>
        </w:rPr>
      </w:pPr>
      <w:r>
        <w:rPr>
          <w:rFonts w:ascii="Franklin Gothic Medium" w:hAnsi="Franklin Gothic Medium"/>
        </w:rPr>
        <w:t>*</w:t>
      </w:r>
    </w:p>
    <w:p w14:paraId="614436F3" w14:textId="77777777" w:rsidR="0001713E" w:rsidRPr="00AB61CB" w:rsidRDefault="0001713E" w:rsidP="0001713E">
      <w:pPr>
        <w:rPr>
          <w:rFonts w:ascii="Franklin Gothic Medium" w:hAnsi="Franklin Gothic Medium"/>
          <w:b/>
        </w:rPr>
      </w:pPr>
      <w:r w:rsidRPr="008C5DAD">
        <w:rPr>
          <w:rFonts w:ascii="Franklin Gothic Medium" w:hAnsi="Franklin Gothic Medium"/>
        </w:rPr>
        <w:t>Кто причастен к политической деятельности, тому, пожалуй, небесполезно иногда прибегнуть к узде суеверия. Чтобы направить на нужный путь суетную толпу или отвратить ее от чего-либо.</w:t>
      </w:r>
      <w:r w:rsidRPr="00AB61CB">
        <w:rPr>
          <w:rFonts w:ascii="Franklin Gothic Medium" w:hAnsi="Franklin Gothic Medium"/>
          <w:b/>
        </w:rPr>
        <w:t xml:space="preserve"> </w:t>
      </w:r>
    </w:p>
    <w:p w14:paraId="10FCF1EE"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52D9EF48" w14:textId="77777777" w:rsidR="0001713E" w:rsidRPr="00FD7714" w:rsidRDefault="0001713E" w:rsidP="0001713E">
      <w:pPr>
        <w:rPr>
          <w:rFonts w:ascii="Franklin Gothic Medium" w:hAnsi="Franklin Gothic Medium"/>
        </w:rPr>
      </w:pPr>
      <w:r w:rsidRPr="00FD7714">
        <w:rPr>
          <w:rFonts w:ascii="Franklin Gothic Medium" w:hAnsi="Franklin Gothic Medium"/>
        </w:rPr>
        <w:t>Человек здравомыслящий должен остерегаться вражды и озлобления.</w:t>
      </w:r>
    </w:p>
    <w:p w14:paraId="0DBD835D"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3A6530F8" w14:textId="77777777" w:rsidR="0001713E" w:rsidRDefault="0001713E" w:rsidP="0001713E">
      <w:pPr>
        <w:rPr>
          <w:rFonts w:ascii="Franklin Gothic Medium" w:hAnsi="Franklin Gothic Medium"/>
          <w:b/>
          <w:color w:val="FF0000"/>
        </w:rPr>
      </w:pPr>
    </w:p>
    <w:p w14:paraId="57147E0C" w14:textId="77777777" w:rsidR="0001713E" w:rsidRPr="008C5DAD" w:rsidRDefault="0001713E" w:rsidP="0001713E">
      <w:pPr>
        <w:rPr>
          <w:rFonts w:ascii="Franklin Gothic Medium" w:hAnsi="Franklin Gothic Medium"/>
          <w:b/>
          <w:color w:val="FF0000"/>
        </w:rPr>
      </w:pPr>
      <w:r w:rsidRPr="008C5DAD">
        <w:rPr>
          <w:rFonts w:ascii="Franklin Gothic Medium" w:hAnsi="Franklin Gothic Medium"/>
          <w:b/>
          <w:color w:val="FF0000"/>
        </w:rPr>
        <w:t>ПОЛИБИЙ</w:t>
      </w:r>
    </w:p>
    <w:p w14:paraId="48347809" w14:textId="77777777" w:rsidR="0001713E" w:rsidRPr="00B6162B" w:rsidRDefault="0001713E" w:rsidP="0001713E">
      <w:pPr>
        <w:rPr>
          <w:rFonts w:ascii="Franklin Gothic Medium" w:hAnsi="Franklin Gothic Medium"/>
        </w:rPr>
      </w:pPr>
      <w:r w:rsidRPr="00B6162B">
        <w:rPr>
          <w:rFonts w:ascii="Franklin Gothic Medium" w:hAnsi="Franklin Gothic Medium"/>
        </w:rPr>
        <w:t>Будь возможность образовать государство из мудрецов, не было бы нужды богобоязнь делать его основой. Но так как всякая толпа легкомысленна и переполнена нечестивых вожделений, неразумных стремлений, духа насилия, то только и остается обуздывать ее боязнью перед богами, таинственными ужасами и грозными зрелищами.</w:t>
      </w:r>
    </w:p>
    <w:p w14:paraId="1FEDDDC5" w14:textId="77777777" w:rsidR="0001713E" w:rsidRDefault="0001713E" w:rsidP="0001713E">
      <w:pPr>
        <w:rPr>
          <w:rFonts w:ascii="Franklin Gothic Medium" w:hAnsi="Franklin Gothic Medium"/>
        </w:rPr>
      </w:pPr>
      <w:r>
        <w:rPr>
          <w:rFonts w:ascii="Franklin Gothic Medium" w:hAnsi="Franklin Gothic Medium"/>
        </w:rPr>
        <w:t>*</w:t>
      </w:r>
    </w:p>
    <w:p w14:paraId="036182A5" w14:textId="77777777" w:rsidR="0001713E" w:rsidRPr="00B6162B" w:rsidRDefault="0001713E" w:rsidP="0001713E">
      <w:pPr>
        <w:rPr>
          <w:rFonts w:ascii="Franklin Gothic Medium" w:hAnsi="Franklin Gothic Medium"/>
        </w:rPr>
      </w:pPr>
      <w:r w:rsidRPr="00B6162B">
        <w:rPr>
          <w:rFonts w:ascii="Franklin Gothic Medium" w:hAnsi="Franklin Gothic Medium"/>
        </w:rPr>
        <w:t>Всякую толпу легко совратить и увлечь на что угодно, потому что со всякой толпой бывает то же, что и с морем. По природе своей безобидное для моряков и спокойное, море всякий раз, как забушуют ветры, само получает свойства ветров, на нем свирепствующих. Так и толпа всегда проявляет те самые свойства, какими отличаются вожаки ее и советчики.</w:t>
      </w:r>
    </w:p>
    <w:p w14:paraId="4EDDB0A2" w14:textId="77777777" w:rsidR="0001713E" w:rsidRPr="00B6162B" w:rsidRDefault="0001713E" w:rsidP="0001713E">
      <w:pPr>
        <w:rPr>
          <w:rFonts w:ascii="Franklin Gothic Medium" w:hAnsi="Franklin Gothic Medium"/>
        </w:rPr>
      </w:pPr>
      <w:r>
        <w:rPr>
          <w:rFonts w:ascii="Franklin Gothic Medium" w:hAnsi="Franklin Gothic Medium"/>
        </w:rPr>
        <w:t>*</w:t>
      </w:r>
    </w:p>
    <w:p w14:paraId="29CE15A3" w14:textId="77777777" w:rsidR="0001713E" w:rsidRPr="00B6162B" w:rsidRDefault="0001713E" w:rsidP="0001713E">
      <w:pPr>
        <w:rPr>
          <w:rFonts w:ascii="Franklin Gothic Medium" w:hAnsi="Franklin Gothic Medium"/>
        </w:rPr>
      </w:pPr>
      <w:r w:rsidRPr="00B6162B">
        <w:rPr>
          <w:rFonts w:ascii="Franklin Gothic Medium" w:hAnsi="Franklin Gothic Medium"/>
        </w:rPr>
        <w:t xml:space="preserve">Едва лишь завладеет толпою страстный порыв любви или ненависти, достаточно бывает малейшего повода, чтобы толпа устремилась к своей цели. </w:t>
      </w:r>
    </w:p>
    <w:p w14:paraId="6220DF6F" w14:textId="77777777" w:rsidR="0001713E" w:rsidRPr="00B6162B" w:rsidRDefault="0001713E" w:rsidP="0001713E">
      <w:pPr>
        <w:rPr>
          <w:rFonts w:ascii="Franklin Gothic Medium" w:hAnsi="Franklin Gothic Medium"/>
        </w:rPr>
      </w:pPr>
      <w:r>
        <w:rPr>
          <w:rFonts w:ascii="Franklin Gothic Medium" w:hAnsi="Franklin Gothic Medium"/>
        </w:rPr>
        <w:t>*</w:t>
      </w:r>
    </w:p>
    <w:p w14:paraId="2228A1A2" w14:textId="77777777" w:rsidR="0001713E" w:rsidRPr="00B6162B" w:rsidRDefault="0001713E" w:rsidP="0001713E">
      <w:pPr>
        <w:rPr>
          <w:rFonts w:ascii="Franklin Gothic Medium" w:hAnsi="Franklin Gothic Medium"/>
        </w:rPr>
      </w:pPr>
      <w:r w:rsidRPr="00B6162B">
        <w:rPr>
          <w:rFonts w:ascii="Franklin Gothic Medium" w:hAnsi="Franklin Gothic Medium"/>
        </w:rPr>
        <w:t>Поскольку толпа, состоящая отнюдь не из мудрецов, легкомысленна и преисполнена нечестивых вожделений, неразумных стремлений, духа насилия... и легко внушаема, она во внушении понятия о богах, о преисподней...</w:t>
      </w:r>
    </w:p>
    <w:p w14:paraId="0BCD8471" w14:textId="77777777" w:rsidR="0001713E" w:rsidRPr="00B6162B" w:rsidRDefault="0001713E" w:rsidP="0001713E">
      <w:pPr>
        <w:rPr>
          <w:rFonts w:ascii="Franklin Gothic Medium" w:hAnsi="Franklin Gothic Medium"/>
        </w:rPr>
      </w:pPr>
      <w:r>
        <w:rPr>
          <w:rFonts w:ascii="Franklin Gothic Medium" w:hAnsi="Franklin Gothic Medium"/>
        </w:rPr>
        <w:t>*</w:t>
      </w:r>
    </w:p>
    <w:p w14:paraId="665EAC8E" w14:textId="77777777" w:rsidR="0001713E" w:rsidRPr="00B6162B" w:rsidRDefault="0001713E" w:rsidP="0001713E">
      <w:pPr>
        <w:rPr>
          <w:rFonts w:ascii="Franklin Gothic Medium" w:hAnsi="Franklin Gothic Medium"/>
        </w:rPr>
      </w:pPr>
      <w:r w:rsidRPr="00B6162B">
        <w:rPr>
          <w:rFonts w:ascii="Franklin Gothic Medium" w:hAnsi="Franklin Gothic Medium"/>
        </w:rPr>
        <w:t>После того как вожди партий привьют населению охоту и жадность до взяток, достоинство демократии уничтожается, и она превращается в правление насилия и сильной руки. Ведь стоит толпе, привыкшей кормиться за чужой счет и надевшейся поживиться имуществом соседей, найти достаточно честолюбивого и дерзновенного вожака, как воцаряется насилие. Затем наступает время буйных сходок убийств, изгнаний, переделов земли.</w:t>
      </w:r>
    </w:p>
    <w:p w14:paraId="590EA4B1" w14:textId="77777777" w:rsidR="0001713E" w:rsidRPr="00B6162B" w:rsidRDefault="0001713E" w:rsidP="0001713E">
      <w:pPr>
        <w:rPr>
          <w:rFonts w:ascii="Franklin Gothic Medium" w:hAnsi="Franklin Gothic Medium"/>
        </w:rPr>
      </w:pPr>
      <w:r>
        <w:rPr>
          <w:rFonts w:ascii="Franklin Gothic Medium" w:hAnsi="Franklin Gothic Medium"/>
        </w:rPr>
        <w:t>*</w:t>
      </w:r>
    </w:p>
    <w:p w14:paraId="21D103BA" w14:textId="77777777" w:rsidR="0001713E" w:rsidRPr="00B6162B" w:rsidRDefault="0001713E" w:rsidP="0001713E">
      <w:pPr>
        <w:rPr>
          <w:rFonts w:ascii="Franklin Gothic Medium" w:hAnsi="Franklin Gothic Medium"/>
        </w:rPr>
      </w:pPr>
      <w:r w:rsidRPr="00B6162B">
        <w:rPr>
          <w:rFonts w:ascii="Franklin Gothic Medium" w:hAnsi="Franklin Gothic Medium"/>
        </w:rPr>
        <w:t>Разъяснение дела зависит столько же от вопрошающего, сколько и от рассказчика. Человек несведущий не в состоянии ни расспросить свидетелей-очевидцев, ни уяснить себе совершающееся у него на глазах.</w:t>
      </w:r>
    </w:p>
    <w:p w14:paraId="6A88BFD9" w14:textId="77777777" w:rsidR="0001713E" w:rsidRPr="00B6162B" w:rsidRDefault="0001713E" w:rsidP="0001713E">
      <w:pPr>
        <w:rPr>
          <w:rFonts w:ascii="Franklin Gothic Medium" w:hAnsi="Franklin Gothic Medium"/>
        </w:rPr>
      </w:pPr>
      <w:r>
        <w:rPr>
          <w:rFonts w:ascii="Franklin Gothic Medium" w:hAnsi="Franklin Gothic Medium"/>
        </w:rPr>
        <w:t>*</w:t>
      </w:r>
    </w:p>
    <w:p w14:paraId="1B34DA66" w14:textId="77777777" w:rsidR="0001713E" w:rsidRDefault="0001713E" w:rsidP="0001713E">
      <w:pPr>
        <w:rPr>
          <w:rFonts w:ascii="Franklin Gothic Medium" w:hAnsi="Franklin Gothic Medium"/>
          <w:b/>
        </w:rPr>
      </w:pPr>
    </w:p>
    <w:p w14:paraId="55AB4A7A" w14:textId="77777777" w:rsidR="0001713E" w:rsidRPr="00B6162B" w:rsidRDefault="0001713E" w:rsidP="0001713E">
      <w:pPr>
        <w:rPr>
          <w:rFonts w:ascii="Franklin Gothic Medium" w:hAnsi="Franklin Gothic Medium"/>
          <w:b/>
          <w:color w:val="FF0000"/>
        </w:rPr>
      </w:pPr>
      <w:r w:rsidRPr="00B6162B">
        <w:rPr>
          <w:rFonts w:ascii="Franklin Gothic Medium" w:hAnsi="Franklin Gothic Medium"/>
          <w:b/>
          <w:color w:val="FF0000"/>
        </w:rPr>
        <w:t>ПРОКЛ ДИАДОХ</w:t>
      </w:r>
    </w:p>
    <w:p w14:paraId="275518D7" w14:textId="77777777" w:rsidR="0001713E" w:rsidRPr="00B6162B" w:rsidRDefault="0001713E" w:rsidP="0001713E">
      <w:pPr>
        <w:rPr>
          <w:rFonts w:ascii="Franklin Gothic Medium" w:hAnsi="Franklin Gothic Medium"/>
        </w:rPr>
      </w:pPr>
      <w:r w:rsidRPr="00B6162B">
        <w:rPr>
          <w:rFonts w:ascii="Franklin Gothic Medium" w:hAnsi="Franklin Gothic Medium"/>
        </w:rPr>
        <w:t>Человека нужно рассматривать точно так же, как весь космос, потому что и человек представляет собою маленький космос. А именно, он обладает умом, логосом, божественным и смертным телом, подобно Вселенной.</w:t>
      </w:r>
    </w:p>
    <w:p w14:paraId="06A6C6E0"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47283FE3" w14:textId="77777777" w:rsidR="0001713E" w:rsidRDefault="0001713E" w:rsidP="0001713E">
      <w:pPr>
        <w:rPr>
          <w:rFonts w:ascii="Franklin Gothic Medium" w:hAnsi="Franklin Gothic Medium"/>
          <w:b/>
        </w:rPr>
      </w:pPr>
    </w:p>
    <w:p w14:paraId="6E27D05D" w14:textId="77777777" w:rsidR="0001713E" w:rsidRPr="00B6162B" w:rsidRDefault="0001713E" w:rsidP="0001713E">
      <w:pPr>
        <w:rPr>
          <w:rFonts w:ascii="Franklin Gothic Medium" w:hAnsi="Franklin Gothic Medium"/>
          <w:b/>
          <w:color w:val="FF0000"/>
        </w:rPr>
      </w:pPr>
      <w:r w:rsidRPr="00B6162B">
        <w:rPr>
          <w:rFonts w:ascii="Franklin Gothic Medium" w:hAnsi="Franklin Gothic Medium"/>
          <w:b/>
          <w:color w:val="FF0000"/>
        </w:rPr>
        <w:t>ПРОТАГОР</w:t>
      </w:r>
    </w:p>
    <w:p w14:paraId="08716504" w14:textId="77777777" w:rsidR="0001713E" w:rsidRPr="000277C1" w:rsidRDefault="0001713E" w:rsidP="0001713E">
      <w:pPr>
        <w:rPr>
          <w:rFonts w:ascii="Franklin Gothic Medium" w:hAnsi="Franklin Gothic Medium"/>
        </w:rPr>
      </w:pPr>
      <w:r w:rsidRPr="000277C1">
        <w:rPr>
          <w:rFonts w:ascii="Franklin Gothic Medium" w:hAnsi="Franklin Gothic Medium"/>
        </w:rPr>
        <w:t>Человек есть мера всех вещей: существующих, что они существуют, и несуществующих, что они не существуют. Мера есть критерий, вещи же – дела, то, что делаются.</w:t>
      </w:r>
    </w:p>
    <w:p w14:paraId="013D0D38" w14:textId="77777777" w:rsidR="0001713E" w:rsidRPr="000277C1" w:rsidRDefault="0001713E" w:rsidP="0001713E">
      <w:pPr>
        <w:rPr>
          <w:rFonts w:ascii="Franklin Gothic Medium" w:hAnsi="Franklin Gothic Medium"/>
        </w:rPr>
      </w:pPr>
      <w:r>
        <w:rPr>
          <w:rFonts w:ascii="Franklin Gothic Medium" w:hAnsi="Franklin Gothic Medium"/>
        </w:rPr>
        <w:t>*</w:t>
      </w:r>
    </w:p>
    <w:p w14:paraId="1E30CAC1" w14:textId="77777777" w:rsidR="0001713E" w:rsidRPr="000277C1" w:rsidRDefault="0001713E" w:rsidP="0001713E">
      <w:pPr>
        <w:rPr>
          <w:rFonts w:ascii="Franklin Gothic Medium" w:hAnsi="Franklin Gothic Medium"/>
        </w:rPr>
      </w:pPr>
      <w:r w:rsidRPr="000277C1">
        <w:rPr>
          <w:rFonts w:ascii="Franklin Gothic Medium" w:hAnsi="Franklin Gothic Medium"/>
        </w:rPr>
        <w:t>Мера всех вещей - человек: какими вещи являются ко мне, таковы они для меня, а какими они являются тебе, таковы они для тебя.</w:t>
      </w:r>
    </w:p>
    <w:p w14:paraId="50DF0470" w14:textId="77777777" w:rsidR="0001713E" w:rsidRPr="000277C1" w:rsidRDefault="0001713E" w:rsidP="0001713E">
      <w:pPr>
        <w:rPr>
          <w:rFonts w:ascii="Franklin Gothic Medium" w:hAnsi="Franklin Gothic Medium"/>
        </w:rPr>
      </w:pPr>
      <w:r>
        <w:rPr>
          <w:rFonts w:ascii="Franklin Gothic Medium" w:hAnsi="Franklin Gothic Medium"/>
        </w:rPr>
        <w:t>*</w:t>
      </w:r>
    </w:p>
    <w:p w14:paraId="16BA161E" w14:textId="77777777" w:rsidR="0001713E" w:rsidRPr="000277C1" w:rsidRDefault="0001713E" w:rsidP="0001713E">
      <w:pPr>
        <w:rPr>
          <w:rFonts w:ascii="Franklin Gothic Medium" w:hAnsi="Franklin Gothic Medium"/>
        </w:rPr>
      </w:pPr>
      <w:r w:rsidRPr="000277C1">
        <w:rPr>
          <w:rFonts w:ascii="Franklin Gothic Medium" w:hAnsi="Franklin Gothic Medium"/>
        </w:rPr>
        <w:t>Человек является критерием существующего, ибо всё, что представляется людям, то и существует.</w:t>
      </w:r>
    </w:p>
    <w:p w14:paraId="7BEF3B63" w14:textId="77777777" w:rsidR="0001713E" w:rsidRPr="000277C1" w:rsidRDefault="0001713E" w:rsidP="0001713E">
      <w:pPr>
        <w:rPr>
          <w:rFonts w:ascii="Franklin Gothic Medium" w:hAnsi="Franklin Gothic Medium"/>
        </w:rPr>
      </w:pPr>
      <w:r>
        <w:rPr>
          <w:rFonts w:ascii="Franklin Gothic Medium" w:hAnsi="Franklin Gothic Medium"/>
        </w:rPr>
        <w:t>*</w:t>
      </w:r>
    </w:p>
    <w:p w14:paraId="23C6318A" w14:textId="77777777" w:rsidR="0001713E" w:rsidRPr="000277C1" w:rsidRDefault="0001713E" w:rsidP="0001713E">
      <w:pPr>
        <w:rPr>
          <w:rFonts w:ascii="Franklin Gothic Medium" w:hAnsi="Franklin Gothic Medium"/>
        </w:rPr>
      </w:pPr>
      <w:r w:rsidRPr="000277C1">
        <w:rPr>
          <w:rFonts w:ascii="Franklin Gothic Medium" w:hAnsi="Franklin Gothic Medium"/>
        </w:rPr>
        <w:t xml:space="preserve">Люди в различное время воспринимают себя и всё, что вокруг, по-разному, в зависимости от различий своих состояний. А именно тот, кто живет по природе, воспринимает то из заключающегося в материи, что может явиться живущим по природе; живущий же противоестественно – то, что может являться живущим противоестественно. </w:t>
      </w:r>
    </w:p>
    <w:p w14:paraId="05673641" w14:textId="77777777" w:rsidR="0001713E" w:rsidRPr="000277C1" w:rsidRDefault="0001713E" w:rsidP="0001713E">
      <w:pPr>
        <w:rPr>
          <w:rFonts w:ascii="Franklin Gothic Medium" w:hAnsi="Franklin Gothic Medium"/>
        </w:rPr>
      </w:pPr>
      <w:r>
        <w:rPr>
          <w:rFonts w:ascii="Franklin Gothic Medium" w:hAnsi="Franklin Gothic Medium"/>
        </w:rPr>
        <w:t>*</w:t>
      </w:r>
    </w:p>
    <w:p w14:paraId="63991B27" w14:textId="77777777" w:rsidR="0001713E" w:rsidRPr="000277C1" w:rsidRDefault="0001713E" w:rsidP="0001713E">
      <w:pPr>
        <w:rPr>
          <w:rFonts w:ascii="Franklin Gothic Medium" w:hAnsi="Franklin Gothic Medium"/>
        </w:rPr>
      </w:pPr>
      <w:r w:rsidRPr="000277C1">
        <w:rPr>
          <w:rFonts w:ascii="Franklin Gothic Medium" w:hAnsi="Franklin Gothic Medium"/>
        </w:rPr>
        <w:t>У каждого человека своя истина.</w:t>
      </w:r>
    </w:p>
    <w:p w14:paraId="03B38236"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1896F955" w14:textId="77777777" w:rsidR="0001713E" w:rsidRPr="00A806C9" w:rsidRDefault="0001713E" w:rsidP="0001713E">
      <w:pPr>
        <w:rPr>
          <w:rFonts w:ascii="Franklin Gothic Medium" w:hAnsi="Franklin Gothic Medium"/>
          <w:b/>
          <w:color w:val="FF0000"/>
        </w:rPr>
      </w:pPr>
    </w:p>
    <w:p w14:paraId="72E7EFB1" w14:textId="77777777" w:rsidR="0001713E" w:rsidRPr="00A806C9" w:rsidRDefault="0001713E" w:rsidP="0001713E">
      <w:pPr>
        <w:rPr>
          <w:rFonts w:ascii="Franklin Gothic Medium" w:hAnsi="Franklin Gothic Medium"/>
          <w:b/>
          <w:color w:val="FF0000"/>
        </w:rPr>
      </w:pPr>
      <w:r w:rsidRPr="00A806C9">
        <w:rPr>
          <w:rFonts w:ascii="Franklin Gothic Medium" w:hAnsi="Franklin Gothic Medium"/>
          <w:b/>
          <w:color w:val="FF0000"/>
        </w:rPr>
        <w:t>СЕКСТ ЭМПИРИК</w:t>
      </w:r>
    </w:p>
    <w:p w14:paraId="46E353E2" w14:textId="77777777" w:rsidR="0001713E" w:rsidRPr="00A806C9" w:rsidRDefault="0001713E" w:rsidP="0001713E">
      <w:pPr>
        <w:rPr>
          <w:rFonts w:ascii="Franklin Gothic Medium" w:hAnsi="Franklin Gothic Medium"/>
        </w:rPr>
      </w:pPr>
      <w:r w:rsidRPr="00A806C9">
        <w:rPr>
          <w:rFonts w:ascii="Franklin Gothic Medium" w:hAnsi="Franklin Gothic Medium"/>
        </w:rPr>
        <w:t>Человек ни к чему не привязан, ничего не любит, ко всему безразличен и которого ничто не волнует.</w:t>
      </w:r>
    </w:p>
    <w:p w14:paraId="1A15E53D" w14:textId="77777777" w:rsidR="0001713E" w:rsidRPr="00A806C9" w:rsidRDefault="0001713E" w:rsidP="0001713E">
      <w:pPr>
        <w:rPr>
          <w:rFonts w:ascii="Franklin Gothic Medium" w:hAnsi="Franklin Gothic Medium"/>
        </w:rPr>
      </w:pPr>
      <w:r>
        <w:rPr>
          <w:rFonts w:ascii="Franklin Gothic Medium" w:hAnsi="Franklin Gothic Medium"/>
        </w:rPr>
        <w:t>*</w:t>
      </w:r>
    </w:p>
    <w:p w14:paraId="55080A5C" w14:textId="77777777" w:rsidR="0001713E" w:rsidRDefault="0001713E" w:rsidP="0001713E">
      <w:pPr>
        <w:rPr>
          <w:rFonts w:ascii="Franklin Gothic Medium" w:hAnsi="Franklin Gothic Medium"/>
          <w:b/>
        </w:rPr>
      </w:pPr>
    </w:p>
    <w:p w14:paraId="308243EA" w14:textId="77777777" w:rsidR="0001713E" w:rsidRPr="00A806C9" w:rsidRDefault="0001713E" w:rsidP="0001713E">
      <w:pPr>
        <w:rPr>
          <w:rFonts w:ascii="Franklin Gothic Medium" w:hAnsi="Franklin Gothic Medium"/>
          <w:b/>
          <w:color w:val="FF0000"/>
        </w:rPr>
      </w:pPr>
      <w:r w:rsidRPr="00A806C9">
        <w:rPr>
          <w:rFonts w:ascii="Franklin Gothic Medium" w:hAnsi="Franklin Gothic Medium"/>
          <w:b/>
          <w:color w:val="FF0000"/>
        </w:rPr>
        <w:t xml:space="preserve">СОКРАТ                                 </w:t>
      </w:r>
    </w:p>
    <w:p w14:paraId="10742F58" w14:textId="77777777" w:rsidR="0001713E" w:rsidRPr="00A806C9" w:rsidRDefault="0001713E" w:rsidP="0001713E">
      <w:pPr>
        <w:rPr>
          <w:rFonts w:ascii="Franklin Gothic Medium" w:hAnsi="Franklin Gothic Medium"/>
        </w:rPr>
      </w:pPr>
      <w:r w:rsidRPr="00A806C9">
        <w:rPr>
          <w:rFonts w:ascii="Franklin Gothic Medium" w:hAnsi="Franklin Gothic Medium"/>
        </w:rPr>
        <w:t>Нет подарка дороже человека.</w:t>
      </w:r>
    </w:p>
    <w:p w14:paraId="5448F372"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0DB04A43" w14:textId="77777777" w:rsidR="0001713E" w:rsidRDefault="0001713E" w:rsidP="0001713E">
      <w:pPr>
        <w:rPr>
          <w:rFonts w:ascii="Franklin Gothic Medium" w:hAnsi="Franklin Gothic Medium"/>
          <w:b/>
          <w:color w:val="FF0000"/>
        </w:rPr>
      </w:pPr>
    </w:p>
    <w:p w14:paraId="3F1DAAC1" w14:textId="77777777" w:rsidR="0001713E" w:rsidRDefault="0001713E" w:rsidP="0001713E">
      <w:r>
        <w:rPr>
          <w:rFonts w:ascii="Franklin Gothic Medium" w:hAnsi="Franklin Gothic Medium"/>
          <w:b/>
          <w:color w:val="FF0000"/>
        </w:rPr>
        <w:t>СОЛОН</w:t>
      </w:r>
      <w:r w:rsidRPr="00E924FF">
        <w:t xml:space="preserve"> </w:t>
      </w:r>
    </w:p>
    <w:p w14:paraId="702C93B7" w14:textId="77777777" w:rsidR="0001713E" w:rsidRPr="00E924FF" w:rsidRDefault="0001713E" w:rsidP="0001713E">
      <w:pPr>
        <w:rPr>
          <w:rFonts w:ascii="Franklin Gothic Medium" w:hAnsi="Franklin Gothic Medium"/>
        </w:rPr>
      </w:pPr>
      <w:r w:rsidRPr="00E924FF">
        <w:rPr>
          <w:rFonts w:ascii="Franklin Gothic Medium" w:hAnsi="Franklin Gothic Medium"/>
        </w:rPr>
        <w:t>С людьми будь осторожен — не таят ли злобу в сердце своем за светлым лицом и из черной души, не двойной ли язык лукавит?</w:t>
      </w:r>
    </w:p>
    <w:p w14:paraId="792BB901" w14:textId="77777777" w:rsidR="0001713E" w:rsidRPr="00E924FF" w:rsidRDefault="0001713E" w:rsidP="0001713E">
      <w:pPr>
        <w:rPr>
          <w:rFonts w:ascii="Franklin Gothic Medium" w:hAnsi="Franklin Gothic Medium"/>
          <w:b/>
        </w:rPr>
      </w:pPr>
      <w:r w:rsidRPr="00E924FF">
        <w:rPr>
          <w:rFonts w:ascii="Franklin Gothic Medium" w:hAnsi="Franklin Gothic Medium"/>
          <w:b/>
        </w:rPr>
        <w:t>*</w:t>
      </w:r>
    </w:p>
    <w:p w14:paraId="1D65605D" w14:textId="77777777" w:rsidR="0001713E" w:rsidRDefault="0001713E" w:rsidP="0001713E">
      <w:pPr>
        <w:rPr>
          <w:rFonts w:ascii="Franklin Gothic Medium" w:hAnsi="Franklin Gothic Medium"/>
          <w:b/>
          <w:color w:val="FF0000"/>
        </w:rPr>
      </w:pPr>
    </w:p>
    <w:p w14:paraId="552E9325" w14:textId="77777777" w:rsidR="0001713E" w:rsidRPr="00A806C9" w:rsidRDefault="0001713E" w:rsidP="0001713E">
      <w:pPr>
        <w:rPr>
          <w:rFonts w:ascii="Franklin Gothic Medium" w:hAnsi="Franklin Gothic Medium"/>
          <w:b/>
          <w:color w:val="FF0000"/>
        </w:rPr>
      </w:pPr>
      <w:r w:rsidRPr="00A806C9">
        <w:rPr>
          <w:rFonts w:ascii="Franklin Gothic Medium" w:hAnsi="Franklin Gothic Medium"/>
          <w:b/>
          <w:color w:val="FF0000"/>
        </w:rPr>
        <w:t>СОФОКЛ</w:t>
      </w:r>
    </w:p>
    <w:p w14:paraId="76CFD797" w14:textId="77777777" w:rsidR="0001713E" w:rsidRPr="00661640" w:rsidRDefault="0001713E" w:rsidP="0001713E">
      <w:pPr>
        <w:rPr>
          <w:rFonts w:ascii="Franklin Gothic Medium" w:hAnsi="Franklin Gothic Medium"/>
        </w:rPr>
      </w:pPr>
      <w:r w:rsidRPr="00661640">
        <w:rPr>
          <w:rFonts w:ascii="Franklin Gothic Medium" w:hAnsi="Franklin Gothic Medium"/>
        </w:rPr>
        <w:t>Много в мире сил великих, но сильнее человека нет в природе ничего.</w:t>
      </w:r>
    </w:p>
    <w:p w14:paraId="1E8EC44D" w14:textId="77777777" w:rsidR="0001713E" w:rsidRPr="00661640" w:rsidRDefault="0001713E" w:rsidP="0001713E">
      <w:pPr>
        <w:rPr>
          <w:rFonts w:ascii="Franklin Gothic Medium" w:hAnsi="Franklin Gothic Medium"/>
        </w:rPr>
      </w:pPr>
      <w:r w:rsidRPr="00661640">
        <w:rPr>
          <w:rFonts w:ascii="Franklin Gothic Medium" w:hAnsi="Franklin Gothic Medium"/>
        </w:rPr>
        <w:t>*</w:t>
      </w:r>
    </w:p>
    <w:p w14:paraId="660D8EF8" w14:textId="77777777" w:rsidR="0001713E" w:rsidRDefault="0001713E" w:rsidP="0001713E">
      <w:pPr>
        <w:rPr>
          <w:rFonts w:ascii="Franklin Gothic Medium" w:hAnsi="Franklin Gothic Medium"/>
          <w:b/>
          <w:color w:val="FF0000"/>
        </w:rPr>
      </w:pPr>
    </w:p>
    <w:p w14:paraId="3132A77F" w14:textId="77777777" w:rsidR="0001713E" w:rsidRPr="0044252B" w:rsidRDefault="0001713E" w:rsidP="0001713E">
      <w:pPr>
        <w:rPr>
          <w:rFonts w:ascii="Franklin Gothic Medium" w:hAnsi="Franklin Gothic Medium"/>
          <w:b/>
          <w:color w:val="FF0000"/>
        </w:rPr>
      </w:pPr>
      <w:r w:rsidRPr="0044252B">
        <w:rPr>
          <w:rFonts w:ascii="Franklin Gothic Medium" w:hAnsi="Franklin Gothic Medium"/>
          <w:b/>
          <w:color w:val="FF0000"/>
        </w:rPr>
        <w:t>ФУКИДИД</w:t>
      </w:r>
    </w:p>
    <w:p w14:paraId="7F508016" w14:textId="77777777" w:rsidR="0001713E" w:rsidRDefault="0001713E" w:rsidP="0001713E">
      <w:pPr>
        <w:rPr>
          <w:rFonts w:ascii="Franklin Gothic Medium" w:hAnsi="Franklin Gothic Medium"/>
        </w:rPr>
      </w:pPr>
      <w:r w:rsidRPr="0044252B">
        <w:rPr>
          <w:rFonts w:ascii="Franklin Gothic Medium" w:hAnsi="Franklin Gothic Medium"/>
        </w:rPr>
        <w:t>В человеческих взаимоотношениях право имеет смысл только тогда, когда при равенстве сил обе стороны признают общую для той и другой стороны необходимость. В противном случае более сильный требует возможного, а слабый вынужден подчиниться.</w:t>
      </w:r>
    </w:p>
    <w:p w14:paraId="4E4EBABC" w14:textId="77777777" w:rsidR="0001713E" w:rsidRPr="0044252B" w:rsidRDefault="0001713E" w:rsidP="0001713E">
      <w:pPr>
        <w:rPr>
          <w:rFonts w:ascii="Franklin Gothic Medium" w:hAnsi="Franklin Gothic Medium"/>
        </w:rPr>
      </w:pPr>
      <w:r>
        <w:rPr>
          <w:rFonts w:ascii="Franklin Gothic Medium" w:hAnsi="Franklin Gothic Medium"/>
        </w:rPr>
        <w:t>*</w:t>
      </w:r>
    </w:p>
    <w:p w14:paraId="3D5EAA1F" w14:textId="77777777" w:rsidR="0001713E" w:rsidRDefault="0001713E" w:rsidP="0001713E">
      <w:pPr>
        <w:rPr>
          <w:rFonts w:ascii="Franklin Gothic Medium" w:hAnsi="Franklin Gothic Medium"/>
          <w:b/>
          <w:color w:val="FF0000"/>
        </w:rPr>
      </w:pPr>
    </w:p>
    <w:p w14:paraId="73B12958" w14:textId="77777777" w:rsidR="0001713E" w:rsidRPr="0036452C" w:rsidRDefault="0001713E" w:rsidP="0001713E">
      <w:pPr>
        <w:rPr>
          <w:rFonts w:ascii="Franklin Gothic Medium" w:hAnsi="Franklin Gothic Medium"/>
          <w:b/>
          <w:color w:val="FF0000"/>
        </w:rPr>
      </w:pPr>
      <w:r w:rsidRPr="0036452C">
        <w:rPr>
          <w:rFonts w:ascii="Franklin Gothic Medium" w:hAnsi="Franklin Gothic Medium"/>
          <w:b/>
          <w:color w:val="FF0000"/>
        </w:rPr>
        <w:t>ЭЗОП</w:t>
      </w:r>
    </w:p>
    <w:p w14:paraId="6E8C1D1C" w14:textId="77777777" w:rsidR="0001713E" w:rsidRPr="0036452C" w:rsidRDefault="0001713E" w:rsidP="0001713E">
      <w:pPr>
        <w:rPr>
          <w:rFonts w:ascii="Franklin Gothic Medium" w:hAnsi="Franklin Gothic Medium"/>
        </w:rPr>
      </w:pPr>
      <w:r w:rsidRPr="0036452C">
        <w:rPr>
          <w:rFonts w:ascii="Franklin Gothic Medium" w:hAnsi="Franklin Gothic Medium"/>
        </w:rPr>
        <w:t>Многие из вас, горожане, похожи на вязанки хвороста, которые носятся  волнами по морю: если смотреть на них издали, можно подумать, что это что-либо стоящее - лодка или даже корабль. А рассмотреть поближе, увидишь, что это только гнилой хворост, за который и медно</w:t>
      </w:r>
      <w:r>
        <w:rPr>
          <w:rFonts w:ascii="Franklin Gothic Medium" w:hAnsi="Franklin Gothic Medium"/>
        </w:rPr>
        <w:t>й монетки</w:t>
      </w:r>
      <w:r w:rsidRPr="0036452C">
        <w:rPr>
          <w:rFonts w:ascii="Franklin Gothic Medium" w:hAnsi="Franklin Gothic Medium"/>
        </w:rPr>
        <w:t xml:space="preserve"> не дашь!</w:t>
      </w:r>
    </w:p>
    <w:p w14:paraId="1045BD07" w14:textId="77777777" w:rsidR="0001713E" w:rsidRPr="0036452C" w:rsidRDefault="0001713E" w:rsidP="0001713E">
      <w:pPr>
        <w:rPr>
          <w:rFonts w:ascii="Franklin Gothic Medium" w:hAnsi="Franklin Gothic Medium"/>
          <w:b/>
        </w:rPr>
      </w:pPr>
      <w:r w:rsidRPr="0036452C">
        <w:rPr>
          <w:rFonts w:ascii="Franklin Gothic Medium" w:hAnsi="Franklin Gothic Medium"/>
          <w:b/>
        </w:rPr>
        <w:t>*</w:t>
      </w:r>
    </w:p>
    <w:p w14:paraId="5E7160C6" w14:textId="77777777" w:rsidR="0001713E" w:rsidRDefault="0001713E" w:rsidP="0001713E">
      <w:pPr>
        <w:rPr>
          <w:rFonts w:ascii="Franklin Gothic Medium" w:hAnsi="Franklin Gothic Medium"/>
          <w:b/>
          <w:color w:val="FF0000"/>
        </w:rPr>
      </w:pPr>
    </w:p>
    <w:p w14:paraId="3E9A84B7" w14:textId="77777777" w:rsidR="0001713E" w:rsidRPr="00AF48B4" w:rsidRDefault="0001713E" w:rsidP="0001713E">
      <w:pPr>
        <w:rPr>
          <w:rFonts w:ascii="Franklin Gothic Medium" w:hAnsi="Franklin Gothic Medium"/>
          <w:b/>
          <w:color w:val="FF0000"/>
        </w:rPr>
      </w:pPr>
      <w:r w:rsidRPr="00005DAE">
        <w:rPr>
          <w:rFonts w:ascii="Franklin Gothic Medium" w:hAnsi="Franklin Gothic Medium"/>
          <w:b/>
          <w:color w:val="FF0000"/>
        </w:rPr>
        <w:t>ЭПИКТЕТ</w:t>
      </w:r>
    </w:p>
    <w:p w14:paraId="48E232D4" w14:textId="77777777" w:rsidR="0001713E" w:rsidRPr="00005DAE" w:rsidRDefault="0001713E" w:rsidP="0001713E">
      <w:pPr>
        <w:rPr>
          <w:rFonts w:ascii="Franklin Gothic Medium" w:hAnsi="Franklin Gothic Medium"/>
        </w:rPr>
      </w:pPr>
      <w:r w:rsidRPr="00005DAE">
        <w:rPr>
          <w:rFonts w:ascii="Franklin Gothic Medium" w:hAnsi="Franklin Gothic Medium"/>
        </w:rPr>
        <w:t>Гусь  не пугает других  своим криком, овца - блеяньем; так  и  тебе не следует бояться криков глухой толпы.</w:t>
      </w:r>
    </w:p>
    <w:p w14:paraId="28C4BA65" w14:textId="77777777" w:rsidR="0001713E" w:rsidRDefault="0001713E" w:rsidP="0001713E">
      <w:pPr>
        <w:rPr>
          <w:rFonts w:ascii="Franklin Gothic Medium" w:hAnsi="Franklin Gothic Medium"/>
        </w:rPr>
      </w:pPr>
      <w:r>
        <w:rPr>
          <w:rFonts w:ascii="Franklin Gothic Medium" w:hAnsi="Franklin Gothic Medium"/>
        </w:rPr>
        <w:t>*</w:t>
      </w:r>
    </w:p>
    <w:p w14:paraId="1E2F8431" w14:textId="77777777" w:rsidR="0001713E" w:rsidRDefault="0001713E" w:rsidP="0001713E">
      <w:pPr>
        <w:rPr>
          <w:rFonts w:ascii="Franklin Gothic Medium" w:hAnsi="Franklin Gothic Medium"/>
        </w:rPr>
      </w:pPr>
      <w:r w:rsidRPr="0096424C">
        <w:rPr>
          <w:rFonts w:ascii="Franklin Gothic Medium" w:hAnsi="Franklin Gothic Medium"/>
        </w:rPr>
        <w:t>Если хочешь жить спокойно и весело, старайся вести знакомство  только с хорошими людьми. Хорошими же будут  они  для тебя тогда, когда ты  займешься перевоспитанием тех из них, кто станет охотно  слушать тебя, и разойдешься с чуждающимся тебя,- вместе с теми,  кто отойдет от тебя, отойдут и пороки, и рабство, как с  теми, кто  останется, останутся  нравственные  достоинства и свобода.</w:t>
      </w:r>
    </w:p>
    <w:p w14:paraId="1FEF1AED" w14:textId="77777777" w:rsidR="0001713E" w:rsidRDefault="0001713E" w:rsidP="0001713E">
      <w:pPr>
        <w:rPr>
          <w:rFonts w:ascii="Franklin Gothic Medium" w:hAnsi="Franklin Gothic Medium"/>
        </w:rPr>
      </w:pPr>
      <w:r>
        <w:rPr>
          <w:rFonts w:ascii="Franklin Gothic Medium" w:hAnsi="Franklin Gothic Medium"/>
        </w:rPr>
        <w:t>*</w:t>
      </w:r>
    </w:p>
    <w:p w14:paraId="32E8C8BF" w14:textId="77777777" w:rsidR="0001713E" w:rsidRPr="00005DAE" w:rsidRDefault="0001713E" w:rsidP="0001713E">
      <w:pPr>
        <w:rPr>
          <w:rFonts w:ascii="Franklin Gothic Medium" w:hAnsi="Franklin Gothic Medium"/>
        </w:rPr>
      </w:pPr>
      <w:r w:rsidRPr="00005DAE">
        <w:rPr>
          <w:rFonts w:ascii="Franklin Gothic Medium" w:hAnsi="Franklin Gothic Medium"/>
        </w:rPr>
        <w:t>Как должен ты быть глух к глупым требованиям со стороны толпы чего-либо из твоей собственности, так следует тебе отвечать отказом на требование от тебя толпою чего-либо противного чести.</w:t>
      </w:r>
    </w:p>
    <w:p w14:paraId="276A0847" w14:textId="77777777" w:rsidR="0001713E" w:rsidRPr="00005DAE" w:rsidRDefault="0001713E" w:rsidP="0001713E">
      <w:pPr>
        <w:rPr>
          <w:rFonts w:ascii="Franklin Gothic Medium" w:hAnsi="Franklin Gothic Medium"/>
        </w:rPr>
      </w:pPr>
      <w:r>
        <w:rPr>
          <w:rFonts w:ascii="Franklin Gothic Medium" w:hAnsi="Franklin Gothic Medium"/>
        </w:rPr>
        <w:t>*</w:t>
      </w:r>
    </w:p>
    <w:p w14:paraId="29CC4ACF" w14:textId="77777777" w:rsidR="0001713E" w:rsidRDefault="0001713E" w:rsidP="0001713E">
      <w:pPr>
        <w:rPr>
          <w:rFonts w:ascii="Franklin Gothic Medium" w:hAnsi="Franklin Gothic Medium"/>
        </w:rPr>
      </w:pPr>
      <w:r w:rsidRPr="004E4CB2">
        <w:rPr>
          <w:rFonts w:ascii="Franklin Gothic Medium" w:hAnsi="Franklin Gothic Medium"/>
        </w:rPr>
        <w:t xml:space="preserve">Как нам научиться ценить полезность человека обществу людей? Всему определяют свою ценность! Есть ведь и от осла определенная польза, но не такая, как от быка; есть и от собаки, но не такая, как от раба; есть и от раба, но не такая, как от граждан; есть и от граждан, но не такая, как от высших должностных лицо. Однако из-за того, что одно лучше, нельзя не ценить и ту пользу, которую приносит другое. </w:t>
      </w:r>
    </w:p>
    <w:p w14:paraId="1D5EB7D3" w14:textId="77777777" w:rsidR="0001713E" w:rsidRDefault="0001713E" w:rsidP="0001713E">
      <w:pPr>
        <w:rPr>
          <w:rFonts w:ascii="Franklin Gothic Medium" w:hAnsi="Franklin Gothic Medium"/>
        </w:rPr>
      </w:pPr>
      <w:r>
        <w:rPr>
          <w:rFonts w:ascii="Franklin Gothic Medium" w:hAnsi="Franklin Gothic Medium"/>
        </w:rPr>
        <w:t>*</w:t>
      </w:r>
    </w:p>
    <w:p w14:paraId="55BEDE36" w14:textId="77777777" w:rsidR="0001713E" w:rsidRPr="00005DAE" w:rsidRDefault="0001713E" w:rsidP="0001713E">
      <w:pPr>
        <w:rPr>
          <w:rFonts w:ascii="Franklin Gothic Medium" w:hAnsi="Franklin Gothic Medium"/>
        </w:rPr>
      </w:pPr>
      <w:r w:rsidRPr="00005DAE">
        <w:rPr>
          <w:rFonts w:ascii="Franklin Gothic Medium" w:hAnsi="Franklin Gothic Medium"/>
        </w:rPr>
        <w:t>Как хорошие участники трагедийного хора не могут петь одни, но могут вместе со многими, так некоторые не могут гулять одни. Человек, если ты кто-то, и один гуляй, и с самим собой беседуй, и не прячься в хоре. Пусть насмеются над тобой когда-нибудь, пусть оглядят тебя, пусть встряхнут тебя, для того чтобы ты узнал, кто ты.</w:t>
      </w:r>
    </w:p>
    <w:p w14:paraId="165F9F2D" w14:textId="77777777" w:rsidR="0001713E" w:rsidRPr="004E4CB2" w:rsidRDefault="0001713E" w:rsidP="0001713E">
      <w:pPr>
        <w:rPr>
          <w:rFonts w:ascii="Franklin Gothic Medium" w:hAnsi="Franklin Gothic Medium"/>
        </w:rPr>
      </w:pPr>
      <w:r>
        <w:rPr>
          <w:rFonts w:ascii="Franklin Gothic Medium" w:hAnsi="Franklin Gothic Medium"/>
        </w:rPr>
        <w:t>*</w:t>
      </w:r>
      <w:r w:rsidRPr="00C172A8">
        <w:rPr>
          <w:rFonts w:ascii="Franklin Gothic Medium" w:hAnsi="Franklin Gothic Medium"/>
        </w:rPr>
        <w:t xml:space="preserve"> </w:t>
      </w:r>
    </w:p>
    <w:p w14:paraId="6D6A47DA" w14:textId="77777777" w:rsidR="0001713E" w:rsidRDefault="0001713E" w:rsidP="0001713E">
      <w:pPr>
        <w:rPr>
          <w:rFonts w:ascii="Franklin Gothic Medium" w:hAnsi="Franklin Gothic Medium"/>
        </w:rPr>
      </w:pPr>
      <w:r w:rsidRPr="00CE386F">
        <w:rPr>
          <w:rFonts w:ascii="Franklin Gothic Medium" w:hAnsi="Franklin Gothic Medium"/>
        </w:rPr>
        <w:t>Намерен ты украсить  приношениями родной свой  город - принеси, прежде всего, в дар ему самого себя - свою  кротость, любовь  к справедливости  и доброе сердце, драгоценнейшие из даров. Если ты выстроишь своему  родному городу не высокие здания, а сделаешь выше его  граждан - ты  будешь его  величайшим благодетелем.</w:t>
      </w:r>
    </w:p>
    <w:p w14:paraId="2153737A" w14:textId="77777777" w:rsidR="0001713E" w:rsidRDefault="0001713E" w:rsidP="0001713E">
      <w:pPr>
        <w:rPr>
          <w:rFonts w:ascii="Franklin Gothic Medium" w:hAnsi="Franklin Gothic Medium"/>
        </w:rPr>
      </w:pPr>
      <w:r>
        <w:rPr>
          <w:rFonts w:ascii="Franklin Gothic Medium" w:hAnsi="Franklin Gothic Medium"/>
        </w:rPr>
        <w:t>*</w:t>
      </w:r>
    </w:p>
    <w:p w14:paraId="1981DDC6" w14:textId="77777777" w:rsidR="0001713E" w:rsidRPr="004E4CB2" w:rsidRDefault="0001713E" w:rsidP="0001713E">
      <w:pPr>
        <w:rPr>
          <w:rFonts w:ascii="Franklin Gothic Medium" w:hAnsi="Franklin Gothic Medium"/>
        </w:rPr>
      </w:pPr>
      <w:r w:rsidRPr="004E4CB2">
        <w:rPr>
          <w:rFonts w:ascii="Franklin Gothic Medium" w:hAnsi="Franklin Gothic Medium"/>
        </w:rPr>
        <w:t xml:space="preserve">Не обманывайтесь, - всякое живое существо ни к чему так не привязано, как к своей собственной пользе. Поэтому все, что представляется ему препятствием к этому, будь то брат или отец, или дитя, или любимый, или любящий, оно ненавидит, обвиняет, проклинает. Всё от природы!... Поэтому, если для человека польза совпадает со святостью, с добродетелью, с отечеством, с родителями, с друзьями, то все это сохраняется; но если для него польза на одной стороне, а друзья, отечество, родственники и сама справедливость – на другой, то все это, перевешиваемое пользой, отступает прочь. </w:t>
      </w:r>
    </w:p>
    <w:p w14:paraId="2625AF3A" w14:textId="77777777" w:rsidR="0001713E" w:rsidRDefault="0001713E" w:rsidP="0001713E">
      <w:pPr>
        <w:rPr>
          <w:rFonts w:ascii="Franklin Gothic Medium" w:hAnsi="Franklin Gothic Medium"/>
        </w:rPr>
      </w:pPr>
      <w:r>
        <w:rPr>
          <w:rFonts w:ascii="Franklin Gothic Medium" w:hAnsi="Franklin Gothic Medium"/>
        </w:rPr>
        <w:t>*</w:t>
      </w:r>
    </w:p>
    <w:p w14:paraId="0EC003B0" w14:textId="77777777" w:rsidR="0001713E" w:rsidRPr="00005DAE" w:rsidRDefault="0001713E" w:rsidP="0001713E">
      <w:pPr>
        <w:rPr>
          <w:rFonts w:ascii="Franklin Gothic Medium" w:hAnsi="Franklin Gothic Medium"/>
        </w:rPr>
      </w:pPr>
      <w:r w:rsidRPr="00005DAE">
        <w:rPr>
          <w:rFonts w:ascii="Franklin Gothic Medium" w:hAnsi="Franklin Gothic Medium"/>
        </w:rPr>
        <w:t>Ни баран, ни волк свое потомство не оставляет. А человек?</w:t>
      </w:r>
    </w:p>
    <w:p w14:paraId="775A3294" w14:textId="77777777" w:rsidR="0001713E" w:rsidRDefault="0001713E" w:rsidP="0001713E">
      <w:pPr>
        <w:rPr>
          <w:rFonts w:ascii="Franklin Gothic Medium" w:hAnsi="Franklin Gothic Medium"/>
        </w:rPr>
      </w:pPr>
      <w:r>
        <w:rPr>
          <w:rFonts w:ascii="Franklin Gothic Medium" w:hAnsi="Franklin Gothic Medium"/>
        </w:rPr>
        <w:t>*</w:t>
      </w:r>
    </w:p>
    <w:p w14:paraId="5A534815" w14:textId="77777777" w:rsidR="0001713E" w:rsidRPr="004E4CB2" w:rsidRDefault="0001713E" w:rsidP="0001713E">
      <w:pPr>
        <w:rPr>
          <w:rFonts w:ascii="Franklin Gothic Medium" w:hAnsi="Franklin Gothic Medium"/>
        </w:rPr>
      </w:pPr>
      <w:r w:rsidRPr="004E4CB2">
        <w:rPr>
          <w:rFonts w:ascii="Franklin Gothic Medium" w:hAnsi="Franklin Gothic Medium"/>
        </w:rPr>
        <w:t>Одиночество – это некое состояние лишенное помощи. Ведь если кто-то – один, это не значит, что тем самым он и одинок, так же как если кто-то -  в толпе, это не значит, что он не одинок. Ведь «одинокий» по своему понятию означает, что кто-то лишен помощи и предоставлен желающим причинять ему вред.</w:t>
      </w:r>
    </w:p>
    <w:p w14:paraId="48013242" w14:textId="77777777" w:rsidR="0001713E" w:rsidRDefault="0001713E" w:rsidP="0001713E">
      <w:pPr>
        <w:rPr>
          <w:rFonts w:ascii="Franklin Gothic Medium" w:hAnsi="Franklin Gothic Medium"/>
        </w:rPr>
      </w:pPr>
      <w:r>
        <w:rPr>
          <w:rFonts w:ascii="Franklin Gothic Medium" w:hAnsi="Franklin Gothic Medium"/>
        </w:rPr>
        <w:t>*</w:t>
      </w:r>
    </w:p>
    <w:p w14:paraId="70F1E5A4" w14:textId="77777777" w:rsidR="0001713E" w:rsidRPr="00005DAE" w:rsidRDefault="0001713E" w:rsidP="0001713E">
      <w:pPr>
        <w:rPr>
          <w:rFonts w:ascii="Franklin Gothic Medium" w:hAnsi="Franklin Gothic Medium"/>
        </w:rPr>
      </w:pPr>
      <w:r w:rsidRPr="00005DAE">
        <w:rPr>
          <w:rFonts w:ascii="Franklin Gothic Medium" w:hAnsi="Franklin Gothic Medium"/>
        </w:rPr>
        <w:t>Свободным человеком бывает только тот, с которым случается все так, как он того хочет. Но значит ли это, что с ним непременно случится все то, что ему вздумается? Нисколько!</w:t>
      </w:r>
    </w:p>
    <w:p w14:paraId="0B03B25A" w14:textId="77777777" w:rsidR="0001713E" w:rsidRDefault="0001713E" w:rsidP="0001713E">
      <w:pPr>
        <w:rPr>
          <w:rFonts w:ascii="Franklin Gothic Medium" w:hAnsi="Franklin Gothic Medium"/>
        </w:rPr>
      </w:pPr>
      <w:r>
        <w:rPr>
          <w:rFonts w:ascii="Franklin Gothic Medium" w:hAnsi="Franklin Gothic Medium"/>
        </w:rPr>
        <w:t>*</w:t>
      </w:r>
    </w:p>
    <w:p w14:paraId="27DDDE38" w14:textId="77777777" w:rsidR="0001713E" w:rsidRPr="00005DAE" w:rsidRDefault="0001713E" w:rsidP="0001713E">
      <w:pPr>
        <w:rPr>
          <w:rFonts w:ascii="Franklin Gothic Medium" w:hAnsi="Franklin Gothic Medium"/>
        </w:rPr>
      </w:pPr>
      <w:r w:rsidRPr="00005DAE">
        <w:rPr>
          <w:rFonts w:ascii="Franklin Gothic Medium" w:hAnsi="Franklin Gothic Medium"/>
        </w:rPr>
        <w:t>Скинь тогу с широкой пурпурной полосой, - и вот ты в тоге с узкой пурпурной полосой. Скинь и её, - и вот ты в скромном плаще. Скинь плащ, - и вот ты уже нагой. Кто ты теперь? Ты – человек с бренным телом.</w:t>
      </w:r>
    </w:p>
    <w:p w14:paraId="05A2D4AD" w14:textId="77777777" w:rsidR="0001713E" w:rsidRPr="00005DAE" w:rsidRDefault="0001713E" w:rsidP="0001713E">
      <w:pPr>
        <w:rPr>
          <w:rFonts w:ascii="Franklin Gothic Medium" w:hAnsi="Franklin Gothic Medium"/>
        </w:rPr>
      </w:pPr>
      <w:r>
        <w:rPr>
          <w:rFonts w:ascii="Franklin Gothic Medium" w:hAnsi="Franklin Gothic Medium"/>
        </w:rPr>
        <w:t>*</w:t>
      </w:r>
    </w:p>
    <w:p w14:paraId="52C5AB84" w14:textId="77777777" w:rsidR="0001713E" w:rsidRPr="00005DAE" w:rsidRDefault="0001713E" w:rsidP="0001713E">
      <w:pPr>
        <w:rPr>
          <w:rFonts w:ascii="Franklin Gothic Medium" w:hAnsi="Franklin Gothic Medium"/>
        </w:rPr>
      </w:pPr>
      <w:r w:rsidRPr="00005DAE">
        <w:rPr>
          <w:rFonts w:ascii="Franklin Gothic Medium" w:hAnsi="Franklin Gothic Medium"/>
        </w:rPr>
        <w:t>У всех людей один принцип: в согласии – убежденность в том, что это так, а не иначе, а в отрицании – убежденность в том, что это не так; в воздержании от суждения – убежденность в том, что это неясно; так и во влечении к чему-то – убежденность в том, что это мне полезно, а невозможно считать полезным одно, но стремиться к другому, считать должным одно, но влечься к другому.</w:t>
      </w:r>
    </w:p>
    <w:p w14:paraId="0451C96A" w14:textId="77777777" w:rsidR="0001713E" w:rsidRPr="00005DAE" w:rsidRDefault="0001713E" w:rsidP="0001713E">
      <w:pPr>
        <w:rPr>
          <w:rFonts w:ascii="Franklin Gothic Medium" w:hAnsi="Franklin Gothic Medium"/>
        </w:rPr>
      </w:pPr>
      <w:r>
        <w:rPr>
          <w:rFonts w:ascii="Franklin Gothic Medium" w:hAnsi="Franklin Gothic Medium"/>
        </w:rPr>
        <w:t>*</w:t>
      </w:r>
    </w:p>
    <w:p w14:paraId="50A88E8B" w14:textId="77777777" w:rsidR="0001713E" w:rsidRPr="00005DAE" w:rsidRDefault="0001713E" w:rsidP="0001713E">
      <w:pPr>
        <w:rPr>
          <w:rFonts w:ascii="Franklin Gothic Medium" w:hAnsi="Franklin Gothic Medium"/>
        </w:rPr>
      </w:pPr>
      <w:r w:rsidRPr="00005DAE">
        <w:rPr>
          <w:rFonts w:ascii="Franklin Gothic Medium" w:hAnsi="Franklin Gothic Medium"/>
        </w:rPr>
        <w:t xml:space="preserve">Удивительна наша природа и жизнелюбива. Нет ничего противнее, гаже нашего тела, и все же мы любим его и хвалим; если нужно было бы походить только пять дней на наших ближних, мы не согласились бы на это. Представь себе, как приятно вставать рано поутру и чистить другому зубы или, когда справит свои естественные надобности, мыть ему седалище. Надо только удивляться, как это мы любим то, что ежедневно требует столько ухода, сопряженного с неприятностями. </w:t>
      </w:r>
    </w:p>
    <w:p w14:paraId="6D715CAF" w14:textId="77777777" w:rsidR="0001713E" w:rsidRPr="00005DAE" w:rsidRDefault="0001713E" w:rsidP="0001713E">
      <w:pPr>
        <w:rPr>
          <w:rFonts w:ascii="Franklin Gothic Medium" w:hAnsi="Franklin Gothic Medium"/>
        </w:rPr>
      </w:pPr>
      <w:r>
        <w:rPr>
          <w:rFonts w:ascii="Franklin Gothic Medium" w:hAnsi="Franklin Gothic Medium"/>
        </w:rPr>
        <w:t>*</w:t>
      </w:r>
    </w:p>
    <w:p w14:paraId="30FD9EE2" w14:textId="77777777" w:rsidR="0001713E" w:rsidRPr="00005DAE" w:rsidRDefault="0001713E" w:rsidP="0001713E">
      <w:pPr>
        <w:rPr>
          <w:rFonts w:ascii="Franklin Gothic Medium" w:hAnsi="Franklin Gothic Medium"/>
        </w:rPr>
      </w:pPr>
      <w:r w:rsidRPr="00005DAE">
        <w:rPr>
          <w:rFonts w:ascii="Franklin Gothic Medium" w:hAnsi="Franklin Gothic Medium"/>
        </w:rPr>
        <w:t>Человек, чего ты хочешь? Я лично доволен, если стремлюсь и избегаю в соответствии с природой, если во влечении и отталкивании следую своей природе, и так же – в намерении, в замысле, в согласии.</w:t>
      </w:r>
    </w:p>
    <w:p w14:paraId="0CC520F1" w14:textId="77777777" w:rsidR="0001713E" w:rsidRDefault="0001713E" w:rsidP="0001713E">
      <w:pPr>
        <w:rPr>
          <w:rFonts w:ascii="Franklin Gothic Medium" w:hAnsi="Franklin Gothic Medium"/>
        </w:rPr>
      </w:pPr>
      <w:r>
        <w:rPr>
          <w:rFonts w:ascii="Franklin Gothic Medium" w:hAnsi="Franklin Gothic Medium"/>
        </w:rPr>
        <w:t>*</w:t>
      </w:r>
    </w:p>
    <w:p w14:paraId="018D730E" w14:textId="77777777" w:rsidR="0001713E" w:rsidRPr="00005DAE" w:rsidRDefault="0001713E" w:rsidP="0001713E">
      <w:pPr>
        <w:rPr>
          <w:rFonts w:ascii="Franklin Gothic Medium" w:hAnsi="Franklin Gothic Medium"/>
        </w:rPr>
      </w:pPr>
      <w:r w:rsidRPr="00005DAE">
        <w:rPr>
          <w:rFonts w:ascii="Franklin Gothic Medium" w:hAnsi="Franklin Gothic Medium"/>
        </w:rPr>
        <w:t>Человек – это душонка, обремененная трупом.</w:t>
      </w:r>
    </w:p>
    <w:p w14:paraId="2A8387BA" w14:textId="77777777" w:rsidR="0001713E" w:rsidRDefault="0001713E" w:rsidP="0001713E">
      <w:pPr>
        <w:rPr>
          <w:rFonts w:ascii="Franklin Gothic Medium" w:hAnsi="Franklin Gothic Medium"/>
        </w:rPr>
      </w:pPr>
      <w:r>
        <w:rPr>
          <w:rFonts w:ascii="Franklin Gothic Medium" w:hAnsi="Franklin Gothic Medium"/>
        </w:rPr>
        <w:t>*</w:t>
      </w:r>
    </w:p>
    <w:p w14:paraId="12FAA16C" w14:textId="77777777" w:rsidR="0001713E" w:rsidRDefault="0001713E" w:rsidP="0001713E">
      <w:pPr>
        <w:rPr>
          <w:rFonts w:ascii="Franklin Gothic Medium" w:hAnsi="Franklin Gothic Medium"/>
        </w:rPr>
      </w:pPr>
      <w:r w:rsidRPr="00005DAE">
        <w:rPr>
          <w:rFonts w:ascii="Franklin Gothic Medium" w:hAnsi="Franklin Gothic Medium"/>
        </w:rPr>
        <w:t>Человек – это просто тело и кружка кровишки, и больше ничего. А если бы он был чем-то больше, то он бы осознал, что человек не может быть несчастным из-за другого человека.</w:t>
      </w:r>
    </w:p>
    <w:p w14:paraId="340F69B7" w14:textId="77777777" w:rsidR="0001713E" w:rsidRPr="00005DAE" w:rsidRDefault="0001713E" w:rsidP="0001713E">
      <w:pPr>
        <w:rPr>
          <w:rFonts w:ascii="Franklin Gothic Medium" w:hAnsi="Franklin Gothic Medium"/>
        </w:rPr>
      </w:pPr>
      <w:r>
        <w:rPr>
          <w:rFonts w:ascii="Franklin Gothic Medium" w:hAnsi="Franklin Gothic Medium"/>
        </w:rPr>
        <w:t>*</w:t>
      </w:r>
    </w:p>
    <w:p w14:paraId="4E575986" w14:textId="77777777" w:rsidR="0001713E" w:rsidRPr="00005DAE" w:rsidRDefault="0001713E" w:rsidP="0001713E">
      <w:pPr>
        <w:rPr>
          <w:rFonts w:ascii="Franklin Gothic Medium" w:hAnsi="Franklin Gothic Medium"/>
        </w:rPr>
      </w:pPr>
      <w:r w:rsidRPr="0099651D">
        <w:rPr>
          <w:rFonts w:ascii="Franklin Gothic Medium" w:hAnsi="Franklin Gothic Medium"/>
        </w:rPr>
        <w:t>Человеку не подвластно всё, находящееся вне его.</w:t>
      </w:r>
    </w:p>
    <w:p w14:paraId="0812492E" w14:textId="77777777" w:rsidR="0001713E" w:rsidRDefault="0001713E" w:rsidP="0001713E">
      <w:pPr>
        <w:rPr>
          <w:rFonts w:ascii="Franklin Gothic Medium" w:hAnsi="Franklin Gothic Medium"/>
        </w:rPr>
      </w:pPr>
      <w:r>
        <w:rPr>
          <w:rFonts w:ascii="Franklin Gothic Medium" w:hAnsi="Franklin Gothic Medium"/>
        </w:rPr>
        <w:t>*</w:t>
      </w:r>
    </w:p>
    <w:p w14:paraId="408E1D43" w14:textId="77777777" w:rsidR="0001713E" w:rsidRPr="00005DAE" w:rsidRDefault="0001713E" w:rsidP="0001713E">
      <w:pPr>
        <w:rPr>
          <w:rFonts w:ascii="Franklin Gothic Medium" w:hAnsi="Franklin Gothic Medium"/>
        </w:rPr>
      </w:pPr>
      <w:r w:rsidRPr="00005DAE">
        <w:rPr>
          <w:rFonts w:ascii="Franklin Gothic Medium" w:hAnsi="Franklin Gothic Medium"/>
        </w:rPr>
        <w:t>Что я такое? Человек! Если я смотрю на себя как на предмет отдельный и независимый от прочих предметов, то следует, чтобы я жил долго, чтобы я был богат, счастлив и здоров. Но если я смотрю на себя, как на часть целого, то может иногда случиться, что по отношению к этому целому я должен подчиниться болезни, нужде или даже погибнуть преждевременной смертью. Какое же право имею я жаловаться в таком случае? Разве мне неизвестно, что, жалуясь, я перестаю быть человеком, как нога перестает быть органом тела, когда она отказывается ходить?</w:t>
      </w:r>
    </w:p>
    <w:p w14:paraId="27056BFB" w14:textId="77777777" w:rsidR="0001713E" w:rsidRPr="00005DAE" w:rsidRDefault="0001713E" w:rsidP="0001713E">
      <w:pPr>
        <w:rPr>
          <w:rFonts w:ascii="Franklin Gothic Medium" w:hAnsi="Franklin Gothic Medium"/>
        </w:rPr>
      </w:pPr>
      <w:r>
        <w:rPr>
          <w:rFonts w:ascii="Franklin Gothic Medium" w:hAnsi="Franklin Gothic Medium"/>
        </w:rPr>
        <w:t>*</w:t>
      </w:r>
    </w:p>
    <w:p w14:paraId="160C5174" w14:textId="77777777" w:rsidR="0001713E" w:rsidRPr="00005DAE" w:rsidRDefault="0001713E" w:rsidP="0001713E">
      <w:pPr>
        <w:rPr>
          <w:rFonts w:ascii="Franklin Gothic Medium" w:hAnsi="Franklin Gothic Medium"/>
        </w:rPr>
      </w:pPr>
    </w:p>
    <w:p w14:paraId="719D9DBD" w14:textId="77777777" w:rsidR="0001713E" w:rsidRPr="00033F8E" w:rsidRDefault="0001713E" w:rsidP="0001713E">
      <w:pPr>
        <w:rPr>
          <w:rFonts w:ascii="Franklin Gothic Medium" w:hAnsi="Franklin Gothic Medium"/>
          <w:b/>
          <w:color w:val="FF0000"/>
        </w:rPr>
      </w:pPr>
      <w:r w:rsidRPr="00033F8E">
        <w:rPr>
          <w:rFonts w:ascii="Franklin Gothic Medium" w:hAnsi="Franklin Gothic Medium"/>
          <w:b/>
          <w:color w:val="FF0000"/>
        </w:rPr>
        <w:t>ЭПИКУР</w:t>
      </w:r>
    </w:p>
    <w:p w14:paraId="46B94A41" w14:textId="77777777" w:rsidR="0001713E" w:rsidRPr="00033F8E" w:rsidRDefault="0001713E" w:rsidP="0001713E">
      <w:pPr>
        <w:rPr>
          <w:rFonts w:ascii="Franklin Gothic Medium" w:hAnsi="Franklin Gothic Medium"/>
        </w:rPr>
      </w:pPr>
      <w:r w:rsidRPr="00033F8E">
        <w:rPr>
          <w:rFonts w:ascii="Franklin Gothic Medium" w:hAnsi="Franklin Gothic Medium"/>
        </w:rPr>
        <w:t xml:space="preserve">Нечестив не тот, кто отвергает богов толпы, а тот, кто принимает мнения толпы о богах, – ибо высказывания толпы о богах – это не предвосхищения, а домыслы, и притом ложные. Именно в них утверждается, будто боги посылают дурным людям великий вред, а хорошим – пользу: ведь люди привыкли к собственным достоинствам и к подобным себе относятся хорошо, а все, что не таково, считают чуждым. </w:t>
      </w:r>
    </w:p>
    <w:p w14:paraId="4D627D59" w14:textId="77777777" w:rsidR="0001713E" w:rsidRPr="00AB61CB" w:rsidRDefault="0001713E" w:rsidP="0001713E">
      <w:pPr>
        <w:rPr>
          <w:rFonts w:ascii="Franklin Gothic Medium" w:hAnsi="Franklin Gothic Medium"/>
          <w:b/>
        </w:rPr>
      </w:pPr>
      <w:r>
        <w:rPr>
          <w:rFonts w:ascii="Franklin Gothic Medium" w:hAnsi="Franklin Gothic Medium"/>
          <w:b/>
        </w:rPr>
        <w:t>*</w:t>
      </w:r>
    </w:p>
    <w:p w14:paraId="566FA216" w14:textId="77777777" w:rsidR="0001713E" w:rsidRDefault="0001713E" w:rsidP="0001713E">
      <w:pPr>
        <w:rPr>
          <w:rFonts w:ascii="Franklin Gothic Medium" w:hAnsi="Franklin Gothic Medium"/>
          <w:b/>
        </w:rPr>
      </w:pPr>
    </w:p>
    <w:p w14:paraId="13AA0F45" w14:textId="77777777" w:rsidR="0001713E" w:rsidRPr="00EA3C26" w:rsidRDefault="0001713E" w:rsidP="0001713E">
      <w:pPr>
        <w:rPr>
          <w:rFonts w:ascii="Franklin Gothic Medium" w:hAnsi="Franklin Gothic Medium"/>
          <w:b/>
          <w:color w:val="FF0000"/>
        </w:rPr>
      </w:pPr>
      <w:r w:rsidRPr="00EA3C26">
        <w:rPr>
          <w:rFonts w:ascii="Franklin Gothic Medium" w:hAnsi="Franklin Gothic Medium"/>
          <w:b/>
          <w:color w:val="FF0000"/>
        </w:rPr>
        <w:t>ЭПИМЕНИД</w:t>
      </w:r>
    </w:p>
    <w:p w14:paraId="7E188568" w14:textId="77777777" w:rsidR="0001713E" w:rsidRPr="00EA3C26" w:rsidRDefault="0001713E" w:rsidP="0001713E">
      <w:pPr>
        <w:rPr>
          <w:rFonts w:ascii="Franklin Gothic Medium" w:hAnsi="Franklin Gothic Medium"/>
        </w:rPr>
      </w:pPr>
      <w:r w:rsidRPr="00EA3C26">
        <w:rPr>
          <w:rFonts w:ascii="Franklin Gothic Medium" w:hAnsi="Franklin Gothic Medium"/>
        </w:rPr>
        <w:t xml:space="preserve">Человек — безмерность всех вещей.    </w:t>
      </w:r>
    </w:p>
    <w:p w14:paraId="0DC2E198" w14:textId="77777777" w:rsidR="0001713E" w:rsidRPr="00EA3C26" w:rsidRDefault="0001713E" w:rsidP="0001713E">
      <w:pPr>
        <w:rPr>
          <w:rFonts w:ascii="Franklin Gothic Medium" w:hAnsi="Franklin Gothic Medium"/>
        </w:rPr>
      </w:pPr>
      <w:r>
        <w:rPr>
          <w:rFonts w:ascii="Franklin Gothic Medium" w:hAnsi="Franklin Gothic Medium"/>
        </w:rPr>
        <w:t>*</w:t>
      </w:r>
    </w:p>
    <w:p w14:paraId="08552C9C" w14:textId="77777777" w:rsidR="0001713E" w:rsidRPr="00EA3C26" w:rsidRDefault="0001713E" w:rsidP="0001713E">
      <w:pPr>
        <w:rPr>
          <w:rFonts w:ascii="Franklin Gothic Medium" w:hAnsi="Franklin Gothic Medium"/>
        </w:rPr>
      </w:pPr>
      <w:r w:rsidRPr="00EA3C26">
        <w:rPr>
          <w:rFonts w:ascii="Franklin Gothic Medium" w:hAnsi="Franklin Gothic Medium"/>
        </w:rPr>
        <w:t xml:space="preserve">«Что самое страшное?» — Ты сам.  </w:t>
      </w:r>
    </w:p>
    <w:p w14:paraId="469D0C7A" w14:textId="77777777" w:rsidR="0001713E" w:rsidRPr="00EA3C26" w:rsidRDefault="0001713E" w:rsidP="0001713E">
      <w:pPr>
        <w:rPr>
          <w:rFonts w:ascii="Franklin Gothic Medium" w:hAnsi="Franklin Gothic Medium"/>
        </w:rPr>
      </w:pPr>
      <w:r>
        <w:rPr>
          <w:rFonts w:ascii="Franklin Gothic Medium" w:hAnsi="Franklin Gothic Medium"/>
        </w:rPr>
        <w:t>*</w:t>
      </w:r>
    </w:p>
    <w:p w14:paraId="11F479D1" w14:textId="77777777" w:rsidR="0001713E" w:rsidRPr="00EA3C26" w:rsidRDefault="0001713E" w:rsidP="0001713E">
      <w:pPr>
        <w:rPr>
          <w:rFonts w:ascii="Franklin Gothic Medium" w:hAnsi="Franklin Gothic Medium"/>
        </w:rPr>
      </w:pPr>
      <w:r w:rsidRPr="00EA3C26">
        <w:rPr>
          <w:rFonts w:ascii="Franklin Gothic Medium" w:hAnsi="Franklin Gothic Medium"/>
        </w:rPr>
        <w:t xml:space="preserve">«Что самое ужасное для человека?» — Стать как все.   </w:t>
      </w:r>
    </w:p>
    <w:p w14:paraId="6AF20411" w14:textId="77777777" w:rsidR="0001713E" w:rsidRPr="00EA3C26" w:rsidRDefault="0001713E" w:rsidP="0001713E">
      <w:pPr>
        <w:rPr>
          <w:rFonts w:ascii="Franklin Gothic Medium" w:hAnsi="Franklin Gothic Medium"/>
        </w:rPr>
      </w:pPr>
      <w:r>
        <w:rPr>
          <w:rFonts w:ascii="Franklin Gothic Medium" w:hAnsi="Franklin Gothic Medium"/>
        </w:rPr>
        <w:t>*</w:t>
      </w:r>
    </w:p>
    <w:p w14:paraId="6192E268" w14:textId="77777777" w:rsidR="0001713E" w:rsidRPr="00EA3C26" w:rsidRDefault="0001713E" w:rsidP="0001713E">
      <w:pPr>
        <w:rPr>
          <w:rFonts w:ascii="Franklin Gothic Medium" w:hAnsi="Franklin Gothic Medium"/>
        </w:rPr>
      </w:pPr>
      <w:r w:rsidRPr="00EA3C26">
        <w:rPr>
          <w:rFonts w:ascii="Franklin Gothic Medium" w:hAnsi="Franklin Gothic Medium"/>
        </w:rPr>
        <w:t xml:space="preserve">Человек! Будь бдителен! </w:t>
      </w:r>
    </w:p>
    <w:p w14:paraId="5B048EB7" w14:textId="77777777" w:rsidR="0001713E" w:rsidRPr="00AB61CB" w:rsidRDefault="0001713E" w:rsidP="0001713E">
      <w:pPr>
        <w:rPr>
          <w:rFonts w:ascii="Franklin Gothic Medium" w:hAnsi="Franklin Gothic Medium"/>
          <w:b/>
        </w:rPr>
      </w:pPr>
    </w:p>
    <w:p w14:paraId="58E3E1A3" w14:textId="77777777" w:rsidR="0001713E" w:rsidRPr="00AB61CB" w:rsidRDefault="0001713E" w:rsidP="0001713E">
      <w:pPr>
        <w:rPr>
          <w:rFonts w:ascii="Franklin Gothic Medium" w:hAnsi="Franklin Gothic Medium"/>
          <w:b/>
        </w:rPr>
      </w:pPr>
    </w:p>
    <w:p w14:paraId="39541E48" w14:textId="77777777" w:rsidR="0001713E" w:rsidRDefault="0001713E" w:rsidP="0001713E">
      <w:pPr>
        <w:rPr>
          <w:rFonts w:ascii="Franklin Gothic Medium" w:hAnsi="Franklin Gothic Medium"/>
        </w:rPr>
      </w:pPr>
      <w:r>
        <w:rPr>
          <w:rFonts w:ascii="Franklin Gothic Medium" w:hAnsi="Franklin Gothic Medium"/>
        </w:rPr>
        <w:t xml:space="preserve">                                            </w:t>
      </w:r>
    </w:p>
    <w:p w14:paraId="6B1A717E" w14:textId="77777777" w:rsidR="0001713E" w:rsidRPr="00AA3631" w:rsidRDefault="0001713E" w:rsidP="0001713E">
      <w:pPr>
        <w:ind w:left="2124" w:firstLine="708"/>
        <w:rPr>
          <w:rFonts w:ascii="Franklin Gothic Medium" w:hAnsi="Franklin Gothic Medium"/>
          <w:b/>
          <w:color w:val="FF0000"/>
        </w:rPr>
      </w:pPr>
      <w:r w:rsidRPr="00AA3631">
        <w:rPr>
          <w:rFonts w:ascii="Franklin Gothic Medium" w:hAnsi="Franklin Gothic Medium"/>
          <w:color w:val="FF0000"/>
          <w:lang w:val="en-US"/>
        </w:rPr>
        <w:t>IV</w:t>
      </w:r>
      <w:r w:rsidRPr="00AA3631">
        <w:rPr>
          <w:rFonts w:ascii="Franklin Gothic Medium" w:hAnsi="Franklin Gothic Medium"/>
          <w:color w:val="FF0000"/>
        </w:rPr>
        <w:t xml:space="preserve">. </w:t>
      </w:r>
      <w:r w:rsidRPr="00AA3631">
        <w:rPr>
          <w:rFonts w:ascii="Franklin Gothic Medium" w:hAnsi="Franklin Gothic Medium"/>
          <w:b/>
          <w:color w:val="FF0000"/>
        </w:rPr>
        <w:t>ПОЗНАНИЕ МИРА</w:t>
      </w:r>
    </w:p>
    <w:p w14:paraId="7080D798" w14:textId="77777777" w:rsidR="0001713E" w:rsidRDefault="0001713E" w:rsidP="0001713E">
      <w:pPr>
        <w:rPr>
          <w:rFonts w:ascii="Franklin Gothic Medium" w:hAnsi="Franklin Gothic Medium"/>
        </w:rPr>
      </w:pPr>
    </w:p>
    <w:p w14:paraId="19DBE6EB"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 xml:space="preserve">АНАКСАГОР </w:t>
      </w:r>
    </w:p>
    <w:p w14:paraId="24369339" w14:textId="77777777" w:rsidR="0001713E" w:rsidRPr="00E74FE0" w:rsidRDefault="0001713E" w:rsidP="0001713E">
      <w:pPr>
        <w:rPr>
          <w:rFonts w:ascii="Franklin Gothic Medium" w:hAnsi="Franklin Gothic Medium"/>
        </w:rPr>
      </w:pPr>
      <w:r w:rsidRPr="00E74FE0">
        <w:rPr>
          <w:rFonts w:ascii="Franklin Gothic Medium" w:hAnsi="Franklin Gothic Medium"/>
        </w:rPr>
        <w:t>Мы только тогда познаем всю сложную вещь, когда узнаем ее компоненты.</w:t>
      </w:r>
    </w:p>
    <w:p w14:paraId="5CBAC0FB" w14:textId="77777777" w:rsidR="0001713E" w:rsidRDefault="0001713E" w:rsidP="0001713E">
      <w:pPr>
        <w:rPr>
          <w:rFonts w:ascii="Franklin Gothic Medium" w:hAnsi="Franklin Gothic Medium"/>
        </w:rPr>
      </w:pPr>
      <w:r>
        <w:rPr>
          <w:rFonts w:ascii="Franklin Gothic Medium" w:hAnsi="Franklin Gothic Medium"/>
        </w:rPr>
        <w:t>*</w:t>
      </w:r>
    </w:p>
    <w:p w14:paraId="038A3DC5" w14:textId="77777777" w:rsidR="0001713E" w:rsidRPr="0023557E" w:rsidRDefault="0001713E" w:rsidP="0001713E">
      <w:pPr>
        <w:rPr>
          <w:rFonts w:ascii="Franklin Gothic Medium" w:hAnsi="Franklin Gothic Medium"/>
          <w:b/>
        </w:rPr>
      </w:pPr>
    </w:p>
    <w:p w14:paraId="69706736"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АНТИФОНТ</w:t>
      </w:r>
    </w:p>
    <w:p w14:paraId="183468BF" w14:textId="77777777" w:rsidR="0001713E" w:rsidRPr="00E74FE0" w:rsidRDefault="0001713E" w:rsidP="0001713E">
      <w:pPr>
        <w:rPr>
          <w:rFonts w:ascii="Franklin Gothic Medium" w:hAnsi="Franklin Gothic Medium"/>
        </w:rPr>
      </w:pPr>
      <w:r w:rsidRPr="00E74FE0">
        <w:rPr>
          <w:rFonts w:ascii="Franklin Gothic Medium" w:hAnsi="Franklin Gothic Medium"/>
        </w:rPr>
        <w:t>Если кто-нибудь попытается насильственно нарушить что-нибудь из коренящихся в самой природе требований, идя против естественной возможности, то, если это и остается скрытым от всех людей, бедствие от этого для него самого будет ничуть не меньшим и нисколько не большим, чем в том случае, если это все увидят. Ибо в этом случае вред причиняется не вследствие мнения людей, но поистине.</w:t>
      </w:r>
    </w:p>
    <w:p w14:paraId="2DA330F8" w14:textId="77777777" w:rsidR="0001713E" w:rsidRPr="00E74FE0" w:rsidRDefault="0001713E" w:rsidP="0001713E">
      <w:pPr>
        <w:rPr>
          <w:rFonts w:ascii="Franklin Gothic Medium" w:hAnsi="Franklin Gothic Medium"/>
        </w:rPr>
      </w:pPr>
      <w:r>
        <w:rPr>
          <w:rFonts w:ascii="Franklin Gothic Medium" w:hAnsi="Franklin Gothic Medium"/>
        </w:rPr>
        <w:t>*</w:t>
      </w:r>
      <w:r w:rsidRPr="00E74FE0">
        <w:rPr>
          <w:rFonts w:ascii="Franklin Gothic Medium" w:hAnsi="Franklin Gothic Medium"/>
        </w:rPr>
        <w:t xml:space="preserve">    </w:t>
      </w:r>
    </w:p>
    <w:p w14:paraId="689A5BCE" w14:textId="77777777" w:rsidR="0001713E" w:rsidRDefault="0001713E" w:rsidP="0001713E">
      <w:pPr>
        <w:rPr>
          <w:rFonts w:ascii="Franklin Gothic Medium" w:hAnsi="Franklin Gothic Medium"/>
        </w:rPr>
      </w:pPr>
    </w:p>
    <w:p w14:paraId="04C0D325"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АПОЛЛОНИЙ ТИАНСКИЙ</w:t>
      </w:r>
    </w:p>
    <w:p w14:paraId="7470D5BB" w14:textId="77777777" w:rsidR="0001713E" w:rsidRPr="00E74FE0" w:rsidRDefault="0001713E" w:rsidP="0001713E">
      <w:pPr>
        <w:rPr>
          <w:rFonts w:ascii="Franklin Gothic Medium" w:hAnsi="Franklin Gothic Medium"/>
        </w:rPr>
      </w:pPr>
      <w:r w:rsidRPr="00E74FE0">
        <w:rPr>
          <w:rFonts w:ascii="Franklin Gothic Medium" w:hAnsi="Franklin Gothic Medium"/>
        </w:rPr>
        <w:t>Если в природе существует закон, а он существует, и если он установлен Богом, то праведный человек не будет пытаться изменять добрые события, ибо этакое желание эгоистично, и противостоять закону, но будет думать о том, что все происходящее – хорошо.</w:t>
      </w:r>
    </w:p>
    <w:p w14:paraId="27C455FB" w14:textId="77777777" w:rsidR="0001713E" w:rsidRPr="00E74FE0" w:rsidRDefault="0001713E" w:rsidP="0001713E">
      <w:pPr>
        <w:rPr>
          <w:rFonts w:ascii="Franklin Gothic Medium" w:hAnsi="Franklin Gothic Medium"/>
        </w:rPr>
      </w:pPr>
      <w:r>
        <w:rPr>
          <w:rFonts w:ascii="Franklin Gothic Medium" w:hAnsi="Franklin Gothic Medium"/>
        </w:rPr>
        <w:t>*</w:t>
      </w:r>
    </w:p>
    <w:p w14:paraId="32233927" w14:textId="77777777" w:rsidR="0001713E" w:rsidRDefault="0001713E" w:rsidP="0001713E">
      <w:pPr>
        <w:rPr>
          <w:rFonts w:ascii="Franklin Gothic Medium" w:hAnsi="Franklin Gothic Medium"/>
        </w:rPr>
      </w:pPr>
    </w:p>
    <w:p w14:paraId="0C546523"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АРИСТИПП</w:t>
      </w:r>
    </w:p>
    <w:p w14:paraId="1CB8ACA2" w14:textId="77777777" w:rsidR="0001713E" w:rsidRPr="00E74FE0" w:rsidRDefault="0001713E" w:rsidP="0001713E">
      <w:pPr>
        <w:rPr>
          <w:rFonts w:ascii="Franklin Gothic Medium" w:hAnsi="Franklin Gothic Medium"/>
        </w:rPr>
      </w:pPr>
      <w:r w:rsidRPr="00E74FE0">
        <w:rPr>
          <w:rFonts w:ascii="Franklin Gothic Medium" w:hAnsi="Franklin Gothic Medium"/>
        </w:rPr>
        <w:t>Постигнуть Природу мы можем только нашими ощущениями и всякого рода различиями - «хорошего и плохого»; источник же их непознаваем, ибо нет таких наук вовсе! Поэтому изучение природы - дело невозможное и бесполезное.</w:t>
      </w:r>
    </w:p>
    <w:p w14:paraId="73C3902D" w14:textId="77777777" w:rsidR="0001713E" w:rsidRPr="00E74FE0" w:rsidRDefault="0001713E" w:rsidP="0001713E">
      <w:pPr>
        <w:rPr>
          <w:rFonts w:ascii="Franklin Gothic Medium" w:hAnsi="Franklin Gothic Medium"/>
        </w:rPr>
      </w:pPr>
      <w:r>
        <w:rPr>
          <w:rFonts w:ascii="Franklin Gothic Medium" w:hAnsi="Franklin Gothic Medium"/>
        </w:rPr>
        <w:t>*</w:t>
      </w:r>
    </w:p>
    <w:p w14:paraId="307EF992" w14:textId="77777777" w:rsidR="0001713E" w:rsidRDefault="0001713E" w:rsidP="0001713E">
      <w:pPr>
        <w:rPr>
          <w:rFonts w:ascii="Franklin Gothic Medium" w:hAnsi="Franklin Gothic Medium"/>
        </w:rPr>
      </w:pPr>
    </w:p>
    <w:p w14:paraId="12392D2F"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 xml:space="preserve">АРХИТ                                         </w:t>
      </w:r>
    </w:p>
    <w:p w14:paraId="36872111" w14:textId="77777777" w:rsidR="0001713E" w:rsidRPr="00661640" w:rsidRDefault="0001713E" w:rsidP="0001713E">
      <w:pPr>
        <w:rPr>
          <w:rFonts w:ascii="Franklin Gothic Medium" w:hAnsi="Franklin Gothic Medium"/>
        </w:rPr>
      </w:pPr>
      <w:r w:rsidRPr="00661640">
        <w:rPr>
          <w:rFonts w:ascii="Franklin Gothic Medium" w:hAnsi="Franklin Gothic Medium"/>
        </w:rPr>
        <w:t>Если бы кто, взойдя один на Небо, охватил взором изобилие Вселенной и красоту тел небесных, то созерцание это не принесло бы ему никакой радости, и оно же исполнило бы его восторга, если бы кому было рассказать обо всем увиденном.</w:t>
      </w:r>
    </w:p>
    <w:p w14:paraId="790C5D78" w14:textId="77777777" w:rsidR="0001713E" w:rsidRDefault="0001713E" w:rsidP="0001713E">
      <w:pPr>
        <w:rPr>
          <w:rFonts w:ascii="Franklin Gothic Medium" w:hAnsi="Franklin Gothic Medium"/>
        </w:rPr>
      </w:pPr>
      <w:r>
        <w:rPr>
          <w:rFonts w:ascii="Franklin Gothic Medium" w:hAnsi="Franklin Gothic Medium"/>
        </w:rPr>
        <w:t>*</w:t>
      </w:r>
    </w:p>
    <w:p w14:paraId="6A6AABB1" w14:textId="77777777" w:rsidR="0001713E" w:rsidRPr="00661640" w:rsidRDefault="0001713E" w:rsidP="0001713E">
      <w:pPr>
        <w:rPr>
          <w:rFonts w:ascii="Franklin Gothic Medium" w:hAnsi="Franklin Gothic Medium"/>
        </w:rPr>
      </w:pPr>
      <w:r w:rsidRPr="00661640">
        <w:rPr>
          <w:rFonts w:ascii="Franklin Gothic Medium" w:hAnsi="Franklin Gothic Medium"/>
        </w:rPr>
        <w:t>Поместившись на краю Вселенной, то есть на неподвижном Небе, был бы я в состоянии протянуть руку или палку дальше за пределы его или нет? Допущение, что этого нельзя сделать, нелепо. И поскольку этот процесс, протягивание руки, можно продолжать бесконечное число раз, то Вселенная должна быть бесконечной.</w:t>
      </w:r>
    </w:p>
    <w:p w14:paraId="1949A31C" w14:textId="77777777" w:rsidR="0001713E" w:rsidRPr="00661640" w:rsidRDefault="0001713E" w:rsidP="0001713E">
      <w:pPr>
        <w:rPr>
          <w:rFonts w:ascii="Franklin Gothic Medium" w:hAnsi="Franklin Gothic Medium"/>
        </w:rPr>
      </w:pPr>
      <w:r>
        <w:rPr>
          <w:rFonts w:ascii="Franklin Gothic Medium" w:hAnsi="Franklin Gothic Medium"/>
        </w:rPr>
        <w:t>*</w:t>
      </w:r>
    </w:p>
    <w:p w14:paraId="39031BAD" w14:textId="77777777" w:rsidR="0001713E" w:rsidRPr="00661640" w:rsidRDefault="0001713E" w:rsidP="0001713E">
      <w:pPr>
        <w:rPr>
          <w:rFonts w:ascii="Franklin Gothic Medium" w:hAnsi="Franklin Gothic Medium"/>
        </w:rPr>
      </w:pPr>
    </w:p>
    <w:p w14:paraId="47497FA8"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ГЕРАКЛИТ</w:t>
      </w:r>
    </w:p>
    <w:p w14:paraId="69B338A1" w14:textId="77777777" w:rsidR="0001713E" w:rsidRPr="00661640" w:rsidRDefault="0001713E" w:rsidP="0001713E">
      <w:pPr>
        <w:rPr>
          <w:rFonts w:ascii="Franklin Gothic Medium" w:hAnsi="Franklin Gothic Medium"/>
        </w:rPr>
      </w:pPr>
      <w:r w:rsidRPr="00661640">
        <w:rPr>
          <w:rFonts w:ascii="Franklin Gothic Medium" w:hAnsi="Franklin Gothic Medium"/>
        </w:rPr>
        <w:t>Когда глаза наши открыты, у нас один мир на всех; когда глаза закрыты – каждый вступает в свой собственный мир.</w:t>
      </w:r>
    </w:p>
    <w:p w14:paraId="1B906835" w14:textId="77777777" w:rsidR="0001713E" w:rsidRDefault="0001713E" w:rsidP="0001713E">
      <w:pPr>
        <w:rPr>
          <w:rFonts w:ascii="Franklin Gothic Medium" w:hAnsi="Franklin Gothic Medium"/>
        </w:rPr>
      </w:pPr>
      <w:r>
        <w:rPr>
          <w:rFonts w:ascii="Franklin Gothic Medium" w:hAnsi="Franklin Gothic Medium"/>
        </w:rPr>
        <w:t>*</w:t>
      </w:r>
    </w:p>
    <w:p w14:paraId="0DFA8C6D" w14:textId="77777777" w:rsidR="0001713E" w:rsidRPr="00661640" w:rsidRDefault="0001713E" w:rsidP="0001713E">
      <w:pPr>
        <w:rPr>
          <w:rFonts w:ascii="Franklin Gothic Medium" w:hAnsi="Franklin Gothic Medium"/>
        </w:rPr>
      </w:pPr>
      <w:r w:rsidRPr="00661640">
        <w:rPr>
          <w:rFonts w:ascii="Franklin Gothic Medium" w:hAnsi="Franklin Gothic Medium"/>
        </w:rPr>
        <w:t>Космос подобен беспорядочно рассыпанному сору – и  он прекрасен!</w:t>
      </w:r>
    </w:p>
    <w:p w14:paraId="5FE9FCE6" w14:textId="77777777" w:rsidR="0001713E" w:rsidRPr="00661640" w:rsidRDefault="0001713E" w:rsidP="0001713E">
      <w:pPr>
        <w:rPr>
          <w:rFonts w:ascii="Franklin Gothic Medium" w:hAnsi="Franklin Gothic Medium"/>
        </w:rPr>
      </w:pPr>
      <w:r>
        <w:rPr>
          <w:rFonts w:ascii="Franklin Gothic Medium" w:hAnsi="Franklin Gothic Medium"/>
        </w:rPr>
        <w:t>*</w:t>
      </w:r>
    </w:p>
    <w:p w14:paraId="2E97F273" w14:textId="77777777" w:rsidR="0001713E" w:rsidRPr="0023557E" w:rsidRDefault="0001713E" w:rsidP="0001713E">
      <w:pPr>
        <w:rPr>
          <w:rFonts w:ascii="Franklin Gothic Medium" w:hAnsi="Franklin Gothic Medium"/>
          <w:b/>
        </w:rPr>
      </w:pPr>
    </w:p>
    <w:p w14:paraId="163CF907"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ЗЕНОН КИТТИЙСКИЙ</w:t>
      </w:r>
    </w:p>
    <w:p w14:paraId="3C2A2D74"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Мир есть разум. </w:t>
      </w:r>
    </w:p>
    <w:p w14:paraId="391E7F8D" w14:textId="77777777" w:rsidR="0001713E" w:rsidRDefault="0001713E" w:rsidP="0001713E">
      <w:pPr>
        <w:rPr>
          <w:rFonts w:ascii="Franklin Gothic Medium" w:hAnsi="Franklin Gothic Medium"/>
        </w:rPr>
      </w:pPr>
      <w:r>
        <w:rPr>
          <w:rFonts w:ascii="Franklin Gothic Medium" w:hAnsi="Franklin Gothic Medium"/>
        </w:rPr>
        <w:t>*</w:t>
      </w:r>
    </w:p>
    <w:p w14:paraId="621017D7" w14:textId="77777777" w:rsidR="0001713E" w:rsidRPr="00E74FE0" w:rsidRDefault="0001713E" w:rsidP="0001713E">
      <w:pPr>
        <w:rPr>
          <w:rFonts w:ascii="Franklin Gothic Medium" w:hAnsi="Franklin Gothic Medium"/>
        </w:rPr>
      </w:pPr>
      <w:r w:rsidRPr="00E74FE0">
        <w:rPr>
          <w:rFonts w:ascii="Franklin Gothic Medium" w:hAnsi="Franklin Gothic Medium"/>
        </w:rPr>
        <w:t>Жить согласно с природой — вот всё, что требуется от человека.</w:t>
      </w:r>
    </w:p>
    <w:p w14:paraId="1E6F8839" w14:textId="77777777" w:rsidR="0001713E" w:rsidRDefault="0001713E" w:rsidP="0001713E">
      <w:pPr>
        <w:rPr>
          <w:rFonts w:ascii="Franklin Gothic Medium" w:hAnsi="Franklin Gothic Medium"/>
        </w:rPr>
      </w:pPr>
      <w:r>
        <w:rPr>
          <w:rFonts w:ascii="Franklin Gothic Medium" w:hAnsi="Franklin Gothic Medium"/>
        </w:rPr>
        <w:t>*</w:t>
      </w:r>
    </w:p>
    <w:p w14:paraId="37C9A283" w14:textId="77777777" w:rsidR="0001713E" w:rsidRDefault="0001713E" w:rsidP="0001713E">
      <w:pPr>
        <w:rPr>
          <w:rFonts w:ascii="Franklin Gothic Medium" w:hAnsi="Franklin Gothic Medium"/>
        </w:rPr>
      </w:pPr>
    </w:p>
    <w:p w14:paraId="4D6C5115"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КАРНЕАД</w:t>
      </w:r>
    </w:p>
    <w:p w14:paraId="4F6F7622" w14:textId="77777777" w:rsidR="0001713E" w:rsidRPr="00E74FE0" w:rsidRDefault="0001713E" w:rsidP="0001713E">
      <w:pPr>
        <w:rPr>
          <w:rFonts w:ascii="Franklin Gothic Medium" w:hAnsi="Franklin Gothic Medium"/>
        </w:rPr>
      </w:pPr>
      <w:r w:rsidRPr="00E74FE0">
        <w:rPr>
          <w:rFonts w:ascii="Franklin Gothic Medium" w:hAnsi="Franklin Gothic Medium"/>
        </w:rPr>
        <w:t>Природа создала – природа и разрушит!</w:t>
      </w:r>
    </w:p>
    <w:p w14:paraId="0213D896" w14:textId="77777777" w:rsidR="0001713E" w:rsidRDefault="0001713E" w:rsidP="0001713E">
      <w:pPr>
        <w:rPr>
          <w:rFonts w:ascii="Franklin Gothic Medium" w:hAnsi="Franklin Gothic Medium"/>
        </w:rPr>
      </w:pPr>
      <w:r>
        <w:rPr>
          <w:rFonts w:ascii="Franklin Gothic Medium" w:hAnsi="Franklin Gothic Medium"/>
        </w:rPr>
        <w:t>*</w:t>
      </w:r>
    </w:p>
    <w:p w14:paraId="4E68AAFD" w14:textId="77777777" w:rsidR="0001713E" w:rsidRDefault="0001713E" w:rsidP="0001713E">
      <w:pPr>
        <w:rPr>
          <w:rFonts w:ascii="Franklin Gothic Medium" w:hAnsi="Franklin Gothic Medium"/>
        </w:rPr>
      </w:pPr>
    </w:p>
    <w:p w14:paraId="2074841B"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ЛИБАНИЙ</w:t>
      </w:r>
    </w:p>
    <w:p w14:paraId="30FCC245" w14:textId="77777777" w:rsidR="0001713E" w:rsidRPr="00CF22A2" w:rsidRDefault="0001713E" w:rsidP="0001713E">
      <w:pPr>
        <w:rPr>
          <w:rFonts w:ascii="Franklin Gothic Medium" w:hAnsi="Franklin Gothic Medium"/>
        </w:rPr>
      </w:pPr>
      <w:r w:rsidRPr="00CF22A2">
        <w:rPr>
          <w:rFonts w:ascii="Franklin Gothic Medium" w:hAnsi="Franklin Gothic Medium"/>
        </w:rPr>
        <w:t>Есть такие, которые с величайшим удовольствием почтили бы богов подношениями, но они знают, что если бы они туда понесли, то это будет присвоено другими, поскольку обширные земли каждого бога обрабатывают другие, и жертвенники совсем не получают никакой доли в доходах.</w:t>
      </w:r>
    </w:p>
    <w:p w14:paraId="6BB5AF53" w14:textId="77777777" w:rsidR="0001713E" w:rsidRPr="00E74FE0" w:rsidRDefault="0001713E" w:rsidP="0001713E">
      <w:pPr>
        <w:rPr>
          <w:rFonts w:ascii="Franklin Gothic Medium" w:hAnsi="Franklin Gothic Medium"/>
        </w:rPr>
      </w:pPr>
      <w:r>
        <w:rPr>
          <w:rFonts w:ascii="Franklin Gothic Medium" w:hAnsi="Franklin Gothic Medium"/>
        </w:rPr>
        <w:t>*</w:t>
      </w:r>
    </w:p>
    <w:p w14:paraId="3413F053" w14:textId="77777777" w:rsidR="0001713E" w:rsidRDefault="0001713E" w:rsidP="0001713E">
      <w:pPr>
        <w:rPr>
          <w:rFonts w:ascii="Franklin Gothic Medium" w:hAnsi="Franklin Gothic Medium"/>
        </w:rPr>
      </w:pPr>
    </w:p>
    <w:p w14:paraId="7BF76CA7"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ПАРМЕНИД</w:t>
      </w:r>
    </w:p>
    <w:p w14:paraId="5E102DF7" w14:textId="77777777" w:rsidR="0001713E" w:rsidRPr="00661640" w:rsidRDefault="0001713E" w:rsidP="0001713E">
      <w:pPr>
        <w:rPr>
          <w:rFonts w:ascii="Franklin Gothic Medium" w:hAnsi="Franklin Gothic Medium"/>
        </w:rPr>
      </w:pPr>
      <w:r w:rsidRPr="00661640">
        <w:rPr>
          <w:rFonts w:ascii="Franklin Gothic Medium" w:hAnsi="Franklin Gothic Medium"/>
        </w:rPr>
        <w:t>Бытие есть огромный сплошной шар, неподвижно покоящийся в центре мира.</w:t>
      </w:r>
    </w:p>
    <w:p w14:paraId="2DC03AC4" w14:textId="77777777" w:rsidR="0001713E" w:rsidRPr="00E74FE0" w:rsidRDefault="0001713E" w:rsidP="0001713E">
      <w:pPr>
        <w:rPr>
          <w:rFonts w:ascii="Franklin Gothic Medium" w:hAnsi="Franklin Gothic Medium"/>
        </w:rPr>
      </w:pPr>
      <w:r>
        <w:rPr>
          <w:rFonts w:ascii="Franklin Gothic Medium" w:hAnsi="Franklin Gothic Medium"/>
        </w:rPr>
        <w:t>*</w:t>
      </w:r>
    </w:p>
    <w:p w14:paraId="429B4978" w14:textId="77777777" w:rsidR="0001713E" w:rsidRPr="00661640" w:rsidRDefault="0001713E" w:rsidP="0001713E">
      <w:pPr>
        <w:rPr>
          <w:rFonts w:ascii="Franklin Gothic Medium" w:hAnsi="Franklin Gothic Medium"/>
        </w:rPr>
      </w:pPr>
      <w:r w:rsidRPr="00661640">
        <w:rPr>
          <w:rFonts w:ascii="Franklin Gothic Medium" w:hAnsi="Franklin Gothic Medium"/>
        </w:rPr>
        <w:t>Небытие – немыслимо, невыразимо, следователь</w:t>
      </w:r>
      <w:r>
        <w:rPr>
          <w:rFonts w:ascii="Franklin Gothic Medium" w:hAnsi="Franklin Gothic Medium"/>
        </w:rPr>
        <w:t xml:space="preserve">но, оно не может существовать. </w:t>
      </w:r>
      <w:r w:rsidRPr="00661640">
        <w:rPr>
          <w:rFonts w:ascii="Franklin Gothic Medium" w:hAnsi="Franklin Gothic Medium"/>
        </w:rPr>
        <w:t>Познаваемо только Бытие, так и критерии самого Бытия, каким оно должно быть для того, чтобы мы могли его познавать в его истинном смысле.</w:t>
      </w:r>
    </w:p>
    <w:p w14:paraId="5A5E5962" w14:textId="77777777" w:rsidR="0001713E" w:rsidRPr="00661640" w:rsidRDefault="0001713E" w:rsidP="0001713E">
      <w:pPr>
        <w:rPr>
          <w:rFonts w:ascii="Franklin Gothic Medium" w:hAnsi="Franklin Gothic Medium"/>
        </w:rPr>
      </w:pPr>
      <w:r>
        <w:rPr>
          <w:rFonts w:ascii="Franklin Gothic Medium" w:hAnsi="Franklin Gothic Medium"/>
        </w:rPr>
        <w:t>*</w:t>
      </w:r>
    </w:p>
    <w:p w14:paraId="7097E7CE" w14:textId="77777777" w:rsidR="0001713E" w:rsidRPr="0023557E" w:rsidRDefault="0001713E" w:rsidP="0001713E">
      <w:pPr>
        <w:rPr>
          <w:rFonts w:ascii="Franklin Gothic Medium" w:hAnsi="Franklin Gothic Medium"/>
          <w:b/>
        </w:rPr>
      </w:pPr>
    </w:p>
    <w:p w14:paraId="0EA4B68F" w14:textId="77777777" w:rsidR="0001713E" w:rsidRPr="0023557E" w:rsidRDefault="0001713E" w:rsidP="0001713E">
      <w:pPr>
        <w:rPr>
          <w:rFonts w:ascii="Franklin Gothic Medium" w:hAnsi="Franklin Gothic Medium"/>
          <w:color w:val="FF0000"/>
        </w:rPr>
      </w:pPr>
      <w:r w:rsidRPr="0023557E">
        <w:rPr>
          <w:rFonts w:ascii="Franklin Gothic Medium" w:hAnsi="Franklin Gothic Medium"/>
          <w:b/>
          <w:color w:val="FF0000"/>
        </w:rPr>
        <w:t>ПИФАГОР</w:t>
      </w:r>
    </w:p>
    <w:p w14:paraId="5FFC5501" w14:textId="77777777" w:rsidR="0001713E" w:rsidRPr="00E74FE0" w:rsidRDefault="0001713E" w:rsidP="0001713E">
      <w:pPr>
        <w:rPr>
          <w:rFonts w:ascii="Franklin Gothic Medium" w:hAnsi="Franklin Gothic Medium"/>
        </w:rPr>
      </w:pPr>
      <w:r w:rsidRPr="00E74FE0">
        <w:rPr>
          <w:rFonts w:ascii="Franklin Gothic Medium" w:hAnsi="Franklin Gothic Medium"/>
        </w:rPr>
        <w:t>Пусть дует ветер - шум цени</w:t>
      </w:r>
      <w:r>
        <w:rPr>
          <w:rFonts w:ascii="Franklin Gothic Medium" w:hAnsi="Franklin Gothic Medium"/>
        </w:rPr>
        <w:t>: п</w:t>
      </w:r>
      <w:r w:rsidRPr="00E74FE0">
        <w:rPr>
          <w:rFonts w:ascii="Franklin Gothic Medium" w:hAnsi="Franklin Gothic Medium"/>
        </w:rPr>
        <w:t>риродный ритм - чудесный Разум.</w:t>
      </w:r>
      <w:r>
        <w:rPr>
          <w:rFonts w:ascii="Franklin Gothic Medium" w:hAnsi="Franklin Gothic Medium"/>
        </w:rPr>
        <w:t xml:space="preserve"> </w:t>
      </w:r>
      <w:r w:rsidRPr="00E74FE0">
        <w:rPr>
          <w:rFonts w:ascii="Franklin Gothic Medium" w:hAnsi="Franklin Gothic Medium"/>
        </w:rPr>
        <w:t>Взаимодействуй с ним и ты...</w:t>
      </w:r>
    </w:p>
    <w:p w14:paraId="6E55E505" w14:textId="77777777" w:rsidR="0001713E" w:rsidRPr="00E74FE0" w:rsidRDefault="0001713E" w:rsidP="0001713E">
      <w:pPr>
        <w:rPr>
          <w:rFonts w:ascii="Franklin Gothic Medium" w:hAnsi="Franklin Gothic Medium"/>
        </w:rPr>
      </w:pPr>
      <w:r>
        <w:rPr>
          <w:rFonts w:ascii="Franklin Gothic Medium" w:hAnsi="Franklin Gothic Medium"/>
        </w:rPr>
        <w:t>*</w:t>
      </w:r>
    </w:p>
    <w:p w14:paraId="703FF2F7" w14:textId="77777777" w:rsidR="0001713E" w:rsidRPr="00E74FE0" w:rsidRDefault="0001713E" w:rsidP="0001713E">
      <w:pPr>
        <w:rPr>
          <w:rFonts w:ascii="Franklin Gothic Medium" w:hAnsi="Franklin Gothic Medium"/>
        </w:rPr>
      </w:pPr>
      <w:r w:rsidRPr="00E74FE0">
        <w:rPr>
          <w:rFonts w:ascii="Franklin Gothic Medium" w:hAnsi="Franklin Gothic Medium"/>
        </w:rPr>
        <w:t>Взаимосвязь всего, что есть - венок судьбы.</w:t>
      </w:r>
      <w:r>
        <w:rPr>
          <w:rFonts w:ascii="Franklin Gothic Medium" w:hAnsi="Franklin Gothic Medium"/>
        </w:rPr>
        <w:t xml:space="preserve"> </w:t>
      </w:r>
      <w:r w:rsidRPr="00E74FE0">
        <w:rPr>
          <w:rFonts w:ascii="Franklin Gothic Medium" w:hAnsi="Franklin Gothic Medium"/>
        </w:rPr>
        <w:t>Так не ощипывай его, а береги.</w:t>
      </w:r>
    </w:p>
    <w:p w14:paraId="6058DB33" w14:textId="77777777" w:rsidR="0001713E" w:rsidRPr="00E74FE0" w:rsidRDefault="0001713E" w:rsidP="0001713E">
      <w:pPr>
        <w:rPr>
          <w:rFonts w:ascii="Franklin Gothic Medium" w:hAnsi="Franklin Gothic Medium"/>
        </w:rPr>
      </w:pPr>
      <w:r>
        <w:rPr>
          <w:rFonts w:ascii="Franklin Gothic Medium" w:hAnsi="Franklin Gothic Medium"/>
        </w:rPr>
        <w:t>*</w:t>
      </w:r>
    </w:p>
    <w:p w14:paraId="4BDE1BE7" w14:textId="77777777" w:rsidR="0001713E" w:rsidRPr="00E74FE0" w:rsidRDefault="0001713E" w:rsidP="0001713E">
      <w:pPr>
        <w:rPr>
          <w:rFonts w:ascii="Franklin Gothic Medium" w:hAnsi="Franklin Gothic Medium"/>
        </w:rPr>
      </w:pPr>
      <w:r w:rsidRPr="00E74FE0">
        <w:rPr>
          <w:rFonts w:ascii="Franklin Gothic Medium" w:hAnsi="Franklin Gothic Medium"/>
        </w:rPr>
        <w:t>Возлюби Порядок сердцем, так как правит он в жизни</w:t>
      </w:r>
      <w:r>
        <w:rPr>
          <w:rFonts w:ascii="Franklin Gothic Medium" w:hAnsi="Franklin Gothic Medium"/>
        </w:rPr>
        <w:t>, в</w:t>
      </w:r>
      <w:r w:rsidRPr="00E74FE0">
        <w:rPr>
          <w:rFonts w:ascii="Franklin Gothic Medium" w:hAnsi="Franklin Gothic Medium"/>
        </w:rPr>
        <w:t xml:space="preserve"> нем божественный закон</w:t>
      </w:r>
      <w:r>
        <w:rPr>
          <w:rFonts w:ascii="Franklin Gothic Medium" w:hAnsi="Franklin Gothic Medium"/>
        </w:rPr>
        <w:t xml:space="preserve"> и союз всего в природе.</w:t>
      </w:r>
      <w:r w:rsidRPr="00E74FE0">
        <w:rPr>
          <w:rFonts w:ascii="Franklin Gothic Medium" w:hAnsi="Franklin Gothic Medium"/>
        </w:rPr>
        <w:t xml:space="preserve"> </w:t>
      </w:r>
    </w:p>
    <w:p w14:paraId="22E147BC" w14:textId="77777777" w:rsidR="0001713E" w:rsidRPr="00E74FE0" w:rsidRDefault="0001713E" w:rsidP="0001713E">
      <w:pPr>
        <w:rPr>
          <w:rFonts w:ascii="Franklin Gothic Medium" w:hAnsi="Franklin Gothic Medium"/>
        </w:rPr>
      </w:pPr>
      <w:r>
        <w:rPr>
          <w:rFonts w:ascii="Franklin Gothic Medium" w:hAnsi="Franklin Gothic Medium"/>
        </w:rPr>
        <w:t>*</w:t>
      </w:r>
    </w:p>
    <w:p w14:paraId="3789B078" w14:textId="77777777" w:rsidR="0001713E" w:rsidRDefault="0001713E" w:rsidP="0001713E">
      <w:pPr>
        <w:rPr>
          <w:rFonts w:ascii="Franklin Gothic Medium" w:hAnsi="Franklin Gothic Medium"/>
        </w:rPr>
      </w:pPr>
    </w:p>
    <w:p w14:paraId="3843B5C6"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ПЛУТАРХ</w:t>
      </w:r>
    </w:p>
    <w:p w14:paraId="18A14007" w14:textId="77777777" w:rsidR="0001713E" w:rsidRPr="00CF22A2" w:rsidRDefault="0001713E" w:rsidP="0001713E">
      <w:pPr>
        <w:rPr>
          <w:rFonts w:ascii="Franklin Gothic Medium" w:hAnsi="Franklin Gothic Medium"/>
        </w:rPr>
      </w:pPr>
      <w:r w:rsidRPr="00CF22A2">
        <w:rPr>
          <w:rFonts w:ascii="Franklin Gothic Medium" w:hAnsi="Franklin Gothic Medium"/>
        </w:rPr>
        <w:t>Безбожник всего лишь полагает, что богов нет, а суеверный страстно желает, чтобы их не было, и верит он в них против воли, потому что боится не верить. Суеверный по своим наклонностям – тот же безбожник, только ему не хватает смелости думать о богах то, что он хочет. Иные, спасаясь от суеверия, впадают в упорное, неизлечимое безбожие, проскочив мимо лежащего посередине благочестия.</w:t>
      </w:r>
    </w:p>
    <w:p w14:paraId="7D2210E0" w14:textId="77777777" w:rsidR="0001713E" w:rsidRPr="00CF22A2" w:rsidRDefault="0001713E" w:rsidP="0001713E">
      <w:pPr>
        <w:rPr>
          <w:rFonts w:ascii="Franklin Gothic Medium" w:hAnsi="Franklin Gothic Medium"/>
        </w:rPr>
      </w:pPr>
      <w:r>
        <w:rPr>
          <w:rFonts w:ascii="Franklin Gothic Medium" w:hAnsi="Franklin Gothic Medium"/>
        </w:rPr>
        <w:t>*</w:t>
      </w:r>
      <w:r w:rsidRPr="00CF22A2">
        <w:rPr>
          <w:rFonts w:ascii="Franklin Gothic Medium" w:hAnsi="Franklin Gothic Medium"/>
        </w:rPr>
        <w:tab/>
      </w:r>
    </w:p>
    <w:p w14:paraId="1EEE5464" w14:textId="77777777" w:rsidR="0001713E" w:rsidRPr="00E74FE0" w:rsidRDefault="0001713E" w:rsidP="0001713E">
      <w:pPr>
        <w:rPr>
          <w:rFonts w:ascii="Franklin Gothic Medium" w:hAnsi="Franklin Gothic Medium"/>
        </w:rPr>
      </w:pPr>
      <w:r w:rsidRPr="00E74FE0">
        <w:rPr>
          <w:rFonts w:ascii="Franklin Gothic Medium" w:hAnsi="Franklin Gothic Medium"/>
        </w:rPr>
        <w:t>Согласие с природой – это упорядоченность и определенность, ибо сама природа есть порядок или упорядоченность. Неупорядоченность же, подобна песку, превзошла исчисление, и тем самым отступления от природы не имеют ни предела, ни числа.</w:t>
      </w:r>
    </w:p>
    <w:p w14:paraId="38285346" w14:textId="77777777" w:rsidR="0001713E" w:rsidRPr="00661640" w:rsidRDefault="0001713E" w:rsidP="0001713E">
      <w:pPr>
        <w:rPr>
          <w:rFonts w:ascii="Franklin Gothic Medium" w:hAnsi="Franklin Gothic Medium"/>
        </w:rPr>
      </w:pPr>
      <w:r>
        <w:rPr>
          <w:rFonts w:ascii="Franklin Gothic Medium" w:hAnsi="Franklin Gothic Medium"/>
        </w:rPr>
        <w:t>*</w:t>
      </w:r>
    </w:p>
    <w:p w14:paraId="7E0F8130" w14:textId="77777777" w:rsidR="0001713E" w:rsidRDefault="0001713E" w:rsidP="0001713E">
      <w:pPr>
        <w:rPr>
          <w:rFonts w:ascii="Franklin Gothic Medium" w:hAnsi="Franklin Gothic Medium"/>
        </w:rPr>
      </w:pPr>
    </w:p>
    <w:p w14:paraId="33DC09B2"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 xml:space="preserve">ПОСИДОНИЙ </w:t>
      </w:r>
    </w:p>
    <w:p w14:paraId="1B6CC3DD"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Космос есть живое разумное существо: оно шарообразно и включает в себя небо, землю и все, что в них находится. Бог как разумная сущность пронизывает весь Космос целиком и полностью; в конце мирового цикла Космос обновится в Мировом Пожаре. Разумные души после смерти сохраняются очень долгое время, но они не бессмертны, поскольку будут уничтожены Мировым Пожаром. Космос проникнут мировой симпатией, и все его части связаны между собой узами пневмы, благодаря которой они чувствуют все действия, происходящие в мировом целом.  </w:t>
      </w:r>
    </w:p>
    <w:p w14:paraId="36A2B2BA" w14:textId="77777777" w:rsidR="0001713E" w:rsidRPr="00661640" w:rsidRDefault="0001713E" w:rsidP="0001713E">
      <w:pPr>
        <w:rPr>
          <w:rFonts w:ascii="Franklin Gothic Medium" w:hAnsi="Franklin Gothic Medium"/>
        </w:rPr>
      </w:pPr>
      <w:r>
        <w:rPr>
          <w:rFonts w:ascii="Franklin Gothic Medium" w:hAnsi="Franklin Gothic Medium"/>
        </w:rPr>
        <w:t>*</w:t>
      </w:r>
    </w:p>
    <w:p w14:paraId="1AAF6150" w14:textId="77777777" w:rsidR="0001713E" w:rsidRDefault="0001713E" w:rsidP="0001713E">
      <w:pPr>
        <w:rPr>
          <w:rFonts w:ascii="Franklin Gothic Medium" w:hAnsi="Franklin Gothic Medium"/>
        </w:rPr>
      </w:pPr>
    </w:p>
    <w:p w14:paraId="55350870"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 xml:space="preserve">СОКРАТ  </w:t>
      </w:r>
    </w:p>
    <w:p w14:paraId="6E918A60"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Случаев восхитительной приспособленности и очевидной целесообразности слишком много, чтобы мы могли приписывать сотворение мира случайности или неразумной причине. </w:t>
      </w:r>
    </w:p>
    <w:p w14:paraId="60766EF9" w14:textId="77777777" w:rsidR="0001713E" w:rsidRDefault="0001713E" w:rsidP="0001713E">
      <w:pPr>
        <w:rPr>
          <w:rFonts w:ascii="Franklin Gothic Medium" w:hAnsi="Franklin Gothic Medium"/>
        </w:rPr>
      </w:pPr>
      <w:r>
        <w:rPr>
          <w:rFonts w:ascii="Franklin Gothic Medium" w:hAnsi="Franklin Gothic Medium"/>
        </w:rPr>
        <w:t>*</w:t>
      </w:r>
    </w:p>
    <w:p w14:paraId="3A8C2817" w14:textId="77777777" w:rsidR="0001713E" w:rsidRDefault="0001713E" w:rsidP="0001713E">
      <w:pPr>
        <w:rPr>
          <w:rFonts w:ascii="Franklin Gothic Medium" w:hAnsi="Franklin Gothic Medium"/>
        </w:rPr>
      </w:pPr>
    </w:p>
    <w:p w14:paraId="2DEAC7D5"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ФАЛЕС</w:t>
      </w:r>
    </w:p>
    <w:p w14:paraId="2301092D" w14:textId="77777777" w:rsidR="0001713E" w:rsidRPr="00E74FE0" w:rsidRDefault="0001713E" w:rsidP="0001713E">
      <w:pPr>
        <w:rPr>
          <w:rFonts w:ascii="Franklin Gothic Medium" w:hAnsi="Franklin Gothic Medium"/>
        </w:rPr>
      </w:pPr>
      <w:r w:rsidRPr="00E74FE0">
        <w:rPr>
          <w:rFonts w:ascii="Franklin Gothic Medium" w:hAnsi="Franklin Gothic Medium"/>
        </w:rPr>
        <w:t xml:space="preserve">Вода разумна, ибо всё из неё появляется и всё в неё же возвращается. </w:t>
      </w:r>
    </w:p>
    <w:p w14:paraId="79C9D22B" w14:textId="77777777" w:rsidR="0001713E" w:rsidRPr="00E74FE0" w:rsidRDefault="0001713E" w:rsidP="0001713E">
      <w:pPr>
        <w:rPr>
          <w:rFonts w:ascii="Franklin Gothic Medium" w:hAnsi="Franklin Gothic Medium"/>
        </w:rPr>
      </w:pPr>
      <w:r>
        <w:rPr>
          <w:rFonts w:ascii="Franklin Gothic Medium" w:hAnsi="Franklin Gothic Medium"/>
        </w:rPr>
        <w:t>*</w:t>
      </w:r>
    </w:p>
    <w:p w14:paraId="4E90BF1F" w14:textId="77777777" w:rsidR="0001713E" w:rsidRPr="00E74FE0" w:rsidRDefault="0001713E" w:rsidP="0001713E">
      <w:pPr>
        <w:rPr>
          <w:rFonts w:ascii="Franklin Gothic Medium" w:hAnsi="Franklin Gothic Medium"/>
        </w:rPr>
      </w:pPr>
      <w:r w:rsidRPr="00E74FE0">
        <w:rPr>
          <w:rFonts w:ascii="Franklin Gothic Medium" w:hAnsi="Franklin Gothic Medium"/>
        </w:rPr>
        <w:t xml:space="preserve">Что есть всё? Начало всего есть вода. </w:t>
      </w:r>
    </w:p>
    <w:p w14:paraId="2200D9B6" w14:textId="77777777" w:rsidR="0001713E" w:rsidRDefault="0001713E" w:rsidP="0001713E">
      <w:pPr>
        <w:rPr>
          <w:rFonts w:ascii="Franklin Gothic Medium" w:hAnsi="Franklin Gothic Medium"/>
        </w:rPr>
      </w:pPr>
      <w:r>
        <w:rPr>
          <w:rFonts w:ascii="Franklin Gothic Medium" w:hAnsi="Franklin Gothic Medium"/>
        </w:rPr>
        <w:t>*</w:t>
      </w:r>
    </w:p>
    <w:p w14:paraId="15ACDF9B" w14:textId="77777777" w:rsidR="0001713E" w:rsidRDefault="0001713E" w:rsidP="0001713E">
      <w:pPr>
        <w:rPr>
          <w:rFonts w:ascii="Franklin Gothic Medium" w:hAnsi="Franklin Gothic Medium"/>
        </w:rPr>
      </w:pPr>
    </w:p>
    <w:p w14:paraId="240AF189"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 xml:space="preserve">ФЕОН </w:t>
      </w:r>
    </w:p>
    <w:p w14:paraId="52E0DF66" w14:textId="77777777" w:rsidR="0001713E" w:rsidRPr="00661640" w:rsidRDefault="0001713E" w:rsidP="0001713E">
      <w:pPr>
        <w:rPr>
          <w:rFonts w:ascii="Franklin Gothic Medium" w:hAnsi="Franklin Gothic Medium"/>
        </w:rPr>
      </w:pPr>
      <w:r w:rsidRPr="00661640">
        <w:rPr>
          <w:rFonts w:ascii="Franklin Gothic Medium" w:hAnsi="Franklin Gothic Medium"/>
        </w:rPr>
        <w:t>Земля по сравнению с Космосом – точка.</w:t>
      </w:r>
    </w:p>
    <w:p w14:paraId="17E7229A" w14:textId="77777777" w:rsidR="0001713E" w:rsidRDefault="0001713E" w:rsidP="0001713E">
      <w:pPr>
        <w:rPr>
          <w:rFonts w:ascii="Franklin Gothic Medium" w:hAnsi="Franklin Gothic Medium"/>
        </w:rPr>
      </w:pPr>
      <w:r>
        <w:rPr>
          <w:rFonts w:ascii="Franklin Gothic Medium" w:hAnsi="Franklin Gothic Medium"/>
        </w:rPr>
        <w:t>*</w:t>
      </w:r>
    </w:p>
    <w:p w14:paraId="1927198E" w14:textId="77777777" w:rsidR="0001713E" w:rsidRDefault="0001713E" w:rsidP="0001713E">
      <w:pPr>
        <w:rPr>
          <w:rFonts w:ascii="Franklin Gothic Medium" w:hAnsi="Franklin Gothic Medium"/>
        </w:rPr>
      </w:pPr>
    </w:p>
    <w:p w14:paraId="0C0C2B7D"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ФИЛОДЕМ</w:t>
      </w:r>
    </w:p>
    <w:p w14:paraId="49ED1827" w14:textId="77777777" w:rsidR="0001713E" w:rsidRPr="00E74FE0" w:rsidRDefault="0001713E" w:rsidP="0001713E">
      <w:pPr>
        <w:rPr>
          <w:rFonts w:ascii="Franklin Gothic Medium" w:hAnsi="Franklin Gothic Medium"/>
        </w:rPr>
      </w:pPr>
      <w:r w:rsidRPr="00E74FE0">
        <w:rPr>
          <w:rFonts w:ascii="Franklin Gothic Medium" w:hAnsi="Franklin Gothic Medium"/>
        </w:rPr>
        <w:t xml:space="preserve">Сама природа может судить о том, что служит целям природы и что наоборот. Здесь не поможет никакое разумное рассуждение человека, так как все его промышления происходят из внешних чувств. </w:t>
      </w:r>
    </w:p>
    <w:p w14:paraId="27C45D6C" w14:textId="77777777" w:rsidR="0001713E" w:rsidRDefault="0001713E" w:rsidP="0001713E">
      <w:pPr>
        <w:rPr>
          <w:rFonts w:ascii="Franklin Gothic Medium" w:hAnsi="Franklin Gothic Medium"/>
        </w:rPr>
      </w:pPr>
      <w:r>
        <w:rPr>
          <w:rFonts w:ascii="Franklin Gothic Medium" w:hAnsi="Franklin Gothic Medium"/>
        </w:rPr>
        <w:t>*</w:t>
      </w:r>
    </w:p>
    <w:p w14:paraId="3340B620" w14:textId="77777777" w:rsidR="0001713E" w:rsidRDefault="0001713E" w:rsidP="0001713E">
      <w:pPr>
        <w:rPr>
          <w:rFonts w:ascii="Franklin Gothic Medium" w:hAnsi="Franklin Gothic Medium"/>
        </w:rPr>
      </w:pPr>
    </w:p>
    <w:p w14:paraId="5497C4D0"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ФРАСИМАХ</w:t>
      </w:r>
    </w:p>
    <w:p w14:paraId="5D663B93" w14:textId="77777777" w:rsidR="0001713E" w:rsidRPr="00CF22A2" w:rsidRDefault="0001713E" w:rsidP="0001713E">
      <w:pPr>
        <w:rPr>
          <w:rFonts w:ascii="Franklin Gothic Medium" w:hAnsi="Franklin Gothic Medium"/>
        </w:rPr>
      </w:pPr>
      <w:r w:rsidRPr="00CF22A2">
        <w:rPr>
          <w:rFonts w:ascii="Franklin Gothic Medium" w:hAnsi="Franklin Gothic Medium"/>
        </w:rPr>
        <w:t>Благополучие негодяев ставит под сомнение существование богов.</w:t>
      </w:r>
    </w:p>
    <w:p w14:paraId="36085257" w14:textId="77777777" w:rsidR="0001713E" w:rsidRDefault="0001713E" w:rsidP="0001713E">
      <w:pPr>
        <w:rPr>
          <w:rFonts w:ascii="Franklin Gothic Medium" w:hAnsi="Franklin Gothic Medium"/>
        </w:rPr>
      </w:pPr>
      <w:r>
        <w:rPr>
          <w:rFonts w:ascii="Franklin Gothic Medium" w:hAnsi="Franklin Gothic Medium"/>
        </w:rPr>
        <w:t>*</w:t>
      </w:r>
    </w:p>
    <w:p w14:paraId="784BA892" w14:textId="77777777" w:rsidR="0001713E" w:rsidRDefault="0001713E" w:rsidP="0001713E">
      <w:pPr>
        <w:rPr>
          <w:rFonts w:ascii="Franklin Gothic Medium" w:hAnsi="Franklin Gothic Medium"/>
        </w:rPr>
      </w:pPr>
    </w:p>
    <w:p w14:paraId="098EE87F"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ХРИСИПП</w:t>
      </w:r>
    </w:p>
    <w:p w14:paraId="4A7A0290" w14:textId="77777777" w:rsidR="0001713E" w:rsidRPr="00CF22A2" w:rsidRDefault="0001713E" w:rsidP="0001713E">
      <w:pPr>
        <w:rPr>
          <w:rFonts w:ascii="Franklin Gothic Medium" w:hAnsi="Franklin Gothic Medium"/>
        </w:rPr>
      </w:pPr>
      <w:r w:rsidRPr="00CF22A2">
        <w:rPr>
          <w:rFonts w:ascii="Franklin Gothic Medium" w:hAnsi="Franklin Gothic Medium"/>
        </w:rPr>
        <w:t>Дивинации – это способность распознавать, видеть и объяснять знаки, которые боги посылают людям. Обязанность дивинации – заранее по этим знакам разузнавать, каковы намерения богов в отношении людей, каков смысл знаков и каким образом богов следует смягчать и умилостивлять.</w:t>
      </w:r>
    </w:p>
    <w:p w14:paraId="45C13184" w14:textId="77777777" w:rsidR="0001713E" w:rsidRDefault="0001713E" w:rsidP="0001713E">
      <w:pPr>
        <w:rPr>
          <w:rFonts w:ascii="Franklin Gothic Medium" w:hAnsi="Franklin Gothic Medium"/>
        </w:rPr>
      </w:pPr>
      <w:r>
        <w:rPr>
          <w:rFonts w:ascii="Franklin Gothic Medium" w:hAnsi="Franklin Gothic Medium"/>
        </w:rPr>
        <w:t>*</w:t>
      </w:r>
    </w:p>
    <w:p w14:paraId="1F9581AD" w14:textId="77777777" w:rsidR="0001713E" w:rsidRPr="00CF22A2" w:rsidRDefault="0001713E" w:rsidP="0001713E">
      <w:pPr>
        <w:rPr>
          <w:rFonts w:ascii="Franklin Gothic Medium" w:hAnsi="Franklin Gothic Medium"/>
        </w:rPr>
      </w:pPr>
      <w:r w:rsidRPr="00CF22A2">
        <w:rPr>
          <w:rFonts w:ascii="Franklin Gothic Medium" w:hAnsi="Franklin Gothic Medium"/>
        </w:rPr>
        <w:t>Если дом красив, то мы понимаем, что он был выстроен для хозяев, а не для мышей; по этой причине мы должны считать, что мир вокруг нас – это дом богов.</w:t>
      </w:r>
    </w:p>
    <w:p w14:paraId="459C92D4" w14:textId="77777777" w:rsidR="0001713E" w:rsidRPr="00CF22A2" w:rsidRDefault="0001713E" w:rsidP="0001713E">
      <w:pPr>
        <w:rPr>
          <w:rFonts w:ascii="Franklin Gothic Medium" w:hAnsi="Franklin Gothic Medium"/>
        </w:rPr>
      </w:pPr>
      <w:r>
        <w:rPr>
          <w:rFonts w:ascii="Franklin Gothic Medium" w:hAnsi="Franklin Gothic Medium"/>
        </w:rPr>
        <w:t>*</w:t>
      </w:r>
    </w:p>
    <w:p w14:paraId="22B9A5B6" w14:textId="77777777" w:rsidR="0001713E" w:rsidRPr="00CF22A2" w:rsidRDefault="0001713E" w:rsidP="0001713E">
      <w:pPr>
        <w:rPr>
          <w:rFonts w:ascii="Franklin Gothic Medium" w:hAnsi="Franklin Gothic Medium"/>
        </w:rPr>
      </w:pPr>
      <w:r w:rsidRPr="00CF22A2">
        <w:rPr>
          <w:rFonts w:ascii="Franklin Gothic Medium" w:hAnsi="Franklin Gothic Medium"/>
        </w:rPr>
        <w:t>Если есть нечто такое во Вселенной, чего ум человека, человеческий рассудок, сила или могущество сделать не могут, то определенно тот, кто это сделал, лучше человека… Поэтому было бы безумным высокомерием со стороны человека считать, что лучше его во всем мире нет. Значит, есть нечто лучшее, значит, Бог есть!</w:t>
      </w:r>
    </w:p>
    <w:p w14:paraId="4716F0A9" w14:textId="77777777" w:rsidR="0001713E" w:rsidRPr="00CF22A2" w:rsidRDefault="0001713E" w:rsidP="0001713E">
      <w:pPr>
        <w:rPr>
          <w:rFonts w:ascii="Franklin Gothic Medium" w:hAnsi="Franklin Gothic Medium"/>
        </w:rPr>
      </w:pPr>
      <w:r>
        <w:rPr>
          <w:rFonts w:ascii="Franklin Gothic Medium" w:hAnsi="Franklin Gothic Medium"/>
        </w:rPr>
        <w:t>*</w:t>
      </w:r>
    </w:p>
    <w:p w14:paraId="561B706A" w14:textId="77777777" w:rsidR="0001713E" w:rsidRPr="00CF22A2" w:rsidRDefault="0001713E" w:rsidP="0001713E">
      <w:pPr>
        <w:rPr>
          <w:rFonts w:ascii="Franklin Gothic Medium" w:hAnsi="Franklin Gothic Medium"/>
        </w:rPr>
      </w:pPr>
    </w:p>
    <w:p w14:paraId="75B4775C"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ЭЗОП</w:t>
      </w:r>
    </w:p>
    <w:p w14:paraId="2753F0FF" w14:textId="77777777" w:rsidR="0001713E" w:rsidRPr="00CF22A2" w:rsidRDefault="0001713E" w:rsidP="0001713E">
      <w:pPr>
        <w:rPr>
          <w:rFonts w:ascii="Franklin Gothic Medium" w:hAnsi="Franklin Gothic Medium"/>
        </w:rPr>
      </w:pPr>
      <w:r w:rsidRPr="00CF22A2">
        <w:rPr>
          <w:rFonts w:ascii="Franklin Gothic Medium" w:hAnsi="Franklin Gothic Medium"/>
        </w:rPr>
        <w:t>Богам молись, но о себе позаботиться самому не помешает!</w:t>
      </w:r>
    </w:p>
    <w:p w14:paraId="5A5121C1" w14:textId="77777777" w:rsidR="0001713E" w:rsidRDefault="0001713E" w:rsidP="0001713E">
      <w:pPr>
        <w:rPr>
          <w:rFonts w:ascii="Franklin Gothic Medium" w:hAnsi="Franklin Gothic Medium"/>
        </w:rPr>
      </w:pPr>
      <w:r>
        <w:rPr>
          <w:rFonts w:ascii="Franklin Gothic Medium" w:hAnsi="Franklin Gothic Medium"/>
        </w:rPr>
        <w:t>*</w:t>
      </w:r>
    </w:p>
    <w:p w14:paraId="7588CF03" w14:textId="77777777" w:rsidR="0001713E" w:rsidRPr="00CF22A2" w:rsidRDefault="0001713E" w:rsidP="0001713E">
      <w:pPr>
        <w:rPr>
          <w:rFonts w:ascii="Franklin Gothic Medium" w:hAnsi="Franklin Gothic Medium"/>
        </w:rPr>
      </w:pPr>
      <w:r w:rsidRPr="00CF22A2">
        <w:rPr>
          <w:rFonts w:ascii="Franklin Gothic Medium" w:hAnsi="Franklin Gothic Medium"/>
        </w:rPr>
        <w:t>Бог дал тебе мозги — пораскинь ими, и никогда не теряй надежду.</w:t>
      </w:r>
    </w:p>
    <w:p w14:paraId="1C7AA77E" w14:textId="77777777" w:rsidR="0001713E" w:rsidRPr="00CF22A2" w:rsidRDefault="0001713E" w:rsidP="0001713E">
      <w:pPr>
        <w:rPr>
          <w:rFonts w:ascii="Franklin Gothic Medium" w:hAnsi="Franklin Gothic Medium"/>
        </w:rPr>
      </w:pPr>
      <w:r>
        <w:rPr>
          <w:rFonts w:ascii="Franklin Gothic Medium" w:hAnsi="Franklin Gothic Medium"/>
        </w:rPr>
        <w:t>*</w:t>
      </w:r>
    </w:p>
    <w:p w14:paraId="28785AED" w14:textId="77777777" w:rsidR="0001713E" w:rsidRPr="00CF22A2" w:rsidRDefault="0001713E" w:rsidP="0001713E">
      <w:pPr>
        <w:rPr>
          <w:rFonts w:ascii="Franklin Gothic Medium" w:hAnsi="Franklin Gothic Medium"/>
        </w:rPr>
      </w:pPr>
      <w:r w:rsidRPr="00CF22A2">
        <w:rPr>
          <w:rFonts w:ascii="Franklin Gothic Medium" w:hAnsi="Franklin Gothic Medium"/>
        </w:rPr>
        <w:t>Не вини богов в том, что попал в беду по собственному разумению.</w:t>
      </w:r>
    </w:p>
    <w:p w14:paraId="2C44FAE2" w14:textId="77777777" w:rsidR="0001713E" w:rsidRDefault="0001713E" w:rsidP="0001713E">
      <w:pPr>
        <w:rPr>
          <w:rFonts w:ascii="Franklin Gothic Medium" w:hAnsi="Franklin Gothic Medium"/>
        </w:rPr>
      </w:pPr>
      <w:r>
        <w:rPr>
          <w:rFonts w:ascii="Franklin Gothic Medium" w:hAnsi="Franklin Gothic Medium"/>
        </w:rPr>
        <w:t>*</w:t>
      </w:r>
    </w:p>
    <w:p w14:paraId="6D598033" w14:textId="77777777" w:rsidR="0001713E" w:rsidRPr="00CF22A2" w:rsidRDefault="0001713E" w:rsidP="0001713E">
      <w:pPr>
        <w:rPr>
          <w:rFonts w:ascii="Franklin Gothic Medium" w:hAnsi="Franklin Gothic Medium"/>
        </w:rPr>
      </w:pPr>
      <w:r w:rsidRPr="00CF22A2">
        <w:rPr>
          <w:rFonts w:ascii="Franklin Gothic Medium" w:hAnsi="Franklin Gothic Medium"/>
        </w:rPr>
        <w:t>Не досаждай Богу лишними просьбами — за старание тебе воздастся!</w:t>
      </w:r>
    </w:p>
    <w:p w14:paraId="1D98050A" w14:textId="77777777" w:rsidR="0001713E" w:rsidRPr="00CF22A2" w:rsidRDefault="0001713E" w:rsidP="0001713E">
      <w:pPr>
        <w:rPr>
          <w:rFonts w:ascii="Franklin Gothic Medium" w:hAnsi="Franklin Gothic Medium"/>
        </w:rPr>
      </w:pPr>
      <w:r>
        <w:rPr>
          <w:rFonts w:ascii="Franklin Gothic Medium" w:hAnsi="Franklin Gothic Medium"/>
        </w:rPr>
        <w:t>*</w:t>
      </w:r>
    </w:p>
    <w:p w14:paraId="6C06024F" w14:textId="77777777" w:rsidR="0001713E" w:rsidRPr="00CF22A2" w:rsidRDefault="0001713E" w:rsidP="0001713E">
      <w:pPr>
        <w:rPr>
          <w:rFonts w:ascii="Franklin Gothic Medium" w:hAnsi="Franklin Gothic Medium"/>
        </w:rPr>
      </w:pPr>
      <w:r w:rsidRPr="00CF22A2">
        <w:rPr>
          <w:rFonts w:ascii="Franklin Gothic Medium" w:hAnsi="Franklin Gothic Medium"/>
        </w:rPr>
        <w:t>Не призывай богов в помощь по пустяшным просьбам.</w:t>
      </w:r>
    </w:p>
    <w:p w14:paraId="3D937AF3" w14:textId="77777777" w:rsidR="0001713E" w:rsidRPr="00CF22A2" w:rsidRDefault="0001713E" w:rsidP="0001713E">
      <w:pPr>
        <w:rPr>
          <w:rFonts w:ascii="Franklin Gothic Medium" w:hAnsi="Franklin Gothic Medium"/>
        </w:rPr>
      </w:pPr>
      <w:r>
        <w:rPr>
          <w:rFonts w:ascii="Franklin Gothic Medium" w:hAnsi="Franklin Gothic Medium"/>
        </w:rPr>
        <w:t>*</w:t>
      </w:r>
    </w:p>
    <w:p w14:paraId="5DE085A1" w14:textId="77777777" w:rsidR="0001713E" w:rsidRPr="00CF22A2" w:rsidRDefault="0001713E" w:rsidP="0001713E">
      <w:pPr>
        <w:rPr>
          <w:rFonts w:ascii="Franklin Gothic Medium" w:hAnsi="Franklin Gothic Medium"/>
        </w:rPr>
      </w:pPr>
    </w:p>
    <w:p w14:paraId="09736B07"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ЭПИКТЕТ</w:t>
      </w:r>
    </w:p>
    <w:p w14:paraId="2BDD907C" w14:textId="77777777" w:rsidR="0001713E" w:rsidRPr="00E74FE0" w:rsidRDefault="0001713E" w:rsidP="0001713E">
      <w:pPr>
        <w:rPr>
          <w:rFonts w:ascii="Franklin Gothic Medium" w:hAnsi="Franklin Gothic Medium"/>
        </w:rPr>
      </w:pPr>
      <w:r w:rsidRPr="00E74FE0">
        <w:rPr>
          <w:rFonts w:ascii="Franklin Gothic Medium" w:hAnsi="Franklin Gothic Medium"/>
        </w:rPr>
        <w:t>В природе  нет ничего  на самом деле приятного или  неприятного -  все дело привычки.</w:t>
      </w:r>
    </w:p>
    <w:p w14:paraId="6DFCAD93" w14:textId="77777777" w:rsidR="0001713E" w:rsidRDefault="0001713E" w:rsidP="0001713E">
      <w:pPr>
        <w:rPr>
          <w:rFonts w:ascii="Franklin Gothic Medium" w:hAnsi="Franklin Gothic Medium"/>
        </w:rPr>
      </w:pPr>
      <w:r>
        <w:rPr>
          <w:rFonts w:ascii="Franklin Gothic Medium" w:hAnsi="Franklin Gothic Medium"/>
        </w:rPr>
        <w:t>*</w:t>
      </w:r>
    </w:p>
    <w:p w14:paraId="119BDA04" w14:textId="77777777" w:rsidR="0001713E" w:rsidRPr="00E74FE0" w:rsidRDefault="0001713E" w:rsidP="0001713E">
      <w:pPr>
        <w:rPr>
          <w:rFonts w:ascii="Franklin Gothic Medium" w:hAnsi="Franklin Gothic Medium"/>
        </w:rPr>
      </w:pPr>
      <w:r w:rsidRPr="00E74FE0">
        <w:rPr>
          <w:rFonts w:ascii="Franklin Gothic Medium" w:hAnsi="Franklin Gothic Medium"/>
        </w:rPr>
        <w:t>Все  служит  миру  и  повинуется ему  -  и  суша, и море, и Солнце,  и остальные звезды, и растения, и животные. Ему же служит и наше тело; от него зависят наши болезни и здоровье, наша молодость, старость и все случающиеся с нами перемены. Нужно поэтому, чтобы и то, что в нашей власти, - наш разум, - не вел  с ним одинокой борьбы: душа мира выше,  совершеннее нашей. Управляя вместе с остальным и  нами, она  заботится о нас лучше нас самих. К тому же безумная борьба с нею не будет успешна  и не принесет нам ничего, кроме слез и страданий.</w:t>
      </w:r>
    </w:p>
    <w:p w14:paraId="23077770" w14:textId="77777777" w:rsidR="0001713E" w:rsidRDefault="0001713E" w:rsidP="0001713E">
      <w:pPr>
        <w:rPr>
          <w:rFonts w:ascii="Franklin Gothic Medium" w:hAnsi="Franklin Gothic Medium"/>
        </w:rPr>
      </w:pPr>
      <w:r>
        <w:rPr>
          <w:rFonts w:ascii="Franklin Gothic Medium" w:hAnsi="Franklin Gothic Medium"/>
        </w:rPr>
        <w:t>*</w:t>
      </w:r>
    </w:p>
    <w:p w14:paraId="707DCF10" w14:textId="77777777" w:rsidR="0001713E" w:rsidRPr="00E74FE0" w:rsidRDefault="0001713E" w:rsidP="0001713E">
      <w:pPr>
        <w:rPr>
          <w:rFonts w:ascii="Franklin Gothic Medium" w:hAnsi="Franklin Gothic Medium"/>
        </w:rPr>
      </w:pPr>
      <w:r w:rsidRPr="00E74FE0">
        <w:rPr>
          <w:rFonts w:ascii="Franklin Gothic Medium" w:hAnsi="Franklin Gothic Medium"/>
        </w:rPr>
        <w:t>Если бы нас не смущали подозрения, не имеют ли к нам какого отношения небесные явления или смерть, и если бы не смущало неведение пределов страданий и желаний, то нам незачем было бы даже изучать природу.</w:t>
      </w:r>
    </w:p>
    <w:p w14:paraId="257D8EAD" w14:textId="77777777" w:rsidR="0001713E" w:rsidRDefault="0001713E" w:rsidP="0001713E">
      <w:pPr>
        <w:rPr>
          <w:rFonts w:ascii="Franklin Gothic Medium" w:hAnsi="Franklin Gothic Medium"/>
        </w:rPr>
      </w:pPr>
      <w:r>
        <w:rPr>
          <w:rFonts w:ascii="Franklin Gothic Medium" w:hAnsi="Franklin Gothic Medium"/>
        </w:rPr>
        <w:t>*</w:t>
      </w:r>
    </w:p>
    <w:p w14:paraId="5CD7520C" w14:textId="77777777" w:rsidR="0001713E" w:rsidRPr="00CF22A2" w:rsidRDefault="0001713E" w:rsidP="0001713E">
      <w:pPr>
        <w:rPr>
          <w:rFonts w:ascii="Franklin Gothic Medium" w:hAnsi="Franklin Gothic Medium"/>
        </w:rPr>
      </w:pPr>
      <w:r w:rsidRPr="00CF22A2">
        <w:rPr>
          <w:rFonts w:ascii="Franklin Gothic Medium" w:hAnsi="Franklin Gothic Medium"/>
        </w:rPr>
        <w:t>Если нас пригласят к обеду, мы едим то, чем нас потчуют. Когда кто-либо попросит у хозяина подать вдруг ему рыбного или сладкого, он прослывет невежей. А в жизни между тем  мы требуем от богов, чего они  не  могут нам дать, притом требуем, уже получив от них очень многое.</w:t>
      </w:r>
    </w:p>
    <w:p w14:paraId="4B736FF9" w14:textId="77777777" w:rsidR="0001713E" w:rsidRDefault="0001713E" w:rsidP="0001713E">
      <w:pPr>
        <w:rPr>
          <w:rFonts w:ascii="Franklin Gothic Medium" w:hAnsi="Franklin Gothic Medium"/>
        </w:rPr>
      </w:pPr>
      <w:r>
        <w:rPr>
          <w:rFonts w:ascii="Franklin Gothic Medium" w:hAnsi="Franklin Gothic Medium"/>
        </w:rPr>
        <w:t>*</w:t>
      </w:r>
    </w:p>
    <w:p w14:paraId="269B8697" w14:textId="77777777" w:rsidR="0001713E" w:rsidRPr="00E74FE0" w:rsidRDefault="0001713E" w:rsidP="0001713E">
      <w:pPr>
        <w:rPr>
          <w:rFonts w:ascii="Franklin Gothic Medium" w:hAnsi="Franklin Gothic Medium"/>
        </w:rPr>
      </w:pPr>
      <w:r w:rsidRPr="00E74FE0">
        <w:rPr>
          <w:rFonts w:ascii="Franklin Gothic Medium" w:hAnsi="Franklin Gothic Medium"/>
        </w:rPr>
        <w:t xml:space="preserve">Закон  природы  был,  есть  и  будет  один:  явления  в  ней  не  могут происходить иначе, чем  происходят теперь. </w:t>
      </w:r>
    </w:p>
    <w:p w14:paraId="37870E3F" w14:textId="77777777" w:rsidR="0001713E" w:rsidRPr="00CF22A2" w:rsidRDefault="0001713E" w:rsidP="0001713E">
      <w:pPr>
        <w:rPr>
          <w:rFonts w:ascii="Franklin Gothic Medium" w:hAnsi="Franklin Gothic Medium"/>
        </w:rPr>
      </w:pPr>
      <w:r>
        <w:rPr>
          <w:rFonts w:ascii="Franklin Gothic Medium" w:hAnsi="Franklin Gothic Medium"/>
        </w:rPr>
        <w:t>*</w:t>
      </w:r>
    </w:p>
    <w:p w14:paraId="533A53FD" w14:textId="77777777" w:rsidR="0001713E" w:rsidRPr="00E74FE0" w:rsidRDefault="0001713E" w:rsidP="0001713E">
      <w:pPr>
        <w:rPr>
          <w:rFonts w:ascii="Franklin Gothic Medium" w:hAnsi="Franklin Gothic Medium"/>
        </w:rPr>
      </w:pPr>
      <w:r w:rsidRPr="00E74FE0">
        <w:rPr>
          <w:rFonts w:ascii="Franklin Gothic Medium" w:hAnsi="Franklin Gothic Medium"/>
        </w:rPr>
        <w:t xml:space="preserve">Кто  старается  прийти  к  убеждению,  что  необходимо подчиняться законам природы, тот проживет свой век в мире и тишине. </w:t>
      </w:r>
    </w:p>
    <w:p w14:paraId="7FB4E739" w14:textId="77777777" w:rsidR="0001713E" w:rsidRPr="00E74FE0" w:rsidRDefault="0001713E" w:rsidP="0001713E">
      <w:pPr>
        <w:rPr>
          <w:rFonts w:ascii="Franklin Gothic Medium" w:hAnsi="Franklin Gothic Medium"/>
        </w:rPr>
      </w:pPr>
      <w:r>
        <w:rPr>
          <w:rFonts w:ascii="Franklin Gothic Medium" w:hAnsi="Franklin Gothic Medium"/>
        </w:rPr>
        <w:t>*</w:t>
      </w:r>
    </w:p>
    <w:p w14:paraId="5A177F80" w14:textId="77777777" w:rsidR="0001713E" w:rsidRPr="00E74FE0" w:rsidRDefault="0001713E" w:rsidP="0001713E">
      <w:pPr>
        <w:rPr>
          <w:rFonts w:ascii="Franklin Gothic Medium" w:hAnsi="Franklin Gothic Medium"/>
        </w:rPr>
      </w:pPr>
    </w:p>
    <w:p w14:paraId="52832CD6"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ЭПИКУР</w:t>
      </w:r>
    </w:p>
    <w:p w14:paraId="0D5BF7B2"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Вселенная беспредельна. В самом деле, что имеет предел, то имеет край; а край – это то, на что можно смотреть со стороны; стало быть, края Вселенная не имеет, а значит, и предела не имеет. А что не имеет предела, то беспредельно и неограниченно. </w:t>
      </w:r>
    </w:p>
    <w:p w14:paraId="1C3A1500" w14:textId="77777777" w:rsidR="0001713E" w:rsidRPr="00661640" w:rsidRDefault="0001713E" w:rsidP="0001713E">
      <w:pPr>
        <w:rPr>
          <w:rFonts w:ascii="Franklin Gothic Medium" w:hAnsi="Franklin Gothic Medium"/>
        </w:rPr>
      </w:pPr>
      <w:r>
        <w:rPr>
          <w:rFonts w:ascii="Franklin Gothic Medium" w:hAnsi="Franklin Gothic Medium"/>
        </w:rPr>
        <w:t>*</w:t>
      </w:r>
    </w:p>
    <w:p w14:paraId="7B44505A"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Вселенная беспредельна как по множеству тел, так и по обширности пустоты. В самом деле, если бы пустота была беспредельна, а множество тел предельно, то они бы не держались в одном месте, а носились бы рассеянными по беспредельной пустоте, не имея ни сдержки, ни отпора; а если бы пустота была предельна, в ней негде было бы существовать беспредельному множеству тел. </w:t>
      </w:r>
    </w:p>
    <w:p w14:paraId="06CB851C" w14:textId="77777777" w:rsidR="0001713E" w:rsidRDefault="0001713E" w:rsidP="0001713E">
      <w:pPr>
        <w:rPr>
          <w:rFonts w:ascii="Franklin Gothic Medium" w:hAnsi="Franklin Gothic Medium"/>
        </w:rPr>
      </w:pPr>
      <w:r>
        <w:rPr>
          <w:rFonts w:ascii="Franklin Gothic Medium" w:hAnsi="Franklin Gothic Medium"/>
        </w:rPr>
        <w:t>*</w:t>
      </w:r>
    </w:p>
    <w:p w14:paraId="48BE32C0" w14:textId="77777777" w:rsidR="0001713E" w:rsidRPr="00CF22A2" w:rsidRDefault="0001713E" w:rsidP="0001713E">
      <w:pPr>
        <w:rPr>
          <w:rFonts w:ascii="Franklin Gothic Medium" w:hAnsi="Franklin Gothic Medium"/>
        </w:rPr>
      </w:pPr>
      <w:r w:rsidRPr="00CF22A2">
        <w:rPr>
          <w:rFonts w:ascii="Franklin Gothic Medium" w:hAnsi="Franklin Gothic Medium"/>
        </w:rPr>
        <w:t>Глупо просить у богов то, что человек способен сам себе доставить.</w:t>
      </w:r>
    </w:p>
    <w:p w14:paraId="43ADD6B4" w14:textId="77777777" w:rsidR="0001713E" w:rsidRPr="00661640" w:rsidRDefault="0001713E" w:rsidP="0001713E">
      <w:pPr>
        <w:rPr>
          <w:rFonts w:ascii="Franklin Gothic Medium" w:hAnsi="Franklin Gothic Medium"/>
        </w:rPr>
      </w:pPr>
      <w:r>
        <w:rPr>
          <w:rFonts w:ascii="Franklin Gothic Medium" w:hAnsi="Franklin Gothic Medium"/>
        </w:rPr>
        <w:t>*</w:t>
      </w:r>
    </w:p>
    <w:p w14:paraId="7F1280E4"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Миры бесчисленны, и некоторые схожи с нашим, а некоторые несхожи. В самом деле, так как атомы бесчисленны (как только что показано), они разносятся очень и очень далеко, ибо такие атомы, из которых мир возникает или от которых творится, не расходуются полностью ни на один мир, ни на ограниченное число их, схожих ли с нашим или несхожих. Стало быть, ничто не препятствует бесчисленности миров. </w:t>
      </w:r>
    </w:p>
    <w:p w14:paraId="03E7B24D" w14:textId="77777777" w:rsidR="0001713E" w:rsidRPr="00661640" w:rsidRDefault="0001713E" w:rsidP="0001713E">
      <w:pPr>
        <w:rPr>
          <w:rFonts w:ascii="Franklin Gothic Medium" w:hAnsi="Franklin Gothic Medium"/>
        </w:rPr>
      </w:pPr>
      <w:r>
        <w:rPr>
          <w:rFonts w:ascii="Franklin Gothic Medium" w:hAnsi="Franklin Gothic Medium"/>
        </w:rPr>
        <w:t>*</w:t>
      </w:r>
    </w:p>
    <w:p w14:paraId="6AAFF708"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Мир есть область неба, заключающая в себе светила, землю и все небесные явления; если он разрушится, все придет в смешение. Он отделен от бесконечности и заканчивается границей, которая может быть как плотной, так и редкой, как вращающейся, так и неподвижной, как круглой, так и треугольной или каких угодно очертаний; все это одинаково приемлемо, потому что одинаково не противоречит ничему в этом мире, граница которого для нас недоступна. Нетрудно понять, что таких миров может быть бесконечное количество, и что такой мир может возникнуть как внутри другого мира, так и в междумирии (так мы называем промежуток между мирами), в месте, где пустоты много, но не в большом пространстве, совершенно пустом, как утверждают некоторые. </w:t>
      </w:r>
    </w:p>
    <w:p w14:paraId="7BA4DD8C" w14:textId="77777777" w:rsidR="0001713E" w:rsidRDefault="0001713E" w:rsidP="0001713E">
      <w:pPr>
        <w:rPr>
          <w:rFonts w:ascii="Franklin Gothic Medium" w:hAnsi="Franklin Gothic Medium"/>
        </w:rPr>
      </w:pPr>
      <w:r>
        <w:rPr>
          <w:rFonts w:ascii="Franklin Gothic Medium" w:hAnsi="Franklin Gothic Medium"/>
        </w:rPr>
        <w:t>*</w:t>
      </w:r>
    </w:p>
    <w:p w14:paraId="7ED4366C" w14:textId="77777777" w:rsidR="0001713E" w:rsidRPr="00661640" w:rsidRDefault="0001713E" w:rsidP="0001713E">
      <w:pPr>
        <w:rPr>
          <w:rFonts w:ascii="Franklin Gothic Medium" w:hAnsi="Franklin Gothic Medium"/>
        </w:rPr>
      </w:pPr>
      <w:r w:rsidRPr="00661640">
        <w:rPr>
          <w:rFonts w:ascii="Franklin Gothic Medium" w:hAnsi="Franklin Gothic Medium"/>
        </w:rPr>
        <w:t xml:space="preserve">Ничто не возникает из несуществующего, иначе все возникало бы из всего, не нуждаясь ни в каких семенах. И если бы исчезающее разрушалось в несуществующее, все давно бы уже погибло, ибо то, что получается от разрушения, не существовало бы. Какова Вселенная теперь, такова она вечно была и вечно будет, потому что изменяться ей не во что, – ибо, кроме Вселенной, нет ничего, что могло бы войти в нее, внеся изменение. </w:t>
      </w:r>
    </w:p>
    <w:p w14:paraId="2E38C319" w14:textId="77777777" w:rsidR="0001713E" w:rsidRPr="00661640" w:rsidRDefault="0001713E" w:rsidP="0001713E">
      <w:pPr>
        <w:rPr>
          <w:rFonts w:ascii="Franklin Gothic Medium" w:hAnsi="Franklin Gothic Medium"/>
        </w:rPr>
      </w:pPr>
      <w:r>
        <w:rPr>
          <w:rFonts w:ascii="Franklin Gothic Medium" w:hAnsi="Franklin Gothic Medium"/>
        </w:rPr>
        <w:t>*</w:t>
      </w:r>
    </w:p>
    <w:p w14:paraId="52A16548" w14:textId="77777777" w:rsidR="0001713E" w:rsidRPr="00661640" w:rsidRDefault="0001713E" w:rsidP="0001713E">
      <w:pPr>
        <w:rPr>
          <w:rFonts w:ascii="Franklin Gothic Medium" w:hAnsi="Franklin Gothic Medium"/>
        </w:rPr>
      </w:pPr>
    </w:p>
    <w:p w14:paraId="14B754C6" w14:textId="77777777" w:rsidR="0001713E" w:rsidRPr="0023557E" w:rsidRDefault="0001713E" w:rsidP="0001713E">
      <w:pPr>
        <w:rPr>
          <w:rFonts w:ascii="Franklin Gothic Medium" w:hAnsi="Franklin Gothic Medium"/>
          <w:b/>
          <w:color w:val="FF0000"/>
        </w:rPr>
      </w:pPr>
      <w:r w:rsidRPr="0023557E">
        <w:rPr>
          <w:rFonts w:ascii="Franklin Gothic Medium" w:hAnsi="Franklin Gothic Medium"/>
          <w:b/>
          <w:color w:val="FF0000"/>
        </w:rPr>
        <w:t>ЭПИХАРМ</w:t>
      </w:r>
    </w:p>
    <w:p w14:paraId="583BECB2" w14:textId="77777777" w:rsidR="0001713E" w:rsidRPr="00CF22A2" w:rsidRDefault="0001713E" w:rsidP="0001713E">
      <w:pPr>
        <w:rPr>
          <w:rFonts w:ascii="Franklin Gothic Medium" w:hAnsi="Franklin Gothic Medium"/>
        </w:rPr>
      </w:pPr>
      <w:r w:rsidRPr="00CF22A2">
        <w:rPr>
          <w:rFonts w:ascii="Franklin Gothic Medium" w:hAnsi="Franklin Gothic Medium"/>
        </w:rPr>
        <w:t xml:space="preserve">Разум направляет людей по правильному пути, и всегда он их сохраняет. У человека есть свой рассудок, существует также и божественный разум. Человеческий же разум произошел от божественного, и он доставляет каждому средства к жизни и питание. Божественный же разум сопутствует всем искусствам, ибо только он научает людей делать все то, что должно им быть полезным. Дело в том, что ни одного искусства не открыл человек, но все они открыты богом. </w:t>
      </w:r>
    </w:p>
    <w:p w14:paraId="0DF44E6C" w14:textId="77777777" w:rsidR="0001713E" w:rsidRPr="00661640" w:rsidRDefault="0001713E" w:rsidP="0001713E">
      <w:pPr>
        <w:rPr>
          <w:rFonts w:ascii="Franklin Gothic Medium" w:hAnsi="Franklin Gothic Medium"/>
        </w:rPr>
      </w:pPr>
      <w:r>
        <w:rPr>
          <w:rFonts w:ascii="Franklin Gothic Medium" w:hAnsi="Franklin Gothic Medium"/>
        </w:rPr>
        <w:t>*</w:t>
      </w:r>
      <w:r w:rsidRPr="00661640">
        <w:rPr>
          <w:rFonts w:ascii="Franklin Gothic Medium" w:hAnsi="Franklin Gothic Medium"/>
        </w:rPr>
        <w:t xml:space="preserve">       </w:t>
      </w:r>
    </w:p>
    <w:p w14:paraId="70712BF8" w14:textId="77777777" w:rsidR="0001713E" w:rsidRDefault="0001713E" w:rsidP="0001713E">
      <w:pPr>
        <w:rPr>
          <w:rFonts w:ascii="Franklin Gothic Medium" w:hAnsi="Franklin Gothic Medium"/>
        </w:rPr>
      </w:pPr>
    </w:p>
    <w:p w14:paraId="40B0C5C6" w14:textId="77777777" w:rsidR="0001713E" w:rsidRDefault="0001713E" w:rsidP="0001713E">
      <w:pPr>
        <w:rPr>
          <w:rFonts w:ascii="Franklin Gothic Medium" w:hAnsi="Franklin Gothic Medium"/>
        </w:rPr>
      </w:pPr>
    </w:p>
    <w:p w14:paraId="58A0205C" w14:textId="77777777" w:rsidR="0001713E" w:rsidRPr="00E8529C" w:rsidRDefault="0001713E" w:rsidP="0001713E">
      <w:pPr>
        <w:rPr>
          <w:rFonts w:ascii="Franklin Gothic Medium" w:hAnsi="Franklin Gothic Medium"/>
          <w:b/>
          <w:color w:val="FF0000"/>
        </w:rPr>
      </w:pPr>
      <w:r w:rsidRPr="00E8529C">
        <w:rPr>
          <w:rFonts w:ascii="Franklin Gothic Medium" w:hAnsi="Franklin Gothic Medium"/>
          <w:b/>
        </w:rPr>
        <w:t xml:space="preserve">                                               </w:t>
      </w:r>
      <w:r w:rsidRPr="00E8529C">
        <w:rPr>
          <w:rFonts w:ascii="Franklin Gothic Medium" w:hAnsi="Franklin Gothic Medium"/>
          <w:b/>
          <w:color w:val="FF0000"/>
          <w:lang w:val="en-US"/>
        </w:rPr>
        <w:t>V</w:t>
      </w:r>
      <w:r w:rsidRPr="00E8529C">
        <w:rPr>
          <w:rFonts w:ascii="Franklin Gothic Medium" w:hAnsi="Franklin Gothic Medium"/>
          <w:b/>
          <w:color w:val="FF0000"/>
        </w:rPr>
        <w:t xml:space="preserve">. </w:t>
      </w:r>
      <w:r>
        <w:rPr>
          <w:rFonts w:ascii="Franklin Gothic Medium" w:hAnsi="Franklin Gothic Medium"/>
          <w:b/>
          <w:color w:val="FF0000"/>
        </w:rPr>
        <w:t xml:space="preserve">СОЗЕРЦАНИЕ </w:t>
      </w:r>
      <w:r w:rsidRPr="00E8529C">
        <w:rPr>
          <w:rFonts w:ascii="Franklin Gothic Medium" w:hAnsi="Franklin Gothic Medium"/>
          <w:b/>
          <w:color w:val="FF0000"/>
        </w:rPr>
        <w:t>ДУШ</w:t>
      </w:r>
      <w:r>
        <w:rPr>
          <w:rFonts w:ascii="Franklin Gothic Medium" w:hAnsi="Franklin Gothic Medium"/>
          <w:b/>
          <w:color w:val="FF0000"/>
        </w:rPr>
        <w:t>И</w:t>
      </w:r>
      <w:r w:rsidRPr="00E8529C">
        <w:rPr>
          <w:rFonts w:ascii="Franklin Gothic Medium" w:hAnsi="Franklin Gothic Medium"/>
          <w:b/>
          <w:color w:val="FF0000"/>
        </w:rPr>
        <w:t xml:space="preserve"> </w:t>
      </w:r>
    </w:p>
    <w:p w14:paraId="120644B0" w14:textId="77777777" w:rsidR="0001713E" w:rsidRPr="00C308E4" w:rsidRDefault="0001713E" w:rsidP="0001713E">
      <w:pPr>
        <w:rPr>
          <w:rFonts w:ascii="Franklin Gothic Medium" w:hAnsi="Franklin Gothic Medium"/>
        </w:rPr>
      </w:pPr>
    </w:p>
    <w:p w14:paraId="1585D08F"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АЛКМЕОН</w:t>
      </w:r>
    </w:p>
    <w:p w14:paraId="499EAF67" w14:textId="77777777" w:rsidR="0001713E" w:rsidRPr="00C308E4" w:rsidRDefault="0001713E" w:rsidP="0001713E">
      <w:pPr>
        <w:rPr>
          <w:rFonts w:ascii="Franklin Gothic Medium" w:hAnsi="Franklin Gothic Medium"/>
        </w:rPr>
      </w:pPr>
      <w:r w:rsidRPr="00C308E4">
        <w:rPr>
          <w:rFonts w:ascii="Franklin Gothic Medium" w:hAnsi="Franklin Gothic Medium"/>
        </w:rPr>
        <w:t>Бессмертной части Космоса – Солнцу, Луне и звездам соответствует бессмертная часть человека – его душа, находящаяся в вечном круговом движении.</w:t>
      </w:r>
    </w:p>
    <w:p w14:paraId="67BBD7C2" w14:textId="77777777" w:rsidR="0001713E" w:rsidRDefault="0001713E" w:rsidP="0001713E">
      <w:pPr>
        <w:rPr>
          <w:rFonts w:ascii="Franklin Gothic Medium" w:hAnsi="Franklin Gothic Medium"/>
        </w:rPr>
      </w:pPr>
      <w:r>
        <w:rPr>
          <w:rFonts w:ascii="Franklin Gothic Medium" w:hAnsi="Franklin Gothic Medium"/>
        </w:rPr>
        <w:t>*</w:t>
      </w:r>
    </w:p>
    <w:p w14:paraId="2C512969" w14:textId="77777777" w:rsidR="0001713E" w:rsidRPr="001418A4" w:rsidRDefault="0001713E" w:rsidP="0001713E">
      <w:pPr>
        <w:rPr>
          <w:rFonts w:ascii="Franklin Gothic Medium" w:hAnsi="Franklin Gothic Medium"/>
        </w:rPr>
      </w:pPr>
    </w:p>
    <w:p w14:paraId="40AE6541"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АНАХАРСИС</w:t>
      </w:r>
    </w:p>
    <w:p w14:paraId="7D6F4CB8"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Тело есть орудие души, а душа  – орудие бога. И как тело производит многие движения своею силою (но больше всего и лучше всего – силою души), так и душа некоторые движения совершает сама по себе, а некоторые вверяет богу, - чтобы он обращал и направлял её по своей воле. Но изо всех орудий душа – самое послушное в руках бога. </w:t>
      </w:r>
    </w:p>
    <w:p w14:paraId="31DF3471" w14:textId="77777777" w:rsidR="0001713E" w:rsidRDefault="0001713E" w:rsidP="0001713E">
      <w:pPr>
        <w:rPr>
          <w:rFonts w:ascii="Franklin Gothic Medium" w:hAnsi="Franklin Gothic Medium"/>
        </w:rPr>
      </w:pPr>
      <w:r>
        <w:rPr>
          <w:rFonts w:ascii="Franklin Gothic Medium" w:hAnsi="Franklin Gothic Medium"/>
        </w:rPr>
        <w:t>*</w:t>
      </w:r>
    </w:p>
    <w:p w14:paraId="5AEBA7CB" w14:textId="77777777" w:rsidR="0001713E" w:rsidRDefault="0001713E" w:rsidP="0001713E">
      <w:pPr>
        <w:rPr>
          <w:rFonts w:ascii="Franklin Gothic Medium" w:hAnsi="Franklin Gothic Medium"/>
        </w:rPr>
      </w:pPr>
    </w:p>
    <w:p w14:paraId="1D91014C" w14:textId="77777777" w:rsidR="0001713E" w:rsidRPr="003B3328" w:rsidRDefault="0001713E" w:rsidP="0001713E">
      <w:pPr>
        <w:rPr>
          <w:rFonts w:ascii="Franklin Gothic Medium" w:hAnsi="Franklin Gothic Medium"/>
          <w:b/>
          <w:color w:val="FF0000"/>
        </w:rPr>
      </w:pPr>
      <w:r w:rsidRPr="003B3328">
        <w:rPr>
          <w:rFonts w:ascii="Franklin Gothic Medium" w:hAnsi="Franklin Gothic Medium"/>
          <w:b/>
          <w:color w:val="FF0000"/>
        </w:rPr>
        <w:t>АНТИОХ</w:t>
      </w:r>
    </w:p>
    <w:p w14:paraId="5EEB7F53" w14:textId="77777777" w:rsidR="0001713E" w:rsidRDefault="0001713E" w:rsidP="0001713E">
      <w:pPr>
        <w:rPr>
          <w:rFonts w:ascii="Franklin Gothic Medium" w:hAnsi="Franklin Gothic Medium" w:cs="Times New Roman"/>
        </w:rPr>
      </w:pPr>
      <w:r w:rsidRPr="00CE3ED1">
        <w:rPr>
          <w:rFonts w:ascii="Franklin Gothic Medium" w:hAnsi="Franklin Gothic Medium" w:cs="Times New Roman"/>
        </w:rPr>
        <w:t xml:space="preserve">Человек по природе состоит из двух частей, </w:t>
      </w:r>
      <w:r w:rsidRPr="00CF4C42">
        <w:rPr>
          <w:rFonts w:ascii="Franklin Gothic Medium" w:hAnsi="Franklin Gothic Medium" w:cs="Times New Roman"/>
        </w:rPr>
        <w:t>души и тела</w:t>
      </w:r>
      <w:r w:rsidRPr="00CE3ED1">
        <w:rPr>
          <w:rFonts w:ascii="Franklin Gothic Medium" w:hAnsi="Franklin Gothic Medium" w:cs="Times New Roman"/>
        </w:rPr>
        <w:t>, причем душа является несомненно лучшей и более совершенной частью. Однако только ли душа является человек</w:t>
      </w:r>
      <w:r>
        <w:rPr>
          <w:rFonts w:ascii="Franklin Gothic Medium" w:hAnsi="Franklin Gothic Medium" w:cs="Times New Roman"/>
        </w:rPr>
        <w:t>о</w:t>
      </w:r>
      <w:r w:rsidRPr="00CE3ED1">
        <w:rPr>
          <w:rFonts w:ascii="Franklin Gothic Medium" w:hAnsi="Franklin Gothic Medium" w:cs="Times New Roman"/>
        </w:rPr>
        <w:t>м, как будто тело для него как упряжка лошадей для наездника? Ведь наездник не является человеком и лошадью, но только имеет к лошади некоторое отношение. Или же человек - это только тело, которое как-то связано с душой, как, например, это питье с этим кубком? Ведь не питье и кубок вместе называют кубком, но только сам кубок, однако он называется так потому, что специально создан для того, чтобы в него наливать питье. Наконец, не тело ли и душа вместе составляют человека? Причем человек состоит из двух этих частей, однако</w:t>
      </w:r>
      <w:r>
        <w:rPr>
          <w:rFonts w:ascii="Franklin Gothic Medium" w:hAnsi="Franklin Gothic Medium" w:cs="Times New Roman"/>
        </w:rPr>
        <w:t>,</w:t>
      </w:r>
      <w:r w:rsidRPr="00CE3ED1">
        <w:rPr>
          <w:rFonts w:ascii="Franklin Gothic Medium" w:hAnsi="Franklin Gothic Medium" w:cs="Times New Roman"/>
        </w:rPr>
        <w:t xml:space="preserve"> только они вместе составляют человека, подобно тому, как упряжку из двух лошадей мы не разделяем на переднего и заднего коней, но вместе называет парой. </w:t>
      </w:r>
    </w:p>
    <w:p w14:paraId="0B806E45" w14:textId="77777777" w:rsidR="0001713E" w:rsidRDefault="0001713E" w:rsidP="0001713E">
      <w:pPr>
        <w:rPr>
          <w:rFonts w:ascii="Franklin Gothic Medium" w:hAnsi="Franklin Gothic Medium"/>
        </w:rPr>
      </w:pPr>
      <w:r>
        <w:rPr>
          <w:rFonts w:ascii="Franklin Gothic Medium" w:hAnsi="Franklin Gothic Medium"/>
        </w:rPr>
        <w:t>*</w:t>
      </w:r>
    </w:p>
    <w:p w14:paraId="5912FBBF" w14:textId="77777777" w:rsidR="0001713E" w:rsidRDefault="0001713E" w:rsidP="0001713E">
      <w:pPr>
        <w:rPr>
          <w:rFonts w:ascii="Franklin Gothic Medium" w:hAnsi="Franklin Gothic Medium"/>
        </w:rPr>
      </w:pPr>
    </w:p>
    <w:p w14:paraId="4850AE72"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АРИСТОКСЕН</w:t>
      </w:r>
    </w:p>
    <w:p w14:paraId="5A412002" w14:textId="77777777" w:rsidR="0001713E" w:rsidRPr="00C308E4" w:rsidRDefault="0001713E" w:rsidP="0001713E">
      <w:pPr>
        <w:rPr>
          <w:rFonts w:ascii="Franklin Gothic Medium" w:hAnsi="Franklin Gothic Medium"/>
        </w:rPr>
      </w:pPr>
      <w:r w:rsidRPr="00C308E4">
        <w:rPr>
          <w:rFonts w:ascii="Franklin Gothic Medium" w:hAnsi="Franklin Gothic Medium"/>
        </w:rPr>
        <w:t>Соотношение между душой и телом человека такое же, как между музыкальной гармонией и лирой.</w:t>
      </w:r>
    </w:p>
    <w:p w14:paraId="0F75C957" w14:textId="77777777" w:rsidR="0001713E" w:rsidRPr="00C308E4" w:rsidRDefault="0001713E" w:rsidP="0001713E">
      <w:pPr>
        <w:rPr>
          <w:rFonts w:ascii="Franklin Gothic Medium" w:hAnsi="Franklin Gothic Medium"/>
        </w:rPr>
      </w:pPr>
      <w:r>
        <w:rPr>
          <w:rFonts w:ascii="Franklin Gothic Medium" w:hAnsi="Franklin Gothic Medium"/>
        </w:rPr>
        <w:t>*</w:t>
      </w:r>
    </w:p>
    <w:p w14:paraId="34B9D590" w14:textId="77777777" w:rsidR="0001713E" w:rsidRPr="00C308E4" w:rsidRDefault="0001713E" w:rsidP="0001713E">
      <w:pPr>
        <w:rPr>
          <w:rFonts w:ascii="Franklin Gothic Medium" w:hAnsi="Franklin Gothic Medium"/>
        </w:rPr>
      </w:pPr>
      <w:r w:rsidRPr="00C308E4">
        <w:rPr>
          <w:rFonts w:ascii="Franklin Gothic Medium" w:hAnsi="Franklin Gothic Medium"/>
        </w:rPr>
        <w:t>Пифагорейцы лечат тело с помощью медицины, а душу с помощью музыки.</w:t>
      </w:r>
    </w:p>
    <w:p w14:paraId="5842CFAD" w14:textId="77777777" w:rsidR="0001713E" w:rsidRDefault="0001713E" w:rsidP="0001713E">
      <w:pPr>
        <w:rPr>
          <w:rFonts w:ascii="Franklin Gothic Medium" w:hAnsi="Franklin Gothic Medium"/>
        </w:rPr>
      </w:pPr>
      <w:r>
        <w:rPr>
          <w:rFonts w:ascii="Franklin Gothic Medium" w:hAnsi="Franklin Gothic Medium"/>
        </w:rPr>
        <w:t>*</w:t>
      </w:r>
    </w:p>
    <w:p w14:paraId="1625FBF0" w14:textId="77777777" w:rsidR="0001713E" w:rsidRDefault="0001713E" w:rsidP="0001713E">
      <w:pPr>
        <w:rPr>
          <w:rFonts w:ascii="Franklin Gothic Medium" w:hAnsi="Franklin Gothic Medium"/>
        </w:rPr>
      </w:pPr>
    </w:p>
    <w:p w14:paraId="4A3EE2BB"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АРИСТОТЕЛЬ</w:t>
      </w:r>
    </w:p>
    <w:p w14:paraId="698CF0C7" w14:textId="77777777" w:rsidR="0001713E" w:rsidRDefault="0001713E" w:rsidP="0001713E">
      <w:pPr>
        <w:rPr>
          <w:rFonts w:ascii="Franklin Gothic Medium" w:hAnsi="Franklin Gothic Medium"/>
        </w:rPr>
      </w:pPr>
      <w:r w:rsidRPr="00502128">
        <w:rPr>
          <w:rFonts w:ascii="Franklin Gothic Medium" w:hAnsi="Franklin Gothic Medium"/>
        </w:rPr>
        <w:t xml:space="preserve">Если душа властвует над телом деспотической властью, то разум властвует над всеми нашими стремлениями политической властью. Отсюда, между прочим, ясно следует, сколь естественно и полезно для тела быть в подчинении у души, а для подверженной аффектам части души быть в подчинении у разума и рассудочного элемента души, и, наоборот, какой получается всегда вред при равном или обратном соотношении. Остается в силе то же самое положение и в отношении человека к остальным одушевленным существам. </w:t>
      </w:r>
    </w:p>
    <w:p w14:paraId="5EFE021E" w14:textId="77777777" w:rsidR="0001713E" w:rsidRDefault="0001713E" w:rsidP="0001713E">
      <w:pPr>
        <w:rPr>
          <w:rFonts w:ascii="Franklin Gothic Medium" w:hAnsi="Franklin Gothic Medium"/>
        </w:rPr>
      </w:pPr>
      <w:r>
        <w:rPr>
          <w:rFonts w:ascii="Franklin Gothic Medium" w:hAnsi="Franklin Gothic Medium"/>
        </w:rPr>
        <w:t>*</w:t>
      </w:r>
    </w:p>
    <w:p w14:paraId="51A43474" w14:textId="77777777" w:rsidR="0001713E" w:rsidRPr="00795388" w:rsidRDefault="0001713E" w:rsidP="0001713E">
      <w:pPr>
        <w:rPr>
          <w:rFonts w:ascii="Franklin Gothic Medium" w:hAnsi="Franklin Gothic Medium"/>
        </w:rPr>
      </w:pPr>
      <w:r w:rsidRPr="00795388">
        <w:rPr>
          <w:rFonts w:ascii="Franklin Gothic Medium" w:hAnsi="Franklin Gothic Medium"/>
        </w:rPr>
        <w:t xml:space="preserve">Мне кажется, что душа и тело переживают одинаковые состояния друг с другом, и изменившееся состояние души изменяет состояние тела; наоборот, изменившееся состояние тела изменяет состояние души: в самом деле, когда душе случается огорчаться или радоваться, то ясно бывает видно, что огорченные удручены, а радостные возбуждены. Если же случается, что душа уже разрешилась от своего состояния, а соответствующее состояние тела продолжается, то и в таком случае душа и тело будут влиять на переживания друг друга, хотя их положение и разное: они и здесь явным образом следуют друг другу. Всего очевиднее это становится из следующего: сумасшествие есть, по-видимому, состояние души, но врачи, очистив тело лекарствами и, кроме того, пользуясь определенной диетой, освобождают душу от сумасшествия. Таким образом, благодаря излечению тела одновременно и тело разрешается от своего болезненного состояния, и душа освобождается от сумасшествия. Поскольку они освобождаются вместе, ясно, что они следуют друг другу. </w:t>
      </w:r>
    </w:p>
    <w:p w14:paraId="237D3423" w14:textId="77777777" w:rsidR="0001713E" w:rsidRDefault="0001713E" w:rsidP="0001713E">
      <w:pPr>
        <w:rPr>
          <w:rFonts w:ascii="Franklin Gothic Medium" w:hAnsi="Franklin Gothic Medium"/>
        </w:rPr>
      </w:pPr>
      <w:r>
        <w:rPr>
          <w:rFonts w:ascii="Franklin Gothic Medium" w:hAnsi="Franklin Gothic Medium"/>
        </w:rPr>
        <w:t>*</w:t>
      </w:r>
    </w:p>
    <w:p w14:paraId="1545EF12" w14:textId="77777777" w:rsidR="0001713E" w:rsidRDefault="0001713E" w:rsidP="0001713E">
      <w:pPr>
        <w:rPr>
          <w:rFonts w:ascii="Franklin Gothic Medium" w:hAnsi="Franklin Gothic Medium"/>
        </w:rPr>
      </w:pPr>
      <w:r w:rsidRPr="00502128">
        <w:rPr>
          <w:rFonts w:ascii="Franklin Gothic Medium" w:hAnsi="Franklin Gothic Medium"/>
        </w:rPr>
        <w:t xml:space="preserve">Те люди, которые в такой сильной степени отличаются от других людей, в какой душа отличается от тела, а человек от животного (а это бывает со всеми теми, деятельность которых заключается в применении их физических сил, и это – наилучшее, что они могут дать), те люди по своей природе – рабы; для них, как и для вышеуказанных существ, лучший удел быть в подчинении у деспотической власти. </w:t>
      </w:r>
    </w:p>
    <w:p w14:paraId="36F13C8A" w14:textId="77777777" w:rsidR="0001713E" w:rsidRDefault="0001713E" w:rsidP="0001713E">
      <w:pPr>
        <w:rPr>
          <w:rFonts w:ascii="Franklin Gothic Medium" w:hAnsi="Franklin Gothic Medium"/>
        </w:rPr>
      </w:pPr>
      <w:r>
        <w:rPr>
          <w:rFonts w:ascii="Franklin Gothic Medium" w:hAnsi="Franklin Gothic Medium"/>
        </w:rPr>
        <w:t>*</w:t>
      </w:r>
    </w:p>
    <w:p w14:paraId="5FAC3A0C" w14:textId="77777777" w:rsidR="0001713E" w:rsidRDefault="0001713E" w:rsidP="0001713E">
      <w:pPr>
        <w:rPr>
          <w:rFonts w:ascii="Franklin Gothic Medium" w:hAnsi="Franklin Gothic Medium"/>
        </w:rPr>
      </w:pPr>
    </w:p>
    <w:p w14:paraId="6D3BB5E0"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БИАНТ</w:t>
      </w:r>
    </w:p>
    <w:p w14:paraId="26BD3236" w14:textId="77777777" w:rsidR="0001713E" w:rsidRPr="00C308E4" w:rsidRDefault="0001713E" w:rsidP="0001713E">
      <w:pPr>
        <w:rPr>
          <w:rFonts w:ascii="Franklin Gothic Medium" w:hAnsi="Franklin Gothic Medium"/>
        </w:rPr>
      </w:pPr>
      <w:r w:rsidRPr="00C308E4">
        <w:rPr>
          <w:rFonts w:ascii="Franklin Gothic Medium" w:hAnsi="Franklin Gothic Medium"/>
        </w:rPr>
        <w:t>Только больная душа может устремляться к невозможному и быть глуха к чужой беде.</w:t>
      </w:r>
    </w:p>
    <w:p w14:paraId="433C0162" w14:textId="77777777" w:rsidR="0001713E" w:rsidRPr="00C308E4" w:rsidRDefault="0001713E" w:rsidP="0001713E">
      <w:pPr>
        <w:rPr>
          <w:rFonts w:ascii="Franklin Gothic Medium" w:hAnsi="Franklin Gothic Medium"/>
        </w:rPr>
      </w:pPr>
      <w:r>
        <w:rPr>
          <w:rFonts w:ascii="Franklin Gothic Medium" w:hAnsi="Franklin Gothic Medium"/>
        </w:rPr>
        <w:t>*</w:t>
      </w:r>
    </w:p>
    <w:p w14:paraId="700DD62E" w14:textId="77777777" w:rsidR="0001713E" w:rsidRDefault="0001713E" w:rsidP="0001713E">
      <w:pPr>
        <w:rPr>
          <w:rFonts w:ascii="Franklin Gothic Medium" w:hAnsi="Franklin Gothic Medium"/>
        </w:rPr>
      </w:pPr>
    </w:p>
    <w:p w14:paraId="5DDE8AC9"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БИОН</w:t>
      </w:r>
    </w:p>
    <w:p w14:paraId="3D7F2666" w14:textId="77777777" w:rsidR="0001713E" w:rsidRPr="00C308E4" w:rsidRDefault="0001713E" w:rsidP="0001713E">
      <w:pPr>
        <w:rPr>
          <w:rFonts w:ascii="Franklin Gothic Medium" w:hAnsi="Franklin Gothic Medium"/>
        </w:rPr>
      </w:pPr>
      <w:r w:rsidRPr="00C308E4">
        <w:rPr>
          <w:rFonts w:ascii="Franklin Gothic Medium" w:hAnsi="Franklin Gothic Medium"/>
        </w:rPr>
        <w:t>Душа человека покидает его тело, словно арендованную квартиру. Это происходит, когда хозяин, сдавший нам её, не получает своевременную плату и отнимает ключи от дверей, забирает посуду и не дает пользоваться колодцем; так же мы покидаем наше бренное тело, когда природа, сдавшая нам его в аренду, отнимает зрение, слух, руки, ноги.</w:t>
      </w:r>
    </w:p>
    <w:p w14:paraId="51F0E7AD" w14:textId="77777777" w:rsidR="0001713E" w:rsidRPr="00C308E4" w:rsidRDefault="0001713E" w:rsidP="0001713E">
      <w:pPr>
        <w:rPr>
          <w:rFonts w:ascii="Franklin Gothic Medium" w:hAnsi="Franklin Gothic Medium"/>
        </w:rPr>
      </w:pPr>
      <w:r>
        <w:rPr>
          <w:rFonts w:ascii="Franklin Gothic Medium" w:hAnsi="Franklin Gothic Medium"/>
        </w:rPr>
        <w:t>*</w:t>
      </w:r>
    </w:p>
    <w:p w14:paraId="21F4C2C6" w14:textId="77777777" w:rsidR="0001713E" w:rsidRDefault="0001713E" w:rsidP="0001713E">
      <w:pPr>
        <w:rPr>
          <w:rFonts w:ascii="Franklin Gothic Medium" w:hAnsi="Franklin Gothic Medium"/>
        </w:rPr>
      </w:pPr>
    </w:p>
    <w:p w14:paraId="45E0E11F"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ГЕРАКЛИТ</w:t>
      </w:r>
    </w:p>
    <w:p w14:paraId="5F294F22" w14:textId="77777777" w:rsidR="0001713E" w:rsidRPr="00C308E4" w:rsidRDefault="0001713E" w:rsidP="0001713E">
      <w:pPr>
        <w:rPr>
          <w:rFonts w:ascii="Franklin Gothic Medium" w:hAnsi="Franklin Gothic Medium"/>
        </w:rPr>
      </w:pPr>
      <w:r w:rsidRPr="00C308E4">
        <w:rPr>
          <w:rFonts w:ascii="Franklin Gothic Medium" w:hAnsi="Franklin Gothic Medium"/>
        </w:rPr>
        <w:t>Границ души тебе не отыскать, по какому бы пути ты не пошел: столь глубока ее мера.</w:t>
      </w:r>
    </w:p>
    <w:p w14:paraId="4ECDA245" w14:textId="77777777" w:rsidR="0001713E" w:rsidRPr="00C308E4" w:rsidRDefault="0001713E" w:rsidP="0001713E">
      <w:pPr>
        <w:rPr>
          <w:rFonts w:ascii="Franklin Gothic Medium" w:hAnsi="Franklin Gothic Medium"/>
        </w:rPr>
      </w:pPr>
      <w:r>
        <w:rPr>
          <w:rFonts w:ascii="Franklin Gothic Medium" w:hAnsi="Franklin Gothic Medium"/>
        </w:rPr>
        <w:t>*</w:t>
      </w:r>
    </w:p>
    <w:p w14:paraId="41D6FF84"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Для людей с грубой душой их глаза и уши – плохие свидетели. </w:t>
      </w:r>
    </w:p>
    <w:p w14:paraId="70154B9C" w14:textId="77777777" w:rsidR="0001713E" w:rsidRPr="00C308E4" w:rsidRDefault="0001713E" w:rsidP="0001713E">
      <w:pPr>
        <w:rPr>
          <w:rFonts w:ascii="Franklin Gothic Medium" w:hAnsi="Franklin Gothic Medium"/>
        </w:rPr>
      </w:pPr>
      <w:r>
        <w:rPr>
          <w:rFonts w:ascii="Franklin Gothic Medium" w:hAnsi="Franklin Gothic Medium"/>
        </w:rPr>
        <w:t>*</w:t>
      </w:r>
    </w:p>
    <w:p w14:paraId="7C0285A5" w14:textId="77777777" w:rsidR="0001713E" w:rsidRPr="00C308E4" w:rsidRDefault="0001713E" w:rsidP="0001713E">
      <w:pPr>
        <w:rPr>
          <w:rFonts w:ascii="Franklin Gothic Medium" w:hAnsi="Franklin Gothic Medium"/>
        </w:rPr>
      </w:pPr>
      <w:r w:rsidRPr="00C308E4">
        <w:rPr>
          <w:rFonts w:ascii="Franklin Gothic Medium" w:hAnsi="Franklin Gothic Medium"/>
        </w:rPr>
        <w:t>Души, павшие в бою, чище тех, что в болезнях.</w:t>
      </w:r>
    </w:p>
    <w:p w14:paraId="07CE1364" w14:textId="77777777" w:rsidR="0001713E" w:rsidRPr="00C308E4" w:rsidRDefault="0001713E" w:rsidP="0001713E">
      <w:pPr>
        <w:rPr>
          <w:rFonts w:ascii="Franklin Gothic Medium" w:hAnsi="Franklin Gothic Medium"/>
        </w:rPr>
      </w:pPr>
      <w:r>
        <w:rPr>
          <w:rFonts w:ascii="Franklin Gothic Medium" w:hAnsi="Franklin Gothic Medium"/>
        </w:rPr>
        <w:t>*</w:t>
      </w:r>
    </w:p>
    <w:p w14:paraId="07CA8DF7" w14:textId="77777777" w:rsidR="0001713E" w:rsidRPr="00C308E4" w:rsidRDefault="0001713E" w:rsidP="0001713E">
      <w:pPr>
        <w:rPr>
          <w:rFonts w:ascii="Franklin Gothic Medium" w:hAnsi="Franklin Gothic Medium"/>
        </w:rPr>
      </w:pPr>
      <w:r w:rsidRPr="00C308E4">
        <w:rPr>
          <w:rFonts w:ascii="Franklin Gothic Medium" w:hAnsi="Franklin Gothic Medium"/>
        </w:rPr>
        <w:t>Трудно бороться со страстью! А ведь желание сердца исполняется ценою души.</w:t>
      </w:r>
    </w:p>
    <w:p w14:paraId="00B4FDC6" w14:textId="77777777" w:rsidR="0001713E" w:rsidRPr="00C308E4" w:rsidRDefault="0001713E" w:rsidP="0001713E">
      <w:pPr>
        <w:rPr>
          <w:rFonts w:ascii="Franklin Gothic Medium" w:hAnsi="Franklin Gothic Medium"/>
        </w:rPr>
      </w:pPr>
      <w:r>
        <w:rPr>
          <w:rFonts w:ascii="Franklin Gothic Medium" w:hAnsi="Franklin Gothic Medium"/>
        </w:rPr>
        <w:t>*</w:t>
      </w:r>
    </w:p>
    <w:p w14:paraId="3A783B85" w14:textId="77777777" w:rsidR="0001713E" w:rsidRPr="00C308E4" w:rsidRDefault="0001713E" w:rsidP="0001713E">
      <w:pPr>
        <w:rPr>
          <w:rFonts w:ascii="Franklin Gothic Medium" w:hAnsi="Franklin Gothic Medium"/>
        </w:rPr>
      </w:pPr>
      <w:r w:rsidRPr="00C308E4">
        <w:rPr>
          <w:rFonts w:ascii="Franklin Gothic Medium" w:hAnsi="Franklin Gothic Medium"/>
        </w:rPr>
        <w:t>У пьяных и больных душа слишком увлажнена.</w:t>
      </w:r>
    </w:p>
    <w:p w14:paraId="319025B3" w14:textId="77777777" w:rsidR="0001713E" w:rsidRPr="00C308E4" w:rsidRDefault="0001713E" w:rsidP="0001713E">
      <w:pPr>
        <w:rPr>
          <w:rFonts w:ascii="Franklin Gothic Medium" w:hAnsi="Franklin Gothic Medium"/>
        </w:rPr>
      </w:pPr>
      <w:r>
        <w:rPr>
          <w:rFonts w:ascii="Franklin Gothic Medium" w:hAnsi="Franklin Gothic Medium"/>
        </w:rPr>
        <w:t>*</w:t>
      </w:r>
    </w:p>
    <w:p w14:paraId="020314CE" w14:textId="77777777" w:rsidR="0001713E" w:rsidRPr="00C308E4" w:rsidRDefault="0001713E" w:rsidP="0001713E">
      <w:pPr>
        <w:rPr>
          <w:rFonts w:ascii="Franklin Gothic Medium" w:hAnsi="Franklin Gothic Medium"/>
        </w:rPr>
      </w:pPr>
      <w:r w:rsidRPr="00C308E4">
        <w:rPr>
          <w:rFonts w:ascii="Franklin Gothic Medium" w:hAnsi="Franklin Gothic Medium"/>
        </w:rPr>
        <w:tab/>
      </w:r>
    </w:p>
    <w:p w14:paraId="4B41CEF8"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ГИППОКРАТ</w:t>
      </w:r>
    </w:p>
    <w:p w14:paraId="36ADD969" w14:textId="77777777" w:rsidR="0001713E" w:rsidRPr="00C308E4" w:rsidRDefault="0001713E" w:rsidP="0001713E">
      <w:pPr>
        <w:rPr>
          <w:rFonts w:ascii="Franklin Gothic Medium" w:hAnsi="Franklin Gothic Medium"/>
        </w:rPr>
      </w:pPr>
      <w:r w:rsidRPr="00C308E4">
        <w:rPr>
          <w:rFonts w:ascii="Franklin Gothic Medium" w:hAnsi="Franklin Gothic Medium"/>
        </w:rPr>
        <w:t>Душа человека развивается до самой смерти.</w:t>
      </w:r>
    </w:p>
    <w:p w14:paraId="467A6F67" w14:textId="77777777" w:rsidR="0001713E" w:rsidRPr="00C308E4" w:rsidRDefault="0001713E" w:rsidP="0001713E">
      <w:pPr>
        <w:rPr>
          <w:rFonts w:ascii="Franklin Gothic Medium" w:hAnsi="Franklin Gothic Medium"/>
        </w:rPr>
      </w:pPr>
      <w:r>
        <w:rPr>
          <w:rFonts w:ascii="Franklin Gothic Medium" w:hAnsi="Franklin Gothic Medium"/>
        </w:rPr>
        <w:t>*</w:t>
      </w:r>
    </w:p>
    <w:p w14:paraId="6210AF96" w14:textId="77777777" w:rsidR="0001713E" w:rsidRDefault="0001713E" w:rsidP="0001713E">
      <w:pPr>
        <w:rPr>
          <w:rFonts w:ascii="Franklin Gothic Medium" w:hAnsi="Franklin Gothic Medium"/>
        </w:rPr>
      </w:pPr>
    </w:p>
    <w:p w14:paraId="352D0049"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ДЕМОКРИТ</w:t>
      </w:r>
    </w:p>
    <w:p w14:paraId="1A70AE7D" w14:textId="77777777" w:rsidR="0001713E" w:rsidRPr="00D35BFF" w:rsidRDefault="0001713E" w:rsidP="0001713E">
      <w:pPr>
        <w:rPr>
          <w:rFonts w:ascii="Franklin Gothic Medium" w:hAnsi="Franklin Gothic Medium"/>
        </w:rPr>
      </w:pPr>
      <w:r w:rsidRPr="00D35BFF">
        <w:rPr>
          <w:rFonts w:ascii="Franklin Gothic Medium" w:hAnsi="Franklin Gothic Medium"/>
        </w:rPr>
        <w:t>Безудержное горе оцепеневшей души подавляй с помощью разума.</w:t>
      </w:r>
    </w:p>
    <w:p w14:paraId="6FE2AD33" w14:textId="77777777" w:rsidR="0001713E" w:rsidRDefault="0001713E" w:rsidP="0001713E">
      <w:pPr>
        <w:rPr>
          <w:rFonts w:ascii="Franklin Gothic Medium" w:hAnsi="Franklin Gothic Medium"/>
        </w:rPr>
      </w:pPr>
      <w:r>
        <w:rPr>
          <w:rFonts w:ascii="Franklin Gothic Medium" w:hAnsi="Franklin Gothic Medium"/>
        </w:rPr>
        <w:t>*</w:t>
      </w:r>
    </w:p>
    <w:p w14:paraId="661B7BC8"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Если бы тело привлекло душу к суду за боль и муки, которые оно претерпело за всю жизнь, то душу следовало бы осудить: за то, что она, с одной стороны, погубила тело отсутствием заботы, ослабило его попойками, с другой – развратила и подорвала любовью к наслаждениям. Подобно  тому, как если бы обвинили владельца орудия или инструмента, который он привел в негодное состояние своим дурным обращением. Он не был бы оправдан! </w:t>
      </w:r>
    </w:p>
    <w:p w14:paraId="4768840B" w14:textId="77777777" w:rsidR="0001713E" w:rsidRDefault="0001713E" w:rsidP="0001713E">
      <w:pPr>
        <w:rPr>
          <w:rFonts w:ascii="Franklin Gothic Medium" w:hAnsi="Franklin Gothic Medium"/>
        </w:rPr>
      </w:pPr>
      <w:r>
        <w:rPr>
          <w:rFonts w:ascii="Franklin Gothic Medium" w:hAnsi="Franklin Gothic Medium"/>
        </w:rPr>
        <w:t>*</w:t>
      </w:r>
    </w:p>
    <w:p w14:paraId="0F9E726A" w14:textId="77777777" w:rsidR="0001713E" w:rsidRPr="00C308E4" w:rsidRDefault="0001713E" w:rsidP="0001713E">
      <w:pPr>
        <w:rPr>
          <w:rFonts w:ascii="Franklin Gothic Medium" w:hAnsi="Franklin Gothic Medium"/>
        </w:rPr>
      </w:pPr>
      <w:r w:rsidRPr="00C308E4">
        <w:rPr>
          <w:rFonts w:ascii="Franklin Gothic Medium" w:hAnsi="Franklin Gothic Medium"/>
        </w:rPr>
        <w:t>Кто предпочитает душевные блага, избирает божественную часть; кто предпочитает блага телесного сосуда, избирает человеческое тело.</w:t>
      </w:r>
    </w:p>
    <w:p w14:paraId="4C980CDF" w14:textId="77777777" w:rsidR="0001713E" w:rsidRPr="00C308E4" w:rsidRDefault="0001713E" w:rsidP="0001713E">
      <w:pPr>
        <w:rPr>
          <w:rFonts w:ascii="Franklin Gothic Medium" w:hAnsi="Franklin Gothic Medium"/>
        </w:rPr>
      </w:pPr>
      <w:r>
        <w:rPr>
          <w:rFonts w:ascii="Franklin Gothic Medium" w:hAnsi="Franklin Gothic Medium"/>
        </w:rPr>
        <w:t>*</w:t>
      </w:r>
    </w:p>
    <w:p w14:paraId="0032A1FB" w14:textId="77777777" w:rsidR="0001713E" w:rsidRPr="00C308E4" w:rsidRDefault="0001713E" w:rsidP="0001713E">
      <w:pPr>
        <w:rPr>
          <w:rFonts w:ascii="Franklin Gothic Medium" w:hAnsi="Franklin Gothic Medium"/>
        </w:rPr>
      </w:pPr>
      <w:r w:rsidRPr="00C308E4">
        <w:rPr>
          <w:rFonts w:ascii="Franklin Gothic Medium" w:hAnsi="Franklin Gothic Medium"/>
        </w:rPr>
        <w:t>Людям следует большее значение придавать надлежащему состоянию души, чем тела. Ибо совершенная душа выправляет дурные стороны тела, телесная же сила без разума ничем не может усовершенствовать душу.</w:t>
      </w:r>
    </w:p>
    <w:p w14:paraId="317CBAEE" w14:textId="77777777" w:rsidR="0001713E" w:rsidRDefault="0001713E" w:rsidP="0001713E">
      <w:pPr>
        <w:rPr>
          <w:rFonts w:ascii="Franklin Gothic Medium" w:hAnsi="Franklin Gothic Medium"/>
        </w:rPr>
      </w:pPr>
      <w:r>
        <w:rPr>
          <w:rFonts w:ascii="Franklin Gothic Medium" w:hAnsi="Franklin Gothic Medium"/>
        </w:rPr>
        <w:t>*</w:t>
      </w:r>
    </w:p>
    <w:p w14:paraId="191BFE67"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Слишком сильные стремления к чему-либо одному делают душу слепой ко всему остальному. </w:t>
      </w:r>
    </w:p>
    <w:p w14:paraId="61FB7149" w14:textId="77777777" w:rsidR="0001713E" w:rsidRPr="00C308E4" w:rsidRDefault="0001713E" w:rsidP="0001713E">
      <w:pPr>
        <w:rPr>
          <w:rFonts w:ascii="Franklin Gothic Medium" w:hAnsi="Franklin Gothic Medium"/>
        </w:rPr>
      </w:pPr>
      <w:r>
        <w:rPr>
          <w:rFonts w:ascii="Franklin Gothic Medium" w:hAnsi="Franklin Gothic Medium"/>
        </w:rPr>
        <w:t>*</w:t>
      </w:r>
    </w:p>
    <w:p w14:paraId="0635DC62"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Тело не является темницей для души, оно служит ей оболочкой, хранилищем души. Но тело зависит от души, потому что несет на себе ее отблеск. </w:t>
      </w:r>
    </w:p>
    <w:p w14:paraId="5B544D6D" w14:textId="77777777" w:rsidR="0001713E" w:rsidRPr="00C308E4" w:rsidRDefault="0001713E" w:rsidP="0001713E">
      <w:pPr>
        <w:rPr>
          <w:rFonts w:ascii="Franklin Gothic Medium" w:hAnsi="Franklin Gothic Medium"/>
        </w:rPr>
      </w:pPr>
      <w:r>
        <w:rPr>
          <w:rFonts w:ascii="Franklin Gothic Medium" w:hAnsi="Franklin Gothic Medium"/>
        </w:rPr>
        <w:t>*</w:t>
      </w:r>
    </w:p>
    <w:p w14:paraId="4C2B46C8" w14:textId="77777777" w:rsidR="0001713E" w:rsidRPr="00C308E4" w:rsidRDefault="0001713E" w:rsidP="0001713E">
      <w:pPr>
        <w:rPr>
          <w:rFonts w:ascii="Franklin Gothic Medium" w:hAnsi="Franklin Gothic Medium"/>
        </w:rPr>
      </w:pPr>
      <w:r w:rsidRPr="00C308E4">
        <w:rPr>
          <w:rFonts w:ascii="Franklin Gothic Medium" w:hAnsi="Franklin Gothic Medium"/>
        </w:rPr>
        <w:t>Хорошая порода животных определяется их телесной силой, благородство людей – хорошим духовным складом.</w:t>
      </w:r>
    </w:p>
    <w:p w14:paraId="33474DFC" w14:textId="77777777" w:rsidR="0001713E" w:rsidRPr="00C308E4" w:rsidRDefault="0001713E" w:rsidP="0001713E">
      <w:pPr>
        <w:rPr>
          <w:rFonts w:ascii="Franklin Gothic Medium" w:hAnsi="Franklin Gothic Medium"/>
        </w:rPr>
      </w:pPr>
      <w:r>
        <w:rPr>
          <w:rFonts w:ascii="Franklin Gothic Medium" w:hAnsi="Franklin Gothic Medium"/>
        </w:rPr>
        <w:t>*</w:t>
      </w:r>
    </w:p>
    <w:p w14:paraId="51878287" w14:textId="77777777" w:rsidR="0001713E" w:rsidRDefault="0001713E" w:rsidP="0001713E">
      <w:pPr>
        <w:rPr>
          <w:rFonts w:ascii="Franklin Gothic Medium" w:hAnsi="Franklin Gothic Medium"/>
        </w:rPr>
      </w:pPr>
    </w:p>
    <w:p w14:paraId="56A767E8"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ДЕМОНАКТ</w:t>
      </w:r>
    </w:p>
    <w:p w14:paraId="6F4A1A93" w14:textId="77777777" w:rsidR="0001713E" w:rsidRPr="00C308E4" w:rsidRDefault="0001713E" w:rsidP="0001713E">
      <w:pPr>
        <w:rPr>
          <w:rFonts w:ascii="Franklin Gothic Medium" w:hAnsi="Franklin Gothic Medium"/>
        </w:rPr>
      </w:pPr>
      <w:r w:rsidRPr="00C308E4">
        <w:rPr>
          <w:rFonts w:ascii="Franklin Gothic Medium" w:hAnsi="Franklin Gothic Medium"/>
        </w:rPr>
        <w:t>Город нужно украшать зданиями, душу - знаниями.</w:t>
      </w:r>
    </w:p>
    <w:p w14:paraId="08EA7DCE" w14:textId="77777777" w:rsidR="0001713E" w:rsidRPr="00C308E4" w:rsidRDefault="0001713E" w:rsidP="0001713E">
      <w:pPr>
        <w:rPr>
          <w:rFonts w:ascii="Franklin Gothic Medium" w:hAnsi="Franklin Gothic Medium"/>
        </w:rPr>
      </w:pPr>
      <w:r>
        <w:rPr>
          <w:rFonts w:ascii="Franklin Gothic Medium" w:hAnsi="Franklin Gothic Medium"/>
        </w:rPr>
        <w:t>*</w:t>
      </w:r>
    </w:p>
    <w:p w14:paraId="26E8F9D1" w14:textId="77777777" w:rsidR="0001713E" w:rsidRPr="00C308E4" w:rsidRDefault="0001713E" w:rsidP="0001713E">
      <w:pPr>
        <w:rPr>
          <w:rFonts w:ascii="Franklin Gothic Medium" w:hAnsi="Franklin Gothic Medium"/>
        </w:rPr>
      </w:pPr>
      <w:r w:rsidRPr="00C308E4">
        <w:rPr>
          <w:rFonts w:ascii="Franklin Gothic Medium" w:hAnsi="Franklin Gothic Medium"/>
        </w:rPr>
        <w:t>Душа человека бессмертна, но не более чем всё остальное.</w:t>
      </w:r>
    </w:p>
    <w:p w14:paraId="52C48052" w14:textId="77777777" w:rsidR="0001713E" w:rsidRDefault="0001713E" w:rsidP="0001713E">
      <w:pPr>
        <w:rPr>
          <w:rFonts w:ascii="Franklin Gothic Medium" w:hAnsi="Franklin Gothic Medium"/>
        </w:rPr>
      </w:pPr>
      <w:r>
        <w:rPr>
          <w:rFonts w:ascii="Franklin Gothic Medium" w:hAnsi="Franklin Gothic Medium"/>
        </w:rPr>
        <w:t>*</w:t>
      </w:r>
      <w:r w:rsidRPr="00FA3708">
        <w:rPr>
          <w:rFonts w:ascii="Franklin Gothic Medium" w:hAnsi="Franklin Gothic Medium"/>
        </w:rPr>
        <w:t xml:space="preserve"> </w:t>
      </w:r>
    </w:p>
    <w:p w14:paraId="577BA8DF" w14:textId="77777777" w:rsidR="0001713E" w:rsidRPr="00476E7B" w:rsidRDefault="0001713E" w:rsidP="0001713E">
      <w:pPr>
        <w:rPr>
          <w:rFonts w:ascii="Franklin Gothic Medium" w:hAnsi="Franklin Gothic Medium"/>
        </w:rPr>
      </w:pPr>
      <w:r w:rsidRPr="00476E7B">
        <w:rPr>
          <w:rFonts w:ascii="Franklin Gothic Medium" w:hAnsi="Franklin Gothic Medium"/>
        </w:rPr>
        <w:t xml:space="preserve">Кто заботится о своем теле, а своей душой пренебрегает, это все равно, что следить за состоянием дома и не думать об его обитателях. </w:t>
      </w:r>
    </w:p>
    <w:p w14:paraId="3E0A601C" w14:textId="77777777" w:rsidR="0001713E" w:rsidRPr="00C308E4" w:rsidRDefault="0001713E" w:rsidP="0001713E">
      <w:pPr>
        <w:rPr>
          <w:rFonts w:ascii="Franklin Gothic Medium" w:hAnsi="Franklin Gothic Medium"/>
        </w:rPr>
      </w:pPr>
      <w:r>
        <w:rPr>
          <w:rFonts w:ascii="Franklin Gothic Medium" w:hAnsi="Franklin Gothic Medium"/>
        </w:rPr>
        <w:t>*</w:t>
      </w:r>
    </w:p>
    <w:p w14:paraId="2F15D7A2" w14:textId="77777777" w:rsidR="0001713E" w:rsidRDefault="0001713E" w:rsidP="0001713E">
      <w:pPr>
        <w:rPr>
          <w:rFonts w:ascii="Franklin Gothic Medium" w:hAnsi="Franklin Gothic Medium"/>
        </w:rPr>
      </w:pPr>
    </w:p>
    <w:p w14:paraId="73FE23EF"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ДИОГЕН</w:t>
      </w:r>
    </w:p>
    <w:p w14:paraId="77B58FF7" w14:textId="77777777" w:rsidR="0001713E" w:rsidRPr="00476E7B" w:rsidRDefault="0001713E" w:rsidP="0001713E">
      <w:pPr>
        <w:rPr>
          <w:rFonts w:ascii="Franklin Gothic Medium" w:hAnsi="Franklin Gothic Medium"/>
        </w:rPr>
      </w:pPr>
      <w:r w:rsidRPr="00476E7B">
        <w:rPr>
          <w:rFonts w:ascii="Franklin Gothic Medium" w:hAnsi="Franklin Gothic Medium"/>
        </w:rPr>
        <w:t xml:space="preserve">Есть два рода упражнения: одно – для души, другое – для тела; благодаря этому последнему, привычка, достигаемая частым упражнением, облегчает нам добродетельное поведение. Одно без другого несовершенно: те, кто стремится к добродетели, должны быть здоровыми и сильными как душой, так и телом. </w:t>
      </w:r>
    </w:p>
    <w:p w14:paraId="0B60F896" w14:textId="77777777" w:rsidR="0001713E" w:rsidRDefault="0001713E" w:rsidP="0001713E">
      <w:pPr>
        <w:rPr>
          <w:rFonts w:ascii="Franklin Gothic Medium" w:hAnsi="Franklin Gothic Medium"/>
        </w:rPr>
      </w:pPr>
      <w:r>
        <w:rPr>
          <w:rFonts w:ascii="Franklin Gothic Medium" w:hAnsi="Franklin Gothic Medium"/>
        </w:rPr>
        <w:t>*</w:t>
      </w:r>
    </w:p>
    <w:p w14:paraId="222D3DBA" w14:textId="77777777" w:rsidR="0001713E" w:rsidRPr="00C308E4" w:rsidRDefault="0001713E" w:rsidP="0001713E">
      <w:pPr>
        <w:rPr>
          <w:rFonts w:ascii="Franklin Gothic Medium" w:hAnsi="Franklin Gothic Medium"/>
        </w:rPr>
      </w:pPr>
      <w:r w:rsidRPr="00C308E4">
        <w:rPr>
          <w:rFonts w:ascii="Franklin Gothic Medium" w:hAnsi="Franklin Gothic Medium"/>
        </w:rPr>
        <w:t>Человек не меньше страдает от болезней души, чем от болезней тела; как будто для него хуже иметь разбухшую селезенку или гнилой зуб, чем душу безрассудную, невежественную, трусливую, необузданную, жаждущую наслаждений, несвободную, гневливую, недобрую, коварную, т. е. во всех отношениях дурную.</w:t>
      </w:r>
    </w:p>
    <w:p w14:paraId="3CA5DAFE" w14:textId="77777777" w:rsidR="0001713E" w:rsidRDefault="0001713E" w:rsidP="0001713E">
      <w:pPr>
        <w:rPr>
          <w:rFonts w:ascii="Franklin Gothic Medium" w:hAnsi="Franklin Gothic Medium"/>
        </w:rPr>
      </w:pPr>
      <w:r>
        <w:rPr>
          <w:rFonts w:ascii="Franklin Gothic Medium" w:hAnsi="Franklin Gothic Medium"/>
        </w:rPr>
        <w:t>*</w:t>
      </w:r>
    </w:p>
    <w:p w14:paraId="41CF149F" w14:textId="77777777" w:rsidR="0001713E" w:rsidRDefault="0001713E" w:rsidP="0001713E">
      <w:pPr>
        <w:rPr>
          <w:rFonts w:ascii="Franklin Gothic Medium" w:hAnsi="Franklin Gothic Medium"/>
        </w:rPr>
      </w:pPr>
    </w:p>
    <w:p w14:paraId="4056E324" w14:textId="77777777" w:rsidR="0001713E" w:rsidRPr="00AC5BCE" w:rsidRDefault="0001713E" w:rsidP="0001713E">
      <w:pPr>
        <w:rPr>
          <w:rFonts w:ascii="Franklin Gothic Medium" w:hAnsi="Franklin Gothic Medium"/>
          <w:b/>
          <w:color w:val="FF0000"/>
        </w:rPr>
      </w:pPr>
      <w:r w:rsidRPr="00AC5BCE">
        <w:rPr>
          <w:rFonts w:ascii="Franklin Gothic Medium" w:hAnsi="Franklin Gothic Medium"/>
          <w:b/>
          <w:color w:val="FF0000"/>
        </w:rPr>
        <w:t>КЛИМЕНТ АЛЕКСАНДРИЙСКИЙ</w:t>
      </w:r>
    </w:p>
    <w:p w14:paraId="6054AB93" w14:textId="77777777" w:rsidR="0001713E" w:rsidRPr="00E86E04" w:rsidRDefault="0001713E" w:rsidP="0001713E">
      <w:pPr>
        <w:rPr>
          <w:rFonts w:ascii="Franklin Gothic Medium" w:hAnsi="Franklin Gothic Medium"/>
        </w:rPr>
      </w:pPr>
      <w:r w:rsidRPr="00E86E04">
        <w:rPr>
          <w:rFonts w:ascii="Franklin Gothic Medium" w:hAnsi="Franklin Gothic Medium"/>
        </w:rPr>
        <w:t xml:space="preserve">Камням свойственно особое, только им присущее состояние. Растениям свойственна способность к росту. Бессловесным животным, помимо двух предыдущих свойств, присущи стремление и способность восприятия. Но способность рассуждать, доступна лишь человеку. Вследствие этого душа человеческая не должна слепо повиноваться животным побуждениям, но выбирать, не увлекаясь предметом выбора. Душам, падким на обольщения, упомянутые нами силы преподносят в заманчивом свете и красоту, и славу, и любовные утехи, и всякого рода чувственные услады, поступая подобно пастухам, которые сманивают за собой животных, помахивая перед ними зеленой веткой.  Затем, обольстив тех, кто не смог отличить истинное наслаждение от ложного и прикрасы временные и суетные от красоты священной, они порабощают беспечных и уводят их в плен. Всякое решение, немедленно отражаясь на душе, оставляет запечатленным в ней свой образ. В результате </w:t>
      </w:r>
      <w:r w:rsidRPr="00AC5BCE">
        <w:rPr>
          <w:rFonts w:ascii="Franklin Gothic Medium" w:hAnsi="Franklin Gothic Medium"/>
        </w:rPr>
        <w:t>душа,</w:t>
      </w:r>
      <w:r w:rsidRPr="00E86E04">
        <w:rPr>
          <w:rFonts w:ascii="Franklin Gothic Medium" w:hAnsi="Franklin Gothic Medium"/>
        </w:rPr>
        <w:t xml:space="preserve"> сама того не ведая, носит в себе этот отпечаток страсти и никогда не расстается. Причина же лежит в предложенном соблазне и нашем согласии его принять.</w:t>
      </w:r>
    </w:p>
    <w:p w14:paraId="2B471BE4" w14:textId="77777777" w:rsidR="0001713E" w:rsidRDefault="0001713E" w:rsidP="0001713E">
      <w:pPr>
        <w:rPr>
          <w:rFonts w:ascii="Franklin Gothic Medium" w:hAnsi="Franklin Gothic Medium"/>
        </w:rPr>
      </w:pPr>
      <w:r>
        <w:rPr>
          <w:rFonts w:ascii="Franklin Gothic Medium" w:hAnsi="Franklin Gothic Medium"/>
        </w:rPr>
        <w:t>*</w:t>
      </w:r>
    </w:p>
    <w:p w14:paraId="6205CC79" w14:textId="77777777" w:rsidR="0001713E" w:rsidRDefault="0001713E" w:rsidP="0001713E">
      <w:pPr>
        <w:rPr>
          <w:rFonts w:ascii="Franklin Gothic Medium" w:hAnsi="Franklin Gothic Medium"/>
        </w:rPr>
      </w:pPr>
    </w:p>
    <w:p w14:paraId="13822536"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ПАНЭТИЙ РОДОССКИЙ</w:t>
      </w:r>
    </w:p>
    <w:p w14:paraId="02DA47A3" w14:textId="77777777" w:rsidR="0001713E" w:rsidRPr="00C308E4" w:rsidRDefault="0001713E" w:rsidP="0001713E">
      <w:pPr>
        <w:rPr>
          <w:rFonts w:ascii="Franklin Gothic Medium" w:hAnsi="Franklin Gothic Medium"/>
        </w:rPr>
      </w:pPr>
      <w:r w:rsidRPr="00C308E4">
        <w:rPr>
          <w:rFonts w:ascii="Franklin Gothic Medium" w:hAnsi="Franklin Gothic Medium"/>
        </w:rPr>
        <w:t>Нестойкую душу нельзя вверять ни вину, ни красоте, ни лести, ни другим соблазнительным приманкам.</w:t>
      </w:r>
    </w:p>
    <w:p w14:paraId="0AFAE27A" w14:textId="77777777" w:rsidR="0001713E" w:rsidRPr="00C308E4" w:rsidRDefault="0001713E" w:rsidP="0001713E">
      <w:pPr>
        <w:rPr>
          <w:rFonts w:ascii="Franklin Gothic Medium" w:hAnsi="Franklin Gothic Medium"/>
        </w:rPr>
      </w:pPr>
      <w:r>
        <w:rPr>
          <w:rFonts w:ascii="Franklin Gothic Medium" w:hAnsi="Franklin Gothic Medium"/>
        </w:rPr>
        <w:t>*</w:t>
      </w:r>
    </w:p>
    <w:p w14:paraId="55CF26E2" w14:textId="77777777" w:rsidR="0001713E" w:rsidRDefault="0001713E" w:rsidP="0001713E">
      <w:pPr>
        <w:rPr>
          <w:rFonts w:ascii="Franklin Gothic Medium" w:hAnsi="Franklin Gothic Medium"/>
        </w:rPr>
      </w:pPr>
    </w:p>
    <w:p w14:paraId="07137E4B"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ПИНДАР</w:t>
      </w:r>
    </w:p>
    <w:p w14:paraId="11E0B168" w14:textId="77777777" w:rsidR="0001713E" w:rsidRPr="00C308E4" w:rsidRDefault="0001713E" w:rsidP="0001713E">
      <w:pPr>
        <w:rPr>
          <w:rFonts w:ascii="Franklin Gothic Medium" w:hAnsi="Franklin Gothic Medium"/>
        </w:rPr>
      </w:pPr>
      <w:r w:rsidRPr="00C308E4">
        <w:rPr>
          <w:rFonts w:ascii="Franklin Gothic Medium" w:hAnsi="Franklin Gothic Medium"/>
        </w:rPr>
        <w:t>Душа, не стремись к вечной жизни</w:t>
      </w:r>
      <w:r>
        <w:rPr>
          <w:rFonts w:ascii="Franklin Gothic Medium" w:hAnsi="Franklin Gothic Medium"/>
        </w:rPr>
        <w:t>! Н</w:t>
      </w:r>
      <w:r w:rsidRPr="00C308E4">
        <w:rPr>
          <w:rFonts w:ascii="Franklin Gothic Medium" w:hAnsi="Franklin Gothic Medium"/>
        </w:rPr>
        <w:t>о постарайся исчерпать то, что возможно.</w:t>
      </w:r>
    </w:p>
    <w:p w14:paraId="7402920F" w14:textId="77777777" w:rsidR="0001713E" w:rsidRPr="00C308E4" w:rsidRDefault="0001713E" w:rsidP="0001713E">
      <w:pPr>
        <w:rPr>
          <w:rFonts w:ascii="Franklin Gothic Medium" w:hAnsi="Franklin Gothic Medium"/>
        </w:rPr>
      </w:pPr>
      <w:r>
        <w:rPr>
          <w:rFonts w:ascii="Franklin Gothic Medium" w:hAnsi="Franklin Gothic Medium"/>
        </w:rPr>
        <w:t>*</w:t>
      </w:r>
    </w:p>
    <w:p w14:paraId="21AA3AE5" w14:textId="77777777" w:rsidR="0001713E" w:rsidRDefault="0001713E" w:rsidP="0001713E">
      <w:pPr>
        <w:rPr>
          <w:rFonts w:ascii="Franklin Gothic Medium" w:hAnsi="Franklin Gothic Medium"/>
        </w:rPr>
      </w:pPr>
    </w:p>
    <w:p w14:paraId="1AA216F8" w14:textId="77777777" w:rsidR="0001713E" w:rsidRPr="001418A4" w:rsidRDefault="0001713E" w:rsidP="0001713E">
      <w:pPr>
        <w:rPr>
          <w:rFonts w:ascii="Franklin Gothic Medium" w:hAnsi="Franklin Gothic Medium"/>
          <w:b/>
          <w:color w:val="FF0000"/>
        </w:rPr>
      </w:pPr>
      <w:r w:rsidRPr="001418A4">
        <w:rPr>
          <w:rFonts w:ascii="Franklin Gothic Medium" w:hAnsi="Franklin Gothic Medium"/>
          <w:b/>
          <w:color w:val="FF0000"/>
        </w:rPr>
        <w:t>ПИФАГОР</w:t>
      </w:r>
    </w:p>
    <w:p w14:paraId="5757EF46" w14:textId="77777777" w:rsidR="0001713E" w:rsidRDefault="0001713E" w:rsidP="0001713E">
      <w:pPr>
        <w:rPr>
          <w:rFonts w:ascii="Franklin Gothic Medium" w:hAnsi="Franklin Gothic Medium"/>
        </w:rPr>
      </w:pPr>
      <w:r w:rsidRPr="00C308E4">
        <w:rPr>
          <w:rFonts w:ascii="Franklin Gothic Medium" w:hAnsi="Franklin Gothic Medium"/>
        </w:rPr>
        <w:t>В</w:t>
      </w:r>
      <w:r>
        <w:rPr>
          <w:rFonts w:ascii="Franklin Gothic Medium" w:hAnsi="Franklin Gothic Medium"/>
        </w:rPr>
        <w:t xml:space="preserve"> поисках и </w:t>
      </w:r>
      <w:r w:rsidRPr="00C308E4">
        <w:rPr>
          <w:rFonts w:ascii="Franklin Gothic Medium" w:hAnsi="Franklin Gothic Medium"/>
        </w:rPr>
        <w:t>позна</w:t>
      </w:r>
      <w:r>
        <w:rPr>
          <w:rFonts w:ascii="Franklin Gothic Medium" w:hAnsi="Franklin Gothic Medium"/>
        </w:rPr>
        <w:t xml:space="preserve">ниях душа </w:t>
      </w:r>
      <w:r w:rsidRPr="00C308E4">
        <w:rPr>
          <w:rFonts w:ascii="Franklin Gothic Medium" w:hAnsi="Franklin Gothic Medium"/>
        </w:rPr>
        <w:t xml:space="preserve">способна вспомнить то, что прежде ей было известно - это как раз и </w:t>
      </w:r>
      <w:r>
        <w:rPr>
          <w:rFonts w:ascii="Franklin Gothic Medium" w:hAnsi="Franklin Gothic Medium"/>
        </w:rPr>
        <w:t>есть</w:t>
      </w:r>
      <w:r w:rsidRPr="00C308E4">
        <w:rPr>
          <w:rFonts w:ascii="Franklin Gothic Medium" w:hAnsi="Franklin Gothic Medium"/>
        </w:rPr>
        <w:t xml:space="preserve"> припомина</w:t>
      </w:r>
      <w:r>
        <w:rPr>
          <w:rFonts w:ascii="Franklin Gothic Medium" w:hAnsi="Franklin Gothic Medium"/>
        </w:rPr>
        <w:t>ние прошлого</w:t>
      </w:r>
      <w:r w:rsidRPr="00C308E4">
        <w:rPr>
          <w:rFonts w:ascii="Franklin Gothic Medium" w:hAnsi="Franklin Gothic Medium"/>
        </w:rPr>
        <w:t>.</w:t>
      </w:r>
    </w:p>
    <w:p w14:paraId="63833FB2" w14:textId="77777777" w:rsidR="0001713E" w:rsidRDefault="0001713E" w:rsidP="0001713E">
      <w:pPr>
        <w:rPr>
          <w:rFonts w:ascii="Franklin Gothic Medium" w:hAnsi="Franklin Gothic Medium"/>
        </w:rPr>
      </w:pPr>
      <w:r>
        <w:rPr>
          <w:rFonts w:ascii="Franklin Gothic Medium" w:hAnsi="Franklin Gothic Medium"/>
        </w:rPr>
        <w:t>*</w:t>
      </w:r>
    </w:p>
    <w:p w14:paraId="3D2F85C0" w14:textId="77777777" w:rsidR="0001713E" w:rsidRDefault="0001713E" w:rsidP="0001713E">
      <w:pPr>
        <w:rPr>
          <w:rFonts w:ascii="Franklin Gothic Medium" w:hAnsi="Franklin Gothic Medium"/>
        </w:rPr>
      </w:pPr>
      <w:r w:rsidRPr="00925A4F">
        <w:rPr>
          <w:rFonts w:ascii="Franklin Gothic Medium" w:hAnsi="Franklin Gothic Medium"/>
        </w:rPr>
        <w:t>Душа имеет</w:t>
      </w:r>
      <w:r w:rsidRPr="00476E7B">
        <w:rPr>
          <w:rFonts w:ascii="Franklin Gothic Medium" w:hAnsi="Franklin Gothic Medium"/>
        </w:rPr>
        <w:t xml:space="preserve"> справедливость, доблесть, благость,</w:t>
      </w:r>
      <w:r>
        <w:rPr>
          <w:rFonts w:ascii="Franklin Gothic Medium" w:hAnsi="Franklin Gothic Medium"/>
        </w:rPr>
        <w:t xml:space="preserve"> и</w:t>
      </w:r>
      <w:r w:rsidRPr="00476E7B">
        <w:rPr>
          <w:rFonts w:ascii="Franklin Gothic Medium" w:hAnsi="Franklin Gothic Medium"/>
        </w:rPr>
        <w:t xml:space="preserve"> соразмерность, чистоту, любовь и радость.</w:t>
      </w:r>
    </w:p>
    <w:p w14:paraId="632AFAC7" w14:textId="77777777" w:rsidR="0001713E" w:rsidRDefault="0001713E" w:rsidP="0001713E">
      <w:pPr>
        <w:rPr>
          <w:rFonts w:ascii="Franklin Gothic Medium" w:hAnsi="Franklin Gothic Medium"/>
        </w:rPr>
      </w:pPr>
      <w:r>
        <w:rPr>
          <w:rFonts w:ascii="Franklin Gothic Medium" w:hAnsi="Franklin Gothic Medium"/>
        </w:rPr>
        <w:t>*</w:t>
      </w:r>
    </w:p>
    <w:p w14:paraId="02E390F1"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Душа человека существовала в нём до бытия, и будет существовать после. </w:t>
      </w:r>
    </w:p>
    <w:p w14:paraId="6F3C2F8F" w14:textId="77777777" w:rsidR="0001713E" w:rsidRPr="00C308E4" w:rsidRDefault="0001713E" w:rsidP="0001713E">
      <w:pPr>
        <w:rPr>
          <w:rFonts w:ascii="Franklin Gothic Medium" w:hAnsi="Franklin Gothic Medium"/>
        </w:rPr>
      </w:pPr>
      <w:r>
        <w:rPr>
          <w:rFonts w:ascii="Franklin Gothic Medium" w:hAnsi="Franklin Gothic Medium"/>
        </w:rPr>
        <w:t>*</w:t>
      </w:r>
    </w:p>
    <w:p w14:paraId="72F98220"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Идеи доступны лишь наиболее возвышенной части души. </w:t>
      </w:r>
    </w:p>
    <w:p w14:paraId="6901FC3C" w14:textId="77777777" w:rsidR="0001713E" w:rsidRDefault="0001713E" w:rsidP="0001713E">
      <w:pPr>
        <w:rPr>
          <w:rFonts w:ascii="Franklin Gothic Medium" w:hAnsi="Franklin Gothic Medium"/>
        </w:rPr>
      </w:pPr>
      <w:r>
        <w:rPr>
          <w:rFonts w:ascii="Franklin Gothic Medium" w:hAnsi="Franklin Gothic Medium"/>
        </w:rPr>
        <w:t>*</w:t>
      </w:r>
    </w:p>
    <w:p w14:paraId="0C367852"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К благу стремится любая душа и ради него все совершает. </w:t>
      </w:r>
    </w:p>
    <w:p w14:paraId="20B29232" w14:textId="77777777" w:rsidR="0001713E" w:rsidRDefault="0001713E" w:rsidP="0001713E">
      <w:pPr>
        <w:rPr>
          <w:rFonts w:ascii="Franklin Gothic Medium" w:hAnsi="Franklin Gothic Medium"/>
        </w:rPr>
      </w:pPr>
      <w:r>
        <w:rPr>
          <w:rFonts w:ascii="Franklin Gothic Medium" w:hAnsi="Franklin Gothic Medium"/>
        </w:rPr>
        <w:t>*</w:t>
      </w:r>
    </w:p>
    <w:p w14:paraId="7D9F48AD" w14:textId="77777777" w:rsidR="0001713E" w:rsidRPr="00E74FE0" w:rsidRDefault="0001713E" w:rsidP="0001713E">
      <w:pPr>
        <w:rPr>
          <w:rFonts w:ascii="Franklin Gothic Medium" w:hAnsi="Franklin Gothic Medium"/>
        </w:rPr>
      </w:pPr>
      <w:r w:rsidRPr="00E74FE0">
        <w:rPr>
          <w:rFonts w:ascii="Franklin Gothic Medium" w:hAnsi="Franklin Gothic Medium"/>
        </w:rPr>
        <w:t>Не разрушайте, что Природой вам дано</w:t>
      </w:r>
      <w:r>
        <w:rPr>
          <w:rFonts w:ascii="Franklin Gothic Medium" w:hAnsi="Franklin Gothic Medium"/>
        </w:rPr>
        <w:t>: д</w:t>
      </w:r>
      <w:r w:rsidRPr="00E74FE0">
        <w:rPr>
          <w:rFonts w:ascii="Franklin Gothic Medium" w:hAnsi="Franklin Gothic Medium"/>
        </w:rPr>
        <w:t xml:space="preserve">уша и тело - </w:t>
      </w:r>
      <w:r>
        <w:rPr>
          <w:rFonts w:ascii="Franklin Gothic Medium" w:hAnsi="Franklin Gothic Medium"/>
        </w:rPr>
        <w:t>единый</w:t>
      </w:r>
      <w:r w:rsidRPr="00E74FE0">
        <w:rPr>
          <w:rFonts w:ascii="Franklin Gothic Medium" w:hAnsi="Franklin Gothic Medium"/>
        </w:rPr>
        <w:t xml:space="preserve"> божественный храм.</w:t>
      </w:r>
    </w:p>
    <w:p w14:paraId="62B3FDBF" w14:textId="77777777" w:rsidR="0001713E" w:rsidRDefault="0001713E" w:rsidP="0001713E">
      <w:pPr>
        <w:rPr>
          <w:rFonts w:ascii="Franklin Gothic Medium" w:hAnsi="Franklin Gothic Medium"/>
        </w:rPr>
      </w:pPr>
      <w:r>
        <w:rPr>
          <w:rFonts w:ascii="Franklin Gothic Medium" w:hAnsi="Franklin Gothic Medium"/>
        </w:rPr>
        <w:t>*</w:t>
      </w:r>
    </w:p>
    <w:p w14:paraId="2E1A6D9E" w14:textId="77777777" w:rsidR="0001713E" w:rsidRPr="00476E7B" w:rsidRDefault="0001713E" w:rsidP="0001713E">
      <w:pPr>
        <w:rPr>
          <w:rFonts w:ascii="Franklin Gothic Medium" w:hAnsi="Franklin Gothic Medium"/>
        </w:rPr>
      </w:pPr>
      <w:r w:rsidRPr="00476E7B">
        <w:rPr>
          <w:rFonts w:ascii="Franklin Gothic Medium" w:hAnsi="Franklin Gothic Medium"/>
        </w:rPr>
        <w:t>От смерти та душа спасется, что в любви,</w:t>
      </w:r>
      <w:r>
        <w:rPr>
          <w:rFonts w:ascii="Franklin Gothic Medium" w:hAnsi="Franklin Gothic Medium"/>
        </w:rPr>
        <w:t xml:space="preserve"> в</w:t>
      </w:r>
      <w:r w:rsidRPr="00476E7B">
        <w:rPr>
          <w:rFonts w:ascii="Franklin Gothic Medium" w:hAnsi="Franklin Gothic Medium"/>
        </w:rPr>
        <w:t xml:space="preserve"> согласии дружеском, в гармонии семьи.</w:t>
      </w:r>
    </w:p>
    <w:p w14:paraId="46EC0916" w14:textId="77777777" w:rsidR="0001713E" w:rsidRDefault="0001713E" w:rsidP="0001713E">
      <w:pPr>
        <w:rPr>
          <w:rFonts w:ascii="Franklin Gothic Medium" w:hAnsi="Franklin Gothic Medium"/>
        </w:rPr>
      </w:pPr>
      <w:r>
        <w:rPr>
          <w:rFonts w:ascii="Franklin Gothic Medium" w:hAnsi="Franklin Gothic Medium"/>
        </w:rPr>
        <w:t>*</w:t>
      </w:r>
    </w:p>
    <w:p w14:paraId="68255DCB" w14:textId="77777777" w:rsidR="0001713E" w:rsidRPr="00C308E4" w:rsidRDefault="0001713E" w:rsidP="0001713E">
      <w:pPr>
        <w:rPr>
          <w:rFonts w:ascii="Franklin Gothic Medium" w:hAnsi="Franklin Gothic Medium"/>
        </w:rPr>
      </w:pPr>
      <w:r w:rsidRPr="00C308E4">
        <w:rPr>
          <w:rFonts w:ascii="Franklin Gothic Medium" w:hAnsi="Franklin Gothic Medium"/>
        </w:rPr>
        <w:t>Статуя формой своей хороша,</w:t>
      </w:r>
    </w:p>
    <w:p w14:paraId="7C8C158D" w14:textId="77777777" w:rsidR="0001713E" w:rsidRDefault="0001713E" w:rsidP="0001713E">
      <w:pPr>
        <w:rPr>
          <w:rFonts w:ascii="Franklin Gothic Medium" w:hAnsi="Franklin Gothic Medium"/>
        </w:rPr>
      </w:pPr>
      <w:r>
        <w:rPr>
          <w:rFonts w:ascii="Franklin Gothic Medium" w:hAnsi="Franklin Gothic Medium"/>
        </w:rPr>
        <w:t>*</w:t>
      </w:r>
    </w:p>
    <w:p w14:paraId="2523B624" w14:textId="77777777" w:rsidR="0001713E" w:rsidRPr="00C308E4" w:rsidRDefault="0001713E" w:rsidP="0001713E">
      <w:pPr>
        <w:rPr>
          <w:rFonts w:ascii="Franklin Gothic Medium" w:hAnsi="Franklin Gothic Medium"/>
        </w:rPr>
      </w:pPr>
      <w:r w:rsidRPr="00C308E4">
        <w:rPr>
          <w:rFonts w:ascii="Franklin Gothic Medium" w:hAnsi="Franklin Gothic Medium"/>
        </w:rPr>
        <w:t>Тело есть темница, оковы для души.</w:t>
      </w:r>
    </w:p>
    <w:p w14:paraId="660F368D" w14:textId="77777777" w:rsidR="0001713E" w:rsidRDefault="0001713E" w:rsidP="0001713E">
      <w:pPr>
        <w:rPr>
          <w:rFonts w:ascii="Franklin Gothic Medium" w:hAnsi="Franklin Gothic Medium"/>
        </w:rPr>
      </w:pPr>
      <w:r>
        <w:rPr>
          <w:rFonts w:ascii="Franklin Gothic Medium" w:hAnsi="Franklin Gothic Medium"/>
        </w:rPr>
        <w:t>*</w:t>
      </w:r>
    </w:p>
    <w:p w14:paraId="70ACB741" w14:textId="77777777" w:rsidR="0001713E" w:rsidRPr="00C308E4" w:rsidRDefault="0001713E" w:rsidP="0001713E">
      <w:pPr>
        <w:rPr>
          <w:rFonts w:ascii="Franklin Gothic Medium" w:hAnsi="Franklin Gothic Medium"/>
        </w:rPr>
      </w:pPr>
      <w:r>
        <w:rPr>
          <w:rFonts w:ascii="Franklin Gothic Medium" w:hAnsi="Franklin Gothic Medium"/>
        </w:rPr>
        <w:t xml:space="preserve">Человека </w:t>
      </w:r>
      <w:r w:rsidRPr="00C308E4">
        <w:rPr>
          <w:rFonts w:ascii="Franklin Gothic Medium" w:hAnsi="Franklin Gothic Medium"/>
        </w:rPr>
        <w:t xml:space="preserve">красит </w:t>
      </w:r>
      <w:r>
        <w:rPr>
          <w:rFonts w:ascii="Franklin Gothic Medium" w:hAnsi="Franklin Gothic Medium"/>
        </w:rPr>
        <w:t xml:space="preserve">его </w:t>
      </w:r>
      <w:r w:rsidRPr="00C308E4">
        <w:rPr>
          <w:rFonts w:ascii="Franklin Gothic Medium" w:hAnsi="Franklin Gothic Medium"/>
        </w:rPr>
        <w:t>душа.</w:t>
      </w:r>
    </w:p>
    <w:p w14:paraId="2CFF385E" w14:textId="77777777" w:rsidR="0001713E" w:rsidRDefault="0001713E" w:rsidP="0001713E">
      <w:pPr>
        <w:rPr>
          <w:rFonts w:ascii="Franklin Gothic Medium" w:hAnsi="Franklin Gothic Medium"/>
        </w:rPr>
      </w:pPr>
      <w:r>
        <w:rPr>
          <w:rFonts w:ascii="Franklin Gothic Medium" w:hAnsi="Franklin Gothic Medium"/>
        </w:rPr>
        <w:t>*</w:t>
      </w:r>
    </w:p>
    <w:p w14:paraId="56223C73" w14:textId="77777777" w:rsidR="0001713E" w:rsidRPr="00C308E4" w:rsidRDefault="0001713E" w:rsidP="0001713E">
      <w:pPr>
        <w:rPr>
          <w:rFonts w:ascii="Franklin Gothic Medium" w:hAnsi="Franklin Gothic Medium"/>
        </w:rPr>
      </w:pPr>
    </w:p>
    <w:p w14:paraId="7A75DA7F" w14:textId="77777777" w:rsidR="0001713E" w:rsidRPr="00486961" w:rsidRDefault="0001713E" w:rsidP="0001713E">
      <w:pPr>
        <w:rPr>
          <w:rFonts w:ascii="Franklin Gothic Medium" w:hAnsi="Franklin Gothic Medium"/>
          <w:b/>
          <w:color w:val="FF0000"/>
        </w:rPr>
      </w:pPr>
      <w:r w:rsidRPr="00486961">
        <w:rPr>
          <w:rFonts w:ascii="Franklin Gothic Medium" w:hAnsi="Franklin Gothic Medium"/>
          <w:b/>
          <w:color w:val="FF0000"/>
        </w:rPr>
        <w:t>ПЛАТОН</w:t>
      </w:r>
    </w:p>
    <w:p w14:paraId="164C285C"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Душа человека от природы имеет склонность к познанию и созерцанию. </w:t>
      </w:r>
    </w:p>
    <w:p w14:paraId="02B50C65" w14:textId="77777777" w:rsidR="0001713E" w:rsidRPr="00C308E4" w:rsidRDefault="0001713E" w:rsidP="0001713E">
      <w:pPr>
        <w:rPr>
          <w:rFonts w:ascii="Franklin Gothic Medium" w:hAnsi="Franklin Gothic Medium"/>
        </w:rPr>
      </w:pPr>
      <w:r>
        <w:rPr>
          <w:rFonts w:ascii="Franklin Gothic Medium" w:hAnsi="Franklin Gothic Medium"/>
        </w:rPr>
        <w:t>*</w:t>
      </w:r>
    </w:p>
    <w:p w14:paraId="76A9304A" w14:textId="77777777" w:rsidR="0001713E" w:rsidRPr="00C308E4" w:rsidRDefault="0001713E" w:rsidP="0001713E">
      <w:pPr>
        <w:rPr>
          <w:rFonts w:ascii="Franklin Gothic Medium" w:hAnsi="Franklin Gothic Medium"/>
        </w:rPr>
      </w:pPr>
      <w:r w:rsidRPr="00C308E4">
        <w:rPr>
          <w:rFonts w:ascii="Franklin Gothic Medium" w:hAnsi="Franklin Gothic Medium"/>
        </w:rPr>
        <w:t>Подлинная сущность души — разум, в силу чего занебесное бытие и  является ее подлинной отчизной. Душа обрекается на земное существование на срок от трех до десяти тысяч лет, и за это время должна трижды избрать образ жизни мудреца — без этого она не окрылится... То есть разум поможет душе обрести покой. Будучи увлечена неразумными развлечениями и похотью в бренном теле, душа может забыть о своем первоначальном предназначении. Потому добродетель, справедливость, тяга к истине, стремление все делать ради нее и иные положительные качества природы человеческой есть знание (отсюда — «Познай себя!»).</w:t>
      </w:r>
    </w:p>
    <w:p w14:paraId="53AE9087" w14:textId="77777777" w:rsidR="0001713E" w:rsidRPr="00C308E4" w:rsidRDefault="0001713E" w:rsidP="0001713E">
      <w:pPr>
        <w:rPr>
          <w:rFonts w:ascii="Franklin Gothic Medium" w:hAnsi="Franklin Gothic Medium"/>
        </w:rPr>
      </w:pPr>
      <w:r>
        <w:rPr>
          <w:rFonts w:ascii="Franklin Gothic Medium" w:hAnsi="Franklin Gothic Medium"/>
        </w:rPr>
        <w:t>*</w:t>
      </w:r>
    </w:p>
    <w:p w14:paraId="6AEB6F5F" w14:textId="77777777" w:rsidR="0001713E" w:rsidRDefault="0001713E" w:rsidP="0001713E">
      <w:pPr>
        <w:rPr>
          <w:rFonts w:ascii="Franklin Gothic Medium" w:hAnsi="Franklin Gothic Medium"/>
        </w:rPr>
      </w:pPr>
    </w:p>
    <w:p w14:paraId="651C71AA" w14:textId="77777777" w:rsidR="0001713E" w:rsidRPr="00486961" w:rsidRDefault="0001713E" w:rsidP="0001713E">
      <w:pPr>
        <w:rPr>
          <w:rFonts w:ascii="Franklin Gothic Medium" w:hAnsi="Franklin Gothic Medium"/>
          <w:b/>
          <w:color w:val="FF0000"/>
        </w:rPr>
      </w:pPr>
      <w:r w:rsidRPr="00486961">
        <w:rPr>
          <w:rFonts w:ascii="Franklin Gothic Medium" w:hAnsi="Franklin Gothic Medium"/>
          <w:b/>
          <w:color w:val="FF0000"/>
        </w:rPr>
        <w:t>ПЛОТИН</w:t>
      </w:r>
    </w:p>
    <w:p w14:paraId="0F41852A" w14:textId="77777777" w:rsidR="0001713E" w:rsidRPr="00C308E4" w:rsidRDefault="0001713E" w:rsidP="0001713E">
      <w:pPr>
        <w:rPr>
          <w:rFonts w:ascii="Franklin Gothic Medium" w:hAnsi="Franklin Gothic Medium"/>
        </w:rPr>
      </w:pPr>
      <w:r w:rsidRPr="00C308E4">
        <w:rPr>
          <w:rFonts w:ascii="Franklin Gothic Medium" w:hAnsi="Franklin Gothic Medium"/>
        </w:rPr>
        <w:t>В созерцании души, наивысшей и первой красоты, я вижу конечную цель всякого действия, приближающую человека к высшему миру. Несчастен не тот человек, кто лишен красивых красок и тел, или силы, власти и царства, но тот, кто лишен единственно этого созерцания. Ради этого надлежит отказаться от царства и от власти над всей землей и морем, и небом, если кто-либо, оставив и презрев все это и обратившись к божественной красоте, узрел бы её.</w:t>
      </w:r>
    </w:p>
    <w:p w14:paraId="5F9E6024" w14:textId="77777777" w:rsidR="0001713E" w:rsidRPr="00C308E4" w:rsidRDefault="0001713E" w:rsidP="0001713E">
      <w:pPr>
        <w:rPr>
          <w:rFonts w:ascii="Franklin Gothic Medium" w:hAnsi="Franklin Gothic Medium"/>
        </w:rPr>
      </w:pPr>
      <w:r>
        <w:rPr>
          <w:rFonts w:ascii="Franklin Gothic Medium" w:hAnsi="Franklin Gothic Medium"/>
        </w:rPr>
        <w:t>*</w:t>
      </w:r>
    </w:p>
    <w:p w14:paraId="59DB34A5" w14:textId="77777777" w:rsidR="0001713E" w:rsidRPr="00C308E4" w:rsidRDefault="0001713E" w:rsidP="0001713E">
      <w:pPr>
        <w:rPr>
          <w:rFonts w:ascii="Franklin Gothic Medium" w:hAnsi="Franklin Gothic Medium"/>
        </w:rPr>
      </w:pPr>
      <w:r w:rsidRPr="00C308E4">
        <w:rPr>
          <w:rFonts w:ascii="Franklin Gothic Medium" w:hAnsi="Franklin Gothic Medium"/>
        </w:rPr>
        <w:t>Душа человека есть отпечаток божественного Разума.</w:t>
      </w:r>
    </w:p>
    <w:p w14:paraId="497F898A" w14:textId="77777777" w:rsidR="0001713E" w:rsidRDefault="0001713E" w:rsidP="0001713E">
      <w:pPr>
        <w:rPr>
          <w:rFonts w:ascii="Franklin Gothic Medium" w:hAnsi="Franklin Gothic Medium"/>
        </w:rPr>
      </w:pPr>
      <w:r>
        <w:rPr>
          <w:rFonts w:ascii="Franklin Gothic Medium" w:hAnsi="Franklin Gothic Medium"/>
        </w:rPr>
        <w:t>*</w:t>
      </w:r>
    </w:p>
    <w:p w14:paraId="3CCC46AE" w14:textId="77777777" w:rsidR="0001713E" w:rsidRPr="00C308E4" w:rsidRDefault="0001713E" w:rsidP="0001713E">
      <w:pPr>
        <w:rPr>
          <w:rFonts w:ascii="Franklin Gothic Medium" w:hAnsi="Franklin Gothic Medium"/>
        </w:rPr>
      </w:pPr>
      <w:r w:rsidRPr="00C308E4">
        <w:rPr>
          <w:rFonts w:ascii="Franklin Gothic Medium" w:hAnsi="Franklin Gothic Medium"/>
        </w:rPr>
        <w:t>Есть души, для которых земная красота — это поводырь, ведущий их дорогой воспоминаний к истинной красоте горних сфер; такие души любят земную красоту как образ красоты небесной.</w:t>
      </w:r>
    </w:p>
    <w:p w14:paraId="03C048FF" w14:textId="77777777" w:rsidR="0001713E" w:rsidRPr="00C308E4" w:rsidRDefault="0001713E" w:rsidP="0001713E">
      <w:pPr>
        <w:rPr>
          <w:rFonts w:ascii="Franklin Gothic Medium" w:hAnsi="Franklin Gothic Medium"/>
        </w:rPr>
      </w:pPr>
      <w:r>
        <w:rPr>
          <w:rFonts w:ascii="Franklin Gothic Medium" w:hAnsi="Franklin Gothic Medium"/>
        </w:rPr>
        <w:t>*</w:t>
      </w:r>
    </w:p>
    <w:p w14:paraId="02BD1291" w14:textId="77777777" w:rsidR="0001713E" w:rsidRDefault="0001713E" w:rsidP="0001713E">
      <w:pPr>
        <w:rPr>
          <w:rFonts w:ascii="Franklin Gothic Medium" w:hAnsi="Franklin Gothic Medium"/>
        </w:rPr>
      </w:pPr>
    </w:p>
    <w:p w14:paraId="2A7DF36F" w14:textId="77777777" w:rsidR="0001713E" w:rsidRPr="00D76BB9" w:rsidRDefault="0001713E" w:rsidP="0001713E">
      <w:pPr>
        <w:rPr>
          <w:rFonts w:ascii="Franklin Gothic Medium" w:hAnsi="Franklin Gothic Medium"/>
          <w:b/>
          <w:color w:val="FF0000"/>
        </w:rPr>
      </w:pPr>
      <w:r w:rsidRPr="00D76BB9">
        <w:rPr>
          <w:rFonts w:ascii="Franklin Gothic Medium" w:hAnsi="Franklin Gothic Medium"/>
          <w:b/>
          <w:color w:val="FF0000"/>
        </w:rPr>
        <w:t>ПЛУТАРХ</w:t>
      </w:r>
    </w:p>
    <w:p w14:paraId="3CF0A9FD" w14:textId="77777777" w:rsidR="0001713E" w:rsidRPr="00C308E4" w:rsidRDefault="0001713E" w:rsidP="0001713E">
      <w:pPr>
        <w:rPr>
          <w:rFonts w:ascii="Franklin Gothic Medium" w:hAnsi="Franklin Gothic Medium"/>
        </w:rPr>
      </w:pPr>
      <w:r w:rsidRPr="00C308E4">
        <w:rPr>
          <w:rFonts w:ascii="Franklin Gothic Medium" w:hAnsi="Franklin Gothic Medium"/>
        </w:rPr>
        <w:t>В слабых душах возможность причинить боль ведет к тем более жестокому приступу гнева, чем тягостнее сознание собственной слабости. Поэтому женщины гневливее мужчин, больные – здоровых, старые – молодых, бедствующие – благополучных.</w:t>
      </w:r>
    </w:p>
    <w:p w14:paraId="77B63662" w14:textId="77777777" w:rsidR="0001713E" w:rsidRPr="00C308E4" w:rsidRDefault="0001713E" w:rsidP="0001713E">
      <w:pPr>
        <w:rPr>
          <w:rFonts w:ascii="Franklin Gothic Medium" w:hAnsi="Franklin Gothic Medium"/>
        </w:rPr>
      </w:pPr>
      <w:r>
        <w:rPr>
          <w:rFonts w:ascii="Franklin Gothic Medium" w:hAnsi="Franklin Gothic Medium"/>
        </w:rPr>
        <w:t>*</w:t>
      </w:r>
    </w:p>
    <w:p w14:paraId="245147E3" w14:textId="77777777" w:rsidR="0001713E" w:rsidRDefault="0001713E" w:rsidP="0001713E">
      <w:pPr>
        <w:rPr>
          <w:rFonts w:ascii="Franklin Gothic Medium" w:hAnsi="Franklin Gothic Medium"/>
        </w:rPr>
      </w:pPr>
    </w:p>
    <w:p w14:paraId="5D3F93B9" w14:textId="77777777" w:rsidR="0001713E" w:rsidRPr="00D76BB9" w:rsidRDefault="0001713E" w:rsidP="0001713E">
      <w:pPr>
        <w:rPr>
          <w:rFonts w:ascii="Franklin Gothic Medium" w:hAnsi="Franklin Gothic Medium"/>
          <w:b/>
          <w:color w:val="FF0000"/>
        </w:rPr>
      </w:pPr>
      <w:r w:rsidRPr="00D76BB9">
        <w:rPr>
          <w:rFonts w:ascii="Franklin Gothic Medium" w:hAnsi="Franklin Gothic Medium"/>
          <w:b/>
          <w:color w:val="FF0000"/>
        </w:rPr>
        <w:t>ПОСИДОНИЙ</w:t>
      </w:r>
    </w:p>
    <w:p w14:paraId="6B130C40" w14:textId="77777777" w:rsidR="0001713E" w:rsidRPr="00C308E4" w:rsidRDefault="0001713E" w:rsidP="0001713E">
      <w:pPr>
        <w:rPr>
          <w:rFonts w:ascii="Franklin Gothic Medium" w:hAnsi="Franklin Gothic Medium"/>
        </w:rPr>
      </w:pPr>
      <w:r w:rsidRPr="00C308E4">
        <w:rPr>
          <w:rFonts w:ascii="Franklin Gothic Medium" w:hAnsi="Franklin Gothic Medium"/>
        </w:rPr>
        <w:t>В душе человека есть самостоятельная неразумная часть, которая разделяется на три составляющих: первая - стремящаяся к наслаждению, или вожделеющая часть, вторая – к господству, она же – пылкая, и третья – к нравственной красоте, или разумная.</w:t>
      </w:r>
    </w:p>
    <w:p w14:paraId="54C9F09B" w14:textId="77777777" w:rsidR="0001713E" w:rsidRPr="00C308E4" w:rsidRDefault="0001713E" w:rsidP="0001713E">
      <w:pPr>
        <w:rPr>
          <w:rFonts w:ascii="Franklin Gothic Medium" w:hAnsi="Franklin Gothic Medium"/>
        </w:rPr>
      </w:pPr>
      <w:r>
        <w:rPr>
          <w:rFonts w:ascii="Franklin Gothic Medium" w:hAnsi="Franklin Gothic Medium"/>
        </w:rPr>
        <w:t>*</w:t>
      </w:r>
    </w:p>
    <w:p w14:paraId="62203FCD" w14:textId="77777777" w:rsidR="0001713E" w:rsidRDefault="0001713E" w:rsidP="0001713E">
      <w:pPr>
        <w:rPr>
          <w:rFonts w:ascii="Franklin Gothic Medium" w:hAnsi="Franklin Gothic Medium"/>
        </w:rPr>
      </w:pPr>
    </w:p>
    <w:p w14:paraId="0A3C7EFB" w14:textId="77777777" w:rsidR="0001713E" w:rsidRPr="00D76BB9" w:rsidRDefault="0001713E" w:rsidP="0001713E">
      <w:pPr>
        <w:rPr>
          <w:rFonts w:ascii="Franklin Gothic Medium" w:hAnsi="Franklin Gothic Medium"/>
          <w:b/>
          <w:color w:val="FF0000"/>
        </w:rPr>
      </w:pPr>
      <w:r w:rsidRPr="00D76BB9">
        <w:rPr>
          <w:rFonts w:ascii="Franklin Gothic Medium" w:hAnsi="Franklin Gothic Medium"/>
          <w:b/>
          <w:color w:val="FF0000"/>
        </w:rPr>
        <w:t>ПРОДИК</w:t>
      </w:r>
    </w:p>
    <w:p w14:paraId="4DE01F0D" w14:textId="77777777" w:rsidR="0001713E" w:rsidRDefault="0001713E" w:rsidP="0001713E">
      <w:pPr>
        <w:rPr>
          <w:rFonts w:ascii="Franklin Gothic Medium" w:hAnsi="Franklin Gothic Medium"/>
        </w:rPr>
      </w:pPr>
      <w:r w:rsidRPr="00F318AD">
        <w:rPr>
          <w:rFonts w:ascii="Franklin Gothic Medium" w:hAnsi="Franklin Gothic Medium"/>
        </w:rPr>
        <w:t xml:space="preserve">Достоинство каждой вещи – это слаженность и упорядоченность. Значит, это какой-то порядок, присущий каждой вещи и для каждой вещи особый, делает каждую вещь хорошей. Значит, и душа, в которой есть порядок, лучше беспорядочной. Но душа, в которой есть порядок, – это умеренная душа. А умеренная – это воздержная. Значит, воздержную душу надо считать хорошей. </w:t>
      </w:r>
    </w:p>
    <w:p w14:paraId="2A141495" w14:textId="77777777" w:rsidR="0001713E" w:rsidRDefault="0001713E" w:rsidP="0001713E">
      <w:pPr>
        <w:rPr>
          <w:rFonts w:ascii="Franklin Gothic Medium" w:hAnsi="Franklin Gothic Medium"/>
        </w:rPr>
      </w:pPr>
      <w:r>
        <w:rPr>
          <w:rFonts w:ascii="Franklin Gothic Medium" w:hAnsi="Franklin Gothic Medium"/>
        </w:rPr>
        <w:t>*</w:t>
      </w:r>
    </w:p>
    <w:p w14:paraId="5F667051" w14:textId="77777777" w:rsidR="0001713E" w:rsidRPr="00C308E4" w:rsidRDefault="0001713E" w:rsidP="0001713E">
      <w:pPr>
        <w:rPr>
          <w:rFonts w:ascii="Franklin Gothic Medium" w:hAnsi="Franklin Gothic Medium"/>
        </w:rPr>
      </w:pPr>
      <w:r w:rsidRPr="00C308E4">
        <w:rPr>
          <w:rFonts w:ascii="Franklin Gothic Medium" w:hAnsi="Franklin Gothic Medium"/>
        </w:rPr>
        <w:t>Душу, которая порочна от рождения, уже не исправишь.</w:t>
      </w:r>
    </w:p>
    <w:p w14:paraId="77EFCB9C" w14:textId="77777777" w:rsidR="0001713E" w:rsidRPr="00F318AD" w:rsidRDefault="0001713E" w:rsidP="0001713E">
      <w:pPr>
        <w:rPr>
          <w:rFonts w:ascii="Franklin Gothic Medium" w:hAnsi="Franklin Gothic Medium"/>
        </w:rPr>
      </w:pPr>
      <w:r>
        <w:rPr>
          <w:rFonts w:ascii="Franklin Gothic Medium" w:hAnsi="Franklin Gothic Medium"/>
        </w:rPr>
        <w:t>*</w:t>
      </w:r>
      <w:r w:rsidRPr="00F318AD">
        <w:t xml:space="preserve"> </w:t>
      </w:r>
    </w:p>
    <w:p w14:paraId="456306FF" w14:textId="77777777" w:rsidR="0001713E" w:rsidRPr="00C308E4" w:rsidRDefault="0001713E" w:rsidP="0001713E">
      <w:pPr>
        <w:rPr>
          <w:rFonts w:ascii="Franklin Gothic Medium" w:hAnsi="Franklin Gothic Medium"/>
        </w:rPr>
      </w:pPr>
    </w:p>
    <w:p w14:paraId="03105110" w14:textId="77777777" w:rsidR="0001713E" w:rsidRPr="00B33E61" w:rsidRDefault="0001713E" w:rsidP="0001713E">
      <w:pPr>
        <w:rPr>
          <w:rFonts w:ascii="Franklin Gothic Medium" w:hAnsi="Franklin Gothic Medium"/>
          <w:b/>
          <w:color w:val="FF0000"/>
        </w:rPr>
      </w:pPr>
      <w:r w:rsidRPr="00B33E61">
        <w:rPr>
          <w:rFonts w:ascii="Franklin Gothic Medium" w:hAnsi="Franklin Gothic Medium"/>
          <w:b/>
          <w:color w:val="FF0000"/>
        </w:rPr>
        <w:t>ПРОКЛ ДИАДОХ</w:t>
      </w:r>
    </w:p>
    <w:p w14:paraId="24027FEC" w14:textId="77777777" w:rsidR="0001713E" w:rsidRPr="00C308E4" w:rsidRDefault="0001713E" w:rsidP="0001713E">
      <w:pPr>
        <w:rPr>
          <w:rFonts w:ascii="Franklin Gothic Medium" w:hAnsi="Franklin Gothic Medium"/>
        </w:rPr>
      </w:pPr>
      <w:r>
        <w:rPr>
          <w:rFonts w:ascii="Franklin Gothic Medium" w:hAnsi="Franklin Gothic Medium"/>
        </w:rPr>
        <w:t>Д</w:t>
      </w:r>
      <w:r w:rsidRPr="00C308E4">
        <w:rPr>
          <w:rFonts w:ascii="Franklin Gothic Medium" w:hAnsi="Franklin Gothic Medium"/>
        </w:rPr>
        <w:t>уша не есть дощечка для письма, свободная от записей; но она исписана от века, пишет себя и пишется умом. Ведь душа — это и ум, ибо она разворачивает себя по уму и является образом ума и его внешним отпечатком.</w:t>
      </w:r>
    </w:p>
    <w:p w14:paraId="0EF2418E" w14:textId="77777777" w:rsidR="0001713E" w:rsidRDefault="0001713E" w:rsidP="0001713E">
      <w:pPr>
        <w:rPr>
          <w:rFonts w:ascii="Franklin Gothic Medium" w:hAnsi="Franklin Gothic Medium"/>
        </w:rPr>
      </w:pPr>
      <w:r>
        <w:rPr>
          <w:rFonts w:ascii="Franklin Gothic Medium" w:hAnsi="Franklin Gothic Medium"/>
        </w:rPr>
        <w:t>*</w:t>
      </w:r>
    </w:p>
    <w:p w14:paraId="7EC98D45"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Душа сама по себе бестелесна и, тем не менее, при ней всегда должно существовать её собственное тело, принципом одушевления которого она и является. А поскольку душа вечна, то вечным должно быть и это тело. </w:t>
      </w:r>
    </w:p>
    <w:p w14:paraId="153D821C" w14:textId="77777777" w:rsidR="0001713E" w:rsidRDefault="0001713E" w:rsidP="0001713E">
      <w:pPr>
        <w:rPr>
          <w:rFonts w:ascii="Franklin Gothic Medium" w:hAnsi="Franklin Gothic Medium"/>
        </w:rPr>
      </w:pPr>
      <w:r>
        <w:rPr>
          <w:rFonts w:ascii="Franklin Gothic Medium" w:hAnsi="Franklin Gothic Medium"/>
        </w:rPr>
        <w:t>*</w:t>
      </w:r>
    </w:p>
    <w:p w14:paraId="73B53154" w14:textId="77777777" w:rsidR="0001713E" w:rsidRDefault="0001713E" w:rsidP="0001713E">
      <w:pPr>
        <w:rPr>
          <w:rFonts w:ascii="Franklin Gothic Medium" w:hAnsi="Franklin Gothic Medium"/>
        </w:rPr>
      </w:pPr>
    </w:p>
    <w:p w14:paraId="09325676" w14:textId="77777777" w:rsidR="0001713E" w:rsidRPr="00B33E61" w:rsidRDefault="0001713E" w:rsidP="0001713E">
      <w:pPr>
        <w:rPr>
          <w:rFonts w:ascii="Franklin Gothic Medium" w:hAnsi="Franklin Gothic Medium"/>
          <w:b/>
          <w:color w:val="FF0000"/>
        </w:rPr>
      </w:pPr>
      <w:r w:rsidRPr="00B33E61">
        <w:rPr>
          <w:rFonts w:ascii="Franklin Gothic Medium" w:hAnsi="Franklin Gothic Medium"/>
          <w:b/>
          <w:color w:val="FF0000"/>
        </w:rPr>
        <w:t>СЕКСТ ЭМПИРИК</w:t>
      </w:r>
    </w:p>
    <w:p w14:paraId="6B2B928E"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Если у кого нет души, то у него нет и чувственных восприятий ее моментов. Если нет этих последних, то нет и соответствующих им предметов. Душа же, ни в каком случае не существует, а, следовательно, не существует и звук как некий вид чувственно воспринимаемых предметов. </w:t>
      </w:r>
    </w:p>
    <w:p w14:paraId="01A23971" w14:textId="77777777" w:rsidR="0001713E" w:rsidRDefault="0001713E" w:rsidP="0001713E">
      <w:pPr>
        <w:rPr>
          <w:rFonts w:ascii="Franklin Gothic Medium" w:hAnsi="Franklin Gothic Medium"/>
        </w:rPr>
      </w:pPr>
      <w:r>
        <w:rPr>
          <w:rFonts w:ascii="Franklin Gothic Medium" w:hAnsi="Franklin Gothic Medium"/>
        </w:rPr>
        <w:t>*</w:t>
      </w:r>
    </w:p>
    <w:p w14:paraId="47824E3C" w14:textId="77777777" w:rsidR="0001713E" w:rsidRDefault="0001713E" w:rsidP="0001713E">
      <w:pPr>
        <w:rPr>
          <w:rFonts w:ascii="Franklin Gothic Medium" w:hAnsi="Franklin Gothic Medium"/>
        </w:rPr>
      </w:pPr>
    </w:p>
    <w:p w14:paraId="6D0037C0" w14:textId="77777777" w:rsidR="0001713E" w:rsidRPr="00B33E61" w:rsidRDefault="0001713E" w:rsidP="0001713E">
      <w:pPr>
        <w:rPr>
          <w:rFonts w:ascii="Franklin Gothic Medium" w:hAnsi="Franklin Gothic Medium"/>
          <w:b/>
          <w:color w:val="FF0000"/>
        </w:rPr>
      </w:pPr>
      <w:r w:rsidRPr="00B33E61">
        <w:rPr>
          <w:rFonts w:ascii="Franklin Gothic Medium" w:hAnsi="Franklin Gothic Medium"/>
          <w:b/>
          <w:color w:val="FF0000"/>
        </w:rPr>
        <w:t xml:space="preserve">СОКРАТ </w:t>
      </w:r>
    </w:p>
    <w:p w14:paraId="3C67B1E4"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Воздержанная душа – это хорошая; тогда та, что наделена противоположным свойством, будет дурной. Я говорю о душе неразумной и невоздержной. А воздержанный человек будет обходиться, как должно, и с богами, и с людьми: ведь поступая не так, как должно, он окажется уже невоздержанным. Но, конечно, обходиться, как должно, с людьми – значит соблюдать справедливость, а с богами – благочестие. А кто соблюдает справедливость и благочестие, тот непременно справедлив и благочестив. И непременно мужествен вдобавок. Воздержанный человек не станет ни гнаться за тем, что не должно, ни уклоняться от того, что должно, наоборот, и что-то преследуя, и от чего-то уклоняясь, он исполнит свой долг, коснется ли дело людей или вещей, удовольствий или огорчений, а если долг велит терпеть, будет стойко терпеть. Стало быть, воздержанный человек – справедливый, мужественный и благочестивый, как мы с тобою выяснили, – непременно будет безупречно хорошим, а хороший всегда поступает хорошо и достойно, и, поступая так, он блажен и счастлив, меж тем как дурной, поступая скверно, несчастлив. Он-то и составит противоположность воздержанному, – тот самый разнузданный, которого прочие восхваляют. Душа в познании руководит тем, кто следует призыву познать самого себя. </w:t>
      </w:r>
    </w:p>
    <w:p w14:paraId="71205C74" w14:textId="77777777" w:rsidR="0001713E" w:rsidRPr="00C308E4" w:rsidRDefault="0001713E" w:rsidP="0001713E">
      <w:pPr>
        <w:rPr>
          <w:rFonts w:ascii="Franklin Gothic Medium" w:hAnsi="Franklin Gothic Medium"/>
        </w:rPr>
      </w:pPr>
      <w:r>
        <w:rPr>
          <w:rFonts w:ascii="Franklin Gothic Medium" w:hAnsi="Franklin Gothic Medium"/>
        </w:rPr>
        <w:t>*</w:t>
      </w:r>
    </w:p>
    <w:p w14:paraId="0187CC2D"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Если душа бессмертна, она требует заботы не только на нынешнее время, которое мы называем своей жизнью, но на все времена, и, если кто не заботится о своей душе, впредь мы будем считать это грозной опасностью. Если бы смерть была концом всему, она была бы счастливой находкой для дурных людей: скончавшись, они разом избавлялись бы и от тела, и — вместе с душой — от собственной порочности. Но на самом-то деле, если душа бессмертна, для нее нет, видно, иного прибежища и спасения от бедствий, кроме единственного: стать как можно лучше и как можно разумнее. Ведь душа не уносит с собою в Аид ничего, кроме воспитания и образа жизни, и они-то, говорят, доставляют умершему либо неоценимую пользу, либо чинят непоправимый вред с самого начала его пути в загробный мир. </w:t>
      </w:r>
    </w:p>
    <w:p w14:paraId="51B07B8A" w14:textId="77777777" w:rsidR="0001713E" w:rsidRPr="00C308E4" w:rsidRDefault="0001713E" w:rsidP="0001713E">
      <w:pPr>
        <w:rPr>
          <w:rFonts w:ascii="Franklin Gothic Medium" w:hAnsi="Franklin Gothic Medium"/>
        </w:rPr>
      </w:pPr>
      <w:r>
        <w:rPr>
          <w:rFonts w:ascii="Franklin Gothic Medium" w:hAnsi="Franklin Gothic Medium"/>
        </w:rPr>
        <w:t>*</w:t>
      </w:r>
    </w:p>
    <w:p w14:paraId="7A8048E1" w14:textId="77777777" w:rsidR="0001713E" w:rsidRDefault="0001713E" w:rsidP="0001713E">
      <w:pPr>
        <w:rPr>
          <w:rFonts w:ascii="Franklin Gothic Medium" w:hAnsi="Franklin Gothic Medium"/>
        </w:rPr>
      </w:pPr>
      <w:r w:rsidRPr="00C308E4">
        <w:rPr>
          <w:rFonts w:ascii="Franklin Gothic Medium" w:hAnsi="Franklin Gothic Medium"/>
        </w:rPr>
        <w:t>Когда душа освободится от тела и обнажится, делаются заметны все природные ее свойства и все следы, которые человек положил на душу каждым из своих занятий. И вот умершие приходят к судье, он видит, что своеволие, роскошь, высокомерие и невоздержность в поступках наполнили душу беспорядком и безобразием, и, убедившись в этом, с позором отсылает ее прямо в темницу, где ее ожидают муки, которых она заслуживает</w:t>
      </w:r>
      <w:r>
        <w:rPr>
          <w:rFonts w:ascii="Franklin Gothic Medium" w:hAnsi="Franklin Gothic Medium"/>
        </w:rPr>
        <w:t>.</w:t>
      </w:r>
    </w:p>
    <w:p w14:paraId="2678CCB0" w14:textId="77777777" w:rsidR="0001713E" w:rsidRDefault="0001713E" w:rsidP="0001713E">
      <w:pPr>
        <w:rPr>
          <w:rFonts w:ascii="Franklin Gothic Medium" w:hAnsi="Franklin Gothic Medium"/>
        </w:rPr>
      </w:pPr>
      <w:r>
        <w:rPr>
          <w:rFonts w:ascii="Franklin Gothic Medium" w:hAnsi="Franklin Gothic Medium"/>
        </w:rPr>
        <w:t>*</w:t>
      </w:r>
    </w:p>
    <w:p w14:paraId="0351339D" w14:textId="77777777" w:rsidR="0001713E" w:rsidRPr="00C308E4" w:rsidRDefault="0001713E" w:rsidP="0001713E">
      <w:pPr>
        <w:rPr>
          <w:rFonts w:ascii="Franklin Gothic Medium" w:hAnsi="Franklin Gothic Medium"/>
        </w:rPr>
      </w:pPr>
      <w:r w:rsidRPr="00C308E4">
        <w:rPr>
          <w:rFonts w:ascii="Franklin Gothic Medium" w:hAnsi="Franklin Gothic Medium"/>
        </w:rPr>
        <w:t>Мне кажется, что забота о душе, как и о теле, бывает двух родов. Одна – служанка, она может доставить телу пищу, если оно голодно, питье – если испытывает жажду, плащи, покрывала, обувь – если зябнет, и все остальное, какое бы желание ни возникло у нашего тела. А раз ты способен раздобыть эти вещи, раз ты трактирщик, или купец, или ремесленник – пекарь, повар, ткач, сапожник, кожевник, – ничего удивительного, если сам ты, занимаясь своими делами, и другие, глядя на тебя, полагаете, будто ты как раз и ухаживаешь за телом. Так полагает любой, кому невдомек, что помимо всех этих занятий существуют еще гимнастическое и врачебное искусства, которые и составляют истинный уход за телом и которым принадлежит главенство над теми занятиями и право распоряжаться их плодами, потому что они одни знают, какие из кушаний и напитков на пользу телу и какие во вред, а все остальные ничего в этом не смыслят. Вот почему прочие занятия мы считаем низменными, рабскими, недостойными свободного человека, а врачебное и гимнастическое искусства по справедливости признаем владыками над ними.</w:t>
      </w:r>
    </w:p>
    <w:p w14:paraId="5D35BFF0" w14:textId="77777777" w:rsidR="0001713E" w:rsidRDefault="0001713E" w:rsidP="0001713E">
      <w:pPr>
        <w:rPr>
          <w:rFonts w:ascii="Franklin Gothic Medium" w:hAnsi="Franklin Gothic Medium"/>
        </w:rPr>
      </w:pPr>
      <w:r>
        <w:rPr>
          <w:rFonts w:ascii="Franklin Gothic Medium" w:hAnsi="Franklin Gothic Medium"/>
        </w:rPr>
        <w:t>*</w:t>
      </w:r>
    </w:p>
    <w:p w14:paraId="721132FA"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Наше тело – бочка, в которой живут желания, но бочка эта ненадежная, дырявая, потому что она не может удержать нашу разнузданность и ненасытную алчность. Поэтому обитатели Аида – самые несчастные, непосвященные, таскают в дырявую бочку воду другим дырявым сосудом – решетом. Под решетом надо понимать душу тех, кто не просвещен разумом, потому, что дырявая душа не способна ничего удержать по неверности своей и забывчивости. </w:t>
      </w:r>
    </w:p>
    <w:p w14:paraId="18DD9B08" w14:textId="77777777" w:rsidR="0001713E" w:rsidRDefault="0001713E" w:rsidP="0001713E">
      <w:pPr>
        <w:rPr>
          <w:rFonts w:ascii="Franklin Gothic Medium" w:hAnsi="Franklin Gothic Medium"/>
        </w:rPr>
      </w:pPr>
      <w:r>
        <w:rPr>
          <w:rFonts w:ascii="Franklin Gothic Medium" w:hAnsi="Franklin Gothic Medium"/>
        </w:rPr>
        <w:t>*</w:t>
      </w:r>
    </w:p>
    <w:p w14:paraId="08913F47" w14:textId="77777777" w:rsidR="0001713E" w:rsidRPr="00C308E4" w:rsidRDefault="0001713E" w:rsidP="0001713E">
      <w:pPr>
        <w:rPr>
          <w:rFonts w:ascii="Franklin Gothic Medium" w:hAnsi="Franklin Gothic Medium"/>
        </w:rPr>
      </w:pPr>
      <w:r w:rsidRPr="00C308E4">
        <w:rPr>
          <w:rFonts w:ascii="Franklin Gothic Medium" w:hAnsi="Franklin Gothic Medium"/>
        </w:rPr>
        <w:t>Нечего тревожиться за свою душу человеку, который в течение целой жизни пренебрегал всеми телесными удовольствиями, и в частности украшениями и нарядами, считал их чуждыми себе и приносящими скорее вред, нежели пользу, который гнался за иными радостями, радостями познания, и, украсив душу не чужими, но доподлинно ее украшениями — воздержностью, справедливостью, мужеством, свободою, истиной, ожидает странствия в Аид, готовый пуститься в путь, как только позовет судьба.</w:t>
      </w:r>
    </w:p>
    <w:p w14:paraId="47353134" w14:textId="77777777" w:rsidR="0001713E" w:rsidRPr="00C308E4" w:rsidRDefault="0001713E" w:rsidP="0001713E">
      <w:pPr>
        <w:rPr>
          <w:rFonts w:ascii="Franklin Gothic Medium" w:hAnsi="Franklin Gothic Medium"/>
        </w:rPr>
      </w:pPr>
      <w:r>
        <w:rPr>
          <w:rFonts w:ascii="Franklin Gothic Medium" w:hAnsi="Franklin Gothic Medium"/>
        </w:rPr>
        <w:t>*</w:t>
      </w:r>
    </w:p>
    <w:p w14:paraId="5EAD6A63" w14:textId="77777777" w:rsidR="0001713E" w:rsidRDefault="0001713E" w:rsidP="0001713E">
      <w:pPr>
        <w:rPr>
          <w:rFonts w:ascii="Franklin Gothic Medium" w:hAnsi="Franklin Gothic Medium"/>
        </w:rPr>
      </w:pPr>
    </w:p>
    <w:p w14:paraId="3DD73148" w14:textId="77777777" w:rsidR="0001713E" w:rsidRPr="00463E17" w:rsidRDefault="0001713E" w:rsidP="0001713E">
      <w:pPr>
        <w:rPr>
          <w:rFonts w:ascii="Franklin Gothic Medium" w:hAnsi="Franklin Gothic Medium"/>
          <w:b/>
          <w:color w:val="FF0000"/>
        </w:rPr>
      </w:pPr>
      <w:r w:rsidRPr="00463E17">
        <w:rPr>
          <w:rFonts w:ascii="Franklin Gothic Medium" w:hAnsi="Franklin Gothic Medium"/>
          <w:b/>
          <w:color w:val="FF0000"/>
        </w:rPr>
        <w:t>ФАЛЕС</w:t>
      </w:r>
    </w:p>
    <w:p w14:paraId="038A5E6B" w14:textId="77777777" w:rsidR="0001713E" w:rsidRDefault="0001713E" w:rsidP="0001713E">
      <w:pPr>
        <w:rPr>
          <w:rFonts w:ascii="Franklin Gothic Medium" w:hAnsi="Franklin Gothic Medium"/>
        </w:rPr>
      </w:pPr>
      <w:r w:rsidRPr="00C308E4">
        <w:rPr>
          <w:rFonts w:ascii="Franklin Gothic Medium" w:hAnsi="Franklin Gothic Medium"/>
        </w:rPr>
        <w:t>Душа присуща даже неодушевленным телам.</w:t>
      </w:r>
      <w:r w:rsidRPr="00C308E4">
        <w:rPr>
          <w:rFonts w:ascii="Franklin Gothic Medium" w:hAnsi="Franklin Gothic Medium"/>
        </w:rPr>
        <w:tab/>
      </w:r>
    </w:p>
    <w:p w14:paraId="6E54D861" w14:textId="77777777" w:rsidR="0001713E" w:rsidRDefault="0001713E" w:rsidP="0001713E">
      <w:pPr>
        <w:rPr>
          <w:rFonts w:ascii="Franklin Gothic Medium" w:hAnsi="Franklin Gothic Medium"/>
        </w:rPr>
      </w:pPr>
      <w:r>
        <w:rPr>
          <w:rFonts w:ascii="Franklin Gothic Medium" w:hAnsi="Franklin Gothic Medium"/>
        </w:rPr>
        <w:t>*</w:t>
      </w:r>
    </w:p>
    <w:p w14:paraId="47FDF334" w14:textId="77777777" w:rsidR="0001713E" w:rsidRPr="00C308E4" w:rsidRDefault="0001713E" w:rsidP="0001713E">
      <w:pPr>
        <w:rPr>
          <w:rFonts w:ascii="Franklin Gothic Medium" w:hAnsi="Franklin Gothic Medium"/>
        </w:rPr>
      </w:pPr>
      <w:r w:rsidRPr="00C308E4">
        <w:rPr>
          <w:rFonts w:ascii="Franklin Gothic Medium" w:hAnsi="Franklin Gothic Medium"/>
        </w:rPr>
        <w:t>Человеческая душа бессмертна, она есть нечто движущееся, ее природа такова, что она находится в вечном самодвижении и она разумна.</w:t>
      </w:r>
    </w:p>
    <w:p w14:paraId="7467F65E" w14:textId="77777777" w:rsidR="0001713E" w:rsidRPr="00C308E4" w:rsidRDefault="0001713E" w:rsidP="0001713E">
      <w:pPr>
        <w:rPr>
          <w:rFonts w:ascii="Franklin Gothic Medium" w:hAnsi="Franklin Gothic Medium"/>
        </w:rPr>
      </w:pPr>
      <w:r>
        <w:rPr>
          <w:rFonts w:ascii="Franklin Gothic Medium" w:hAnsi="Franklin Gothic Medium"/>
        </w:rPr>
        <w:t>*</w:t>
      </w:r>
    </w:p>
    <w:p w14:paraId="5363643E" w14:textId="77777777" w:rsidR="0001713E" w:rsidRPr="00C308E4" w:rsidRDefault="0001713E" w:rsidP="0001713E">
      <w:pPr>
        <w:rPr>
          <w:rFonts w:ascii="Franklin Gothic Medium" w:hAnsi="Franklin Gothic Medium"/>
        </w:rPr>
      </w:pPr>
    </w:p>
    <w:p w14:paraId="27096E2D" w14:textId="77777777" w:rsidR="0001713E" w:rsidRPr="00463E17" w:rsidRDefault="0001713E" w:rsidP="0001713E">
      <w:pPr>
        <w:rPr>
          <w:rFonts w:ascii="Franklin Gothic Medium" w:hAnsi="Franklin Gothic Medium"/>
          <w:b/>
          <w:color w:val="FF0000"/>
        </w:rPr>
      </w:pPr>
      <w:r w:rsidRPr="00463E17">
        <w:rPr>
          <w:rFonts w:ascii="Franklin Gothic Medium" w:hAnsi="Franklin Gothic Medium"/>
          <w:b/>
          <w:color w:val="FF0000"/>
        </w:rPr>
        <w:t>ФЕМИСТИЙ</w:t>
      </w:r>
    </w:p>
    <w:p w14:paraId="2FD46B0C" w14:textId="77777777" w:rsidR="0001713E" w:rsidRPr="00C308E4" w:rsidRDefault="0001713E" w:rsidP="0001713E">
      <w:pPr>
        <w:rPr>
          <w:rFonts w:ascii="Franklin Gothic Medium" w:hAnsi="Franklin Gothic Medium"/>
        </w:rPr>
      </w:pPr>
      <w:r w:rsidRPr="00C308E4">
        <w:rPr>
          <w:rFonts w:ascii="Franklin Gothic Medium" w:hAnsi="Franklin Gothic Medium"/>
        </w:rPr>
        <w:t>Если чувства беспорядочны и не воспитаны разумом, то, подобно полезным садовым растениям, стоит земледельцу забыть о них, они грубеют, буйствуют и обрастают острыми шипами пороков, ядовитыми для всех, а особенно для хозяина. Некоторые, правда, сохнут и чахнут еще до поры цветения, и им нужно не слово запрета и укора, а слово живительное, влекущее и манящее к неослабному росту. Вот почему по ту и другую сторону от любой добродетели расположились два порока: один предпочитает недостаток чувства, другой любит избыток. Не должно, однако, судить о чувствах только по дурным и извращенным и все их отметать без разбора, а надобно исследовать, с каким намерением природа насадила и запечатлела каждое из них в душе.</w:t>
      </w:r>
    </w:p>
    <w:p w14:paraId="031B75C4" w14:textId="77777777" w:rsidR="0001713E" w:rsidRDefault="0001713E" w:rsidP="0001713E">
      <w:pPr>
        <w:rPr>
          <w:rFonts w:ascii="Franklin Gothic Medium" w:hAnsi="Franklin Gothic Medium"/>
        </w:rPr>
      </w:pPr>
      <w:r>
        <w:rPr>
          <w:rFonts w:ascii="Franklin Gothic Medium" w:hAnsi="Franklin Gothic Medium"/>
        </w:rPr>
        <w:t>*</w:t>
      </w:r>
    </w:p>
    <w:p w14:paraId="4F81A1D7" w14:textId="77777777" w:rsidR="0001713E" w:rsidRPr="00C308E4" w:rsidRDefault="0001713E" w:rsidP="0001713E">
      <w:pPr>
        <w:rPr>
          <w:rFonts w:ascii="Franklin Gothic Medium" w:hAnsi="Franklin Gothic Medium"/>
        </w:rPr>
      </w:pPr>
      <w:r w:rsidRPr="00C308E4">
        <w:rPr>
          <w:rFonts w:ascii="Franklin Gothic Medium" w:hAnsi="Franklin Gothic Medium"/>
        </w:rPr>
        <w:t xml:space="preserve">Любое чувство имеет свое особое предназначение для тела. Каждое чувство должно блюсти свою меру, и эта мера есть добродетель каждого отдельного чувства. Для горячности это мужество, для вожделения -  благоразумие, для сребролюбия и любостяжания – щедрость и великолепие, что же до стремления к почестям, к власти, к получению первых мест, то мерой тут служит величие души. </w:t>
      </w:r>
    </w:p>
    <w:p w14:paraId="3B2A9371" w14:textId="77777777" w:rsidR="0001713E" w:rsidRPr="00C308E4" w:rsidRDefault="0001713E" w:rsidP="0001713E">
      <w:pPr>
        <w:rPr>
          <w:rFonts w:ascii="Franklin Gothic Medium" w:hAnsi="Franklin Gothic Medium"/>
        </w:rPr>
      </w:pPr>
      <w:r>
        <w:rPr>
          <w:rFonts w:ascii="Franklin Gothic Medium" w:hAnsi="Franklin Gothic Medium"/>
        </w:rPr>
        <w:t>*</w:t>
      </w:r>
    </w:p>
    <w:p w14:paraId="6B673AD4" w14:textId="77777777" w:rsidR="0001713E" w:rsidRPr="00C308E4" w:rsidRDefault="0001713E" w:rsidP="0001713E">
      <w:pPr>
        <w:rPr>
          <w:rFonts w:ascii="Franklin Gothic Medium" w:hAnsi="Franklin Gothic Medium"/>
        </w:rPr>
      </w:pPr>
      <w:r w:rsidRPr="00C308E4">
        <w:rPr>
          <w:rFonts w:ascii="Franklin Gothic Medium" w:hAnsi="Franklin Gothic Medium"/>
        </w:rPr>
        <w:t>Муками рождения мучается плоть человека, и по-своему мучается ими и душа. Обе муки измыслила природа, готовя род людской к бессмертию, но по-разному в обеих свершается ее воля. Если родить должна душа, то в достоинствах роженицы залог слабости и силы ее утробного плода. И у доброй души отпрыски добрых семян могучи и не подвержены никакой грозящей извне гибели, в полном расцвете сил родятся они после мук и такими остаются навсегда. У дурной же и слабой они бесплодны, хилы, и память о них не хранится, но тотчас из утробы их приемлет недра Леты.</w:t>
      </w:r>
    </w:p>
    <w:p w14:paraId="7248BC9E" w14:textId="77777777" w:rsidR="0001713E" w:rsidRPr="00C308E4" w:rsidRDefault="0001713E" w:rsidP="0001713E">
      <w:pPr>
        <w:rPr>
          <w:rFonts w:ascii="Franklin Gothic Medium" w:hAnsi="Franklin Gothic Medium"/>
        </w:rPr>
      </w:pPr>
      <w:r>
        <w:rPr>
          <w:rFonts w:ascii="Franklin Gothic Medium" w:hAnsi="Franklin Gothic Medium"/>
        </w:rPr>
        <w:t>*</w:t>
      </w:r>
    </w:p>
    <w:p w14:paraId="6B78DEED" w14:textId="77777777" w:rsidR="0001713E" w:rsidRDefault="0001713E" w:rsidP="0001713E">
      <w:pPr>
        <w:rPr>
          <w:rFonts w:ascii="Franklin Gothic Medium" w:hAnsi="Franklin Gothic Medium"/>
        </w:rPr>
      </w:pPr>
    </w:p>
    <w:p w14:paraId="170D08BC" w14:textId="77777777" w:rsidR="0001713E" w:rsidRPr="003274E6" w:rsidRDefault="0001713E" w:rsidP="0001713E">
      <w:pPr>
        <w:rPr>
          <w:rFonts w:ascii="Franklin Gothic Medium" w:hAnsi="Franklin Gothic Medium"/>
          <w:b/>
          <w:color w:val="FF0000"/>
        </w:rPr>
      </w:pPr>
      <w:r w:rsidRPr="003274E6">
        <w:rPr>
          <w:rFonts w:ascii="Franklin Gothic Medium" w:hAnsi="Franklin Gothic Medium"/>
          <w:b/>
          <w:color w:val="FF0000"/>
        </w:rPr>
        <w:t>ФЕОГНИД</w:t>
      </w:r>
    </w:p>
    <w:p w14:paraId="6A14D7A8" w14:textId="77777777" w:rsidR="0001713E" w:rsidRDefault="0001713E" w:rsidP="0001713E">
      <w:pPr>
        <w:rPr>
          <w:rFonts w:ascii="Franklin Gothic Medium" w:hAnsi="Franklin Gothic Medium"/>
          <w:color w:val="000000" w:themeColor="text1"/>
        </w:rPr>
      </w:pPr>
      <w:r>
        <w:rPr>
          <w:rFonts w:ascii="Franklin Gothic Medium" w:hAnsi="Franklin Gothic Medium"/>
        </w:rPr>
        <w:t>У</w:t>
      </w:r>
      <w:r w:rsidRPr="00941A05">
        <w:rPr>
          <w:rFonts w:ascii="Franklin Gothic Medium" w:hAnsi="Franklin Gothic Medium"/>
        </w:rPr>
        <w:t xml:space="preserve">мный </w:t>
      </w:r>
      <w:r>
        <w:rPr>
          <w:rFonts w:ascii="Franklin Gothic Medium" w:hAnsi="Franklin Gothic Medium"/>
        </w:rPr>
        <w:t xml:space="preserve">всегда </w:t>
      </w:r>
      <w:r w:rsidRPr="00941A05">
        <w:rPr>
          <w:rFonts w:ascii="Franklin Gothic Medium" w:hAnsi="Franklin Gothic Medium"/>
        </w:rPr>
        <w:t xml:space="preserve">подделку узнать </w:t>
      </w:r>
      <w:r>
        <w:rPr>
          <w:rFonts w:ascii="Franklin Gothic Medium" w:hAnsi="Franklin Gothic Medium"/>
        </w:rPr>
        <w:t>может - з</w:t>
      </w:r>
      <w:r w:rsidRPr="00941A05">
        <w:rPr>
          <w:rFonts w:ascii="Franklin Gothic Medium" w:hAnsi="Franklin Gothic Medium"/>
        </w:rPr>
        <w:t>олото ль, серебро ли фальшиво</w:t>
      </w:r>
      <w:r>
        <w:rPr>
          <w:rFonts w:ascii="Franklin Gothic Medium" w:hAnsi="Franklin Gothic Medium"/>
        </w:rPr>
        <w:t>,</w:t>
      </w:r>
      <w:r w:rsidRPr="00941A05">
        <w:rPr>
          <w:rFonts w:ascii="Franklin Gothic Medium" w:hAnsi="Franklin Gothic Medium"/>
        </w:rPr>
        <w:t xml:space="preserve"> — беда небольшая</w:t>
      </w:r>
      <w:r>
        <w:rPr>
          <w:rFonts w:ascii="Franklin Gothic Medium" w:hAnsi="Franklin Gothic Medium"/>
        </w:rPr>
        <w:t xml:space="preserve">. </w:t>
      </w:r>
      <w:r w:rsidRPr="00941A05">
        <w:rPr>
          <w:rFonts w:ascii="Franklin Gothic Medium" w:hAnsi="Franklin Gothic Medium"/>
        </w:rPr>
        <w:t xml:space="preserve">Если ж </w:t>
      </w:r>
      <w:r w:rsidRPr="003274E6">
        <w:rPr>
          <w:rFonts w:ascii="Franklin Gothic Medium" w:hAnsi="Franklin Gothic Medium"/>
          <w:color w:val="000000" w:themeColor="text1"/>
        </w:rPr>
        <w:t>душа друг</w:t>
      </w:r>
      <w:r>
        <w:rPr>
          <w:rFonts w:ascii="Franklin Gothic Medium" w:hAnsi="Franklin Gothic Medium"/>
          <w:color w:val="000000" w:themeColor="text1"/>
        </w:rPr>
        <w:t>а оказалась л</w:t>
      </w:r>
      <w:r w:rsidRPr="003274E6">
        <w:rPr>
          <w:rFonts w:ascii="Franklin Gothic Medium" w:hAnsi="Franklin Gothic Medium"/>
          <w:color w:val="000000" w:themeColor="text1"/>
        </w:rPr>
        <w:t>жива</w:t>
      </w:r>
      <w:r>
        <w:rPr>
          <w:rFonts w:ascii="Franklin Gothic Medium" w:hAnsi="Franklin Gothic Medium"/>
          <w:color w:val="000000" w:themeColor="text1"/>
        </w:rPr>
        <w:t xml:space="preserve">, </w:t>
      </w:r>
      <w:r w:rsidRPr="003274E6">
        <w:rPr>
          <w:rFonts w:ascii="Franklin Gothic Medium" w:hAnsi="Franklin Gothic Medium"/>
          <w:color w:val="000000" w:themeColor="text1"/>
        </w:rPr>
        <w:t xml:space="preserve">прячет </w:t>
      </w:r>
      <w:r>
        <w:rPr>
          <w:rFonts w:ascii="Franklin Gothic Medium" w:hAnsi="Franklin Gothic Medium"/>
          <w:color w:val="000000" w:themeColor="text1"/>
        </w:rPr>
        <w:t xml:space="preserve">он </w:t>
      </w:r>
      <w:r w:rsidRPr="003274E6">
        <w:rPr>
          <w:rFonts w:ascii="Franklin Gothic Medium" w:hAnsi="Franklin Gothic Medium"/>
          <w:color w:val="000000" w:themeColor="text1"/>
        </w:rPr>
        <w:t>в груди сердце коварное,</w:t>
      </w:r>
      <w:r>
        <w:rPr>
          <w:rFonts w:ascii="Franklin Gothic Medium" w:hAnsi="Franklin Gothic Medium"/>
        </w:rPr>
        <w:t xml:space="preserve"> то у</w:t>
      </w:r>
      <w:r w:rsidRPr="003274E6">
        <w:rPr>
          <w:rFonts w:ascii="Franklin Gothic Medium" w:hAnsi="Franklin Gothic Medium"/>
          <w:color w:val="000000" w:themeColor="text1"/>
        </w:rPr>
        <w:t>бе</w:t>
      </w:r>
      <w:r>
        <w:rPr>
          <w:rFonts w:ascii="Franklin Gothic Medium" w:hAnsi="Franklin Gothic Medium"/>
          <w:color w:val="000000" w:themeColor="text1"/>
        </w:rPr>
        <w:t xml:space="preserve">диться </w:t>
      </w:r>
      <w:r w:rsidRPr="003274E6">
        <w:rPr>
          <w:rFonts w:ascii="Franklin Gothic Medium" w:hAnsi="Franklin Gothic Medium"/>
          <w:color w:val="000000" w:themeColor="text1"/>
        </w:rPr>
        <w:t>в такой лжи нам всего тяжелей.</w:t>
      </w:r>
    </w:p>
    <w:p w14:paraId="3CA22D2F" w14:textId="77777777" w:rsidR="0001713E" w:rsidRPr="003274E6" w:rsidRDefault="0001713E" w:rsidP="0001713E">
      <w:pPr>
        <w:rPr>
          <w:rFonts w:ascii="Franklin Gothic Medium" w:hAnsi="Franklin Gothic Medium"/>
          <w:color w:val="000000" w:themeColor="text1"/>
        </w:rPr>
      </w:pPr>
      <w:r>
        <w:rPr>
          <w:rFonts w:ascii="Franklin Gothic Medium" w:hAnsi="Franklin Gothic Medium"/>
          <w:color w:val="000000" w:themeColor="text1"/>
        </w:rPr>
        <w:t>*</w:t>
      </w:r>
    </w:p>
    <w:p w14:paraId="34AC4628" w14:textId="77777777" w:rsidR="0001713E" w:rsidRPr="003274E6" w:rsidRDefault="0001713E" w:rsidP="0001713E">
      <w:pPr>
        <w:rPr>
          <w:rFonts w:ascii="Franklin Gothic Medium" w:hAnsi="Franklin Gothic Medium"/>
          <w:color w:val="000000" w:themeColor="text1"/>
        </w:rPr>
      </w:pPr>
    </w:p>
    <w:p w14:paraId="500C3D74" w14:textId="77777777" w:rsidR="0001713E" w:rsidRPr="00AF1890" w:rsidRDefault="0001713E" w:rsidP="0001713E">
      <w:pPr>
        <w:rPr>
          <w:rFonts w:ascii="Franklin Gothic Medium" w:hAnsi="Franklin Gothic Medium"/>
          <w:b/>
          <w:color w:val="FF0000"/>
        </w:rPr>
      </w:pPr>
      <w:r w:rsidRPr="00AF1890">
        <w:rPr>
          <w:rFonts w:ascii="Franklin Gothic Medium" w:hAnsi="Franklin Gothic Medium"/>
          <w:b/>
          <w:color w:val="FF0000"/>
        </w:rPr>
        <w:t>ЭПИКТЕТ</w:t>
      </w:r>
    </w:p>
    <w:p w14:paraId="009E6B94" w14:textId="77777777" w:rsidR="0001713E" w:rsidRDefault="0001713E" w:rsidP="0001713E">
      <w:pPr>
        <w:rPr>
          <w:rFonts w:ascii="Franklin Gothic Medium" w:hAnsi="Franklin Gothic Medium"/>
        </w:rPr>
      </w:pPr>
      <w:r w:rsidRPr="00C308E4">
        <w:rPr>
          <w:rFonts w:ascii="Franklin Gothic Medium" w:hAnsi="Franklin Gothic Medium"/>
        </w:rPr>
        <w:t>Если больной лихорадкой совсем не вылечился, то он легче вновь заболевает, чем человек, никогда не страдавший ею. Так бывает и с болезнями души: после них остаются раны, которые надо вылечить совсем. Иначе, если ударят опять по тому же месту, рана вновь откроется и еще пуще разболится.</w:t>
      </w:r>
      <w:r w:rsidRPr="00C308E4">
        <w:rPr>
          <w:rFonts w:ascii="Franklin Gothic Medium" w:hAnsi="Franklin Gothic Medium"/>
        </w:rPr>
        <w:tab/>
      </w:r>
    </w:p>
    <w:p w14:paraId="5891B779" w14:textId="77777777" w:rsidR="0001713E" w:rsidRDefault="0001713E" w:rsidP="0001713E">
      <w:pPr>
        <w:rPr>
          <w:rFonts w:ascii="Franklin Gothic Medium" w:hAnsi="Franklin Gothic Medium"/>
        </w:rPr>
      </w:pPr>
      <w:r>
        <w:rPr>
          <w:rFonts w:ascii="Franklin Gothic Medium" w:hAnsi="Franklin Gothic Medium"/>
        </w:rPr>
        <w:t>*</w:t>
      </w:r>
    </w:p>
    <w:p w14:paraId="69388B53" w14:textId="77777777" w:rsidR="0001713E" w:rsidRPr="008E0024" w:rsidRDefault="0001713E" w:rsidP="0001713E">
      <w:pPr>
        <w:rPr>
          <w:rFonts w:ascii="Franklin Gothic Medium" w:hAnsi="Franklin Gothic Medium"/>
        </w:rPr>
      </w:pPr>
      <w:r w:rsidRPr="008E0024">
        <w:rPr>
          <w:rFonts w:ascii="Franklin Gothic Medium" w:hAnsi="Franklin Gothic Medium"/>
        </w:rPr>
        <w:t xml:space="preserve">Если земля – объект земледельца, тело – объект врача и учителя гимнастики, то объект добродетельного человека – его собственная высшая духовная часть, то есть, ему надо пользоваться представлениями сообразно природе. А от природы всякой душе свойственно как признавать истинное, отвергать ложное, воздерживаться от суждения при неясном, так и по отношению к благу быть движимой стремлением, по отношению к злу – избеганием, а по отношению  к тому, что и не зло и не благо, - ни тем, ни другим. </w:t>
      </w:r>
    </w:p>
    <w:p w14:paraId="3945E9D0" w14:textId="77777777" w:rsidR="0001713E" w:rsidRDefault="0001713E" w:rsidP="0001713E">
      <w:pPr>
        <w:rPr>
          <w:rFonts w:ascii="Franklin Gothic Medium" w:hAnsi="Franklin Gothic Medium"/>
        </w:rPr>
      </w:pPr>
      <w:r w:rsidRPr="00C308E4">
        <w:rPr>
          <w:rFonts w:ascii="Franklin Gothic Medium" w:hAnsi="Franklin Gothic Medium"/>
        </w:rPr>
        <w:t>На чью душу всего менее действует горе, кто борется с ним не жалея сил, тот  самый  мужественный,  как  из  государственных  людей,  так  и из частных граждан.</w:t>
      </w:r>
    </w:p>
    <w:p w14:paraId="4A27914D" w14:textId="77777777" w:rsidR="0001713E" w:rsidRDefault="0001713E" w:rsidP="0001713E">
      <w:pPr>
        <w:rPr>
          <w:rFonts w:ascii="Franklin Gothic Medium" w:hAnsi="Franklin Gothic Medium"/>
        </w:rPr>
      </w:pPr>
      <w:r>
        <w:rPr>
          <w:rFonts w:ascii="Franklin Gothic Medium" w:hAnsi="Franklin Gothic Medium"/>
        </w:rPr>
        <w:t>*</w:t>
      </w:r>
    </w:p>
    <w:p w14:paraId="6AFE0E69" w14:textId="77777777" w:rsidR="0001713E" w:rsidRPr="008E0024" w:rsidRDefault="0001713E" w:rsidP="0001713E">
      <w:pPr>
        <w:rPr>
          <w:rFonts w:ascii="Franklin Gothic Medium" w:hAnsi="Franklin Gothic Medium"/>
        </w:rPr>
      </w:pPr>
      <w:r w:rsidRPr="008E0024">
        <w:rPr>
          <w:rFonts w:ascii="Franklin Gothic Medium" w:hAnsi="Franklin Gothic Medium"/>
        </w:rPr>
        <w:t xml:space="preserve">Мы в большинстве своем страшимся телесного омертвения и на все готовы ради того, чтобы не оказаться в таком состоянии, а до омертвения души нам никакого нет дела. Но если человек находится в таком состоянии, что ничего не понимает и ничего не воспринимает, мы считаем, что он в плохом состоянии. Он тогда хуже мертвеца! </w:t>
      </w:r>
    </w:p>
    <w:p w14:paraId="2F7BD160" w14:textId="77777777" w:rsidR="0001713E" w:rsidRPr="008E0024" w:rsidRDefault="0001713E" w:rsidP="0001713E">
      <w:pPr>
        <w:rPr>
          <w:rFonts w:ascii="Franklin Gothic Medium" w:hAnsi="Franklin Gothic Medium"/>
        </w:rPr>
      </w:pPr>
      <w:r>
        <w:rPr>
          <w:rFonts w:ascii="Franklin Gothic Medium" w:hAnsi="Franklin Gothic Medium"/>
        </w:rPr>
        <w:t>*</w:t>
      </w:r>
    </w:p>
    <w:p w14:paraId="3C1C13D6" w14:textId="77777777" w:rsidR="0001713E" w:rsidRPr="00C308E4" w:rsidRDefault="0001713E" w:rsidP="0001713E">
      <w:pPr>
        <w:rPr>
          <w:rFonts w:ascii="Franklin Gothic Medium" w:hAnsi="Franklin Gothic Medium"/>
        </w:rPr>
      </w:pPr>
      <w:r w:rsidRPr="00C308E4">
        <w:rPr>
          <w:rFonts w:ascii="Franklin Gothic Medium" w:hAnsi="Franklin Gothic Medium"/>
        </w:rPr>
        <w:t>Человек,  лишенный  вкуса,  старается  украсить  свой  дом  работой  из слепящего глаза гипса на удивление другим, но человек с тонким вкусом, и в то же  время  одаренный  любовью  к  людям,  украшает  свою  душу   лаской   и общительностью.</w:t>
      </w:r>
    </w:p>
    <w:p w14:paraId="1C31C8EB" w14:textId="77777777" w:rsidR="0001713E" w:rsidRPr="00C308E4" w:rsidRDefault="0001713E" w:rsidP="0001713E">
      <w:pPr>
        <w:rPr>
          <w:rFonts w:ascii="Franklin Gothic Medium" w:hAnsi="Franklin Gothic Medium"/>
        </w:rPr>
      </w:pPr>
      <w:r w:rsidRPr="00C308E4">
        <w:rPr>
          <w:rFonts w:ascii="Franklin Gothic Medium" w:hAnsi="Franklin Gothic Medium"/>
        </w:rPr>
        <w:tab/>
      </w:r>
    </w:p>
    <w:p w14:paraId="3CF5A07C" w14:textId="77777777" w:rsidR="00791CFD" w:rsidRDefault="00F1341D">
      <w:r>
        <w:t>(продолжение следует)</w:t>
      </w:r>
    </w:p>
    <w:p w14:paraId="361A88F8" w14:textId="77777777" w:rsidR="00F1341D" w:rsidRDefault="00F1341D"/>
    <w:p w14:paraId="3305565B" w14:textId="77777777" w:rsidR="00F1341D" w:rsidRDefault="00F1341D"/>
    <w:p w14:paraId="6ECEA6BD" w14:textId="77777777" w:rsidR="00F1341D" w:rsidRPr="001252D9" w:rsidRDefault="00F1341D" w:rsidP="00F1341D">
      <w:pPr>
        <w:rPr>
          <w:rFonts w:ascii="Franklin Gothic Medium" w:hAnsi="Franklin Gothic Medium"/>
        </w:rPr>
      </w:pPr>
      <w:r>
        <w:rPr>
          <w:rFonts w:ascii="Franklin Gothic Medium" w:hAnsi="Franklin Gothic Medium"/>
        </w:rPr>
        <w:t>АНАТОЛИЙ ИЛЬЯХОВ</w:t>
      </w:r>
    </w:p>
    <w:p w14:paraId="08DF9E05" w14:textId="77777777" w:rsidR="00F1341D" w:rsidRPr="00862A80" w:rsidRDefault="00F1341D" w:rsidP="00F1341D">
      <w:pPr>
        <w:rPr>
          <w:rFonts w:ascii="Franklin Gothic Medium" w:hAnsi="Franklin Gothic Medium"/>
          <w:b/>
          <w:sz w:val="28"/>
          <w:szCs w:val="28"/>
        </w:rPr>
      </w:pPr>
      <w:r w:rsidRPr="001252D9">
        <w:rPr>
          <w:rFonts w:ascii="Franklin Gothic Medium" w:hAnsi="Franklin Gothic Medium"/>
        </w:rPr>
        <w:t xml:space="preserve">     </w:t>
      </w:r>
      <w:r w:rsidRPr="00862A80">
        <w:rPr>
          <w:rFonts w:ascii="Franklin Gothic Medium" w:hAnsi="Franklin Gothic Medium"/>
          <w:b/>
          <w:sz w:val="28"/>
          <w:szCs w:val="28"/>
        </w:rPr>
        <w:t xml:space="preserve">О ЖИЗНИ И ДЕЯНИЯХ ВЫДАЮЩИХСЯ ЛИЧНОСТЕЙ ДРЕВНЕЙ ГРЕЦИИ </w:t>
      </w:r>
    </w:p>
    <w:p w14:paraId="05BDD4F3" w14:textId="77777777" w:rsidR="00F1341D" w:rsidRPr="00862A80" w:rsidRDefault="00F1341D" w:rsidP="00F1341D">
      <w:pPr>
        <w:rPr>
          <w:rFonts w:ascii="Franklin Gothic Medium" w:hAnsi="Franklin Gothic Medium"/>
        </w:rPr>
      </w:pPr>
      <w:r>
        <w:rPr>
          <w:rFonts w:ascii="Franklin Gothic Medium" w:hAnsi="Franklin Gothic Medium"/>
        </w:rPr>
        <w:t xml:space="preserve">           биографический комментарий к книге «НАЕДИНЕ С АНТИЧНОЙ МУДРОСТЬЮ» (часть </w:t>
      </w:r>
      <w:r>
        <w:rPr>
          <w:rFonts w:ascii="Franklin Gothic Medium" w:hAnsi="Franklin Gothic Medium"/>
          <w:lang w:val="en-US"/>
        </w:rPr>
        <w:t>I</w:t>
      </w:r>
      <w:r w:rsidRPr="00862A80">
        <w:rPr>
          <w:rFonts w:ascii="Franklin Gothic Medium" w:hAnsi="Franklin Gothic Medium"/>
        </w:rPr>
        <w:t>)</w:t>
      </w:r>
    </w:p>
    <w:p w14:paraId="5E9F2B6B" w14:textId="77777777" w:rsidR="00F1341D" w:rsidRPr="001252D9" w:rsidRDefault="00F1341D" w:rsidP="00F1341D">
      <w:pPr>
        <w:rPr>
          <w:rFonts w:ascii="Franklin Gothic Medium" w:hAnsi="Franklin Gothic Medium"/>
        </w:rPr>
      </w:pPr>
    </w:p>
    <w:p w14:paraId="1B518A1B" w14:textId="77777777" w:rsidR="00F1341D" w:rsidRPr="001252D9" w:rsidRDefault="00F1341D" w:rsidP="00F1341D">
      <w:pPr>
        <w:rPr>
          <w:rFonts w:ascii="Franklin Gothic Medium" w:hAnsi="Franklin Gothic Medium"/>
        </w:rPr>
      </w:pPr>
      <w:r w:rsidRPr="001252D9">
        <w:rPr>
          <w:rFonts w:ascii="Franklin Gothic Medium" w:hAnsi="Franklin Gothic Medium"/>
          <w:b/>
          <w:color w:val="FF0000"/>
        </w:rPr>
        <w:t xml:space="preserve">АГЕСИЛАЙ </w:t>
      </w:r>
      <w:r w:rsidRPr="001252D9">
        <w:rPr>
          <w:rFonts w:ascii="Franklin Gothic Medium" w:hAnsi="Franklin Gothic Medium"/>
        </w:rPr>
        <w:t xml:space="preserve">(442-358 </w:t>
      </w:r>
      <w:r>
        <w:rPr>
          <w:rFonts w:ascii="Franklin Gothic Medium" w:hAnsi="Franklin Gothic Medium"/>
        </w:rPr>
        <w:t xml:space="preserve">гг. </w:t>
      </w:r>
      <w:r w:rsidRPr="001252D9">
        <w:rPr>
          <w:rFonts w:ascii="Franklin Gothic Medium" w:hAnsi="Franklin Gothic Medium"/>
        </w:rPr>
        <w:t>до н. э), царь Спарты</w:t>
      </w:r>
      <w:r>
        <w:rPr>
          <w:rFonts w:ascii="Franklin Gothic Medium" w:hAnsi="Franklin Gothic Medium"/>
        </w:rPr>
        <w:t>.</w:t>
      </w:r>
      <w:r w:rsidRPr="001252D9">
        <w:rPr>
          <w:rFonts w:ascii="Franklin Gothic Medium" w:hAnsi="Franklin Gothic Medium"/>
        </w:rPr>
        <w:t xml:space="preserve"> </w:t>
      </w:r>
    </w:p>
    <w:p w14:paraId="222BE64F" w14:textId="77777777" w:rsidR="00F1341D" w:rsidRDefault="00F1341D" w:rsidP="00F1341D">
      <w:pPr>
        <w:ind w:firstLine="708"/>
        <w:rPr>
          <w:rFonts w:ascii="Franklin Gothic Medium" w:hAnsi="Franklin Gothic Medium"/>
        </w:rPr>
      </w:pPr>
    </w:p>
    <w:p w14:paraId="092F1688"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Агесилай, хромой с детства сын спартанского царя Архидама, из-за своего увечия не мог занять  престол - для Спарты это был бы плохой знак. Но боги распорядились иначе! Когда умер Архидам, царем объявили его старшего сына Агиса, а после смерти Агиса - его сына Леонтихида, хотя многие спартанцы считали Леонтихида незаконнорожденным. Имелось в виду легкомысленное поведение Тимеи, супруги Агиса, который к тому же сам долго не признавал Леонтихида своим сыном. Созрел заговор, в центре которого оказался Агесилай. Как показали дальнейшие события, спартанцы не разочаровались в своём выборе. </w:t>
      </w:r>
    </w:p>
    <w:p w14:paraId="6E800AD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Агесилай </w:t>
      </w:r>
      <w:r w:rsidRPr="00A119F3">
        <w:rPr>
          <w:rFonts w:ascii="Franklin Gothic Medium" w:hAnsi="Franklin Gothic Medium"/>
        </w:rPr>
        <w:t>II Великий</w:t>
      </w:r>
      <w:r>
        <w:rPr>
          <w:rFonts w:ascii="Franklin Gothic Medium" w:hAnsi="Franklin Gothic Medium"/>
          <w:b/>
        </w:rPr>
        <w:t xml:space="preserve"> </w:t>
      </w:r>
      <w:r w:rsidRPr="001252D9">
        <w:rPr>
          <w:rFonts w:ascii="Franklin Gothic Medium" w:hAnsi="Franklin Gothic Medium"/>
        </w:rPr>
        <w:t xml:space="preserve">царствовал тридцать семь лет, став для спартанцев самым любимым из всех царей. Он постоянно водил войско в походы, не проиграл ни одного сражения. Привычный к жажде и голоду, царь легко переносил непогоду, в любое время года обливался холодной водой, игнорируя тёплые ванны. Из военной добычи царь Агесилай довольствовался самым необходимым, не изменяя своим скромным привычкам: ничего лишнего в одежде, еде, образе жизни. Он нередко заключал с врагами мирные договоры, чтобы их неожиданно нарушать.  Когда его однажды спросили, как далеко распространяются границы Спарты, царь, потрясая своим копьем, ответил: «Они отстоят настолько, насколько достигает это копье». Агесилай примирил царскую власть с воинствующими </w:t>
      </w:r>
      <w:r w:rsidRPr="001252D9">
        <w:rPr>
          <w:rFonts w:ascii="Franklin Gothic Medium" w:hAnsi="Franklin Gothic Medium"/>
          <w:i/>
        </w:rPr>
        <w:t>геронтами</w:t>
      </w:r>
      <w:r w:rsidRPr="001252D9">
        <w:rPr>
          <w:rFonts w:ascii="Franklin Gothic Medium" w:hAnsi="Franklin Gothic Medium"/>
        </w:rPr>
        <w:t xml:space="preserve">* </w:t>
      </w:r>
      <w:r w:rsidRPr="00D06EE8">
        <w:rPr>
          <w:rFonts w:ascii="Franklin Gothic Medium" w:hAnsi="Franklin Gothic Medium"/>
          <w:color w:val="00B050"/>
          <w:sz w:val="18"/>
          <w:szCs w:val="18"/>
        </w:rPr>
        <w:t>(Герусия -  Совет геронтов или Совет старейшин, высший государственный орган из 30 геронтов, обладавших большой властью: они готовили решение по важнейшим государственным делам и уголовным процессам)</w:t>
      </w:r>
      <w:r w:rsidRPr="001252D9">
        <w:rPr>
          <w:rFonts w:ascii="Franklin Gothic Medium" w:hAnsi="Franklin Gothic Medium"/>
        </w:rPr>
        <w:t xml:space="preserve"> и </w:t>
      </w:r>
      <w:r w:rsidRPr="001252D9">
        <w:rPr>
          <w:rFonts w:ascii="Franklin Gothic Medium" w:hAnsi="Franklin Gothic Medium"/>
          <w:i/>
        </w:rPr>
        <w:t>эфорами</w:t>
      </w:r>
      <w:r w:rsidRPr="001252D9">
        <w:rPr>
          <w:rFonts w:ascii="Franklin Gothic Medium" w:hAnsi="Franklin Gothic Medium"/>
        </w:rPr>
        <w:t xml:space="preserve">* </w:t>
      </w:r>
      <w:r w:rsidRPr="00D06EE8">
        <w:rPr>
          <w:rFonts w:ascii="Franklin Gothic Medium" w:hAnsi="Franklin Gothic Medium"/>
          <w:color w:val="00B050"/>
          <w:sz w:val="18"/>
          <w:szCs w:val="18"/>
        </w:rPr>
        <w:t>(*эфоры - высшие должностные лица, наделенными контролирующими правами даже над царями),</w:t>
      </w:r>
      <w:r w:rsidRPr="001252D9">
        <w:rPr>
          <w:rFonts w:ascii="Franklin Gothic Medium" w:hAnsi="Franklin Gothic Medium"/>
        </w:rPr>
        <w:t xml:space="preserve"> устранив серьёзные разногласия. При этом ухитрился сохранять в своих руках реальную почти единоличную власть.                                                  </w:t>
      </w:r>
    </w:p>
    <w:p w14:paraId="412DA79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Агесилай тщательно придерживался законов и от других требовал того же. Но в делах дружбы он обычно забывал эти заповеди. Известно его письмо карийцу Гидриею, в котором просит за одного из своих друзей: «Если Никий невиновен, отпусти его; если же виновен, отпусти его ради меня; но отпусти в любом случае!». Взяв однажды в плен врагов, распорядился продавать их в рабство… обнаженными, объяснив, что выгоднее продать богатую одежду и рабов в отдельности — всегда найдутся покупатели! При этом предложил своим воинам посмотреть на обнаженных врагов, потом спросил: «Спартанцы, посмотрите на эти белые, рыхлые, изнеженные тела. Вот они,  ваши враги! Вы видите, с кем приходится вам сражаться? Так стоит ли вам впредь их бояться?». Он повернулся </w:t>
      </w:r>
      <w:r>
        <w:rPr>
          <w:rFonts w:ascii="Franklin Gothic Medium" w:hAnsi="Franklin Gothic Medium"/>
        </w:rPr>
        <w:t xml:space="preserve">в сторону </w:t>
      </w:r>
      <w:r w:rsidRPr="001252D9">
        <w:rPr>
          <w:rFonts w:ascii="Franklin Gothic Medium" w:hAnsi="Franklin Gothic Medium"/>
        </w:rPr>
        <w:t xml:space="preserve">сваленной </w:t>
      </w:r>
      <w:r>
        <w:rPr>
          <w:rFonts w:ascii="Franklin Gothic Medium" w:hAnsi="Franklin Gothic Medium"/>
        </w:rPr>
        <w:t>на землю</w:t>
      </w:r>
      <w:r w:rsidRPr="001252D9">
        <w:rPr>
          <w:rFonts w:ascii="Franklin Gothic Medium" w:hAnsi="Franklin Gothic Medium"/>
        </w:rPr>
        <w:t xml:space="preserve"> военной добычи</w:t>
      </w:r>
      <w:r>
        <w:rPr>
          <w:rFonts w:ascii="Franklin Gothic Medium" w:hAnsi="Franklin Gothic Medium"/>
        </w:rPr>
        <w:t>,</w:t>
      </w:r>
      <w:r w:rsidRPr="001252D9">
        <w:rPr>
          <w:rFonts w:ascii="Franklin Gothic Medium" w:hAnsi="Franklin Gothic Medium"/>
        </w:rPr>
        <w:t xml:space="preserve"> оружи</w:t>
      </w:r>
      <w:r>
        <w:rPr>
          <w:rFonts w:ascii="Franklin Gothic Medium" w:hAnsi="Franklin Gothic Medium"/>
        </w:rPr>
        <w:t>ю</w:t>
      </w:r>
      <w:r w:rsidRPr="001252D9">
        <w:rPr>
          <w:rFonts w:ascii="Franklin Gothic Medium" w:hAnsi="Franklin Gothic Medium"/>
        </w:rPr>
        <w:t xml:space="preserve"> и прочим ценностям, сказал: «А теперь смотрите, ради чего вы сражаетесь!». </w:t>
      </w:r>
    </w:p>
    <w:p w14:paraId="0F83F819"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В возрасте восьмидесяти лет Агесилай, сославшись на недостаток физических сил и неспособность уверенно управляться с властью, добровольно передал престол своему сыну Архидаму. Одновременно сложил с себя полномочия полководца. И все-таки, когда его друг,  фараон Таха призвал с отрядом спартанских наёмников присоединиться к египетскому войску, не смог отказаться от лестного предложения – ещё повоевать. В Египте Агесилай четыре года продолжал заниматься своим любимым делом, - вначале у Таха, потом у его преемника на престоле Нектанебида. Нектанебид отпустил его домой с большими почестями, наградил значительной суммой в двести тридцать </w:t>
      </w:r>
      <w:r w:rsidRPr="001252D9">
        <w:rPr>
          <w:rFonts w:ascii="Franklin Gothic Medium" w:hAnsi="Franklin Gothic Medium"/>
          <w:i/>
        </w:rPr>
        <w:t>талантов*</w:t>
      </w:r>
      <w:r w:rsidRPr="001252D9">
        <w:rPr>
          <w:rFonts w:ascii="Franklin Gothic Medium" w:hAnsi="Franklin Gothic Medium"/>
        </w:rPr>
        <w:t xml:space="preserve"> </w:t>
      </w:r>
      <w:r w:rsidRPr="00290A1E">
        <w:rPr>
          <w:rFonts w:ascii="Franklin Gothic Medium" w:hAnsi="Franklin Gothic Medium"/>
          <w:sz w:val="18"/>
          <w:szCs w:val="18"/>
        </w:rPr>
        <w:t>(</w:t>
      </w:r>
      <w:r w:rsidRPr="00290A1E">
        <w:rPr>
          <w:rFonts w:ascii="Franklin Gothic Medium" w:hAnsi="Franklin Gothic Medium"/>
          <w:color w:val="00B050"/>
          <w:sz w:val="18"/>
          <w:szCs w:val="18"/>
        </w:rPr>
        <w:t>1 талант равен 26.2 кг серебра</w:t>
      </w:r>
      <w:r w:rsidRPr="001252D9">
        <w:rPr>
          <w:rFonts w:ascii="Franklin Gothic Medium" w:hAnsi="Franklin Gothic Medium"/>
        </w:rPr>
        <w:t xml:space="preserve">)! Это свидетельствовало об огромном уважении царя египтян знатного спартанского полководца. </w:t>
      </w:r>
    </w:p>
    <w:p w14:paraId="54D18430"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Но старому солдату Агесилаю не было суждено увидеть родину. По дороге в Спарту он скончался - от возраста, ран и лишений в непрерывных сражениях. Почувствовав свой последний час, Агесилай сказал воинам, обступившим его ложе: «Не воздвигайте мне памятников из камня или бронзы, ни лепных, ни писаных, ни иных изображений. Если я сделал что-либо хорошее, это и будет мне памятником. Если же нет — не помогут все статуи мира, эти ничего не стоящие изделия жалких ремесленников».</w:t>
      </w:r>
    </w:p>
    <w:p w14:paraId="04C90C9E"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Спартанцы залили тело любимого полководца расплавленным воском и так доставили на родину.</w:t>
      </w:r>
    </w:p>
    <w:p w14:paraId="2FF5C172" w14:textId="77777777" w:rsidR="00F1341D" w:rsidRPr="001252D9" w:rsidRDefault="00F1341D" w:rsidP="00F1341D">
      <w:pPr>
        <w:rPr>
          <w:rFonts w:ascii="Franklin Gothic Medium" w:hAnsi="Franklin Gothic Medium"/>
        </w:rPr>
      </w:pPr>
    </w:p>
    <w:p w14:paraId="020B0729" w14:textId="77777777" w:rsidR="00F1341D" w:rsidRPr="001252D9" w:rsidRDefault="00F1341D" w:rsidP="00F1341D">
      <w:pPr>
        <w:rPr>
          <w:rFonts w:ascii="Franklin Gothic Medium" w:hAnsi="Franklin Gothic Medium"/>
        </w:rPr>
      </w:pPr>
    </w:p>
    <w:p w14:paraId="7C1E7413" w14:textId="77777777" w:rsidR="00F1341D" w:rsidRDefault="00F1341D" w:rsidP="00F1341D">
      <w:pPr>
        <w:rPr>
          <w:rFonts w:ascii="Franklin Gothic Medium" w:hAnsi="Franklin Gothic Medium"/>
          <w:b/>
          <w:color w:val="FF0000"/>
        </w:rPr>
      </w:pPr>
    </w:p>
    <w:p w14:paraId="37580859" w14:textId="77777777" w:rsidR="00F1341D" w:rsidRDefault="00F1341D" w:rsidP="00F1341D">
      <w:pPr>
        <w:rPr>
          <w:rFonts w:ascii="Franklin Gothic Medium" w:hAnsi="Franklin Gothic Medium"/>
          <w:b/>
          <w:color w:val="FF0000"/>
        </w:rPr>
      </w:pPr>
    </w:p>
    <w:p w14:paraId="47450A16" w14:textId="77777777" w:rsidR="00F1341D" w:rsidRDefault="00F1341D" w:rsidP="00F1341D">
      <w:pPr>
        <w:rPr>
          <w:rFonts w:ascii="Franklin Gothic Medium" w:hAnsi="Franklin Gothic Medium"/>
          <w:b/>
          <w:color w:val="FF0000"/>
        </w:rPr>
      </w:pPr>
    </w:p>
    <w:p w14:paraId="3EA0B9F8" w14:textId="77777777" w:rsidR="00F1341D" w:rsidRPr="001252D9" w:rsidRDefault="00F1341D" w:rsidP="00F1341D">
      <w:pPr>
        <w:rPr>
          <w:rFonts w:ascii="Franklin Gothic Medium" w:hAnsi="Franklin Gothic Medium"/>
        </w:rPr>
      </w:pPr>
      <w:r w:rsidRPr="001252D9">
        <w:rPr>
          <w:rFonts w:ascii="Franklin Gothic Medium" w:hAnsi="Franklin Gothic Medium"/>
          <w:b/>
          <w:color w:val="FF0000"/>
        </w:rPr>
        <w:t xml:space="preserve">АГИД </w:t>
      </w:r>
      <w:r w:rsidRPr="001252D9">
        <w:rPr>
          <w:rFonts w:ascii="Franklin Gothic Medium" w:hAnsi="Franklin Gothic Medium"/>
          <w:b/>
          <w:color w:val="FF0000"/>
          <w:lang w:val="en-US"/>
        </w:rPr>
        <w:t>II</w:t>
      </w:r>
      <w:r w:rsidRPr="001252D9">
        <w:rPr>
          <w:rFonts w:ascii="Franklin Gothic Medium" w:hAnsi="Franklin Gothic Medium"/>
          <w:b/>
          <w:color w:val="FF0000"/>
        </w:rPr>
        <w:t xml:space="preserve"> (АГИС)</w:t>
      </w:r>
      <w:r w:rsidRPr="001252D9">
        <w:rPr>
          <w:rFonts w:ascii="Franklin Gothic Medium" w:hAnsi="Franklin Gothic Medium"/>
        </w:rPr>
        <w:t>, царь Спарты (с 427 по 398 гг. до н.э.)</w:t>
      </w:r>
      <w:r>
        <w:rPr>
          <w:rFonts w:ascii="Franklin Gothic Medium" w:hAnsi="Franklin Gothic Medium"/>
        </w:rPr>
        <w:t>.</w:t>
      </w:r>
      <w:r w:rsidRPr="001252D9">
        <w:rPr>
          <w:rFonts w:ascii="Franklin Gothic Medium" w:hAnsi="Franklin Gothic Medium"/>
        </w:rPr>
        <w:t xml:space="preserve"> </w:t>
      </w:r>
    </w:p>
    <w:p w14:paraId="370B3FFA" w14:textId="77777777" w:rsidR="00F1341D" w:rsidRDefault="00F1341D" w:rsidP="00F1341D">
      <w:pPr>
        <w:ind w:firstLine="708"/>
        <w:rPr>
          <w:rFonts w:ascii="Franklin Gothic Medium" w:hAnsi="Franklin Gothic Medium"/>
        </w:rPr>
      </w:pPr>
    </w:p>
    <w:p w14:paraId="45A22E57"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Годы царствования Агиса, сына Архидама II и старшего брата Агесилая, пришлись на пик затяжной междоусобной т.н. «Пелопоннесской войны» между греческими городами – союзными Спарте, с одной стороны, и Афинам, с другой стороны. Агис выступил походом против Аргоса, жители которого шли на сближение с Афинами. Оба войска остановились у города Флиунт, где аргосский стратег Фрасил, видя преимущество спартанцев, вступил в переговоры с Агисом, сообщив, что аргосцы не желают войны со Спартой. Царь Агис удовлетворился его словами и, не советуясь больше ни со своими военачальниками, ни с союзниками, отдал приказ своему войску и союзникам  возвращаться домой. А по прибытию царь узнал, что аргосцы нарушили перемирие и вместе с афинянами захватили Орхомен, дружественный Спарте. </w:t>
      </w:r>
    </w:p>
    <w:p w14:paraId="79D8953F"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На царя обрушились жуткие обвинения в трусости и даже в сговоре с аргосцами. Гнев спартанцев был таков, что они намерились разрушить его дом и наложить штраф в сто тысяч </w:t>
      </w:r>
      <w:r w:rsidRPr="001252D9">
        <w:rPr>
          <w:rFonts w:ascii="Franklin Gothic Medium" w:hAnsi="Franklin Gothic Medium"/>
          <w:i/>
        </w:rPr>
        <w:t>драхм</w:t>
      </w:r>
      <w:r w:rsidRPr="001252D9">
        <w:rPr>
          <w:rFonts w:ascii="Franklin Gothic Medium" w:hAnsi="Franklin Gothic Medium"/>
        </w:rPr>
        <w:t xml:space="preserve">* </w:t>
      </w:r>
      <w:r w:rsidRPr="0034142B">
        <w:rPr>
          <w:rFonts w:ascii="Franklin Gothic Medium" w:hAnsi="Franklin Gothic Medium"/>
          <w:color w:val="00B050"/>
          <w:sz w:val="18"/>
          <w:szCs w:val="18"/>
        </w:rPr>
        <w:t>(драхма – монета достоинством 4.36 гр серебра)</w:t>
      </w:r>
      <w:r w:rsidRPr="0034142B">
        <w:rPr>
          <w:rFonts w:ascii="Franklin Gothic Medium" w:hAnsi="Franklin Gothic Medium"/>
          <w:sz w:val="18"/>
          <w:szCs w:val="18"/>
        </w:rPr>
        <w:t>.</w:t>
      </w:r>
      <w:r w:rsidRPr="001252D9">
        <w:rPr>
          <w:rFonts w:ascii="Franklin Gothic Medium" w:hAnsi="Franklin Gothic Medium"/>
        </w:rPr>
        <w:t xml:space="preserve"> Агису пришлось убеждать в обратном, обещая исправить положение в будущем походе. Граждане отступились от  царя, но зато приставили к нему десятерых советников, без которых он впредь ничего не мог решать! И действительно, вскоре спартанцы во главе с Агисом отправились выручать своих союзников в Тегее, которых осадили объединенные силы мантинейцев и афинян. Враг был разбит, после чего и с Аргосом был заключен мир. Спарта возликовала и вновь полюбила своего победоносного царя.</w:t>
      </w:r>
    </w:p>
    <w:p w14:paraId="04E28355"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Если на полях сражений с врагами удача сопутствовала ему, в семейном кругу ситуация складывалась не в пользу Агиса. Тимея, его супруга, не устояла перед обаянием красавца Алкивиада, афинского аристократа и полководца, бежавшего в Спарту от суда сограждан. Супруг не общался с Тимеей целых десять месяцев, а она родила мальчика, названного Леонтихидом, которого царь отказался признать своим сыном. Но зато Агис отвлекаясь от семейных неурядиц в сражениях с врагами Спарты, побеждая их, стараясь не подавать виду своему огорчению. Начиная с 411 г. до н.э., Агис проводил успешные операции против афинян, на суше и на море, в итоге сумел перетащить на сторону Спарты почти всех союзников Афин. Десять лет при Агисе Спарта являлась гегемоном Греции, проявляя свое могущество в каждом удобном случае. </w:t>
      </w:r>
    </w:p>
    <w:p w14:paraId="00D507A9"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В 402 году Агис надумал провести своё войско через Элиду, на земле которой находилась священная для всех греков земля Олимпии. По пути пожелал совершить жертвоприношение на алтаре Зевса. Местные жрецы воспрепятствовали: «Агис святотатствует, - сказали они, - желая выспрашивать у Зевса победу в войне греков против таких же  греков!», и царь Агис не решился нарушить древний закон, отступился. Прервав намеченный поход, вернулся домой, объяснившись перед старейшинами, что «у него не было на это благословления Зевса»... Опять на его голову позор, опять поношения… Поэтому уже через год царь Агис вновь объявился в Элиде, на этот раз спартанцы беспрепятственно дошли до священной земли Олимпии. Они остановились в долине Алфея, рубили для походных костров деревья в храмовой роще, собираясь назавтра зайти в притихший от страха город. Но… вмешался разгневанный Зевс: «он сотрясал беспрерывно землю и пускал испепеляющие молнии»... Войско Агиса в ужасе разбежалось, побросав оружие. </w:t>
      </w:r>
    </w:p>
    <w:p w14:paraId="07937F38"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Прошло еще три года. Спартанцы, казалось, забыли прежние страхи и вновь отправились к Олимпии. На этот раз они словно забыли о прошлых неудачах, не побоялись гнева богов: дерзко ограбили храмы и сокровищницы, глумились над беззащитными гражданами... Агис только через три дня прекратил грабеж, совершил запланированное несколько лет назад жертвоприношение, и отбыл восвояси. С этой поры Спарта повела своё покровительство над святилищем Зевса Олимпийского, а царь Агис придумал шутку: «Законность блюсти следует не раз в четыре года, как на Играх в Олимпии, а всегда».</w:t>
      </w:r>
    </w:p>
    <w:p w14:paraId="408429E3" w14:textId="77777777" w:rsidR="00F1341D" w:rsidRPr="001252D9" w:rsidRDefault="00F1341D" w:rsidP="00F1341D">
      <w:pPr>
        <w:rPr>
          <w:rFonts w:ascii="Franklin Gothic Medium" w:hAnsi="Franklin Gothic Medium"/>
        </w:rPr>
      </w:pPr>
      <w:r w:rsidRPr="001252D9">
        <w:rPr>
          <w:rFonts w:ascii="Franklin Gothic Medium" w:hAnsi="Franklin Gothic Medium"/>
        </w:rPr>
        <w:tab/>
        <w:t xml:space="preserve"> В преклонном возрасте царь Агис посетил Дельфы, после возвращения занемог и собрался умирать. Эфоры встревожились, обеспокоенные тем, что царь не указал на наследника. Друзья Агиса, эфоры и сам Леонтихид стали умолять умирающего, чтобы он сделал это, во имя спокойствия в Спарте. В присутствии свидетелей царь Агис объявил Леонтихида родным сыном и преемником на спартанском престоле. </w:t>
      </w:r>
    </w:p>
    <w:p w14:paraId="2947C4B1" w14:textId="77777777" w:rsidR="00F1341D" w:rsidRPr="001252D9" w:rsidRDefault="00F1341D" w:rsidP="00F1341D">
      <w:pPr>
        <w:rPr>
          <w:rFonts w:ascii="Franklin Gothic Medium" w:hAnsi="Franklin Gothic Medium"/>
        </w:rPr>
      </w:pPr>
    </w:p>
    <w:p w14:paraId="41518694" w14:textId="77777777" w:rsidR="00F1341D" w:rsidRPr="001252D9" w:rsidRDefault="00F1341D" w:rsidP="00F1341D">
      <w:pPr>
        <w:rPr>
          <w:rFonts w:ascii="Franklin Gothic Medium" w:hAnsi="Franklin Gothic Medium"/>
        </w:rPr>
      </w:pPr>
    </w:p>
    <w:p w14:paraId="6FA4B228" w14:textId="77777777" w:rsidR="00F1341D" w:rsidRPr="001252D9" w:rsidRDefault="00F1341D" w:rsidP="00F1341D">
      <w:pPr>
        <w:rPr>
          <w:rFonts w:ascii="Franklin Gothic Medium" w:hAnsi="Franklin Gothic Medium"/>
        </w:rPr>
      </w:pPr>
    </w:p>
    <w:p w14:paraId="1C5392EF" w14:textId="77777777" w:rsidR="00F1341D" w:rsidRPr="001252D9" w:rsidRDefault="00F1341D" w:rsidP="00F1341D">
      <w:pPr>
        <w:rPr>
          <w:rFonts w:ascii="Franklin Gothic Medium" w:hAnsi="Franklin Gothic Medium"/>
        </w:rPr>
      </w:pPr>
      <w:r w:rsidRPr="0034142B">
        <w:rPr>
          <w:rFonts w:ascii="Franklin Gothic Medium" w:hAnsi="Franklin Gothic Medium"/>
          <w:b/>
          <w:color w:val="FF0000"/>
        </w:rPr>
        <w:t xml:space="preserve">АЛКМЕОН </w:t>
      </w:r>
      <w:r>
        <w:rPr>
          <w:rFonts w:ascii="Franklin Gothic Medium" w:hAnsi="Franklin Gothic Medium"/>
        </w:rPr>
        <w:t>(V в. до н.э.), философ.</w:t>
      </w:r>
    </w:p>
    <w:p w14:paraId="4D388B9A" w14:textId="77777777" w:rsidR="00F1341D" w:rsidRPr="001252D9" w:rsidRDefault="00F1341D" w:rsidP="00F1341D">
      <w:pPr>
        <w:rPr>
          <w:rFonts w:ascii="Franklin Gothic Medium" w:hAnsi="Franklin Gothic Medium"/>
        </w:rPr>
      </w:pPr>
      <w:r w:rsidRPr="001252D9">
        <w:rPr>
          <w:rFonts w:ascii="Franklin Gothic Medium" w:hAnsi="Franklin Gothic Medium"/>
        </w:rPr>
        <w:tab/>
        <w:t xml:space="preserve"> </w:t>
      </w:r>
      <w:r w:rsidRPr="001252D9">
        <w:rPr>
          <w:rFonts w:ascii="Franklin Gothic Medium" w:hAnsi="Franklin Gothic Medium"/>
        </w:rPr>
        <w:tab/>
      </w:r>
      <w:r w:rsidRPr="001252D9">
        <w:rPr>
          <w:rFonts w:ascii="Franklin Gothic Medium" w:hAnsi="Franklin Gothic Medium"/>
        </w:rPr>
        <w:tab/>
      </w:r>
      <w:r w:rsidRPr="001252D9">
        <w:rPr>
          <w:rFonts w:ascii="Franklin Gothic Medium" w:hAnsi="Franklin Gothic Medium"/>
        </w:rPr>
        <w:tab/>
      </w:r>
      <w:r w:rsidRPr="001252D9">
        <w:rPr>
          <w:rFonts w:ascii="Franklin Gothic Medium" w:hAnsi="Franklin Gothic Medium"/>
        </w:rPr>
        <w:tab/>
        <w:t xml:space="preserve">    </w:t>
      </w:r>
    </w:p>
    <w:p w14:paraId="0D50764E"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Алкмеон, сын Пейрифоя, </w:t>
      </w:r>
      <w:r w:rsidRPr="001252D9">
        <w:rPr>
          <w:rFonts w:ascii="Franklin Gothic Medium" w:hAnsi="Franklin Gothic Medium"/>
        </w:rPr>
        <w:t>основатель т.н. «Кротонской медицинской школы»</w:t>
      </w:r>
      <w:r>
        <w:rPr>
          <w:rFonts w:ascii="Franklin Gothic Medium" w:hAnsi="Franklin Gothic Medium"/>
        </w:rPr>
        <w:t xml:space="preserve">, </w:t>
      </w:r>
      <w:r w:rsidRPr="001252D9">
        <w:rPr>
          <w:rFonts w:ascii="Franklin Gothic Medium" w:hAnsi="Franklin Gothic Medium"/>
        </w:rPr>
        <w:t>родился и жил в Кротоне, процветающем городе на восточном побережье Бруттия (Ю.Италия). Кротон славился в Греции не только как оживленный перекресток торговых путей и мореплавания, но был ещё всеэллинским центром гимнастики и атлетики – родиной знаменитого атлета Милона. К тому же Пифагор основал здесь свою школу. Поэтому кротонская земля не могла не дать Элла</w:t>
      </w:r>
      <w:r>
        <w:rPr>
          <w:rFonts w:ascii="Franklin Gothic Medium" w:hAnsi="Franklin Gothic Medium"/>
        </w:rPr>
        <w:t xml:space="preserve">де ещё одну свою знаменитость. </w:t>
      </w:r>
    </w:p>
    <w:p w14:paraId="62D73C44"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Алкмеон</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 xml:space="preserve">почитавший богами солнце, луну, звезды, считается современником и, возможно, учеником Пифагора. Он известен как первый из философов, написавший книгу «О природе», но занимаясь философией, Алкмеон </w:t>
      </w:r>
      <w:r w:rsidRPr="001252D9">
        <w:rPr>
          <w:rFonts w:ascii="Franklin Gothic Medium" w:hAnsi="Franklin Gothic Medium"/>
        </w:rPr>
        <w:t xml:space="preserve">был более врач, нежели философ, </w:t>
      </w:r>
      <w:r>
        <w:rPr>
          <w:rFonts w:ascii="Franklin Gothic Medium" w:hAnsi="Franklin Gothic Medium"/>
        </w:rPr>
        <w:t>поэтому, следуя учению</w:t>
      </w:r>
      <w:r w:rsidRPr="001252D9">
        <w:rPr>
          <w:rFonts w:ascii="Franklin Gothic Medium" w:hAnsi="Franklin Gothic Medium"/>
        </w:rPr>
        <w:t xml:space="preserve"> Пифагора, </w:t>
      </w:r>
      <w:r>
        <w:rPr>
          <w:rFonts w:ascii="Franklin Gothic Medium" w:hAnsi="Franklin Gothic Medium"/>
        </w:rPr>
        <w:t xml:space="preserve">он </w:t>
      </w:r>
      <w:r w:rsidRPr="001252D9">
        <w:rPr>
          <w:rFonts w:ascii="Franklin Gothic Medium" w:hAnsi="Franklin Gothic Medium"/>
        </w:rPr>
        <w:t xml:space="preserve">старался увязать философскую теорию с медицинской практикой. В то время языческая религия запрещала </w:t>
      </w:r>
      <w:r>
        <w:rPr>
          <w:rFonts w:ascii="Franklin Gothic Medium" w:hAnsi="Franklin Gothic Medium"/>
        </w:rPr>
        <w:t>изучать внутреннее строение человека хирургическим путем.</w:t>
      </w:r>
      <w:r w:rsidRPr="001252D9">
        <w:rPr>
          <w:rFonts w:ascii="Franklin Gothic Medium" w:hAnsi="Franklin Gothic Medium"/>
        </w:rPr>
        <w:t xml:space="preserve"> Алкмеон </w:t>
      </w:r>
      <w:r>
        <w:rPr>
          <w:rFonts w:ascii="Franklin Gothic Medium" w:hAnsi="Franklin Gothic Medium"/>
        </w:rPr>
        <w:t xml:space="preserve">был вынужден </w:t>
      </w:r>
      <w:r w:rsidRPr="001252D9">
        <w:rPr>
          <w:rFonts w:ascii="Franklin Gothic Medium" w:hAnsi="Franklin Gothic Medium"/>
        </w:rPr>
        <w:t>производи</w:t>
      </w:r>
      <w:r>
        <w:rPr>
          <w:rFonts w:ascii="Franklin Gothic Medium" w:hAnsi="Franklin Gothic Medium"/>
        </w:rPr>
        <w:t>ть</w:t>
      </w:r>
      <w:r w:rsidRPr="001252D9">
        <w:rPr>
          <w:rFonts w:ascii="Franklin Gothic Medium" w:hAnsi="Franklin Gothic Medium"/>
        </w:rPr>
        <w:t xml:space="preserve"> вскрытие животных, чтобы перенести полученные познания на </w:t>
      </w:r>
      <w:r>
        <w:rPr>
          <w:rFonts w:ascii="Franklin Gothic Medium" w:hAnsi="Franklin Gothic Medium"/>
        </w:rPr>
        <w:t xml:space="preserve">учение о природе </w:t>
      </w:r>
      <w:r w:rsidRPr="001252D9">
        <w:rPr>
          <w:rFonts w:ascii="Franklin Gothic Medium" w:hAnsi="Franklin Gothic Medium"/>
        </w:rPr>
        <w:t xml:space="preserve">человека. </w:t>
      </w:r>
      <w:r>
        <w:rPr>
          <w:rFonts w:ascii="Franklin Gothic Medium" w:hAnsi="Franklin Gothic Medium"/>
        </w:rPr>
        <w:t xml:space="preserve">Он считается </w:t>
      </w:r>
      <w:r w:rsidRPr="001252D9">
        <w:rPr>
          <w:rFonts w:ascii="Franklin Gothic Medium" w:hAnsi="Franklin Gothic Medium"/>
        </w:rPr>
        <w:t>первы</w:t>
      </w:r>
      <w:r>
        <w:rPr>
          <w:rFonts w:ascii="Franklin Gothic Medium" w:hAnsi="Franklin Gothic Medium"/>
        </w:rPr>
        <w:t>м</w:t>
      </w:r>
      <w:r w:rsidRPr="001252D9">
        <w:rPr>
          <w:rFonts w:ascii="Franklin Gothic Medium" w:hAnsi="Franklin Gothic Medium"/>
        </w:rPr>
        <w:t xml:space="preserve"> из древнегреческих ученых</w:t>
      </w:r>
      <w:r>
        <w:rPr>
          <w:rFonts w:ascii="Franklin Gothic Medium" w:hAnsi="Franklin Gothic Medium"/>
        </w:rPr>
        <w:t>, попытавшихся постичь тайну</w:t>
      </w:r>
      <w:r w:rsidRPr="001252D9">
        <w:rPr>
          <w:rFonts w:ascii="Franklin Gothic Medium" w:hAnsi="Franklin Gothic Medium"/>
        </w:rPr>
        <w:t xml:space="preserve"> </w:t>
      </w:r>
      <w:r>
        <w:rPr>
          <w:rFonts w:ascii="Franklin Gothic Medium" w:hAnsi="Franklin Gothic Medium"/>
        </w:rPr>
        <w:t>жизнедеятельности человеческого организма.</w:t>
      </w:r>
    </w:p>
    <w:p w14:paraId="762FE3C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Веря в существование богов и зависимость от них человеческой судьбы, Алкмеон утверждал, что «обо всем невидимом, обо всем смертном богам дана ясность, людям же – лишь судить по приметам». </w:t>
      </w:r>
      <w:r>
        <w:rPr>
          <w:rFonts w:ascii="Franklin Gothic Medium" w:hAnsi="Franklin Gothic Medium"/>
        </w:rPr>
        <w:t xml:space="preserve">В своем труде </w:t>
      </w:r>
      <w:r w:rsidRPr="001252D9">
        <w:rPr>
          <w:rFonts w:ascii="Franklin Gothic Medium" w:hAnsi="Franklin Gothic Medium"/>
        </w:rPr>
        <w:t>«О природе»</w:t>
      </w:r>
      <w:r>
        <w:rPr>
          <w:rFonts w:ascii="Franklin Gothic Medium" w:hAnsi="Franklin Gothic Medium"/>
        </w:rPr>
        <w:t xml:space="preserve"> он </w:t>
      </w:r>
      <w:r w:rsidRPr="001252D9">
        <w:rPr>
          <w:rFonts w:ascii="Franklin Gothic Medium" w:hAnsi="Franklin Gothic Medium"/>
        </w:rPr>
        <w:t xml:space="preserve">разработал учение о патогенезе болезней, основанное на представлении об организме как единстве противоположностей. Здесь Алкмеон «осмелился» предугадать последовательность развития человеческого зародыша в утробе матери. В отличие от общепринятых </w:t>
      </w:r>
      <w:r>
        <w:rPr>
          <w:rFonts w:ascii="Franklin Gothic Medium" w:hAnsi="Franklin Gothic Medium"/>
        </w:rPr>
        <w:t>в его время</w:t>
      </w:r>
      <w:r w:rsidRPr="001252D9">
        <w:rPr>
          <w:rFonts w:ascii="Franklin Gothic Medium" w:hAnsi="Franklin Gothic Medium"/>
        </w:rPr>
        <w:t xml:space="preserve"> представлений, что источник познания человека находится в сердце, Алкмеон счита</w:t>
      </w:r>
      <w:r>
        <w:rPr>
          <w:rFonts w:ascii="Franklin Gothic Medium" w:hAnsi="Franklin Gothic Medium"/>
        </w:rPr>
        <w:t>ет</w:t>
      </w:r>
      <w:r w:rsidRPr="001252D9">
        <w:rPr>
          <w:rFonts w:ascii="Franklin Gothic Medium" w:hAnsi="Franklin Gothic Medium"/>
        </w:rPr>
        <w:t xml:space="preserve"> мозг органом мышления. При вскрытии животных с заболеваниями и повреждениями мозга он проводил наблюдения</w:t>
      </w:r>
      <w:r>
        <w:rPr>
          <w:rFonts w:ascii="Franklin Gothic Medium" w:hAnsi="Franklin Gothic Medium"/>
        </w:rPr>
        <w:t xml:space="preserve">, в результате </w:t>
      </w:r>
      <w:r w:rsidRPr="001252D9">
        <w:rPr>
          <w:rFonts w:ascii="Franklin Gothic Medium" w:hAnsi="Franklin Gothic Medium"/>
        </w:rPr>
        <w:t xml:space="preserve">открыл главные нервы органов чувств как «каналы», их «ходы» и окончания в черепной коробке, мозге, называя его «переводчиком  ума». Говорил, что «мозг доставляет нам ощущения слуха, зрения, обоняния, из последних же </w:t>
      </w:r>
      <w:r>
        <w:rPr>
          <w:rFonts w:ascii="Franklin Gothic Medium" w:hAnsi="Franklin Gothic Medium"/>
        </w:rPr>
        <w:t xml:space="preserve">- </w:t>
      </w:r>
      <w:r w:rsidRPr="001252D9">
        <w:rPr>
          <w:rFonts w:ascii="Franklin Gothic Medium" w:hAnsi="Franklin Gothic Medium"/>
        </w:rPr>
        <w:t>возникают память и представление (мнение), а из памяти и представления, достигших непоколебимой прочности, рождается знание, являющееся таковым в силу этой прочности».</w:t>
      </w:r>
    </w:p>
    <w:p w14:paraId="26432D47"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Алкмеон </w:t>
      </w:r>
      <w:r>
        <w:rPr>
          <w:rFonts w:ascii="Franklin Gothic Medium" w:hAnsi="Franklin Gothic Medium"/>
        </w:rPr>
        <w:t xml:space="preserve">сумел правильно </w:t>
      </w:r>
      <w:r w:rsidRPr="001252D9">
        <w:rPr>
          <w:rFonts w:ascii="Franklin Gothic Medium" w:hAnsi="Franklin Gothic Medium"/>
        </w:rPr>
        <w:t>объясни</w:t>
      </w:r>
      <w:r>
        <w:rPr>
          <w:rFonts w:ascii="Franklin Gothic Medium" w:hAnsi="Franklin Gothic Medium"/>
        </w:rPr>
        <w:t>ть</w:t>
      </w:r>
      <w:r w:rsidRPr="001252D9">
        <w:rPr>
          <w:rFonts w:ascii="Franklin Gothic Medium" w:hAnsi="Franklin Gothic Medium"/>
        </w:rPr>
        <w:t xml:space="preserve"> физиологию сна. Его предположение о наличии нервной системы у живых существ, а значит, психики, открыло путь рождению современной отрасли медицинской науки под названием </w:t>
      </w:r>
      <w:r w:rsidRPr="00837568">
        <w:rPr>
          <w:rFonts w:ascii="Franklin Gothic Medium" w:hAnsi="Franklin Gothic Medium"/>
          <w:i/>
        </w:rPr>
        <w:t>нейропсихизм</w:t>
      </w:r>
      <w:r w:rsidRPr="001252D9">
        <w:rPr>
          <w:rFonts w:ascii="Franklin Gothic Medium" w:hAnsi="Franklin Gothic Medium"/>
        </w:rPr>
        <w:t>. Идеи Алкмеона позднее осмыслил Гиппократ, в частности, в своём учении</w:t>
      </w:r>
      <w:r>
        <w:rPr>
          <w:rFonts w:ascii="Franklin Gothic Medium" w:hAnsi="Franklin Gothic Medium"/>
        </w:rPr>
        <w:t xml:space="preserve"> «О четырех типах темперамента», а</w:t>
      </w:r>
      <w:r w:rsidRPr="001252D9">
        <w:rPr>
          <w:rFonts w:ascii="Franklin Gothic Medium" w:hAnsi="Franklin Gothic Medium"/>
        </w:rPr>
        <w:t xml:space="preserve"> принцип Алкмеона «подобия в объяснении механизма ощущений и восприятий» примет Эмпедокл за основу своих атомистских изысканиях. Философские выводы Алкмеона о том, что «бессмертной части космоса – Солнцу, Луне и звездам соответствует бессмертная часть человека – его душа, находящаяся в вечном круговом движении», оказала влияние на космологию Платона и Аристотеля</w:t>
      </w:r>
      <w:r>
        <w:rPr>
          <w:rFonts w:ascii="Franklin Gothic Medium" w:hAnsi="Franklin Gothic Medium"/>
        </w:rPr>
        <w:t>. Он писал</w:t>
      </w:r>
      <w:r w:rsidRPr="001252D9">
        <w:rPr>
          <w:rFonts w:ascii="Franklin Gothic Medium" w:hAnsi="Franklin Gothic Medium"/>
        </w:rPr>
        <w:t>: «Душа бессмертна, потому что сходна с бессмертными существами. А бессмертие ей присуще, поскольку она находится в постоянном движении. Ведь все божественное находится всегда в непрерывном движении: Луна, Солнце, звезды и все небо».</w:t>
      </w:r>
    </w:p>
    <w:p w14:paraId="7A2CD5BB" w14:textId="77777777" w:rsidR="00F1341D" w:rsidRDefault="00F1341D" w:rsidP="00F1341D">
      <w:pPr>
        <w:ind w:firstLine="708"/>
        <w:rPr>
          <w:rFonts w:ascii="Franklin Gothic Medium" w:hAnsi="Franklin Gothic Medium"/>
        </w:rPr>
      </w:pPr>
      <w:r w:rsidRPr="001252D9">
        <w:rPr>
          <w:rFonts w:ascii="Franklin Gothic Medium" w:hAnsi="Franklin Gothic Medium"/>
        </w:rPr>
        <w:t>Свою приверженность к пифагорейству Алкмеон выразил в тезисе о состоянии здоровья человека, вернее, его гармонии в здоровье, показывая, как «тирания одной силы в организме или нескольких сразу над другими есть причина губительной болезни человека; приступы болезни происходят вследствие излишка или недостатка пищи, затрагивая кровь, спинной или головной мозг: здоровье же есть соразмерное смешение таковых сил».</w:t>
      </w:r>
      <w:r>
        <w:rPr>
          <w:rFonts w:ascii="Franklin Gothic Medium" w:hAnsi="Franklin Gothic Medium"/>
        </w:rPr>
        <w:t xml:space="preserve"> </w:t>
      </w:r>
    </w:p>
    <w:p w14:paraId="25105814"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Как врач и философ Алкмеон предлагал лечить все болезни «противоположностями»: «Противоположность есть лекарство для противоположного».</w:t>
      </w:r>
    </w:p>
    <w:p w14:paraId="7F0FB587" w14:textId="77777777" w:rsidR="00F1341D" w:rsidRPr="001252D9" w:rsidRDefault="00F1341D" w:rsidP="00F1341D">
      <w:pPr>
        <w:rPr>
          <w:rFonts w:ascii="Franklin Gothic Medium" w:hAnsi="Franklin Gothic Medium"/>
        </w:rPr>
      </w:pPr>
      <w:r>
        <w:rPr>
          <w:rFonts w:ascii="Franklin Gothic Medium" w:hAnsi="Franklin Gothic Medium"/>
        </w:rPr>
        <w:tab/>
        <w:t>Алкмеона называют настоящим отцом греческой медицины, однако он, несомненно, является поздним представителем светской медицинской традиции, чьи основоположники пропадают за горизонтами истории.</w:t>
      </w:r>
    </w:p>
    <w:p w14:paraId="18B3FA13" w14:textId="77777777" w:rsidR="00F1341D" w:rsidRPr="001252D9" w:rsidRDefault="00F1341D" w:rsidP="00F1341D">
      <w:pPr>
        <w:rPr>
          <w:rFonts w:ascii="Franklin Gothic Medium" w:hAnsi="Franklin Gothic Medium"/>
        </w:rPr>
      </w:pPr>
    </w:p>
    <w:p w14:paraId="4B8D7275" w14:textId="77777777" w:rsidR="00F1341D" w:rsidRPr="001252D9" w:rsidRDefault="00F1341D" w:rsidP="00F1341D">
      <w:pPr>
        <w:rPr>
          <w:rFonts w:ascii="Franklin Gothic Medium" w:hAnsi="Franklin Gothic Medium"/>
        </w:rPr>
      </w:pPr>
    </w:p>
    <w:p w14:paraId="0C6CDE41" w14:textId="77777777" w:rsidR="00F1341D" w:rsidRDefault="00F1341D" w:rsidP="00F1341D">
      <w:pPr>
        <w:rPr>
          <w:rFonts w:ascii="Franklin Gothic Medium" w:hAnsi="Franklin Gothic Medium"/>
        </w:rPr>
      </w:pPr>
    </w:p>
    <w:p w14:paraId="47971EBB" w14:textId="77777777" w:rsidR="00F1341D" w:rsidRDefault="00F1341D" w:rsidP="00F1341D">
      <w:pPr>
        <w:rPr>
          <w:rFonts w:ascii="Franklin Gothic Medium" w:hAnsi="Franklin Gothic Medium"/>
        </w:rPr>
      </w:pPr>
    </w:p>
    <w:p w14:paraId="0B82D1D7" w14:textId="77777777" w:rsidR="00F1341D" w:rsidRDefault="00F1341D" w:rsidP="00F1341D">
      <w:pPr>
        <w:rPr>
          <w:rFonts w:ascii="Franklin Gothic Medium" w:hAnsi="Franklin Gothic Medium"/>
        </w:rPr>
      </w:pPr>
    </w:p>
    <w:p w14:paraId="34B8D9C8" w14:textId="77777777" w:rsidR="00F1341D" w:rsidRDefault="00F1341D" w:rsidP="00F1341D">
      <w:pPr>
        <w:rPr>
          <w:rFonts w:ascii="Franklin Gothic Medium" w:hAnsi="Franklin Gothic Medium"/>
        </w:rPr>
      </w:pPr>
    </w:p>
    <w:p w14:paraId="32879BBC" w14:textId="77777777" w:rsidR="00F1341D" w:rsidRPr="001252D9" w:rsidRDefault="00F1341D" w:rsidP="00F1341D">
      <w:pPr>
        <w:rPr>
          <w:rFonts w:ascii="Franklin Gothic Medium" w:hAnsi="Franklin Gothic Medium"/>
        </w:rPr>
      </w:pPr>
      <w:r w:rsidRPr="0086020F">
        <w:rPr>
          <w:rFonts w:ascii="Franklin Gothic Medium" w:hAnsi="Franklin Gothic Medium"/>
          <w:b/>
          <w:color w:val="FF0000"/>
        </w:rPr>
        <w:t>АНАКСАГОР</w:t>
      </w:r>
      <w:r w:rsidRPr="001252D9">
        <w:rPr>
          <w:rFonts w:ascii="Franklin Gothic Medium" w:hAnsi="Franklin Gothic Medium"/>
        </w:rPr>
        <w:t xml:space="preserve"> (500-428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176E391E" w14:textId="77777777" w:rsidR="00F1341D" w:rsidRPr="001252D9" w:rsidRDefault="00F1341D" w:rsidP="00F1341D">
      <w:pPr>
        <w:rPr>
          <w:rFonts w:ascii="Franklin Gothic Medium" w:hAnsi="Franklin Gothic Medium"/>
        </w:rPr>
      </w:pPr>
    </w:p>
    <w:p w14:paraId="7A91E1C0"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Отец Анаксагора был одним из самых состоятельных граждан Клазомены* </w:t>
      </w:r>
      <w:r w:rsidRPr="0086020F">
        <w:rPr>
          <w:rFonts w:ascii="Franklin Gothic Medium" w:hAnsi="Franklin Gothic Medium"/>
          <w:color w:val="00B050"/>
          <w:sz w:val="18"/>
          <w:szCs w:val="18"/>
        </w:rPr>
        <w:t>(*совр. Келисман, на западном побережье М.Азии, был заселен ионийскими греками, славился чудесной керамикой)</w:t>
      </w:r>
      <w:r w:rsidRPr="001252D9">
        <w:rPr>
          <w:rFonts w:ascii="Franklin Gothic Medium" w:hAnsi="Franklin Gothic Medium"/>
        </w:rPr>
        <w:t xml:space="preserve">, </w:t>
      </w:r>
      <w:r>
        <w:rPr>
          <w:rFonts w:ascii="Franklin Gothic Medium" w:hAnsi="Franklin Gothic Medium"/>
        </w:rPr>
        <w:t xml:space="preserve">занимался </w:t>
      </w:r>
      <w:r w:rsidRPr="001252D9">
        <w:rPr>
          <w:rFonts w:ascii="Franklin Gothic Medium" w:hAnsi="Franklin Gothic Medium"/>
        </w:rPr>
        <w:t>сельскохозяйстве</w:t>
      </w:r>
      <w:r>
        <w:rPr>
          <w:rFonts w:ascii="Franklin Gothic Medium" w:hAnsi="Franklin Gothic Medium"/>
        </w:rPr>
        <w:t>нным</w:t>
      </w:r>
      <w:r w:rsidRPr="001252D9">
        <w:rPr>
          <w:rFonts w:ascii="Franklin Gothic Medium" w:hAnsi="Franklin Gothic Medium"/>
        </w:rPr>
        <w:t xml:space="preserve"> производство</w:t>
      </w:r>
      <w:r>
        <w:rPr>
          <w:rFonts w:ascii="Franklin Gothic Medium" w:hAnsi="Franklin Gothic Medium"/>
        </w:rPr>
        <w:t>м</w:t>
      </w:r>
      <w:r w:rsidRPr="001252D9">
        <w:rPr>
          <w:rFonts w:ascii="Franklin Gothic Medium" w:hAnsi="Franklin Gothic Medium"/>
        </w:rPr>
        <w:t xml:space="preserve">, торговал зерном. </w:t>
      </w:r>
      <w:r>
        <w:rPr>
          <w:rFonts w:ascii="Franklin Gothic Medium" w:hAnsi="Franklin Gothic Medium"/>
        </w:rPr>
        <w:t xml:space="preserve">У него </w:t>
      </w:r>
      <w:r w:rsidRPr="001252D9">
        <w:rPr>
          <w:rFonts w:ascii="Franklin Gothic Medium" w:hAnsi="Franklin Gothic Medium"/>
        </w:rPr>
        <w:t>не вызывало сомнений, что сын</w:t>
      </w:r>
      <w:r>
        <w:rPr>
          <w:rFonts w:ascii="Franklin Gothic Medium" w:hAnsi="Franklin Gothic Medium"/>
        </w:rPr>
        <w:t xml:space="preserve"> пойдет по его стопам</w:t>
      </w:r>
      <w:r w:rsidRPr="001252D9">
        <w:rPr>
          <w:rFonts w:ascii="Franklin Gothic Medium" w:hAnsi="Franklin Gothic Medium"/>
        </w:rPr>
        <w:t>. Но</w:t>
      </w:r>
      <w:r>
        <w:rPr>
          <w:rFonts w:ascii="Franklin Gothic Medium" w:hAnsi="Franklin Gothic Medium"/>
        </w:rPr>
        <w:t xml:space="preserve">, достигнув тридцатилетнего возраста, </w:t>
      </w:r>
      <w:r w:rsidRPr="001252D9">
        <w:rPr>
          <w:rFonts w:ascii="Franklin Gothic Medium" w:hAnsi="Franklin Gothic Medium"/>
        </w:rPr>
        <w:t>Анаксагор убедил отца</w:t>
      </w:r>
      <w:r>
        <w:rPr>
          <w:rFonts w:ascii="Franklin Gothic Medium" w:hAnsi="Franklin Gothic Medium"/>
        </w:rPr>
        <w:t xml:space="preserve"> отпустить его </w:t>
      </w:r>
      <w:r w:rsidRPr="001252D9">
        <w:rPr>
          <w:rFonts w:ascii="Franklin Gothic Medium" w:hAnsi="Franklin Gothic Medium"/>
        </w:rPr>
        <w:t>в Афин</w:t>
      </w:r>
      <w:r>
        <w:rPr>
          <w:rFonts w:ascii="Franklin Gothic Medium" w:hAnsi="Franklin Gothic Medium"/>
        </w:rPr>
        <w:t xml:space="preserve">ы для занятий </w:t>
      </w:r>
      <w:r w:rsidRPr="001252D9">
        <w:rPr>
          <w:rFonts w:ascii="Franklin Gothic Medium" w:hAnsi="Franklin Gothic Medium"/>
        </w:rPr>
        <w:t>наукам</w:t>
      </w:r>
      <w:r>
        <w:rPr>
          <w:rFonts w:ascii="Franklin Gothic Medium" w:hAnsi="Franklin Gothic Medium"/>
        </w:rPr>
        <w:t xml:space="preserve">и. Здесь </w:t>
      </w:r>
      <w:r w:rsidRPr="001252D9">
        <w:rPr>
          <w:rFonts w:ascii="Franklin Gothic Medium" w:hAnsi="Franklin Gothic Medium"/>
        </w:rPr>
        <w:t>встретил Анаксимена из Милета,</w:t>
      </w:r>
      <w:r>
        <w:rPr>
          <w:rFonts w:ascii="Franklin Gothic Medium" w:hAnsi="Franklin Gothic Medium"/>
        </w:rPr>
        <w:t xml:space="preserve"> который утверждал</w:t>
      </w:r>
      <w:r w:rsidRPr="001252D9">
        <w:rPr>
          <w:rFonts w:ascii="Franklin Gothic Medium" w:hAnsi="Franklin Gothic Medium"/>
        </w:rPr>
        <w:t>, что «воздух являетс</w:t>
      </w:r>
      <w:r>
        <w:rPr>
          <w:rFonts w:ascii="Franklin Gothic Medium" w:hAnsi="Franklin Gothic Medium"/>
        </w:rPr>
        <w:t xml:space="preserve">я источником жизни, душой мира…, </w:t>
      </w:r>
      <w:r w:rsidRPr="001252D9">
        <w:rPr>
          <w:rFonts w:ascii="Franklin Gothic Medium" w:hAnsi="Franklin Gothic Medium"/>
        </w:rPr>
        <w:t>плоская земля висит в воздухе, небо представляет собой полукруглый, куполообразный твердый свод, к которому серебряными гвоздями прибиты звезды, - поэтому звезды неподвижны»</w:t>
      </w:r>
      <w:r>
        <w:rPr>
          <w:rFonts w:ascii="Franklin Gothic Medium" w:hAnsi="Franklin Gothic Medium"/>
        </w:rPr>
        <w:t xml:space="preserve">. После смерти </w:t>
      </w:r>
      <w:r w:rsidRPr="001252D9">
        <w:rPr>
          <w:rFonts w:ascii="Franklin Gothic Medium" w:hAnsi="Franklin Gothic Medium"/>
        </w:rPr>
        <w:t>от</w:t>
      </w:r>
      <w:r>
        <w:rPr>
          <w:rFonts w:ascii="Franklin Gothic Medium" w:hAnsi="Franklin Gothic Medium"/>
        </w:rPr>
        <w:t>ца</w:t>
      </w:r>
      <w:r w:rsidRPr="001252D9">
        <w:rPr>
          <w:rFonts w:ascii="Franklin Gothic Medium" w:hAnsi="Franklin Gothic Medium"/>
        </w:rPr>
        <w:t xml:space="preserve"> молодой философ остался без средств на безбедную жизнь. </w:t>
      </w:r>
      <w:r>
        <w:rPr>
          <w:rFonts w:ascii="Franklin Gothic Medium" w:hAnsi="Franklin Gothic Medium"/>
        </w:rPr>
        <w:t>Он не вернулся домой, не оставил никаких распоряжений по наследству отца. Б</w:t>
      </w:r>
      <w:r w:rsidRPr="001252D9">
        <w:rPr>
          <w:rFonts w:ascii="Franklin Gothic Medium" w:hAnsi="Franklin Gothic Medium"/>
        </w:rPr>
        <w:t xml:space="preserve">ез его внимания родовое имение и угодья пришли в упадок, поля заросли травой, домашняя скотина разбрелась. </w:t>
      </w:r>
      <w:r>
        <w:rPr>
          <w:rFonts w:ascii="Franklin Gothic Medium" w:hAnsi="Franklin Gothic Medium"/>
        </w:rPr>
        <w:t>З</w:t>
      </w:r>
      <w:r w:rsidRPr="001252D9">
        <w:rPr>
          <w:rFonts w:ascii="Franklin Gothic Medium" w:hAnsi="Franklin Gothic Medium"/>
        </w:rPr>
        <w:t xml:space="preserve">ато теперь он </w:t>
      </w:r>
      <w:r>
        <w:rPr>
          <w:rFonts w:ascii="Franklin Gothic Medium" w:hAnsi="Franklin Gothic Medium"/>
        </w:rPr>
        <w:t xml:space="preserve">мог </w:t>
      </w:r>
      <w:r w:rsidRPr="001252D9">
        <w:rPr>
          <w:rFonts w:ascii="Franklin Gothic Medium" w:hAnsi="Franklin Gothic Medium"/>
        </w:rPr>
        <w:t>свобод</w:t>
      </w:r>
      <w:r>
        <w:rPr>
          <w:rFonts w:ascii="Franklin Gothic Medium" w:hAnsi="Franklin Gothic Medium"/>
        </w:rPr>
        <w:t xml:space="preserve">но заниматься </w:t>
      </w:r>
      <w:r w:rsidRPr="001252D9">
        <w:rPr>
          <w:rFonts w:ascii="Franklin Gothic Medium" w:hAnsi="Franklin Gothic Medium"/>
        </w:rPr>
        <w:t xml:space="preserve">обожаемой </w:t>
      </w:r>
      <w:r>
        <w:rPr>
          <w:rFonts w:ascii="Franklin Gothic Medium" w:hAnsi="Franklin Gothic Medium"/>
        </w:rPr>
        <w:t xml:space="preserve">им </w:t>
      </w:r>
      <w:r w:rsidRPr="001252D9">
        <w:rPr>
          <w:rFonts w:ascii="Franklin Gothic Medium" w:hAnsi="Franklin Gothic Medium"/>
        </w:rPr>
        <w:t>философи</w:t>
      </w:r>
      <w:r>
        <w:rPr>
          <w:rFonts w:ascii="Franklin Gothic Medium" w:hAnsi="Franklin Gothic Medium"/>
        </w:rPr>
        <w:t>ей</w:t>
      </w:r>
      <w:r w:rsidRPr="001252D9">
        <w:rPr>
          <w:rFonts w:ascii="Franklin Gothic Medium" w:hAnsi="Franklin Gothic Medium"/>
        </w:rPr>
        <w:t xml:space="preserve">! «У меня появился смысл жизни, - говорил он друзьям, - наблюдать Солнце, Луну и звезды, и делать из этого выводы». </w:t>
      </w:r>
    </w:p>
    <w:p w14:paraId="498E893F" w14:textId="77777777" w:rsidR="00F1341D" w:rsidRPr="001252D9" w:rsidRDefault="00F1341D" w:rsidP="00F1341D">
      <w:pPr>
        <w:ind w:firstLine="708"/>
        <w:rPr>
          <w:rFonts w:ascii="Franklin Gothic Medium" w:hAnsi="Franklin Gothic Medium"/>
        </w:rPr>
      </w:pPr>
      <w:r>
        <w:rPr>
          <w:rFonts w:ascii="Franklin Gothic Medium" w:hAnsi="Franklin Gothic Medium"/>
        </w:rPr>
        <w:t>Анаксагор</w:t>
      </w:r>
      <w:r w:rsidRPr="001252D9">
        <w:rPr>
          <w:rFonts w:ascii="Franklin Gothic Medium" w:hAnsi="Franklin Gothic Medium"/>
        </w:rPr>
        <w:t xml:space="preserve"> часто проводил ночи без сна, наблюдая за планетами и звездами, вглядывался на солнечные закаты и восходы, в непогоду прислушивался к грохотанью грома, ловил мгновенья вспышек молний. И все это время Анаксагор думал о человеке, о его месте на земле, не забывая найти и богам достойное место во Вселенной. Постепенно пространные мысли </w:t>
      </w:r>
      <w:r>
        <w:rPr>
          <w:rFonts w:ascii="Franklin Gothic Medium" w:hAnsi="Franklin Gothic Medium"/>
        </w:rPr>
        <w:t xml:space="preserve">философа </w:t>
      </w:r>
      <w:r w:rsidRPr="001252D9">
        <w:rPr>
          <w:rFonts w:ascii="Franklin Gothic Medium" w:hAnsi="Franklin Gothic Medium"/>
        </w:rPr>
        <w:t>обрели разумную четкость, превратились в обширный труд «О природе»</w:t>
      </w:r>
      <w:r>
        <w:rPr>
          <w:rFonts w:ascii="Franklin Gothic Medium" w:hAnsi="Franklin Gothic Medium"/>
        </w:rPr>
        <w:t xml:space="preserve">, где он смело заявил, что </w:t>
      </w:r>
      <w:r w:rsidRPr="001252D9">
        <w:rPr>
          <w:rFonts w:ascii="Franklin Gothic Medium" w:hAnsi="Franklin Gothic Medium"/>
        </w:rPr>
        <w:t>«начало Вселенной – Ум и Материя; Ум – начало производящее; Материя – начало страдательное... Ни одна вещь не возникает и не уничтожается, но каждая составляется из смешения существующих вещей или выделяется из них».</w:t>
      </w:r>
      <w:r>
        <w:rPr>
          <w:rFonts w:ascii="Franklin Gothic Medium" w:hAnsi="Franklin Gothic Medium"/>
        </w:rPr>
        <w:t xml:space="preserve"> Н</w:t>
      </w:r>
      <w:r w:rsidRPr="001252D9">
        <w:rPr>
          <w:rFonts w:ascii="Franklin Gothic Medium" w:hAnsi="Franklin Gothic Medium"/>
        </w:rPr>
        <w:t xml:space="preserve">е все афиняне разделяли уверенность </w:t>
      </w:r>
      <w:r>
        <w:rPr>
          <w:rFonts w:ascii="Franklin Gothic Medium" w:hAnsi="Franklin Gothic Medium"/>
        </w:rPr>
        <w:t xml:space="preserve">в том </w:t>
      </w:r>
      <w:r w:rsidRPr="001252D9">
        <w:rPr>
          <w:rFonts w:ascii="Franklin Gothic Medium" w:hAnsi="Franklin Gothic Medium"/>
        </w:rPr>
        <w:t>Анаксагора</w:t>
      </w:r>
      <w:r>
        <w:rPr>
          <w:rFonts w:ascii="Franklin Gothic Medium" w:hAnsi="Franklin Gothic Medium"/>
        </w:rPr>
        <w:t xml:space="preserve">, </w:t>
      </w:r>
      <w:r w:rsidRPr="001252D9">
        <w:rPr>
          <w:rFonts w:ascii="Franklin Gothic Medium" w:hAnsi="Franklin Gothic Medium"/>
        </w:rPr>
        <w:t xml:space="preserve">раздавались заявления о его богохульстве и отступничестве от общепринятой государственной религии. </w:t>
      </w:r>
      <w:r>
        <w:rPr>
          <w:rFonts w:ascii="Franklin Gothic Medium" w:hAnsi="Franklin Gothic Medium"/>
        </w:rPr>
        <w:t>А ф</w:t>
      </w:r>
      <w:r w:rsidRPr="001252D9">
        <w:rPr>
          <w:rFonts w:ascii="Franklin Gothic Medium" w:hAnsi="Franklin Gothic Medium"/>
        </w:rPr>
        <w:t>илософ продолжал утверждать, что Солнце и Луна не боги, а планеты, как и другие светила на небе. Он определил природу солнечных и лунных затмений и что Солнце, Луна и прочие планеты – гигантские раскаленные куски железа. Изначальную Природу он представил Всеобщим Хаосом, живой бесконечной материей; объяснял происхождение Земли в результате «схождения на небе в одном месте веществ - «плотного, влажного темного, холодного и тяжелого», - которые потом затвердели. Предугадал происхождение метеоритов, как плавающих в Космосе кусков от разрушенных планет. А животные, по Анаксагору, «родились от влаги, а потом вышли оттуда, изменились и размножились»...</w:t>
      </w:r>
    </w:p>
    <w:p w14:paraId="7C341185" w14:textId="77777777" w:rsidR="00F1341D" w:rsidRPr="001252D9" w:rsidRDefault="00F1341D" w:rsidP="00F1341D">
      <w:pPr>
        <w:rPr>
          <w:rFonts w:ascii="Franklin Gothic Medium" w:hAnsi="Franklin Gothic Medium"/>
        </w:rPr>
      </w:pPr>
      <w:r>
        <w:rPr>
          <w:rFonts w:ascii="Franklin Gothic Medium" w:hAnsi="Franklin Gothic Medium"/>
        </w:rPr>
        <w:t xml:space="preserve">           </w:t>
      </w:r>
      <w:r w:rsidRPr="001252D9">
        <w:rPr>
          <w:rFonts w:ascii="Franklin Gothic Medium" w:hAnsi="Franklin Gothic Medium"/>
        </w:rPr>
        <w:t>В Афинах</w:t>
      </w:r>
      <w:r>
        <w:rPr>
          <w:rFonts w:ascii="Franklin Gothic Medium" w:hAnsi="Franklin Gothic Medium"/>
        </w:rPr>
        <w:t>, где</w:t>
      </w:r>
      <w:r w:rsidRPr="001252D9">
        <w:rPr>
          <w:rFonts w:ascii="Franklin Gothic Medium" w:hAnsi="Franklin Gothic Medium"/>
        </w:rPr>
        <w:t xml:space="preserve"> </w:t>
      </w:r>
      <w:r>
        <w:rPr>
          <w:rFonts w:ascii="Franklin Gothic Medium" w:hAnsi="Franklin Gothic Medium"/>
        </w:rPr>
        <w:t xml:space="preserve">были </w:t>
      </w:r>
      <w:r w:rsidRPr="001252D9">
        <w:rPr>
          <w:rFonts w:ascii="Franklin Gothic Medium" w:hAnsi="Franklin Gothic Medium"/>
        </w:rPr>
        <w:t>прожи</w:t>
      </w:r>
      <w:r>
        <w:rPr>
          <w:rFonts w:ascii="Franklin Gothic Medium" w:hAnsi="Franklin Gothic Medium"/>
        </w:rPr>
        <w:t>ты</w:t>
      </w:r>
      <w:r w:rsidRPr="001252D9">
        <w:rPr>
          <w:rFonts w:ascii="Franklin Gothic Medium" w:hAnsi="Franklin Gothic Medium"/>
        </w:rPr>
        <w:t xml:space="preserve"> тридцать лет</w:t>
      </w:r>
      <w:r>
        <w:rPr>
          <w:rFonts w:ascii="Franklin Gothic Medium" w:hAnsi="Franklin Gothic Medium"/>
        </w:rPr>
        <w:t xml:space="preserve">, </w:t>
      </w:r>
      <w:r w:rsidRPr="001252D9">
        <w:rPr>
          <w:rFonts w:ascii="Franklin Gothic Medium" w:hAnsi="Franklin Gothic Medium"/>
        </w:rPr>
        <w:t xml:space="preserve">Анаксагор сблизился с Периклом, правителем, оказывающим покровительство искусствам и наукам. Но у Перикла было </w:t>
      </w:r>
      <w:r>
        <w:rPr>
          <w:rFonts w:ascii="Franklin Gothic Medium" w:hAnsi="Franklin Gothic Medium"/>
        </w:rPr>
        <w:t>немало</w:t>
      </w:r>
      <w:r w:rsidRPr="001252D9">
        <w:rPr>
          <w:rFonts w:ascii="Franklin Gothic Medium" w:hAnsi="Franklin Gothic Medium"/>
        </w:rPr>
        <w:t xml:space="preserve"> врагов, которые решили прежде нанести удар по его друзьям. Первым привлекли Анаксагора к суду по доносу «за отрицание богов», за что полагалась смерть от яда цикуты! На суде Анаксагор не защищался, а старался убедить судей и публику, что на небе располагаются не боги, а «огненные шары»: и там «возникают люди и другие существа, наделенные жизнью, люди живут в городах, и возделывают поля, как и мы». С увлечением, словно на лекции перед учениками, объяснял природу воды, земной атмосферы, грома и молний, облаков, камней и затмений, а также происхождение света луны и даже разливов Нила в Египте, весьма разумно предположив, что виною им таяние снегов и дожди в Эфиопии. Судьи мало что поняли из пояснений Анаксагора, но вынесли ему смертный приговор. Тогда, наконец, философ обиделся на них, заявив: «Мне не страшно умереть! Ведь природа давно уже приговорила к смерти, и вас, и меня, – так к чему мне ваш приговор!» </w:t>
      </w:r>
    </w:p>
    <w:p w14:paraId="74912123"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В тюрьме Анаксагор не думал о смерти, он знал о ней в</w:t>
      </w:r>
      <w:r>
        <w:rPr>
          <w:rFonts w:ascii="Franklin Gothic Medium" w:hAnsi="Franklin Gothic Medium"/>
        </w:rPr>
        <w:t>сё, что должен знать философ: «с</w:t>
      </w:r>
      <w:r w:rsidRPr="001252D9">
        <w:rPr>
          <w:rFonts w:ascii="Franklin Gothic Medium" w:hAnsi="Franklin Gothic Medium"/>
        </w:rPr>
        <w:t xml:space="preserve">мерти нет, есть только переход от одного физического состояния в другой». И всё же друг Перикл подкупил тюремщиков, и те дали Анаксагору возможность тайно покинуть тюрьму и Афины. </w:t>
      </w:r>
      <w:r>
        <w:rPr>
          <w:rFonts w:ascii="Franklin Gothic Medium" w:hAnsi="Franklin Gothic Medium"/>
        </w:rPr>
        <w:t>Философ</w:t>
      </w:r>
      <w:r w:rsidRPr="001252D9">
        <w:rPr>
          <w:rFonts w:ascii="Franklin Gothic Medium" w:hAnsi="Franklin Gothic Medium"/>
        </w:rPr>
        <w:t xml:space="preserve"> объявился в Лампсаке на Геллеспонте, где прожил последни</w:t>
      </w:r>
      <w:r>
        <w:rPr>
          <w:rFonts w:ascii="Franklin Gothic Medium" w:hAnsi="Franklin Gothic Medium"/>
        </w:rPr>
        <w:t>е</w:t>
      </w:r>
      <w:r w:rsidRPr="001252D9">
        <w:rPr>
          <w:rFonts w:ascii="Franklin Gothic Medium" w:hAnsi="Franklin Gothic Medium"/>
        </w:rPr>
        <w:t xml:space="preserve"> тринадцать счастливых лет. Когда ему кто-либо говорил, что он потерял Афины,  философ говорил: «Это не я потерял Афины, а Афины потеряли меня».</w:t>
      </w:r>
      <w:r>
        <w:rPr>
          <w:rFonts w:ascii="Franklin Gothic Medium" w:hAnsi="Franklin Gothic Medium"/>
        </w:rPr>
        <w:t xml:space="preserve"> </w:t>
      </w:r>
      <w:r w:rsidRPr="001252D9">
        <w:rPr>
          <w:rFonts w:ascii="Franklin Gothic Medium" w:hAnsi="Franklin Gothic Medium"/>
        </w:rPr>
        <w:t xml:space="preserve">В Лампсаке осталась школа для детей, организованная Анаксагором, где он прививал любовь к философии и анализу происходящих вокруг явлений. В завещании он записал: «Я прошу, чтобы ежегодно в день моей смерти детям в школе Лампсака устраивали бы отдых и дарили подарки, как в большой праздник». </w:t>
      </w:r>
    </w:p>
    <w:p w14:paraId="7EB1256F" w14:textId="77777777" w:rsidR="00F1341D" w:rsidRDefault="00F1341D" w:rsidP="00F1341D">
      <w:pPr>
        <w:rPr>
          <w:rFonts w:ascii="Franklin Gothic Medium" w:hAnsi="Franklin Gothic Medium" w:cs="Times New Roman"/>
          <w:b/>
          <w:color w:val="7030A0"/>
        </w:rPr>
      </w:pPr>
    </w:p>
    <w:p w14:paraId="6CF61EEA" w14:textId="77777777" w:rsidR="00F1341D" w:rsidRDefault="00F1341D" w:rsidP="00F1341D">
      <w:pPr>
        <w:rPr>
          <w:rFonts w:ascii="Franklin Gothic Medium" w:hAnsi="Franklin Gothic Medium" w:cs="Times New Roman"/>
          <w:b/>
          <w:color w:val="7030A0"/>
        </w:rPr>
      </w:pPr>
    </w:p>
    <w:p w14:paraId="390CE022" w14:textId="77777777" w:rsidR="00F1341D" w:rsidRPr="001252D9" w:rsidRDefault="00F1341D" w:rsidP="00F1341D">
      <w:pPr>
        <w:rPr>
          <w:rFonts w:ascii="Franklin Gothic Medium" w:hAnsi="Franklin Gothic Medium"/>
        </w:rPr>
      </w:pPr>
      <w:r w:rsidRPr="003F4A31">
        <w:rPr>
          <w:rFonts w:ascii="Franklin Gothic Medium" w:hAnsi="Franklin Gothic Medium"/>
          <w:b/>
          <w:color w:val="FF0000"/>
        </w:rPr>
        <w:t xml:space="preserve">АНАКСАРХ </w:t>
      </w:r>
      <w:r w:rsidRPr="001252D9">
        <w:rPr>
          <w:rFonts w:ascii="Franklin Gothic Medium" w:hAnsi="Franklin Gothic Medium"/>
        </w:rPr>
        <w:t>(</w:t>
      </w:r>
      <w:r>
        <w:rPr>
          <w:rFonts w:ascii="Franklin Gothic Medium" w:hAnsi="Franklin Gothic Medium"/>
        </w:rPr>
        <w:t xml:space="preserve">? - </w:t>
      </w:r>
      <w:r w:rsidRPr="001252D9">
        <w:rPr>
          <w:rFonts w:ascii="Franklin Gothic Medium" w:hAnsi="Franklin Gothic Medium"/>
        </w:rPr>
        <w:t>323 г</w:t>
      </w:r>
      <w:r>
        <w:rPr>
          <w:rFonts w:ascii="Franklin Gothic Medium" w:hAnsi="Franklin Gothic Medium"/>
        </w:rPr>
        <w:t>.</w:t>
      </w:r>
      <w:r w:rsidRPr="001252D9">
        <w:rPr>
          <w:rFonts w:ascii="Franklin Gothic Medium" w:hAnsi="Franklin Gothic Medium"/>
        </w:rPr>
        <w:t xml:space="preserve"> 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r w:rsidRPr="001252D9">
        <w:rPr>
          <w:rFonts w:ascii="Franklin Gothic Medium" w:hAnsi="Franklin Gothic Medium"/>
        </w:rPr>
        <w:t xml:space="preserve">                                              </w:t>
      </w:r>
    </w:p>
    <w:p w14:paraId="3DFF4C32" w14:textId="77777777" w:rsidR="00F1341D" w:rsidRPr="001252D9" w:rsidRDefault="00F1341D" w:rsidP="00F1341D">
      <w:pPr>
        <w:rPr>
          <w:rFonts w:ascii="Franklin Gothic Medium" w:hAnsi="Franklin Gothic Medium"/>
        </w:rPr>
      </w:pPr>
      <w:r>
        <w:rPr>
          <w:rFonts w:ascii="Franklin Gothic Medium" w:hAnsi="Franklin Gothic Medium"/>
        </w:rPr>
        <w:t xml:space="preserve">     </w:t>
      </w:r>
    </w:p>
    <w:p w14:paraId="061AFDD3" w14:textId="77777777" w:rsidR="00F1341D" w:rsidRDefault="00F1341D" w:rsidP="00F1341D">
      <w:pPr>
        <w:ind w:firstLine="708"/>
        <w:rPr>
          <w:rFonts w:ascii="Franklin Gothic Medium" w:hAnsi="Franklin Gothic Medium"/>
        </w:rPr>
      </w:pPr>
      <w:r w:rsidRPr="001252D9">
        <w:rPr>
          <w:rFonts w:ascii="Franklin Gothic Medium" w:hAnsi="Franklin Gothic Medium"/>
        </w:rPr>
        <w:t>Своё прозвище Эвдаймоник</w:t>
      </w:r>
      <w:r>
        <w:rPr>
          <w:rFonts w:ascii="Franklin Gothic Medium" w:hAnsi="Franklin Gothic Medium"/>
        </w:rPr>
        <w:t xml:space="preserve"> («Счастливчик»)</w:t>
      </w:r>
      <w:r w:rsidRPr="001252D9">
        <w:rPr>
          <w:rFonts w:ascii="Franklin Gothic Medium" w:hAnsi="Franklin Gothic Medium"/>
        </w:rPr>
        <w:t xml:space="preserve"> Анаксарх заслужил тем, что ему были «чужды страсти, любил умеренность во всех проявлениях жизни». Именно такими качествами философ привлек внимание Александра Македонского, который с детства нуждался в поддержке мудрого советника. Молодой царь, задумав свой Восточный поход, пригла</w:t>
      </w:r>
      <w:r>
        <w:rPr>
          <w:rFonts w:ascii="Franklin Gothic Medium" w:hAnsi="Franklin Gothic Medium"/>
        </w:rPr>
        <w:t xml:space="preserve">шал </w:t>
      </w:r>
      <w:r w:rsidRPr="001252D9">
        <w:rPr>
          <w:rFonts w:ascii="Franklin Gothic Medium" w:hAnsi="Franklin Gothic Medium"/>
        </w:rPr>
        <w:t xml:space="preserve">с собой своего воспитателя Аристотеля, но тот отказался, сославшись на возраст и недомогания. Теперь с Александром повсюду был Анаксарх. Добравшись с греко-македонской армией до Индии, Анаксарх </w:t>
      </w:r>
      <w:r>
        <w:rPr>
          <w:rFonts w:ascii="Franklin Gothic Medium" w:hAnsi="Franklin Gothic Medium"/>
        </w:rPr>
        <w:t xml:space="preserve">искал встреч </w:t>
      </w:r>
      <w:r w:rsidRPr="001252D9">
        <w:rPr>
          <w:rFonts w:ascii="Franklin Gothic Medium" w:hAnsi="Franklin Gothic Medium"/>
        </w:rPr>
        <w:t>с местными мудрецами</w:t>
      </w:r>
      <w:r>
        <w:rPr>
          <w:rFonts w:ascii="Franklin Gothic Medium" w:hAnsi="Franklin Gothic Medium"/>
        </w:rPr>
        <w:t>,</w:t>
      </w:r>
      <w:r w:rsidRPr="001252D9">
        <w:rPr>
          <w:rFonts w:ascii="Franklin Gothic Medium" w:hAnsi="Franklin Gothic Medium"/>
        </w:rPr>
        <w:t xml:space="preserve"> беседовал </w:t>
      </w:r>
      <w:r>
        <w:rPr>
          <w:rFonts w:ascii="Franklin Gothic Medium" w:hAnsi="Franklin Gothic Medium"/>
        </w:rPr>
        <w:t xml:space="preserve">с </w:t>
      </w:r>
      <w:r w:rsidRPr="009450F3">
        <w:rPr>
          <w:rFonts w:ascii="Franklin Gothic Medium" w:hAnsi="Franklin Gothic Medium"/>
          <w:i/>
        </w:rPr>
        <w:t>гимнософистами</w:t>
      </w:r>
      <w:r w:rsidRPr="001252D9">
        <w:rPr>
          <w:rFonts w:ascii="Franklin Gothic Medium" w:hAnsi="Franklin Gothic Medium"/>
        </w:rPr>
        <w:t xml:space="preserve"> и магами, удивляясь их необычной философии и способностям добровольно переносить крайние физические ограничения и неудобства. </w:t>
      </w:r>
    </w:p>
    <w:p w14:paraId="54882B18"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Об Анаксархе и его </w:t>
      </w:r>
      <w:r>
        <w:rPr>
          <w:rFonts w:ascii="Franklin Gothic Medium" w:hAnsi="Franklin Gothic Medium"/>
        </w:rPr>
        <w:t xml:space="preserve">философских </w:t>
      </w:r>
      <w:r w:rsidRPr="001252D9">
        <w:rPr>
          <w:rFonts w:ascii="Franklin Gothic Medium" w:hAnsi="Franklin Gothic Medium"/>
        </w:rPr>
        <w:t xml:space="preserve">сочинениях сохранились крайне скудные сведения. Даже есть мнение, будто он «ничего дельного не открыл и не написал, но поносил – и богов, и людей». Поэтому биографам приходилось ссылаться на всякого рода истории, передаваемые современниками философа, более похожие на </w:t>
      </w:r>
      <w:r>
        <w:rPr>
          <w:rFonts w:ascii="Franklin Gothic Medium" w:hAnsi="Franklin Gothic Medium"/>
        </w:rPr>
        <w:t xml:space="preserve">анекдоты. Например, увидев раненого царя, </w:t>
      </w:r>
      <w:r w:rsidRPr="001252D9">
        <w:rPr>
          <w:rFonts w:ascii="Franklin Gothic Medium" w:hAnsi="Franklin Gothic Medium"/>
        </w:rPr>
        <w:t>Анаксарх сказал: «Александр! А кровь твоя - не божественная влага, какая струится у счастливых жителей Неба!»</w:t>
      </w:r>
      <w:r>
        <w:rPr>
          <w:rFonts w:ascii="Franklin Gothic Medium" w:hAnsi="Franklin Gothic Medium"/>
        </w:rPr>
        <w:t>…</w:t>
      </w:r>
      <w:r w:rsidRPr="001252D9">
        <w:rPr>
          <w:rFonts w:ascii="Franklin Gothic Medium" w:hAnsi="Franklin Gothic Medium"/>
        </w:rPr>
        <w:t xml:space="preserve"> Во время внезапной болезни Александра врач приготовил сильнодействующее лекарственное средство</w:t>
      </w:r>
      <w:r>
        <w:rPr>
          <w:rFonts w:ascii="Franklin Gothic Medium" w:hAnsi="Franklin Gothic Medium"/>
        </w:rPr>
        <w:t xml:space="preserve">, </w:t>
      </w:r>
      <w:r w:rsidRPr="001252D9">
        <w:rPr>
          <w:rFonts w:ascii="Franklin Gothic Medium" w:hAnsi="Franklin Gothic Medium"/>
        </w:rPr>
        <w:t>подал в чаше. Анаксарх рассмеялся, глядя на расслабленное недугом лицо царя: «На дне сей чаши находится последняя надежда нашего божества!»</w:t>
      </w:r>
      <w:r>
        <w:rPr>
          <w:rFonts w:ascii="Franklin Gothic Medium" w:hAnsi="Franklin Gothic Medium"/>
        </w:rPr>
        <w:t xml:space="preserve">… </w:t>
      </w:r>
      <w:r w:rsidRPr="001252D9">
        <w:rPr>
          <w:rFonts w:ascii="Franklin Gothic Medium" w:hAnsi="Franklin Gothic Medium"/>
        </w:rPr>
        <w:t xml:space="preserve">Во время пьяной ссоры с Клитом Черным, лучшим другом своего детства, Александр убил его. Осознав свой чудовищный поступок, царь несколько дней не выходил из шатра – рыдал и кричал от горя, никого не хотел видеть и надумал покончить с собой. </w:t>
      </w:r>
      <w:r>
        <w:rPr>
          <w:rFonts w:ascii="Franklin Gothic Medium" w:hAnsi="Franklin Gothic Medium"/>
        </w:rPr>
        <w:t xml:space="preserve">По просьбе друзей царя, </w:t>
      </w:r>
      <w:r w:rsidRPr="001252D9">
        <w:rPr>
          <w:rFonts w:ascii="Franklin Gothic Medium" w:hAnsi="Franklin Gothic Medium"/>
        </w:rPr>
        <w:t xml:space="preserve">Анаксарх появился в </w:t>
      </w:r>
      <w:r>
        <w:rPr>
          <w:rFonts w:ascii="Franklin Gothic Medium" w:hAnsi="Franklin Gothic Medium"/>
        </w:rPr>
        <w:t xml:space="preserve">его </w:t>
      </w:r>
      <w:r w:rsidRPr="001252D9">
        <w:rPr>
          <w:rFonts w:ascii="Franklin Gothic Medium" w:hAnsi="Franklin Gothic Medium"/>
        </w:rPr>
        <w:t>шатре, понаблюдал за его беспомощным состоянием, потом вдруг закричал (по крайней мере, так пишет Плутарх): «И это Александр, на которого смотрит весь мир</w:t>
      </w:r>
      <w:r>
        <w:rPr>
          <w:rFonts w:ascii="Franklin Gothic Medium" w:hAnsi="Franklin Gothic Medium"/>
        </w:rPr>
        <w:t>?</w:t>
      </w:r>
      <w:r w:rsidRPr="001252D9">
        <w:rPr>
          <w:rFonts w:ascii="Franklin Gothic Medium" w:hAnsi="Franklin Gothic Medium"/>
        </w:rPr>
        <w:t xml:space="preserve"> Вот он лежит, рыдая, словно раб, страшась закона и порицания людей, хотя он сам должен быть для них и законом и мерою справедливости</w:t>
      </w:r>
      <w:r>
        <w:rPr>
          <w:rFonts w:ascii="Franklin Gothic Medium" w:hAnsi="Franklin Gothic Medium"/>
        </w:rPr>
        <w:t xml:space="preserve">. Хотя </w:t>
      </w:r>
      <w:r w:rsidRPr="001252D9">
        <w:rPr>
          <w:rFonts w:ascii="Franklin Gothic Medium" w:hAnsi="Franklin Gothic Medium"/>
        </w:rPr>
        <w:t>он победил для того, чтобы править и повелевать, а не для того, чтобы быть прислужником пустой молвы! Разве ты не знаешь, - продолжал он, - что Зевс для того посадил с собой рядом Справедливость и Правосудие, дабы все, что ни совершается повелителем, было правым и справедливым?».</w:t>
      </w:r>
    </w:p>
    <w:p w14:paraId="06EA0E57"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Услышав его слова, Александр несколько успокоился; спросил тихим голосом: </w:t>
      </w:r>
    </w:p>
    <w:p w14:paraId="5C34D22E" w14:textId="77777777" w:rsidR="00F1341D" w:rsidRPr="001252D9" w:rsidRDefault="00F1341D" w:rsidP="00F1341D">
      <w:pPr>
        <w:rPr>
          <w:rFonts w:ascii="Franklin Gothic Medium" w:hAnsi="Franklin Gothic Medium"/>
        </w:rPr>
      </w:pPr>
      <w:r w:rsidRPr="001252D9">
        <w:rPr>
          <w:rFonts w:ascii="Franklin Gothic Medium" w:hAnsi="Franklin Gothic Medium"/>
        </w:rPr>
        <w:t>- Так ты считаешь, друг Анаксарх, что нет вины на мне за Клита?</w:t>
      </w:r>
    </w:p>
    <w:p w14:paraId="71701FDA" w14:textId="77777777" w:rsidR="00F1341D" w:rsidRPr="001252D9" w:rsidRDefault="00F1341D" w:rsidP="00F1341D">
      <w:pPr>
        <w:rPr>
          <w:rFonts w:ascii="Franklin Gothic Medium" w:hAnsi="Franklin Gothic Medium"/>
        </w:rPr>
      </w:pPr>
      <w:r w:rsidRPr="001252D9">
        <w:rPr>
          <w:rFonts w:ascii="Franklin Gothic Medium" w:hAnsi="Franklin Gothic Medium"/>
        </w:rPr>
        <w:t>- Александр?! – воскликнул Анаксарх. – Если ты – царь, то ты не должен чувствовать себя в чем-либо виноватым! Всё, что делает царь – он всегда прав! Каждое действие царя — закон, а значит, ни одно твое действие нельзя считать беззаконным.</w:t>
      </w:r>
    </w:p>
    <w:p w14:paraId="7582D2AC" w14:textId="77777777" w:rsidR="00F1341D" w:rsidRPr="001252D9" w:rsidRDefault="00F1341D" w:rsidP="00F1341D">
      <w:pPr>
        <w:rPr>
          <w:rFonts w:ascii="Franklin Gothic Medium" w:hAnsi="Franklin Gothic Medium"/>
        </w:rPr>
      </w:pPr>
      <w:r w:rsidRPr="001252D9">
        <w:rPr>
          <w:rFonts w:ascii="Franklin Gothic Medium" w:hAnsi="Franklin Gothic Medium"/>
        </w:rPr>
        <w:t>— Но я убил друга! Боги меня не простят!</w:t>
      </w:r>
    </w:p>
    <w:p w14:paraId="36D900A7" w14:textId="77777777" w:rsidR="00F1341D" w:rsidRPr="001252D9" w:rsidRDefault="00F1341D" w:rsidP="00F1341D">
      <w:pPr>
        <w:rPr>
          <w:rFonts w:ascii="Franklin Gothic Medium" w:hAnsi="Franklin Gothic Medium"/>
        </w:rPr>
      </w:pPr>
      <w:r w:rsidRPr="001252D9">
        <w:rPr>
          <w:rFonts w:ascii="Franklin Gothic Medium" w:hAnsi="Franklin Gothic Medium"/>
        </w:rPr>
        <w:t>— Александр, ты зря так страдаешь! А ты подумай</w:t>
      </w:r>
      <w:r>
        <w:rPr>
          <w:rFonts w:ascii="Franklin Gothic Medium" w:hAnsi="Franklin Gothic Medium"/>
        </w:rPr>
        <w:t>,</w:t>
      </w:r>
      <w:r w:rsidRPr="001252D9">
        <w:rPr>
          <w:rFonts w:ascii="Franklin Gothic Medium" w:hAnsi="Franklin Gothic Medium"/>
        </w:rPr>
        <w:t xml:space="preserve"> -  </w:t>
      </w:r>
      <w:r>
        <w:rPr>
          <w:rFonts w:ascii="Franklin Gothic Medium" w:hAnsi="Franklin Gothic Medium"/>
        </w:rPr>
        <w:t xml:space="preserve">а если </w:t>
      </w:r>
      <w:r w:rsidRPr="001252D9">
        <w:rPr>
          <w:rFonts w:ascii="Franklin Gothic Medium" w:hAnsi="Franklin Gothic Medium"/>
        </w:rPr>
        <w:t>так хотели боги! Ты, сын Зевса, не будешь же перечить отцу своему?</w:t>
      </w:r>
    </w:p>
    <w:p w14:paraId="3DFADD5C" w14:textId="77777777" w:rsidR="00F1341D" w:rsidRPr="001252D9" w:rsidRDefault="00F1341D" w:rsidP="00F1341D">
      <w:pPr>
        <w:rPr>
          <w:rFonts w:ascii="Franklin Gothic Medium" w:hAnsi="Franklin Gothic Medium"/>
        </w:rPr>
      </w:pPr>
      <w:r w:rsidRPr="001252D9">
        <w:rPr>
          <w:rFonts w:ascii="Franklin Gothic Medium" w:hAnsi="Franklin Gothic Medium"/>
        </w:rPr>
        <w:t>— Так хотели боги… — тихо повторил Александр, а про себя подумал: «Я – царь! Царю всё дозволено – даже пренебрежение дружбы и законов!»</w:t>
      </w:r>
    </w:p>
    <w:p w14:paraId="5C0AF254"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С этого дня Александр ещё более привязался к Анаксарху. Ободренный его словами, царь в дальнейшем не раз проявлял дикую вспыльчивость, </w:t>
      </w:r>
      <w:r>
        <w:rPr>
          <w:rFonts w:ascii="Franklin Gothic Medium" w:hAnsi="Franklin Gothic Medium"/>
        </w:rPr>
        <w:t xml:space="preserve">хотя </w:t>
      </w:r>
      <w:r w:rsidRPr="001252D9">
        <w:rPr>
          <w:rFonts w:ascii="Franklin Gothic Medium" w:hAnsi="Franklin Gothic Medium"/>
        </w:rPr>
        <w:t xml:space="preserve">бывал </w:t>
      </w:r>
      <w:r>
        <w:rPr>
          <w:rFonts w:ascii="Franklin Gothic Medium" w:hAnsi="Franklin Gothic Medium"/>
        </w:rPr>
        <w:t xml:space="preserve">не раз </w:t>
      </w:r>
      <w:r w:rsidRPr="001252D9">
        <w:rPr>
          <w:rFonts w:ascii="Franklin Gothic Medium" w:hAnsi="Franklin Gothic Medium"/>
        </w:rPr>
        <w:t>жестоким и беспощадным по отношению ко многим – врагам и близким. Но уже никогда не каялся и не винил себя, ни в чем.</w:t>
      </w:r>
    </w:p>
    <w:p w14:paraId="2AFF6D8A" w14:textId="77777777" w:rsidR="00F1341D" w:rsidRDefault="00F1341D" w:rsidP="00F1341D">
      <w:pPr>
        <w:ind w:firstLine="708"/>
        <w:rPr>
          <w:rFonts w:ascii="Franklin Gothic Medium" w:hAnsi="Franklin Gothic Medium"/>
        </w:rPr>
      </w:pPr>
      <w:r w:rsidRPr="001252D9">
        <w:rPr>
          <w:rFonts w:ascii="Franklin Gothic Medium" w:hAnsi="Franklin Gothic Medium"/>
        </w:rPr>
        <w:t xml:space="preserve">Безоблачная жизнь Анаксарха рядом с царем оборвалась после </w:t>
      </w:r>
      <w:r>
        <w:rPr>
          <w:rFonts w:ascii="Franklin Gothic Medium" w:hAnsi="Franklin Gothic Medium"/>
        </w:rPr>
        <w:t xml:space="preserve">его </w:t>
      </w:r>
      <w:r w:rsidRPr="001252D9">
        <w:rPr>
          <w:rFonts w:ascii="Franklin Gothic Medium" w:hAnsi="Franklin Gothic Medium"/>
        </w:rPr>
        <w:t xml:space="preserve">неожиданной смерти. </w:t>
      </w:r>
      <w:r>
        <w:rPr>
          <w:rFonts w:ascii="Franklin Gothic Medium" w:hAnsi="Franklin Gothic Medium"/>
        </w:rPr>
        <w:t xml:space="preserve">Спустя несколько лет философ, путешествуя на корабле, был вынужден остановиться на Кипре, где правил его </w:t>
      </w:r>
      <w:r w:rsidRPr="001252D9">
        <w:rPr>
          <w:rFonts w:ascii="Franklin Gothic Medium" w:hAnsi="Franklin Gothic Medium"/>
        </w:rPr>
        <w:t>заклят</w:t>
      </w:r>
      <w:r>
        <w:rPr>
          <w:rFonts w:ascii="Franklin Gothic Medium" w:hAnsi="Franklin Gothic Medium"/>
        </w:rPr>
        <w:t>ый</w:t>
      </w:r>
      <w:r w:rsidRPr="001252D9">
        <w:rPr>
          <w:rFonts w:ascii="Franklin Gothic Medium" w:hAnsi="Franklin Gothic Medium"/>
        </w:rPr>
        <w:t xml:space="preserve"> враг Никокреонт, тирана Кипра</w:t>
      </w:r>
      <w:r>
        <w:rPr>
          <w:rFonts w:ascii="Franklin Gothic Medium" w:hAnsi="Franklin Gothic Medium"/>
        </w:rPr>
        <w:t xml:space="preserve">. </w:t>
      </w:r>
      <w:r w:rsidRPr="001252D9">
        <w:rPr>
          <w:rFonts w:ascii="Franklin Gothic Medium" w:hAnsi="Franklin Gothic Medium"/>
        </w:rPr>
        <w:t>Узнав о том, Никокреонт приказ</w:t>
      </w:r>
      <w:r>
        <w:rPr>
          <w:rFonts w:ascii="Franklin Gothic Medium" w:hAnsi="Franklin Gothic Medium"/>
        </w:rPr>
        <w:t xml:space="preserve">ал </w:t>
      </w:r>
      <w:r w:rsidRPr="001252D9">
        <w:rPr>
          <w:rFonts w:ascii="Franklin Gothic Medium" w:hAnsi="Franklin Gothic Medium"/>
        </w:rPr>
        <w:t>схвати</w:t>
      </w:r>
      <w:r>
        <w:rPr>
          <w:rFonts w:ascii="Franklin Gothic Medium" w:hAnsi="Franklin Gothic Medium"/>
        </w:rPr>
        <w:t>ть философа</w:t>
      </w:r>
      <w:r w:rsidRPr="001252D9">
        <w:rPr>
          <w:rFonts w:ascii="Franklin Gothic Medium" w:hAnsi="Franklin Gothic Medium"/>
        </w:rPr>
        <w:t xml:space="preserve"> и держа</w:t>
      </w:r>
      <w:r>
        <w:rPr>
          <w:rFonts w:ascii="Franklin Gothic Medium" w:hAnsi="Franklin Gothic Medium"/>
        </w:rPr>
        <w:t>ть</w:t>
      </w:r>
      <w:r w:rsidRPr="001252D9">
        <w:rPr>
          <w:rFonts w:ascii="Franklin Gothic Medium" w:hAnsi="Franklin Gothic Medium"/>
        </w:rPr>
        <w:t xml:space="preserve"> в темнице, пока </w:t>
      </w:r>
      <w:r>
        <w:rPr>
          <w:rFonts w:ascii="Franklin Gothic Medium" w:hAnsi="Franklin Gothic Medium"/>
        </w:rPr>
        <w:t xml:space="preserve">не </w:t>
      </w:r>
      <w:r w:rsidRPr="001252D9">
        <w:rPr>
          <w:rFonts w:ascii="Franklin Gothic Medium" w:hAnsi="Franklin Gothic Medium"/>
        </w:rPr>
        <w:t>придум</w:t>
      </w:r>
      <w:r>
        <w:rPr>
          <w:rFonts w:ascii="Franklin Gothic Medium" w:hAnsi="Franklin Gothic Medium"/>
        </w:rPr>
        <w:t>ает</w:t>
      </w:r>
      <w:r w:rsidRPr="001252D9">
        <w:rPr>
          <w:rFonts w:ascii="Franklin Gothic Medium" w:hAnsi="Franklin Gothic Medium"/>
        </w:rPr>
        <w:t xml:space="preserve"> для </w:t>
      </w:r>
      <w:r>
        <w:rPr>
          <w:rFonts w:ascii="Franklin Gothic Medium" w:hAnsi="Franklin Gothic Medium"/>
        </w:rPr>
        <w:t>него</w:t>
      </w:r>
      <w:r w:rsidRPr="001252D9">
        <w:rPr>
          <w:rFonts w:ascii="Franklin Gothic Medium" w:hAnsi="Franklin Gothic Medium"/>
        </w:rPr>
        <w:t xml:space="preserve"> самую жестокую казнь. Наконец, </w:t>
      </w:r>
      <w:r>
        <w:rPr>
          <w:rFonts w:ascii="Franklin Gothic Medium" w:hAnsi="Franklin Gothic Medium"/>
        </w:rPr>
        <w:t>придумал…</w:t>
      </w:r>
    </w:p>
    <w:p w14:paraId="241A05A0"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Анаксарха бросили в большую каменную ступу, в которой стали истязать его железным пестом. </w:t>
      </w:r>
      <w:r>
        <w:rPr>
          <w:rFonts w:ascii="Franklin Gothic Medium" w:hAnsi="Franklin Gothic Medium"/>
        </w:rPr>
        <w:t>М</w:t>
      </w:r>
      <w:r w:rsidRPr="001252D9">
        <w:rPr>
          <w:rFonts w:ascii="Franklin Gothic Medium" w:hAnsi="Franklin Gothic Medium"/>
        </w:rPr>
        <w:t xml:space="preserve">олва донесла, что </w:t>
      </w:r>
      <w:r>
        <w:rPr>
          <w:rFonts w:ascii="Franklin Gothic Medium" w:hAnsi="Franklin Gothic Medium"/>
        </w:rPr>
        <w:t>пожилой философ</w:t>
      </w:r>
      <w:r w:rsidRPr="001252D9">
        <w:rPr>
          <w:rFonts w:ascii="Franklin Gothic Medium" w:hAnsi="Franklin Gothic Medium"/>
        </w:rPr>
        <w:t xml:space="preserve"> не обращал внимания на пытку</w:t>
      </w:r>
      <w:r>
        <w:rPr>
          <w:rFonts w:ascii="Franklin Gothic Medium" w:hAnsi="Franklin Gothic Medium"/>
        </w:rPr>
        <w:t xml:space="preserve">, находя в себе силы </w:t>
      </w:r>
      <w:r w:rsidRPr="001252D9">
        <w:rPr>
          <w:rFonts w:ascii="Franklin Gothic Medium" w:hAnsi="Franklin Gothic Medium"/>
        </w:rPr>
        <w:t>издева</w:t>
      </w:r>
      <w:r>
        <w:rPr>
          <w:rFonts w:ascii="Franklin Gothic Medium" w:hAnsi="Franklin Gothic Medium"/>
        </w:rPr>
        <w:t>ться</w:t>
      </w:r>
      <w:r w:rsidRPr="001252D9">
        <w:rPr>
          <w:rFonts w:ascii="Franklin Gothic Medium" w:hAnsi="Franklin Gothic Medium"/>
        </w:rPr>
        <w:t xml:space="preserve"> над тираном: «Толки, толки Анаксархову шкуру - Анаксарха тебе не истолочь!»… Никокреонт, рассвирепев, приказал вырвать у философа его дерзкий язык. Как  утверждали очевидцы, «он сам откусил себе язык и выплюнул тирану в лицо». Он поступил так, как всегда говорил ученикам: «Убить у философа можно только тело, но не его самого!». </w:t>
      </w:r>
    </w:p>
    <w:p w14:paraId="15569156" w14:textId="77777777" w:rsidR="00F1341D" w:rsidRPr="001252D9" w:rsidRDefault="00F1341D" w:rsidP="00F1341D">
      <w:pPr>
        <w:rPr>
          <w:rFonts w:ascii="Franklin Gothic Medium" w:hAnsi="Franklin Gothic Medium"/>
        </w:rPr>
      </w:pPr>
    </w:p>
    <w:p w14:paraId="35124B49" w14:textId="77777777" w:rsidR="00F1341D" w:rsidRDefault="00F1341D" w:rsidP="00F1341D">
      <w:pPr>
        <w:rPr>
          <w:rFonts w:ascii="Franklin Gothic Medium" w:hAnsi="Franklin Gothic Medium" w:cs="Times New Roman"/>
          <w:b/>
          <w:color w:val="7030A0"/>
        </w:rPr>
      </w:pPr>
    </w:p>
    <w:p w14:paraId="19DF0E75" w14:textId="77777777" w:rsidR="00F1341D" w:rsidRDefault="00F1341D" w:rsidP="00F1341D">
      <w:pPr>
        <w:rPr>
          <w:rFonts w:ascii="Franklin Gothic Medium" w:hAnsi="Franklin Gothic Medium" w:cs="Times New Roman"/>
          <w:b/>
          <w:color w:val="7030A0"/>
        </w:rPr>
      </w:pPr>
    </w:p>
    <w:p w14:paraId="1D3A574D" w14:textId="77777777" w:rsidR="00F1341D" w:rsidRPr="001252D9" w:rsidRDefault="00F1341D" w:rsidP="00F1341D">
      <w:pPr>
        <w:rPr>
          <w:rFonts w:ascii="Franklin Gothic Medium" w:hAnsi="Franklin Gothic Medium"/>
        </w:rPr>
      </w:pPr>
      <w:r w:rsidRPr="00227896">
        <w:rPr>
          <w:rFonts w:ascii="Franklin Gothic Medium" w:hAnsi="Franklin Gothic Medium"/>
          <w:b/>
          <w:color w:val="FF0000"/>
        </w:rPr>
        <w:t xml:space="preserve"> АНАКСИМЕН</w:t>
      </w:r>
      <w:r w:rsidRPr="001252D9">
        <w:rPr>
          <w:rFonts w:ascii="Franklin Gothic Medium" w:hAnsi="Franklin Gothic Medium"/>
        </w:rPr>
        <w:t xml:space="preserve"> (588-525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6233F2AC" w14:textId="77777777" w:rsidR="00F1341D" w:rsidRPr="001252D9" w:rsidRDefault="00F1341D" w:rsidP="00F1341D">
      <w:pPr>
        <w:rPr>
          <w:rFonts w:ascii="Franklin Gothic Medium" w:hAnsi="Franklin Gothic Medium"/>
        </w:rPr>
      </w:pPr>
      <w:r>
        <w:rPr>
          <w:rFonts w:ascii="Franklin Gothic Medium" w:hAnsi="Franklin Gothic Medium"/>
        </w:rPr>
        <w:t xml:space="preserve">        </w:t>
      </w:r>
      <w:r w:rsidRPr="001252D9">
        <w:rPr>
          <w:rFonts w:ascii="Franklin Gothic Medium" w:hAnsi="Franklin Gothic Medium"/>
        </w:rPr>
        <w:t xml:space="preserve">                                 </w:t>
      </w:r>
    </w:p>
    <w:p w14:paraId="7DF1982F"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Анаксимен</w:t>
      </w:r>
      <w:r w:rsidRPr="000D2C08">
        <w:rPr>
          <w:rFonts w:ascii="Franklin Gothic Medium" w:hAnsi="Franklin Gothic Medium"/>
        </w:rPr>
        <w:t xml:space="preserve"> </w:t>
      </w:r>
      <w:r w:rsidRPr="001252D9">
        <w:rPr>
          <w:rFonts w:ascii="Franklin Gothic Medium" w:hAnsi="Franklin Gothic Medium"/>
        </w:rPr>
        <w:t xml:space="preserve">из Милета, сын Эвристрата, друг и ученик </w:t>
      </w:r>
      <w:r>
        <w:rPr>
          <w:rFonts w:ascii="Franklin Gothic Medium" w:hAnsi="Franklin Gothic Medium"/>
        </w:rPr>
        <w:t xml:space="preserve">философа </w:t>
      </w:r>
      <w:r w:rsidRPr="001252D9">
        <w:rPr>
          <w:rFonts w:ascii="Franklin Gothic Medium" w:hAnsi="Franklin Gothic Medium"/>
        </w:rPr>
        <w:t xml:space="preserve">Анаксимандра. Сохранилось очень мало сведений о жизни </w:t>
      </w:r>
      <w:r>
        <w:rPr>
          <w:rFonts w:ascii="Franklin Gothic Medium" w:hAnsi="Franklin Gothic Medium"/>
        </w:rPr>
        <w:t>Анаксимена</w:t>
      </w:r>
      <w:r w:rsidRPr="001252D9">
        <w:rPr>
          <w:rFonts w:ascii="Franklin Gothic Medium" w:hAnsi="Franklin Gothic Medium"/>
        </w:rPr>
        <w:t xml:space="preserve">, но известно, что знаменитый </w:t>
      </w:r>
      <w:r>
        <w:rPr>
          <w:rFonts w:ascii="Franklin Gothic Medium" w:hAnsi="Franklin Gothic Medium"/>
        </w:rPr>
        <w:t xml:space="preserve">философ </w:t>
      </w:r>
      <w:r w:rsidRPr="001252D9">
        <w:rPr>
          <w:rFonts w:ascii="Franklin Gothic Medium" w:hAnsi="Franklin Gothic Medium"/>
        </w:rPr>
        <w:t xml:space="preserve">Анаксагор из Клазомен был </w:t>
      </w:r>
      <w:r>
        <w:rPr>
          <w:rFonts w:ascii="Franklin Gothic Medium" w:hAnsi="Franklin Gothic Medium"/>
        </w:rPr>
        <w:t xml:space="preserve">одним из </w:t>
      </w:r>
      <w:r w:rsidRPr="001252D9">
        <w:rPr>
          <w:rFonts w:ascii="Franklin Gothic Medium" w:hAnsi="Franklin Gothic Medium"/>
        </w:rPr>
        <w:t>его ученико</w:t>
      </w:r>
      <w:r>
        <w:rPr>
          <w:rFonts w:ascii="Franklin Gothic Medium" w:hAnsi="Franklin Gothic Medium"/>
        </w:rPr>
        <w:t>в</w:t>
      </w:r>
      <w:r w:rsidRPr="001252D9">
        <w:rPr>
          <w:rFonts w:ascii="Franklin Gothic Medium" w:hAnsi="Franklin Gothic Medium"/>
        </w:rPr>
        <w:t xml:space="preserve">. </w:t>
      </w:r>
      <w:r>
        <w:rPr>
          <w:rFonts w:ascii="Franklin Gothic Medium" w:hAnsi="Franklin Gothic Medium"/>
        </w:rPr>
        <w:t>Существет</w:t>
      </w:r>
      <w:r w:rsidRPr="001252D9">
        <w:rPr>
          <w:rFonts w:ascii="Franklin Gothic Medium" w:hAnsi="Franklin Gothic Medium"/>
        </w:rPr>
        <w:t xml:space="preserve"> предание, что захват и разрушение в 494 году </w:t>
      </w:r>
      <w:r>
        <w:rPr>
          <w:rFonts w:ascii="Franklin Gothic Medium" w:hAnsi="Franklin Gothic Medium"/>
        </w:rPr>
        <w:t xml:space="preserve">до н.э. </w:t>
      </w:r>
      <w:r w:rsidRPr="001252D9">
        <w:rPr>
          <w:rFonts w:ascii="Franklin Gothic Medium" w:hAnsi="Franklin Gothic Medium"/>
        </w:rPr>
        <w:t xml:space="preserve">персами Милета, родного города Анаксимена, заставили его искать убежища в Лакедемоне и Лампсаке. После </w:t>
      </w:r>
      <w:r>
        <w:rPr>
          <w:rFonts w:ascii="Franklin Gothic Medium" w:hAnsi="Franklin Gothic Medium"/>
        </w:rPr>
        <w:t>э</w:t>
      </w:r>
      <w:r w:rsidRPr="001252D9">
        <w:rPr>
          <w:rFonts w:ascii="Franklin Gothic Medium" w:hAnsi="Franklin Gothic Medium"/>
        </w:rPr>
        <w:t>того он написал письмо Пифагору, где пожаловался на свою судьбу. В нем были слова: «Как же помышлять Анаксимену о делах небесных, когда приходится страшиться гибели или рабства?».</w:t>
      </w:r>
    </w:p>
    <w:p w14:paraId="38682BE6"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Анаксимен стал достойным продолжателем философского учения Анаксимандра, но решительно объявил воздух </w:t>
      </w:r>
      <w:r w:rsidRPr="000D2C08">
        <w:rPr>
          <w:rFonts w:ascii="Franklin Gothic Medium" w:hAnsi="Franklin Gothic Medium"/>
          <w:i/>
        </w:rPr>
        <w:t>первовеществом</w:t>
      </w:r>
      <w:r w:rsidRPr="001252D9">
        <w:rPr>
          <w:rFonts w:ascii="Franklin Gothic Medium" w:hAnsi="Franklin Gothic Medium"/>
        </w:rPr>
        <w:t xml:space="preserve"> («</w:t>
      </w:r>
      <w:r w:rsidRPr="007818F2">
        <w:rPr>
          <w:rFonts w:ascii="Franklin Gothic Medium" w:hAnsi="Franklin Gothic Medium"/>
          <w:i/>
        </w:rPr>
        <w:t>аэр</w:t>
      </w:r>
      <w:r w:rsidRPr="001252D9">
        <w:rPr>
          <w:rFonts w:ascii="Franklin Gothic Medium" w:hAnsi="Franklin Gothic Medium"/>
        </w:rPr>
        <w:t>»), который представлялся ему «бесконечным и качественно-неопределенным». По Анаксимену, «все пустое пространство заполнено вездесущим воздухом, который есть телесное вещество, живая материя… Все вещи суть не что иное, как его проявления. Сам по себе воздух невидим и неосязаем, не тепел и не холоден, но он может быть и таким, и иным, он может быть всем и есть все». Но этот воздух невозможно ощутить, пока не проявится его движение, теплота или холод.</w:t>
      </w:r>
    </w:p>
    <w:p w14:paraId="0F68F4E5"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Для Анаксимена «самая земля, огонь и вода являются только как бы островками, отовсюду окруженными вездесущим воздушным океаном, который кроме того заливает собой все пустые промежутки». Именно </w:t>
      </w:r>
      <w:r>
        <w:rPr>
          <w:rFonts w:ascii="Franklin Gothic Medium" w:hAnsi="Franklin Gothic Medium"/>
        </w:rPr>
        <w:t>Анаксимен</w:t>
      </w:r>
      <w:r w:rsidRPr="001252D9">
        <w:rPr>
          <w:rFonts w:ascii="Franklin Gothic Medium" w:hAnsi="Franklin Gothic Medium"/>
        </w:rPr>
        <w:t xml:space="preserve"> сделал первый шаг к пониманию различия всех вещей и вместе с тем выдвинул отчетливую идею единства материи. Помимо того воздух, как «наименее чувственная сила», для </w:t>
      </w:r>
      <w:r>
        <w:rPr>
          <w:rFonts w:ascii="Franklin Gothic Medium" w:hAnsi="Franklin Gothic Medium"/>
        </w:rPr>
        <w:t xml:space="preserve">этого философа был </w:t>
      </w:r>
      <w:r w:rsidRPr="001252D9">
        <w:rPr>
          <w:rFonts w:ascii="Franklin Gothic Medium" w:hAnsi="Franklin Gothic Medium"/>
        </w:rPr>
        <w:t>тождествен с материей души. Он обращает свой взор на душу</w:t>
      </w:r>
      <w:r>
        <w:rPr>
          <w:rFonts w:ascii="Franklin Gothic Medium" w:hAnsi="Franklin Gothic Medium"/>
        </w:rPr>
        <w:t>,</w:t>
      </w:r>
      <w:r w:rsidRPr="001252D9">
        <w:rPr>
          <w:rFonts w:ascii="Franklin Gothic Medium" w:hAnsi="Franklin Gothic Medium"/>
        </w:rPr>
        <w:t xml:space="preserve"> в ней ищет ключ для решения мировой загадки. А человека Анаксимен видит «в мире между микрокосмом и макрокосмом». </w:t>
      </w:r>
    </w:p>
    <w:p w14:paraId="48879C9A"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Заслуга философа </w:t>
      </w:r>
      <w:r>
        <w:rPr>
          <w:rFonts w:ascii="Franklin Gothic Medium" w:hAnsi="Franklin Gothic Medium"/>
        </w:rPr>
        <w:t>Анаксимена есть</w:t>
      </w:r>
      <w:r w:rsidRPr="001252D9">
        <w:rPr>
          <w:rFonts w:ascii="Franklin Gothic Medium" w:hAnsi="Franklin Gothic Medium"/>
        </w:rPr>
        <w:t xml:space="preserve"> и в астрономии. Он первый провел различие между планетами и </w:t>
      </w:r>
      <w:r>
        <w:rPr>
          <w:rFonts w:ascii="Franklin Gothic Medium" w:hAnsi="Franklin Gothic Medium"/>
        </w:rPr>
        <w:t>«</w:t>
      </w:r>
      <w:r w:rsidRPr="001252D9">
        <w:rPr>
          <w:rFonts w:ascii="Franklin Gothic Medium" w:hAnsi="Franklin Gothic Medium"/>
        </w:rPr>
        <w:t>неподвижными</w:t>
      </w:r>
      <w:r>
        <w:rPr>
          <w:rFonts w:ascii="Franklin Gothic Medium" w:hAnsi="Franklin Gothic Medium"/>
        </w:rPr>
        <w:t>»</w:t>
      </w:r>
      <w:r w:rsidRPr="001252D9">
        <w:rPr>
          <w:rFonts w:ascii="Franklin Gothic Medium" w:hAnsi="Franklin Gothic Medium"/>
        </w:rPr>
        <w:t xml:space="preserve"> звездами, дал новый, более правильный порядок </w:t>
      </w:r>
      <w:r>
        <w:rPr>
          <w:rFonts w:ascii="Franklin Gothic Medium" w:hAnsi="Franklin Gothic Medium"/>
        </w:rPr>
        <w:t xml:space="preserve">их </w:t>
      </w:r>
      <w:r w:rsidRPr="001252D9">
        <w:rPr>
          <w:rFonts w:ascii="Franklin Gothic Medium" w:hAnsi="Franklin Gothic Medium"/>
        </w:rPr>
        <w:t xml:space="preserve">расположения: ближе к Земле расположил Луну, затем Солнце, далее </w:t>
      </w:r>
      <w:r>
        <w:rPr>
          <w:rFonts w:ascii="Franklin Gothic Medium" w:hAnsi="Franklin Gothic Medium"/>
        </w:rPr>
        <w:t xml:space="preserve">- </w:t>
      </w:r>
      <w:r w:rsidRPr="001252D9">
        <w:rPr>
          <w:rFonts w:ascii="Franklin Gothic Medium" w:hAnsi="Franklin Gothic Medium"/>
        </w:rPr>
        <w:t xml:space="preserve">остальные планеты и, наконец, </w:t>
      </w:r>
      <w:r>
        <w:rPr>
          <w:rFonts w:ascii="Franklin Gothic Medium" w:hAnsi="Franklin Gothic Medium"/>
        </w:rPr>
        <w:t>«</w:t>
      </w:r>
      <w:r w:rsidRPr="001252D9">
        <w:rPr>
          <w:rFonts w:ascii="Franklin Gothic Medium" w:hAnsi="Franklin Gothic Medium"/>
        </w:rPr>
        <w:t>неподвижные звезды</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w:t>
      </w:r>
      <w:r w:rsidRPr="001252D9">
        <w:rPr>
          <w:rFonts w:ascii="Franklin Gothic Medium" w:hAnsi="Franklin Gothic Medium"/>
        </w:rPr>
        <w:t>Неподвижные</w:t>
      </w:r>
      <w:r>
        <w:rPr>
          <w:rFonts w:ascii="Franklin Gothic Medium" w:hAnsi="Franklin Gothic Medium"/>
        </w:rPr>
        <w:t>»</w:t>
      </w:r>
      <w:r w:rsidRPr="001252D9">
        <w:rPr>
          <w:rFonts w:ascii="Franklin Gothic Medium" w:hAnsi="Franklin Gothic Medium"/>
        </w:rPr>
        <w:t xml:space="preserve"> звезды Анаксимен сравнивает с </w:t>
      </w:r>
      <w:r>
        <w:rPr>
          <w:rFonts w:ascii="Franklin Gothic Medium" w:hAnsi="Franklin Gothic Medium"/>
        </w:rPr>
        <w:t xml:space="preserve">серебряными </w:t>
      </w:r>
      <w:r w:rsidRPr="001252D9">
        <w:rPr>
          <w:rFonts w:ascii="Franklin Gothic Medium" w:hAnsi="Franklin Gothic Medium"/>
        </w:rPr>
        <w:t xml:space="preserve">гвоздями, вбитыми в небесную куполообразную твердь. Он </w:t>
      </w:r>
      <w:r>
        <w:rPr>
          <w:rFonts w:ascii="Franklin Gothic Medium" w:hAnsi="Franklin Gothic Medium"/>
        </w:rPr>
        <w:t>выдвинул предположение о</w:t>
      </w:r>
      <w:r w:rsidRPr="001252D9">
        <w:rPr>
          <w:rFonts w:ascii="Franklin Gothic Medium" w:hAnsi="Franklin Gothic Medium"/>
        </w:rPr>
        <w:t xml:space="preserve"> «землистос</w:t>
      </w:r>
      <w:r>
        <w:rPr>
          <w:rFonts w:ascii="Franklin Gothic Medium" w:hAnsi="Franklin Gothic Medium"/>
        </w:rPr>
        <w:t>ти</w:t>
      </w:r>
      <w:r w:rsidRPr="001252D9">
        <w:rPr>
          <w:rFonts w:ascii="Franklin Gothic Medium" w:hAnsi="Franklin Gothic Medium"/>
        </w:rPr>
        <w:t xml:space="preserve">» небесных тел, </w:t>
      </w:r>
      <w:r>
        <w:rPr>
          <w:rFonts w:ascii="Franklin Gothic Medium" w:hAnsi="Franklin Gothic Medium"/>
        </w:rPr>
        <w:t>и что</w:t>
      </w:r>
      <w:r w:rsidRPr="001252D9">
        <w:rPr>
          <w:rFonts w:ascii="Franklin Gothic Medium" w:hAnsi="Franklin Gothic Medium"/>
        </w:rPr>
        <w:t xml:space="preserve"> Солнце и Луна имеют две стороны: темную и светлую. Затмения и лунные фазы Анаксимен объяснил тем, что к Земле поворачивается темная сторона, между тем как светлая сторона в этот момент скрывается из нашей видимости.  </w:t>
      </w:r>
    </w:p>
    <w:p w14:paraId="158FAE9E"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Он дал начало современной гидрометеорологии: высказался о переменах погоды, о ветрах и облаках, о дожде, граде и снеге, о радуге, молнии, свечении моря и землетрясении. Но основное его учение формулируется следующими выводами: «Единое и вечное, непреложное и божественное начало, дышащий Воздух, наполненное силами и божественными энергиями, через сгущение и разрежение рождает из себя различие и противоположности, лежащие в основе конечных вещей». </w:t>
      </w:r>
    </w:p>
    <w:p w14:paraId="442AA1B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Анаксимену принадлежит т.н. «парадокс познания». Однажды он гулял с учеником в саду, который спросил: «Скажи, учитель, существуют ли границы познания?». Анаксимен начертил на песке два круга, маленький и большой, и сказал: «Твои знания –</w:t>
      </w:r>
      <w:r>
        <w:rPr>
          <w:rFonts w:ascii="Franklin Gothic Medium" w:hAnsi="Franklin Gothic Medium"/>
        </w:rPr>
        <w:t xml:space="preserve"> </w:t>
      </w:r>
      <w:r w:rsidRPr="001252D9">
        <w:rPr>
          <w:rFonts w:ascii="Franklin Gothic Medium" w:hAnsi="Franklin Gothic Medium"/>
        </w:rPr>
        <w:t>маленький круг, а мои - большой. Все, что находится за пределами кругов, - бесконечная неизвестность</w:t>
      </w:r>
      <w:r>
        <w:rPr>
          <w:rFonts w:ascii="Franklin Gothic Medium" w:hAnsi="Franklin Gothic Medium"/>
        </w:rPr>
        <w:t xml:space="preserve"> в поисках знаний. Т</w:t>
      </w:r>
      <w:r w:rsidRPr="001252D9">
        <w:rPr>
          <w:rFonts w:ascii="Franklin Gothic Medium" w:hAnsi="Franklin Gothic Medium"/>
        </w:rPr>
        <w:t xml:space="preserve">очек соприкосновения </w:t>
      </w:r>
      <w:r>
        <w:rPr>
          <w:rFonts w:ascii="Franklin Gothic Medium" w:hAnsi="Franklin Gothic Medium"/>
        </w:rPr>
        <w:t xml:space="preserve"> у маленького круга </w:t>
      </w:r>
      <w:r w:rsidRPr="001252D9">
        <w:rPr>
          <w:rFonts w:ascii="Franklin Gothic Medium" w:hAnsi="Franklin Gothic Medium"/>
        </w:rPr>
        <w:t>с неизвестностью меньше, чем у большого</w:t>
      </w:r>
      <w:r>
        <w:rPr>
          <w:rFonts w:ascii="Franklin Gothic Medium" w:hAnsi="Franklin Gothic Medium"/>
        </w:rPr>
        <w:t xml:space="preserve">; это означает, что </w:t>
      </w:r>
      <w:r w:rsidRPr="001252D9">
        <w:rPr>
          <w:rFonts w:ascii="Franklin Gothic Medium" w:hAnsi="Franklin Gothic Medium"/>
        </w:rPr>
        <w:t>чем шире круг познаний, тем больше точек, соприкасающихся с неизвестностью. Таким образом, чем больше мы узнаем, тем больше не знаем». Философ ненадолго умолк, чтобы потом спросить ученика: «Теперь ты сам сможешь ответить на свой вопрос?».</w:t>
      </w:r>
    </w:p>
    <w:p w14:paraId="328BAE4C" w14:textId="77777777" w:rsidR="00F1341D" w:rsidRPr="001252D9" w:rsidRDefault="00F1341D" w:rsidP="00F1341D">
      <w:pPr>
        <w:rPr>
          <w:rFonts w:ascii="Franklin Gothic Medium" w:hAnsi="Franklin Gothic Medium"/>
        </w:rPr>
      </w:pPr>
      <w:r>
        <w:rPr>
          <w:rFonts w:ascii="Franklin Gothic Medium" w:hAnsi="Franklin Gothic Medium"/>
        </w:rPr>
        <w:tab/>
        <w:t xml:space="preserve">В древнегреческой философии Анаксимен считается менее яркой фигурой, чем  его учитель Анаксимандр. Но решительные заявления Анаксимена, будто «все элементы происходят из воздуха путем разрежения», являются революционными для своего времени. «Огонь и сгущения благодаря воздуху образуют ветер, облака, воду, землю и камни… Как душа, являющаяся воздухом, сплачивает человека, так и воздух, или </w:t>
      </w:r>
      <w:r w:rsidRPr="00D60C68">
        <w:rPr>
          <w:rFonts w:ascii="Franklin Gothic Medium" w:hAnsi="Franklin Gothic Medium"/>
          <w:i/>
        </w:rPr>
        <w:t>пневма</w:t>
      </w:r>
      <w:r>
        <w:rPr>
          <w:rFonts w:ascii="Franklin Gothic Medium" w:hAnsi="Franklin Gothic Medium"/>
        </w:rPr>
        <w:t>, мира есть всепроникающий дух, дыхание Бога». Эта идея Анаксимена выдержала все бури греческой</w:t>
      </w:r>
      <w:r>
        <w:rPr>
          <w:rFonts w:ascii="Franklin Gothic Medium" w:hAnsi="Franklin Gothic Medium"/>
        </w:rPr>
        <w:tab/>
        <w:t xml:space="preserve"> философии и нашла пристанище в стоицизме и христианстве позднего времени.</w:t>
      </w:r>
    </w:p>
    <w:p w14:paraId="33AA5CE5" w14:textId="77777777" w:rsidR="00F1341D" w:rsidRPr="001252D9" w:rsidRDefault="00F1341D" w:rsidP="00F1341D">
      <w:pPr>
        <w:rPr>
          <w:rFonts w:ascii="Franklin Gothic Medium" w:hAnsi="Franklin Gothic Medium"/>
        </w:rPr>
      </w:pPr>
    </w:p>
    <w:p w14:paraId="29BA9B61" w14:textId="77777777" w:rsidR="00F1341D" w:rsidRDefault="00F1341D" w:rsidP="00F1341D">
      <w:pPr>
        <w:rPr>
          <w:rFonts w:ascii="Franklin Gothic Medium" w:hAnsi="Franklin Gothic Medium" w:cs="Times New Roman"/>
          <w:b/>
          <w:color w:val="7030A0"/>
        </w:rPr>
      </w:pPr>
    </w:p>
    <w:p w14:paraId="76E79813" w14:textId="77777777" w:rsidR="00F1341D" w:rsidRDefault="00F1341D" w:rsidP="00F1341D">
      <w:pPr>
        <w:rPr>
          <w:rFonts w:ascii="Franklin Gothic Medium" w:hAnsi="Franklin Gothic Medium" w:cs="Times New Roman"/>
          <w:b/>
          <w:color w:val="7030A0"/>
        </w:rPr>
      </w:pPr>
    </w:p>
    <w:p w14:paraId="2DC207D1" w14:textId="77777777" w:rsidR="00F1341D" w:rsidRPr="001252D9" w:rsidRDefault="00F1341D" w:rsidP="00F1341D">
      <w:pPr>
        <w:rPr>
          <w:rFonts w:ascii="Franklin Gothic Medium" w:hAnsi="Franklin Gothic Medium"/>
        </w:rPr>
      </w:pPr>
      <w:r w:rsidRPr="00274B4A">
        <w:rPr>
          <w:rFonts w:ascii="Franklin Gothic Medium" w:hAnsi="Franklin Gothic Medium"/>
          <w:b/>
          <w:color w:val="FF0000"/>
        </w:rPr>
        <w:t>АНАХАРСИС</w:t>
      </w:r>
      <w:r w:rsidRPr="001252D9">
        <w:rPr>
          <w:rFonts w:ascii="Franklin Gothic Medium" w:hAnsi="Franklin Gothic Medium"/>
        </w:rPr>
        <w:t xml:space="preserve"> (638-559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07B29A98"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69E17F80"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История Древней Греции бережно сохранила имя Анахарсиса (с греч. «Небесный глас»), самого знаменитого скиф</w:t>
      </w:r>
      <w:r>
        <w:rPr>
          <w:rFonts w:ascii="Franklin Gothic Medium" w:hAnsi="Franklin Gothic Medium"/>
        </w:rPr>
        <w:t xml:space="preserve">а, которого греки </w:t>
      </w:r>
      <w:r w:rsidRPr="001252D9">
        <w:rPr>
          <w:rFonts w:ascii="Franklin Gothic Medium" w:hAnsi="Franklin Gothic Medium"/>
        </w:rPr>
        <w:t xml:space="preserve">считали одним из </w:t>
      </w:r>
      <w:r>
        <w:rPr>
          <w:rFonts w:ascii="Franklin Gothic Medium" w:hAnsi="Franklin Gothic Medium"/>
        </w:rPr>
        <w:t>своих «Великих Семи Мудрецов». Он происходил из царского рода, м</w:t>
      </w:r>
      <w:r w:rsidRPr="001252D9">
        <w:rPr>
          <w:rFonts w:ascii="Franklin Gothic Medium" w:hAnsi="Franklin Gothic Medium"/>
        </w:rPr>
        <w:t xml:space="preserve">ать </w:t>
      </w:r>
      <w:r>
        <w:rPr>
          <w:rFonts w:ascii="Franklin Gothic Medium" w:hAnsi="Franklin Gothic Medium"/>
        </w:rPr>
        <w:t>-</w:t>
      </w:r>
      <w:r w:rsidRPr="001252D9">
        <w:rPr>
          <w:rFonts w:ascii="Franklin Gothic Medium" w:hAnsi="Franklin Gothic Medium"/>
        </w:rPr>
        <w:t xml:space="preserve"> гречанк</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 xml:space="preserve">обучившая его греческому </w:t>
      </w:r>
      <w:r w:rsidRPr="001252D9">
        <w:rPr>
          <w:rFonts w:ascii="Franklin Gothic Medium" w:hAnsi="Franklin Gothic Medium"/>
        </w:rPr>
        <w:t>язык</w:t>
      </w:r>
      <w:r>
        <w:rPr>
          <w:rFonts w:ascii="Franklin Gothic Medium" w:hAnsi="Franklin Gothic Medium"/>
        </w:rPr>
        <w:t>у</w:t>
      </w:r>
      <w:r w:rsidRPr="001252D9">
        <w:rPr>
          <w:rFonts w:ascii="Franklin Gothic Medium" w:hAnsi="Franklin Gothic Medium"/>
        </w:rPr>
        <w:t>.</w:t>
      </w:r>
      <w:r>
        <w:rPr>
          <w:rFonts w:ascii="Franklin Gothic Medium" w:hAnsi="Franklin Gothic Medium"/>
        </w:rPr>
        <w:t xml:space="preserve"> С дипломатическим заданием </w:t>
      </w:r>
      <w:r w:rsidRPr="001252D9">
        <w:rPr>
          <w:rFonts w:ascii="Franklin Gothic Medium" w:hAnsi="Franklin Gothic Medium"/>
        </w:rPr>
        <w:t xml:space="preserve">царя Савлия, </w:t>
      </w:r>
      <w:r>
        <w:rPr>
          <w:rFonts w:ascii="Franklin Gothic Medium" w:hAnsi="Franklin Gothic Medium"/>
        </w:rPr>
        <w:t xml:space="preserve">его </w:t>
      </w:r>
      <w:r w:rsidRPr="001252D9">
        <w:rPr>
          <w:rFonts w:ascii="Franklin Gothic Medium" w:hAnsi="Franklin Gothic Medium"/>
        </w:rPr>
        <w:t>родного брата</w:t>
      </w:r>
      <w:r>
        <w:rPr>
          <w:rFonts w:ascii="Franklin Gothic Medium" w:hAnsi="Franklin Gothic Medium"/>
        </w:rPr>
        <w:t xml:space="preserve">, </w:t>
      </w:r>
      <w:r w:rsidRPr="001252D9">
        <w:rPr>
          <w:rFonts w:ascii="Franklin Gothic Medium" w:hAnsi="Franklin Gothic Medium"/>
        </w:rPr>
        <w:t>Анахарсис оказался в Афинах</w:t>
      </w:r>
      <w:r w:rsidRPr="00AE051A">
        <w:rPr>
          <w:rFonts w:ascii="Franklin Gothic Medium" w:hAnsi="Franklin Gothic Medium"/>
        </w:rPr>
        <w:t xml:space="preserve"> </w:t>
      </w:r>
      <w:r>
        <w:rPr>
          <w:rFonts w:ascii="Franklin Gothic Medium" w:hAnsi="Franklin Gothic Medium"/>
        </w:rPr>
        <w:t>(</w:t>
      </w:r>
      <w:r w:rsidRPr="001252D9">
        <w:rPr>
          <w:rFonts w:ascii="Franklin Gothic Medium" w:hAnsi="Franklin Gothic Medium"/>
        </w:rPr>
        <w:t>589 г</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до н.э.), где прожил тридцать лет. Здесь познакомился с Солоном, знаменитым реформатором афинского законодательства, сдружился с ним; ч</w:t>
      </w:r>
      <w:r w:rsidRPr="001252D9">
        <w:rPr>
          <w:rFonts w:ascii="Franklin Gothic Medium" w:hAnsi="Franklin Gothic Medium"/>
        </w:rPr>
        <w:t>ерез Солона познакомился с другими философами, ораторами, ваятелями и скульпторами.</w:t>
      </w:r>
      <w:r>
        <w:rPr>
          <w:rFonts w:ascii="Franklin Gothic Medium" w:hAnsi="Franklin Gothic Medium"/>
        </w:rPr>
        <w:t xml:space="preserve"> Прожитые в Афинах годы он посвятил изучению истории и культуры</w:t>
      </w:r>
      <w:r w:rsidRPr="001252D9">
        <w:rPr>
          <w:rFonts w:ascii="Franklin Gothic Medium" w:hAnsi="Franklin Gothic Medium"/>
        </w:rPr>
        <w:t xml:space="preserve"> Греци</w:t>
      </w:r>
      <w:r>
        <w:rPr>
          <w:rFonts w:ascii="Franklin Gothic Medium" w:hAnsi="Franklin Gothic Medium"/>
        </w:rPr>
        <w:t xml:space="preserve">и. Особенно его интересовало государственное устройство, </w:t>
      </w:r>
      <w:r w:rsidRPr="001252D9">
        <w:rPr>
          <w:rFonts w:ascii="Franklin Gothic Medium" w:hAnsi="Franklin Gothic Medium"/>
        </w:rPr>
        <w:t>законодательство</w:t>
      </w:r>
      <w:r>
        <w:rPr>
          <w:rFonts w:ascii="Franklin Gothic Medium" w:hAnsi="Franklin Gothic Medium"/>
        </w:rPr>
        <w:t xml:space="preserve"> и демократические свободы афинского общества. </w:t>
      </w:r>
      <w:r w:rsidRPr="001252D9">
        <w:rPr>
          <w:rFonts w:ascii="Franklin Gothic Medium" w:hAnsi="Franklin Gothic Medium"/>
        </w:rPr>
        <w:t xml:space="preserve">Отличаясь «свободоречием», </w:t>
      </w:r>
      <w:r>
        <w:rPr>
          <w:rFonts w:ascii="Franklin Gothic Medium" w:hAnsi="Franklin Gothic Medium"/>
        </w:rPr>
        <w:t xml:space="preserve">Анахарсис </w:t>
      </w:r>
      <w:r w:rsidRPr="001252D9">
        <w:rPr>
          <w:rFonts w:ascii="Franklin Gothic Medium" w:hAnsi="Franklin Gothic Medium"/>
        </w:rPr>
        <w:t xml:space="preserve">написал на греческом языке более восьмисот оригинальных </w:t>
      </w:r>
      <w:r>
        <w:rPr>
          <w:rFonts w:ascii="Franklin Gothic Medium" w:hAnsi="Franklin Gothic Medium"/>
        </w:rPr>
        <w:t xml:space="preserve">сочинений в </w:t>
      </w:r>
      <w:r w:rsidRPr="001252D9">
        <w:rPr>
          <w:rFonts w:ascii="Franklin Gothic Medium" w:hAnsi="Franklin Gothic Medium"/>
        </w:rPr>
        <w:t>стих</w:t>
      </w:r>
      <w:r>
        <w:rPr>
          <w:rFonts w:ascii="Franklin Gothic Medium" w:hAnsi="Franklin Gothic Medium"/>
        </w:rPr>
        <w:t>ах</w:t>
      </w:r>
      <w:r w:rsidRPr="001252D9">
        <w:rPr>
          <w:rFonts w:ascii="Franklin Gothic Medium" w:hAnsi="Franklin Gothic Medium"/>
        </w:rPr>
        <w:t xml:space="preserve"> об эллинских и скифских </w:t>
      </w:r>
      <w:r>
        <w:rPr>
          <w:rFonts w:ascii="Franklin Gothic Medium" w:hAnsi="Franklin Gothic Medium"/>
        </w:rPr>
        <w:t xml:space="preserve">нравах, религиозных обрядах и народных </w:t>
      </w:r>
      <w:r w:rsidRPr="001252D9">
        <w:rPr>
          <w:rFonts w:ascii="Franklin Gothic Medium" w:hAnsi="Franklin Gothic Medium"/>
        </w:rPr>
        <w:t>обычаях</w:t>
      </w:r>
      <w:r>
        <w:rPr>
          <w:rFonts w:ascii="Franklin Gothic Medium" w:hAnsi="Franklin Gothic Medium"/>
        </w:rPr>
        <w:t xml:space="preserve">. Именно они послужили </w:t>
      </w:r>
      <w:r w:rsidRPr="001252D9">
        <w:rPr>
          <w:rFonts w:ascii="Franklin Gothic Medium" w:hAnsi="Franklin Gothic Medium"/>
        </w:rPr>
        <w:t xml:space="preserve">невероятно </w:t>
      </w:r>
      <w:r>
        <w:rPr>
          <w:rFonts w:ascii="Franklin Gothic Medium" w:hAnsi="Franklin Gothic Medium"/>
        </w:rPr>
        <w:t xml:space="preserve">полезным источником </w:t>
      </w:r>
      <w:r w:rsidRPr="001252D9">
        <w:rPr>
          <w:rFonts w:ascii="Franklin Gothic Medium" w:hAnsi="Franklin Gothic Medium"/>
        </w:rPr>
        <w:t>для поздних исследователей древней культуры Эллады</w:t>
      </w:r>
      <w:r>
        <w:rPr>
          <w:rFonts w:ascii="Franklin Gothic Medium" w:hAnsi="Franklin Gothic Medium"/>
        </w:rPr>
        <w:t xml:space="preserve"> и </w:t>
      </w:r>
      <w:r w:rsidRPr="001252D9">
        <w:rPr>
          <w:rFonts w:ascii="Franklin Gothic Medium" w:hAnsi="Franklin Gothic Medium"/>
        </w:rPr>
        <w:t>Скифии.</w:t>
      </w:r>
      <w:r>
        <w:rPr>
          <w:rFonts w:ascii="Franklin Gothic Medium" w:hAnsi="Franklin Gothic Medium"/>
        </w:rPr>
        <w:t xml:space="preserve"> Эк</w:t>
      </w:r>
      <w:r w:rsidRPr="001252D9">
        <w:rPr>
          <w:rFonts w:ascii="Franklin Gothic Medium" w:hAnsi="Franklin Gothic Medium"/>
        </w:rPr>
        <w:t>зотический гость из загадочной Ски</w:t>
      </w:r>
      <w:r>
        <w:rPr>
          <w:rFonts w:ascii="Franklin Gothic Medium" w:hAnsi="Franklin Gothic Medium"/>
        </w:rPr>
        <w:t>фии, «варвар», безусловно, вызывал огромный интерес у просвещенной части афинян</w:t>
      </w:r>
      <w:r w:rsidRPr="001252D9">
        <w:rPr>
          <w:rFonts w:ascii="Franklin Gothic Medium" w:hAnsi="Franklin Gothic Medium"/>
        </w:rPr>
        <w:t xml:space="preserve">. </w:t>
      </w:r>
      <w:r>
        <w:rPr>
          <w:rFonts w:ascii="Franklin Gothic Medium" w:hAnsi="Franklin Gothic Medium"/>
        </w:rPr>
        <w:t>А п</w:t>
      </w:r>
      <w:r w:rsidRPr="001252D9">
        <w:rPr>
          <w:rFonts w:ascii="Franklin Gothic Medium" w:hAnsi="Franklin Gothic Medium"/>
        </w:rPr>
        <w:t xml:space="preserve">риродная простота общения позволяла </w:t>
      </w:r>
      <w:r>
        <w:rPr>
          <w:rFonts w:ascii="Franklin Gothic Medium" w:hAnsi="Franklin Gothic Medium"/>
        </w:rPr>
        <w:t>Анахарсису</w:t>
      </w:r>
      <w:r w:rsidRPr="001252D9">
        <w:rPr>
          <w:rFonts w:ascii="Franklin Gothic Medium" w:hAnsi="Franklin Gothic Medium"/>
        </w:rPr>
        <w:t xml:space="preserve"> </w:t>
      </w:r>
      <w:r>
        <w:rPr>
          <w:rFonts w:ascii="Franklin Gothic Medium" w:hAnsi="Franklin Gothic Medium"/>
        </w:rPr>
        <w:t xml:space="preserve">вести с </w:t>
      </w:r>
      <w:r w:rsidRPr="001252D9">
        <w:rPr>
          <w:rFonts w:ascii="Franklin Gothic Medium" w:hAnsi="Franklin Gothic Medium"/>
        </w:rPr>
        <w:t>афинян</w:t>
      </w:r>
      <w:r>
        <w:rPr>
          <w:rFonts w:ascii="Franklin Gothic Medium" w:hAnsi="Franklin Gothic Medium"/>
        </w:rPr>
        <w:t>ами</w:t>
      </w:r>
      <w:r w:rsidRPr="001252D9">
        <w:rPr>
          <w:rFonts w:ascii="Franklin Gothic Medium" w:hAnsi="Franklin Gothic Medium"/>
        </w:rPr>
        <w:t xml:space="preserve"> </w:t>
      </w:r>
      <w:r>
        <w:rPr>
          <w:rFonts w:ascii="Franklin Gothic Medium" w:hAnsi="Franklin Gothic Medium"/>
        </w:rPr>
        <w:t xml:space="preserve">часто откровенные разговора на разные темы, в том числе, политические и религиозные, </w:t>
      </w:r>
      <w:r w:rsidRPr="001252D9">
        <w:rPr>
          <w:rFonts w:ascii="Franklin Gothic Medium" w:hAnsi="Franklin Gothic Medium"/>
        </w:rPr>
        <w:t>обраща</w:t>
      </w:r>
      <w:r>
        <w:rPr>
          <w:rFonts w:ascii="Franklin Gothic Medium" w:hAnsi="Franklin Gothic Medium"/>
        </w:rPr>
        <w:t>я</w:t>
      </w:r>
      <w:r w:rsidRPr="001252D9">
        <w:rPr>
          <w:rFonts w:ascii="Franklin Gothic Medium" w:hAnsi="Franklin Gothic Medium"/>
        </w:rPr>
        <w:t xml:space="preserve"> внимание на всякого рода нелепости, которые он замечал «со стороны». </w:t>
      </w:r>
      <w:r>
        <w:rPr>
          <w:rFonts w:ascii="Franklin Gothic Medium" w:hAnsi="Franklin Gothic Medium"/>
        </w:rPr>
        <w:t>Е</w:t>
      </w:r>
      <w:r w:rsidRPr="001252D9">
        <w:rPr>
          <w:rFonts w:ascii="Franklin Gothic Medium" w:hAnsi="Franklin Gothic Medium"/>
        </w:rPr>
        <w:t>сть мнение Страбона: «Такие скифы, как Анахарсис, кто приобрел великую славу среди эллинов, показали скрытую сторону характера своего загадочного народа – любезность, простоту и справедливость».</w:t>
      </w:r>
    </w:p>
    <w:p w14:paraId="0AE539E1" w14:textId="77777777" w:rsidR="00F1341D" w:rsidRPr="001252D9" w:rsidRDefault="00F1341D" w:rsidP="00F1341D">
      <w:pPr>
        <w:ind w:firstLine="708"/>
        <w:rPr>
          <w:rFonts w:ascii="Franklin Gothic Medium" w:hAnsi="Franklin Gothic Medium"/>
        </w:rPr>
      </w:pPr>
      <w:r>
        <w:rPr>
          <w:rFonts w:ascii="Franklin Gothic Medium" w:hAnsi="Franklin Gothic Medium"/>
        </w:rPr>
        <w:t>Существует версия</w:t>
      </w:r>
      <w:r w:rsidRPr="001252D9">
        <w:rPr>
          <w:rFonts w:ascii="Franklin Gothic Medium" w:hAnsi="Franklin Gothic Medium"/>
        </w:rPr>
        <w:t xml:space="preserve">, что </w:t>
      </w:r>
      <w:r>
        <w:rPr>
          <w:rFonts w:ascii="Franklin Gothic Medium" w:hAnsi="Franklin Gothic Medium"/>
        </w:rPr>
        <w:t xml:space="preserve">Анахарсис в Афинах предложил новый вид корабельного </w:t>
      </w:r>
      <w:r w:rsidRPr="001252D9">
        <w:rPr>
          <w:rFonts w:ascii="Franklin Gothic Medium" w:hAnsi="Franklin Gothic Medium"/>
        </w:rPr>
        <w:t>якор</w:t>
      </w:r>
      <w:r>
        <w:rPr>
          <w:rFonts w:ascii="Franklin Gothic Medium" w:hAnsi="Franklin Gothic Medium"/>
        </w:rPr>
        <w:t>я</w:t>
      </w:r>
      <w:r w:rsidRPr="001252D9">
        <w:rPr>
          <w:rFonts w:ascii="Franklin Gothic Medium" w:hAnsi="Franklin Gothic Medium"/>
        </w:rPr>
        <w:t xml:space="preserve"> </w:t>
      </w:r>
      <w:r>
        <w:rPr>
          <w:rFonts w:ascii="Franklin Gothic Medium" w:hAnsi="Franklin Gothic Medium"/>
        </w:rPr>
        <w:t>– тот, что почти сохранился в</w:t>
      </w:r>
      <w:r w:rsidRPr="001252D9">
        <w:rPr>
          <w:rFonts w:ascii="Franklin Gothic Medium" w:hAnsi="Franklin Gothic Medium"/>
        </w:rPr>
        <w:t xml:space="preserve"> современно</w:t>
      </w:r>
      <w:r>
        <w:rPr>
          <w:rFonts w:ascii="Franklin Gothic Medium" w:hAnsi="Franklin Gothic Medium"/>
        </w:rPr>
        <w:t xml:space="preserve">й форме; </w:t>
      </w:r>
      <w:r w:rsidRPr="001252D9">
        <w:rPr>
          <w:rFonts w:ascii="Franklin Gothic Medium" w:hAnsi="Franklin Gothic Medium"/>
        </w:rPr>
        <w:t>усовершенствовал гончарный круг и парус</w:t>
      </w:r>
      <w:r>
        <w:rPr>
          <w:rFonts w:ascii="Franklin Gothic Medium" w:hAnsi="Franklin Gothic Medium"/>
        </w:rPr>
        <w:t>, позволивший кораблям выходить далеко в море</w:t>
      </w:r>
      <w:r w:rsidRPr="001252D9">
        <w:rPr>
          <w:rFonts w:ascii="Franklin Gothic Medium" w:hAnsi="Franklin Gothic Medium"/>
        </w:rPr>
        <w:t>.</w:t>
      </w:r>
      <w:r>
        <w:rPr>
          <w:rFonts w:ascii="Franklin Gothic Medium" w:hAnsi="Franklin Gothic Medium"/>
        </w:rPr>
        <w:t xml:space="preserve"> Полезное участие Анахарсиса в общественной жизни Афин было оценено - з</w:t>
      </w:r>
      <w:r w:rsidRPr="001252D9">
        <w:rPr>
          <w:rFonts w:ascii="Franklin Gothic Medium" w:hAnsi="Franklin Gothic Medium"/>
        </w:rPr>
        <w:t xml:space="preserve">а преданность эллинской культуре </w:t>
      </w:r>
      <w:r>
        <w:rPr>
          <w:rFonts w:ascii="Franklin Gothic Medium" w:hAnsi="Franklin Gothic Medium"/>
        </w:rPr>
        <w:t xml:space="preserve">жрецы </w:t>
      </w:r>
      <w:r w:rsidRPr="001252D9">
        <w:rPr>
          <w:rFonts w:ascii="Franklin Gothic Medium" w:hAnsi="Franklin Gothic Medium"/>
        </w:rPr>
        <w:t xml:space="preserve">приобщили </w:t>
      </w:r>
      <w:r>
        <w:rPr>
          <w:rFonts w:ascii="Franklin Gothic Medium" w:hAnsi="Franklin Gothic Medium"/>
        </w:rPr>
        <w:t>его</w:t>
      </w:r>
      <w:r w:rsidRPr="001252D9">
        <w:rPr>
          <w:rFonts w:ascii="Franklin Gothic Medium" w:hAnsi="Franklin Gothic Medium"/>
        </w:rPr>
        <w:t xml:space="preserve"> к таинствам Элевсинских мистерий – честь</w:t>
      </w:r>
      <w:r>
        <w:rPr>
          <w:rFonts w:ascii="Franklin Gothic Medium" w:hAnsi="Franklin Gothic Medium"/>
        </w:rPr>
        <w:t>, оказываемая</w:t>
      </w:r>
      <w:r w:rsidRPr="001252D9">
        <w:rPr>
          <w:rFonts w:ascii="Franklin Gothic Medium" w:hAnsi="Franklin Gothic Medium"/>
        </w:rPr>
        <w:t xml:space="preserve"> не каждому эллину! Есть сведения, что за его ум</w:t>
      </w:r>
      <w:r>
        <w:rPr>
          <w:rFonts w:ascii="Franklin Gothic Medium" w:hAnsi="Franklin Gothic Medium"/>
        </w:rPr>
        <w:t xml:space="preserve">, </w:t>
      </w:r>
      <w:r w:rsidRPr="001252D9">
        <w:rPr>
          <w:rFonts w:ascii="Franklin Gothic Medium" w:hAnsi="Franklin Gothic Medium"/>
        </w:rPr>
        <w:t>знани</w:t>
      </w:r>
      <w:r>
        <w:rPr>
          <w:rFonts w:ascii="Franklin Gothic Medium" w:hAnsi="Franklin Gothic Medium"/>
        </w:rPr>
        <w:t>е</w:t>
      </w:r>
      <w:r w:rsidRPr="001252D9">
        <w:rPr>
          <w:rFonts w:ascii="Franklin Gothic Medium" w:hAnsi="Franklin Gothic Medium"/>
        </w:rPr>
        <w:t xml:space="preserve"> эллинских законов и обычаев он </w:t>
      </w:r>
      <w:r>
        <w:rPr>
          <w:rFonts w:ascii="Franklin Gothic Medium" w:hAnsi="Franklin Gothic Medium"/>
        </w:rPr>
        <w:t>был избран</w:t>
      </w:r>
      <w:r w:rsidRPr="001252D9">
        <w:rPr>
          <w:rFonts w:ascii="Franklin Gothic Medium" w:hAnsi="Franklin Gothic Medium"/>
        </w:rPr>
        <w:t xml:space="preserve"> членом Ареопага, </w:t>
      </w:r>
      <w:r>
        <w:rPr>
          <w:rFonts w:ascii="Franklin Gothic Medium" w:hAnsi="Franklin Gothic Medium"/>
        </w:rPr>
        <w:t>высшего органа судебной власти</w:t>
      </w:r>
      <w:r w:rsidRPr="001252D9">
        <w:rPr>
          <w:rFonts w:ascii="Franklin Gothic Medium" w:hAnsi="Franklin Gothic Medium"/>
        </w:rPr>
        <w:t xml:space="preserve">. </w:t>
      </w:r>
      <w:r>
        <w:rPr>
          <w:rFonts w:ascii="Franklin Gothic Medium" w:hAnsi="Franklin Gothic Medium"/>
        </w:rPr>
        <w:t xml:space="preserve">Анахарсис выразил пожелание посетить Олимпию, и ему разрешили, хотя варварам вход в это эллинское святилище Зевса всегда был заказан! По легенде, мудрый представитель скифского народа принял участие в одном из состязаний атлетов и </w:t>
      </w:r>
      <w:r w:rsidRPr="001252D9">
        <w:rPr>
          <w:rFonts w:ascii="Franklin Gothic Medium" w:hAnsi="Franklin Gothic Medium"/>
        </w:rPr>
        <w:t>удост</w:t>
      </w:r>
      <w:r>
        <w:rPr>
          <w:rFonts w:ascii="Franklin Gothic Medium" w:hAnsi="Franklin Gothic Medium"/>
        </w:rPr>
        <w:t xml:space="preserve">оился </w:t>
      </w:r>
      <w:r w:rsidRPr="001252D9">
        <w:rPr>
          <w:rFonts w:ascii="Franklin Gothic Medium" w:hAnsi="Franklin Gothic Medium"/>
        </w:rPr>
        <w:t>победн</w:t>
      </w:r>
      <w:r>
        <w:rPr>
          <w:rFonts w:ascii="Franklin Gothic Medium" w:hAnsi="Franklin Gothic Medium"/>
        </w:rPr>
        <w:t xml:space="preserve">ого </w:t>
      </w:r>
      <w:r w:rsidRPr="001252D9">
        <w:rPr>
          <w:rFonts w:ascii="Franklin Gothic Medium" w:hAnsi="Franklin Gothic Medium"/>
        </w:rPr>
        <w:t>венк</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 xml:space="preserve">и драгоценного звания </w:t>
      </w:r>
      <w:r w:rsidRPr="001252D9">
        <w:rPr>
          <w:rFonts w:ascii="Franklin Gothic Medium" w:hAnsi="Franklin Gothic Medium"/>
        </w:rPr>
        <w:t xml:space="preserve">олимпионика. </w:t>
      </w:r>
      <w:r>
        <w:rPr>
          <w:rFonts w:ascii="Franklin Gothic Medium" w:hAnsi="Franklin Gothic Medium"/>
        </w:rPr>
        <w:t>И, наконец, Анахарсис ж</w:t>
      </w:r>
      <w:r w:rsidRPr="001252D9">
        <w:rPr>
          <w:rFonts w:ascii="Franklin Gothic Medium" w:hAnsi="Franklin Gothic Medium"/>
        </w:rPr>
        <w:t>енился на афинянке, несмотря на то, что в Скифии ему прочили невесту из царско</w:t>
      </w:r>
      <w:r>
        <w:rPr>
          <w:rFonts w:ascii="Franklin Gothic Medium" w:hAnsi="Franklin Gothic Medium"/>
        </w:rPr>
        <w:t>й родни</w:t>
      </w:r>
      <w:r w:rsidRPr="001252D9">
        <w:rPr>
          <w:rFonts w:ascii="Franklin Gothic Medium" w:hAnsi="Franklin Gothic Medium"/>
        </w:rPr>
        <w:t>. По меркам афинян, его жена не была красивой, а он шутил: «Когда я налью в чашу поболее неразбавленного вина</w:t>
      </w:r>
      <w:r>
        <w:rPr>
          <w:rFonts w:ascii="Franklin Gothic Medium" w:hAnsi="Franklin Gothic Medium"/>
        </w:rPr>
        <w:t>,</w:t>
      </w:r>
      <w:r w:rsidRPr="001252D9">
        <w:rPr>
          <w:rFonts w:ascii="Franklin Gothic Medium" w:hAnsi="Franklin Gothic Medium"/>
        </w:rPr>
        <w:t xml:space="preserve"> по-скифски, и это выпью, </w:t>
      </w:r>
      <w:r>
        <w:rPr>
          <w:rFonts w:ascii="Franklin Gothic Medium" w:hAnsi="Franklin Gothic Medium"/>
        </w:rPr>
        <w:t>любая женщина по</w:t>
      </w:r>
      <w:r w:rsidRPr="001252D9">
        <w:rPr>
          <w:rFonts w:ascii="Franklin Gothic Medium" w:hAnsi="Franklin Gothic Medium"/>
        </w:rPr>
        <w:t>кажется красавицей!».</w:t>
      </w:r>
    </w:p>
    <w:p w14:paraId="16EA2131" w14:textId="77777777" w:rsidR="00F1341D" w:rsidRPr="001252D9" w:rsidRDefault="00F1341D" w:rsidP="00F1341D">
      <w:pPr>
        <w:ind w:firstLine="708"/>
        <w:rPr>
          <w:rFonts w:ascii="Franklin Gothic Medium" w:hAnsi="Franklin Gothic Medium"/>
        </w:rPr>
      </w:pPr>
      <w:r>
        <w:rPr>
          <w:rFonts w:ascii="Franklin Gothic Medium" w:hAnsi="Franklin Gothic Medium"/>
        </w:rPr>
        <w:t>После смерти Солона Анахарсис отбыл из Афин, но в</w:t>
      </w:r>
      <w:r w:rsidRPr="001252D9">
        <w:rPr>
          <w:rFonts w:ascii="Franklin Gothic Medium" w:hAnsi="Franklin Gothic Medium"/>
        </w:rPr>
        <w:t xml:space="preserve"> Скифию</w:t>
      </w:r>
      <w:r>
        <w:rPr>
          <w:rFonts w:ascii="Franklin Gothic Medium" w:hAnsi="Franklin Gothic Medium"/>
        </w:rPr>
        <w:t xml:space="preserve"> не спешил. Н</w:t>
      </w:r>
      <w:r w:rsidRPr="001252D9">
        <w:rPr>
          <w:rFonts w:ascii="Franklin Gothic Medium" w:hAnsi="Franklin Gothic Medium"/>
        </w:rPr>
        <w:t xml:space="preserve">аправился кружным путем, </w:t>
      </w:r>
      <w:r>
        <w:rPr>
          <w:rFonts w:ascii="Franklin Gothic Medium" w:hAnsi="Franklin Gothic Medium"/>
        </w:rPr>
        <w:t xml:space="preserve">объясняя тем, что хотел бы </w:t>
      </w:r>
      <w:r w:rsidRPr="001252D9">
        <w:rPr>
          <w:rFonts w:ascii="Franklin Gothic Medium" w:hAnsi="Franklin Gothic Medium"/>
        </w:rPr>
        <w:t>расширить свои познания</w:t>
      </w:r>
      <w:r>
        <w:rPr>
          <w:rFonts w:ascii="Franklin Gothic Medium" w:hAnsi="Franklin Gothic Medium"/>
        </w:rPr>
        <w:t>,</w:t>
      </w:r>
      <w:r w:rsidRPr="001252D9">
        <w:rPr>
          <w:rFonts w:ascii="Franklin Gothic Medium" w:hAnsi="Franklin Gothic Medium"/>
        </w:rPr>
        <w:t xml:space="preserve"> стараясь посетить как можно больше городов и государств. </w:t>
      </w:r>
      <w:r>
        <w:rPr>
          <w:rFonts w:ascii="Franklin Gothic Medium" w:hAnsi="Franklin Gothic Medium"/>
        </w:rPr>
        <w:t xml:space="preserve">Анахарсиса везде привечали, были рады визиту чужеземца, ибо </w:t>
      </w:r>
      <w:r w:rsidRPr="001252D9">
        <w:rPr>
          <w:rFonts w:ascii="Franklin Gothic Medium" w:hAnsi="Franklin Gothic Medium"/>
        </w:rPr>
        <w:t>слава</w:t>
      </w:r>
      <w:r>
        <w:rPr>
          <w:rFonts w:ascii="Franklin Gothic Medium" w:hAnsi="Franklin Gothic Medium"/>
        </w:rPr>
        <w:t xml:space="preserve"> мудреца</w:t>
      </w:r>
      <w:r w:rsidRPr="001252D9">
        <w:rPr>
          <w:rFonts w:ascii="Franklin Gothic Medium" w:hAnsi="Franklin Gothic Medium"/>
        </w:rPr>
        <w:t xml:space="preserve"> опережала его. По некоторым сведениям, он побывал на Лесбосе, посетил Фивы, </w:t>
      </w:r>
      <w:r>
        <w:rPr>
          <w:rFonts w:ascii="Franklin Gothic Medium" w:hAnsi="Franklin Gothic Medium"/>
        </w:rPr>
        <w:t xml:space="preserve">Коринф, </w:t>
      </w:r>
      <w:r w:rsidRPr="001252D9">
        <w:rPr>
          <w:rFonts w:ascii="Franklin Gothic Medium" w:hAnsi="Franklin Gothic Medium"/>
        </w:rPr>
        <w:t xml:space="preserve">Фокиду, </w:t>
      </w:r>
      <w:r>
        <w:rPr>
          <w:rFonts w:ascii="Franklin Gothic Medium" w:hAnsi="Franklin Gothic Medium"/>
        </w:rPr>
        <w:t>Сицилию, Египет и Малую Азию. Легенда утверждает, что он был гостем лидийского царя Кира, который, правда, остался не доволен честными ответами в отношении неограниченной царской власти и богатства. К</w:t>
      </w:r>
      <w:r w:rsidRPr="001252D9">
        <w:rPr>
          <w:rFonts w:ascii="Franklin Gothic Medium" w:hAnsi="Franklin Gothic Medium"/>
        </w:rPr>
        <w:t xml:space="preserve">огда Анахарсис появился </w:t>
      </w:r>
      <w:r>
        <w:rPr>
          <w:rFonts w:ascii="Franklin Gothic Medium" w:hAnsi="Franklin Gothic Medium"/>
        </w:rPr>
        <w:t>в</w:t>
      </w:r>
      <w:r w:rsidRPr="001252D9">
        <w:rPr>
          <w:rFonts w:ascii="Franklin Gothic Medium" w:hAnsi="Franklin Gothic Medium"/>
        </w:rPr>
        <w:t xml:space="preserve"> Кизике на берегу Пропонтиды (Мраморно</w:t>
      </w:r>
      <w:r>
        <w:rPr>
          <w:rFonts w:ascii="Franklin Gothic Medium" w:hAnsi="Franklin Gothic Medium"/>
        </w:rPr>
        <w:t xml:space="preserve">е море), </w:t>
      </w:r>
      <w:r w:rsidRPr="001252D9">
        <w:rPr>
          <w:rFonts w:ascii="Franklin Gothic Medium" w:hAnsi="Franklin Gothic Medium"/>
        </w:rPr>
        <w:t>его жители</w:t>
      </w:r>
      <w:r>
        <w:rPr>
          <w:rFonts w:ascii="Franklin Gothic Medium" w:hAnsi="Franklin Gothic Medium"/>
        </w:rPr>
        <w:t>, выходцы из Милета,</w:t>
      </w:r>
      <w:r w:rsidRPr="001252D9">
        <w:rPr>
          <w:rFonts w:ascii="Franklin Gothic Medium" w:hAnsi="Franklin Gothic Medium"/>
        </w:rPr>
        <w:t xml:space="preserve"> торжественно </w:t>
      </w:r>
      <w:r>
        <w:rPr>
          <w:rFonts w:ascii="Franklin Gothic Medium" w:hAnsi="Franklin Gothic Medium"/>
        </w:rPr>
        <w:t xml:space="preserve">отмечали </w:t>
      </w:r>
      <w:r w:rsidRPr="001252D9">
        <w:rPr>
          <w:rFonts w:ascii="Franklin Gothic Medium" w:hAnsi="Franklin Gothic Medium"/>
        </w:rPr>
        <w:t xml:space="preserve">праздник Деметры и Посейдона. Он заинтересовался </w:t>
      </w:r>
      <w:r>
        <w:rPr>
          <w:rFonts w:ascii="Franklin Gothic Medium" w:hAnsi="Franklin Gothic Medium"/>
        </w:rPr>
        <w:t xml:space="preserve">священными </w:t>
      </w:r>
      <w:r w:rsidRPr="001252D9">
        <w:rPr>
          <w:rFonts w:ascii="Franklin Gothic Medium" w:hAnsi="Franklin Gothic Medium"/>
        </w:rPr>
        <w:t>мистериями, и был</w:t>
      </w:r>
      <w:r>
        <w:rPr>
          <w:rFonts w:ascii="Franklin Gothic Medium" w:hAnsi="Franklin Gothic Medium"/>
        </w:rPr>
        <w:t xml:space="preserve"> допущен к </w:t>
      </w:r>
      <w:r w:rsidRPr="001252D9">
        <w:rPr>
          <w:rFonts w:ascii="Franklin Gothic Medium" w:hAnsi="Franklin Gothic Medium"/>
        </w:rPr>
        <w:t>таинства</w:t>
      </w:r>
      <w:r>
        <w:rPr>
          <w:rFonts w:ascii="Franklin Gothic Medium" w:hAnsi="Franklin Gothic Medium"/>
        </w:rPr>
        <w:t>м</w:t>
      </w:r>
      <w:r w:rsidRPr="001252D9">
        <w:rPr>
          <w:rFonts w:ascii="Franklin Gothic Medium" w:hAnsi="Franklin Gothic Medium"/>
        </w:rPr>
        <w:t xml:space="preserve">. </w:t>
      </w:r>
      <w:r>
        <w:rPr>
          <w:rFonts w:ascii="Franklin Gothic Medium" w:hAnsi="Franklin Gothic Medium"/>
        </w:rPr>
        <w:t xml:space="preserve">Здесь же Анахарсис </w:t>
      </w:r>
      <w:r w:rsidRPr="001252D9">
        <w:rPr>
          <w:rFonts w:ascii="Franklin Gothic Medium" w:hAnsi="Franklin Gothic Medium"/>
        </w:rPr>
        <w:t>дал обет</w:t>
      </w:r>
      <w:r>
        <w:rPr>
          <w:rFonts w:ascii="Franklin Gothic Medium" w:hAnsi="Franklin Gothic Medium"/>
        </w:rPr>
        <w:t xml:space="preserve"> греческим богам</w:t>
      </w:r>
      <w:r w:rsidRPr="001252D9">
        <w:rPr>
          <w:rFonts w:ascii="Franklin Gothic Medium" w:hAnsi="Franklin Gothic Medium"/>
        </w:rPr>
        <w:t xml:space="preserve">, что совершит </w:t>
      </w:r>
      <w:r>
        <w:rPr>
          <w:rFonts w:ascii="Franklin Gothic Medium" w:hAnsi="Franklin Gothic Medium"/>
        </w:rPr>
        <w:t>благодарственный обряд</w:t>
      </w:r>
      <w:r w:rsidRPr="001252D9">
        <w:rPr>
          <w:rFonts w:ascii="Franklin Gothic Medium" w:hAnsi="Franklin Gothic Medium"/>
        </w:rPr>
        <w:t xml:space="preserve">, если невредимым доберётся </w:t>
      </w:r>
      <w:r>
        <w:rPr>
          <w:rFonts w:ascii="Franklin Gothic Medium" w:hAnsi="Franklin Gothic Medium"/>
        </w:rPr>
        <w:t>в Скифию</w:t>
      </w:r>
      <w:r w:rsidRPr="001252D9">
        <w:rPr>
          <w:rFonts w:ascii="Franklin Gothic Medium" w:hAnsi="Franklin Gothic Medium"/>
        </w:rPr>
        <w:t>. Опасения не напрасны</w:t>
      </w:r>
      <w:r>
        <w:rPr>
          <w:rFonts w:ascii="Franklin Gothic Medium" w:hAnsi="Franklin Gothic Medium"/>
        </w:rPr>
        <w:t xml:space="preserve">е - </w:t>
      </w:r>
      <w:r w:rsidRPr="001252D9">
        <w:rPr>
          <w:rFonts w:ascii="Franklin Gothic Medium" w:hAnsi="Franklin Gothic Medium"/>
        </w:rPr>
        <w:t>на море свирепствовали алчные пираты, а на дорогах –</w:t>
      </w:r>
      <w:r>
        <w:rPr>
          <w:rFonts w:ascii="Franklin Gothic Medium" w:hAnsi="Franklin Gothic Medium"/>
        </w:rPr>
        <w:t xml:space="preserve"> жестокие </w:t>
      </w:r>
      <w:r w:rsidRPr="001252D9">
        <w:rPr>
          <w:rFonts w:ascii="Franklin Gothic Medium" w:hAnsi="Franklin Gothic Medium"/>
        </w:rPr>
        <w:t xml:space="preserve">разбойники. </w:t>
      </w:r>
    </w:p>
    <w:p w14:paraId="2F080DF9" w14:textId="77777777" w:rsidR="00F1341D" w:rsidRDefault="00F1341D" w:rsidP="00F1341D">
      <w:pPr>
        <w:ind w:firstLine="708"/>
        <w:rPr>
          <w:rFonts w:ascii="Franklin Gothic Medium" w:hAnsi="Franklin Gothic Medium"/>
        </w:rPr>
      </w:pPr>
      <w:r>
        <w:rPr>
          <w:rFonts w:ascii="Franklin Gothic Medium" w:hAnsi="Franklin Gothic Medium"/>
        </w:rPr>
        <w:t>Ц</w:t>
      </w:r>
      <w:r w:rsidRPr="001252D9">
        <w:rPr>
          <w:rFonts w:ascii="Franklin Gothic Medium" w:hAnsi="Franklin Gothic Medium"/>
        </w:rPr>
        <w:t>арь С</w:t>
      </w:r>
      <w:r>
        <w:rPr>
          <w:rFonts w:ascii="Franklin Gothic Medium" w:hAnsi="Franklin Gothic Medium"/>
        </w:rPr>
        <w:t xml:space="preserve">авлий </w:t>
      </w:r>
      <w:r w:rsidRPr="001252D9">
        <w:rPr>
          <w:rFonts w:ascii="Franklin Gothic Medium" w:hAnsi="Franklin Gothic Medium"/>
        </w:rPr>
        <w:t>был ещё жив</w:t>
      </w:r>
      <w:r>
        <w:rPr>
          <w:rFonts w:ascii="Franklin Gothic Medium" w:hAnsi="Franklin Gothic Medium"/>
        </w:rPr>
        <w:t>, и он не простил брату сам</w:t>
      </w:r>
      <w:r w:rsidRPr="001252D9">
        <w:rPr>
          <w:rFonts w:ascii="Franklin Gothic Medium" w:hAnsi="Franklin Gothic Medium"/>
        </w:rPr>
        <w:t>овольную задержку в Греции. Затаился</w:t>
      </w:r>
      <w:r>
        <w:rPr>
          <w:rFonts w:ascii="Franklin Gothic Medium" w:hAnsi="Franklin Gothic Medium"/>
        </w:rPr>
        <w:t xml:space="preserve"> в мести</w:t>
      </w:r>
      <w:r w:rsidRPr="001252D9">
        <w:rPr>
          <w:rFonts w:ascii="Franklin Gothic Medium" w:hAnsi="Franklin Gothic Medium"/>
        </w:rPr>
        <w:t>, приказа</w:t>
      </w:r>
      <w:r>
        <w:rPr>
          <w:rFonts w:ascii="Franklin Gothic Medium" w:hAnsi="Franklin Gothic Medium"/>
        </w:rPr>
        <w:t>л</w:t>
      </w:r>
      <w:r w:rsidRPr="001252D9">
        <w:rPr>
          <w:rFonts w:ascii="Franklin Gothic Medium" w:hAnsi="Franklin Gothic Medium"/>
        </w:rPr>
        <w:t xml:space="preserve"> </w:t>
      </w:r>
      <w:r>
        <w:rPr>
          <w:rFonts w:ascii="Franklin Gothic Medium" w:hAnsi="Franklin Gothic Medium"/>
        </w:rPr>
        <w:t xml:space="preserve">тайно </w:t>
      </w:r>
      <w:r w:rsidRPr="001252D9">
        <w:rPr>
          <w:rFonts w:ascii="Franklin Gothic Medium" w:hAnsi="Franklin Gothic Medium"/>
        </w:rPr>
        <w:t xml:space="preserve">следить за каждым шагом </w:t>
      </w:r>
      <w:r>
        <w:rPr>
          <w:rFonts w:ascii="Franklin Gothic Medium" w:hAnsi="Franklin Gothic Medium"/>
        </w:rPr>
        <w:t>Анахарсиса, который не скрывал удовлетворения от общения с гостеприимной Грецией. К тому же он имел неосторожность высказать мысль о приобщении скифов к общечеловеческим ценностям эллинской культуры</w:t>
      </w:r>
      <w:r w:rsidRPr="001252D9">
        <w:rPr>
          <w:rFonts w:ascii="Franklin Gothic Medium" w:hAnsi="Franklin Gothic Medium"/>
        </w:rPr>
        <w:t xml:space="preserve">. </w:t>
      </w:r>
    </w:p>
    <w:p w14:paraId="630CD3A2" w14:textId="77777777" w:rsidR="00F1341D" w:rsidRPr="001252D9" w:rsidRDefault="00F1341D" w:rsidP="00F1341D">
      <w:pPr>
        <w:ind w:firstLine="708"/>
        <w:rPr>
          <w:rFonts w:ascii="Franklin Gothic Medium" w:hAnsi="Franklin Gothic Medium"/>
        </w:rPr>
      </w:pPr>
      <w:r>
        <w:rPr>
          <w:rFonts w:ascii="Franklin Gothic Medium" w:hAnsi="Franklin Gothic Medium"/>
        </w:rPr>
        <w:t>П</w:t>
      </w:r>
      <w:r w:rsidRPr="001252D9">
        <w:rPr>
          <w:rFonts w:ascii="Franklin Gothic Medium" w:hAnsi="Franklin Gothic Medium"/>
        </w:rPr>
        <w:t>омня о своем обете в Кизике</w:t>
      </w:r>
      <w:r>
        <w:rPr>
          <w:rFonts w:ascii="Franklin Gothic Medium" w:hAnsi="Franklin Gothic Medium"/>
        </w:rPr>
        <w:t xml:space="preserve">, Анахарсис </w:t>
      </w:r>
      <w:r w:rsidRPr="001252D9">
        <w:rPr>
          <w:rFonts w:ascii="Franklin Gothic Medium" w:hAnsi="Franklin Gothic Medium"/>
        </w:rPr>
        <w:t xml:space="preserve">отправился </w:t>
      </w:r>
      <w:r>
        <w:rPr>
          <w:rFonts w:ascii="Franklin Gothic Medium" w:hAnsi="Franklin Gothic Medium"/>
        </w:rPr>
        <w:t>в низовья</w:t>
      </w:r>
      <w:r w:rsidRPr="001252D9">
        <w:rPr>
          <w:rFonts w:ascii="Franklin Gothic Medium" w:hAnsi="Franklin Gothic Medium"/>
        </w:rPr>
        <w:t xml:space="preserve"> Дона</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чтобы в</w:t>
      </w:r>
      <w:r w:rsidRPr="001252D9">
        <w:rPr>
          <w:rFonts w:ascii="Franklin Gothic Medium" w:hAnsi="Franklin Gothic Medium"/>
        </w:rPr>
        <w:t>дали от любопытных глаз</w:t>
      </w:r>
      <w:r>
        <w:rPr>
          <w:rFonts w:ascii="Franklin Gothic Medium" w:hAnsi="Franklin Gothic Medium"/>
        </w:rPr>
        <w:t xml:space="preserve">, как ему казалось, </w:t>
      </w:r>
      <w:r w:rsidRPr="001252D9">
        <w:rPr>
          <w:rFonts w:ascii="Franklin Gothic Medium" w:hAnsi="Franklin Gothic Medium"/>
        </w:rPr>
        <w:t>сотвори</w:t>
      </w:r>
      <w:r>
        <w:rPr>
          <w:rFonts w:ascii="Franklin Gothic Medium" w:hAnsi="Franklin Gothic Medium"/>
        </w:rPr>
        <w:t>ть</w:t>
      </w:r>
      <w:r w:rsidRPr="001252D9">
        <w:rPr>
          <w:rFonts w:ascii="Franklin Gothic Medium" w:hAnsi="Franklin Gothic Medium"/>
        </w:rPr>
        <w:t xml:space="preserve"> </w:t>
      </w:r>
      <w:r>
        <w:rPr>
          <w:rFonts w:ascii="Franklin Gothic Medium" w:hAnsi="Franklin Gothic Medium"/>
        </w:rPr>
        <w:t xml:space="preserve">обряд: </w:t>
      </w:r>
      <w:r w:rsidRPr="001252D9">
        <w:rPr>
          <w:rFonts w:ascii="Franklin Gothic Medium" w:hAnsi="Franklin Gothic Medium"/>
        </w:rPr>
        <w:t xml:space="preserve">навесил на себя изображения Деметры, творил молитвы и бил в </w:t>
      </w:r>
      <w:r w:rsidRPr="005916D9">
        <w:rPr>
          <w:rFonts w:ascii="Franklin Gothic Medium" w:hAnsi="Franklin Gothic Medium"/>
          <w:i/>
        </w:rPr>
        <w:t>тимпаны</w:t>
      </w:r>
      <w:r>
        <w:rPr>
          <w:rFonts w:ascii="Franklin Gothic Medium" w:hAnsi="Franklin Gothic Medium"/>
        </w:rPr>
        <w:t>* (</w:t>
      </w:r>
      <w:r w:rsidRPr="00670F26">
        <w:rPr>
          <w:rFonts w:ascii="Franklin Gothic Medium" w:hAnsi="Franklin Gothic Medium"/>
          <w:color w:val="00B050"/>
          <w:sz w:val="18"/>
          <w:szCs w:val="18"/>
        </w:rPr>
        <w:t>медные тарелочки</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 xml:space="preserve">По </w:t>
      </w:r>
      <w:r w:rsidRPr="001252D9">
        <w:rPr>
          <w:rFonts w:ascii="Franklin Gothic Medium" w:hAnsi="Franklin Gothic Medium"/>
        </w:rPr>
        <w:t>легенд</w:t>
      </w:r>
      <w:r>
        <w:rPr>
          <w:rFonts w:ascii="Franklin Gothic Medium" w:hAnsi="Franklin Gothic Medium"/>
        </w:rPr>
        <w:t>е</w:t>
      </w:r>
      <w:r w:rsidRPr="001252D9">
        <w:rPr>
          <w:rFonts w:ascii="Franklin Gothic Medium" w:hAnsi="Franklin Gothic Medium"/>
        </w:rPr>
        <w:t xml:space="preserve">, </w:t>
      </w:r>
      <w:r>
        <w:rPr>
          <w:rFonts w:ascii="Franklin Gothic Medium" w:hAnsi="Franklin Gothic Medium"/>
        </w:rPr>
        <w:t xml:space="preserve">дома </w:t>
      </w:r>
      <w:r w:rsidRPr="001252D9">
        <w:rPr>
          <w:rFonts w:ascii="Franklin Gothic Medium" w:hAnsi="Franklin Gothic Medium"/>
        </w:rPr>
        <w:t>Савлий</w:t>
      </w:r>
      <w:r>
        <w:rPr>
          <w:rFonts w:ascii="Franklin Gothic Medium" w:hAnsi="Franklin Gothic Medium"/>
        </w:rPr>
        <w:t xml:space="preserve"> лично </w:t>
      </w:r>
      <w:r w:rsidRPr="001252D9">
        <w:rPr>
          <w:rFonts w:ascii="Franklin Gothic Medium" w:hAnsi="Franklin Gothic Medium"/>
        </w:rPr>
        <w:t xml:space="preserve">убил </w:t>
      </w:r>
      <w:r>
        <w:rPr>
          <w:rFonts w:ascii="Franklin Gothic Medium" w:hAnsi="Franklin Gothic Medium"/>
        </w:rPr>
        <w:t>брата</w:t>
      </w:r>
      <w:r w:rsidRPr="001252D9">
        <w:rPr>
          <w:rFonts w:ascii="Franklin Gothic Medium" w:hAnsi="Franklin Gothic Medium"/>
        </w:rPr>
        <w:t xml:space="preserve"> стрелой из лука</w:t>
      </w:r>
      <w:r>
        <w:rPr>
          <w:rFonts w:ascii="Franklin Gothic Medium" w:hAnsi="Franklin Gothic Medium"/>
        </w:rPr>
        <w:t>, а тот</w:t>
      </w:r>
      <w:r w:rsidRPr="001252D9">
        <w:rPr>
          <w:rFonts w:ascii="Franklin Gothic Medium" w:hAnsi="Franklin Gothic Medium"/>
        </w:rPr>
        <w:t xml:space="preserve"> </w:t>
      </w:r>
      <w:r>
        <w:rPr>
          <w:rFonts w:ascii="Franklin Gothic Medium" w:hAnsi="Franklin Gothic Medium"/>
        </w:rPr>
        <w:t xml:space="preserve">успел </w:t>
      </w:r>
      <w:r w:rsidRPr="001252D9">
        <w:rPr>
          <w:rFonts w:ascii="Franklin Gothic Medium" w:hAnsi="Franklin Gothic Medium"/>
        </w:rPr>
        <w:t>сказа</w:t>
      </w:r>
      <w:r>
        <w:rPr>
          <w:rFonts w:ascii="Franklin Gothic Medium" w:hAnsi="Franklin Gothic Medium"/>
        </w:rPr>
        <w:t>ть ему</w:t>
      </w:r>
      <w:r w:rsidRPr="001252D9">
        <w:rPr>
          <w:rFonts w:ascii="Franklin Gothic Medium" w:hAnsi="Franklin Gothic Medium"/>
        </w:rPr>
        <w:t>: «Разум оберег</w:t>
      </w:r>
      <w:r>
        <w:rPr>
          <w:rFonts w:ascii="Franklin Gothic Medium" w:hAnsi="Franklin Gothic Medium"/>
        </w:rPr>
        <w:t>ал</w:t>
      </w:r>
      <w:r w:rsidRPr="001252D9">
        <w:rPr>
          <w:rFonts w:ascii="Franklin Gothic Medium" w:hAnsi="Franklin Gothic Medium"/>
        </w:rPr>
        <w:t xml:space="preserve"> меня в Элладе, </w:t>
      </w:r>
      <w:r>
        <w:rPr>
          <w:rFonts w:ascii="Franklin Gothic Medium" w:hAnsi="Franklin Gothic Medium"/>
        </w:rPr>
        <w:t>чтобы невежество</w:t>
      </w:r>
      <w:r w:rsidRPr="001252D9">
        <w:rPr>
          <w:rFonts w:ascii="Franklin Gothic Medium" w:hAnsi="Franklin Gothic Medium"/>
        </w:rPr>
        <w:t xml:space="preserve"> погубил</w:t>
      </w:r>
      <w:r>
        <w:rPr>
          <w:rFonts w:ascii="Franklin Gothic Medium" w:hAnsi="Franklin Gothic Medium"/>
        </w:rPr>
        <w:t>о</w:t>
      </w:r>
      <w:r w:rsidRPr="001252D9">
        <w:rPr>
          <w:rFonts w:ascii="Franklin Gothic Medium" w:hAnsi="Franklin Gothic Medium"/>
        </w:rPr>
        <w:t xml:space="preserve"> на родине»…</w:t>
      </w:r>
    </w:p>
    <w:p w14:paraId="7E1FE74F" w14:textId="77777777" w:rsidR="00F1341D" w:rsidRPr="001252D9" w:rsidRDefault="00F1341D" w:rsidP="00F1341D">
      <w:pPr>
        <w:rPr>
          <w:rFonts w:ascii="Franklin Gothic Medium" w:hAnsi="Franklin Gothic Medium"/>
        </w:rPr>
      </w:pPr>
    </w:p>
    <w:p w14:paraId="28F9AC66" w14:textId="77777777" w:rsidR="00F1341D" w:rsidRPr="001252D9" w:rsidRDefault="00F1341D" w:rsidP="00F1341D">
      <w:pPr>
        <w:rPr>
          <w:rFonts w:ascii="Franklin Gothic Medium" w:hAnsi="Franklin Gothic Medium"/>
        </w:rPr>
      </w:pPr>
      <w:r w:rsidRPr="0071227F">
        <w:rPr>
          <w:rFonts w:ascii="Franklin Gothic Medium" w:hAnsi="Franklin Gothic Medium"/>
          <w:b/>
          <w:color w:val="FF0000"/>
        </w:rPr>
        <w:t>АНДОКИД</w:t>
      </w:r>
      <w:r w:rsidRPr="001252D9">
        <w:rPr>
          <w:rFonts w:ascii="Franklin Gothic Medium" w:hAnsi="Franklin Gothic Medium"/>
        </w:rPr>
        <w:t xml:space="preserve"> (440-380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оратор</w:t>
      </w:r>
      <w:r>
        <w:rPr>
          <w:rFonts w:ascii="Franklin Gothic Medium" w:hAnsi="Franklin Gothic Medium"/>
        </w:rPr>
        <w:t>.</w:t>
      </w:r>
    </w:p>
    <w:p w14:paraId="0D5791B6"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737D9F9F" w14:textId="77777777" w:rsidR="00F1341D" w:rsidRDefault="00F1341D" w:rsidP="00F1341D">
      <w:pPr>
        <w:ind w:firstLine="708"/>
        <w:rPr>
          <w:rFonts w:ascii="Franklin Gothic Medium" w:hAnsi="Franklin Gothic Medium"/>
        </w:rPr>
      </w:pPr>
      <w:r>
        <w:rPr>
          <w:rFonts w:ascii="Franklin Gothic Medium" w:hAnsi="Franklin Gothic Medium"/>
        </w:rPr>
        <w:t xml:space="preserve">Имя </w:t>
      </w:r>
      <w:r w:rsidRPr="001252D9">
        <w:rPr>
          <w:rFonts w:ascii="Franklin Gothic Medium" w:hAnsi="Franklin Gothic Medium"/>
        </w:rPr>
        <w:t>Андокид</w:t>
      </w:r>
      <w:r>
        <w:rPr>
          <w:rFonts w:ascii="Franklin Gothic Medium" w:hAnsi="Franklin Gothic Medium"/>
        </w:rPr>
        <w:t xml:space="preserve">а указано в известном древнегреческом «Каноне десяти ораторов» под вторым номером. Его родословная имеет глубокие корни одной из знатнейших </w:t>
      </w:r>
      <w:r w:rsidRPr="001252D9">
        <w:rPr>
          <w:rFonts w:ascii="Franklin Gothic Medium" w:hAnsi="Franklin Gothic Medium"/>
        </w:rPr>
        <w:t>сем</w:t>
      </w:r>
      <w:r>
        <w:rPr>
          <w:rFonts w:ascii="Franklin Gothic Medium" w:hAnsi="Franklin Gothic Medium"/>
        </w:rPr>
        <w:t xml:space="preserve">ей греческих </w:t>
      </w:r>
      <w:r w:rsidRPr="001252D9">
        <w:rPr>
          <w:rFonts w:ascii="Franklin Gothic Medium" w:hAnsi="Franklin Gothic Medium"/>
        </w:rPr>
        <w:t xml:space="preserve">аристократов, роль которых в политике </w:t>
      </w:r>
      <w:r>
        <w:rPr>
          <w:rFonts w:ascii="Franklin Gothic Medium" w:hAnsi="Franklin Gothic Medium"/>
        </w:rPr>
        <w:t xml:space="preserve">Афин </w:t>
      </w:r>
      <w:r w:rsidRPr="001252D9">
        <w:rPr>
          <w:rFonts w:ascii="Franklin Gothic Medium" w:hAnsi="Franklin Gothic Medium"/>
        </w:rPr>
        <w:t xml:space="preserve">была заметна на протяжении нескольких поколений. Он дружил с </w:t>
      </w:r>
      <w:r>
        <w:rPr>
          <w:rFonts w:ascii="Franklin Gothic Medium" w:hAnsi="Franklin Gothic Medium"/>
        </w:rPr>
        <w:t xml:space="preserve">красавцем </w:t>
      </w:r>
      <w:r w:rsidRPr="001252D9">
        <w:rPr>
          <w:rFonts w:ascii="Franklin Gothic Medium" w:hAnsi="Franklin Gothic Medium"/>
        </w:rPr>
        <w:t xml:space="preserve">Алкивиадом, </w:t>
      </w:r>
      <w:r>
        <w:rPr>
          <w:rFonts w:ascii="Franklin Gothic Medium" w:hAnsi="Franklin Gothic Medium"/>
        </w:rPr>
        <w:t>лидером «золотой» афинской молодежи, сокрушителем женских сердец и организатором веселых дружеских попоек и,</w:t>
      </w:r>
      <w:r w:rsidRPr="007F011D">
        <w:rPr>
          <w:rFonts w:ascii="Franklin Gothic Medium" w:hAnsi="Franklin Gothic Medium"/>
        </w:rPr>
        <w:t xml:space="preserve"> </w:t>
      </w:r>
      <w:r>
        <w:rPr>
          <w:rFonts w:ascii="Franklin Gothic Medium" w:hAnsi="Franklin Gothic Medium"/>
        </w:rPr>
        <w:t xml:space="preserve">одновременно, талантливым </w:t>
      </w:r>
      <w:r w:rsidRPr="001252D9">
        <w:rPr>
          <w:rFonts w:ascii="Franklin Gothic Medium" w:hAnsi="Franklin Gothic Medium"/>
        </w:rPr>
        <w:t>полководцем</w:t>
      </w:r>
      <w:r>
        <w:rPr>
          <w:rFonts w:ascii="Franklin Gothic Medium" w:hAnsi="Franklin Gothic Medium"/>
        </w:rPr>
        <w:t xml:space="preserve"> и</w:t>
      </w:r>
      <w:r w:rsidRPr="001252D9">
        <w:rPr>
          <w:rFonts w:ascii="Franklin Gothic Medium" w:hAnsi="Franklin Gothic Medium"/>
        </w:rPr>
        <w:t xml:space="preserve"> политическим деятелем</w:t>
      </w:r>
      <w:r>
        <w:rPr>
          <w:rFonts w:ascii="Franklin Gothic Medium" w:hAnsi="Franklin Gothic Medium"/>
        </w:rPr>
        <w:t xml:space="preserve">. </w:t>
      </w:r>
    </w:p>
    <w:p w14:paraId="356192EB" w14:textId="77777777" w:rsidR="00F1341D" w:rsidRPr="0081621A" w:rsidRDefault="00F1341D" w:rsidP="00F1341D">
      <w:pPr>
        <w:ind w:firstLine="708"/>
        <w:rPr>
          <w:rFonts w:ascii="Franklin Gothic Medium" w:hAnsi="Franklin Gothic Medium"/>
        </w:rPr>
      </w:pPr>
      <w:r>
        <w:rPr>
          <w:rFonts w:ascii="Franklin Gothic Medium" w:hAnsi="Franklin Gothic Medium"/>
        </w:rPr>
        <w:t>В ночь, когда флот афинян под военачалием Алкивиада собирался выступить на Сицилию</w:t>
      </w:r>
      <w:r w:rsidRPr="00E671FE">
        <w:rPr>
          <w:rFonts w:ascii="Franklin Gothic Medium" w:hAnsi="Franklin Gothic Medium"/>
        </w:rPr>
        <w:t xml:space="preserve"> </w:t>
      </w:r>
      <w:r>
        <w:rPr>
          <w:rFonts w:ascii="Franklin Gothic Medium" w:hAnsi="Franklin Gothic Medium"/>
        </w:rPr>
        <w:t>(</w:t>
      </w:r>
      <w:r w:rsidRPr="001252D9">
        <w:rPr>
          <w:rFonts w:ascii="Franklin Gothic Medium" w:hAnsi="Franklin Gothic Medium"/>
        </w:rPr>
        <w:t>415 г</w:t>
      </w:r>
      <w:r>
        <w:rPr>
          <w:rFonts w:ascii="Franklin Gothic Medium" w:hAnsi="Franklin Gothic Medium"/>
        </w:rPr>
        <w:t xml:space="preserve">.), к месту боевых действий, на улицах Афин произошло странное и довольно безобразное событие: все статуи бога </w:t>
      </w:r>
      <w:r w:rsidRPr="0081621A">
        <w:rPr>
          <w:rFonts w:ascii="Franklin Gothic Medium" w:hAnsi="Franklin Gothic Medium"/>
        </w:rPr>
        <w:t>Гермеса, покровител</w:t>
      </w:r>
      <w:r>
        <w:rPr>
          <w:rFonts w:ascii="Franklin Gothic Medium" w:hAnsi="Franklin Gothic Medium"/>
        </w:rPr>
        <w:t>я</w:t>
      </w:r>
      <w:r w:rsidRPr="0081621A">
        <w:rPr>
          <w:rFonts w:ascii="Franklin Gothic Medium" w:hAnsi="Franklin Gothic Medium"/>
        </w:rPr>
        <w:t xml:space="preserve"> скотоводства, купцов, торговли </w:t>
      </w:r>
      <w:r>
        <w:rPr>
          <w:rFonts w:ascii="Franklin Gothic Medium" w:hAnsi="Franklin Gothic Medium"/>
        </w:rPr>
        <w:t xml:space="preserve">и </w:t>
      </w:r>
      <w:r w:rsidRPr="0081621A">
        <w:rPr>
          <w:rFonts w:ascii="Franklin Gothic Medium" w:hAnsi="Franklin Gothic Medium"/>
        </w:rPr>
        <w:t>проч</w:t>
      </w:r>
      <w:r>
        <w:rPr>
          <w:rFonts w:ascii="Franklin Gothic Medium" w:hAnsi="Franklin Gothic Medium"/>
        </w:rPr>
        <w:t>ее,</w:t>
      </w:r>
      <w:r w:rsidRPr="0081621A">
        <w:rPr>
          <w:rFonts w:ascii="Franklin Gothic Medium" w:hAnsi="Franklin Gothic Medium"/>
        </w:rPr>
        <w:t xml:space="preserve"> были повергнуты на землю, им отбили носы, уши и фаллосы. Граждане потребовали от представителей городской власти найти преступников и предать их смерти.</w:t>
      </w:r>
      <w:r>
        <w:rPr>
          <w:rFonts w:ascii="Franklin Gothic Medium" w:hAnsi="Franklin Gothic Medium"/>
        </w:rPr>
        <w:t xml:space="preserve"> Ч</w:t>
      </w:r>
      <w:r w:rsidRPr="0081621A">
        <w:rPr>
          <w:rFonts w:ascii="Franklin Gothic Medium" w:hAnsi="Franklin Gothic Medium"/>
        </w:rPr>
        <w:t>тобы заняться расследованием</w:t>
      </w:r>
      <w:r>
        <w:rPr>
          <w:rFonts w:ascii="Franklin Gothic Medium" w:hAnsi="Franklin Gothic Medium"/>
        </w:rPr>
        <w:t>, о</w:t>
      </w:r>
      <w:r w:rsidRPr="0081621A">
        <w:rPr>
          <w:rFonts w:ascii="Franklin Gothic Medium" w:hAnsi="Franklin Gothic Medium"/>
        </w:rPr>
        <w:t xml:space="preserve">тплытие кораблей задержали. </w:t>
      </w:r>
      <w:r>
        <w:rPr>
          <w:rFonts w:ascii="Franklin Gothic Medium" w:hAnsi="Franklin Gothic Medium"/>
        </w:rPr>
        <w:t xml:space="preserve">Военная экспедиция оказалась под сомнением. </w:t>
      </w:r>
      <w:r w:rsidRPr="0081621A">
        <w:rPr>
          <w:rFonts w:ascii="Franklin Gothic Medium" w:hAnsi="Franklin Gothic Medium"/>
        </w:rPr>
        <w:t>Нашлись свидетели, которые</w:t>
      </w:r>
      <w:r>
        <w:rPr>
          <w:rFonts w:ascii="Franklin Gothic Medium" w:hAnsi="Franklin Gothic Medium"/>
        </w:rPr>
        <w:t xml:space="preserve">, якобы, </w:t>
      </w:r>
      <w:r w:rsidRPr="0081621A">
        <w:rPr>
          <w:rFonts w:ascii="Franklin Gothic Medium" w:hAnsi="Franklin Gothic Medium"/>
        </w:rPr>
        <w:t>заметили весёлую компанию Алкивиада. Это они, в пьяном виде</w:t>
      </w:r>
      <w:r>
        <w:rPr>
          <w:rFonts w:ascii="Franklin Gothic Medium" w:hAnsi="Franklin Gothic Medium"/>
        </w:rPr>
        <w:t xml:space="preserve"> и р</w:t>
      </w:r>
      <w:r w:rsidRPr="0081621A">
        <w:rPr>
          <w:rFonts w:ascii="Franklin Gothic Medium" w:hAnsi="Franklin Gothic Medium"/>
        </w:rPr>
        <w:t>яженые в одеяния богов</w:t>
      </w:r>
      <w:r>
        <w:rPr>
          <w:rFonts w:ascii="Franklin Gothic Medium" w:hAnsi="Franklin Gothic Medium"/>
        </w:rPr>
        <w:t>,</w:t>
      </w:r>
      <w:r w:rsidRPr="0081621A">
        <w:rPr>
          <w:rFonts w:ascii="Franklin Gothic Medium" w:hAnsi="Franklin Gothic Medium"/>
        </w:rPr>
        <w:t xml:space="preserve"> </w:t>
      </w:r>
      <w:r>
        <w:rPr>
          <w:rFonts w:ascii="Franklin Gothic Medium" w:hAnsi="Franklin Gothic Medium"/>
        </w:rPr>
        <w:t xml:space="preserve">кощунственно </w:t>
      </w:r>
      <w:r w:rsidRPr="0081621A">
        <w:rPr>
          <w:rFonts w:ascii="Franklin Gothic Medium" w:hAnsi="Franklin Gothic Medium"/>
        </w:rPr>
        <w:t>изобра</w:t>
      </w:r>
      <w:r>
        <w:rPr>
          <w:rFonts w:ascii="Franklin Gothic Medium" w:hAnsi="Franklin Gothic Medium"/>
        </w:rPr>
        <w:t>жали священные обряды мистерии! Правда, подобный</w:t>
      </w:r>
      <w:r w:rsidRPr="0081621A">
        <w:rPr>
          <w:rFonts w:ascii="Franklin Gothic Medium" w:hAnsi="Franklin Gothic Medium"/>
        </w:rPr>
        <w:t xml:space="preserve"> поступок со стороны Алкивиада и его </w:t>
      </w:r>
      <w:r>
        <w:rPr>
          <w:rFonts w:ascii="Franklin Gothic Medium" w:hAnsi="Franklin Gothic Medium"/>
        </w:rPr>
        <w:t>друзей</w:t>
      </w:r>
      <w:r w:rsidRPr="0081621A">
        <w:rPr>
          <w:rFonts w:ascii="Franklin Gothic Medium" w:hAnsi="Franklin Gothic Medium"/>
        </w:rPr>
        <w:t xml:space="preserve"> можно было предположить. В иное время его отнесли бы к легкомыслию или «шалостям», ибо гермы для афинян давно потеряли своё божественное предназначение</w:t>
      </w:r>
      <w:r>
        <w:rPr>
          <w:rFonts w:ascii="Franklin Gothic Medium" w:hAnsi="Franklin Gothic Medium"/>
        </w:rPr>
        <w:t>;</w:t>
      </w:r>
      <w:r w:rsidRPr="0081621A">
        <w:rPr>
          <w:rFonts w:ascii="Franklin Gothic Medium" w:hAnsi="Franklin Gothic Medium"/>
        </w:rPr>
        <w:t xml:space="preserve"> по большей части, </w:t>
      </w:r>
      <w:r>
        <w:rPr>
          <w:rFonts w:ascii="Franklin Gothic Medium" w:hAnsi="Franklin Gothic Medium"/>
        </w:rPr>
        <w:t xml:space="preserve">они давно уже </w:t>
      </w:r>
      <w:r w:rsidRPr="0081621A">
        <w:rPr>
          <w:rFonts w:ascii="Franklin Gothic Medium" w:hAnsi="Franklin Gothic Medium"/>
        </w:rPr>
        <w:t>служили обычными скульптурными изображениями, призывающими в дом, у дверей которого стояли, удачу и богатство. Но политические противники Алкивиада</w:t>
      </w:r>
      <w:r>
        <w:rPr>
          <w:rFonts w:ascii="Franklin Gothic Medium" w:hAnsi="Franklin Gothic Medium"/>
        </w:rPr>
        <w:t xml:space="preserve">, коих набралось немало, решили </w:t>
      </w:r>
      <w:r w:rsidRPr="0081621A">
        <w:rPr>
          <w:rFonts w:ascii="Franklin Gothic Medium" w:hAnsi="Franklin Gothic Medium"/>
        </w:rPr>
        <w:t>использова</w:t>
      </w:r>
      <w:r>
        <w:rPr>
          <w:rFonts w:ascii="Franklin Gothic Medium" w:hAnsi="Franklin Gothic Medium"/>
        </w:rPr>
        <w:t xml:space="preserve">ть </w:t>
      </w:r>
      <w:r w:rsidRPr="0081621A">
        <w:rPr>
          <w:rFonts w:ascii="Franklin Gothic Medium" w:hAnsi="Franklin Gothic Medium"/>
        </w:rPr>
        <w:t>против него теперь любую возможность!</w:t>
      </w:r>
    </w:p>
    <w:p w14:paraId="7B4E1A75" w14:textId="77777777" w:rsidR="00F1341D" w:rsidRDefault="00F1341D" w:rsidP="00F1341D">
      <w:pPr>
        <w:ind w:firstLine="708"/>
        <w:rPr>
          <w:rFonts w:ascii="Franklin Gothic Medium" w:hAnsi="Franklin Gothic Medium"/>
        </w:rPr>
      </w:pPr>
      <w:r>
        <w:rPr>
          <w:rFonts w:ascii="Franklin Gothic Medium" w:hAnsi="Franklin Gothic Medium"/>
        </w:rPr>
        <w:t>Как раз в</w:t>
      </w:r>
      <w:r w:rsidRPr="001252D9">
        <w:rPr>
          <w:rFonts w:ascii="Franklin Gothic Medium" w:hAnsi="Franklin Gothic Medium"/>
        </w:rPr>
        <w:t xml:space="preserve"> связи с этими событиями</w:t>
      </w:r>
      <w:r>
        <w:rPr>
          <w:rFonts w:ascii="Franklin Gothic Medium" w:hAnsi="Franklin Gothic Medium"/>
        </w:rPr>
        <w:t>,</w:t>
      </w:r>
      <w:r w:rsidRPr="001252D9">
        <w:rPr>
          <w:rFonts w:ascii="Franklin Gothic Medium" w:hAnsi="Franklin Gothic Medium"/>
        </w:rPr>
        <w:t xml:space="preserve"> Андокид</w:t>
      </w:r>
      <w:r>
        <w:rPr>
          <w:rFonts w:ascii="Franklin Gothic Medium" w:hAnsi="Franklin Gothic Medium"/>
        </w:rPr>
        <w:t>а, друга Алкивиада, арестовали как «</w:t>
      </w:r>
      <w:r w:rsidRPr="00100006">
        <w:rPr>
          <w:rFonts w:ascii="Franklin Gothic Medium" w:hAnsi="Franklin Gothic Medium"/>
          <w:i/>
        </w:rPr>
        <w:t>гермакопила</w:t>
      </w:r>
      <w:r>
        <w:rPr>
          <w:rFonts w:ascii="Franklin Gothic Medium" w:hAnsi="Franklin Gothic Medium"/>
        </w:rPr>
        <w:t xml:space="preserve">», или «осквернителя герм». Дело передали в суд, по результатам которого всем преступникам грозила смертная казнь. Чтобы избежать более чем жестокого наказания, возможно, и несправедливого, перепуганный молодой человек указал на «истинных виновников» - представителей одного тайного олигархического сообщества, который, якобы, готовил, таким образом, свержение афинской демократии. В результате указанные лица были осуждены и казнены, а Андокиду разрешили надолго покинуть Афины. Ему также удалость спасти и своего отца, которому были предъявлены аналогичные обвинения в заговоре против демократии. </w:t>
      </w:r>
    </w:p>
    <w:p w14:paraId="7E59F994"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Потянулись мучительные для Андокида годы изгнания. И все же, пользуясь аристократическими связями, он неплохо провел время </w:t>
      </w:r>
      <w:r w:rsidRPr="001252D9">
        <w:rPr>
          <w:rFonts w:ascii="Franklin Gothic Medium" w:hAnsi="Franklin Gothic Medium"/>
        </w:rPr>
        <w:t>в Македонии</w:t>
      </w:r>
      <w:r>
        <w:rPr>
          <w:rFonts w:ascii="Franklin Gothic Medium" w:hAnsi="Franklin Gothic Medium"/>
        </w:rPr>
        <w:t>, во дворце</w:t>
      </w:r>
      <w:r w:rsidRPr="001252D9">
        <w:rPr>
          <w:rFonts w:ascii="Franklin Gothic Medium" w:hAnsi="Franklin Gothic Medium"/>
        </w:rPr>
        <w:t xml:space="preserve"> </w:t>
      </w:r>
      <w:r>
        <w:rPr>
          <w:rFonts w:ascii="Franklin Gothic Medium" w:hAnsi="Franklin Gothic Medium"/>
        </w:rPr>
        <w:t xml:space="preserve">царя Архелая, затем </w:t>
      </w:r>
      <w:r w:rsidRPr="001252D9">
        <w:rPr>
          <w:rFonts w:ascii="Franklin Gothic Medium" w:hAnsi="Franklin Gothic Medium"/>
        </w:rPr>
        <w:t>на Кипре</w:t>
      </w:r>
      <w:r>
        <w:rPr>
          <w:rFonts w:ascii="Franklin Gothic Medium" w:hAnsi="Franklin Gothic Medium"/>
        </w:rPr>
        <w:t>. И везде заводил нужные знакомства, не забывая о наживе. Судя по всему, в изгнании Андокид проявил себя как авантюрист и умелый коммерсант, потому что</w:t>
      </w:r>
      <w:r w:rsidRPr="001252D9">
        <w:rPr>
          <w:rFonts w:ascii="Franklin Gothic Medium" w:hAnsi="Franklin Gothic Medium"/>
        </w:rPr>
        <w:t xml:space="preserve"> </w:t>
      </w:r>
      <w:r>
        <w:rPr>
          <w:rFonts w:ascii="Franklin Gothic Medium" w:hAnsi="Franklin Gothic Medium"/>
        </w:rPr>
        <w:t>нажил</w:t>
      </w:r>
      <w:r w:rsidRPr="001252D9">
        <w:rPr>
          <w:rFonts w:ascii="Franklin Gothic Medium" w:hAnsi="Franklin Gothic Medium"/>
        </w:rPr>
        <w:t xml:space="preserve"> значительное состояние, которое </w:t>
      </w:r>
      <w:r>
        <w:rPr>
          <w:rFonts w:ascii="Franklin Gothic Medium" w:hAnsi="Franklin Gothic Medium"/>
        </w:rPr>
        <w:t xml:space="preserve">затем, в  </w:t>
      </w:r>
      <w:r w:rsidRPr="001252D9">
        <w:rPr>
          <w:rFonts w:ascii="Franklin Gothic Medium" w:hAnsi="Franklin Gothic Medium"/>
        </w:rPr>
        <w:t>попыт</w:t>
      </w:r>
      <w:r>
        <w:rPr>
          <w:rFonts w:ascii="Franklin Gothic Medium" w:hAnsi="Franklin Gothic Medium"/>
        </w:rPr>
        <w:t xml:space="preserve">ках </w:t>
      </w:r>
      <w:r w:rsidRPr="001252D9">
        <w:rPr>
          <w:rFonts w:ascii="Franklin Gothic Medium" w:hAnsi="Franklin Gothic Medium"/>
        </w:rPr>
        <w:t xml:space="preserve">вернуться </w:t>
      </w:r>
      <w:r>
        <w:rPr>
          <w:rFonts w:ascii="Franklin Gothic Medium" w:hAnsi="Franklin Gothic Medium"/>
        </w:rPr>
        <w:t xml:space="preserve">на родину, </w:t>
      </w:r>
      <w:r w:rsidRPr="001252D9">
        <w:rPr>
          <w:rFonts w:ascii="Franklin Gothic Medium" w:hAnsi="Franklin Gothic Medium"/>
        </w:rPr>
        <w:t xml:space="preserve">использовал для </w:t>
      </w:r>
      <w:r>
        <w:rPr>
          <w:rFonts w:ascii="Franklin Gothic Medium" w:hAnsi="Franklin Gothic Medium"/>
        </w:rPr>
        <w:t>подкупа влиятельных афинян.</w:t>
      </w:r>
      <w:r w:rsidRPr="001252D9">
        <w:rPr>
          <w:rFonts w:ascii="Franklin Gothic Medium" w:hAnsi="Franklin Gothic Medium"/>
        </w:rPr>
        <w:t xml:space="preserve"> Но только </w:t>
      </w:r>
      <w:r>
        <w:rPr>
          <w:rFonts w:ascii="Franklin Gothic Medium" w:hAnsi="Franklin Gothic Medium"/>
        </w:rPr>
        <w:t>после падения режима «Тридцати тиранов» (403 г.)</w:t>
      </w:r>
      <w:r w:rsidRPr="001252D9">
        <w:rPr>
          <w:rFonts w:ascii="Franklin Gothic Medium" w:hAnsi="Franklin Gothic Medium"/>
        </w:rPr>
        <w:t xml:space="preserve"> ему удалось</w:t>
      </w:r>
      <w:r>
        <w:rPr>
          <w:rFonts w:ascii="Franklin Gothic Medium" w:hAnsi="Franklin Gothic Medium"/>
        </w:rPr>
        <w:t xml:space="preserve"> добиться амнистии. В</w:t>
      </w:r>
      <w:r w:rsidRPr="001252D9">
        <w:rPr>
          <w:rFonts w:ascii="Franklin Gothic Medium" w:hAnsi="Franklin Gothic Medium"/>
        </w:rPr>
        <w:t>ерну</w:t>
      </w:r>
      <w:r>
        <w:rPr>
          <w:rFonts w:ascii="Franklin Gothic Medium" w:hAnsi="Franklin Gothic Medium"/>
        </w:rPr>
        <w:t xml:space="preserve">лся в Афины, где немедленно включился в политическую жизнь. </w:t>
      </w:r>
      <w:r w:rsidRPr="001252D9">
        <w:rPr>
          <w:rFonts w:ascii="Franklin Gothic Medium" w:hAnsi="Franklin Gothic Medium"/>
        </w:rPr>
        <w:t xml:space="preserve">Благодаря красноречию и активной деятельности, и, безусловно, </w:t>
      </w:r>
      <w:r>
        <w:rPr>
          <w:rFonts w:ascii="Franklin Gothic Medium" w:hAnsi="Franklin Gothic Medium"/>
        </w:rPr>
        <w:t xml:space="preserve">большим </w:t>
      </w:r>
      <w:r w:rsidRPr="001252D9">
        <w:rPr>
          <w:rFonts w:ascii="Franklin Gothic Medium" w:hAnsi="Franklin Gothic Medium"/>
        </w:rPr>
        <w:t xml:space="preserve">деньгам, Андокид </w:t>
      </w:r>
      <w:r>
        <w:rPr>
          <w:rFonts w:ascii="Franklin Gothic Medium" w:hAnsi="Franklin Gothic Medium"/>
        </w:rPr>
        <w:t>быстро вернул себе общественную значимость</w:t>
      </w:r>
      <w:r w:rsidRPr="001252D9">
        <w:rPr>
          <w:rFonts w:ascii="Franklin Gothic Medium" w:hAnsi="Franklin Gothic Medium"/>
        </w:rPr>
        <w:t xml:space="preserve">. </w:t>
      </w:r>
      <w:r>
        <w:rPr>
          <w:rFonts w:ascii="Franklin Gothic Medium" w:hAnsi="Franklin Gothic Medium"/>
        </w:rPr>
        <w:t xml:space="preserve">Во время Коринфской войны (394-390 гг.) афиняне доверили ему </w:t>
      </w:r>
      <w:r w:rsidRPr="001252D9">
        <w:rPr>
          <w:rFonts w:ascii="Franklin Gothic Medium" w:hAnsi="Franklin Gothic Medium"/>
        </w:rPr>
        <w:t>дипломатическ</w:t>
      </w:r>
      <w:r>
        <w:rPr>
          <w:rFonts w:ascii="Franklin Gothic Medium" w:hAnsi="Franklin Gothic Medium"/>
        </w:rPr>
        <w:t xml:space="preserve">ую </w:t>
      </w:r>
      <w:r w:rsidRPr="001252D9">
        <w:rPr>
          <w:rFonts w:ascii="Franklin Gothic Medium" w:hAnsi="Franklin Gothic Medium"/>
        </w:rPr>
        <w:t>мисси</w:t>
      </w:r>
      <w:r>
        <w:rPr>
          <w:rFonts w:ascii="Franklin Gothic Medium" w:hAnsi="Franklin Gothic Medium"/>
        </w:rPr>
        <w:t xml:space="preserve">ю, послали в Спарту для проведения мирных переговоров. </w:t>
      </w:r>
      <w:r w:rsidRPr="001252D9">
        <w:rPr>
          <w:rFonts w:ascii="Franklin Gothic Medium" w:hAnsi="Franklin Gothic Medium"/>
        </w:rPr>
        <w:t xml:space="preserve">Но </w:t>
      </w:r>
      <w:r>
        <w:rPr>
          <w:rFonts w:ascii="Franklin Gothic Medium" w:hAnsi="Franklin Gothic Medium"/>
        </w:rPr>
        <w:t>ему не хватило таланта переговорщика, и после возвращения из Спарты Андокида вновь привлекли к суду, выразив недоверие. Опять был суд и опять - изгнание. Так он и умер, не увидев родины.</w:t>
      </w:r>
    </w:p>
    <w:p w14:paraId="5CC8A55D" w14:textId="77777777" w:rsidR="00F1341D" w:rsidRDefault="00F1341D" w:rsidP="00F1341D">
      <w:pPr>
        <w:ind w:firstLine="708"/>
        <w:rPr>
          <w:rFonts w:ascii="Franklin Gothic Medium" w:hAnsi="Franklin Gothic Medium"/>
        </w:rPr>
      </w:pPr>
      <w:r>
        <w:rPr>
          <w:rFonts w:ascii="Franklin Gothic Medium" w:hAnsi="Franklin Gothic Medium"/>
        </w:rPr>
        <w:t xml:space="preserve">Известно, что Андокид не получил риторского образования, не был знаком с  теорией речи, но сделался оратором по необходимости, для защиты своих интересов перед афинским обществом и судом. Исследователи считают, что </w:t>
      </w:r>
      <w:r w:rsidRPr="001252D9">
        <w:rPr>
          <w:rFonts w:ascii="Franklin Gothic Medium" w:hAnsi="Franklin Gothic Medium"/>
        </w:rPr>
        <w:t>Андокид</w:t>
      </w:r>
      <w:r>
        <w:rPr>
          <w:rFonts w:ascii="Franklin Gothic Medium" w:hAnsi="Franklin Gothic Medium"/>
        </w:rPr>
        <w:t xml:space="preserve">у принадлежат четыре речи: «О своем возвращении» - по поводу собственного возвращения из изгнания; «О мистериях» - в ответ на обвинения его в богохульстве; «О мире» - с предложением афинянам заключить мир со Спартой, и «Против Алкивиада», в которой предлагает изгнать остракизмом не его, оратора, а Алкивиада, как зачинщика осквернения герм. Есть мнение, что его речи представляют больший интерес для политической истории Афин, нежели для историка красноречия. У древних ученых Андокид тоже не пользовался особым уважением, так как его речи нельзя отнести к прозаической литературе, как, к примеру, речи Демосфена. Но они отличаются своеобразием и простотой разговорного языка. Хотя мнения о его ораторском таланте разноречивы, и это тоже необходимо принимать во внимание. </w:t>
      </w:r>
    </w:p>
    <w:p w14:paraId="187CD1B4" w14:textId="77777777" w:rsidR="00F1341D" w:rsidRDefault="00F1341D" w:rsidP="00F1341D">
      <w:pPr>
        <w:rPr>
          <w:rFonts w:ascii="Franklin Gothic Medium" w:hAnsi="Franklin Gothic Medium"/>
          <w:b/>
          <w:color w:val="FF0000"/>
        </w:rPr>
      </w:pPr>
    </w:p>
    <w:p w14:paraId="0785B5F8" w14:textId="77777777" w:rsidR="00F1341D" w:rsidRPr="001252D9" w:rsidRDefault="00F1341D" w:rsidP="00F1341D">
      <w:pPr>
        <w:rPr>
          <w:rFonts w:ascii="Franklin Gothic Medium" w:hAnsi="Franklin Gothic Medium"/>
        </w:rPr>
      </w:pPr>
      <w:r w:rsidRPr="00182DDB">
        <w:rPr>
          <w:rFonts w:ascii="Franklin Gothic Medium" w:hAnsi="Franklin Gothic Medium"/>
          <w:b/>
          <w:color w:val="FF0000"/>
        </w:rPr>
        <w:t>АНТИГОН</w:t>
      </w:r>
      <w:r w:rsidRPr="001252D9">
        <w:rPr>
          <w:rFonts w:ascii="Franklin Gothic Medium" w:hAnsi="Franklin Gothic Medium"/>
        </w:rPr>
        <w:t xml:space="preserve"> (321-239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царь Македонии</w:t>
      </w:r>
      <w:r>
        <w:rPr>
          <w:rFonts w:ascii="Franklin Gothic Medium" w:hAnsi="Franklin Gothic Medium"/>
        </w:rPr>
        <w:t>.</w:t>
      </w:r>
    </w:p>
    <w:p w14:paraId="2FA29AD3"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r>
        <w:rPr>
          <w:rFonts w:ascii="Franklin Gothic Medium" w:hAnsi="Franklin Gothic Medium"/>
        </w:rPr>
        <w:tab/>
      </w:r>
    </w:p>
    <w:p w14:paraId="0C1A5F2E"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Антигон II </w:t>
      </w:r>
      <w:r>
        <w:rPr>
          <w:rFonts w:ascii="Franklin Gothic Medium" w:hAnsi="Franklin Gothic Medium"/>
        </w:rPr>
        <w:t>Гонат («Железный наколенник»)</w:t>
      </w:r>
      <w:r w:rsidRPr="001252D9">
        <w:rPr>
          <w:rFonts w:ascii="Franklin Gothic Medium" w:hAnsi="Franklin Gothic Medium"/>
        </w:rPr>
        <w:t xml:space="preserve"> являет собой достойный пример совмещения царских полномочий с философией</w:t>
      </w:r>
      <w:r>
        <w:rPr>
          <w:rFonts w:ascii="Franklin Gothic Medium" w:hAnsi="Franklin Gothic Medium"/>
        </w:rPr>
        <w:t xml:space="preserve">. Он </w:t>
      </w:r>
      <w:r w:rsidRPr="001252D9">
        <w:rPr>
          <w:rFonts w:ascii="Franklin Gothic Medium" w:hAnsi="Franklin Gothic Medium"/>
        </w:rPr>
        <w:t xml:space="preserve">учился </w:t>
      </w:r>
      <w:r>
        <w:rPr>
          <w:rFonts w:ascii="Franklin Gothic Medium" w:hAnsi="Franklin Gothic Medium"/>
        </w:rPr>
        <w:t xml:space="preserve">у </w:t>
      </w:r>
      <w:r w:rsidRPr="001252D9">
        <w:rPr>
          <w:rFonts w:ascii="Franklin Gothic Medium" w:hAnsi="Franklin Gothic Medium"/>
        </w:rPr>
        <w:t>Менедема из Эретрии</w:t>
      </w:r>
      <w:r>
        <w:rPr>
          <w:rFonts w:ascii="Franklin Gothic Medium" w:hAnsi="Franklin Gothic Medium"/>
        </w:rPr>
        <w:t xml:space="preserve">, был </w:t>
      </w:r>
      <w:r w:rsidRPr="001252D9">
        <w:rPr>
          <w:rFonts w:ascii="Franklin Gothic Medium" w:hAnsi="Franklin Gothic Medium"/>
        </w:rPr>
        <w:t xml:space="preserve">восторженным поклонником </w:t>
      </w:r>
      <w:r>
        <w:rPr>
          <w:rFonts w:ascii="Franklin Gothic Medium" w:hAnsi="Franklin Gothic Medium"/>
        </w:rPr>
        <w:t xml:space="preserve">стоика </w:t>
      </w:r>
      <w:r w:rsidRPr="001252D9">
        <w:rPr>
          <w:rFonts w:ascii="Franklin Gothic Medium" w:hAnsi="Franklin Gothic Medium"/>
        </w:rPr>
        <w:t xml:space="preserve"> Зенон</w:t>
      </w:r>
      <w:r>
        <w:rPr>
          <w:rFonts w:ascii="Franklin Gothic Medium" w:hAnsi="Franklin Gothic Medium"/>
        </w:rPr>
        <w:t>а, затем</w:t>
      </w:r>
      <w:r w:rsidRPr="001252D9">
        <w:rPr>
          <w:rFonts w:ascii="Franklin Gothic Medium" w:hAnsi="Franklin Gothic Medium"/>
        </w:rPr>
        <w:t xml:space="preserve"> щедро поддерживал литературу, науку и философию, приобщаясь</w:t>
      </w:r>
      <w:r>
        <w:rPr>
          <w:rFonts w:ascii="Franklin Gothic Medium" w:hAnsi="Franklin Gothic Medium"/>
        </w:rPr>
        <w:t>, будучи «варваром»,</w:t>
      </w:r>
      <w:r w:rsidRPr="001252D9">
        <w:rPr>
          <w:rFonts w:ascii="Franklin Gothic Medium" w:hAnsi="Franklin Gothic Medium"/>
        </w:rPr>
        <w:t xml:space="preserve"> </w:t>
      </w:r>
      <w:r>
        <w:rPr>
          <w:rFonts w:ascii="Franklin Gothic Medium" w:hAnsi="Franklin Gothic Medium"/>
        </w:rPr>
        <w:t xml:space="preserve">как македонянин, </w:t>
      </w:r>
      <w:r w:rsidRPr="001252D9">
        <w:rPr>
          <w:rFonts w:ascii="Franklin Gothic Medium" w:hAnsi="Franklin Gothic Medium"/>
        </w:rPr>
        <w:t>к великой эллинской культуре. Помимо стоиков, Бион Борисфенский, киник, вместе с историком Иеронимом из Кардии и поэтом-философом Аратом из Сол, оказали на него значительное влияние</w:t>
      </w:r>
      <w:r>
        <w:rPr>
          <w:rFonts w:ascii="Franklin Gothic Medium" w:hAnsi="Franklin Gothic Medium"/>
        </w:rPr>
        <w:t xml:space="preserve">, </w:t>
      </w:r>
      <w:r w:rsidRPr="001252D9">
        <w:rPr>
          <w:rFonts w:ascii="Franklin Gothic Medium" w:hAnsi="Franklin Gothic Medium"/>
        </w:rPr>
        <w:t>оставаясь близкими друзьями</w:t>
      </w:r>
      <w:r>
        <w:rPr>
          <w:rFonts w:ascii="Franklin Gothic Medium" w:hAnsi="Franklin Gothic Medium"/>
        </w:rPr>
        <w:t>.</w:t>
      </w:r>
      <w:r w:rsidRPr="001252D9">
        <w:rPr>
          <w:rFonts w:ascii="Franklin Gothic Medium" w:hAnsi="Franklin Gothic Medium"/>
        </w:rPr>
        <w:t xml:space="preserve"> </w:t>
      </w:r>
    </w:p>
    <w:p w14:paraId="6AC228F9" w14:textId="77777777" w:rsidR="00F1341D" w:rsidRPr="001252D9" w:rsidRDefault="00F1341D" w:rsidP="00F1341D">
      <w:pPr>
        <w:rPr>
          <w:rFonts w:ascii="Franklin Gothic Medium" w:hAnsi="Franklin Gothic Medium"/>
        </w:rPr>
      </w:pPr>
      <w:r w:rsidRPr="001252D9">
        <w:rPr>
          <w:rFonts w:ascii="Franklin Gothic Medium" w:hAnsi="Franklin Gothic Medium"/>
        </w:rPr>
        <w:tab/>
        <w:t>Царь мечтал о времени, когда он</w:t>
      </w:r>
      <w:r>
        <w:rPr>
          <w:rFonts w:ascii="Franklin Gothic Medium" w:hAnsi="Franklin Gothic Medium"/>
        </w:rPr>
        <w:t>, завершив покорение непокорных греческих городов,</w:t>
      </w:r>
      <w:r w:rsidRPr="001252D9">
        <w:rPr>
          <w:rFonts w:ascii="Franklin Gothic Medium" w:hAnsi="Franklin Gothic Medium"/>
        </w:rPr>
        <w:t xml:space="preserve"> мог бы полностью посвятить себя обожаемой </w:t>
      </w:r>
      <w:r>
        <w:rPr>
          <w:rFonts w:ascii="Franklin Gothic Medium" w:hAnsi="Franklin Gothic Medium"/>
        </w:rPr>
        <w:t xml:space="preserve">им </w:t>
      </w:r>
      <w:r w:rsidRPr="001252D9">
        <w:rPr>
          <w:rFonts w:ascii="Franklin Gothic Medium" w:hAnsi="Franklin Gothic Medium"/>
        </w:rPr>
        <w:t>философии. Для этого пригласил в Пеллу Зенона, признаваясь ему в письме, что «удачею и славой царь выше его, философа</w:t>
      </w:r>
      <w:r>
        <w:rPr>
          <w:rFonts w:ascii="Franklin Gothic Medium" w:hAnsi="Franklin Gothic Medium"/>
        </w:rPr>
        <w:t xml:space="preserve"> Зенона</w:t>
      </w:r>
      <w:r w:rsidRPr="001252D9">
        <w:rPr>
          <w:rFonts w:ascii="Franklin Gothic Medium" w:hAnsi="Franklin Gothic Medium"/>
        </w:rPr>
        <w:t xml:space="preserve">, но разумом и воспитанием ниже, равно как и тем совершенным счастьем, какое тот имеет в обладании». </w:t>
      </w:r>
      <w:r>
        <w:rPr>
          <w:rFonts w:ascii="Franklin Gothic Medium" w:hAnsi="Franklin Gothic Medium"/>
        </w:rPr>
        <w:t xml:space="preserve">Он надеялся, что мудрый </w:t>
      </w:r>
      <w:r w:rsidRPr="001252D9">
        <w:rPr>
          <w:rFonts w:ascii="Franklin Gothic Medium" w:hAnsi="Franklin Gothic Medium"/>
        </w:rPr>
        <w:t>З</w:t>
      </w:r>
      <w:r>
        <w:rPr>
          <w:rFonts w:ascii="Franklin Gothic Medium" w:hAnsi="Franklin Gothic Medium"/>
        </w:rPr>
        <w:t xml:space="preserve">енон станет его наставником, и  </w:t>
      </w:r>
      <w:r w:rsidRPr="001252D9">
        <w:rPr>
          <w:rFonts w:ascii="Franklin Gothic Medium" w:hAnsi="Franklin Gothic Medium"/>
        </w:rPr>
        <w:t xml:space="preserve">не для </w:t>
      </w:r>
      <w:r>
        <w:rPr>
          <w:rFonts w:ascii="Franklin Gothic Medium" w:hAnsi="Franklin Gothic Medium"/>
        </w:rPr>
        <w:t>него</w:t>
      </w:r>
      <w:r w:rsidRPr="001252D9">
        <w:rPr>
          <w:rFonts w:ascii="Franklin Gothic Medium" w:hAnsi="Franklin Gothic Medium"/>
        </w:rPr>
        <w:t xml:space="preserve"> одного, </w:t>
      </w:r>
      <w:r>
        <w:rPr>
          <w:rFonts w:ascii="Franklin Gothic Medium" w:hAnsi="Franklin Gothic Medium"/>
        </w:rPr>
        <w:t>«</w:t>
      </w:r>
      <w:r w:rsidRPr="001252D9">
        <w:rPr>
          <w:rFonts w:ascii="Franklin Gothic Medium" w:hAnsi="Franklin Gothic Medium"/>
        </w:rPr>
        <w:t>а для всех македонян, вместе взятых</w:t>
      </w:r>
      <w:r>
        <w:rPr>
          <w:rFonts w:ascii="Franklin Gothic Medium" w:hAnsi="Franklin Gothic Medium"/>
        </w:rPr>
        <w:t>», поможет им всем, таким образом, «</w:t>
      </w:r>
      <w:r w:rsidRPr="001252D9">
        <w:rPr>
          <w:rFonts w:ascii="Franklin Gothic Medium" w:hAnsi="Franklin Gothic Medium"/>
        </w:rPr>
        <w:t>стать хорошими людьми. Ибо, каков правитель, таковы обычно становятся должным образом и подданные».</w:t>
      </w:r>
      <w:r>
        <w:rPr>
          <w:rFonts w:ascii="Franklin Gothic Medium" w:hAnsi="Franklin Gothic Medium"/>
        </w:rPr>
        <w:t xml:space="preserve"> </w:t>
      </w:r>
      <w:r w:rsidRPr="001252D9">
        <w:rPr>
          <w:rFonts w:ascii="Franklin Gothic Medium" w:hAnsi="Franklin Gothic Medium"/>
        </w:rPr>
        <w:t xml:space="preserve">Зенон, правда, отказался покинуть Афины, не пожелал забросить занятия в собственной школе, но прислал в Македонию двух своих учеников – Персея, уроженца Кития, и фивянина Филонида. Антигон не обиделся на учителя, понимая его занятость, но устроил проверку Персию. Сообщил ему, что пока тот ехал </w:t>
      </w:r>
      <w:r>
        <w:rPr>
          <w:rFonts w:ascii="Franklin Gothic Medium" w:hAnsi="Franklin Gothic Medium"/>
        </w:rPr>
        <w:t xml:space="preserve">к нему </w:t>
      </w:r>
      <w:r w:rsidRPr="001252D9">
        <w:rPr>
          <w:rFonts w:ascii="Franklin Gothic Medium" w:hAnsi="Franklin Gothic Medium"/>
        </w:rPr>
        <w:t>в Пеллу, родовое имение Персия, якобы, п</w:t>
      </w:r>
      <w:r>
        <w:rPr>
          <w:rFonts w:ascii="Franklin Gothic Medium" w:hAnsi="Franklin Gothic Medium"/>
        </w:rPr>
        <w:t>одверглось нападению грабителей,</w:t>
      </w:r>
      <w:r w:rsidRPr="001252D9">
        <w:rPr>
          <w:rFonts w:ascii="Franklin Gothic Medium" w:hAnsi="Franklin Gothic Medium"/>
        </w:rPr>
        <w:t xml:space="preserve"> было разорено. Философ, услышав ужасную весть, потемнел лицом, чем развеселил Антигона. «Вот и я теперь вижу, - сказал царь, - что такому знатному философу, как ты, богатство – вещь не безразличная!». После смерти Зенона Антигон остался верным дружбе с ним: выстроил в Афинах на Кераме, элитном кладбище, великолепную гробницу. </w:t>
      </w:r>
    </w:p>
    <w:p w14:paraId="35AABA50" w14:textId="77777777" w:rsidR="00F1341D" w:rsidRPr="001252D9" w:rsidRDefault="00F1341D" w:rsidP="00F1341D">
      <w:pPr>
        <w:rPr>
          <w:rFonts w:ascii="Franklin Gothic Medium" w:hAnsi="Franklin Gothic Medium"/>
        </w:rPr>
      </w:pPr>
      <w:r w:rsidRPr="001252D9">
        <w:rPr>
          <w:rFonts w:ascii="Franklin Gothic Medium" w:hAnsi="Franklin Gothic Medium"/>
        </w:rPr>
        <w:tab/>
        <w:t xml:space="preserve"> </w:t>
      </w:r>
      <w:r>
        <w:rPr>
          <w:rFonts w:ascii="Franklin Gothic Medium" w:hAnsi="Franklin Gothic Medium"/>
        </w:rPr>
        <w:t>Ч</w:t>
      </w:r>
      <w:r w:rsidRPr="001252D9">
        <w:rPr>
          <w:rFonts w:ascii="Franklin Gothic Medium" w:hAnsi="Franklin Gothic Medium"/>
        </w:rPr>
        <w:t>естолюбивый полководец и завоеватель Антигон был внуком Антигона Одноглазого, одного из лучших военачальников Александра Великого. Этот семейный груз давил на него, требовал героических действий, непрерывных военных походов ради защиты интересов Македонии, во имя гегемонистских устремлений</w:t>
      </w:r>
      <w:r>
        <w:rPr>
          <w:rFonts w:ascii="Franklin Gothic Medium" w:hAnsi="Franklin Gothic Medium"/>
        </w:rPr>
        <w:t xml:space="preserve"> и личных амбиций</w:t>
      </w:r>
      <w:r w:rsidRPr="001252D9">
        <w:rPr>
          <w:rFonts w:ascii="Franklin Gothic Medium" w:hAnsi="Franklin Gothic Medium"/>
        </w:rPr>
        <w:t>. Но цари соседних государств</w:t>
      </w:r>
      <w:r>
        <w:rPr>
          <w:rFonts w:ascii="Franklin Gothic Medium" w:hAnsi="Franklin Gothic Medium"/>
        </w:rPr>
        <w:t xml:space="preserve"> - </w:t>
      </w:r>
      <w:r w:rsidRPr="001252D9">
        <w:rPr>
          <w:rFonts w:ascii="Franklin Gothic Medium" w:hAnsi="Franklin Gothic Medium"/>
        </w:rPr>
        <w:t>Селевкии, Египта, Фракии, Спарты – все великолепные полководцы из замечательного сонма диадохов Александра</w:t>
      </w:r>
      <w:r>
        <w:rPr>
          <w:rFonts w:ascii="Franklin Gothic Medium" w:hAnsi="Franklin Gothic Medium"/>
        </w:rPr>
        <w:t xml:space="preserve">, желали свалить друг друга и его, Антигона, с царских престолов. Поэтому ему было не до философии! </w:t>
      </w:r>
      <w:r w:rsidRPr="001252D9">
        <w:rPr>
          <w:rFonts w:ascii="Franklin Gothic Medium" w:hAnsi="Franklin Gothic Medium"/>
        </w:rPr>
        <w:t xml:space="preserve">В ожесточенной борьбе за </w:t>
      </w:r>
      <w:r>
        <w:rPr>
          <w:rFonts w:ascii="Franklin Gothic Medium" w:hAnsi="Franklin Gothic Medium"/>
        </w:rPr>
        <w:t xml:space="preserve">территории и престольную </w:t>
      </w:r>
      <w:r w:rsidRPr="001252D9">
        <w:rPr>
          <w:rFonts w:ascii="Franklin Gothic Medium" w:hAnsi="Franklin Gothic Medium"/>
        </w:rPr>
        <w:t xml:space="preserve">власть погиб отец, царь Деметрий Полиоркет, </w:t>
      </w:r>
      <w:r>
        <w:rPr>
          <w:rFonts w:ascii="Franklin Gothic Medium" w:hAnsi="Franklin Gothic Medium"/>
        </w:rPr>
        <w:t xml:space="preserve">а </w:t>
      </w:r>
      <w:r w:rsidRPr="001252D9">
        <w:rPr>
          <w:rFonts w:ascii="Franklin Gothic Medium" w:hAnsi="Franklin Gothic Medium"/>
        </w:rPr>
        <w:t xml:space="preserve">сам </w:t>
      </w:r>
      <w:r>
        <w:rPr>
          <w:rFonts w:ascii="Franklin Gothic Medium" w:hAnsi="Franklin Gothic Medium"/>
        </w:rPr>
        <w:t xml:space="preserve">Антигон </w:t>
      </w:r>
      <w:r w:rsidRPr="001252D9">
        <w:rPr>
          <w:rFonts w:ascii="Franklin Gothic Medium" w:hAnsi="Franklin Gothic Medium"/>
        </w:rPr>
        <w:t>трижды терял и возвращал македонский престол, возрождая вновь и вновь своё царство</w:t>
      </w:r>
      <w:r>
        <w:rPr>
          <w:rFonts w:ascii="Franklin Gothic Medium" w:hAnsi="Franklin Gothic Medium"/>
        </w:rPr>
        <w:t>. Он же по</w:t>
      </w:r>
      <w:r w:rsidRPr="001252D9">
        <w:rPr>
          <w:rFonts w:ascii="Franklin Gothic Medium" w:hAnsi="Franklin Gothic Medium"/>
        </w:rPr>
        <w:t xml:space="preserve">хоронил собственного сына Деметрия, погибшего в сражении с противниками Македонии. </w:t>
      </w:r>
    </w:p>
    <w:p w14:paraId="71BA7171"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Антигону пришлось встречаться на поле битвы с эпирским царем Пирром, талантливым полководцем, победителем римлян на земле Италии. В одном из сражений Пирр</w:t>
      </w:r>
      <w:r>
        <w:rPr>
          <w:rFonts w:ascii="Franklin Gothic Medium" w:hAnsi="Franklin Gothic Medium"/>
        </w:rPr>
        <w:t>,</w:t>
      </w:r>
      <w:r w:rsidRPr="001252D9">
        <w:rPr>
          <w:rFonts w:ascii="Franklin Gothic Medium" w:hAnsi="Franklin Gothic Medium"/>
        </w:rPr>
        <w:t xml:space="preserve"> обрати</w:t>
      </w:r>
      <w:r>
        <w:rPr>
          <w:rFonts w:ascii="Franklin Gothic Medium" w:hAnsi="Franklin Gothic Medium"/>
        </w:rPr>
        <w:t>в</w:t>
      </w:r>
      <w:r w:rsidRPr="001252D9">
        <w:rPr>
          <w:rFonts w:ascii="Franklin Gothic Medium" w:hAnsi="Franklin Gothic Medium"/>
        </w:rPr>
        <w:t xml:space="preserve"> внимание на то, что Антигон успел занять высоты над равниной, послал к нему вестника с предложением спуститься на равнину и там сразиться. Антигон ответил: «На войне важнее удобный момент, чем сила оружия! Если тебе, Пирр, не терпится умереть, то для этого открыто множество путей к смерти». </w:t>
      </w:r>
      <w:r>
        <w:rPr>
          <w:rFonts w:ascii="Franklin Gothic Medium" w:hAnsi="Franklin Gothic Medium"/>
        </w:rPr>
        <w:t xml:space="preserve">И хотя </w:t>
      </w:r>
      <w:r w:rsidRPr="001252D9">
        <w:rPr>
          <w:rFonts w:ascii="Franklin Gothic Medium" w:hAnsi="Franklin Gothic Medium"/>
        </w:rPr>
        <w:t xml:space="preserve">Пирр </w:t>
      </w:r>
      <w:r>
        <w:rPr>
          <w:rFonts w:ascii="Franklin Gothic Medium" w:hAnsi="Franklin Gothic Medium"/>
        </w:rPr>
        <w:t xml:space="preserve">все же </w:t>
      </w:r>
      <w:r w:rsidRPr="001252D9">
        <w:rPr>
          <w:rFonts w:ascii="Franklin Gothic Medium" w:hAnsi="Franklin Gothic Medium"/>
        </w:rPr>
        <w:t xml:space="preserve">разбил войско Антигона, </w:t>
      </w:r>
      <w:r>
        <w:rPr>
          <w:rFonts w:ascii="Franklin Gothic Medium" w:hAnsi="Franklin Gothic Medium"/>
        </w:rPr>
        <w:t>он нашел в себе силы и уверенность</w:t>
      </w:r>
      <w:r w:rsidRPr="001252D9">
        <w:rPr>
          <w:rFonts w:ascii="Franklin Gothic Medium" w:hAnsi="Franklin Gothic Medium"/>
        </w:rPr>
        <w:t xml:space="preserve"> вновь </w:t>
      </w:r>
      <w:r>
        <w:rPr>
          <w:rFonts w:ascii="Franklin Gothic Medium" w:hAnsi="Franklin Gothic Medium"/>
        </w:rPr>
        <w:t>собрать войско</w:t>
      </w:r>
      <w:r w:rsidRPr="001252D9">
        <w:rPr>
          <w:rFonts w:ascii="Franklin Gothic Medium" w:hAnsi="Franklin Gothic Medium"/>
        </w:rPr>
        <w:t xml:space="preserve">, чтобы </w:t>
      </w:r>
      <w:r>
        <w:rPr>
          <w:rFonts w:ascii="Franklin Gothic Medium" w:hAnsi="Franklin Gothic Medium"/>
        </w:rPr>
        <w:t>вернуть</w:t>
      </w:r>
      <w:r w:rsidRPr="001252D9">
        <w:rPr>
          <w:rFonts w:ascii="Franklin Gothic Medium" w:hAnsi="Franklin Gothic Medium"/>
        </w:rPr>
        <w:t xml:space="preserve"> власть над </w:t>
      </w:r>
      <w:r>
        <w:rPr>
          <w:rFonts w:ascii="Franklin Gothic Medium" w:hAnsi="Franklin Gothic Medium"/>
        </w:rPr>
        <w:t xml:space="preserve">всей </w:t>
      </w:r>
      <w:r w:rsidRPr="001252D9">
        <w:rPr>
          <w:rFonts w:ascii="Franklin Gothic Medium" w:hAnsi="Franklin Gothic Medium"/>
        </w:rPr>
        <w:t>Грецией. И неизвестно</w:t>
      </w:r>
      <w:r>
        <w:rPr>
          <w:rFonts w:ascii="Franklin Gothic Medium" w:hAnsi="Franklin Gothic Medium"/>
        </w:rPr>
        <w:t xml:space="preserve"> ещё</w:t>
      </w:r>
      <w:r w:rsidRPr="001252D9">
        <w:rPr>
          <w:rFonts w:ascii="Franklin Gothic Medium" w:hAnsi="Franklin Gothic Medium"/>
        </w:rPr>
        <w:t xml:space="preserve">, чем закончилось </w:t>
      </w:r>
      <w:r>
        <w:rPr>
          <w:rFonts w:ascii="Franklin Gothic Medium" w:hAnsi="Franklin Gothic Medium"/>
        </w:rPr>
        <w:t xml:space="preserve">бы </w:t>
      </w:r>
      <w:r w:rsidRPr="001252D9">
        <w:rPr>
          <w:rFonts w:ascii="Franklin Gothic Medium" w:hAnsi="Franklin Gothic Medium"/>
        </w:rPr>
        <w:t xml:space="preserve">противостояние двух сильнейших </w:t>
      </w:r>
      <w:r>
        <w:rPr>
          <w:rFonts w:ascii="Franklin Gothic Medium" w:hAnsi="Franklin Gothic Medium"/>
        </w:rPr>
        <w:t xml:space="preserve">на это время </w:t>
      </w:r>
      <w:r w:rsidRPr="001252D9">
        <w:rPr>
          <w:rFonts w:ascii="Franklin Gothic Medium" w:hAnsi="Franklin Gothic Medium"/>
        </w:rPr>
        <w:t xml:space="preserve">полководцев, если бы Пирр не погиб </w:t>
      </w:r>
      <w:r>
        <w:rPr>
          <w:rFonts w:ascii="Franklin Gothic Medium" w:hAnsi="Franklin Gothic Medium"/>
        </w:rPr>
        <w:t xml:space="preserve">случайно </w:t>
      </w:r>
      <w:r w:rsidRPr="001252D9">
        <w:rPr>
          <w:rFonts w:ascii="Franklin Gothic Medium" w:hAnsi="Franklin Gothic Medium"/>
        </w:rPr>
        <w:t xml:space="preserve">в уличных боях в Аргосе – ему на голову упала черепица, метко брошенная </w:t>
      </w:r>
      <w:r>
        <w:rPr>
          <w:rFonts w:ascii="Franklin Gothic Medium" w:hAnsi="Franklin Gothic Medium"/>
        </w:rPr>
        <w:t xml:space="preserve">одной </w:t>
      </w:r>
      <w:r w:rsidRPr="001252D9">
        <w:rPr>
          <w:rFonts w:ascii="Franklin Gothic Medium" w:hAnsi="Franklin Gothic Medium"/>
        </w:rPr>
        <w:t xml:space="preserve">смелой аргивянкой. После смерти Пирра </w:t>
      </w:r>
      <w:r>
        <w:rPr>
          <w:rFonts w:ascii="Franklin Gothic Medium" w:hAnsi="Franklin Gothic Medium"/>
        </w:rPr>
        <w:t>по всей</w:t>
      </w:r>
      <w:r w:rsidRPr="001252D9">
        <w:rPr>
          <w:rFonts w:ascii="Franklin Gothic Medium" w:hAnsi="Franklin Gothic Medium"/>
        </w:rPr>
        <w:t xml:space="preserve"> Греции, Македонии и Малой Азии прокатились новые волны жестокого передела бывшей империи Александра Великого. В итоге Антигон окончательно потерял и собственное войско, и македонский престол. </w:t>
      </w:r>
    </w:p>
    <w:p w14:paraId="189EE8D9"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Историки отмечают </w:t>
      </w:r>
      <w:r>
        <w:rPr>
          <w:rFonts w:ascii="Franklin Gothic Medium" w:hAnsi="Franklin Gothic Medium"/>
        </w:rPr>
        <w:t>один показательный</w:t>
      </w:r>
      <w:r w:rsidRPr="001252D9">
        <w:rPr>
          <w:rFonts w:ascii="Franklin Gothic Medium" w:hAnsi="Franklin Gothic Medium"/>
        </w:rPr>
        <w:t xml:space="preserve"> момент в биографии царя Антигона. В 267 г</w:t>
      </w:r>
      <w:r>
        <w:rPr>
          <w:rFonts w:ascii="Franklin Gothic Medium" w:hAnsi="Franklin Gothic Medium"/>
        </w:rPr>
        <w:t>. до н.э.</w:t>
      </w:r>
      <w:r w:rsidRPr="001252D9">
        <w:rPr>
          <w:rFonts w:ascii="Franklin Gothic Medium" w:hAnsi="Franklin Gothic Medium"/>
        </w:rPr>
        <w:t xml:space="preserve"> к власти </w:t>
      </w:r>
      <w:r>
        <w:rPr>
          <w:rFonts w:ascii="Franklin Gothic Medium" w:hAnsi="Franklin Gothic Medium"/>
        </w:rPr>
        <w:t xml:space="preserve">в </w:t>
      </w:r>
      <w:r w:rsidRPr="001252D9">
        <w:rPr>
          <w:rFonts w:ascii="Franklin Gothic Medium" w:hAnsi="Franklin Gothic Medium"/>
        </w:rPr>
        <w:t>Афин</w:t>
      </w:r>
      <w:r>
        <w:rPr>
          <w:rFonts w:ascii="Franklin Gothic Medium" w:hAnsi="Franklin Gothic Medium"/>
        </w:rPr>
        <w:t xml:space="preserve">ах пришла </w:t>
      </w:r>
      <w:r w:rsidRPr="001252D9">
        <w:rPr>
          <w:rFonts w:ascii="Franklin Gothic Medium" w:hAnsi="Franklin Gothic Medium"/>
        </w:rPr>
        <w:t>антимакедонск</w:t>
      </w:r>
      <w:r>
        <w:rPr>
          <w:rFonts w:ascii="Franklin Gothic Medium" w:hAnsi="Franklin Gothic Medium"/>
        </w:rPr>
        <w:t xml:space="preserve">ая </w:t>
      </w:r>
      <w:r w:rsidRPr="001252D9">
        <w:rPr>
          <w:rFonts w:ascii="Franklin Gothic Medium" w:hAnsi="Franklin Gothic Medium"/>
        </w:rPr>
        <w:t>парти</w:t>
      </w:r>
      <w:r>
        <w:rPr>
          <w:rFonts w:ascii="Franklin Gothic Medium" w:hAnsi="Franklin Gothic Medium"/>
        </w:rPr>
        <w:t xml:space="preserve">я </w:t>
      </w:r>
      <w:r w:rsidRPr="001252D9">
        <w:rPr>
          <w:rFonts w:ascii="Franklin Gothic Medium" w:hAnsi="Franklin Gothic Medium"/>
        </w:rPr>
        <w:t>Хремонид</w:t>
      </w:r>
      <w:r>
        <w:rPr>
          <w:rFonts w:ascii="Franklin Gothic Medium" w:hAnsi="Franklin Gothic Medium"/>
        </w:rPr>
        <w:t>а</w:t>
      </w:r>
      <w:r w:rsidRPr="001252D9">
        <w:rPr>
          <w:rFonts w:ascii="Franklin Gothic Medium" w:hAnsi="Franklin Gothic Medium"/>
        </w:rPr>
        <w:t>, ученик</w:t>
      </w:r>
      <w:r>
        <w:rPr>
          <w:rFonts w:ascii="Franklin Gothic Medium" w:hAnsi="Franklin Gothic Medium"/>
        </w:rPr>
        <w:t>а</w:t>
      </w:r>
      <w:r w:rsidRPr="001252D9">
        <w:rPr>
          <w:rFonts w:ascii="Franklin Gothic Medium" w:hAnsi="Franklin Gothic Medium"/>
        </w:rPr>
        <w:t xml:space="preserve"> Зенона</w:t>
      </w:r>
      <w:r>
        <w:rPr>
          <w:rFonts w:ascii="Franklin Gothic Medium" w:hAnsi="Franklin Gothic Medium"/>
        </w:rPr>
        <w:t xml:space="preserve">. </w:t>
      </w:r>
      <w:r w:rsidRPr="001252D9">
        <w:rPr>
          <w:rFonts w:ascii="Franklin Gothic Medium" w:hAnsi="Franklin Gothic Medium"/>
        </w:rPr>
        <w:t xml:space="preserve"> </w:t>
      </w:r>
      <w:r>
        <w:rPr>
          <w:rFonts w:ascii="Franklin Gothic Medium" w:hAnsi="Franklin Gothic Medium"/>
        </w:rPr>
        <w:t>З</w:t>
      </w:r>
      <w:r w:rsidRPr="001252D9">
        <w:rPr>
          <w:rFonts w:ascii="Franklin Gothic Medium" w:hAnsi="Franklin Gothic Medium"/>
        </w:rPr>
        <w:t xml:space="preserve">аручившись финансовой поддержкой царя Египта, </w:t>
      </w:r>
      <w:r>
        <w:rPr>
          <w:rFonts w:ascii="Franklin Gothic Medium" w:hAnsi="Franklin Gothic Medium"/>
        </w:rPr>
        <w:t xml:space="preserve">афиняне </w:t>
      </w:r>
      <w:r w:rsidRPr="001252D9">
        <w:rPr>
          <w:rFonts w:ascii="Franklin Gothic Medium" w:hAnsi="Franklin Gothic Medium"/>
        </w:rPr>
        <w:t>изгнал</w:t>
      </w:r>
      <w:r>
        <w:rPr>
          <w:rFonts w:ascii="Franklin Gothic Medium" w:hAnsi="Franklin Gothic Medium"/>
        </w:rPr>
        <w:t>и</w:t>
      </w:r>
      <w:r w:rsidRPr="001252D9">
        <w:rPr>
          <w:rFonts w:ascii="Franklin Gothic Medium" w:hAnsi="Franklin Gothic Medium"/>
        </w:rPr>
        <w:t xml:space="preserve"> гарнизон </w:t>
      </w:r>
      <w:r>
        <w:rPr>
          <w:rFonts w:ascii="Franklin Gothic Medium" w:hAnsi="Franklin Gothic Medium"/>
        </w:rPr>
        <w:t>македонских воинов, н</w:t>
      </w:r>
      <w:r w:rsidRPr="001252D9">
        <w:rPr>
          <w:rFonts w:ascii="Franklin Gothic Medium" w:hAnsi="Franklin Gothic Medium"/>
        </w:rPr>
        <w:t>о через пять лет Антигон верну</w:t>
      </w:r>
      <w:r>
        <w:rPr>
          <w:rFonts w:ascii="Franklin Gothic Medium" w:hAnsi="Franklin Gothic Medium"/>
        </w:rPr>
        <w:t>л</w:t>
      </w:r>
      <w:r w:rsidRPr="001252D9">
        <w:rPr>
          <w:rFonts w:ascii="Franklin Gothic Medium" w:hAnsi="Franklin Gothic Medium"/>
        </w:rPr>
        <w:t xml:space="preserve"> в Афины македонское влияние</w:t>
      </w:r>
      <w:r>
        <w:rPr>
          <w:rFonts w:ascii="Franklin Gothic Medium" w:hAnsi="Franklin Gothic Medium"/>
        </w:rPr>
        <w:t xml:space="preserve">. При этом </w:t>
      </w:r>
      <w:r w:rsidRPr="001252D9">
        <w:rPr>
          <w:rFonts w:ascii="Franklin Gothic Medium" w:hAnsi="Franklin Gothic Medium"/>
        </w:rPr>
        <w:t>с её жителями обошелся, как подобает человеку, питавшему уважение к философии: не стал никого казнить и наказывать. Зато разместил новые гарнизоны в гавани Пирей, на острове Саламин и на мысе Суний в Аттике, и запретил Афинам участвовать в каких-либо союзах и в военных действиях с кем-либо. В остальном же предоставил городу полную демократию и свободу…</w:t>
      </w:r>
    </w:p>
    <w:p w14:paraId="23579CC8" w14:textId="77777777" w:rsidR="00F1341D" w:rsidRPr="001252D9" w:rsidRDefault="00F1341D" w:rsidP="00F1341D">
      <w:pPr>
        <w:rPr>
          <w:rFonts w:ascii="Franklin Gothic Medium" w:hAnsi="Franklin Gothic Medium"/>
        </w:rPr>
      </w:pPr>
    </w:p>
    <w:p w14:paraId="73267739" w14:textId="77777777" w:rsidR="00F1341D" w:rsidRPr="001252D9" w:rsidRDefault="00F1341D" w:rsidP="00F1341D">
      <w:pPr>
        <w:rPr>
          <w:rFonts w:ascii="Franklin Gothic Medium" w:hAnsi="Franklin Gothic Medium"/>
        </w:rPr>
      </w:pPr>
      <w:r w:rsidRPr="00B3480B">
        <w:rPr>
          <w:rFonts w:ascii="Franklin Gothic Medium" w:hAnsi="Franklin Gothic Medium"/>
          <w:b/>
          <w:color w:val="FF0000"/>
        </w:rPr>
        <w:t xml:space="preserve">АНТИОХ </w:t>
      </w:r>
      <w:r w:rsidRPr="001252D9">
        <w:rPr>
          <w:rFonts w:ascii="Franklin Gothic Medium" w:hAnsi="Franklin Gothic Medium"/>
        </w:rPr>
        <w:t xml:space="preserve">(130-68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25B8CC5B"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r>
        <w:rPr>
          <w:rFonts w:ascii="Franklin Gothic Medium" w:hAnsi="Franklin Gothic Medium"/>
        </w:rPr>
        <w:tab/>
      </w:r>
      <w:r>
        <w:rPr>
          <w:rFonts w:ascii="Franklin Gothic Medium" w:hAnsi="Franklin Gothic Medium"/>
        </w:rPr>
        <w:tab/>
      </w:r>
      <w:r w:rsidRPr="001252D9">
        <w:rPr>
          <w:rFonts w:ascii="Franklin Gothic Medium" w:hAnsi="Franklin Gothic Medium"/>
        </w:rPr>
        <w:t xml:space="preserve">  </w:t>
      </w:r>
    </w:p>
    <w:p w14:paraId="3D848245" w14:textId="77777777" w:rsidR="00F1341D" w:rsidRDefault="00F1341D" w:rsidP="00F1341D">
      <w:pPr>
        <w:ind w:firstLine="708"/>
        <w:rPr>
          <w:rFonts w:ascii="Franklin Gothic Medium" w:hAnsi="Franklin Gothic Medium"/>
        </w:rPr>
      </w:pPr>
      <w:r>
        <w:rPr>
          <w:rFonts w:ascii="Franklin Gothic Medium" w:hAnsi="Franklin Gothic Medium"/>
        </w:rPr>
        <w:t xml:space="preserve">Греческий философ </w:t>
      </w:r>
      <w:r w:rsidRPr="001252D9">
        <w:rPr>
          <w:rFonts w:ascii="Franklin Gothic Medium" w:hAnsi="Franklin Gothic Medium"/>
        </w:rPr>
        <w:t xml:space="preserve">Антиох из Аскалона </w:t>
      </w:r>
      <w:r>
        <w:rPr>
          <w:rFonts w:ascii="Franklin Gothic Medium" w:hAnsi="Franklin Gothic Medium"/>
        </w:rPr>
        <w:t>(Палестина) – ученик знаменитого Филона из Лариссы, основателя т.н. «четвертого отделения» Афинской Академии, позже - яростный критик его учения. Ст</w:t>
      </w:r>
      <w:r w:rsidRPr="00E27B03">
        <w:rPr>
          <w:rFonts w:ascii="Franklin Gothic Medium" w:hAnsi="Franklin Gothic Medium"/>
        </w:rPr>
        <w:t>оик Сосуз</w:t>
      </w:r>
      <w:r w:rsidRPr="000C6864">
        <w:rPr>
          <w:rFonts w:ascii="Franklin Gothic Medium" w:hAnsi="Franklin Gothic Medium"/>
        </w:rPr>
        <w:t xml:space="preserve"> </w:t>
      </w:r>
      <w:r>
        <w:rPr>
          <w:rFonts w:ascii="Franklin Gothic Medium" w:hAnsi="Franklin Gothic Medium"/>
        </w:rPr>
        <w:t xml:space="preserve">мог </w:t>
      </w:r>
      <w:r w:rsidRPr="00E27B03">
        <w:rPr>
          <w:rFonts w:ascii="Franklin Gothic Medium" w:hAnsi="Franklin Gothic Medium"/>
        </w:rPr>
        <w:t>впо</w:t>
      </w:r>
      <w:r>
        <w:rPr>
          <w:rFonts w:ascii="Franklin Gothic Medium" w:hAnsi="Franklin Gothic Medium"/>
        </w:rPr>
        <w:t>лне оказать влияние на фило</w:t>
      </w:r>
      <w:r w:rsidRPr="00E27B03">
        <w:rPr>
          <w:rFonts w:ascii="Franklin Gothic Medium" w:hAnsi="Franklin Gothic Medium"/>
        </w:rPr>
        <w:t>софское развитие Антиоха</w:t>
      </w:r>
      <w:r>
        <w:rPr>
          <w:rFonts w:ascii="Franklin Gothic Medium" w:hAnsi="Franklin Gothic Medium"/>
        </w:rPr>
        <w:t xml:space="preserve">: в подтверждение, </w:t>
      </w:r>
      <w:r w:rsidRPr="00E27B03">
        <w:rPr>
          <w:rFonts w:ascii="Franklin Gothic Medium" w:hAnsi="Franklin Gothic Medium"/>
        </w:rPr>
        <w:t>посвя</w:t>
      </w:r>
      <w:r>
        <w:rPr>
          <w:rFonts w:ascii="Franklin Gothic Medium" w:hAnsi="Franklin Gothic Medium"/>
        </w:rPr>
        <w:t xml:space="preserve">щение ему </w:t>
      </w:r>
      <w:r w:rsidRPr="00E27B03">
        <w:rPr>
          <w:rFonts w:ascii="Franklin Gothic Medium" w:hAnsi="Franklin Gothic Medium"/>
        </w:rPr>
        <w:t>од</w:t>
      </w:r>
      <w:r>
        <w:rPr>
          <w:rFonts w:ascii="Franklin Gothic Medium" w:hAnsi="Franklin Gothic Medium"/>
        </w:rPr>
        <w:t xml:space="preserve">ного </w:t>
      </w:r>
      <w:r w:rsidRPr="00E27B03">
        <w:rPr>
          <w:rFonts w:ascii="Franklin Gothic Medium" w:hAnsi="Franklin Gothic Medium"/>
        </w:rPr>
        <w:t>из своих диалогов. Для получения высшего образования он</w:t>
      </w:r>
      <w:r>
        <w:rPr>
          <w:rFonts w:ascii="Franklin Gothic Medium" w:hAnsi="Franklin Gothic Medium"/>
        </w:rPr>
        <w:t xml:space="preserve"> </w:t>
      </w:r>
      <w:r w:rsidRPr="00E27B03">
        <w:rPr>
          <w:rFonts w:ascii="Franklin Gothic Medium" w:hAnsi="Franklin Gothic Medium"/>
        </w:rPr>
        <w:t>отправился в Афины</w:t>
      </w:r>
      <w:r>
        <w:rPr>
          <w:rFonts w:ascii="Franklin Gothic Medium" w:hAnsi="Franklin Gothic Medium"/>
        </w:rPr>
        <w:t xml:space="preserve"> (110 г.)</w:t>
      </w:r>
      <w:r w:rsidRPr="00E27B03">
        <w:rPr>
          <w:rFonts w:ascii="Franklin Gothic Medium" w:hAnsi="Franklin Gothic Medium"/>
        </w:rPr>
        <w:t xml:space="preserve">, </w:t>
      </w:r>
      <w:r>
        <w:rPr>
          <w:rFonts w:ascii="Franklin Gothic Medium" w:hAnsi="Franklin Gothic Medium"/>
        </w:rPr>
        <w:t xml:space="preserve">считавшийся ещё </w:t>
      </w:r>
      <w:r w:rsidRPr="00E27B03">
        <w:rPr>
          <w:rFonts w:ascii="Franklin Gothic Medium" w:hAnsi="Franklin Gothic Medium"/>
        </w:rPr>
        <w:t>центр</w:t>
      </w:r>
      <w:r>
        <w:rPr>
          <w:rFonts w:ascii="Franklin Gothic Medium" w:hAnsi="Franklin Gothic Medium"/>
        </w:rPr>
        <w:t>ом</w:t>
      </w:r>
      <w:r w:rsidRPr="00E27B03">
        <w:rPr>
          <w:rFonts w:ascii="Franklin Gothic Medium" w:hAnsi="Franklin Gothic Medium"/>
        </w:rPr>
        <w:t xml:space="preserve"> мировой философии, и вступил в</w:t>
      </w:r>
      <w:r>
        <w:rPr>
          <w:rFonts w:ascii="Franklin Gothic Medium" w:hAnsi="Franklin Gothic Medium"/>
        </w:rPr>
        <w:t xml:space="preserve"> </w:t>
      </w:r>
      <w:r w:rsidRPr="00E27B03">
        <w:rPr>
          <w:rFonts w:ascii="Franklin Gothic Medium" w:hAnsi="Franklin Gothic Medium"/>
        </w:rPr>
        <w:t>платоновскую Академию, возглавляемую в то время Филоном. В</w:t>
      </w:r>
      <w:r>
        <w:rPr>
          <w:rFonts w:ascii="Franklin Gothic Medium" w:hAnsi="Franklin Gothic Medium"/>
        </w:rPr>
        <w:t>озможно, Антиох слушал лек</w:t>
      </w:r>
      <w:r w:rsidRPr="00E27B03">
        <w:rPr>
          <w:rFonts w:ascii="Franklin Gothic Medium" w:hAnsi="Franklin Gothic Medium"/>
        </w:rPr>
        <w:t xml:space="preserve">ции Мнесарха, </w:t>
      </w:r>
      <w:r>
        <w:rPr>
          <w:rFonts w:ascii="Franklin Gothic Medium" w:hAnsi="Franklin Gothic Medium"/>
        </w:rPr>
        <w:t xml:space="preserve">главы афинских стоиков, </w:t>
      </w:r>
      <w:r w:rsidRPr="00E27B03">
        <w:rPr>
          <w:rFonts w:ascii="Franklin Gothic Medium" w:hAnsi="Franklin Gothic Medium"/>
        </w:rPr>
        <w:t>однако скорее позже, нежели раньше лекций Филона.</w:t>
      </w:r>
      <w:r>
        <w:rPr>
          <w:rFonts w:ascii="Franklin Gothic Medium" w:hAnsi="Franklin Gothic Medium"/>
        </w:rPr>
        <w:t xml:space="preserve"> </w:t>
      </w:r>
    </w:p>
    <w:p w14:paraId="1F866849" w14:textId="77777777" w:rsidR="00F1341D" w:rsidRDefault="00F1341D" w:rsidP="00F1341D">
      <w:pPr>
        <w:ind w:firstLine="708"/>
        <w:rPr>
          <w:rFonts w:ascii="Franklin Gothic Medium" w:hAnsi="Franklin Gothic Medium"/>
        </w:rPr>
      </w:pPr>
      <w:r>
        <w:rPr>
          <w:rFonts w:ascii="Franklin Gothic Medium" w:hAnsi="Franklin Gothic Medium"/>
        </w:rPr>
        <w:t>Он долгое время жил в Афинах, а к</w:t>
      </w:r>
      <w:r w:rsidRPr="001252D9">
        <w:rPr>
          <w:rFonts w:ascii="Franklin Gothic Medium" w:hAnsi="Franklin Gothic Medium"/>
        </w:rPr>
        <w:t xml:space="preserve">огда </w:t>
      </w:r>
      <w:r>
        <w:rPr>
          <w:rFonts w:ascii="Franklin Gothic Medium" w:hAnsi="Franklin Gothic Medium"/>
        </w:rPr>
        <w:t>город</w:t>
      </w:r>
      <w:r w:rsidRPr="001252D9">
        <w:rPr>
          <w:rFonts w:ascii="Franklin Gothic Medium" w:hAnsi="Franklin Gothic Medium"/>
        </w:rPr>
        <w:t xml:space="preserve"> подверг</w:t>
      </w:r>
      <w:r>
        <w:rPr>
          <w:rFonts w:ascii="Franklin Gothic Medium" w:hAnsi="Franklin Gothic Medium"/>
        </w:rPr>
        <w:t>ся</w:t>
      </w:r>
      <w:r w:rsidRPr="001252D9">
        <w:rPr>
          <w:rFonts w:ascii="Franklin Gothic Medium" w:hAnsi="Franklin Gothic Medium"/>
        </w:rPr>
        <w:t xml:space="preserve"> разграблению </w:t>
      </w:r>
      <w:r>
        <w:rPr>
          <w:rFonts w:ascii="Franklin Gothic Medium" w:hAnsi="Franklin Gothic Medium"/>
        </w:rPr>
        <w:t xml:space="preserve">армией понтийского царя </w:t>
      </w:r>
      <w:r w:rsidRPr="001252D9">
        <w:rPr>
          <w:rFonts w:ascii="Franklin Gothic Medium" w:hAnsi="Franklin Gothic Medium"/>
        </w:rPr>
        <w:t>Митридат</w:t>
      </w:r>
      <w:r>
        <w:rPr>
          <w:rFonts w:ascii="Franklin Gothic Medium" w:hAnsi="Franklin Gothic Medium"/>
        </w:rPr>
        <w:t xml:space="preserve">а </w:t>
      </w:r>
      <w:r w:rsidRPr="001252D9">
        <w:rPr>
          <w:rFonts w:ascii="Franklin Gothic Medium" w:hAnsi="Franklin Gothic Medium"/>
        </w:rPr>
        <w:t>VI Евпатор</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он</w:t>
      </w:r>
      <w:r w:rsidRPr="001252D9">
        <w:rPr>
          <w:rFonts w:ascii="Franklin Gothic Medium" w:hAnsi="Franklin Gothic Medium"/>
        </w:rPr>
        <w:t xml:space="preserve"> вместе с другими философами </w:t>
      </w:r>
      <w:r>
        <w:rPr>
          <w:rFonts w:ascii="Franklin Gothic Medium" w:hAnsi="Franklin Gothic Medium"/>
        </w:rPr>
        <w:t xml:space="preserve">спешно </w:t>
      </w:r>
      <w:r w:rsidRPr="001252D9">
        <w:rPr>
          <w:rFonts w:ascii="Franklin Gothic Medium" w:hAnsi="Franklin Gothic Medium"/>
        </w:rPr>
        <w:t xml:space="preserve">перебрался в Рим, где </w:t>
      </w:r>
      <w:r>
        <w:rPr>
          <w:rFonts w:ascii="Franklin Gothic Medium" w:hAnsi="Franklin Gothic Medium"/>
        </w:rPr>
        <w:t>организовал философскую школу</w:t>
      </w:r>
      <w:r w:rsidRPr="001252D9">
        <w:rPr>
          <w:rFonts w:ascii="Franklin Gothic Medium" w:hAnsi="Franklin Gothic Medium"/>
        </w:rPr>
        <w:t xml:space="preserve">. </w:t>
      </w:r>
      <w:r>
        <w:rPr>
          <w:rFonts w:ascii="Franklin Gothic Medium" w:hAnsi="Franklin Gothic Medium"/>
        </w:rPr>
        <w:t xml:space="preserve">Стал учителем Варрона* </w:t>
      </w:r>
      <w:r w:rsidRPr="000C6864">
        <w:rPr>
          <w:rFonts w:ascii="Franklin Gothic Medium" w:hAnsi="Franklin Gothic Medium"/>
          <w:color w:val="00B050"/>
          <w:sz w:val="18"/>
          <w:szCs w:val="18"/>
        </w:rPr>
        <w:t>(*крупнейший римский ученый-энциклопедист, его работы: «О сельском хозяйстве», «О латинском языке», «Менипеевы сатиры»)</w:t>
      </w:r>
      <w:r>
        <w:rPr>
          <w:rFonts w:ascii="Franklin Gothic Medium" w:hAnsi="Franklin Gothic Medium"/>
        </w:rPr>
        <w:t xml:space="preserve">, Брута* </w:t>
      </w:r>
      <w:r w:rsidRPr="000C6864">
        <w:rPr>
          <w:rFonts w:ascii="Franklin Gothic Medium" w:hAnsi="Franklin Gothic Medium"/>
          <w:color w:val="00B050"/>
          <w:sz w:val="18"/>
          <w:szCs w:val="18"/>
        </w:rPr>
        <w:t>(*Марк Юний Брут – римский оратор и народный трибун)</w:t>
      </w:r>
      <w:r>
        <w:rPr>
          <w:rFonts w:ascii="Franklin Gothic Medium" w:hAnsi="Franklin Gothic Medium"/>
        </w:rPr>
        <w:t xml:space="preserve">, </w:t>
      </w:r>
      <w:r w:rsidRPr="00E27B03">
        <w:rPr>
          <w:rFonts w:ascii="Franklin Gothic Medium" w:hAnsi="Franklin Gothic Medium"/>
        </w:rPr>
        <w:t>Квинт</w:t>
      </w:r>
      <w:r>
        <w:rPr>
          <w:rFonts w:ascii="Franklin Gothic Medium" w:hAnsi="Franklin Gothic Medium"/>
        </w:rPr>
        <w:t>а</w:t>
      </w:r>
      <w:r w:rsidRPr="00E27B03">
        <w:rPr>
          <w:rFonts w:ascii="Franklin Gothic Medium" w:hAnsi="Franklin Gothic Medium"/>
        </w:rPr>
        <w:t xml:space="preserve"> Л</w:t>
      </w:r>
      <w:r>
        <w:rPr>
          <w:rFonts w:ascii="Franklin Gothic Medium" w:hAnsi="Franklin Gothic Medium"/>
        </w:rPr>
        <w:t xml:space="preserve">. </w:t>
      </w:r>
      <w:r w:rsidRPr="00E27B03">
        <w:rPr>
          <w:rFonts w:ascii="Franklin Gothic Medium" w:hAnsi="Franklin Gothic Medium"/>
        </w:rPr>
        <w:t>Катулл</w:t>
      </w:r>
      <w:r>
        <w:rPr>
          <w:rFonts w:ascii="Franklin Gothic Medium" w:hAnsi="Franklin Gothic Medium"/>
        </w:rPr>
        <w:t>а</w:t>
      </w:r>
      <w:r w:rsidRPr="00E27B03">
        <w:rPr>
          <w:rFonts w:ascii="Franklin Gothic Medium" w:hAnsi="Franklin Gothic Medium"/>
        </w:rPr>
        <w:t xml:space="preserve"> </w:t>
      </w:r>
      <w:r>
        <w:rPr>
          <w:rFonts w:ascii="Franklin Gothic Medium" w:hAnsi="Franklin Gothic Medium"/>
        </w:rPr>
        <w:t xml:space="preserve">и других знаменитых римлян. </w:t>
      </w:r>
      <w:r>
        <w:rPr>
          <w:rFonts w:ascii="Franklin Gothic Medium" w:hAnsi="Franklin Gothic Medium" w:cs="Times New Roman"/>
        </w:rPr>
        <w:t>Цицерон,</w:t>
      </w:r>
      <w:r w:rsidRPr="00CE3ED1">
        <w:rPr>
          <w:rFonts w:ascii="Franklin Gothic Medium" w:hAnsi="Franklin Gothic Medium" w:cs="Times New Roman"/>
        </w:rPr>
        <w:t xml:space="preserve"> посеща</w:t>
      </w:r>
      <w:r>
        <w:rPr>
          <w:rFonts w:ascii="Franklin Gothic Medium" w:hAnsi="Franklin Gothic Medium" w:cs="Times New Roman"/>
        </w:rPr>
        <w:t xml:space="preserve">я лекции  Антиоха, </w:t>
      </w:r>
      <w:r w:rsidRPr="00CE3ED1">
        <w:rPr>
          <w:rFonts w:ascii="Franklin Gothic Medium" w:hAnsi="Franklin Gothic Medium" w:cs="Times New Roman"/>
        </w:rPr>
        <w:t xml:space="preserve">был очарован его красноречием и красотой произношения, хотя и осуждал нововведения, которые он допускал в </w:t>
      </w:r>
      <w:r>
        <w:rPr>
          <w:rFonts w:ascii="Franklin Gothic Medium" w:hAnsi="Franklin Gothic Medium" w:cs="Times New Roman"/>
        </w:rPr>
        <w:t xml:space="preserve">собственной доктрине. </w:t>
      </w:r>
      <w:r w:rsidRPr="001252D9">
        <w:rPr>
          <w:rFonts w:ascii="Franklin Gothic Medium" w:hAnsi="Franklin Gothic Medium"/>
        </w:rPr>
        <w:t xml:space="preserve">Римский полководец </w:t>
      </w:r>
      <w:r>
        <w:rPr>
          <w:rFonts w:ascii="Franklin Gothic Medium" w:hAnsi="Franklin Gothic Medium"/>
        </w:rPr>
        <w:t xml:space="preserve">и государственный деятель </w:t>
      </w:r>
      <w:r w:rsidRPr="001252D9">
        <w:rPr>
          <w:rFonts w:ascii="Franklin Gothic Medium" w:hAnsi="Franklin Gothic Medium"/>
        </w:rPr>
        <w:t>Лукулл,</w:t>
      </w:r>
      <w:r>
        <w:rPr>
          <w:rFonts w:ascii="Franklin Gothic Medium" w:hAnsi="Franklin Gothic Medium"/>
        </w:rPr>
        <w:t xml:space="preserve"> более известный несметным богатством и устройством роскошных пиршеств, </w:t>
      </w:r>
      <w:r w:rsidRPr="001252D9">
        <w:rPr>
          <w:rFonts w:ascii="Franklin Gothic Medium" w:hAnsi="Franklin Gothic Medium"/>
        </w:rPr>
        <w:t>высоко ценил Антиоха</w:t>
      </w:r>
      <w:r>
        <w:rPr>
          <w:rFonts w:ascii="Franklin Gothic Medium" w:hAnsi="Franklin Gothic Medium"/>
        </w:rPr>
        <w:t xml:space="preserve"> и,</w:t>
      </w:r>
      <w:r w:rsidRPr="001252D9">
        <w:rPr>
          <w:rFonts w:ascii="Franklin Gothic Medium" w:hAnsi="Franklin Gothic Medium"/>
        </w:rPr>
        <w:t xml:space="preserve"> как сообщает Плутарх, «приложил немало стараний, чтобы сделать его своим другом и постоянным сотрапезником, и выставлял его на бой против последователей Филона». Вместе с Лукуллом</w:t>
      </w:r>
      <w:r>
        <w:rPr>
          <w:rFonts w:ascii="Franklin Gothic Medium" w:hAnsi="Franklin Gothic Medium"/>
        </w:rPr>
        <w:t xml:space="preserve">, направленным </w:t>
      </w:r>
      <w:r w:rsidRPr="00A933CB">
        <w:rPr>
          <w:rFonts w:ascii="Franklin Gothic Medium" w:hAnsi="Franklin Gothic Medium"/>
          <w:i/>
        </w:rPr>
        <w:t>квестором</w:t>
      </w:r>
      <w:r>
        <w:rPr>
          <w:rFonts w:ascii="Franklin Gothic Medium" w:hAnsi="Franklin Gothic Medium"/>
          <w:i/>
        </w:rPr>
        <w:t xml:space="preserve">, </w:t>
      </w:r>
      <w:r>
        <w:rPr>
          <w:rFonts w:ascii="Franklin Gothic Medium" w:hAnsi="Franklin Gothic Medium"/>
        </w:rPr>
        <w:t xml:space="preserve">финансовым куратором, в Азию, 87 г. до н.э. он </w:t>
      </w:r>
      <w:r w:rsidRPr="00E27B03">
        <w:rPr>
          <w:rFonts w:ascii="Franklin Gothic Medium" w:hAnsi="Franklin Gothic Medium"/>
        </w:rPr>
        <w:t>покинул Рим</w:t>
      </w:r>
      <w:r>
        <w:rPr>
          <w:rFonts w:ascii="Franklin Gothic Medium" w:hAnsi="Franklin Gothic Medium"/>
        </w:rPr>
        <w:t>, посетил</w:t>
      </w:r>
      <w:r w:rsidRPr="001252D9">
        <w:rPr>
          <w:rFonts w:ascii="Franklin Gothic Medium" w:hAnsi="Franklin Gothic Medium"/>
        </w:rPr>
        <w:t xml:space="preserve"> Александри</w:t>
      </w:r>
      <w:r>
        <w:rPr>
          <w:rFonts w:ascii="Franklin Gothic Medium" w:hAnsi="Franklin Gothic Medium"/>
        </w:rPr>
        <w:t>ю</w:t>
      </w:r>
      <w:r w:rsidRPr="001252D9">
        <w:rPr>
          <w:rFonts w:ascii="Franklin Gothic Medium" w:hAnsi="Franklin Gothic Medium"/>
        </w:rPr>
        <w:t xml:space="preserve">, </w:t>
      </w:r>
      <w:r>
        <w:rPr>
          <w:rFonts w:ascii="Franklin Gothic Medium" w:hAnsi="Franklin Gothic Medium"/>
        </w:rPr>
        <w:t xml:space="preserve">в недавнем прошлом цитадель греческого владычества в Египте, превращенную прежними царями Птолемеями в метрополию эллинской науки и культуры. </w:t>
      </w:r>
    </w:p>
    <w:p w14:paraId="025B7C7C" w14:textId="77777777" w:rsidR="00F1341D" w:rsidRPr="00CE3ED1" w:rsidRDefault="00F1341D" w:rsidP="00F1341D">
      <w:pPr>
        <w:ind w:firstLine="708"/>
        <w:rPr>
          <w:rFonts w:ascii="Franklin Gothic Medium" w:hAnsi="Franklin Gothic Medium" w:cs="Times New Roman"/>
        </w:rPr>
      </w:pPr>
      <w:r w:rsidRPr="00E27B03">
        <w:rPr>
          <w:rFonts w:ascii="Franklin Gothic Medium" w:hAnsi="Franklin Gothic Medium"/>
        </w:rPr>
        <w:t>В течение двадцати лет Антиох</w:t>
      </w:r>
      <w:r>
        <w:rPr>
          <w:rFonts w:ascii="Franklin Gothic Medium" w:hAnsi="Franklin Gothic Medium"/>
        </w:rPr>
        <w:t xml:space="preserve"> придерживался учения </w:t>
      </w:r>
      <w:r w:rsidRPr="00E27B03">
        <w:rPr>
          <w:rFonts w:ascii="Franklin Gothic Medium" w:hAnsi="Franklin Gothic Medium"/>
        </w:rPr>
        <w:t>Арке</w:t>
      </w:r>
      <w:r>
        <w:rPr>
          <w:rFonts w:ascii="Franklin Gothic Medium" w:hAnsi="Franklin Gothic Medium"/>
        </w:rPr>
        <w:t>силая и Карнеада, отрицавших любые прочные основания для знаний, модифицирован</w:t>
      </w:r>
      <w:r w:rsidRPr="00E27B03">
        <w:rPr>
          <w:rFonts w:ascii="Franklin Gothic Medium" w:hAnsi="Franklin Gothic Medium"/>
        </w:rPr>
        <w:t>н</w:t>
      </w:r>
      <w:r>
        <w:rPr>
          <w:rFonts w:ascii="Franklin Gothic Medium" w:hAnsi="Franklin Gothic Medium"/>
        </w:rPr>
        <w:t>ого</w:t>
      </w:r>
      <w:r w:rsidRPr="00E27B03">
        <w:rPr>
          <w:rFonts w:ascii="Franklin Gothic Medium" w:hAnsi="Franklin Gothic Medium"/>
        </w:rPr>
        <w:t xml:space="preserve"> Филоном</w:t>
      </w:r>
      <w:r>
        <w:rPr>
          <w:rFonts w:ascii="Franklin Gothic Medium" w:hAnsi="Franklin Gothic Medium"/>
        </w:rPr>
        <w:t xml:space="preserve">, даже </w:t>
      </w:r>
      <w:r w:rsidRPr="00E27B03">
        <w:rPr>
          <w:rFonts w:ascii="Franklin Gothic Medium" w:hAnsi="Franklin Gothic Medium"/>
        </w:rPr>
        <w:t xml:space="preserve">сочинил ряд работ, защищающих </w:t>
      </w:r>
      <w:r>
        <w:rPr>
          <w:rFonts w:ascii="Franklin Gothic Medium" w:hAnsi="Franklin Gothic Medium"/>
        </w:rPr>
        <w:t xml:space="preserve">эту </w:t>
      </w:r>
      <w:r w:rsidRPr="00E27B03">
        <w:rPr>
          <w:rFonts w:ascii="Franklin Gothic Medium" w:hAnsi="Franklin Gothic Medium"/>
        </w:rPr>
        <w:t>философскую доктрину, которую позже сам</w:t>
      </w:r>
      <w:r>
        <w:rPr>
          <w:rFonts w:ascii="Franklin Gothic Medium" w:hAnsi="Franklin Gothic Medium"/>
        </w:rPr>
        <w:t xml:space="preserve"> </w:t>
      </w:r>
      <w:r w:rsidRPr="00E27B03">
        <w:rPr>
          <w:rFonts w:ascii="Franklin Gothic Medium" w:hAnsi="Franklin Gothic Medium"/>
        </w:rPr>
        <w:t>отвергал с такой же страстностью.</w:t>
      </w:r>
      <w:r>
        <w:rPr>
          <w:rFonts w:ascii="Franklin Gothic Medium" w:hAnsi="Franklin Gothic Medium"/>
        </w:rPr>
        <w:t xml:space="preserve"> Однако после смерти Карнеада в афинской философской школе стало возможно возвращение к ортодоксальной доктрине Платона, и Антиох возродил платоновские концепции разума, бессмертия и Бога. При нем запущенная было Академия обрела новое дыхание, когда философия вернулась к рассмотрению естественнонаучных проблем в духе Теофраста. Философы вернулись к благочестивому комментированию трудов Аристотеля, </w:t>
      </w:r>
      <w:r w:rsidRPr="001252D9">
        <w:rPr>
          <w:rFonts w:ascii="Franklin Gothic Medium" w:hAnsi="Franklin Gothic Medium"/>
        </w:rPr>
        <w:t>в противоположность Филон</w:t>
      </w:r>
      <w:r>
        <w:rPr>
          <w:rFonts w:ascii="Franklin Gothic Medium" w:hAnsi="Franklin Gothic Medium"/>
        </w:rPr>
        <w:t>у,</w:t>
      </w:r>
      <w:r w:rsidRPr="00BE3B34">
        <w:rPr>
          <w:rFonts w:ascii="Franklin Gothic Medium" w:hAnsi="Franklin Gothic Medium"/>
        </w:rPr>
        <w:t xml:space="preserve"> </w:t>
      </w:r>
      <w:r>
        <w:rPr>
          <w:rFonts w:ascii="Franklin Gothic Medium" w:hAnsi="Franklin Gothic Medium"/>
        </w:rPr>
        <w:t>к догматизму первых греческих философов, сохраняя призыв «Следовать древним!».</w:t>
      </w:r>
      <w:r w:rsidRPr="001252D9">
        <w:rPr>
          <w:rFonts w:ascii="Franklin Gothic Medium" w:hAnsi="Franklin Gothic Medium"/>
        </w:rPr>
        <w:t xml:space="preserve"> </w:t>
      </w:r>
      <w:r>
        <w:rPr>
          <w:rFonts w:ascii="Franklin Gothic Medium" w:hAnsi="Franklin Gothic Medium"/>
        </w:rPr>
        <w:t xml:space="preserve">Особенно Антиох ценил </w:t>
      </w:r>
      <w:r w:rsidRPr="00CE3ED1">
        <w:rPr>
          <w:rFonts w:ascii="Franklin Gothic Medium" w:hAnsi="Franklin Gothic Medium" w:cs="Times New Roman"/>
        </w:rPr>
        <w:t>Сократ</w:t>
      </w:r>
      <w:r>
        <w:rPr>
          <w:rFonts w:ascii="Franklin Gothic Medium" w:hAnsi="Franklin Gothic Medium" w:cs="Times New Roman"/>
        </w:rPr>
        <w:t>а, который, по его мнению, «</w:t>
      </w:r>
      <w:r w:rsidRPr="00CE3ED1">
        <w:rPr>
          <w:rFonts w:ascii="Franklin Gothic Medium" w:hAnsi="Franklin Gothic Medium" w:cs="Times New Roman"/>
        </w:rPr>
        <w:t xml:space="preserve">освободил философию от покрывала вековой тайны, </w:t>
      </w:r>
      <w:r>
        <w:rPr>
          <w:rFonts w:ascii="Franklin Gothic Medium" w:hAnsi="Franklin Gothic Medium" w:cs="Times New Roman"/>
        </w:rPr>
        <w:t>…</w:t>
      </w:r>
      <w:r w:rsidRPr="00CE3ED1">
        <w:rPr>
          <w:rFonts w:ascii="Franklin Gothic Medium" w:hAnsi="Franklin Gothic Medium" w:cs="Times New Roman"/>
        </w:rPr>
        <w:t>и сделал ее основным предметом обыденную жизнь, исследуя добродетели и грехи, добро и зло как таковое</w:t>
      </w:r>
      <w:r>
        <w:rPr>
          <w:rFonts w:ascii="Franklin Gothic Medium" w:hAnsi="Franklin Gothic Medium" w:cs="Times New Roman"/>
        </w:rPr>
        <w:t>»</w:t>
      </w:r>
      <w:r w:rsidRPr="00CE3ED1">
        <w:rPr>
          <w:rFonts w:ascii="Franklin Gothic Medium" w:hAnsi="Franklin Gothic Medium" w:cs="Times New Roman"/>
        </w:rPr>
        <w:t>.</w:t>
      </w:r>
      <w:r w:rsidRPr="00BE3B34">
        <w:rPr>
          <w:rFonts w:ascii="Franklin Gothic Medium" w:hAnsi="Franklin Gothic Medium" w:cs="Times New Roman"/>
        </w:rPr>
        <w:t xml:space="preserve"> </w:t>
      </w:r>
      <w:r w:rsidRPr="00CE3ED1">
        <w:rPr>
          <w:rFonts w:ascii="Franklin Gothic Medium" w:hAnsi="Franklin Gothic Medium" w:cs="Times New Roman"/>
        </w:rPr>
        <w:t>Аристотел</w:t>
      </w:r>
      <w:r>
        <w:rPr>
          <w:rFonts w:ascii="Franklin Gothic Medium" w:hAnsi="Franklin Gothic Medium" w:cs="Times New Roman"/>
        </w:rPr>
        <w:t>я же он считал «</w:t>
      </w:r>
      <w:r w:rsidRPr="00CE3ED1">
        <w:rPr>
          <w:rFonts w:ascii="Franklin Gothic Medium" w:hAnsi="Franklin Gothic Medium" w:cs="Times New Roman"/>
        </w:rPr>
        <w:t xml:space="preserve">царем всех философов, </w:t>
      </w:r>
      <w:r>
        <w:rPr>
          <w:rFonts w:ascii="Franklin Gothic Medium" w:hAnsi="Franklin Gothic Medium" w:cs="Times New Roman"/>
        </w:rPr>
        <w:t>после</w:t>
      </w:r>
      <w:r w:rsidRPr="00CE3ED1">
        <w:rPr>
          <w:rFonts w:ascii="Franklin Gothic Medium" w:hAnsi="Franklin Gothic Medium" w:cs="Times New Roman"/>
        </w:rPr>
        <w:t xml:space="preserve"> Платона</w:t>
      </w:r>
      <w:r>
        <w:rPr>
          <w:rFonts w:ascii="Franklin Gothic Medium" w:hAnsi="Franklin Gothic Medium" w:cs="Times New Roman"/>
        </w:rPr>
        <w:t>»…</w:t>
      </w:r>
      <w:r w:rsidRPr="001415FE">
        <w:rPr>
          <w:rFonts w:ascii="Franklin Gothic Medium" w:hAnsi="Franklin Gothic Medium" w:cs="Times New Roman"/>
        </w:rPr>
        <w:t xml:space="preserve"> </w:t>
      </w:r>
      <w:r>
        <w:rPr>
          <w:rFonts w:ascii="Franklin Gothic Medium" w:hAnsi="Franklin Gothic Medium" w:cs="Times New Roman"/>
        </w:rPr>
        <w:t>А</w:t>
      </w:r>
      <w:r w:rsidRPr="00CE3ED1">
        <w:rPr>
          <w:rFonts w:ascii="Franklin Gothic Medium" w:hAnsi="Franklin Gothic Medium" w:cs="Times New Roman"/>
        </w:rPr>
        <w:t xml:space="preserve"> первым принципом школы Антиох</w:t>
      </w:r>
      <w:r>
        <w:rPr>
          <w:rFonts w:ascii="Franklin Gothic Medium" w:hAnsi="Franklin Gothic Medium" w:cs="Times New Roman"/>
        </w:rPr>
        <w:t>а стало</w:t>
      </w:r>
      <w:r w:rsidRPr="00CE3ED1">
        <w:rPr>
          <w:rFonts w:ascii="Franklin Gothic Medium" w:hAnsi="Franklin Gothic Medium" w:cs="Times New Roman"/>
        </w:rPr>
        <w:t xml:space="preserve"> утверждение о принципиальном единстве академической и перипатетической доктрин.</w:t>
      </w:r>
      <w:r w:rsidRPr="0034620C">
        <w:rPr>
          <w:rFonts w:ascii="Franklin Gothic Medium" w:hAnsi="Franklin Gothic Medium" w:cs="Times New Roman"/>
        </w:rPr>
        <w:t xml:space="preserve"> </w:t>
      </w:r>
    </w:p>
    <w:p w14:paraId="0AC34ADC" w14:textId="77777777" w:rsidR="00F1341D" w:rsidRPr="0034620C" w:rsidRDefault="00F1341D" w:rsidP="00F1341D">
      <w:pPr>
        <w:ind w:firstLine="708"/>
        <w:rPr>
          <w:rFonts w:ascii="Franklin Gothic Medium" w:hAnsi="Franklin Gothic Medium"/>
        </w:rPr>
      </w:pPr>
      <w:r w:rsidRPr="001252D9">
        <w:rPr>
          <w:rFonts w:ascii="Franklin Gothic Medium" w:hAnsi="Franklin Gothic Medium"/>
        </w:rPr>
        <w:t xml:space="preserve">Сочинения </w:t>
      </w:r>
      <w:r>
        <w:rPr>
          <w:rFonts w:ascii="Franklin Gothic Medium" w:hAnsi="Franklin Gothic Medium"/>
        </w:rPr>
        <w:t xml:space="preserve">Антиоха </w:t>
      </w:r>
      <w:r w:rsidRPr="001252D9">
        <w:rPr>
          <w:rFonts w:ascii="Franklin Gothic Medium" w:hAnsi="Franklin Gothic Medium"/>
        </w:rPr>
        <w:t xml:space="preserve">полностью утрачены, хотя </w:t>
      </w:r>
      <w:r>
        <w:rPr>
          <w:rFonts w:ascii="Franklin Gothic Medium" w:hAnsi="Franklin Gothic Medium"/>
        </w:rPr>
        <w:t xml:space="preserve">их </w:t>
      </w:r>
      <w:r w:rsidRPr="001252D9">
        <w:rPr>
          <w:rFonts w:ascii="Franklin Gothic Medium" w:hAnsi="Franklin Gothic Medium"/>
        </w:rPr>
        <w:t>фрагменты обнаружи</w:t>
      </w:r>
      <w:r>
        <w:rPr>
          <w:rFonts w:ascii="Franklin Gothic Medium" w:hAnsi="Franklin Gothic Medium"/>
        </w:rPr>
        <w:t>ваются</w:t>
      </w:r>
      <w:r w:rsidRPr="001252D9">
        <w:rPr>
          <w:rFonts w:ascii="Franklin Gothic Medium" w:hAnsi="Franklin Gothic Medium"/>
        </w:rPr>
        <w:t xml:space="preserve"> в высказываниях</w:t>
      </w:r>
      <w:r>
        <w:rPr>
          <w:rFonts w:ascii="Franklin Gothic Medium" w:hAnsi="Franklin Gothic Medium"/>
        </w:rPr>
        <w:t xml:space="preserve"> </w:t>
      </w:r>
      <w:r w:rsidRPr="001252D9">
        <w:rPr>
          <w:rFonts w:ascii="Franklin Gothic Medium" w:hAnsi="Franklin Gothic Medium"/>
        </w:rPr>
        <w:t>Цицерона</w:t>
      </w:r>
      <w:r>
        <w:rPr>
          <w:rFonts w:ascii="Franklin Gothic Medium" w:hAnsi="Franklin Gothic Medium"/>
        </w:rPr>
        <w:t xml:space="preserve"> и других его учеников. Б</w:t>
      </w:r>
      <w:r w:rsidRPr="001252D9">
        <w:rPr>
          <w:rFonts w:ascii="Franklin Gothic Medium" w:hAnsi="Franklin Gothic Medium"/>
        </w:rPr>
        <w:t>лагодаря стараниям Варрона</w:t>
      </w:r>
      <w:r>
        <w:rPr>
          <w:rFonts w:ascii="Franklin Gothic Medium" w:hAnsi="Franklin Gothic Medium"/>
        </w:rPr>
        <w:t xml:space="preserve"> известно о</w:t>
      </w:r>
      <w:r w:rsidRPr="001252D9">
        <w:rPr>
          <w:rFonts w:ascii="Franklin Gothic Medium" w:hAnsi="Franklin Gothic Medium"/>
        </w:rPr>
        <w:t xml:space="preserve"> </w:t>
      </w:r>
      <w:r>
        <w:rPr>
          <w:rFonts w:ascii="Franklin Gothic Medium" w:hAnsi="Franklin Gothic Medium"/>
        </w:rPr>
        <w:t>труде</w:t>
      </w:r>
      <w:r w:rsidRPr="001252D9">
        <w:rPr>
          <w:rFonts w:ascii="Franklin Gothic Medium" w:hAnsi="Franklin Gothic Medium"/>
        </w:rPr>
        <w:t xml:space="preserve"> </w:t>
      </w:r>
      <w:r>
        <w:rPr>
          <w:rFonts w:ascii="Franklin Gothic Medium" w:hAnsi="Franklin Gothic Medium"/>
        </w:rPr>
        <w:t xml:space="preserve">Антиоха </w:t>
      </w:r>
      <w:r w:rsidRPr="001252D9">
        <w:rPr>
          <w:rFonts w:ascii="Franklin Gothic Medium" w:hAnsi="Franklin Gothic Medium"/>
        </w:rPr>
        <w:t>«К</w:t>
      </w:r>
      <w:r>
        <w:rPr>
          <w:rFonts w:ascii="Franklin Gothic Medium" w:hAnsi="Franklin Gothic Medium"/>
        </w:rPr>
        <w:t xml:space="preserve">аноника» и «О богах», </w:t>
      </w:r>
      <w:r w:rsidRPr="001252D9">
        <w:rPr>
          <w:rFonts w:ascii="Franklin Gothic Medium" w:hAnsi="Franklin Gothic Medium"/>
        </w:rPr>
        <w:t>оказа</w:t>
      </w:r>
      <w:r>
        <w:rPr>
          <w:rFonts w:ascii="Franklin Gothic Medium" w:hAnsi="Franklin Gothic Medium"/>
        </w:rPr>
        <w:t>вшие</w:t>
      </w:r>
      <w:r w:rsidRPr="001252D9">
        <w:rPr>
          <w:rFonts w:ascii="Franklin Gothic Medium" w:hAnsi="Franklin Gothic Medium"/>
        </w:rPr>
        <w:t xml:space="preserve"> впоследствии влияние на </w:t>
      </w:r>
      <w:r>
        <w:rPr>
          <w:rFonts w:ascii="Franklin Gothic Medium" w:hAnsi="Franklin Gothic Medium"/>
        </w:rPr>
        <w:t xml:space="preserve">римского философа </w:t>
      </w:r>
      <w:r w:rsidRPr="001252D9">
        <w:rPr>
          <w:rFonts w:ascii="Franklin Gothic Medium" w:hAnsi="Franklin Gothic Medium"/>
        </w:rPr>
        <w:t>Сенеку, а затем на Августина.</w:t>
      </w:r>
      <w:r>
        <w:rPr>
          <w:rFonts w:ascii="Franklin Gothic Medium" w:hAnsi="Franklin Gothic Medium"/>
        </w:rPr>
        <w:t xml:space="preserve"> </w:t>
      </w:r>
      <w:r w:rsidRPr="00CE3ED1">
        <w:rPr>
          <w:rFonts w:ascii="Franklin Gothic Medium" w:hAnsi="Franklin Gothic Medium" w:cs="Times New Roman"/>
        </w:rPr>
        <w:t xml:space="preserve">Сохранилось упоминание о работе Антиоха, посвященной Квинту Луцилию Бальбе, стоику и ученику Панетия, в которой </w:t>
      </w:r>
      <w:r>
        <w:rPr>
          <w:rFonts w:ascii="Franklin Gothic Medium" w:hAnsi="Franklin Gothic Medium" w:cs="Times New Roman"/>
        </w:rPr>
        <w:t>присутствует</w:t>
      </w:r>
      <w:r w:rsidRPr="00CE3ED1">
        <w:rPr>
          <w:rFonts w:ascii="Franklin Gothic Medium" w:hAnsi="Franklin Gothic Medium" w:cs="Times New Roman"/>
        </w:rPr>
        <w:t xml:space="preserve"> любим</w:t>
      </w:r>
      <w:r>
        <w:rPr>
          <w:rFonts w:ascii="Franklin Gothic Medium" w:hAnsi="Franklin Gothic Medium" w:cs="Times New Roman"/>
        </w:rPr>
        <w:t>ая</w:t>
      </w:r>
      <w:r w:rsidRPr="00CE3ED1">
        <w:rPr>
          <w:rFonts w:ascii="Franklin Gothic Medium" w:hAnsi="Franklin Gothic Medium" w:cs="Times New Roman"/>
        </w:rPr>
        <w:t xml:space="preserve"> тем</w:t>
      </w:r>
      <w:r>
        <w:rPr>
          <w:rFonts w:ascii="Franklin Gothic Medium" w:hAnsi="Franklin Gothic Medium" w:cs="Times New Roman"/>
        </w:rPr>
        <w:t>а</w:t>
      </w:r>
      <w:r w:rsidRPr="00CE3ED1">
        <w:rPr>
          <w:rFonts w:ascii="Franklin Gothic Medium" w:hAnsi="Franklin Gothic Medium" w:cs="Times New Roman"/>
        </w:rPr>
        <w:t xml:space="preserve"> о согласии между учениями платоников и перипатетиков.</w:t>
      </w:r>
      <w:r>
        <w:rPr>
          <w:rFonts w:ascii="Franklin Gothic Medium" w:hAnsi="Franklin Gothic Medium"/>
        </w:rPr>
        <w:t xml:space="preserve"> </w:t>
      </w:r>
      <w:r w:rsidRPr="00CE3ED1">
        <w:rPr>
          <w:rFonts w:ascii="Franklin Gothic Medium" w:hAnsi="Franklin Gothic Medium" w:cs="Times New Roman"/>
        </w:rPr>
        <w:t xml:space="preserve">О трактатах, которые назывались бы </w:t>
      </w:r>
      <w:r>
        <w:rPr>
          <w:rFonts w:ascii="Franklin Gothic Medium" w:hAnsi="Franklin Gothic Medium" w:cs="Times New Roman"/>
        </w:rPr>
        <w:t>«</w:t>
      </w:r>
      <w:r w:rsidRPr="00CE3ED1">
        <w:rPr>
          <w:rFonts w:ascii="Franklin Gothic Medium" w:hAnsi="Franklin Gothic Medium" w:cs="Times New Roman"/>
        </w:rPr>
        <w:t>О цели</w:t>
      </w:r>
      <w:r>
        <w:rPr>
          <w:rFonts w:ascii="Franklin Gothic Medium" w:hAnsi="Franklin Gothic Medium" w:cs="Times New Roman"/>
        </w:rPr>
        <w:t>»,</w:t>
      </w:r>
      <w:r w:rsidRPr="00CE3ED1">
        <w:rPr>
          <w:rFonts w:ascii="Franklin Gothic Medium" w:hAnsi="Franklin Gothic Medium" w:cs="Times New Roman"/>
        </w:rPr>
        <w:t xml:space="preserve"> или </w:t>
      </w:r>
      <w:r>
        <w:rPr>
          <w:rFonts w:ascii="Franklin Gothic Medium" w:hAnsi="Franklin Gothic Medium" w:cs="Times New Roman"/>
        </w:rPr>
        <w:t>«</w:t>
      </w:r>
      <w:r w:rsidRPr="00CE3ED1">
        <w:rPr>
          <w:rFonts w:ascii="Franklin Gothic Medium" w:hAnsi="Franklin Gothic Medium" w:cs="Times New Roman"/>
        </w:rPr>
        <w:t>О критерии</w:t>
      </w:r>
      <w:r>
        <w:rPr>
          <w:rFonts w:ascii="Franklin Gothic Medium" w:hAnsi="Franklin Gothic Medium" w:cs="Times New Roman"/>
        </w:rPr>
        <w:t>»</w:t>
      </w:r>
      <w:r w:rsidRPr="00CE3ED1">
        <w:rPr>
          <w:rFonts w:ascii="Franklin Gothic Medium" w:hAnsi="Franklin Gothic Medium" w:cs="Times New Roman"/>
        </w:rPr>
        <w:t xml:space="preserve">, и которых следовало бы ожидать от Антиоха, сведений не сохранилось. Несомненно, однако, что все эти темы обсуждались в его лекциях. </w:t>
      </w:r>
    </w:p>
    <w:p w14:paraId="011B9B0B" w14:textId="77777777" w:rsidR="00F1341D" w:rsidRPr="00CE3ED1" w:rsidRDefault="00F1341D" w:rsidP="00F1341D">
      <w:pPr>
        <w:ind w:firstLine="708"/>
        <w:rPr>
          <w:rFonts w:ascii="Franklin Gothic Medium" w:hAnsi="Franklin Gothic Medium" w:cs="Times New Roman"/>
        </w:rPr>
      </w:pPr>
      <w:r>
        <w:rPr>
          <w:rFonts w:ascii="Franklin Gothic Medium" w:hAnsi="Franklin Gothic Medium" w:cs="Times New Roman"/>
        </w:rPr>
        <w:t xml:space="preserve">Справедлив вопрос, </w:t>
      </w:r>
      <w:r w:rsidRPr="00CE3ED1">
        <w:rPr>
          <w:rFonts w:ascii="Franklin Gothic Medium" w:hAnsi="Franklin Gothic Medium" w:cs="Times New Roman"/>
        </w:rPr>
        <w:t>являлся ли Антиох главой платоновской Академии</w:t>
      </w:r>
      <w:r>
        <w:rPr>
          <w:rFonts w:ascii="Franklin Gothic Medium" w:hAnsi="Franklin Gothic Medium" w:cs="Times New Roman"/>
        </w:rPr>
        <w:t>? Известно, что л</w:t>
      </w:r>
      <w:r w:rsidRPr="00CE3ED1">
        <w:rPr>
          <w:rFonts w:ascii="Franklin Gothic Medium" w:hAnsi="Franklin Gothic Medium" w:cs="Times New Roman"/>
        </w:rPr>
        <w:t xml:space="preserve">екции он читал не в </w:t>
      </w:r>
      <w:r>
        <w:rPr>
          <w:rFonts w:ascii="Franklin Gothic Medium" w:hAnsi="Franklin Gothic Medium" w:cs="Times New Roman"/>
        </w:rPr>
        <w:t>её стенах</w:t>
      </w:r>
      <w:r w:rsidRPr="00CE3ED1">
        <w:rPr>
          <w:rFonts w:ascii="Franklin Gothic Medium" w:hAnsi="Franklin Gothic Medium" w:cs="Times New Roman"/>
        </w:rPr>
        <w:t xml:space="preserve">, </w:t>
      </w:r>
      <w:r>
        <w:rPr>
          <w:rFonts w:ascii="Franklin Gothic Medium" w:hAnsi="Franklin Gothic Medium" w:cs="Times New Roman"/>
        </w:rPr>
        <w:t xml:space="preserve">ибо Академия </w:t>
      </w:r>
      <w:r w:rsidRPr="00CE3ED1">
        <w:rPr>
          <w:rFonts w:ascii="Franklin Gothic Medium" w:hAnsi="Franklin Gothic Medium" w:cs="Times New Roman"/>
        </w:rPr>
        <w:t xml:space="preserve">в это время пребывала в запустении, а в гимназии Птолемея, расположенном в самом городе. </w:t>
      </w:r>
      <w:r>
        <w:rPr>
          <w:rFonts w:ascii="Franklin Gothic Medium" w:hAnsi="Franklin Gothic Medium" w:cs="Times New Roman"/>
        </w:rPr>
        <w:t>Но о</w:t>
      </w:r>
      <w:r w:rsidRPr="00CE3ED1">
        <w:rPr>
          <w:rFonts w:ascii="Franklin Gothic Medium" w:hAnsi="Franklin Gothic Medium" w:cs="Times New Roman"/>
        </w:rPr>
        <w:t xml:space="preserve">н может считаться главой Академии </w:t>
      </w:r>
      <w:r>
        <w:rPr>
          <w:rFonts w:ascii="Franklin Gothic Medium" w:hAnsi="Franklin Gothic Medium" w:cs="Times New Roman"/>
        </w:rPr>
        <w:t>поскольку</w:t>
      </w:r>
      <w:r w:rsidRPr="00CE3ED1">
        <w:rPr>
          <w:rFonts w:ascii="Franklin Gothic Medium" w:hAnsi="Franklin Gothic Medium" w:cs="Times New Roman"/>
        </w:rPr>
        <w:t xml:space="preserve"> был лидирующим философом</w:t>
      </w:r>
      <w:r>
        <w:rPr>
          <w:rFonts w:ascii="Franklin Gothic Medium" w:hAnsi="Franklin Gothic Medium" w:cs="Times New Roman"/>
        </w:rPr>
        <w:t>-</w:t>
      </w:r>
      <w:r w:rsidRPr="00CE3ED1">
        <w:rPr>
          <w:rFonts w:ascii="Franklin Gothic Medium" w:hAnsi="Franklin Gothic Medium" w:cs="Times New Roman"/>
        </w:rPr>
        <w:t xml:space="preserve">платоником. Считается, что платоновская Академия была окончательно разрушена после падения Афин в 88 году </w:t>
      </w:r>
      <w:r>
        <w:rPr>
          <w:rFonts w:ascii="Franklin Gothic Medium" w:hAnsi="Franklin Gothic Medium" w:cs="Times New Roman"/>
        </w:rPr>
        <w:t xml:space="preserve">до н.э., </w:t>
      </w:r>
      <w:r w:rsidRPr="00CE3ED1">
        <w:rPr>
          <w:rFonts w:ascii="Franklin Gothic Medium" w:hAnsi="Franklin Gothic Medium" w:cs="Times New Roman"/>
        </w:rPr>
        <w:t xml:space="preserve">и в физическом смысле этого слова возродилась только в </w:t>
      </w:r>
      <w:r>
        <w:rPr>
          <w:rFonts w:ascii="Franklin Gothic Medium" w:hAnsi="Franklin Gothic Medium" w:cs="Times New Roman"/>
          <w:lang w:val="en-US"/>
        </w:rPr>
        <w:t>IV</w:t>
      </w:r>
      <w:r w:rsidRPr="00CE3ED1">
        <w:rPr>
          <w:rFonts w:ascii="Franklin Gothic Medium" w:hAnsi="Franklin Gothic Medium" w:cs="Times New Roman"/>
        </w:rPr>
        <w:t xml:space="preserve"> веке н.э.</w:t>
      </w:r>
    </w:p>
    <w:p w14:paraId="1B17932F" w14:textId="77777777" w:rsidR="00F1341D" w:rsidRDefault="00F1341D" w:rsidP="00F1341D">
      <w:pPr>
        <w:ind w:firstLine="708"/>
        <w:rPr>
          <w:rFonts w:ascii="Franklin Gothic Medium" w:hAnsi="Franklin Gothic Medium" w:cs="Times New Roman"/>
        </w:rPr>
      </w:pPr>
      <w:r w:rsidRPr="00CE3ED1">
        <w:rPr>
          <w:rFonts w:ascii="Franklin Gothic Medium" w:hAnsi="Franklin Gothic Medium" w:cs="Times New Roman"/>
        </w:rPr>
        <w:t xml:space="preserve">Умер Антиох после 68 г. до н.э., вероятно, в том же военном походе Лукулла в Сирию. </w:t>
      </w:r>
    </w:p>
    <w:p w14:paraId="7276445F" w14:textId="77777777" w:rsidR="00F1341D" w:rsidRDefault="00F1341D" w:rsidP="00F1341D">
      <w:pPr>
        <w:rPr>
          <w:rFonts w:ascii="Franklin Gothic Medium" w:hAnsi="Franklin Gothic Medium" w:cs="Times New Roman"/>
        </w:rPr>
      </w:pPr>
    </w:p>
    <w:p w14:paraId="3E29EE34" w14:textId="77777777" w:rsidR="00F1341D" w:rsidRPr="00CE3ED1" w:rsidRDefault="00F1341D" w:rsidP="00F1341D">
      <w:pPr>
        <w:rPr>
          <w:rFonts w:ascii="Franklin Gothic Medium" w:hAnsi="Franklin Gothic Medium" w:cs="Times New Roman"/>
        </w:rPr>
      </w:pPr>
    </w:p>
    <w:p w14:paraId="69A42285" w14:textId="77777777" w:rsidR="00F1341D" w:rsidRDefault="00F1341D" w:rsidP="00F1341D">
      <w:pPr>
        <w:rPr>
          <w:rFonts w:ascii="Franklin Gothic Medium" w:hAnsi="Franklin Gothic Medium"/>
          <w:b/>
          <w:color w:val="FF0000"/>
        </w:rPr>
      </w:pPr>
    </w:p>
    <w:p w14:paraId="58CD3C28" w14:textId="77777777" w:rsidR="00F1341D" w:rsidRDefault="00F1341D" w:rsidP="00F1341D">
      <w:pPr>
        <w:rPr>
          <w:rFonts w:ascii="Franklin Gothic Medium" w:hAnsi="Franklin Gothic Medium"/>
          <w:b/>
          <w:color w:val="FF0000"/>
        </w:rPr>
      </w:pPr>
    </w:p>
    <w:p w14:paraId="54899D53" w14:textId="77777777" w:rsidR="00F1341D" w:rsidRPr="001252D9" w:rsidRDefault="00F1341D" w:rsidP="00F1341D">
      <w:pPr>
        <w:rPr>
          <w:rFonts w:ascii="Franklin Gothic Medium" w:hAnsi="Franklin Gothic Medium"/>
        </w:rPr>
      </w:pPr>
      <w:r w:rsidRPr="002B795A">
        <w:rPr>
          <w:rFonts w:ascii="Franklin Gothic Medium" w:hAnsi="Franklin Gothic Medium"/>
          <w:b/>
          <w:color w:val="FF0000"/>
        </w:rPr>
        <w:t xml:space="preserve">АНТИСФЕН </w:t>
      </w:r>
      <w:r w:rsidRPr="001252D9">
        <w:rPr>
          <w:rFonts w:ascii="Franklin Gothic Medium" w:hAnsi="Franklin Gothic Medium"/>
        </w:rPr>
        <w:t xml:space="preserve">(444-366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3E656E57" w14:textId="77777777" w:rsidR="00F1341D" w:rsidRPr="001252D9" w:rsidRDefault="00F1341D" w:rsidP="00F1341D">
      <w:pPr>
        <w:rPr>
          <w:rFonts w:ascii="Franklin Gothic Medium" w:hAnsi="Franklin Gothic Medium"/>
        </w:rPr>
      </w:pPr>
    </w:p>
    <w:p w14:paraId="5446DCBE" w14:textId="77777777" w:rsidR="00F1341D" w:rsidRPr="001252D9" w:rsidRDefault="00F1341D" w:rsidP="00F1341D">
      <w:pPr>
        <w:rPr>
          <w:rFonts w:ascii="Franklin Gothic Medium" w:hAnsi="Franklin Gothic Medium"/>
        </w:rPr>
      </w:pPr>
      <w:r w:rsidRPr="001252D9">
        <w:rPr>
          <w:rFonts w:ascii="Franklin Gothic Medium" w:hAnsi="Franklin Gothic Medium"/>
        </w:rPr>
        <w:tab/>
        <w:t>Антисфен</w:t>
      </w:r>
      <w:r>
        <w:rPr>
          <w:rFonts w:ascii="Franklin Gothic Medium" w:hAnsi="Franklin Gothic Medium"/>
        </w:rPr>
        <w:t xml:space="preserve"> - </w:t>
      </w:r>
      <w:r w:rsidRPr="001252D9">
        <w:rPr>
          <w:rFonts w:ascii="Franklin Gothic Medium" w:hAnsi="Franklin Gothic Medium"/>
        </w:rPr>
        <w:t>сын небогатого афинянина и фракийской рабыни, следовательно, «незаконнорожденный», не обладающий гражданскими пр</w:t>
      </w:r>
      <w:r>
        <w:rPr>
          <w:rFonts w:ascii="Franklin Gothic Medium" w:hAnsi="Franklin Gothic Medium"/>
        </w:rPr>
        <w:t xml:space="preserve">авами. </w:t>
      </w:r>
      <w:r w:rsidRPr="001252D9">
        <w:rPr>
          <w:rFonts w:ascii="Franklin Gothic Medium" w:hAnsi="Franklin Gothic Medium"/>
        </w:rPr>
        <w:t xml:space="preserve">Он уже </w:t>
      </w:r>
      <w:r>
        <w:rPr>
          <w:rFonts w:ascii="Franklin Gothic Medium" w:hAnsi="Franklin Gothic Medium"/>
        </w:rPr>
        <w:t xml:space="preserve">в юности </w:t>
      </w:r>
      <w:r w:rsidRPr="001252D9">
        <w:rPr>
          <w:rFonts w:ascii="Franklin Gothic Medium" w:hAnsi="Franklin Gothic Medium"/>
        </w:rPr>
        <w:t xml:space="preserve">говорил: «Раб и свободный в человеческом обществе должны быть равны в имущественном плане, а различаться могут только по внутреннему, духовному  состоянию». </w:t>
      </w:r>
      <w:r>
        <w:rPr>
          <w:rFonts w:ascii="Franklin Gothic Medium" w:hAnsi="Franklin Gothic Medium"/>
        </w:rPr>
        <w:t>Д</w:t>
      </w:r>
      <w:r w:rsidRPr="001252D9">
        <w:rPr>
          <w:rFonts w:ascii="Franklin Gothic Medium" w:hAnsi="Franklin Gothic Medium"/>
        </w:rPr>
        <w:t xml:space="preserve">вадцатилетний Антисфен записался </w:t>
      </w:r>
      <w:r>
        <w:rPr>
          <w:rFonts w:ascii="Franklin Gothic Medium" w:hAnsi="Franklin Gothic Medium"/>
        </w:rPr>
        <w:t>в</w:t>
      </w:r>
      <w:r w:rsidRPr="001252D9">
        <w:rPr>
          <w:rFonts w:ascii="Franklin Gothic Medium" w:hAnsi="Franklin Gothic Medium"/>
        </w:rPr>
        <w:t xml:space="preserve"> школу</w:t>
      </w:r>
      <w:r>
        <w:rPr>
          <w:rFonts w:ascii="Franklin Gothic Medium" w:hAnsi="Franklin Gothic Medium"/>
        </w:rPr>
        <w:t xml:space="preserve"> </w:t>
      </w:r>
      <w:r w:rsidRPr="001252D9">
        <w:rPr>
          <w:rFonts w:ascii="Franklin Gothic Medium" w:hAnsi="Franklin Gothic Medium"/>
        </w:rPr>
        <w:t>Горги</w:t>
      </w:r>
      <w:r>
        <w:rPr>
          <w:rFonts w:ascii="Franklin Gothic Medium" w:hAnsi="Franklin Gothic Medium"/>
        </w:rPr>
        <w:t xml:space="preserve">я </w:t>
      </w:r>
      <w:r w:rsidRPr="001252D9">
        <w:rPr>
          <w:rFonts w:ascii="Franklin Gothic Medium" w:hAnsi="Franklin Gothic Medium"/>
        </w:rPr>
        <w:t>из Леонтины (Сицилия), известн</w:t>
      </w:r>
      <w:r>
        <w:rPr>
          <w:rFonts w:ascii="Franklin Gothic Medium" w:hAnsi="Franklin Gothic Medium"/>
        </w:rPr>
        <w:t xml:space="preserve">ого </w:t>
      </w:r>
      <w:r w:rsidRPr="001252D9">
        <w:rPr>
          <w:rFonts w:ascii="Franklin Gothic Medium" w:hAnsi="Franklin Gothic Medium"/>
        </w:rPr>
        <w:t>оратор</w:t>
      </w:r>
      <w:r>
        <w:rPr>
          <w:rFonts w:ascii="Franklin Gothic Medium" w:hAnsi="Franklin Gothic Medium"/>
        </w:rPr>
        <w:t>а</w:t>
      </w:r>
      <w:r w:rsidRPr="001252D9">
        <w:rPr>
          <w:rFonts w:ascii="Franklin Gothic Medium" w:hAnsi="Franklin Gothic Medium"/>
        </w:rPr>
        <w:t xml:space="preserve"> и </w:t>
      </w:r>
      <w:r w:rsidRPr="008B33CA">
        <w:rPr>
          <w:rFonts w:ascii="Franklin Gothic Medium" w:hAnsi="Franklin Gothic Medium"/>
          <w:i/>
        </w:rPr>
        <w:t>софиста</w:t>
      </w:r>
      <w:r w:rsidRPr="001252D9">
        <w:rPr>
          <w:rFonts w:ascii="Franklin Gothic Medium" w:hAnsi="Franklin Gothic Medium"/>
        </w:rPr>
        <w:t>, «учител</w:t>
      </w:r>
      <w:r>
        <w:rPr>
          <w:rFonts w:ascii="Franklin Gothic Medium" w:hAnsi="Franklin Gothic Medium"/>
        </w:rPr>
        <w:t>я</w:t>
      </w:r>
      <w:r w:rsidRPr="001252D9">
        <w:rPr>
          <w:rFonts w:ascii="Franklin Gothic Medium" w:hAnsi="Franklin Gothic Medium"/>
        </w:rPr>
        <w:t xml:space="preserve"> мудрости». </w:t>
      </w:r>
      <w:r>
        <w:rPr>
          <w:rFonts w:ascii="Franklin Gothic Medium" w:hAnsi="Franklin Gothic Medium"/>
        </w:rPr>
        <w:t>В</w:t>
      </w:r>
      <w:r w:rsidRPr="001252D9">
        <w:rPr>
          <w:rFonts w:ascii="Franklin Gothic Medium" w:hAnsi="Franklin Gothic Medium"/>
        </w:rPr>
        <w:t>осторга</w:t>
      </w:r>
      <w:r>
        <w:rPr>
          <w:rFonts w:ascii="Franklin Gothic Medium" w:hAnsi="Franklin Gothic Medium"/>
        </w:rPr>
        <w:t xml:space="preserve">лся его </w:t>
      </w:r>
      <w:r w:rsidRPr="001252D9">
        <w:rPr>
          <w:rFonts w:ascii="Franklin Gothic Medium" w:hAnsi="Franklin Gothic Medium"/>
        </w:rPr>
        <w:t>лекциями о психологическом воздействии ораторской речи на слушателей. Пройдя у Горгия учебный курс, Ант</w:t>
      </w:r>
      <w:r>
        <w:rPr>
          <w:rFonts w:ascii="Franklin Gothic Medium" w:hAnsi="Franklin Gothic Medium"/>
        </w:rPr>
        <w:t xml:space="preserve">исфен основал собственную школу, но </w:t>
      </w:r>
      <w:r w:rsidRPr="001252D9">
        <w:rPr>
          <w:rFonts w:ascii="Franklin Gothic Medium" w:hAnsi="Franklin Gothic Medium"/>
        </w:rPr>
        <w:t>вскоре забросил</w:t>
      </w:r>
      <w:r>
        <w:rPr>
          <w:rFonts w:ascii="Franklin Gothic Medium" w:hAnsi="Franklin Gothic Medium"/>
        </w:rPr>
        <w:t xml:space="preserve"> её</w:t>
      </w:r>
      <w:r w:rsidRPr="001252D9">
        <w:rPr>
          <w:rFonts w:ascii="Franklin Gothic Medium" w:hAnsi="Franklin Gothic Medium"/>
        </w:rPr>
        <w:t xml:space="preserve">, </w:t>
      </w:r>
      <w:r>
        <w:rPr>
          <w:rFonts w:ascii="Franklin Gothic Medium" w:hAnsi="Franklin Gothic Medium"/>
        </w:rPr>
        <w:t>когда</w:t>
      </w:r>
      <w:r w:rsidRPr="001252D9">
        <w:rPr>
          <w:rFonts w:ascii="Franklin Gothic Medium" w:hAnsi="Franklin Gothic Medium"/>
        </w:rPr>
        <w:t xml:space="preserve"> услышал Сократа</w:t>
      </w:r>
      <w:r>
        <w:rPr>
          <w:rFonts w:ascii="Franklin Gothic Medium" w:hAnsi="Franklin Gothic Medium"/>
        </w:rPr>
        <w:t>,</w:t>
      </w:r>
      <w:r w:rsidRPr="001252D9">
        <w:rPr>
          <w:rFonts w:ascii="Franklin Gothic Medium" w:hAnsi="Franklin Gothic Medium"/>
        </w:rPr>
        <w:t xml:space="preserve"> стал его учеником. </w:t>
      </w:r>
      <w:r>
        <w:rPr>
          <w:rFonts w:ascii="Franklin Gothic Medium" w:hAnsi="Franklin Gothic Medium"/>
        </w:rPr>
        <w:t>Т</w:t>
      </w:r>
      <w:r w:rsidRPr="001252D9">
        <w:rPr>
          <w:rFonts w:ascii="Franklin Gothic Medium" w:hAnsi="Franklin Gothic Medium"/>
        </w:rPr>
        <w:t xml:space="preserve">рудности, как и бытовые неустройства, частое безденежье не огорчали его, лишь укрепляли в собственном предназначении. </w:t>
      </w:r>
    </w:p>
    <w:p w14:paraId="3D8F3665" w14:textId="77777777" w:rsidR="00F1341D" w:rsidRPr="001252D9" w:rsidRDefault="00F1341D" w:rsidP="00F1341D">
      <w:pPr>
        <w:ind w:firstLine="708"/>
        <w:rPr>
          <w:rFonts w:ascii="Franklin Gothic Medium" w:hAnsi="Franklin Gothic Medium"/>
        </w:rPr>
      </w:pPr>
      <w:r>
        <w:rPr>
          <w:rFonts w:ascii="Franklin Gothic Medium" w:hAnsi="Franklin Gothic Medium"/>
        </w:rPr>
        <w:t>Ученик</w:t>
      </w:r>
      <w:r w:rsidRPr="001252D9">
        <w:rPr>
          <w:rFonts w:ascii="Franklin Gothic Medium" w:hAnsi="Franklin Gothic Medium"/>
        </w:rPr>
        <w:t xml:space="preserve"> воспринял урок</w:t>
      </w:r>
      <w:r>
        <w:rPr>
          <w:rFonts w:ascii="Franklin Gothic Medium" w:hAnsi="Franklin Gothic Medium"/>
        </w:rPr>
        <w:t>и Сократа о скромности</w:t>
      </w:r>
      <w:r w:rsidRPr="001252D9">
        <w:rPr>
          <w:rFonts w:ascii="Franklin Gothic Medium" w:hAnsi="Franklin Gothic Medium"/>
        </w:rPr>
        <w:t xml:space="preserve"> </w:t>
      </w:r>
      <w:r>
        <w:rPr>
          <w:rFonts w:ascii="Franklin Gothic Medium" w:hAnsi="Franklin Gothic Medium"/>
        </w:rPr>
        <w:t xml:space="preserve">быта </w:t>
      </w:r>
      <w:r w:rsidRPr="001252D9">
        <w:rPr>
          <w:rFonts w:ascii="Franklin Gothic Medium" w:hAnsi="Franklin Gothic Medium"/>
        </w:rPr>
        <w:t xml:space="preserve">настолько буквально, что претворил эту тему в собственном учении – </w:t>
      </w:r>
      <w:r w:rsidRPr="008B33CA">
        <w:rPr>
          <w:rFonts w:ascii="Franklin Gothic Medium" w:hAnsi="Franklin Gothic Medium"/>
          <w:i/>
        </w:rPr>
        <w:t>кинизме</w:t>
      </w:r>
      <w:r w:rsidRPr="001252D9">
        <w:rPr>
          <w:rFonts w:ascii="Franklin Gothic Medium" w:hAnsi="Franklin Gothic Medium"/>
        </w:rPr>
        <w:t>, которому посвятил свою жизнь. Его философское увлечение породило целое поколение новых мудрецов</w:t>
      </w:r>
      <w:r>
        <w:rPr>
          <w:rFonts w:ascii="Franklin Gothic Medium" w:hAnsi="Franklin Gothic Medium"/>
        </w:rPr>
        <w:t>-</w:t>
      </w:r>
      <w:r w:rsidRPr="001252D9">
        <w:rPr>
          <w:rFonts w:ascii="Franklin Gothic Medium" w:hAnsi="Franklin Gothic Medium"/>
        </w:rPr>
        <w:t>киников, где в ряду имен первым стоит Диоген из Синопа. «Набираясь живой мудрости» от Сократа, Антисфен был верен ему до последних дней его жизни</w:t>
      </w:r>
      <w:r>
        <w:rPr>
          <w:rFonts w:ascii="Franklin Gothic Medium" w:hAnsi="Franklin Gothic Medium"/>
        </w:rPr>
        <w:t>, как друг и соратник</w:t>
      </w:r>
      <w:r w:rsidRPr="001252D9">
        <w:rPr>
          <w:rFonts w:ascii="Franklin Gothic Medium" w:hAnsi="Franklin Gothic Medium"/>
        </w:rPr>
        <w:t xml:space="preserve">. </w:t>
      </w:r>
      <w:r>
        <w:rPr>
          <w:rFonts w:ascii="Franklin Gothic Medium" w:hAnsi="Franklin Gothic Medium"/>
        </w:rPr>
        <w:t xml:space="preserve">В то же время он </w:t>
      </w:r>
      <w:r w:rsidRPr="001252D9">
        <w:rPr>
          <w:rFonts w:ascii="Franklin Gothic Medium" w:hAnsi="Franklin Gothic Medium"/>
        </w:rPr>
        <w:t>постепенно уходил из-под влияния его жизнеутверждающего учения, в противове</w:t>
      </w:r>
      <w:r>
        <w:rPr>
          <w:rFonts w:ascii="Franklin Gothic Medium" w:hAnsi="Franklin Gothic Medium"/>
        </w:rPr>
        <w:t>с «философского богатства души»</w:t>
      </w:r>
      <w:r w:rsidRPr="001252D9">
        <w:rPr>
          <w:rFonts w:ascii="Franklin Gothic Medium" w:hAnsi="Franklin Gothic Medium"/>
        </w:rPr>
        <w:t xml:space="preserve"> заполняя собственное существование все более явными признаками показной нищеты</w:t>
      </w:r>
      <w:r>
        <w:rPr>
          <w:rFonts w:ascii="Franklin Gothic Medium" w:hAnsi="Franklin Gothic Medium"/>
        </w:rPr>
        <w:t>.</w:t>
      </w:r>
      <w:r w:rsidRPr="001252D9">
        <w:rPr>
          <w:rFonts w:ascii="Franklin Gothic Medium" w:hAnsi="Franklin Gothic Medium"/>
        </w:rPr>
        <w:t xml:space="preserve"> Изгнание зла и обретение добродетели он поставил на первый план</w:t>
      </w:r>
      <w:r>
        <w:rPr>
          <w:rFonts w:ascii="Franklin Gothic Medium" w:hAnsi="Franklin Gothic Medium"/>
        </w:rPr>
        <w:t xml:space="preserve">, </w:t>
      </w:r>
      <w:r w:rsidRPr="001252D9">
        <w:rPr>
          <w:rFonts w:ascii="Franklin Gothic Medium" w:hAnsi="Franklin Gothic Medium"/>
        </w:rPr>
        <w:t xml:space="preserve">считал, что человека может сделать счастливым лишь нежелание богатства и его добродетели. Его убедительная и приятная речь завораживала слушателей, многим нравилось, что учение Антисфена не требует знаний математики, его кинические установки оказались доступными для понимания. Вызывающий и в то же время доступный образ поведения привлекал как бедняков, так и пресыщенных </w:t>
      </w:r>
      <w:r>
        <w:rPr>
          <w:rFonts w:ascii="Franklin Gothic Medium" w:hAnsi="Franklin Gothic Medium"/>
        </w:rPr>
        <w:t xml:space="preserve">жизнью </w:t>
      </w:r>
      <w:r w:rsidRPr="001252D9">
        <w:rPr>
          <w:rFonts w:ascii="Franklin Gothic Medium" w:hAnsi="Franklin Gothic Medium"/>
        </w:rPr>
        <w:t xml:space="preserve">представителей знати. Добровольное нищенство, внедряемое Антисфеном и его последователями, постепенно входило в моду среди людей, желавших прослыть мудрецами. Споря с идеализмом Платона, а его Антисфен ставил на второе место после Сократа, он выдвинул парадоксальный тезис о невозможности противоречия: «Об одном может быть высказано только одно, а именно единственно лишь его собственное наименование». Разум представлялся ему «незыблемой твердыней, которую не сокрушить силой и не одолеть изменой. Стены ее должны быть сложены из неопровержимых суждений». </w:t>
      </w:r>
    </w:p>
    <w:p w14:paraId="3A26A492"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Не прошло мимо Антисфена отношение человека, живущего в обществе людей. Он отрицал необходимость построения государства и, в связи с этим, политическую деятельность человека, как гражданина. Считал всякие социальные условности, как например,  равенство людей, противоречащими природе человека: «Если мы не можем отличать хороших людей от дурных, тогда зачем нам государство?». Он призывал государственную власть смелее освобождать общество от плохих граждан: «Нелепо, отвеивая мякину от хлеба и исключая слабых воинов из войска, не освобождать государство от дурных граждан».</w:t>
      </w:r>
    </w:p>
    <w:p w14:paraId="778453BF" w14:textId="77777777" w:rsidR="00F1341D" w:rsidRDefault="00F1341D" w:rsidP="00F1341D">
      <w:pPr>
        <w:ind w:firstLine="708"/>
        <w:rPr>
          <w:rFonts w:ascii="Franklin Gothic Medium" w:hAnsi="Franklin Gothic Medium"/>
        </w:rPr>
      </w:pPr>
      <w:r w:rsidRPr="001252D9">
        <w:rPr>
          <w:rFonts w:ascii="Franklin Gothic Medium" w:hAnsi="Franklin Gothic Medium"/>
        </w:rPr>
        <w:t>У Антисфена оказалось около восьмидесяти философских трудов и риторических произведений, сохранились лишь отдельные фрагменты. В наиболее известном труде «О природе» он затрагивает вопросы мироздания, но, в отличие от Сократа, предпочтение отдает богам, а не Единому Началу. Возможно, Антисфену принадлежит популярное у поздних киников изречение: «Божеству нет надобности ни в статуях, ни в кумирах; их придумал слабый и далекий от Божества, как «небо от земли», человеческий род». Но в Боге философ видел реальную поддержку оступившемуся в грехах человеку: «Откажись от привычных для удобства жизни вещей, - и ты тем самым упростишь свою жизнь до предела – и приблизишься к Богу».</w:t>
      </w:r>
      <w:r>
        <w:rPr>
          <w:rFonts w:ascii="Franklin Gothic Medium" w:hAnsi="Franklin Gothic Medium"/>
        </w:rPr>
        <w:t xml:space="preserve"> </w:t>
      </w:r>
    </w:p>
    <w:p w14:paraId="2A8DB701"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Известны десять томов его сочинений, среди которых «Об особенностях слова», «О судебных речетворцах»,</w:t>
      </w:r>
      <w:r>
        <w:rPr>
          <w:rFonts w:ascii="Franklin Gothic Medium" w:hAnsi="Franklin Gothic Medium"/>
        </w:rPr>
        <w:t xml:space="preserve"> </w:t>
      </w:r>
      <w:r w:rsidRPr="001252D9">
        <w:rPr>
          <w:rFonts w:ascii="Franklin Gothic Medium" w:hAnsi="Franklin Gothic Medium"/>
        </w:rPr>
        <w:t xml:space="preserve">«О браке», «О справедливости и мужестве», «О законе», «О вере», «О царской власти», «О противоречии», «О воспитании», «О мнении и знании», «О жизни и смерти», «Вопросы о науке», «О музыке», «О Гомере», «О несправедливости и нечестии», «Об употреблении вина». Философ Тимон, издеваясь над их многочисленностью, назвал Антисфена «болтуном на все руки». </w:t>
      </w:r>
      <w:r>
        <w:rPr>
          <w:rFonts w:ascii="Franklin Gothic Medium" w:hAnsi="Franklin Gothic Medium"/>
        </w:rPr>
        <w:t xml:space="preserve"> Но с</w:t>
      </w:r>
      <w:r w:rsidRPr="001252D9">
        <w:rPr>
          <w:rFonts w:ascii="Franklin Gothic Medium" w:hAnsi="Franklin Gothic Medium"/>
        </w:rPr>
        <w:t xml:space="preserve">тавший известным философ Антисфен всю жизнь помнил, что </w:t>
      </w:r>
      <w:r>
        <w:rPr>
          <w:rFonts w:ascii="Franklin Gothic Medium" w:hAnsi="Franklin Gothic Medium"/>
        </w:rPr>
        <w:t xml:space="preserve">был </w:t>
      </w:r>
      <w:r w:rsidRPr="001252D9">
        <w:rPr>
          <w:rFonts w:ascii="Franklin Gothic Medium" w:hAnsi="Franklin Gothic Medium"/>
        </w:rPr>
        <w:t xml:space="preserve">рожден рабыней и что он </w:t>
      </w:r>
      <w:r>
        <w:rPr>
          <w:rFonts w:ascii="Franklin Gothic Medium" w:hAnsi="Franklin Gothic Medium"/>
        </w:rPr>
        <w:t xml:space="preserve">«Киник», </w:t>
      </w:r>
      <w:r w:rsidRPr="001252D9">
        <w:rPr>
          <w:rFonts w:ascii="Franklin Gothic Medium" w:hAnsi="Franklin Gothic Medium"/>
        </w:rPr>
        <w:t>«Непородистый пес». Поэтому говорил о себе, что он не гражданин А</w:t>
      </w:r>
      <w:r>
        <w:rPr>
          <w:rFonts w:ascii="Franklin Gothic Medium" w:hAnsi="Franklin Gothic Medium"/>
        </w:rPr>
        <w:t>фин и не эллин, а ЧЕЛОВЕК МИРА!</w:t>
      </w:r>
    </w:p>
    <w:p w14:paraId="19B27B81" w14:textId="77777777" w:rsidR="00F1341D" w:rsidRPr="001252D9" w:rsidRDefault="00F1341D" w:rsidP="00F1341D">
      <w:pPr>
        <w:rPr>
          <w:rFonts w:ascii="Franklin Gothic Medium" w:hAnsi="Franklin Gothic Medium"/>
        </w:rPr>
      </w:pPr>
    </w:p>
    <w:p w14:paraId="6F38CB0B" w14:textId="77777777" w:rsidR="00F1341D" w:rsidRPr="001252D9" w:rsidRDefault="00F1341D" w:rsidP="00F1341D">
      <w:pPr>
        <w:rPr>
          <w:rFonts w:ascii="Franklin Gothic Medium" w:hAnsi="Franklin Gothic Medium"/>
        </w:rPr>
      </w:pPr>
    </w:p>
    <w:p w14:paraId="70D25443" w14:textId="77777777" w:rsidR="00F1341D" w:rsidRPr="001252D9" w:rsidRDefault="00F1341D" w:rsidP="00F1341D">
      <w:pPr>
        <w:rPr>
          <w:rFonts w:ascii="Franklin Gothic Medium" w:hAnsi="Franklin Gothic Medium"/>
        </w:rPr>
      </w:pPr>
    </w:p>
    <w:p w14:paraId="4FF78480" w14:textId="77777777" w:rsidR="00F1341D" w:rsidRPr="001252D9" w:rsidRDefault="00F1341D" w:rsidP="00F1341D">
      <w:pPr>
        <w:rPr>
          <w:rFonts w:ascii="Franklin Gothic Medium" w:hAnsi="Franklin Gothic Medium"/>
        </w:rPr>
      </w:pPr>
      <w:r w:rsidRPr="00D423B3">
        <w:rPr>
          <w:rFonts w:ascii="Franklin Gothic Medium" w:hAnsi="Franklin Gothic Medium"/>
          <w:b/>
          <w:color w:val="FF0000"/>
        </w:rPr>
        <w:t>АНТИФОНТ</w:t>
      </w:r>
      <w:r w:rsidRPr="001252D9">
        <w:rPr>
          <w:rFonts w:ascii="Franklin Gothic Medium" w:hAnsi="Franklin Gothic Medium"/>
        </w:rPr>
        <w:t xml:space="preserve"> (479-411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65A30D92"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r w:rsidRPr="001252D9">
        <w:rPr>
          <w:rFonts w:ascii="Franklin Gothic Medium" w:hAnsi="Franklin Gothic Medium"/>
        </w:rPr>
        <w:tab/>
      </w:r>
      <w:r w:rsidRPr="001252D9">
        <w:rPr>
          <w:rFonts w:ascii="Franklin Gothic Medium" w:hAnsi="Franklin Gothic Medium"/>
        </w:rPr>
        <w:tab/>
      </w:r>
      <w:r w:rsidRPr="001252D9">
        <w:rPr>
          <w:rFonts w:ascii="Franklin Gothic Medium" w:hAnsi="Franklin Gothic Medium"/>
        </w:rPr>
        <w:tab/>
      </w:r>
    </w:p>
    <w:p w14:paraId="3B4C8988"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Антифонт, сын Софила, родился в Рамнунте, который находился в шестидесяти стадиях* </w:t>
      </w:r>
      <w:r w:rsidRPr="003F1698">
        <w:rPr>
          <w:rFonts w:ascii="Franklin Gothic Medium" w:hAnsi="Franklin Gothic Medium"/>
          <w:color w:val="00B050"/>
          <w:sz w:val="18"/>
          <w:szCs w:val="18"/>
        </w:rPr>
        <w:t>(* стадий – ок.200 м)</w:t>
      </w:r>
      <w:r w:rsidRPr="001252D9">
        <w:rPr>
          <w:rFonts w:ascii="Franklin Gothic Medium" w:hAnsi="Franklin Gothic Medium"/>
        </w:rPr>
        <w:t xml:space="preserve"> от Марафона. Первым его наставником в красноречии стал отец, который содержал семью за счет уроков риторики и составлением речей для ораторов. Поэтому Антифонт</w:t>
      </w:r>
      <w:r>
        <w:rPr>
          <w:rFonts w:ascii="Franklin Gothic Medium" w:hAnsi="Franklin Gothic Medium"/>
        </w:rPr>
        <w:t xml:space="preserve"> с юности </w:t>
      </w:r>
      <w:r w:rsidRPr="001252D9">
        <w:rPr>
          <w:rFonts w:ascii="Franklin Gothic Medium" w:hAnsi="Franklin Gothic Medium"/>
        </w:rPr>
        <w:t xml:space="preserve">окунулся в атмосферу политических эмоций, раздиравших в то время гражданское население Аттики. Его быстро заметили, и уже тогда молодой оратор замечал несправедливость, царящую в афинском обществе, пытаясь дать ей логическое объяснение: «Тех, которые происходят от знатных родителей, мы уважаем и чтим, тех же, которые не из знатного дома, мы не уважаем и не почитаем. В этом мы поступаем по отношению друг к другу как варвары, потому что по природе мы все во всех отношениях равны, притом одинаково и варвары, и эллины». </w:t>
      </w:r>
    </w:p>
    <w:p w14:paraId="02450B0A"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Антифонта считают одним из первых греческих философов, поставивших свою мудрость на профессиональную основу: он передавал знания всем желающим, но за деньги, </w:t>
      </w:r>
      <w:r>
        <w:rPr>
          <w:rFonts w:ascii="Franklin Gothic Medium" w:hAnsi="Franklin Gothic Medium"/>
        </w:rPr>
        <w:t xml:space="preserve">в то </w:t>
      </w:r>
      <w:r w:rsidRPr="001252D9">
        <w:rPr>
          <w:rFonts w:ascii="Franklin Gothic Medium" w:hAnsi="Franklin Gothic Medium"/>
        </w:rPr>
        <w:t>время</w:t>
      </w:r>
      <w:r>
        <w:rPr>
          <w:rFonts w:ascii="Franklin Gothic Medium" w:hAnsi="Franklin Gothic Medium"/>
        </w:rPr>
        <w:t xml:space="preserve">, когда </w:t>
      </w:r>
      <w:r w:rsidRPr="001252D9">
        <w:rPr>
          <w:rFonts w:ascii="Franklin Gothic Medium" w:hAnsi="Franklin Gothic Medium"/>
        </w:rPr>
        <w:t>философии учились у мудрецов бесплатно. В труде «Истина» Антифонт излагает философские взгляды на астрономию и метеорологию, рассуждает «о происхождении мира из вихря», говорит, что «</w:t>
      </w:r>
      <w:r>
        <w:rPr>
          <w:rFonts w:ascii="Franklin Gothic Medium" w:hAnsi="Franklin Gothic Medium"/>
        </w:rPr>
        <w:t>…</w:t>
      </w:r>
      <w:r w:rsidRPr="001252D9">
        <w:rPr>
          <w:rFonts w:ascii="Franklin Gothic Medium" w:hAnsi="Franklin Gothic Medium"/>
        </w:rPr>
        <w:t xml:space="preserve">все есть едино», отрицает объективное существование единичных вещей и времени. Он усвоил Демокритов материализм и атеизм, определил добродетель в терминах целесообразности. Как ученый, он затрагивал вопросы физики, антропологии, этики, о которой говорил: «Я этику понимаю, как искусство быть беспечальным». </w:t>
      </w:r>
    </w:p>
    <w:p w14:paraId="2DC52FF0"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Он признавал равенство всех людей перед природой, а отношение к природе ставил выше всех человеческих законов. Основная идея философии Антифонта – «противопоставление действительно существующего и существующего во мнении людей». Он противопоставлял природу даже государственной власти и общественным установкам, считая их насильственными актами: «справедливость – это лицемерие и вынужденное соблюдение законов. Поэтому для человека наиболее выгодный способ употребления справедливости таков: при свидетелях уважать законы, а без свидетелей – требования природы».</w:t>
      </w:r>
      <w:r>
        <w:rPr>
          <w:rFonts w:ascii="Franklin Gothic Medium" w:hAnsi="Franklin Gothic Medium"/>
        </w:rPr>
        <w:t xml:space="preserve"> </w:t>
      </w:r>
      <w:r w:rsidRPr="001252D9">
        <w:rPr>
          <w:rFonts w:ascii="Franklin Gothic Medium" w:hAnsi="Franklin Gothic Medium"/>
        </w:rPr>
        <w:t>Изложение мыслей в трудах «Истина», сочинениях «О согласии», «Речь о государстве», «Толкование сновидений» подтверждает в Антифонте высокообразованного софиста, учителя мудрости. Хотя Антифонт, как впрочем, и остальные софисты, вызывал сильное раздражение у Сократа, ибо они</w:t>
      </w:r>
      <w:r>
        <w:rPr>
          <w:rFonts w:ascii="Franklin Gothic Medium" w:hAnsi="Franklin Gothic Medium"/>
        </w:rPr>
        <w:t>, по его словам,</w:t>
      </w:r>
      <w:r w:rsidRPr="001252D9">
        <w:rPr>
          <w:rFonts w:ascii="Franklin Gothic Medium" w:hAnsi="Franklin Gothic Medium"/>
        </w:rPr>
        <w:t xml:space="preserve"> «приукрашивают ошибку с помощью логики и делают ее убедительной с помощью риторики. К тому же, они ухитряются брать с доверчивых людей гонорары, когда из красоты и знаний можно делать равно и благородное, и гнусное употребление!»</w:t>
      </w:r>
    </w:p>
    <w:p w14:paraId="00CCD19A"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Он видел разрешение многих социальных проблем в соблюдении  гражданами древних установлений предков и законов: «Кто нарушает законы, если это остается тайным от остальных участников соглашения, свободен от позора и наказания; если даже его противозаконный поступок открывается, то его постигает позор и кара».</w:t>
      </w:r>
    </w:p>
    <w:p w14:paraId="4C91A908"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На деньги отца Антифонт открыл в Афинах риторическую школу, в которой успешно обучал красноречию известных политиков и государственных деятелей, сочинял им речи, в результате чего приобрел заметное влияние в обществе. В числе учеников Антифонта называют знаменитого историка Фукидида, который восхищался «выдающимся умом и находчивостью» своего учителя. Но Аристотель оценивал и того, и другого не высоко: «Речь Фукидида и Антифонта Рамнутского сложена поистине красиво, как вряд ли чья иная, но вовсе не приятно». Считается, что именно с Антифонта началась мода на применение в судебных процессах профессионально написанных  речей, как для защиты, так и для стороны обвинения.</w:t>
      </w:r>
    </w:p>
    <w:p w14:paraId="0B0E7892"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Антифонт писал судебные речи для других, и только один раз ему пришлось использовать собственный талант в свою защиту. Этот случай произошел после того, как в Афинах олигархическая партия, приверженцем которой он был, лишилась власти. Некто Ферамен, философ и политик, ранее друг Антифонта, перейдя на сторону победивших демократов, выступил в суде с обвинениями «в предательстве интересам афинского народа». Философ защищался достойно, но убедительных фактов по поводу его участия в «олигархическом заговоре» оказалось  достаточно, чтобы судьи вынесли смертный приговор. </w:t>
      </w:r>
    </w:p>
    <w:p w14:paraId="45341DC1" w14:textId="77777777" w:rsidR="00F1341D" w:rsidRPr="001252D9" w:rsidRDefault="00F1341D" w:rsidP="00F1341D">
      <w:pPr>
        <w:rPr>
          <w:rFonts w:ascii="Franklin Gothic Medium" w:hAnsi="Franklin Gothic Medium"/>
        </w:rPr>
      </w:pPr>
      <w:r w:rsidRPr="001252D9">
        <w:rPr>
          <w:rFonts w:ascii="Franklin Gothic Medium" w:hAnsi="Franklin Gothic Medium"/>
        </w:rPr>
        <w:t>В тюрьме Антифонт принял яд цикуты – казнь, определенная  законом для свободного гражданина Афин. В последние минуты жизни философ думал о её сущности: «Время есть наша мысль или мера, а не сущность».</w:t>
      </w:r>
    </w:p>
    <w:p w14:paraId="7B664F19" w14:textId="77777777" w:rsidR="00F1341D" w:rsidRPr="001252D9" w:rsidRDefault="00F1341D" w:rsidP="00F1341D">
      <w:pPr>
        <w:rPr>
          <w:rFonts w:ascii="Franklin Gothic Medium" w:hAnsi="Franklin Gothic Medium"/>
        </w:rPr>
      </w:pPr>
    </w:p>
    <w:p w14:paraId="1EF5780E" w14:textId="77777777" w:rsidR="00F1341D" w:rsidRPr="001252D9" w:rsidRDefault="00F1341D" w:rsidP="00F1341D">
      <w:pPr>
        <w:rPr>
          <w:rFonts w:ascii="Franklin Gothic Medium" w:hAnsi="Franklin Gothic Medium"/>
        </w:rPr>
      </w:pPr>
    </w:p>
    <w:p w14:paraId="4A0B823C" w14:textId="77777777" w:rsidR="00F1341D" w:rsidRPr="001252D9" w:rsidRDefault="00F1341D" w:rsidP="00F1341D">
      <w:pPr>
        <w:rPr>
          <w:rFonts w:ascii="Franklin Gothic Medium" w:hAnsi="Franklin Gothic Medium"/>
        </w:rPr>
      </w:pPr>
      <w:r w:rsidRPr="00DE64A2">
        <w:rPr>
          <w:rFonts w:ascii="Franklin Gothic Medium" w:hAnsi="Franklin Gothic Medium"/>
          <w:b/>
          <w:color w:val="FF0000"/>
        </w:rPr>
        <w:t>АПОЛЛОНИЙ РОДОССКИЙ</w:t>
      </w:r>
      <w:r w:rsidRPr="001252D9">
        <w:rPr>
          <w:rFonts w:ascii="Franklin Gothic Medium" w:hAnsi="Franklin Gothic Medium"/>
        </w:rPr>
        <w:t xml:space="preserve"> (</w:t>
      </w:r>
      <w:r w:rsidRPr="00BA4D83">
        <w:rPr>
          <w:rFonts w:ascii="Franklin Gothic Medium" w:hAnsi="Franklin Gothic Medium"/>
        </w:rPr>
        <w:t>ок</w:t>
      </w:r>
      <w:r>
        <w:rPr>
          <w:rFonts w:ascii="Franklin Gothic Medium" w:hAnsi="Franklin Gothic Medium"/>
        </w:rPr>
        <w:t>.</w:t>
      </w:r>
      <w:r w:rsidRPr="00BA4D83">
        <w:rPr>
          <w:rFonts w:ascii="Franklin Gothic Medium" w:hAnsi="Franklin Gothic Medium"/>
        </w:rPr>
        <w:t>295–247 г</w:t>
      </w:r>
      <w:r>
        <w:rPr>
          <w:rFonts w:ascii="Franklin Gothic Medium" w:hAnsi="Franklin Gothic Medium"/>
        </w:rPr>
        <w:t>г</w:t>
      </w:r>
      <w:r w:rsidRPr="00BA4D83">
        <w:rPr>
          <w:rFonts w:ascii="Franklin Gothic Medium" w:hAnsi="Franklin Gothic Medium"/>
        </w:rPr>
        <w:t>.</w:t>
      </w:r>
      <w:r>
        <w:rPr>
          <w:rFonts w:ascii="Franklin Gothic Medium" w:hAnsi="Franklin Gothic Medium"/>
        </w:rPr>
        <w:t xml:space="preserve"> </w:t>
      </w:r>
      <w:r w:rsidRPr="00BA4D83">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поэт</w:t>
      </w:r>
      <w:r>
        <w:rPr>
          <w:rFonts w:ascii="Franklin Gothic Medium" w:hAnsi="Franklin Gothic Medium"/>
        </w:rPr>
        <w:t>.</w:t>
      </w:r>
    </w:p>
    <w:p w14:paraId="369006C6"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4E609EA3" w14:textId="77777777" w:rsidR="00F1341D" w:rsidRDefault="00F1341D" w:rsidP="00F1341D">
      <w:pPr>
        <w:rPr>
          <w:rFonts w:ascii="Franklin Gothic Medium" w:hAnsi="Franklin Gothic Medium"/>
        </w:rPr>
      </w:pPr>
      <w:r w:rsidRPr="001252D9">
        <w:rPr>
          <w:rFonts w:ascii="Franklin Gothic Medium" w:hAnsi="Franklin Gothic Medium"/>
        </w:rPr>
        <w:t xml:space="preserve">       </w:t>
      </w:r>
      <w:r w:rsidRPr="00BA4D83">
        <w:rPr>
          <w:rFonts w:ascii="Franklin Gothic Medium" w:hAnsi="Franklin Gothic Medium"/>
        </w:rPr>
        <w:t xml:space="preserve">Сведения о жизни Аполлония Родосского </w:t>
      </w:r>
      <w:r>
        <w:rPr>
          <w:rFonts w:ascii="Franklin Gothic Medium" w:hAnsi="Franklin Gothic Medium"/>
        </w:rPr>
        <w:t xml:space="preserve">невероятно скудны; известно, что он </w:t>
      </w:r>
      <w:r w:rsidRPr="001252D9">
        <w:rPr>
          <w:rFonts w:ascii="Franklin Gothic Medium" w:hAnsi="Franklin Gothic Medium"/>
        </w:rPr>
        <w:t>из Александрии</w:t>
      </w:r>
      <w:r>
        <w:rPr>
          <w:rFonts w:ascii="Franklin Gothic Medium" w:hAnsi="Franklin Gothic Medium"/>
        </w:rPr>
        <w:t>, хотя, в</w:t>
      </w:r>
      <w:r w:rsidRPr="00BA4D83">
        <w:rPr>
          <w:rFonts w:ascii="Franklin Gothic Medium" w:hAnsi="Franklin Gothic Medium"/>
        </w:rPr>
        <w:t xml:space="preserve">озможно, </w:t>
      </w:r>
      <w:r>
        <w:rPr>
          <w:rFonts w:ascii="Franklin Gothic Medium" w:hAnsi="Franklin Gothic Medium"/>
        </w:rPr>
        <w:t xml:space="preserve">родился </w:t>
      </w:r>
      <w:r w:rsidRPr="00BA4D83">
        <w:rPr>
          <w:rFonts w:ascii="Franklin Gothic Medium" w:hAnsi="Franklin Gothic Medium"/>
        </w:rPr>
        <w:t xml:space="preserve">в Навкратисе </w:t>
      </w:r>
      <w:r>
        <w:rPr>
          <w:rFonts w:ascii="Franklin Gothic Medium" w:hAnsi="Franklin Gothic Medium"/>
        </w:rPr>
        <w:t>(</w:t>
      </w:r>
      <w:r w:rsidRPr="00BA4D83">
        <w:rPr>
          <w:rFonts w:ascii="Franklin Gothic Medium" w:hAnsi="Franklin Gothic Medium"/>
        </w:rPr>
        <w:t>Егип</w:t>
      </w:r>
      <w:r>
        <w:rPr>
          <w:rFonts w:ascii="Franklin Gothic Medium" w:hAnsi="Franklin Gothic Medium"/>
        </w:rPr>
        <w:t>е</w:t>
      </w:r>
      <w:r w:rsidRPr="00BA4D83">
        <w:rPr>
          <w:rFonts w:ascii="Franklin Gothic Medium" w:hAnsi="Franklin Gothic Medium"/>
        </w:rPr>
        <w:t>т</w:t>
      </w:r>
      <w:r>
        <w:rPr>
          <w:rFonts w:ascii="Franklin Gothic Medium" w:hAnsi="Franklin Gothic Medium"/>
        </w:rPr>
        <w:t xml:space="preserve">). Почетное прозвище «Родосский» получил за известность, обретенную на острове Родос, как </w:t>
      </w:r>
      <w:r w:rsidRPr="001252D9">
        <w:rPr>
          <w:rFonts w:ascii="Franklin Gothic Medium" w:hAnsi="Franklin Gothic Medium"/>
        </w:rPr>
        <w:t>поэт и грамматик</w:t>
      </w:r>
      <w:r>
        <w:rPr>
          <w:rFonts w:ascii="Franklin Gothic Medium" w:hAnsi="Franklin Gothic Medium"/>
        </w:rPr>
        <w:t>,</w:t>
      </w:r>
      <w:r w:rsidRPr="001252D9">
        <w:rPr>
          <w:rFonts w:ascii="Franklin Gothic Medium" w:hAnsi="Franklin Gothic Medium"/>
        </w:rPr>
        <w:t xml:space="preserve"> </w:t>
      </w:r>
      <w:r w:rsidRPr="00BA4D83">
        <w:rPr>
          <w:rFonts w:ascii="Franklin Gothic Medium" w:hAnsi="Franklin Gothic Medium"/>
        </w:rPr>
        <w:t>филолог</w:t>
      </w:r>
      <w:r>
        <w:rPr>
          <w:rFonts w:ascii="Franklin Gothic Medium" w:hAnsi="Franklin Gothic Medium"/>
        </w:rPr>
        <w:t xml:space="preserve">. </w:t>
      </w:r>
    </w:p>
    <w:p w14:paraId="6BB2C2B5" w14:textId="77777777" w:rsidR="00F1341D" w:rsidRDefault="00F1341D" w:rsidP="00F1341D">
      <w:pPr>
        <w:ind w:firstLine="708"/>
        <w:rPr>
          <w:rFonts w:ascii="Franklin Gothic Medium" w:hAnsi="Franklin Gothic Medium"/>
        </w:rPr>
      </w:pPr>
      <w:r>
        <w:rPr>
          <w:rFonts w:ascii="Franklin Gothic Medium" w:hAnsi="Franklin Gothic Medium"/>
        </w:rPr>
        <w:t>Он был учеником Каллимаха, знаменитого поэта, преподавателя и писателя, которого многие, как и он сам, считали гением; к тому же Каллимах был одним из первых ученых и заведующих царской Александрийской библиотекой. Д</w:t>
      </w:r>
      <w:r w:rsidRPr="00BA4D83">
        <w:rPr>
          <w:rFonts w:ascii="Franklin Gothic Medium" w:hAnsi="Franklin Gothic Medium"/>
        </w:rPr>
        <w:t>вадцатилетний</w:t>
      </w:r>
      <w:r>
        <w:rPr>
          <w:rFonts w:ascii="Franklin Gothic Medium" w:hAnsi="Franklin Gothic Medium"/>
        </w:rPr>
        <w:t xml:space="preserve"> Аполлоний, как и многие юноши его времени, мечтал о славе Гомера: создал эпическую поэму «</w:t>
      </w:r>
      <w:r w:rsidRPr="00BA4D83">
        <w:rPr>
          <w:rFonts w:ascii="Franklin Gothic Medium" w:hAnsi="Franklin Gothic Medium"/>
        </w:rPr>
        <w:t>Аргонавтика</w:t>
      </w:r>
      <w:r>
        <w:rPr>
          <w:rFonts w:ascii="Franklin Gothic Medium" w:hAnsi="Franklin Gothic Medium"/>
        </w:rPr>
        <w:t xml:space="preserve">» с мифологическим сюжетом о походе аргонавтов в Колхиду и обратно, акцентируя внимание на любви Медеи и Ясона. Рассчитывая на громкую славу, чтобы ознакомить со своим шедевром, пригласил Каллимаха, друзей из поэтов и прочую </w:t>
      </w:r>
      <w:r w:rsidRPr="00BA4D83">
        <w:rPr>
          <w:rFonts w:ascii="Franklin Gothic Medium" w:hAnsi="Franklin Gothic Medium"/>
        </w:rPr>
        <w:t xml:space="preserve">образованную публику из числа </w:t>
      </w:r>
      <w:r>
        <w:rPr>
          <w:rFonts w:ascii="Franklin Gothic Medium" w:hAnsi="Franklin Gothic Medium"/>
        </w:rPr>
        <w:t xml:space="preserve">царских </w:t>
      </w:r>
      <w:r w:rsidRPr="00BA4D83">
        <w:rPr>
          <w:rFonts w:ascii="Franklin Gothic Medium" w:hAnsi="Franklin Gothic Medium"/>
        </w:rPr>
        <w:t xml:space="preserve">придворных и </w:t>
      </w:r>
      <w:r>
        <w:rPr>
          <w:rFonts w:ascii="Franklin Gothic Medium" w:hAnsi="Franklin Gothic Medium"/>
        </w:rPr>
        <w:t xml:space="preserve">жителей Александрии. Увы, триумф не состоялся! Он встретил холодный прием, а из уст учителя услышал </w:t>
      </w:r>
      <w:r w:rsidRPr="00BA4D83">
        <w:rPr>
          <w:rFonts w:ascii="Franklin Gothic Medium" w:hAnsi="Franklin Gothic Medium"/>
        </w:rPr>
        <w:t>суров</w:t>
      </w:r>
      <w:r>
        <w:rPr>
          <w:rFonts w:ascii="Franklin Gothic Medium" w:hAnsi="Franklin Gothic Medium"/>
        </w:rPr>
        <w:t xml:space="preserve">евшую </w:t>
      </w:r>
      <w:r w:rsidRPr="00BA4D83">
        <w:rPr>
          <w:rFonts w:ascii="Franklin Gothic Medium" w:hAnsi="Franklin Gothic Medium"/>
        </w:rPr>
        <w:t>критику</w:t>
      </w:r>
      <w:r>
        <w:rPr>
          <w:rFonts w:ascii="Franklin Gothic Medium" w:hAnsi="Franklin Gothic Medium"/>
        </w:rPr>
        <w:t xml:space="preserve"> по поводу упрощения форм стихосложения и невыразительности характеров героев</w:t>
      </w:r>
      <w:r w:rsidRPr="001252D9">
        <w:rPr>
          <w:rFonts w:ascii="Franklin Gothic Medium" w:hAnsi="Franklin Gothic Medium"/>
        </w:rPr>
        <w:t xml:space="preserve">. </w:t>
      </w:r>
      <w:r w:rsidRPr="00BA4D83">
        <w:rPr>
          <w:rFonts w:ascii="Franklin Gothic Medium" w:hAnsi="Franklin Gothic Medium"/>
        </w:rPr>
        <w:t>Нужно отметить, что Каллимах</w:t>
      </w:r>
      <w:r>
        <w:rPr>
          <w:rFonts w:ascii="Franklin Gothic Medium" w:hAnsi="Franklin Gothic Medium"/>
        </w:rPr>
        <w:t xml:space="preserve"> был </w:t>
      </w:r>
      <w:r w:rsidRPr="00BA4D83">
        <w:rPr>
          <w:rFonts w:ascii="Franklin Gothic Medium" w:hAnsi="Franklin Gothic Medium"/>
        </w:rPr>
        <w:t>сторонниками рафинированной поэзии, где каждое слово взвешено соответственно его ценности.</w:t>
      </w:r>
      <w:r>
        <w:rPr>
          <w:rFonts w:ascii="Franklin Gothic Medium" w:hAnsi="Franklin Gothic Medium"/>
        </w:rPr>
        <w:t xml:space="preserve"> Он всегда учил Аполлония и других своих учеников уважать Гомера, но не подражать ему. П</w:t>
      </w:r>
      <w:r w:rsidRPr="00BA4D83">
        <w:rPr>
          <w:rFonts w:ascii="Franklin Gothic Medium" w:hAnsi="Franklin Gothic Medium"/>
        </w:rPr>
        <w:t xml:space="preserve">олагал, что к гомеровскому эпосу обращаться более </w:t>
      </w:r>
      <w:r>
        <w:rPr>
          <w:rFonts w:ascii="Franklin Gothic Medium" w:hAnsi="Franklin Gothic Medium"/>
        </w:rPr>
        <w:t xml:space="preserve">никому </w:t>
      </w:r>
      <w:r w:rsidRPr="00BA4D83">
        <w:rPr>
          <w:rFonts w:ascii="Franklin Gothic Medium" w:hAnsi="Franklin Gothic Medium"/>
        </w:rPr>
        <w:t>не следует</w:t>
      </w:r>
      <w:r>
        <w:rPr>
          <w:rFonts w:ascii="Franklin Gothic Medium" w:hAnsi="Franklin Gothic Medium"/>
        </w:rPr>
        <w:t xml:space="preserve">, что в современной поэзии надо каждому поэту искать собственный путь. Возникла ссора с взаимными оскорблениями, был грандиозный скандал, </w:t>
      </w:r>
      <w:r w:rsidRPr="00BA4D83">
        <w:rPr>
          <w:rFonts w:ascii="Franklin Gothic Medium" w:hAnsi="Franklin Gothic Medium"/>
        </w:rPr>
        <w:t>после чего Каллимах</w:t>
      </w:r>
      <w:r>
        <w:rPr>
          <w:rFonts w:ascii="Franklin Gothic Medium" w:hAnsi="Franklin Gothic Medium"/>
        </w:rPr>
        <w:t xml:space="preserve"> пожаловался царю </w:t>
      </w:r>
      <w:r w:rsidRPr="00BA4D83">
        <w:rPr>
          <w:rFonts w:ascii="Franklin Gothic Medium" w:hAnsi="Franklin Gothic Medium"/>
        </w:rPr>
        <w:t>Птолеме</w:t>
      </w:r>
      <w:r>
        <w:rPr>
          <w:rFonts w:ascii="Franklin Gothic Medium" w:hAnsi="Franklin Gothic Medium"/>
        </w:rPr>
        <w:t xml:space="preserve">ю. Последовал </w:t>
      </w:r>
      <w:r w:rsidRPr="00BA4D83">
        <w:rPr>
          <w:rFonts w:ascii="Franklin Gothic Medium" w:hAnsi="Franklin Gothic Medium"/>
        </w:rPr>
        <w:t>приказ об изгнании</w:t>
      </w:r>
      <w:r>
        <w:rPr>
          <w:rFonts w:ascii="Franklin Gothic Medium" w:hAnsi="Franklin Gothic Medium"/>
        </w:rPr>
        <w:t>, и</w:t>
      </w:r>
      <w:r w:rsidRPr="00BA4D83">
        <w:rPr>
          <w:rFonts w:ascii="Franklin Gothic Medium" w:hAnsi="Franklin Gothic Medium"/>
        </w:rPr>
        <w:t xml:space="preserve"> Аполлоний </w:t>
      </w:r>
      <w:r>
        <w:rPr>
          <w:rFonts w:ascii="Franklin Gothic Medium" w:hAnsi="Franklin Gothic Medium"/>
        </w:rPr>
        <w:t xml:space="preserve">был вынужден покинуть Александрию и </w:t>
      </w:r>
      <w:r w:rsidRPr="00BA4D83">
        <w:rPr>
          <w:rFonts w:ascii="Franklin Gothic Medium" w:hAnsi="Franklin Gothic Medium"/>
        </w:rPr>
        <w:t>отправи</w:t>
      </w:r>
      <w:r>
        <w:rPr>
          <w:rFonts w:ascii="Franklin Gothic Medium" w:hAnsi="Franklin Gothic Medium"/>
        </w:rPr>
        <w:t>ться</w:t>
      </w:r>
      <w:r w:rsidRPr="00BA4D83">
        <w:rPr>
          <w:rFonts w:ascii="Franklin Gothic Medium" w:hAnsi="Franklin Gothic Medium"/>
        </w:rPr>
        <w:t xml:space="preserve"> </w:t>
      </w:r>
      <w:r>
        <w:rPr>
          <w:rFonts w:ascii="Franklin Gothic Medium" w:hAnsi="Franklin Gothic Medium"/>
        </w:rPr>
        <w:t>на</w:t>
      </w:r>
      <w:r w:rsidRPr="00BA4D83">
        <w:rPr>
          <w:rFonts w:ascii="Franklin Gothic Medium" w:hAnsi="Franklin Gothic Medium"/>
        </w:rPr>
        <w:t xml:space="preserve"> Родос. </w:t>
      </w:r>
    </w:p>
    <w:p w14:paraId="43E47E62" w14:textId="77777777" w:rsidR="00F1341D" w:rsidRDefault="00F1341D" w:rsidP="00F1341D">
      <w:pPr>
        <w:ind w:firstLine="708"/>
        <w:rPr>
          <w:rFonts w:ascii="Franklin Gothic Medium" w:hAnsi="Franklin Gothic Medium"/>
        </w:rPr>
      </w:pPr>
      <w:r>
        <w:rPr>
          <w:rFonts w:ascii="Franklin Gothic Medium" w:hAnsi="Franklin Gothic Medium"/>
        </w:rPr>
        <w:t>Н</w:t>
      </w:r>
      <w:r w:rsidRPr="001252D9">
        <w:rPr>
          <w:rFonts w:ascii="Franklin Gothic Medium" w:hAnsi="Franklin Gothic Medium"/>
        </w:rPr>
        <w:t>а Родосе</w:t>
      </w:r>
      <w:r>
        <w:rPr>
          <w:rFonts w:ascii="Franklin Gothic Medium" w:hAnsi="Franklin Gothic Medium"/>
        </w:rPr>
        <w:t xml:space="preserve"> Аполлоний занялся скромным преподаванием </w:t>
      </w:r>
      <w:r w:rsidRPr="001252D9">
        <w:rPr>
          <w:rFonts w:ascii="Franklin Gothic Medium" w:hAnsi="Franklin Gothic Medium"/>
        </w:rPr>
        <w:t>грамматики</w:t>
      </w:r>
      <w:r>
        <w:rPr>
          <w:rFonts w:ascii="Franklin Gothic Medium" w:hAnsi="Franklin Gothic Medium"/>
        </w:rPr>
        <w:t>, но держа на сердце обиду на Каллимаха,</w:t>
      </w:r>
      <w:r w:rsidRPr="00BA4D83">
        <w:rPr>
          <w:rFonts w:ascii="Franklin Gothic Medium" w:hAnsi="Franklin Gothic Medium"/>
        </w:rPr>
        <w:t xml:space="preserve"> </w:t>
      </w:r>
      <w:r>
        <w:rPr>
          <w:rFonts w:ascii="Franklin Gothic Medium" w:hAnsi="Franklin Gothic Medium"/>
        </w:rPr>
        <w:t>в качестве мести избрал сочинение</w:t>
      </w:r>
      <w:r w:rsidRPr="00BA4D83">
        <w:rPr>
          <w:rFonts w:ascii="Franklin Gothic Medium" w:hAnsi="Franklin Gothic Medium"/>
        </w:rPr>
        <w:t xml:space="preserve"> </w:t>
      </w:r>
      <w:r>
        <w:rPr>
          <w:rFonts w:ascii="Franklin Gothic Medium" w:hAnsi="Franklin Gothic Medium"/>
        </w:rPr>
        <w:t xml:space="preserve">злых </w:t>
      </w:r>
      <w:r w:rsidRPr="00BA4D83">
        <w:rPr>
          <w:rFonts w:ascii="Franklin Gothic Medium" w:hAnsi="Franklin Gothic Medium"/>
        </w:rPr>
        <w:t>эпиграмм</w:t>
      </w:r>
      <w:r>
        <w:rPr>
          <w:rFonts w:ascii="Franklin Gothic Medium" w:hAnsi="Franklin Gothic Medium"/>
        </w:rPr>
        <w:t>, вроде таких: «</w:t>
      </w:r>
      <w:r w:rsidRPr="00BA4D83">
        <w:rPr>
          <w:rFonts w:ascii="Franklin Gothic Medium" w:hAnsi="Franklin Gothic Medium"/>
        </w:rPr>
        <w:t>Каллимах — грязь, чепуха, деревянная голова</w:t>
      </w:r>
      <w:r>
        <w:rPr>
          <w:rFonts w:ascii="Franklin Gothic Medium" w:hAnsi="Franklin Gothic Medium"/>
        </w:rPr>
        <w:t>»</w:t>
      </w:r>
      <w:r w:rsidRPr="00BA4D83">
        <w:rPr>
          <w:rFonts w:ascii="Franklin Gothic Medium" w:hAnsi="Franklin Gothic Medium"/>
        </w:rPr>
        <w:t xml:space="preserve">. </w:t>
      </w:r>
      <w:r>
        <w:rPr>
          <w:rFonts w:ascii="Franklin Gothic Medium" w:hAnsi="Franklin Gothic Medium"/>
        </w:rPr>
        <w:t xml:space="preserve">Молодой человек называл бывшего любимого учителя  и других своих </w:t>
      </w:r>
      <w:r w:rsidRPr="00BA4D83">
        <w:rPr>
          <w:rFonts w:ascii="Franklin Gothic Medium" w:hAnsi="Franklin Gothic Medium"/>
        </w:rPr>
        <w:t>преподавателей</w:t>
      </w:r>
      <w:r w:rsidRPr="004A32B3">
        <w:rPr>
          <w:rFonts w:ascii="Franklin Gothic Medium" w:hAnsi="Franklin Gothic Medium"/>
        </w:rPr>
        <w:t xml:space="preserve"> </w:t>
      </w:r>
      <w:r>
        <w:rPr>
          <w:rFonts w:ascii="Franklin Gothic Medium" w:hAnsi="Franklin Gothic Medium"/>
        </w:rPr>
        <w:t>«…</w:t>
      </w:r>
      <w:r w:rsidRPr="00BA4D83">
        <w:rPr>
          <w:rFonts w:ascii="Franklin Gothic Medium" w:hAnsi="Franklin Gothic Medium"/>
        </w:rPr>
        <w:t>кропотлив</w:t>
      </w:r>
      <w:r>
        <w:rPr>
          <w:rFonts w:ascii="Franklin Gothic Medium" w:hAnsi="Franklin Gothic Medium"/>
        </w:rPr>
        <w:t>ым</w:t>
      </w:r>
      <w:r w:rsidRPr="00BA4D83">
        <w:rPr>
          <w:rFonts w:ascii="Franklin Gothic Medium" w:hAnsi="Franklin Gothic Medium"/>
        </w:rPr>
        <w:t xml:space="preserve"> плем</w:t>
      </w:r>
      <w:r>
        <w:rPr>
          <w:rFonts w:ascii="Franklin Gothic Medium" w:hAnsi="Franklin Gothic Medium"/>
        </w:rPr>
        <w:t xml:space="preserve">енем грамматиков, роющих корни </w:t>
      </w:r>
      <w:r w:rsidRPr="00BA4D83">
        <w:rPr>
          <w:rFonts w:ascii="Franklin Gothic Medium" w:hAnsi="Franklin Gothic Medium"/>
        </w:rPr>
        <w:t>Музы чужой</w:t>
      </w:r>
      <w:r>
        <w:rPr>
          <w:rFonts w:ascii="Franklin Gothic Medium" w:hAnsi="Franklin Gothic Medium"/>
        </w:rPr>
        <w:t>», «…</w:t>
      </w:r>
      <w:r w:rsidRPr="00BA4D83">
        <w:rPr>
          <w:rFonts w:ascii="Franklin Gothic Medium" w:hAnsi="Franklin Gothic Medium"/>
        </w:rPr>
        <w:t>семь</w:t>
      </w:r>
      <w:r>
        <w:rPr>
          <w:rFonts w:ascii="Franklin Gothic Medium" w:hAnsi="Franklin Gothic Medium"/>
        </w:rPr>
        <w:t>ей</w:t>
      </w:r>
      <w:r w:rsidRPr="00BA4D83">
        <w:rPr>
          <w:rFonts w:ascii="Franklin Gothic Medium" w:hAnsi="Franklin Gothic Medium"/>
        </w:rPr>
        <w:t xml:space="preserve"> жалких ученых червей</w:t>
      </w:r>
      <w:r>
        <w:rPr>
          <w:rFonts w:ascii="Franklin Gothic Medium" w:hAnsi="Franklin Gothic Medium"/>
        </w:rPr>
        <w:t>», или «…т</w:t>
      </w:r>
      <w:r w:rsidRPr="00BA4D83">
        <w:rPr>
          <w:rFonts w:ascii="Franklin Gothic Medium" w:hAnsi="Franklin Gothic Medium"/>
        </w:rPr>
        <w:t>ощие, алые щенки из Каллимаховых свор</w:t>
      </w:r>
      <w:r>
        <w:rPr>
          <w:rFonts w:ascii="Franklin Gothic Medium" w:hAnsi="Franklin Gothic Medium"/>
        </w:rPr>
        <w:t>»… «…</w:t>
      </w:r>
      <w:r w:rsidRPr="00BA4D83">
        <w:rPr>
          <w:rFonts w:ascii="Franklin Gothic Medium" w:hAnsi="Franklin Gothic Medium"/>
        </w:rPr>
        <w:t>Зло вы большое поэтам, а юным умам помраченье</w:t>
      </w:r>
      <w:r>
        <w:rPr>
          <w:rFonts w:ascii="Franklin Gothic Medium" w:hAnsi="Franklin Gothic Medium"/>
        </w:rPr>
        <w:t>»</w:t>
      </w:r>
      <w:r w:rsidRPr="00BA4D83">
        <w:rPr>
          <w:rFonts w:ascii="Franklin Gothic Medium" w:hAnsi="Franklin Gothic Medium"/>
        </w:rPr>
        <w:t>.</w:t>
      </w:r>
      <w:r>
        <w:rPr>
          <w:rFonts w:ascii="Franklin Gothic Medium" w:hAnsi="Franklin Gothic Medium"/>
        </w:rPr>
        <w:t xml:space="preserve"> Успокоив, наконец,  гордыню, Аполлоний надумал свергнуть Каллимаха с пьедестала славы, переработав свою </w:t>
      </w:r>
      <w:r w:rsidRPr="001252D9">
        <w:rPr>
          <w:rFonts w:ascii="Franklin Gothic Medium" w:hAnsi="Franklin Gothic Medium"/>
        </w:rPr>
        <w:t>написанную ранее эпопею «Аргонавтика»</w:t>
      </w:r>
      <w:r>
        <w:rPr>
          <w:rFonts w:ascii="Franklin Gothic Medium" w:hAnsi="Franklin Gothic Medium"/>
        </w:rPr>
        <w:t>. Поэт использует</w:t>
      </w:r>
      <w:r w:rsidRPr="00BA4D83">
        <w:rPr>
          <w:rFonts w:ascii="Franklin Gothic Medium" w:hAnsi="Franklin Gothic Medium"/>
        </w:rPr>
        <w:t xml:space="preserve"> </w:t>
      </w:r>
      <w:r>
        <w:rPr>
          <w:rFonts w:ascii="Franklin Gothic Medium" w:hAnsi="Franklin Gothic Medium"/>
        </w:rPr>
        <w:t>всё свое дарование</w:t>
      </w:r>
      <w:r w:rsidRPr="00BA4D83">
        <w:rPr>
          <w:rFonts w:ascii="Franklin Gothic Medium" w:hAnsi="Franklin Gothic Medium"/>
        </w:rPr>
        <w:t>, бл</w:t>
      </w:r>
      <w:r>
        <w:rPr>
          <w:rFonts w:ascii="Franklin Gothic Medium" w:hAnsi="Franklin Gothic Medium"/>
        </w:rPr>
        <w:t xml:space="preserve">истает </w:t>
      </w:r>
      <w:r w:rsidRPr="00BA4D83">
        <w:rPr>
          <w:rFonts w:ascii="Franklin Gothic Medium" w:hAnsi="Franklin Gothic Medium"/>
        </w:rPr>
        <w:t>эрудицией</w:t>
      </w:r>
      <w:r>
        <w:rPr>
          <w:rFonts w:ascii="Franklin Gothic Medium" w:hAnsi="Franklin Gothic Medium"/>
        </w:rPr>
        <w:t xml:space="preserve">, живописно </w:t>
      </w:r>
      <w:r w:rsidRPr="00BA4D83">
        <w:rPr>
          <w:rFonts w:ascii="Franklin Gothic Medium" w:hAnsi="Franklin Gothic Medium"/>
        </w:rPr>
        <w:t>о</w:t>
      </w:r>
      <w:r>
        <w:rPr>
          <w:rFonts w:ascii="Franklin Gothic Medium" w:hAnsi="Franklin Gothic Medium"/>
        </w:rPr>
        <w:t xml:space="preserve">тображая </w:t>
      </w:r>
      <w:r w:rsidRPr="00BA4D83">
        <w:rPr>
          <w:rFonts w:ascii="Franklin Gothic Medium" w:hAnsi="Franklin Gothic Medium"/>
        </w:rPr>
        <w:t>любовный мотив</w:t>
      </w:r>
      <w:r>
        <w:rPr>
          <w:rFonts w:ascii="Franklin Gothic Medium" w:hAnsi="Franklin Gothic Medium"/>
        </w:rPr>
        <w:t>, характеры легендарных героев</w:t>
      </w:r>
      <w:r w:rsidRPr="00BA4D83">
        <w:rPr>
          <w:rFonts w:ascii="Franklin Gothic Medium" w:hAnsi="Franklin Gothic Medium"/>
        </w:rPr>
        <w:t xml:space="preserve">. Действие </w:t>
      </w:r>
      <w:r>
        <w:rPr>
          <w:rFonts w:ascii="Franklin Gothic Medium" w:hAnsi="Franklin Gothic Medium"/>
        </w:rPr>
        <w:t>происходит</w:t>
      </w:r>
      <w:r w:rsidRPr="00BA4D83">
        <w:rPr>
          <w:rFonts w:ascii="Franklin Gothic Medium" w:hAnsi="Franklin Gothic Medium"/>
        </w:rPr>
        <w:t xml:space="preserve"> </w:t>
      </w:r>
      <w:r>
        <w:rPr>
          <w:rFonts w:ascii="Franklin Gothic Medium" w:hAnsi="Franklin Gothic Medium"/>
        </w:rPr>
        <w:t xml:space="preserve">среди богов </w:t>
      </w:r>
      <w:r w:rsidRPr="00BA4D83">
        <w:rPr>
          <w:rFonts w:ascii="Franklin Gothic Medium" w:hAnsi="Franklin Gothic Medium"/>
        </w:rPr>
        <w:t xml:space="preserve">на Олимпе </w:t>
      </w:r>
      <w:r>
        <w:rPr>
          <w:rFonts w:ascii="Franklin Gothic Medium" w:hAnsi="Franklin Gothic Medium"/>
        </w:rPr>
        <w:t xml:space="preserve">– </w:t>
      </w:r>
      <w:r w:rsidRPr="00BA4D83">
        <w:rPr>
          <w:rFonts w:ascii="Franklin Gothic Medium" w:hAnsi="Franklin Gothic Medium"/>
        </w:rPr>
        <w:t>Афина</w:t>
      </w:r>
      <w:r>
        <w:rPr>
          <w:rFonts w:ascii="Franklin Gothic Medium" w:hAnsi="Franklin Gothic Medium"/>
        </w:rPr>
        <w:t>,</w:t>
      </w:r>
      <w:r w:rsidRPr="00BA4D83">
        <w:rPr>
          <w:rFonts w:ascii="Franklin Gothic Medium" w:hAnsi="Franklin Gothic Medium"/>
        </w:rPr>
        <w:t xml:space="preserve"> Гера</w:t>
      </w:r>
      <w:r>
        <w:rPr>
          <w:rFonts w:ascii="Franklin Gothic Medium" w:hAnsi="Franklin Gothic Medium"/>
        </w:rPr>
        <w:t>,</w:t>
      </w:r>
      <w:r w:rsidRPr="00BA4D83">
        <w:rPr>
          <w:rFonts w:ascii="Franklin Gothic Medium" w:hAnsi="Franklin Gothic Medium"/>
        </w:rPr>
        <w:t xml:space="preserve"> Афродит</w:t>
      </w:r>
      <w:r>
        <w:rPr>
          <w:rFonts w:ascii="Franklin Gothic Medium" w:hAnsi="Franklin Gothic Medium"/>
        </w:rPr>
        <w:t xml:space="preserve">, </w:t>
      </w:r>
      <w:r w:rsidRPr="00BA4D83">
        <w:rPr>
          <w:rFonts w:ascii="Franklin Gothic Medium" w:hAnsi="Franklin Gothic Medium"/>
        </w:rPr>
        <w:t>Эрос</w:t>
      </w:r>
      <w:r>
        <w:rPr>
          <w:rFonts w:ascii="Franklin Gothic Medium" w:hAnsi="Franklin Gothic Medium"/>
        </w:rPr>
        <w:t>, -</w:t>
      </w:r>
      <w:r w:rsidRPr="00BA4D83">
        <w:rPr>
          <w:rFonts w:ascii="Franklin Gothic Medium" w:hAnsi="Franklin Gothic Medium"/>
        </w:rPr>
        <w:t xml:space="preserve"> и на земле. </w:t>
      </w:r>
    </w:p>
    <w:p w14:paraId="2FD14D58" w14:textId="77777777" w:rsidR="00F1341D" w:rsidRDefault="00F1341D" w:rsidP="00F1341D">
      <w:pPr>
        <w:ind w:firstLine="708"/>
        <w:rPr>
          <w:rFonts w:ascii="Franklin Gothic Medium" w:hAnsi="Franklin Gothic Medium"/>
        </w:rPr>
      </w:pPr>
      <w:r>
        <w:rPr>
          <w:rFonts w:ascii="Franklin Gothic Medium" w:hAnsi="Franklin Gothic Medium"/>
        </w:rPr>
        <w:t>Творил долго, мучительно</w:t>
      </w:r>
      <w:r w:rsidRPr="001252D9">
        <w:rPr>
          <w:rFonts w:ascii="Franklin Gothic Medium" w:hAnsi="Franklin Gothic Medium"/>
        </w:rPr>
        <w:t xml:space="preserve">, </w:t>
      </w:r>
      <w:r>
        <w:rPr>
          <w:rFonts w:ascii="Franklin Gothic Medium" w:hAnsi="Franklin Gothic Medium"/>
        </w:rPr>
        <w:t xml:space="preserve">а когда решил, что сочинение достойно внимания общества, ознакомил жителей Родоса. Надо сказать, родосцы не были избалованы вниманием больших талантов, поэтому они восприняли поэму Аполлония с восторгом, прославляя его как своего земляка. В подтверждение </w:t>
      </w:r>
      <w:r w:rsidRPr="00BA4D83">
        <w:rPr>
          <w:rFonts w:ascii="Franklin Gothic Medium" w:hAnsi="Franklin Gothic Medium"/>
        </w:rPr>
        <w:t xml:space="preserve">даровали ему </w:t>
      </w:r>
      <w:r>
        <w:rPr>
          <w:rFonts w:ascii="Franklin Gothic Medium" w:hAnsi="Franklin Gothic Medium"/>
        </w:rPr>
        <w:t xml:space="preserve">почетное </w:t>
      </w:r>
      <w:r w:rsidRPr="00BA4D83">
        <w:rPr>
          <w:rFonts w:ascii="Franklin Gothic Medium" w:hAnsi="Franklin Gothic Medium"/>
        </w:rPr>
        <w:t>гражданство</w:t>
      </w:r>
      <w:r>
        <w:rPr>
          <w:rFonts w:ascii="Franklin Gothic Medium" w:hAnsi="Franklin Gothic Medium"/>
        </w:rPr>
        <w:t xml:space="preserve"> Родоса. Обласканный их </w:t>
      </w:r>
      <w:r w:rsidRPr="001252D9">
        <w:rPr>
          <w:rFonts w:ascii="Franklin Gothic Medium" w:hAnsi="Franklin Gothic Medium"/>
        </w:rPr>
        <w:t>вниманием</w:t>
      </w:r>
      <w:r>
        <w:rPr>
          <w:rFonts w:ascii="Franklin Gothic Medium" w:hAnsi="Franklin Gothic Medium"/>
        </w:rPr>
        <w:t xml:space="preserve">, Аполлоний, теперь Родосский, направил поэму </w:t>
      </w:r>
      <w:r w:rsidRPr="001252D9">
        <w:rPr>
          <w:rFonts w:ascii="Franklin Gothic Medium" w:hAnsi="Franklin Gothic Medium"/>
        </w:rPr>
        <w:t>египетско</w:t>
      </w:r>
      <w:r>
        <w:rPr>
          <w:rFonts w:ascii="Franklin Gothic Medium" w:hAnsi="Franklin Gothic Medium"/>
        </w:rPr>
        <w:t>му</w:t>
      </w:r>
      <w:r w:rsidRPr="001252D9">
        <w:rPr>
          <w:rFonts w:ascii="Franklin Gothic Medium" w:hAnsi="Franklin Gothic Medium"/>
        </w:rPr>
        <w:t xml:space="preserve"> цар</w:t>
      </w:r>
      <w:r>
        <w:rPr>
          <w:rFonts w:ascii="Franklin Gothic Medium" w:hAnsi="Franklin Gothic Medium"/>
        </w:rPr>
        <w:t>ю</w:t>
      </w:r>
      <w:r w:rsidRPr="001252D9">
        <w:rPr>
          <w:rFonts w:ascii="Franklin Gothic Medium" w:hAnsi="Franklin Gothic Medium"/>
        </w:rPr>
        <w:t xml:space="preserve"> Птолеме</w:t>
      </w:r>
      <w:r>
        <w:rPr>
          <w:rFonts w:ascii="Franklin Gothic Medium" w:hAnsi="Franklin Gothic Medium"/>
        </w:rPr>
        <w:t>ю</w:t>
      </w:r>
      <w:r w:rsidRPr="001252D9">
        <w:rPr>
          <w:rFonts w:ascii="Franklin Gothic Medium" w:hAnsi="Franklin Gothic Medium"/>
        </w:rPr>
        <w:t xml:space="preserve"> </w:t>
      </w:r>
      <w:r>
        <w:rPr>
          <w:rFonts w:ascii="Franklin Gothic Medium" w:hAnsi="Franklin Gothic Medium"/>
          <w:lang w:val="en-US"/>
        </w:rPr>
        <w:t>V</w:t>
      </w:r>
      <w:r w:rsidRPr="00752A2E">
        <w:rPr>
          <w:rFonts w:ascii="Franklin Gothic Medium" w:hAnsi="Franklin Gothic Medium"/>
        </w:rPr>
        <w:t xml:space="preserve"> </w:t>
      </w:r>
      <w:r>
        <w:rPr>
          <w:rFonts w:ascii="Franklin Gothic Medium" w:hAnsi="Franklin Gothic Medium"/>
        </w:rPr>
        <w:t>Е</w:t>
      </w:r>
      <w:r w:rsidRPr="001252D9">
        <w:rPr>
          <w:rFonts w:ascii="Franklin Gothic Medium" w:hAnsi="Franklin Gothic Medium"/>
        </w:rPr>
        <w:t>пифан</w:t>
      </w:r>
      <w:r>
        <w:rPr>
          <w:rFonts w:ascii="Franklin Gothic Medium" w:hAnsi="Franklin Gothic Medium"/>
        </w:rPr>
        <w:t xml:space="preserve">у (Блистательный), сменившего в 204 г. до н.э. на престоле своего отца. Одновременно просил разрешения вернуться в Александрию. Царю «Аргонавтика» в новом виде очень понравилась, к тому же сработало восхваление гения Аполлония родосцами. </w:t>
      </w:r>
    </w:p>
    <w:p w14:paraId="0B90F759" w14:textId="77777777" w:rsidR="00F1341D" w:rsidRPr="001252D9" w:rsidRDefault="00F1341D" w:rsidP="00F1341D">
      <w:pPr>
        <w:ind w:firstLine="708"/>
        <w:rPr>
          <w:rFonts w:ascii="Franklin Gothic Medium" w:hAnsi="Franklin Gothic Medium"/>
        </w:rPr>
      </w:pPr>
      <w:r>
        <w:rPr>
          <w:rFonts w:ascii="Franklin Gothic Medium" w:hAnsi="Franklin Gothic Medium"/>
        </w:rPr>
        <w:t>В</w:t>
      </w:r>
      <w:r w:rsidRPr="001252D9">
        <w:rPr>
          <w:rFonts w:ascii="Franklin Gothic Medium" w:hAnsi="Franklin Gothic Medium"/>
        </w:rPr>
        <w:t xml:space="preserve"> 196 </w:t>
      </w:r>
      <w:r>
        <w:rPr>
          <w:rFonts w:ascii="Franklin Gothic Medium" w:hAnsi="Franklin Gothic Medium"/>
        </w:rPr>
        <w:t>году поэт получил такое разрешение и благополучно оказался дома среди старых друзей и поклонников</w:t>
      </w:r>
      <w:r w:rsidRPr="001252D9">
        <w:rPr>
          <w:rFonts w:ascii="Franklin Gothic Medium" w:hAnsi="Franklin Gothic Medium"/>
        </w:rPr>
        <w:t xml:space="preserve">. </w:t>
      </w:r>
      <w:r>
        <w:rPr>
          <w:rFonts w:ascii="Franklin Gothic Medium" w:hAnsi="Franklin Gothic Medium"/>
        </w:rPr>
        <w:t xml:space="preserve">В связи с тем, что Каллимах к тому времени уже скончался, освободилось место заведующего </w:t>
      </w:r>
      <w:r w:rsidRPr="001252D9">
        <w:rPr>
          <w:rFonts w:ascii="Franklin Gothic Medium" w:hAnsi="Franklin Gothic Medium"/>
        </w:rPr>
        <w:t>Александрийской библиотек</w:t>
      </w:r>
      <w:r>
        <w:rPr>
          <w:rFonts w:ascii="Franklin Gothic Medium" w:hAnsi="Franklin Gothic Medium"/>
        </w:rPr>
        <w:t>ой</w:t>
      </w:r>
      <w:r w:rsidRPr="001252D9">
        <w:rPr>
          <w:rFonts w:ascii="Franklin Gothic Medium" w:hAnsi="Franklin Gothic Medium"/>
        </w:rPr>
        <w:t>,</w:t>
      </w:r>
      <w:r>
        <w:rPr>
          <w:rFonts w:ascii="Franklin Gothic Medium" w:hAnsi="Franklin Gothic Medium"/>
        </w:rPr>
        <w:t xml:space="preserve"> которое и занял Аполлоний. Судя по всему, это случилось в период</w:t>
      </w:r>
      <w:r w:rsidRPr="00BD2948">
        <w:rPr>
          <w:rFonts w:ascii="Franklin Gothic Medium" w:hAnsi="Franklin Gothic Medium"/>
        </w:rPr>
        <w:t xml:space="preserve"> </w:t>
      </w:r>
      <w:r w:rsidRPr="00BA4D83">
        <w:rPr>
          <w:rFonts w:ascii="Franklin Gothic Medium" w:hAnsi="Franklin Gothic Medium"/>
        </w:rPr>
        <w:t>после Зенона Эфесского</w:t>
      </w:r>
      <w:r>
        <w:rPr>
          <w:rFonts w:ascii="Franklin Gothic Medium" w:hAnsi="Franklin Gothic Medium"/>
        </w:rPr>
        <w:t xml:space="preserve">, но </w:t>
      </w:r>
      <w:r w:rsidRPr="00BA4D83">
        <w:rPr>
          <w:rFonts w:ascii="Franklin Gothic Medium" w:hAnsi="Franklin Gothic Medium"/>
        </w:rPr>
        <w:t>перед Эратосфеном</w:t>
      </w:r>
      <w:r>
        <w:rPr>
          <w:rFonts w:ascii="Franklin Gothic Medium" w:hAnsi="Franklin Gothic Medium"/>
        </w:rPr>
        <w:t xml:space="preserve">. В Александрии Аполлоний публично </w:t>
      </w:r>
      <w:r w:rsidRPr="001252D9">
        <w:rPr>
          <w:rFonts w:ascii="Franklin Gothic Medium" w:hAnsi="Franklin Gothic Medium"/>
        </w:rPr>
        <w:t xml:space="preserve">читал </w:t>
      </w:r>
      <w:r>
        <w:rPr>
          <w:rFonts w:ascii="Franklin Gothic Medium" w:hAnsi="Franklin Gothic Medium"/>
        </w:rPr>
        <w:t xml:space="preserve">свою </w:t>
      </w:r>
      <w:r w:rsidRPr="001252D9">
        <w:rPr>
          <w:rFonts w:ascii="Franklin Gothic Medium" w:hAnsi="Franklin Gothic Medium"/>
        </w:rPr>
        <w:t xml:space="preserve">эпопею, и на этот раз заслужил </w:t>
      </w:r>
      <w:r>
        <w:rPr>
          <w:rFonts w:ascii="Franklin Gothic Medium" w:hAnsi="Franklin Gothic Medium"/>
        </w:rPr>
        <w:t xml:space="preserve">славу </w:t>
      </w:r>
      <w:r w:rsidRPr="001252D9">
        <w:rPr>
          <w:rFonts w:ascii="Franklin Gothic Medium" w:hAnsi="Franklin Gothic Medium"/>
        </w:rPr>
        <w:t>«все</w:t>
      </w:r>
      <w:r>
        <w:rPr>
          <w:rFonts w:ascii="Franklin Gothic Medium" w:hAnsi="Franklin Gothic Medium"/>
        </w:rPr>
        <w:t>признанного поэта».</w:t>
      </w:r>
      <w:r w:rsidRPr="00BA4D83">
        <w:rPr>
          <w:rFonts w:ascii="Franklin Gothic Medium" w:hAnsi="Franklin Gothic Medium"/>
        </w:rPr>
        <w:t xml:space="preserve"> </w:t>
      </w:r>
    </w:p>
    <w:p w14:paraId="536DC4A8" w14:textId="77777777" w:rsidR="00F1341D" w:rsidRPr="00BA4D83" w:rsidRDefault="00F1341D" w:rsidP="00F1341D">
      <w:pPr>
        <w:ind w:firstLine="708"/>
        <w:rPr>
          <w:rFonts w:ascii="Franklin Gothic Medium" w:hAnsi="Franklin Gothic Medium"/>
        </w:rPr>
      </w:pPr>
      <w:r w:rsidRPr="00BA4D83">
        <w:rPr>
          <w:rFonts w:ascii="Franklin Gothic Medium" w:hAnsi="Franklin Gothic Medium"/>
        </w:rPr>
        <w:t>Римляне</w:t>
      </w:r>
      <w:r>
        <w:rPr>
          <w:rFonts w:ascii="Franklin Gothic Medium" w:hAnsi="Franklin Gothic Medium"/>
        </w:rPr>
        <w:t>, оккупировавшие Египет, как, впрочем, и весь Средиземноморский регион,</w:t>
      </w:r>
      <w:r w:rsidRPr="00BA4D83">
        <w:rPr>
          <w:rFonts w:ascii="Franklin Gothic Medium" w:hAnsi="Franklin Gothic Medium"/>
        </w:rPr>
        <w:t xml:space="preserve"> высоко ценили </w:t>
      </w:r>
      <w:r>
        <w:rPr>
          <w:rFonts w:ascii="Franklin Gothic Medium" w:hAnsi="Franklin Gothic Medium"/>
        </w:rPr>
        <w:t xml:space="preserve">«Аргонавтику» Аполлония: </w:t>
      </w:r>
      <w:r w:rsidRPr="00BA4D83">
        <w:rPr>
          <w:rFonts w:ascii="Franklin Gothic Medium" w:hAnsi="Franklin Gothic Medium"/>
        </w:rPr>
        <w:t xml:space="preserve">Варрон перевел </w:t>
      </w:r>
      <w:r>
        <w:rPr>
          <w:rFonts w:ascii="Franklin Gothic Medium" w:hAnsi="Franklin Gothic Medium"/>
        </w:rPr>
        <w:t xml:space="preserve">поэму, </w:t>
      </w:r>
      <w:r w:rsidRPr="00BA4D83">
        <w:rPr>
          <w:rFonts w:ascii="Franklin Gothic Medium" w:hAnsi="Franklin Gothic Medium"/>
        </w:rPr>
        <w:t xml:space="preserve">Вергилий и Валерий Флакк подражали </w:t>
      </w:r>
      <w:r>
        <w:rPr>
          <w:rFonts w:ascii="Franklin Gothic Medium" w:hAnsi="Franklin Gothic Medium"/>
        </w:rPr>
        <w:t>Аполлонию. Ф</w:t>
      </w:r>
      <w:r w:rsidRPr="001252D9">
        <w:rPr>
          <w:rFonts w:ascii="Franklin Gothic Medium" w:hAnsi="Franklin Gothic Medium"/>
        </w:rPr>
        <w:t>лакк посвяти</w:t>
      </w:r>
      <w:r>
        <w:rPr>
          <w:rFonts w:ascii="Franklin Gothic Medium" w:hAnsi="Franklin Gothic Medium"/>
        </w:rPr>
        <w:t>л</w:t>
      </w:r>
      <w:r w:rsidRPr="001252D9">
        <w:rPr>
          <w:rFonts w:ascii="Franklin Gothic Medium" w:hAnsi="Franklin Gothic Medium"/>
        </w:rPr>
        <w:t xml:space="preserve"> </w:t>
      </w:r>
      <w:r>
        <w:rPr>
          <w:rFonts w:ascii="Franklin Gothic Medium" w:hAnsi="Franklin Gothic Medium"/>
        </w:rPr>
        <w:t>ему свои</w:t>
      </w:r>
      <w:r w:rsidRPr="001252D9">
        <w:rPr>
          <w:rFonts w:ascii="Franklin Gothic Medium" w:hAnsi="Franklin Gothic Medium"/>
        </w:rPr>
        <w:t xml:space="preserve"> </w:t>
      </w:r>
      <w:r w:rsidRPr="00BD2948">
        <w:rPr>
          <w:rFonts w:ascii="Franklin Gothic Medium" w:hAnsi="Franklin Gothic Medium"/>
          <w:i/>
        </w:rPr>
        <w:t>схолии</w:t>
      </w:r>
      <w:r>
        <w:rPr>
          <w:rFonts w:ascii="Franklin Gothic Medium" w:hAnsi="Franklin Gothic Medium"/>
        </w:rPr>
        <w:t>, в римской литературе с</w:t>
      </w:r>
      <w:r w:rsidRPr="00BA4D83">
        <w:rPr>
          <w:rFonts w:ascii="Franklin Gothic Medium" w:hAnsi="Franklin Gothic Medium"/>
        </w:rPr>
        <w:t xml:space="preserve">уществовало множество комментариев к поэме. </w:t>
      </w:r>
      <w:r>
        <w:rPr>
          <w:rFonts w:ascii="Franklin Gothic Medium" w:hAnsi="Franklin Gothic Medium"/>
        </w:rPr>
        <w:t>Но «</w:t>
      </w:r>
      <w:r w:rsidRPr="00BA4D83">
        <w:rPr>
          <w:rFonts w:ascii="Franklin Gothic Medium" w:hAnsi="Franklin Gothic Medium"/>
        </w:rPr>
        <w:t>Аргонавтика</w:t>
      </w:r>
      <w:r>
        <w:rPr>
          <w:rFonts w:ascii="Franklin Gothic Medium" w:hAnsi="Franklin Gothic Medium"/>
        </w:rPr>
        <w:t xml:space="preserve">» не была </w:t>
      </w:r>
      <w:r w:rsidRPr="00BA4D83">
        <w:rPr>
          <w:rFonts w:ascii="Franklin Gothic Medium" w:hAnsi="Franklin Gothic Medium"/>
        </w:rPr>
        <w:t>единственным творением Аполлония Родосского</w:t>
      </w:r>
      <w:r>
        <w:rPr>
          <w:rFonts w:ascii="Franklin Gothic Medium" w:hAnsi="Franklin Gothic Medium"/>
        </w:rPr>
        <w:t xml:space="preserve">, имелись </w:t>
      </w:r>
      <w:r w:rsidRPr="00BA4D83">
        <w:rPr>
          <w:rFonts w:ascii="Franklin Gothic Medium" w:hAnsi="Franklin Gothic Medium"/>
        </w:rPr>
        <w:t xml:space="preserve">также филологические </w:t>
      </w:r>
      <w:r>
        <w:rPr>
          <w:rFonts w:ascii="Franklin Gothic Medium" w:hAnsi="Franklin Gothic Medium"/>
        </w:rPr>
        <w:t>труды: «</w:t>
      </w:r>
      <w:r w:rsidRPr="00BA4D83">
        <w:rPr>
          <w:rFonts w:ascii="Franklin Gothic Medium" w:hAnsi="Franklin Gothic Medium"/>
        </w:rPr>
        <w:t>Против Зенодота</w:t>
      </w:r>
      <w:r>
        <w:rPr>
          <w:rFonts w:ascii="Franklin Gothic Medium" w:hAnsi="Franklin Gothic Medium"/>
        </w:rPr>
        <w:t>»</w:t>
      </w:r>
      <w:r w:rsidRPr="00BA4D83">
        <w:rPr>
          <w:rFonts w:ascii="Franklin Gothic Medium" w:hAnsi="Franklin Gothic Medium"/>
        </w:rPr>
        <w:t>, с</w:t>
      </w:r>
      <w:r>
        <w:rPr>
          <w:rFonts w:ascii="Franklin Gothic Medium" w:hAnsi="Franklin Gothic Medium"/>
        </w:rPr>
        <w:t xml:space="preserve"> критикой</w:t>
      </w:r>
      <w:r w:rsidRPr="00BA4D83">
        <w:rPr>
          <w:rFonts w:ascii="Franklin Gothic Medium" w:hAnsi="Franklin Gothic Medium"/>
        </w:rPr>
        <w:t xml:space="preserve"> </w:t>
      </w:r>
      <w:r>
        <w:rPr>
          <w:rFonts w:ascii="Franklin Gothic Medium" w:hAnsi="Franklin Gothic Medium"/>
        </w:rPr>
        <w:t>его</w:t>
      </w:r>
      <w:r w:rsidRPr="00BA4D83">
        <w:rPr>
          <w:rFonts w:ascii="Franklin Gothic Medium" w:hAnsi="Franklin Gothic Medium"/>
        </w:rPr>
        <w:t xml:space="preserve"> издания Гомера, и работы, посвященные Архилоху, Гесиоду, Антимаху </w:t>
      </w:r>
      <w:r>
        <w:rPr>
          <w:rFonts w:ascii="Franklin Gothic Medium" w:hAnsi="Franklin Gothic Medium"/>
        </w:rPr>
        <w:t xml:space="preserve">из </w:t>
      </w:r>
      <w:r w:rsidRPr="00BA4D83">
        <w:rPr>
          <w:rFonts w:ascii="Franklin Gothic Medium" w:hAnsi="Franklin Gothic Medium"/>
        </w:rPr>
        <w:t>Колофон</w:t>
      </w:r>
      <w:r>
        <w:rPr>
          <w:rFonts w:ascii="Franklin Gothic Medium" w:hAnsi="Franklin Gothic Medium"/>
        </w:rPr>
        <w:t>а</w:t>
      </w:r>
      <w:r w:rsidRPr="00BA4D83">
        <w:rPr>
          <w:rFonts w:ascii="Franklin Gothic Medium" w:hAnsi="Franklin Gothic Medium"/>
        </w:rPr>
        <w:t xml:space="preserve">. </w:t>
      </w:r>
      <w:r>
        <w:rPr>
          <w:rFonts w:ascii="Franklin Gothic Medium" w:hAnsi="Franklin Gothic Medium"/>
        </w:rPr>
        <w:t>Есть сведения, что он б</w:t>
      </w:r>
      <w:r w:rsidRPr="00BA4D83">
        <w:rPr>
          <w:rFonts w:ascii="Franklin Gothic Medium" w:hAnsi="Franklin Gothic Medium"/>
        </w:rPr>
        <w:t xml:space="preserve">ыл автором </w:t>
      </w:r>
      <w:r w:rsidRPr="001252D9">
        <w:rPr>
          <w:rFonts w:ascii="Franklin Gothic Medium" w:hAnsi="Franklin Gothic Medium"/>
        </w:rPr>
        <w:t>«Ктисии»</w:t>
      </w:r>
      <w:r>
        <w:rPr>
          <w:rFonts w:ascii="Franklin Gothic Medium" w:hAnsi="Franklin Gothic Medium"/>
        </w:rPr>
        <w:t xml:space="preserve"> -</w:t>
      </w:r>
      <w:r w:rsidRPr="001252D9">
        <w:rPr>
          <w:rFonts w:ascii="Franklin Gothic Medium" w:hAnsi="Franklin Gothic Medium"/>
        </w:rPr>
        <w:t xml:space="preserve"> </w:t>
      </w:r>
      <w:r w:rsidRPr="00BA4D83">
        <w:rPr>
          <w:rFonts w:ascii="Franklin Gothic Medium" w:hAnsi="Franklin Gothic Medium"/>
        </w:rPr>
        <w:t>поэм на тему основания городов, среди которых были Александрия, К</w:t>
      </w:r>
      <w:r>
        <w:rPr>
          <w:rFonts w:ascii="Franklin Gothic Medium" w:hAnsi="Franklin Gothic Medium"/>
        </w:rPr>
        <w:t>нид, Навкратис, Родос, и поэмы «</w:t>
      </w:r>
      <w:r w:rsidRPr="00BA4D83">
        <w:rPr>
          <w:rFonts w:ascii="Franklin Gothic Medium" w:hAnsi="Franklin Gothic Medium"/>
        </w:rPr>
        <w:t>Каноп</w:t>
      </w:r>
      <w:r>
        <w:rPr>
          <w:rFonts w:ascii="Franklin Gothic Medium" w:hAnsi="Franklin Gothic Medium"/>
        </w:rPr>
        <w:t>»</w:t>
      </w:r>
      <w:r w:rsidRPr="00BA4D83">
        <w:rPr>
          <w:rFonts w:ascii="Franklin Gothic Medium" w:hAnsi="Franklin Gothic Medium"/>
        </w:rPr>
        <w:t xml:space="preserve">. К сожалению, ни одно из перечисленных произведений не дошло до наших дней. </w:t>
      </w:r>
    </w:p>
    <w:p w14:paraId="351E4B21" w14:textId="77777777" w:rsidR="00F1341D" w:rsidRDefault="00F1341D" w:rsidP="00F1341D">
      <w:pPr>
        <w:ind w:firstLine="708"/>
        <w:rPr>
          <w:rFonts w:ascii="Franklin Gothic Medium" w:hAnsi="Franklin Gothic Medium"/>
        </w:rPr>
      </w:pPr>
    </w:p>
    <w:p w14:paraId="6635129E" w14:textId="77777777" w:rsidR="00F1341D" w:rsidRPr="001252D9" w:rsidRDefault="00F1341D" w:rsidP="00F1341D">
      <w:pPr>
        <w:rPr>
          <w:rFonts w:ascii="Franklin Gothic Medium" w:hAnsi="Franklin Gothic Medium"/>
        </w:rPr>
      </w:pPr>
    </w:p>
    <w:p w14:paraId="1D182B3D" w14:textId="77777777" w:rsidR="00F1341D" w:rsidRPr="001252D9" w:rsidRDefault="00F1341D" w:rsidP="00F1341D">
      <w:pPr>
        <w:rPr>
          <w:rFonts w:ascii="Franklin Gothic Medium" w:hAnsi="Franklin Gothic Medium"/>
        </w:rPr>
      </w:pPr>
      <w:r w:rsidRPr="00E52028">
        <w:rPr>
          <w:rFonts w:ascii="Franklin Gothic Medium" w:hAnsi="Franklin Gothic Medium"/>
          <w:b/>
          <w:color w:val="FF0000"/>
        </w:rPr>
        <w:t>АПОЛЛОНИЙ ТИАНСКИЙ</w:t>
      </w:r>
      <w:r w:rsidRPr="001252D9">
        <w:rPr>
          <w:rFonts w:ascii="Franklin Gothic Medium" w:hAnsi="Franklin Gothic Medium"/>
        </w:rPr>
        <w:t xml:space="preserve"> (I в.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433F95F5"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7968A6D3"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Есть философы, которые оставили мудрые книги или </w:t>
      </w:r>
      <w:r>
        <w:rPr>
          <w:rFonts w:ascii="Franklin Gothic Medium" w:hAnsi="Franklin Gothic Medium"/>
        </w:rPr>
        <w:t>верных учеников</w:t>
      </w:r>
      <w:r w:rsidRPr="001252D9">
        <w:rPr>
          <w:rFonts w:ascii="Franklin Gothic Medium" w:hAnsi="Franklin Gothic Medium"/>
        </w:rPr>
        <w:t>. А есть Аполлоний из Тиана</w:t>
      </w:r>
      <w:r>
        <w:rPr>
          <w:rFonts w:ascii="Franklin Gothic Medium" w:hAnsi="Franklin Gothic Medium"/>
        </w:rPr>
        <w:t xml:space="preserve"> (Каппадокия, </w:t>
      </w:r>
      <w:r w:rsidRPr="001252D9">
        <w:rPr>
          <w:rFonts w:ascii="Franklin Gothic Medium" w:hAnsi="Franklin Gothic Medium"/>
        </w:rPr>
        <w:t xml:space="preserve">между Галисом и Евфратом), жизнь которого </w:t>
      </w:r>
      <w:r>
        <w:rPr>
          <w:rFonts w:ascii="Franklin Gothic Medium" w:hAnsi="Franklin Gothic Medium"/>
        </w:rPr>
        <w:t xml:space="preserve">сама </w:t>
      </w:r>
      <w:r w:rsidRPr="001252D9">
        <w:rPr>
          <w:rFonts w:ascii="Franklin Gothic Medium" w:hAnsi="Franklin Gothic Medium"/>
        </w:rPr>
        <w:t>является философией «нечеловеческой мудрости»... Его при жизни называли Пророком, магом и чародеем, фокусником или даже Великим шарлатаном.</w:t>
      </w:r>
    </w:p>
    <w:p w14:paraId="3ED4F027"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Аполлоний родился </w:t>
      </w:r>
      <w:r>
        <w:rPr>
          <w:rFonts w:ascii="Franklin Gothic Medium" w:hAnsi="Franklin Gothic Medium"/>
        </w:rPr>
        <w:t>примерно в</w:t>
      </w:r>
      <w:r w:rsidRPr="001252D9">
        <w:rPr>
          <w:rFonts w:ascii="Franklin Gothic Medium" w:hAnsi="Franklin Gothic Medium"/>
        </w:rPr>
        <w:t xml:space="preserve"> 50</w:t>
      </w:r>
      <w:r>
        <w:rPr>
          <w:rFonts w:ascii="Franklin Gothic Medium" w:hAnsi="Franklin Gothic Medium"/>
        </w:rPr>
        <w:t>-х</w:t>
      </w:r>
      <w:r w:rsidRPr="001252D9">
        <w:rPr>
          <w:rFonts w:ascii="Franklin Gothic Medium" w:hAnsi="Franklin Gothic Medium"/>
        </w:rPr>
        <w:t xml:space="preserve"> г</w:t>
      </w:r>
      <w:r>
        <w:rPr>
          <w:rFonts w:ascii="Franklin Gothic Medium" w:hAnsi="Franklin Gothic Medium"/>
        </w:rPr>
        <w:t>г.</w:t>
      </w:r>
      <w:r w:rsidRPr="001252D9">
        <w:rPr>
          <w:rFonts w:ascii="Franklin Gothic Medium" w:hAnsi="Franklin Gothic Medium"/>
        </w:rPr>
        <w:t xml:space="preserve"> н.э. в зажиточной семье</w:t>
      </w:r>
      <w:r>
        <w:rPr>
          <w:rFonts w:ascii="Franklin Gothic Medium" w:hAnsi="Franklin Gothic Medium"/>
        </w:rPr>
        <w:t>,</w:t>
      </w:r>
      <w:r w:rsidRPr="001252D9">
        <w:rPr>
          <w:rFonts w:ascii="Franklin Gothic Medium" w:hAnsi="Franklin Gothic Medium"/>
        </w:rPr>
        <w:t xml:space="preserve"> в Айгах</w:t>
      </w:r>
      <w:r>
        <w:rPr>
          <w:rFonts w:ascii="Franklin Gothic Medium" w:hAnsi="Franklin Gothic Medium"/>
        </w:rPr>
        <w:t>, близ Тиана</w:t>
      </w:r>
      <w:r w:rsidRPr="001252D9">
        <w:rPr>
          <w:rFonts w:ascii="Franklin Gothic Medium" w:hAnsi="Franklin Gothic Medium"/>
        </w:rPr>
        <w:t xml:space="preserve">. С четырнадцати лет увлекся философией - начал с Евтидема и Евксена из Гераклеи. Отсюда его высказывания: «То, что есть, не исчезает, более того, существует, хотя бы потому, что должно появиться». </w:t>
      </w:r>
      <w:r>
        <w:rPr>
          <w:rFonts w:ascii="Franklin Gothic Medium" w:hAnsi="Franklin Gothic Medium"/>
        </w:rPr>
        <w:t>У</w:t>
      </w:r>
      <w:r w:rsidRPr="001252D9">
        <w:rPr>
          <w:rFonts w:ascii="Franklin Gothic Medium" w:hAnsi="Franklin Gothic Medium"/>
        </w:rPr>
        <w:t xml:space="preserve">влекся пифагорейским учением, поклонником которого оставался всю жизнь. Поверив в реинкарнацию душ, объявил, что в него вселилась душа Пифагора, </w:t>
      </w:r>
      <w:r>
        <w:rPr>
          <w:rFonts w:ascii="Franklin Gothic Medium" w:hAnsi="Franklin Gothic Medium"/>
        </w:rPr>
        <w:t xml:space="preserve">стал </w:t>
      </w:r>
      <w:r w:rsidRPr="001252D9">
        <w:rPr>
          <w:rFonts w:ascii="Franklin Gothic Medium" w:hAnsi="Franklin Gothic Medium"/>
        </w:rPr>
        <w:t>проповедова</w:t>
      </w:r>
      <w:r>
        <w:rPr>
          <w:rFonts w:ascii="Franklin Gothic Medium" w:hAnsi="Franklin Gothic Medium"/>
        </w:rPr>
        <w:t xml:space="preserve">ть </w:t>
      </w:r>
      <w:r w:rsidRPr="001252D9">
        <w:rPr>
          <w:rFonts w:ascii="Franklin Gothic Medium" w:hAnsi="Franklin Gothic Medium"/>
        </w:rPr>
        <w:t xml:space="preserve">его истины, </w:t>
      </w:r>
      <w:r>
        <w:rPr>
          <w:rFonts w:ascii="Franklin Gothic Medium" w:hAnsi="Franklin Gothic Medium"/>
        </w:rPr>
        <w:t xml:space="preserve">особо </w:t>
      </w:r>
      <w:r w:rsidRPr="001252D9">
        <w:rPr>
          <w:rFonts w:ascii="Franklin Gothic Medium" w:hAnsi="Franklin Gothic Medium"/>
        </w:rPr>
        <w:t>выделяя лечение.</w:t>
      </w:r>
      <w:r>
        <w:rPr>
          <w:rFonts w:ascii="Franklin Gothic Medium" w:hAnsi="Franklin Gothic Medium"/>
        </w:rPr>
        <w:t xml:space="preserve"> </w:t>
      </w:r>
      <w:r w:rsidRPr="001252D9">
        <w:rPr>
          <w:rFonts w:ascii="Franklin Gothic Medium" w:hAnsi="Franklin Gothic Medium"/>
        </w:rPr>
        <w:t>После смерти родителей Аполлонию досталось большое наследство, но он о</w:t>
      </w:r>
      <w:r>
        <w:rPr>
          <w:rFonts w:ascii="Franklin Gothic Medium" w:hAnsi="Franklin Gothic Medium"/>
        </w:rPr>
        <w:t xml:space="preserve">ставил всё </w:t>
      </w:r>
      <w:r w:rsidRPr="001252D9">
        <w:rPr>
          <w:rFonts w:ascii="Franklin Gothic Medium" w:hAnsi="Franklin Gothic Medium"/>
        </w:rPr>
        <w:t>брат</w:t>
      </w:r>
      <w:r>
        <w:rPr>
          <w:rFonts w:ascii="Franklin Gothic Medium" w:hAnsi="Franklin Gothic Medium"/>
        </w:rPr>
        <w:t>у</w:t>
      </w:r>
      <w:r w:rsidRPr="001252D9">
        <w:rPr>
          <w:rFonts w:ascii="Franklin Gothic Medium" w:hAnsi="Franklin Gothic Medium"/>
        </w:rPr>
        <w:t>, порочно</w:t>
      </w:r>
      <w:r>
        <w:rPr>
          <w:rFonts w:ascii="Franklin Gothic Medium" w:hAnsi="Franklin Gothic Medium"/>
        </w:rPr>
        <w:t>му</w:t>
      </w:r>
      <w:r w:rsidRPr="001252D9">
        <w:rPr>
          <w:rFonts w:ascii="Franklin Gothic Medium" w:hAnsi="Franklin Gothic Medium"/>
        </w:rPr>
        <w:t xml:space="preserve"> человек</w:t>
      </w:r>
      <w:r>
        <w:rPr>
          <w:rFonts w:ascii="Franklin Gothic Medium" w:hAnsi="Franklin Gothic Medium"/>
        </w:rPr>
        <w:t>у</w:t>
      </w:r>
      <w:r w:rsidRPr="001252D9">
        <w:rPr>
          <w:rFonts w:ascii="Franklin Gothic Medium" w:hAnsi="Franklin Gothic Medium"/>
        </w:rPr>
        <w:t xml:space="preserve">, </w:t>
      </w:r>
      <w:r>
        <w:rPr>
          <w:rFonts w:ascii="Franklin Gothic Medium" w:hAnsi="Franklin Gothic Medium"/>
        </w:rPr>
        <w:t xml:space="preserve">- </w:t>
      </w:r>
      <w:r w:rsidRPr="001252D9">
        <w:rPr>
          <w:rFonts w:ascii="Franklin Gothic Medium" w:hAnsi="Franklin Gothic Medium"/>
        </w:rPr>
        <w:t>«в надежде на его прозрени</w:t>
      </w:r>
      <w:r>
        <w:rPr>
          <w:rFonts w:ascii="Franklin Gothic Medium" w:hAnsi="Franklin Gothic Medium"/>
        </w:rPr>
        <w:t>е»</w:t>
      </w:r>
      <w:r w:rsidRPr="001252D9">
        <w:rPr>
          <w:rFonts w:ascii="Franklin Gothic Medium" w:hAnsi="Franklin Gothic Medium"/>
        </w:rPr>
        <w:t xml:space="preserve">, </w:t>
      </w:r>
      <w:r>
        <w:rPr>
          <w:rFonts w:ascii="Franklin Gothic Medium" w:hAnsi="Franklin Gothic Medium"/>
        </w:rPr>
        <w:t xml:space="preserve">- </w:t>
      </w:r>
      <w:r w:rsidRPr="001252D9">
        <w:rPr>
          <w:rFonts w:ascii="Franklin Gothic Medium" w:hAnsi="Franklin Gothic Medium"/>
        </w:rPr>
        <w:t xml:space="preserve">и в поисках Истины ушел «налегке». </w:t>
      </w:r>
      <w:r>
        <w:rPr>
          <w:rFonts w:ascii="Franklin Gothic Medium" w:hAnsi="Franklin Gothic Medium"/>
        </w:rPr>
        <w:t>Его видели в</w:t>
      </w:r>
      <w:r w:rsidRPr="001252D9">
        <w:rPr>
          <w:rFonts w:ascii="Franklin Gothic Medium" w:hAnsi="Franklin Gothic Medium"/>
        </w:rPr>
        <w:t xml:space="preserve"> Греции</w:t>
      </w:r>
      <w:r>
        <w:rPr>
          <w:rFonts w:ascii="Franklin Gothic Medium" w:hAnsi="Franklin Gothic Medium"/>
        </w:rPr>
        <w:t>,</w:t>
      </w:r>
      <w:r w:rsidRPr="001252D9">
        <w:rPr>
          <w:rFonts w:ascii="Franklin Gothic Medium" w:hAnsi="Franklin Gothic Medium"/>
        </w:rPr>
        <w:t xml:space="preserve"> Италии, Испании, Египте, Вавилоне</w:t>
      </w:r>
      <w:r>
        <w:rPr>
          <w:rFonts w:ascii="Franklin Gothic Medium" w:hAnsi="Franklin Gothic Medium"/>
        </w:rPr>
        <w:t>, и везде он</w:t>
      </w:r>
      <w:r w:rsidRPr="001252D9">
        <w:rPr>
          <w:rFonts w:ascii="Franklin Gothic Medium" w:hAnsi="Franklin Gothic Medium"/>
        </w:rPr>
        <w:t xml:space="preserve"> посещал храмы и святилища, интересовался тайнами древних знаний.</w:t>
      </w:r>
      <w:r>
        <w:rPr>
          <w:rFonts w:ascii="Franklin Gothic Medium" w:hAnsi="Franklin Gothic Medium"/>
        </w:rPr>
        <w:t xml:space="preserve"> В</w:t>
      </w:r>
      <w:r w:rsidRPr="001252D9">
        <w:rPr>
          <w:rFonts w:ascii="Franklin Gothic Medium" w:hAnsi="Franklin Gothic Medium"/>
        </w:rPr>
        <w:t xml:space="preserve"> Инди</w:t>
      </w:r>
      <w:r>
        <w:rPr>
          <w:rFonts w:ascii="Franklin Gothic Medium" w:hAnsi="Franklin Gothic Medium"/>
        </w:rPr>
        <w:t>и</w:t>
      </w:r>
      <w:r w:rsidRPr="001252D9">
        <w:rPr>
          <w:rFonts w:ascii="Franklin Gothic Medium" w:hAnsi="Franklin Gothic Medium"/>
        </w:rPr>
        <w:t xml:space="preserve"> познакомился с </w:t>
      </w:r>
      <w:r w:rsidRPr="00F15B24">
        <w:rPr>
          <w:rFonts w:ascii="Franklin Gothic Medium" w:hAnsi="Franklin Gothic Medium"/>
          <w:i/>
        </w:rPr>
        <w:t>гимнософистами</w:t>
      </w:r>
      <w:r w:rsidRPr="001252D9">
        <w:rPr>
          <w:rFonts w:ascii="Franklin Gothic Medium" w:hAnsi="Franklin Gothic Medium"/>
        </w:rPr>
        <w:t xml:space="preserve">, став приверженцем их </w:t>
      </w:r>
      <w:r>
        <w:rPr>
          <w:rFonts w:ascii="Franklin Gothic Medium" w:hAnsi="Franklin Gothic Medium"/>
        </w:rPr>
        <w:t>«</w:t>
      </w:r>
      <w:r w:rsidRPr="001252D9">
        <w:rPr>
          <w:rFonts w:ascii="Franklin Gothic Medium" w:hAnsi="Franklin Gothic Medium"/>
        </w:rPr>
        <w:t>космического</w:t>
      </w:r>
      <w:r>
        <w:rPr>
          <w:rFonts w:ascii="Franklin Gothic Medium" w:hAnsi="Franklin Gothic Medium"/>
        </w:rPr>
        <w:t>»</w:t>
      </w:r>
      <w:r w:rsidRPr="001252D9">
        <w:rPr>
          <w:rFonts w:ascii="Franklin Gothic Medium" w:hAnsi="Franklin Gothic Medium"/>
        </w:rPr>
        <w:t xml:space="preserve"> учения. </w:t>
      </w:r>
      <w:r>
        <w:rPr>
          <w:rFonts w:ascii="Franklin Gothic Medium" w:hAnsi="Franklin Gothic Medium"/>
        </w:rPr>
        <w:t>Вст</w:t>
      </w:r>
      <w:r w:rsidRPr="001252D9">
        <w:rPr>
          <w:rFonts w:ascii="Franklin Gothic Medium" w:hAnsi="Franklin Gothic Medium"/>
        </w:rPr>
        <w:t xml:space="preserve">речался с </w:t>
      </w:r>
      <w:r w:rsidRPr="00D07164">
        <w:rPr>
          <w:rFonts w:ascii="Franklin Gothic Medium" w:hAnsi="Franklin Gothic Medium"/>
          <w:i/>
        </w:rPr>
        <w:t>брахманами</w:t>
      </w:r>
      <w:r>
        <w:rPr>
          <w:rFonts w:ascii="Franklin Gothic Medium" w:hAnsi="Franklin Gothic Medium"/>
          <w:i/>
        </w:rPr>
        <w:t xml:space="preserve">, </w:t>
      </w:r>
      <w:r w:rsidRPr="00DB46CF">
        <w:rPr>
          <w:rFonts w:ascii="Franklin Gothic Medium" w:hAnsi="Franklin Gothic Medium"/>
        </w:rPr>
        <w:t xml:space="preserve">от которых </w:t>
      </w:r>
      <w:r w:rsidRPr="001252D9">
        <w:rPr>
          <w:rFonts w:ascii="Franklin Gothic Medium" w:hAnsi="Franklin Gothic Medium"/>
        </w:rPr>
        <w:t>услышал о «самозарождении жизни Космическими Началами»</w:t>
      </w:r>
      <w:r>
        <w:rPr>
          <w:rFonts w:ascii="Franklin Gothic Medium" w:hAnsi="Franklin Gothic Medium"/>
        </w:rPr>
        <w:t xml:space="preserve">; </w:t>
      </w:r>
      <w:r w:rsidRPr="001252D9">
        <w:rPr>
          <w:rFonts w:ascii="Franklin Gothic Medium" w:hAnsi="Franklin Gothic Medium"/>
        </w:rPr>
        <w:t>наблюдал различные технические чудеса, например «самодвижущиеся треножники и действующие планетарии». Освоив учения различных религий, он утверждал, что достиг совершенства и приобрел чудесные способности.</w:t>
      </w:r>
    </w:p>
    <w:p w14:paraId="0A0DD99E"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Вернувшись </w:t>
      </w:r>
      <w:r>
        <w:rPr>
          <w:rFonts w:ascii="Franklin Gothic Medium" w:hAnsi="Franklin Gothic Medium"/>
        </w:rPr>
        <w:t>в Грецию</w:t>
      </w:r>
      <w:r w:rsidRPr="001252D9">
        <w:rPr>
          <w:rFonts w:ascii="Franklin Gothic Medium" w:hAnsi="Franklin Gothic Medium"/>
        </w:rPr>
        <w:t xml:space="preserve"> прозревшим человеком, Аполлоний дал обет безбрачия и пятилетнего молчания. Поселившись в эгейском храме бога врачевания Асклепия, достигал общения с божеством. Жрецы храма произвели его в «посвященные», </w:t>
      </w:r>
      <w:r>
        <w:rPr>
          <w:rFonts w:ascii="Franklin Gothic Medium" w:hAnsi="Franklin Gothic Medium"/>
        </w:rPr>
        <w:t>от</w:t>
      </w:r>
      <w:r w:rsidRPr="001252D9">
        <w:rPr>
          <w:rFonts w:ascii="Franklin Gothic Medium" w:hAnsi="Franklin Gothic Medium"/>
        </w:rPr>
        <w:t xml:space="preserve"> них научился многим «чудесам» исцеления, что дало повод говорить о его чудодейственной силе. </w:t>
      </w:r>
      <w:r>
        <w:rPr>
          <w:rFonts w:ascii="Franklin Gothic Medium" w:hAnsi="Franklin Gothic Medium"/>
        </w:rPr>
        <w:t>Он</w:t>
      </w:r>
      <w:r w:rsidRPr="001252D9">
        <w:rPr>
          <w:rFonts w:ascii="Franklin Gothic Medium" w:hAnsi="Franklin Gothic Medium"/>
        </w:rPr>
        <w:t xml:space="preserve"> выполнял миссию, внушенную, видимо, брахманами</w:t>
      </w:r>
      <w:r>
        <w:rPr>
          <w:rFonts w:ascii="Franklin Gothic Medium" w:hAnsi="Franklin Gothic Medium"/>
        </w:rPr>
        <w:t xml:space="preserve"> </w:t>
      </w:r>
      <w:r w:rsidRPr="001252D9">
        <w:rPr>
          <w:rFonts w:ascii="Franklin Gothic Medium" w:hAnsi="Franklin Gothic Medium"/>
        </w:rPr>
        <w:t>— помогал людям «прозревать и признавать Единого Бога</w:t>
      </w:r>
      <w:r>
        <w:rPr>
          <w:rFonts w:ascii="Franklin Gothic Medium" w:hAnsi="Franklin Gothic Medium"/>
        </w:rPr>
        <w:t xml:space="preserve">: </w:t>
      </w:r>
      <w:r w:rsidRPr="001252D9">
        <w:rPr>
          <w:rFonts w:ascii="Franklin Gothic Medium" w:hAnsi="Franklin Gothic Medium"/>
        </w:rPr>
        <w:t xml:space="preserve">есть путь к нему, единственный — чистый разум»...», отвергая языческие культы. Люди верили в </w:t>
      </w:r>
      <w:r>
        <w:rPr>
          <w:rFonts w:ascii="Franklin Gothic Medium" w:hAnsi="Franklin Gothic Medium"/>
        </w:rPr>
        <w:t>Аполлония</w:t>
      </w:r>
      <w:r w:rsidRPr="001252D9">
        <w:rPr>
          <w:rFonts w:ascii="Franklin Gothic Medium" w:hAnsi="Franklin Gothic Medium"/>
        </w:rPr>
        <w:t xml:space="preserve">, </w:t>
      </w:r>
      <w:r>
        <w:rPr>
          <w:rFonts w:ascii="Franklin Gothic Medium" w:hAnsi="Franklin Gothic Medium"/>
        </w:rPr>
        <w:t>Аполлоний</w:t>
      </w:r>
      <w:r w:rsidRPr="001252D9">
        <w:rPr>
          <w:rFonts w:ascii="Franklin Gothic Medium" w:hAnsi="Franklin Gothic Medium"/>
        </w:rPr>
        <w:t xml:space="preserve"> – в людей: «И пусть я узнаю хороших людей и никогда не узнаю плохих, как и они не узнают меня».</w:t>
      </w:r>
      <w:r>
        <w:rPr>
          <w:rFonts w:ascii="Franklin Gothic Medium" w:hAnsi="Franklin Gothic Medium"/>
        </w:rPr>
        <w:t xml:space="preserve"> </w:t>
      </w:r>
      <w:r w:rsidRPr="001252D9">
        <w:rPr>
          <w:rFonts w:ascii="Franklin Gothic Medium" w:hAnsi="Franklin Gothic Medium"/>
        </w:rPr>
        <w:t xml:space="preserve">Беря пример с Пифагора, </w:t>
      </w:r>
      <w:r>
        <w:rPr>
          <w:rFonts w:ascii="Franklin Gothic Medium" w:hAnsi="Franklin Gothic Medium"/>
        </w:rPr>
        <w:t>он</w:t>
      </w:r>
      <w:r w:rsidRPr="001252D9">
        <w:rPr>
          <w:rFonts w:ascii="Franklin Gothic Medium" w:hAnsi="Franklin Gothic Medium"/>
        </w:rPr>
        <w:t xml:space="preserve"> носил льняную одежду, питался фруктами и растениями, не пил вина</w:t>
      </w:r>
      <w:r>
        <w:rPr>
          <w:rFonts w:ascii="Franklin Gothic Medium" w:hAnsi="Franklin Gothic Medium"/>
        </w:rPr>
        <w:t xml:space="preserve"> - </w:t>
      </w:r>
      <w:r w:rsidRPr="001252D9">
        <w:rPr>
          <w:rFonts w:ascii="Franklin Gothic Medium" w:hAnsi="Franklin Gothic Medium"/>
        </w:rPr>
        <w:t>«вино</w:t>
      </w:r>
      <w:r>
        <w:rPr>
          <w:rFonts w:ascii="Franklin Gothic Medium" w:hAnsi="Franklin Gothic Medium"/>
        </w:rPr>
        <w:t xml:space="preserve"> </w:t>
      </w:r>
      <w:r w:rsidRPr="001252D9">
        <w:rPr>
          <w:rFonts w:ascii="Franklin Gothic Medium" w:hAnsi="Franklin Gothic Medium"/>
        </w:rPr>
        <w:t xml:space="preserve">делает мутным эфир в душе и разрушает спокойствие разума»... Ходил босиком, позволял бороде расти беспредельно, отпустил </w:t>
      </w:r>
      <w:r>
        <w:rPr>
          <w:rFonts w:ascii="Franklin Gothic Medium" w:hAnsi="Franklin Gothic Medium"/>
        </w:rPr>
        <w:t xml:space="preserve">длинные нечесаные </w:t>
      </w:r>
      <w:r w:rsidRPr="001252D9">
        <w:rPr>
          <w:rFonts w:ascii="Franklin Gothic Medium" w:hAnsi="Franklin Gothic Medium"/>
        </w:rPr>
        <w:t xml:space="preserve">волосы. Он верил, что </w:t>
      </w:r>
      <w:r>
        <w:rPr>
          <w:rFonts w:ascii="Franklin Gothic Medium" w:hAnsi="Franklin Gothic Medium"/>
        </w:rPr>
        <w:t xml:space="preserve">можно достичь божественного совершенства, пройдя </w:t>
      </w:r>
      <w:r w:rsidRPr="001252D9">
        <w:rPr>
          <w:rFonts w:ascii="Franklin Gothic Medium" w:hAnsi="Franklin Gothic Medium"/>
        </w:rPr>
        <w:t xml:space="preserve">определенные ступени совершенства – </w:t>
      </w:r>
      <w:r>
        <w:rPr>
          <w:rFonts w:ascii="Franklin Gothic Medium" w:hAnsi="Franklin Gothic Medium"/>
        </w:rPr>
        <w:t>«</w:t>
      </w:r>
      <w:r w:rsidRPr="001252D9">
        <w:rPr>
          <w:rFonts w:ascii="Franklin Gothic Medium" w:hAnsi="Franklin Gothic Medium"/>
        </w:rPr>
        <w:t xml:space="preserve">ангел внутри человека, его воображение». В Эфесе </w:t>
      </w:r>
      <w:r>
        <w:rPr>
          <w:rFonts w:ascii="Franklin Gothic Medium" w:hAnsi="Franklin Gothic Medium"/>
        </w:rPr>
        <w:t xml:space="preserve">(М.Азия) </w:t>
      </w:r>
      <w:r w:rsidRPr="001252D9">
        <w:rPr>
          <w:rFonts w:ascii="Franklin Gothic Medium" w:hAnsi="Franklin Gothic Medium"/>
        </w:rPr>
        <w:t>Аполлоний основал собственную философскую школу под названием «Мусей»</w:t>
      </w:r>
      <w:r>
        <w:rPr>
          <w:rFonts w:ascii="Franklin Gothic Medium" w:hAnsi="Franklin Gothic Medium"/>
        </w:rPr>
        <w:t xml:space="preserve"> (</w:t>
      </w:r>
      <w:r w:rsidRPr="001252D9">
        <w:rPr>
          <w:rFonts w:ascii="Franklin Gothic Medium" w:hAnsi="Franklin Gothic Medium"/>
        </w:rPr>
        <w:t>«Дом муз»</w:t>
      </w:r>
      <w:r>
        <w:rPr>
          <w:rFonts w:ascii="Franklin Gothic Medium" w:hAnsi="Franklin Gothic Medium"/>
        </w:rPr>
        <w:t>)</w:t>
      </w:r>
      <w:r w:rsidRPr="001252D9">
        <w:rPr>
          <w:rFonts w:ascii="Franklin Gothic Medium" w:hAnsi="Franklin Gothic Medium"/>
        </w:rPr>
        <w:t xml:space="preserve">. Как </w:t>
      </w:r>
      <w:r>
        <w:rPr>
          <w:rFonts w:ascii="Franklin Gothic Medium" w:hAnsi="Franklin Gothic Medium"/>
        </w:rPr>
        <w:t>утверждали</w:t>
      </w:r>
      <w:r w:rsidRPr="001252D9">
        <w:rPr>
          <w:rFonts w:ascii="Franklin Gothic Medium" w:hAnsi="Franklin Gothic Medium"/>
        </w:rPr>
        <w:t xml:space="preserve"> очевидцы, он «читал мысли, изгонял демонов, умершим возвращал жизнь, предвидел будущее и находился одновременно в разных местах», как это делал в свое время Пифагор. </w:t>
      </w:r>
      <w:r>
        <w:rPr>
          <w:rFonts w:ascii="Franklin Gothic Medium" w:hAnsi="Franklin Gothic Medium"/>
        </w:rPr>
        <w:t>У</w:t>
      </w:r>
      <w:r w:rsidRPr="001252D9">
        <w:rPr>
          <w:rFonts w:ascii="Franklin Gothic Medium" w:hAnsi="Franklin Gothic Medium"/>
        </w:rPr>
        <w:t xml:space="preserve">мел безошибочно предсказывать эпидемии, грозящие великим мором, гибельные для людей землетрясения и смерти здравствующих правителей — и все непременно сбывалось. </w:t>
      </w:r>
      <w:r>
        <w:rPr>
          <w:rFonts w:ascii="Franklin Gothic Medium" w:hAnsi="Franklin Gothic Medium"/>
        </w:rPr>
        <w:t>«П</w:t>
      </w:r>
      <w:r w:rsidRPr="001252D9">
        <w:rPr>
          <w:rFonts w:ascii="Franklin Gothic Medium" w:hAnsi="Franklin Gothic Medium"/>
        </w:rPr>
        <w:t xml:space="preserve">онимал языки всех народов, хотя не изучал их специально, </w:t>
      </w:r>
      <w:r>
        <w:rPr>
          <w:rFonts w:ascii="Franklin Gothic Medium" w:hAnsi="Franklin Gothic Medium"/>
        </w:rPr>
        <w:t>даже язык птиц</w:t>
      </w:r>
      <w:r w:rsidRPr="001252D9">
        <w:rPr>
          <w:rFonts w:ascii="Franklin Gothic Medium" w:hAnsi="Franklin Gothic Medium"/>
        </w:rPr>
        <w:t xml:space="preserve">, разговаривая с </w:t>
      </w:r>
      <w:r>
        <w:rPr>
          <w:rFonts w:ascii="Franklin Gothic Medium" w:hAnsi="Franklin Gothic Medium"/>
        </w:rPr>
        <w:t>ними</w:t>
      </w:r>
      <w:r w:rsidRPr="001252D9">
        <w:rPr>
          <w:rFonts w:ascii="Franklin Gothic Medium" w:hAnsi="Franklin Gothic Medium"/>
        </w:rPr>
        <w:t>, узнавал много</w:t>
      </w:r>
      <w:r>
        <w:rPr>
          <w:rFonts w:ascii="Franklin Gothic Medium" w:hAnsi="Franklin Gothic Medium"/>
        </w:rPr>
        <w:t>»..</w:t>
      </w:r>
      <w:r w:rsidRPr="001252D9">
        <w:rPr>
          <w:rFonts w:ascii="Franklin Gothic Medium" w:hAnsi="Franklin Gothic Medium"/>
        </w:rPr>
        <w:t>.</w:t>
      </w:r>
      <w:r>
        <w:rPr>
          <w:rFonts w:ascii="Franklin Gothic Medium" w:hAnsi="Franklin Gothic Medium"/>
        </w:rPr>
        <w:t xml:space="preserve"> П</w:t>
      </w:r>
      <w:r w:rsidRPr="001252D9">
        <w:rPr>
          <w:rFonts w:ascii="Franklin Gothic Medium" w:hAnsi="Franklin Gothic Medium"/>
        </w:rPr>
        <w:t xml:space="preserve">ризывал правителей не ущемлять интересы простого народа, </w:t>
      </w:r>
      <w:r>
        <w:rPr>
          <w:rFonts w:ascii="Franklin Gothic Medium" w:hAnsi="Franklin Gothic Medium"/>
        </w:rPr>
        <w:t xml:space="preserve">а </w:t>
      </w:r>
      <w:r w:rsidRPr="001252D9">
        <w:rPr>
          <w:rFonts w:ascii="Franklin Gothic Medium" w:hAnsi="Franklin Gothic Medium"/>
        </w:rPr>
        <w:t>богачей – отказываться от чрезмерной роскоши</w:t>
      </w:r>
      <w:r>
        <w:rPr>
          <w:rFonts w:ascii="Franklin Gothic Medium" w:hAnsi="Franklin Gothic Medium"/>
        </w:rPr>
        <w:t xml:space="preserve">. В </w:t>
      </w:r>
      <w:r w:rsidRPr="001252D9">
        <w:rPr>
          <w:rFonts w:ascii="Franklin Gothic Medium" w:hAnsi="Franklin Gothic Medium"/>
        </w:rPr>
        <w:t xml:space="preserve">одном из своих путешествий Аполлоний в спас от чумы жителей Эфеса. </w:t>
      </w:r>
    </w:p>
    <w:p w14:paraId="506246E2"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Особые отношения у Аполлония сложились с римскими правителями</w:t>
      </w:r>
      <w:r>
        <w:rPr>
          <w:rFonts w:ascii="Franklin Gothic Medium" w:hAnsi="Franklin Gothic Medium"/>
        </w:rPr>
        <w:t xml:space="preserve">, которые </w:t>
      </w:r>
      <w:r w:rsidRPr="001252D9">
        <w:rPr>
          <w:rFonts w:ascii="Franklin Gothic Medium" w:hAnsi="Franklin Gothic Medium"/>
        </w:rPr>
        <w:t>изгоняли</w:t>
      </w:r>
      <w:r>
        <w:rPr>
          <w:rFonts w:ascii="Franklin Gothic Medium" w:hAnsi="Franklin Gothic Medium"/>
        </w:rPr>
        <w:t xml:space="preserve"> и</w:t>
      </w:r>
      <w:r w:rsidRPr="001252D9">
        <w:rPr>
          <w:rFonts w:ascii="Franklin Gothic Medium" w:hAnsi="Franklin Gothic Medium"/>
        </w:rPr>
        <w:t xml:space="preserve">з </w:t>
      </w:r>
      <w:r>
        <w:rPr>
          <w:rFonts w:ascii="Franklin Gothic Medium" w:hAnsi="Franklin Gothic Medium"/>
        </w:rPr>
        <w:t>Империи</w:t>
      </w:r>
      <w:r w:rsidRPr="001252D9">
        <w:rPr>
          <w:rFonts w:ascii="Franklin Gothic Medium" w:hAnsi="Franklin Gothic Medium"/>
        </w:rPr>
        <w:t xml:space="preserve"> греческих философов и персидских магов, </w:t>
      </w:r>
      <w:r>
        <w:rPr>
          <w:rFonts w:ascii="Franklin Gothic Medium" w:hAnsi="Franklin Gothic Medium"/>
        </w:rPr>
        <w:t xml:space="preserve">как приверженцев язычества, </w:t>
      </w:r>
      <w:r w:rsidRPr="001252D9">
        <w:rPr>
          <w:rFonts w:ascii="Franklin Gothic Medium" w:hAnsi="Franklin Gothic Medium"/>
        </w:rPr>
        <w:t>бросали в тюрьмы, казнили, не разбираясь в их вине или правоте. Проповедуя нравственность, милосердие и благочестие, Аполлоний оказывал мощное воздействие на сознание слушателей и учеников, и по этой причине не мог не навлечь на себя гнев римлян. Но известно, что император</w:t>
      </w:r>
      <w:r>
        <w:rPr>
          <w:rFonts w:ascii="Franklin Gothic Medium" w:hAnsi="Franklin Gothic Medium"/>
        </w:rPr>
        <w:t>ы</w:t>
      </w:r>
      <w:r w:rsidRPr="001252D9">
        <w:rPr>
          <w:rFonts w:ascii="Franklin Gothic Medium" w:hAnsi="Franklin Gothic Medium"/>
        </w:rPr>
        <w:t xml:space="preserve"> Веспасиан</w:t>
      </w:r>
      <w:r>
        <w:rPr>
          <w:rFonts w:ascii="Franklin Gothic Medium" w:hAnsi="Franklin Gothic Medium"/>
        </w:rPr>
        <w:t>,</w:t>
      </w:r>
      <w:r w:rsidRPr="001252D9">
        <w:rPr>
          <w:rFonts w:ascii="Franklin Gothic Medium" w:hAnsi="Franklin Gothic Medium"/>
        </w:rPr>
        <w:t xml:space="preserve"> Каракалла и Александр Север </w:t>
      </w:r>
      <w:r>
        <w:rPr>
          <w:rFonts w:ascii="Franklin Gothic Medium" w:hAnsi="Franklin Gothic Medium"/>
        </w:rPr>
        <w:t xml:space="preserve">негласно </w:t>
      </w:r>
      <w:r w:rsidRPr="001252D9">
        <w:rPr>
          <w:rFonts w:ascii="Franklin Gothic Medium" w:hAnsi="Franklin Gothic Medium"/>
        </w:rPr>
        <w:t>поч</w:t>
      </w:r>
      <w:r>
        <w:rPr>
          <w:rFonts w:ascii="Franklin Gothic Medium" w:hAnsi="Franklin Gothic Medium"/>
        </w:rPr>
        <w:t xml:space="preserve">итали память Аполлония. </w:t>
      </w:r>
      <w:r w:rsidRPr="001252D9">
        <w:rPr>
          <w:rFonts w:ascii="Franklin Gothic Medium" w:hAnsi="Franklin Gothic Medium"/>
        </w:rPr>
        <w:t>Зато Нерон и Домициан обвиняли Аполлония в «черной» магии</w:t>
      </w:r>
      <w:r>
        <w:rPr>
          <w:rFonts w:ascii="Franklin Gothic Medium" w:hAnsi="Franklin Gothic Medium"/>
        </w:rPr>
        <w:t xml:space="preserve"> и неоднократно собирались казнить. </w:t>
      </w:r>
      <w:r w:rsidRPr="001252D9">
        <w:rPr>
          <w:rFonts w:ascii="Franklin Gothic Medium" w:hAnsi="Franklin Gothic Medium"/>
        </w:rPr>
        <w:t xml:space="preserve">Даже когда Аполлоний умер, </w:t>
      </w:r>
      <w:r>
        <w:rPr>
          <w:rFonts w:ascii="Franklin Gothic Medium" w:hAnsi="Franklin Gothic Medium"/>
        </w:rPr>
        <w:t xml:space="preserve">говорили, </w:t>
      </w:r>
      <w:r w:rsidRPr="001252D9">
        <w:rPr>
          <w:rFonts w:ascii="Franklin Gothic Medium" w:hAnsi="Franklin Gothic Medium"/>
        </w:rPr>
        <w:t>он являлся людям</w:t>
      </w:r>
      <w:r>
        <w:rPr>
          <w:rFonts w:ascii="Franklin Gothic Medium" w:hAnsi="Franklin Gothic Medium"/>
        </w:rPr>
        <w:t>: у</w:t>
      </w:r>
      <w:r w:rsidRPr="001252D9">
        <w:rPr>
          <w:rFonts w:ascii="Franklin Gothic Medium" w:hAnsi="Franklin Gothic Medium"/>
        </w:rPr>
        <w:t xml:space="preserve">поминается, </w:t>
      </w:r>
      <w:r>
        <w:rPr>
          <w:rFonts w:ascii="Franklin Gothic Medium" w:hAnsi="Franklin Gothic Medium"/>
        </w:rPr>
        <w:t>как</w:t>
      </w:r>
      <w:r w:rsidRPr="001252D9">
        <w:rPr>
          <w:rFonts w:ascii="Franklin Gothic Medium" w:hAnsi="Franklin Gothic Medium"/>
        </w:rPr>
        <w:t xml:space="preserve"> </w:t>
      </w:r>
      <w:r>
        <w:rPr>
          <w:rFonts w:ascii="Franklin Gothic Medium" w:hAnsi="Franklin Gothic Medium"/>
        </w:rPr>
        <w:t>император Аврелиан,</w:t>
      </w:r>
      <w:r w:rsidRPr="001252D9">
        <w:rPr>
          <w:rFonts w:ascii="Franklin Gothic Medium" w:hAnsi="Franklin Gothic Medium"/>
        </w:rPr>
        <w:t xml:space="preserve"> захвативш</w:t>
      </w:r>
      <w:r>
        <w:rPr>
          <w:rFonts w:ascii="Franklin Gothic Medium" w:hAnsi="Franklin Gothic Medium"/>
        </w:rPr>
        <w:t>ий</w:t>
      </w:r>
      <w:r w:rsidRPr="001252D9">
        <w:rPr>
          <w:rFonts w:ascii="Franklin Gothic Medium" w:hAnsi="Franklin Gothic Medium"/>
        </w:rPr>
        <w:t xml:space="preserve"> Тиан</w:t>
      </w:r>
      <w:r>
        <w:rPr>
          <w:rFonts w:ascii="Franklin Gothic Medium" w:hAnsi="Franklin Gothic Medium"/>
        </w:rPr>
        <w:t>,</w:t>
      </w:r>
      <w:r w:rsidRPr="001252D9">
        <w:rPr>
          <w:rFonts w:ascii="Franklin Gothic Medium" w:hAnsi="Franklin Gothic Medium"/>
        </w:rPr>
        <w:t xml:space="preserve"> род</w:t>
      </w:r>
      <w:r>
        <w:rPr>
          <w:rFonts w:ascii="Franklin Gothic Medium" w:hAnsi="Franklin Gothic Medium"/>
        </w:rPr>
        <w:t>ину</w:t>
      </w:r>
      <w:r w:rsidRPr="001252D9">
        <w:rPr>
          <w:rFonts w:ascii="Franklin Gothic Medium" w:hAnsi="Franklin Gothic Medium"/>
        </w:rPr>
        <w:t xml:space="preserve"> </w:t>
      </w:r>
      <w:r>
        <w:rPr>
          <w:rFonts w:ascii="Franklin Gothic Medium" w:hAnsi="Franklin Gothic Medium"/>
        </w:rPr>
        <w:t>Аполлония</w:t>
      </w:r>
      <w:r w:rsidRPr="001252D9">
        <w:rPr>
          <w:rFonts w:ascii="Franklin Gothic Medium" w:hAnsi="Franklin Gothic Medium"/>
        </w:rPr>
        <w:t xml:space="preserve">, </w:t>
      </w:r>
      <w:r>
        <w:rPr>
          <w:rFonts w:ascii="Franklin Gothic Medium" w:hAnsi="Franklin Gothic Medium"/>
        </w:rPr>
        <w:t>«после разговора с его тенью» о</w:t>
      </w:r>
      <w:r w:rsidRPr="001252D9">
        <w:rPr>
          <w:rFonts w:ascii="Franklin Gothic Medium" w:hAnsi="Franklin Gothic Medium"/>
        </w:rPr>
        <w:t>тменил приказ</w:t>
      </w:r>
      <w:r>
        <w:rPr>
          <w:rFonts w:ascii="Franklin Gothic Medium" w:hAnsi="Franklin Gothic Medium"/>
        </w:rPr>
        <w:t xml:space="preserve"> о </w:t>
      </w:r>
      <w:r w:rsidRPr="001252D9">
        <w:rPr>
          <w:rFonts w:ascii="Franklin Gothic Medium" w:hAnsi="Franklin Gothic Medium"/>
        </w:rPr>
        <w:t>разграблени</w:t>
      </w:r>
      <w:r>
        <w:rPr>
          <w:rFonts w:ascii="Franklin Gothic Medium" w:hAnsi="Franklin Gothic Medium"/>
        </w:rPr>
        <w:t>и</w:t>
      </w:r>
      <w:r w:rsidRPr="001252D9">
        <w:rPr>
          <w:rFonts w:ascii="Franklin Gothic Medium" w:hAnsi="Franklin Gothic Medium"/>
        </w:rPr>
        <w:t xml:space="preserve">, к великому неудовольствию </w:t>
      </w:r>
      <w:r>
        <w:rPr>
          <w:rFonts w:ascii="Franklin Gothic Medium" w:hAnsi="Franklin Gothic Medium"/>
        </w:rPr>
        <w:t>своих воинов</w:t>
      </w:r>
      <w:r w:rsidRPr="001252D9">
        <w:rPr>
          <w:rFonts w:ascii="Franklin Gothic Medium" w:hAnsi="Franklin Gothic Medium"/>
        </w:rPr>
        <w:t xml:space="preserve">. </w:t>
      </w:r>
      <w:r>
        <w:rPr>
          <w:rFonts w:ascii="Franklin Gothic Medium" w:hAnsi="Franklin Gothic Medium"/>
        </w:rPr>
        <w:t>У</w:t>
      </w:r>
      <w:r w:rsidRPr="001252D9">
        <w:rPr>
          <w:rFonts w:ascii="Franklin Gothic Medium" w:hAnsi="Franklin Gothic Medium"/>
        </w:rPr>
        <w:t xml:space="preserve">тверждали, </w:t>
      </w:r>
      <w:r>
        <w:rPr>
          <w:rFonts w:ascii="Franklin Gothic Medium" w:hAnsi="Franklin Gothic Medium"/>
        </w:rPr>
        <w:t xml:space="preserve">что </w:t>
      </w:r>
      <w:r w:rsidRPr="001252D9">
        <w:rPr>
          <w:rFonts w:ascii="Franklin Gothic Medium" w:hAnsi="Franklin Gothic Medium"/>
        </w:rPr>
        <w:t xml:space="preserve">«прожил </w:t>
      </w:r>
      <w:r>
        <w:rPr>
          <w:rFonts w:ascii="Franklin Gothic Medium" w:hAnsi="Franklin Gothic Medium"/>
        </w:rPr>
        <w:t xml:space="preserve">Аполлоний </w:t>
      </w:r>
      <w:r w:rsidRPr="001252D9">
        <w:rPr>
          <w:rFonts w:ascii="Franklin Gothic Medium" w:hAnsi="Franklin Gothic Medium"/>
        </w:rPr>
        <w:t xml:space="preserve">почти полторы тысячи лет, и о нем было слышно даже в XII веке: но тогда он был известен как Артефиус»... </w:t>
      </w:r>
    </w:p>
    <w:p w14:paraId="654626B0"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Аполлоний Тианский </w:t>
      </w:r>
      <w:r w:rsidRPr="001252D9">
        <w:rPr>
          <w:rFonts w:ascii="Franklin Gothic Medium" w:hAnsi="Franklin Gothic Medium"/>
        </w:rPr>
        <w:t xml:space="preserve">не оставил после себя письменных трудов, </w:t>
      </w:r>
      <w:r>
        <w:rPr>
          <w:rFonts w:ascii="Franklin Gothic Medium" w:hAnsi="Franklin Gothic Medium"/>
        </w:rPr>
        <w:t xml:space="preserve">а </w:t>
      </w:r>
      <w:r w:rsidRPr="001252D9">
        <w:rPr>
          <w:rFonts w:ascii="Franklin Gothic Medium" w:hAnsi="Franklin Gothic Medium"/>
        </w:rPr>
        <w:t xml:space="preserve">о его деяниях можно судить лишь по </w:t>
      </w:r>
      <w:r>
        <w:rPr>
          <w:rFonts w:ascii="Franklin Gothic Medium" w:hAnsi="Franklin Gothic Medium"/>
        </w:rPr>
        <w:t xml:space="preserve">рассказам </w:t>
      </w:r>
      <w:r w:rsidRPr="001252D9">
        <w:rPr>
          <w:rFonts w:ascii="Franklin Gothic Medium" w:hAnsi="Franklin Gothic Medium"/>
        </w:rPr>
        <w:t>очевидцев</w:t>
      </w:r>
      <w:r>
        <w:rPr>
          <w:rFonts w:ascii="Franklin Gothic Medium" w:hAnsi="Franklin Gothic Medium"/>
        </w:rPr>
        <w:t xml:space="preserve">, записанных </w:t>
      </w:r>
      <w:r w:rsidRPr="001252D9">
        <w:rPr>
          <w:rFonts w:ascii="Franklin Gothic Medium" w:hAnsi="Franklin Gothic Medium"/>
        </w:rPr>
        <w:t>ученик</w:t>
      </w:r>
      <w:r>
        <w:rPr>
          <w:rFonts w:ascii="Franklin Gothic Medium" w:hAnsi="Franklin Gothic Medium"/>
        </w:rPr>
        <w:t>ами</w:t>
      </w:r>
      <w:r w:rsidRPr="001252D9">
        <w:rPr>
          <w:rFonts w:ascii="Franklin Gothic Medium" w:hAnsi="Franklin Gothic Medium"/>
        </w:rPr>
        <w:t>.</w:t>
      </w:r>
      <w:r>
        <w:rPr>
          <w:rFonts w:ascii="Franklin Gothic Medium" w:hAnsi="Franklin Gothic Medium"/>
        </w:rPr>
        <w:t xml:space="preserve"> </w:t>
      </w:r>
    </w:p>
    <w:p w14:paraId="4F471EEE" w14:textId="77777777" w:rsidR="00F1341D" w:rsidRDefault="00F1341D" w:rsidP="00F1341D">
      <w:pPr>
        <w:rPr>
          <w:rFonts w:ascii="Franklin Gothic Medium" w:hAnsi="Franklin Gothic Medium"/>
        </w:rPr>
      </w:pPr>
    </w:p>
    <w:p w14:paraId="767A6700" w14:textId="77777777" w:rsidR="00F1341D" w:rsidRDefault="00F1341D" w:rsidP="00F1341D">
      <w:pPr>
        <w:rPr>
          <w:rFonts w:ascii="Franklin Gothic Medium" w:hAnsi="Franklin Gothic Medium"/>
        </w:rPr>
      </w:pPr>
    </w:p>
    <w:p w14:paraId="50CE6356" w14:textId="77777777" w:rsidR="00F1341D" w:rsidRPr="001252D9" w:rsidRDefault="00F1341D" w:rsidP="00F1341D">
      <w:pPr>
        <w:rPr>
          <w:rFonts w:ascii="Franklin Gothic Medium" w:hAnsi="Franklin Gothic Medium"/>
        </w:rPr>
      </w:pPr>
      <w:r w:rsidRPr="004813ED">
        <w:rPr>
          <w:rFonts w:ascii="Franklin Gothic Medium" w:hAnsi="Franklin Gothic Medium"/>
          <w:b/>
          <w:color w:val="FF0000"/>
        </w:rPr>
        <w:t xml:space="preserve">АРИСТИПП </w:t>
      </w:r>
      <w:r w:rsidRPr="001252D9">
        <w:rPr>
          <w:rFonts w:ascii="Franklin Gothic Medium" w:hAnsi="Franklin Gothic Medium"/>
        </w:rPr>
        <w:t xml:space="preserve">(435—355 </w:t>
      </w:r>
      <w:r>
        <w:rPr>
          <w:rFonts w:ascii="Franklin Gothic Medium" w:hAnsi="Franklin Gothic Medium"/>
        </w:rPr>
        <w:t xml:space="preserve">гг. </w:t>
      </w:r>
      <w:r w:rsidRPr="001252D9">
        <w:rPr>
          <w:rFonts w:ascii="Franklin Gothic Medium" w:hAnsi="Franklin Gothic Medium"/>
        </w:rPr>
        <w:t>до н. 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18C5A94B" w14:textId="77777777" w:rsidR="00F1341D" w:rsidRPr="001252D9" w:rsidRDefault="00F1341D" w:rsidP="00F1341D">
      <w:pPr>
        <w:rPr>
          <w:rFonts w:ascii="Franklin Gothic Medium" w:hAnsi="Franklin Gothic Medium"/>
        </w:rPr>
      </w:pPr>
      <w:r w:rsidRPr="001252D9">
        <w:rPr>
          <w:rFonts w:ascii="Franklin Gothic Medium" w:hAnsi="Franklin Gothic Medium"/>
        </w:rPr>
        <w:tab/>
        <w:t xml:space="preserve">                                    </w:t>
      </w:r>
      <w:r>
        <w:rPr>
          <w:rFonts w:ascii="Franklin Gothic Medium" w:hAnsi="Franklin Gothic Medium"/>
        </w:rPr>
        <w:tab/>
      </w:r>
    </w:p>
    <w:p w14:paraId="71FC6DEC"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Аристипп </w:t>
      </w:r>
      <w:r>
        <w:rPr>
          <w:rFonts w:ascii="Franklin Gothic Medium" w:hAnsi="Franklin Gothic Medium"/>
        </w:rPr>
        <w:t>из</w:t>
      </w:r>
      <w:r w:rsidRPr="001252D9">
        <w:rPr>
          <w:rFonts w:ascii="Franklin Gothic Medium" w:hAnsi="Franklin Gothic Medium"/>
        </w:rPr>
        <w:t xml:space="preserve"> Кирен</w:t>
      </w:r>
      <w:r>
        <w:rPr>
          <w:rFonts w:ascii="Franklin Gothic Medium" w:hAnsi="Franklin Gothic Medium"/>
        </w:rPr>
        <w:t>ы (</w:t>
      </w:r>
      <w:r w:rsidRPr="001252D9">
        <w:rPr>
          <w:rFonts w:ascii="Franklin Gothic Medium" w:hAnsi="Franklin Gothic Medium"/>
        </w:rPr>
        <w:t>Африк</w:t>
      </w:r>
      <w:r>
        <w:rPr>
          <w:rFonts w:ascii="Franklin Gothic Medium" w:hAnsi="Franklin Gothic Medium"/>
        </w:rPr>
        <w:t xml:space="preserve">а) </w:t>
      </w:r>
      <w:r w:rsidRPr="001252D9">
        <w:rPr>
          <w:rFonts w:ascii="Franklin Gothic Medium" w:hAnsi="Franklin Gothic Medium"/>
        </w:rPr>
        <w:t xml:space="preserve">впервые услышал, что «человек – мера всех вещей», </w:t>
      </w:r>
      <w:r>
        <w:rPr>
          <w:rFonts w:ascii="Franklin Gothic Medium" w:hAnsi="Franklin Gothic Medium"/>
        </w:rPr>
        <w:t xml:space="preserve">от </w:t>
      </w:r>
      <w:r w:rsidRPr="001252D9">
        <w:rPr>
          <w:rFonts w:ascii="Franklin Gothic Medium" w:hAnsi="Franklin Gothic Medium"/>
        </w:rPr>
        <w:t>Протагора</w:t>
      </w:r>
      <w:r>
        <w:rPr>
          <w:rFonts w:ascii="Franklin Gothic Medium" w:hAnsi="Franklin Gothic Medium"/>
        </w:rPr>
        <w:t xml:space="preserve"> </w:t>
      </w:r>
      <w:r w:rsidRPr="001252D9">
        <w:rPr>
          <w:rFonts w:ascii="Franklin Gothic Medium" w:hAnsi="Franklin Gothic Medium"/>
        </w:rPr>
        <w:t>из Абдеры</w:t>
      </w:r>
      <w:r>
        <w:rPr>
          <w:rFonts w:ascii="Franklin Gothic Medium" w:hAnsi="Franklin Gothic Medium"/>
        </w:rPr>
        <w:t xml:space="preserve">, научившего его </w:t>
      </w:r>
      <w:r w:rsidRPr="001252D9">
        <w:rPr>
          <w:rFonts w:ascii="Franklin Gothic Medium" w:hAnsi="Franklin Gothic Medium"/>
        </w:rPr>
        <w:t xml:space="preserve">искусству «делать черное белым, слабое и дурное - крепким и лучшим». </w:t>
      </w:r>
      <w:r>
        <w:rPr>
          <w:rFonts w:ascii="Franklin Gothic Medium" w:hAnsi="Franklin Gothic Medium"/>
        </w:rPr>
        <w:t>В</w:t>
      </w:r>
      <w:r w:rsidRPr="007A655D">
        <w:rPr>
          <w:rFonts w:ascii="Franklin Gothic Medium" w:hAnsi="Franklin Gothic Medium"/>
        </w:rPr>
        <w:t xml:space="preserve"> </w:t>
      </w:r>
      <w:r w:rsidRPr="001252D9">
        <w:rPr>
          <w:rFonts w:ascii="Franklin Gothic Medium" w:hAnsi="Franklin Gothic Medium"/>
        </w:rPr>
        <w:t>Олимпии</w:t>
      </w:r>
      <w:r>
        <w:rPr>
          <w:rFonts w:ascii="Franklin Gothic Medium" w:hAnsi="Franklin Gothic Medium"/>
        </w:rPr>
        <w:t xml:space="preserve"> юноша </w:t>
      </w:r>
      <w:r w:rsidRPr="001252D9">
        <w:rPr>
          <w:rFonts w:ascii="Franklin Gothic Medium" w:hAnsi="Franklin Gothic Medium"/>
        </w:rPr>
        <w:t>услышал Сократа</w:t>
      </w:r>
      <w:r>
        <w:rPr>
          <w:rFonts w:ascii="Franklin Gothic Medium" w:hAnsi="Franklin Gothic Medium"/>
        </w:rPr>
        <w:t xml:space="preserve">, </w:t>
      </w:r>
      <w:r w:rsidRPr="001252D9">
        <w:rPr>
          <w:rFonts w:ascii="Franklin Gothic Medium" w:hAnsi="Franklin Gothic Medium"/>
        </w:rPr>
        <w:t>почувствовал</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как</w:t>
      </w:r>
      <w:r w:rsidRPr="001252D9">
        <w:rPr>
          <w:rFonts w:ascii="Franklin Gothic Medium" w:hAnsi="Franklin Gothic Medium"/>
        </w:rPr>
        <w:t xml:space="preserve"> его «</w:t>
      </w:r>
      <w:r>
        <w:rPr>
          <w:rFonts w:ascii="Franklin Gothic Medium" w:hAnsi="Franklin Gothic Medium"/>
        </w:rPr>
        <w:t xml:space="preserve">стал </w:t>
      </w:r>
      <w:r w:rsidRPr="001252D9">
        <w:rPr>
          <w:rFonts w:ascii="Franklin Gothic Medium" w:hAnsi="Franklin Gothic Medium"/>
        </w:rPr>
        <w:t>сжига</w:t>
      </w:r>
      <w:r>
        <w:rPr>
          <w:rFonts w:ascii="Franklin Gothic Medium" w:hAnsi="Franklin Gothic Medium"/>
        </w:rPr>
        <w:t>ть</w:t>
      </w:r>
      <w:r w:rsidRPr="001252D9">
        <w:rPr>
          <w:rFonts w:ascii="Franklin Gothic Medium" w:hAnsi="Franklin Gothic Medium"/>
        </w:rPr>
        <w:t xml:space="preserve"> внутренний огонь познания». Чтобы быть рядом с Сократом, </w:t>
      </w:r>
      <w:r>
        <w:rPr>
          <w:rFonts w:ascii="Franklin Gothic Medium" w:hAnsi="Franklin Gothic Medium"/>
        </w:rPr>
        <w:t>Аристипп</w:t>
      </w:r>
      <w:r w:rsidRPr="001252D9">
        <w:rPr>
          <w:rFonts w:ascii="Franklin Gothic Medium" w:hAnsi="Franklin Gothic Medium"/>
        </w:rPr>
        <w:t xml:space="preserve"> перебрался в Афины.</w:t>
      </w:r>
      <w:r>
        <w:rPr>
          <w:rFonts w:ascii="Franklin Gothic Medium" w:hAnsi="Franklin Gothic Medium"/>
        </w:rPr>
        <w:t xml:space="preserve"> От учителя воспринял</w:t>
      </w:r>
      <w:r w:rsidRPr="001252D9">
        <w:rPr>
          <w:rFonts w:ascii="Franklin Gothic Medium" w:hAnsi="Franklin Gothic Medium"/>
        </w:rPr>
        <w:t xml:space="preserve"> мысль о необходимости </w:t>
      </w:r>
      <w:r>
        <w:rPr>
          <w:rFonts w:ascii="Franklin Gothic Medium" w:hAnsi="Franklin Gothic Medium"/>
        </w:rPr>
        <w:t>«</w:t>
      </w:r>
      <w:r w:rsidRPr="001252D9">
        <w:rPr>
          <w:rFonts w:ascii="Franklin Gothic Medium" w:hAnsi="Franklin Gothic Medium"/>
        </w:rPr>
        <w:t>быть человеку счастливым</w:t>
      </w:r>
      <w:r>
        <w:rPr>
          <w:rFonts w:ascii="Franklin Gothic Medium" w:hAnsi="Franklin Gothic Medium"/>
        </w:rPr>
        <w:t>», х</w:t>
      </w:r>
      <w:r w:rsidRPr="001252D9">
        <w:rPr>
          <w:rFonts w:ascii="Franklin Gothic Medium" w:hAnsi="Franklin Gothic Medium"/>
        </w:rPr>
        <w:t xml:space="preserve">отя в ощущениях счастья увидел </w:t>
      </w:r>
      <w:r>
        <w:rPr>
          <w:rFonts w:ascii="Franklin Gothic Medium" w:hAnsi="Franklin Gothic Medium"/>
        </w:rPr>
        <w:t xml:space="preserve">лишь </w:t>
      </w:r>
      <w:r w:rsidRPr="001252D9">
        <w:rPr>
          <w:rFonts w:ascii="Franklin Gothic Medium" w:hAnsi="Franklin Gothic Medium"/>
        </w:rPr>
        <w:t xml:space="preserve">получение удовольствий. </w:t>
      </w:r>
    </w:p>
    <w:p w14:paraId="7C11E21A" w14:textId="77777777" w:rsidR="00F1341D" w:rsidRDefault="00F1341D" w:rsidP="00F1341D">
      <w:pPr>
        <w:ind w:firstLine="708"/>
        <w:rPr>
          <w:rFonts w:ascii="Franklin Gothic Medium" w:hAnsi="Franklin Gothic Medium"/>
        </w:rPr>
      </w:pPr>
      <w:r w:rsidRPr="001252D9">
        <w:rPr>
          <w:rFonts w:ascii="Franklin Gothic Medium" w:hAnsi="Franklin Gothic Medium"/>
        </w:rPr>
        <w:t>Красавец аристократ Аристипп и Диоген</w:t>
      </w:r>
      <w:r>
        <w:rPr>
          <w:rFonts w:ascii="Franklin Gothic Medium" w:hAnsi="Franklin Gothic Medium"/>
        </w:rPr>
        <w:t>,</w:t>
      </w:r>
      <w:r w:rsidRPr="001252D9">
        <w:rPr>
          <w:rFonts w:ascii="Franklin Gothic Medium" w:hAnsi="Franklin Gothic Medium"/>
        </w:rPr>
        <w:t xml:space="preserve"> нищий, уродливого вида киник</w:t>
      </w:r>
      <w:r>
        <w:rPr>
          <w:rFonts w:ascii="Franklin Gothic Medium" w:hAnsi="Franklin Gothic Medium"/>
        </w:rPr>
        <w:t>, оказывается,</w:t>
      </w:r>
      <w:r w:rsidRPr="001252D9">
        <w:rPr>
          <w:rFonts w:ascii="Franklin Gothic Medium" w:hAnsi="Franklin Gothic Medium"/>
        </w:rPr>
        <w:t xml:space="preserve"> делили любовь одной женщины</w:t>
      </w:r>
      <w:r>
        <w:rPr>
          <w:rFonts w:ascii="Franklin Gothic Medium" w:hAnsi="Franklin Gothic Medium"/>
        </w:rPr>
        <w:t xml:space="preserve"> - </w:t>
      </w:r>
      <w:r w:rsidRPr="001252D9">
        <w:rPr>
          <w:rFonts w:ascii="Franklin Gothic Medium" w:hAnsi="Franklin Gothic Medium"/>
        </w:rPr>
        <w:t>афинской гетер</w:t>
      </w:r>
      <w:r>
        <w:rPr>
          <w:rFonts w:ascii="Franklin Gothic Medium" w:hAnsi="Franklin Gothic Medium"/>
        </w:rPr>
        <w:t>ы</w:t>
      </w:r>
      <w:r w:rsidRPr="001252D9">
        <w:rPr>
          <w:rFonts w:ascii="Franklin Gothic Medium" w:hAnsi="Franklin Gothic Medium"/>
        </w:rPr>
        <w:t xml:space="preserve"> Лаид</w:t>
      </w:r>
      <w:r>
        <w:rPr>
          <w:rFonts w:ascii="Franklin Gothic Medium" w:hAnsi="Franklin Gothic Medium"/>
        </w:rPr>
        <w:t>ы</w:t>
      </w:r>
      <w:r w:rsidRPr="001252D9">
        <w:rPr>
          <w:rFonts w:ascii="Franklin Gothic Medium" w:hAnsi="Franklin Gothic Medium"/>
        </w:rPr>
        <w:t>, самой красивой женщине своего времени</w:t>
      </w:r>
      <w:r>
        <w:rPr>
          <w:rFonts w:ascii="Franklin Gothic Medium" w:hAnsi="Franklin Gothic Medium"/>
        </w:rPr>
        <w:t>,</w:t>
      </w:r>
      <w:r w:rsidRPr="001252D9">
        <w:rPr>
          <w:rFonts w:ascii="Franklin Gothic Medium" w:hAnsi="Franklin Gothic Medium"/>
        </w:rPr>
        <w:t xml:space="preserve"> и самой дорогой. От первого принимала щедрые подарки</w:t>
      </w:r>
      <w:r>
        <w:rPr>
          <w:rFonts w:ascii="Franklin Gothic Medium" w:hAnsi="Franklin Gothic Medium"/>
        </w:rPr>
        <w:t xml:space="preserve"> и деньги</w:t>
      </w:r>
      <w:r w:rsidRPr="001252D9">
        <w:rPr>
          <w:rFonts w:ascii="Franklin Gothic Medium" w:hAnsi="Franklin Gothic Medium"/>
        </w:rPr>
        <w:t>, а другого одаривала нежной, едва ли, не материнской любовью, требуя взамен лишь всяких интересных историй и анекдотов. Делала это Лаида, в</w:t>
      </w:r>
      <w:r>
        <w:rPr>
          <w:rFonts w:ascii="Franklin Gothic Medium" w:hAnsi="Franklin Gothic Medium"/>
        </w:rPr>
        <w:t>идимо</w:t>
      </w:r>
      <w:r w:rsidRPr="001252D9">
        <w:rPr>
          <w:rFonts w:ascii="Franklin Gothic Medium" w:hAnsi="Franklin Gothic Medium"/>
        </w:rPr>
        <w:t xml:space="preserve">, по естественному для такой женщины капризу. Как соперники по любви, и как философы разных взглядов, </w:t>
      </w:r>
      <w:r>
        <w:rPr>
          <w:rFonts w:ascii="Franklin Gothic Medium" w:hAnsi="Franklin Gothic Medium"/>
        </w:rPr>
        <w:t xml:space="preserve">но </w:t>
      </w:r>
      <w:r w:rsidRPr="001252D9">
        <w:rPr>
          <w:rFonts w:ascii="Franklin Gothic Medium" w:hAnsi="Franklin Gothic Medium"/>
        </w:rPr>
        <w:t xml:space="preserve">Диоген не мог терпеть Аристиппа, а тот – его. </w:t>
      </w:r>
    </w:p>
    <w:p w14:paraId="551C0AE3" w14:textId="77777777" w:rsidR="00F1341D" w:rsidRDefault="00F1341D" w:rsidP="00F1341D">
      <w:pPr>
        <w:ind w:firstLine="708"/>
        <w:rPr>
          <w:rFonts w:ascii="Franklin Gothic Medium" w:hAnsi="Franklin Gothic Medium"/>
        </w:rPr>
      </w:pPr>
      <w:r>
        <w:rPr>
          <w:rFonts w:ascii="Franklin Gothic Medium" w:hAnsi="Franklin Gothic Medium"/>
        </w:rPr>
        <w:t xml:space="preserve">У Аристиппа было своё видение дружбы. Он </w:t>
      </w:r>
      <w:r w:rsidRPr="001252D9">
        <w:rPr>
          <w:rFonts w:ascii="Franklin Gothic Medium" w:hAnsi="Franklin Gothic Medium"/>
        </w:rPr>
        <w:t xml:space="preserve">не присутствовал </w:t>
      </w:r>
      <w:r>
        <w:rPr>
          <w:rFonts w:ascii="Franklin Gothic Medium" w:hAnsi="Franklin Gothic Medium"/>
        </w:rPr>
        <w:t xml:space="preserve">в Афинах </w:t>
      </w:r>
      <w:r w:rsidRPr="001252D9">
        <w:rPr>
          <w:rFonts w:ascii="Franklin Gothic Medium" w:hAnsi="Franklin Gothic Medium"/>
        </w:rPr>
        <w:t>на суде</w:t>
      </w:r>
      <w:r>
        <w:rPr>
          <w:rFonts w:ascii="Franklin Gothic Medium" w:hAnsi="Franklin Gothic Medium"/>
        </w:rPr>
        <w:t xml:space="preserve">, приговорившем </w:t>
      </w:r>
      <w:r w:rsidRPr="001252D9">
        <w:rPr>
          <w:rFonts w:ascii="Franklin Gothic Medium" w:hAnsi="Franklin Gothic Medium"/>
        </w:rPr>
        <w:t>Сократа</w:t>
      </w:r>
      <w:r>
        <w:rPr>
          <w:rFonts w:ascii="Franklin Gothic Medium" w:hAnsi="Franklin Gothic Medium"/>
        </w:rPr>
        <w:t xml:space="preserve"> к смерти</w:t>
      </w:r>
      <w:r w:rsidRPr="001252D9">
        <w:rPr>
          <w:rFonts w:ascii="Franklin Gothic Medium" w:hAnsi="Franklin Gothic Medium"/>
        </w:rPr>
        <w:t>, не посе</w:t>
      </w:r>
      <w:r>
        <w:rPr>
          <w:rFonts w:ascii="Franklin Gothic Medium" w:hAnsi="Franklin Gothic Medium"/>
        </w:rPr>
        <w:t>тил</w:t>
      </w:r>
      <w:r w:rsidRPr="001252D9">
        <w:rPr>
          <w:rFonts w:ascii="Franklin Gothic Medium" w:hAnsi="Franklin Gothic Medium"/>
        </w:rPr>
        <w:t xml:space="preserve"> его в тюрьме и не присутствовал при погребении. Все это время он был </w:t>
      </w:r>
      <w:r>
        <w:rPr>
          <w:rFonts w:ascii="Franklin Gothic Medium" w:hAnsi="Franklin Gothic Medium"/>
        </w:rPr>
        <w:t xml:space="preserve">«занят </w:t>
      </w:r>
      <w:r w:rsidRPr="001252D9">
        <w:rPr>
          <w:rFonts w:ascii="Franklin Gothic Medium" w:hAnsi="Franklin Gothic Medium"/>
        </w:rPr>
        <w:t>с Лаидой на модн</w:t>
      </w:r>
      <w:r>
        <w:rPr>
          <w:rFonts w:ascii="Franklin Gothic Medium" w:hAnsi="Franklin Gothic Medium"/>
        </w:rPr>
        <w:t>ом</w:t>
      </w:r>
      <w:r w:rsidRPr="001252D9">
        <w:rPr>
          <w:rFonts w:ascii="Franklin Gothic Medium" w:hAnsi="Franklin Gothic Medium"/>
        </w:rPr>
        <w:t xml:space="preserve"> курорт</w:t>
      </w:r>
      <w:r>
        <w:rPr>
          <w:rFonts w:ascii="Franklin Gothic Medium" w:hAnsi="Franklin Gothic Medium"/>
        </w:rPr>
        <w:t>е»</w:t>
      </w:r>
      <w:r w:rsidRPr="001252D9">
        <w:rPr>
          <w:rFonts w:ascii="Franklin Gothic Medium" w:hAnsi="Franklin Gothic Medium"/>
        </w:rPr>
        <w:t xml:space="preserve">. За </w:t>
      </w:r>
      <w:r>
        <w:rPr>
          <w:rFonts w:ascii="Franklin Gothic Medium" w:hAnsi="Franklin Gothic Medium"/>
        </w:rPr>
        <w:t xml:space="preserve">это </w:t>
      </w:r>
      <w:r w:rsidRPr="001252D9">
        <w:rPr>
          <w:rFonts w:ascii="Franklin Gothic Medium" w:hAnsi="Franklin Gothic Medium"/>
        </w:rPr>
        <w:t>Платон высказывался о нем крайне неодобрительно. Но таков был Аристипп, ставивший личную свободу от предрассудков и условностей и собственные ощущения выше человеческого долга</w:t>
      </w:r>
      <w:r>
        <w:rPr>
          <w:rFonts w:ascii="Franklin Gothic Medium" w:hAnsi="Franklin Gothic Medium"/>
        </w:rPr>
        <w:t>!</w:t>
      </w:r>
      <w:r w:rsidRPr="001252D9">
        <w:rPr>
          <w:rFonts w:ascii="Franklin Gothic Medium" w:hAnsi="Franklin Gothic Medium"/>
        </w:rPr>
        <w:t xml:space="preserve"> Он мог приспособиться к любым обстоятельствам, не теряя в то же время своей независимости, </w:t>
      </w:r>
      <w:r>
        <w:rPr>
          <w:rFonts w:ascii="Franklin Gothic Medium" w:hAnsi="Franklin Gothic Medium"/>
        </w:rPr>
        <w:t xml:space="preserve">и </w:t>
      </w:r>
      <w:r w:rsidRPr="001252D9">
        <w:rPr>
          <w:rFonts w:ascii="Franklin Gothic Medium" w:hAnsi="Franklin Gothic Medium"/>
        </w:rPr>
        <w:t>нравственной</w:t>
      </w:r>
      <w:r>
        <w:rPr>
          <w:rFonts w:ascii="Franklin Gothic Medium" w:hAnsi="Franklin Gothic Medium"/>
        </w:rPr>
        <w:t xml:space="preserve"> - тоже</w:t>
      </w:r>
      <w:r w:rsidRPr="001252D9">
        <w:rPr>
          <w:rFonts w:ascii="Franklin Gothic Medium" w:hAnsi="Franklin Gothic Medium"/>
        </w:rPr>
        <w:t xml:space="preserve">, жил </w:t>
      </w:r>
      <w:r>
        <w:rPr>
          <w:rFonts w:ascii="Franklin Gothic Medium" w:hAnsi="Franklin Gothic Medium"/>
        </w:rPr>
        <w:t>по собственному распорядку.</w:t>
      </w:r>
      <w:r w:rsidRPr="00DA1D10">
        <w:rPr>
          <w:rFonts w:ascii="Franklin Gothic Medium" w:hAnsi="Franklin Gothic Medium"/>
        </w:rPr>
        <w:t xml:space="preserve"> </w:t>
      </w:r>
      <w:r w:rsidRPr="001252D9">
        <w:rPr>
          <w:rFonts w:ascii="Franklin Gothic Medium" w:hAnsi="Franklin Gothic Medium"/>
        </w:rPr>
        <w:t xml:space="preserve">Поэтому Аристипп, имевший вокруг себя, как всем казалось, много друзей, никогда не считал себя обязанным </w:t>
      </w:r>
      <w:r>
        <w:rPr>
          <w:rFonts w:ascii="Franklin Gothic Medium" w:hAnsi="Franklin Gothic Medium"/>
        </w:rPr>
        <w:t xml:space="preserve">никому </w:t>
      </w:r>
      <w:r w:rsidRPr="001252D9">
        <w:rPr>
          <w:rFonts w:ascii="Franklin Gothic Medium" w:hAnsi="Franklin Gothic Medium"/>
        </w:rPr>
        <w:t>в своей дружбе. Как вспоминал Ксенофонт, Аристипп «любил жить, но был всегда чужим в этой жизни»…</w:t>
      </w:r>
      <w:r>
        <w:rPr>
          <w:rFonts w:ascii="Franklin Gothic Medium" w:hAnsi="Franklin Gothic Medium"/>
        </w:rPr>
        <w:t>.</w:t>
      </w:r>
      <w:r w:rsidRPr="001252D9">
        <w:rPr>
          <w:rFonts w:ascii="Franklin Gothic Medium" w:hAnsi="Franklin Gothic Medium"/>
        </w:rPr>
        <w:t xml:space="preserve"> </w:t>
      </w:r>
    </w:p>
    <w:p w14:paraId="2FDA81A7" w14:textId="77777777" w:rsidR="00F1341D" w:rsidRDefault="00F1341D" w:rsidP="00F1341D">
      <w:pPr>
        <w:ind w:firstLine="708"/>
        <w:rPr>
          <w:rFonts w:ascii="Franklin Gothic Medium" w:hAnsi="Franklin Gothic Medium"/>
        </w:rPr>
      </w:pPr>
      <w:r w:rsidRPr="001252D9">
        <w:rPr>
          <w:rFonts w:ascii="Franklin Gothic Medium" w:hAnsi="Franklin Gothic Medium"/>
        </w:rPr>
        <w:t>После смерти Сократа Аристипп оставил Афины и отправился в путешест</w:t>
      </w:r>
      <w:r>
        <w:rPr>
          <w:rFonts w:ascii="Franklin Gothic Medium" w:hAnsi="Franklin Gothic Medium"/>
        </w:rPr>
        <w:t xml:space="preserve">вие по городам Греции. Однажды </w:t>
      </w:r>
      <w:r w:rsidRPr="001252D9">
        <w:rPr>
          <w:rFonts w:ascii="Franklin Gothic Medium" w:hAnsi="Franklin Gothic Medium"/>
        </w:rPr>
        <w:t xml:space="preserve">во время шторма </w:t>
      </w:r>
      <w:r>
        <w:rPr>
          <w:rFonts w:ascii="Franklin Gothic Medium" w:hAnsi="Franklin Gothic Medium"/>
        </w:rPr>
        <w:t>к</w:t>
      </w:r>
      <w:r w:rsidRPr="001252D9">
        <w:rPr>
          <w:rFonts w:ascii="Franklin Gothic Medium" w:hAnsi="Franklin Gothic Medium"/>
        </w:rPr>
        <w:t>орабль, на котором он плыл к Родосу, наткнулся на подводную скалу</w:t>
      </w:r>
      <w:r>
        <w:rPr>
          <w:rFonts w:ascii="Franklin Gothic Medium" w:hAnsi="Franklin Gothic Medium"/>
        </w:rPr>
        <w:t xml:space="preserve"> и затонул, с командой и пассажирами</w:t>
      </w:r>
      <w:r w:rsidRPr="001252D9">
        <w:rPr>
          <w:rFonts w:ascii="Franklin Gothic Medium" w:hAnsi="Franklin Gothic Medium"/>
        </w:rPr>
        <w:t xml:space="preserve">. </w:t>
      </w:r>
      <w:r>
        <w:rPr>
          <w:rFonts w:ascii="Franklin Gothic Medium" w:hAnsi="Franklin Gothic Medium"/>
        </w:rPr>
        <w:t xml:space="preserve">Удивительно, а </w:t>
      </w:r>
      <w:r w:rsidRPr="001252D9">
        <w:rPr>
          <w:rFonts w:ascii="Franklin Gothic Medium" w:hAnsi="Franklin Gothic Medium"/>
        </w:rPr>
        <w:t>он спасся</w:t>
      </w:r>
      <w:r>
        <w:rPr>
          <w:rFonts w:ascii="Franklin Gothic Medium" w:hAnsi="Franklin Gothic Medium"/>
        </w:rPr>
        <w:t>, добрался до берега, зацепившись за доску! Оставшись б</w:t>
      </w:r>
      <w:r w:rsidRPr="001252D9">
        <w:rPr>
          <w:rFonts w:ascii="Franklin Gothic Medium" w:hAnsi="Franklin Gothic Medium"/>
        </w:rPr>
        <w:t>ез денег и личных вещей</w:t>
      </w:r>
      <w:r>
        <w:rPr>
          <w:rFonts w:ascii="Franklin Gothic Medium" w:hAnsi="Franklin Gothic Medium"/>
        </w:rPr>
        <w:t xml:space="preserve">, Аристипп </w:t>
      </w:r>
      <w:r w:rsidRPr="001252D9">
        <w:rPr>
          <w:rFonts w:ascii="Franklin Gothic Medium" w:hAnsi="Franklin Gothic Medium"/>
        </w:rPr>
        <w:t>не растерялся</w:t>
      </w:r>
      <w:r>
        <w:rPr>
          <w:rFonts w:ascii="Franklin Gothic Medium" w:hAnsi="Franklin Gothic Medium"/>
        </w:rPr>
        <w:t>:</w:t>
      </w:r>
      <w:r w:rsidRPr="001252D9">
        <w:rPr>
          <w:rFonts w:ascii="Franklin Gothic Medium" w:hAnsi="Franklin Gothic Medium"/>
        </w:rPr>
        <w:t xml:space="preserve"> отправился, чуть ли не нагишом, в местный </w:t>
      </w:r>
      <w:r w:rsidRPr="00101FDE">
        <w:rPr>
          <w:rFonts w:ascii="Franklin Gothic Medium" w:hAnsi="Franklin Gothic Medium"/>
          <w:i/>
        </w:rPr>
        <w:t>гимнасий</w:t>
      </w:r>
      <w:r w:rsidRPr="001252D9">
        <w:rPr>
          <w:rFonts w:ascii="Franklin Gothic Medium" w:hAnsi="Franklin Gothic Medium"/>
        </w:rPr>
        <w:t xml:space="preserve">, где познакомился с учителями, сказав о себе, что он </w:t>
      </w:r>
      <w:r>
        <w:rPr>
          <w:rFonts w:ascii="Franklin Gothic Medium" w:hAnsi="Franklin Gothic Medium"/>
        </w:rPr>
        <w:t>«</w:t>
      </w:r>
      <w:r w:rsidRPr="001252D9">
        <w:rPr>
          <w:rFonts w:ascii="Franklin Gothic Medium" w:hAnsi="Franklin Gothic Medium"/>
        </w:rPr>
        <w:t>философ из Афин и слушал Сократа</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Получил временный кров, одежду, сносное питание, а в</w:t>
      </w:r>
      <w:r w:rsidRPr="001252D9">
        <w:rPr>
          <w:rFonts w:ascii="Franklin Gothic Medium" w:hAnsi="Franklin Gothic Medium"/>
        </w:rPr>
        <w:t xml:space="preserve">замен </w:t>
      </w:r>
      <w:r>
        <w:rPr>
          <w:rFonts w:ascii="Franklin Gothic Medium" w:hAnsi="Franklin Gothic Medium"/>
        </w:rPr>
        <w:t xml:space="preserve">его </w:t>
      </w:r>
      <w:r w:rsidRPr="001252D9">
        <w:rPr>
          <w:rFonts w:ascii="Franklin Gothic Medium" w:hAnsi="Franklin Gothic Medium"/>
        </w:rPr>
        <w:t xml:space="preserve">попросили поделиться воспоминаниями о Сократе. Аристипп вел себя настолько уверенно, </w:t>
      </w:r>
      <w:r>
        <w:rPr>
          <w:rFonts w:ascii="Franklin Gothic Medium" w:hAnsi="Franklin Gothic Medium"/>
        </w:rPr>
        <w:t>проявив</w:t>
      </w:r>
      <w:r w:rsidRPr="001252D9">
        <w:rPr>
          <w:rFonts w:ascii="Franklin Gothic Medium" w:hAnsi="Franklin Gothic Medium"/>
        </w:rPr>
        <w:t xml:space="preserve"> подлинное красноречие и знание предмета, что надолго задержался в гостях. </w:t>
      </w:r>
      <w:r>
        <w:rPr>
          <w:rFonts w:ascii="Franklin Gothic Medium" w:hAnsi="Franklin Gothic Medium"/>
        </w:rPr>
        <w:t xml:space="preserve">Причем, </w:t>
      </w:r>
      <w:r w:rsidRPr="001252D9">
        <w:rPr>
          <w:rFonts w:ascii="Franklin Gothic Medium" w:hAnsi="Franklin Gothic Medium"/>
        </w:rPr>
        <w:t xml:space="preserve">извлек из </w:t>
      </w:r>
      <w:r>
        <w:rPr>
          <w:rFonts w:ascii="Franklin Gothic Medium" w:hAnsi="Franklin Gothic Medium"/>
        </w:rPr>
        <w:t>своего</w:t>
      </w:r>
      <w:r w:rsidRPr="001252D9">
        <w:rPr>
          <w:rFonts w:ascii="Franklin Gothic Medium" w:hAnsi="Franklin Gothic Medium"/>
        </w:rPr>
        <w:t xml:space="preserve"> не очень благоприятного </w:t>
      </w:r>
      <w:r>
        <w:rPr>
          <w:rFonts w:ascii="Franklin Gothic Medium" w:hAnsi="Franklin Gothic Medium"/>
        </w:rPr>
        <w:t>положения</w:t>
      </w:r>
      <w:r w:rsidRPr="001252D9">
        <w:rPr>
          <w:rFonts w:ascii="Franklin Gothic Medium" w:hAnsi="Franklin Gothic Medium"/>
        </w:rPr>
        <w:t xml:space="preserve"> немалую материальную выгоду</w:t>
      </w:r>
      <w:r>
        <w:rPr>
          <w:rFonts w:ascii="Franklin Gothic Medium" w:hAnsi="Franklin Gothic Medium"/>
        </w:rPr>
        <w:t xml:space="preserve"> – лекциями заработал на обратный путь.</w:t>
      </w:r>
      <w:r w:rsidRPr="001252D9">
        <w:rPr>
          <w:rFonts w:ascii="Franklin Gothic Medium" w:hAnsi="Franklin Gothic Medium"/>
        </w:rPr>
        <w:t xml:space="preserve"> </w:t>
      </w:r>
      <w:r>
        <w:rPr>
          <w:rFonts w:ascii="Franklin Gothic Medium" w:hAnsi="Franklin Gothic Medium"/>
        </w:rPr>
        <w:t xml:space="preserve">Потом, дома, </w:t>
      </w:r>
      <w:r w:rsidRPr="001252D9">
        <w:rPr>
          <w:rFonts w:ascii="Franklin Gothic Medium" w:hAnsi="Franklin Gothic Medium"/>
        </w:rPr>
        <w:t xml:space="preserve">Аристипп </w:t>
      </w:r>
      <w:r>
        <w:rPr>
          <w:rFonts w:ascii="Franklin Gothic Medium" w:hAnsi="Franklin Gothic Medium"/>
        </w:rPr>
        <w:t xml:space="preserve">со смехом </w:t>
      </w:r>
      <w:r w:rsidRPr="001252D9">
        <w:rPr>
          <w:rFonts w:ascii="Franklin Gothic Medium" w:hAnsi="Franklin Gothic Medium"/>
        </w:rPr>
        <w:t>рассказ</w:t>
      </w:r>
      <w:r>
        <w:rPr>
          <w:rFonts w:ascii="Franklin Gothic Medium" w:hAnsi="Franklin Gothic Medium"/>
        </w:rPr>
        <w:t xml:space="preserve">ывал </w:t>
      </w:r>
      <w:r w:rsidRPr="001252D9">
        <w:rPr>
          <w:rFonts w:ascii="Franklin Gothic Medium" w:hAnsi="Franklin Gothic Medium"/>
        </w:rPr>
        <w:t xml:space="preserve">друзьям о своем чудесном спасении, говорил, что сумел вернуться к привычному для него существованию только благодаря обретенным у Сократа знаниям. </w:t>
      </w:r>
    </w:p>
    <w:p w14:paraId="6CACBFA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Он непринужденно чувствовал себя во дворцах богачей и царей, </w:t>
      </w:r>
      <w:r>
        <w:rPr>
          <w:rFonts w:ascii="Franklin Gothic Medium" w:hAnsi="Franklin Gothic Medium"/>
        </w:rPr>
        <w:t>заставляя уважать себя, не терялся</w:t>
      </w:r>
      <w:r w:rsidRPr="001252D9">
        <w:rPr>
          <w:rFonts w:ascii="Franklin Gothic Medium" w:hAnsi="Franklin Gothic Medium"/>
        </w:rPr>
        <w:t xml:space="preserve"> в опасных для жизни ситуациях. </w:t>
      </w:r>
      <w:r>
        <w:rPr>
          <w:rFonts w:ascii="Franklin Gothic Medium" w:hAnsi="Franklin Gothic Medium"/>
        </w:rPr>
        <w:t xml:space="preserve">Его приглашал </w:t>
      </w:r>
      <w:r w:rsidRPr="001252D9">
        <w:rPr>
          <w:rFonts w:ascii="Franklin Gothic Medium" w:hAnsi="Franklin Gothic Medium"/>
        </w:rPr>
        <w:t>сиракузски</w:t>
      </w:r>
      <w:r>
        <w:rPr>
          <w:rFonts w:ascii="Franklin Gothic Medium" w:hAnsi="Franklin Gothic Medium"/>
        </w:rPr>
        <w:t>й</w:t>
      </w:r>
      <w:r w:rsidRPr="001252D9">
        <w:rPr>
          <w:rFonts w:ascii="Franklin Gothic Medium" w:hAnsi="Franklin Gothic Medium"/>
        </w:rPr>
        <w:t xml:space="preserve"> тиран Дионисий Старший, славившийся диким произволом</w:t>
      </w:r>
      <w:r>
        <w:rPr>
          <w:rFonts w:ascii="Franklin Gothic Medium" w:hAnsi="Franklin Gothic Medium"/>
        </w:rPr>
        <w:t xml:space="preserve">, и его преемник </w:t>
      </w:r>
      <w:r w:rsidRPr="001252D9">
        <w:rPr>
          <w:rFonts w:ascii="Franklin Gothic Medium" w:hAnsi="Franklin Gothic Medium"/>
        </w:rPr>
        <w:t>Диониси</w:t>
      </w:r>
      <w:r>
        <w:rPr>
          <w:rFonts w:ascii="Franklin Gothic Medium" w:hAnsi="Franklin Gothic Medium"/>
        </w:rPr>
        <w:t>й</w:t>
      </w:r>
      <w:r w:rsidRPr="001252D9">
        <w:rPr>
          <w:rFonts w:ascii="Franklin Gothic Medium" w:hAnsi="Franklin Gothic Medium"/>
        </w:rPr>
        <w:t xml:space="preserve"> Младш</w:t>
      </w:r>
      <w:r>
        <w:rPr>
          <w:rFonts w:ascii="Franklin Gothic Medium" w:hAnsi="Franklin Gothic Medium"/>
        </w:rPr>
        <w:t xml:space="preserve">ий. </w:t>
      </w:r>
      <w:r w:rsidRPr="001252D9">
        <w:rPr>
          <w:rFonts w:ascii="Franklin Gothic Medium" w:hAnsi="Franklin Gothic Medium"/>
        </w:rPr>
        <w:t xml:space="preserve">Поддерживал дружеские связи с Киром Младшим, братом персидского царя Артаксеркса, и даже тайно набирал для него наемное войско из греческих городов. Именно за эти </w:t>
      </w:r>
      <w:r>
        <w:rPr>
          <w:rFonts w:ascii="Franklin Gothic Medium" w:hAnsi="Franklin Gothic Medium"/>
        </w:rPr>
        <w:t>поступки</w:t>
      </w:r>
      <w:r w:rsidRPr="001252D9">
        <w:rPr>
          <w:rFonts w:ascii="Franklin Gothic Medium" w:hAnsi="Franklin Gothic Medium"/>
        </w:rPr>
        <w:t xml:space="preserve"> Диоген в пылу философских споров обзывал Аристиппа </w:t>
      </w:r>
      <w:r>
        <w:rPr>
          <w:rFonts w:ascii="Franklin Gothic Medium" w:hAnsi="Franklin Gothic Medium"/>
        </w:rPr>
        <w:t xml:space="preserve">не иначе как </w:t>
      </w:r>
      <w:r w:rsidRPr="001252D9">
        <w:rPr>
          <w:rFonts w:ascii="Franklin Gothic Medium" w:hAnsi="Franklin Gothic Medium"/>
        </w:rPr>
        <w:t xml:space="preserve">«царским псом», на что тот не обижался и даже гордился. В результате </w:t>
      </w:r>
      <w:r>
        <w:rPr>
          <w:rFonts w:ascii="Franklin Gothic Medium" w:hAnsi="Franklin Gothic Medium"/>
        </w:rPr>
        <w:t xml:space="preserve">опасного </w:t>
      </w:r>
      <w:r w:rsidRPr="001252D9">
        <w:rPr>
          <w:rFonts w:ascii="Franklin Gothic Medium" w:hAnsi="Franklin Gothic Medium"/>
        </w:rPr>
        <w:t xml:space="preserve">общения с правителями, пребывая подолгу </w:t>
      </w:r>
      <w:r>
        <w:rPr>
          <w:rFonts w:ascii="Franklin Gothic Medium" w:hAnsi="Franklin Gothic Medium"/>
        </w:rPr>
        <w:t xml:space="preserve">при их дворцах </w:t>
      </w:r>
      <w:r w:rsidRPr="001252D9">
        <w:rPr>
          <w:rFonts w:ascii="Franklin Gothic Medium" w:hAnsi="Franklin Gothic Medium"/>
        </w:rPr>
        <w:t xml:space="preserve">в роскоши и неге, Аристипп считал наслаждение целью жизни каждого человека, и этому принципу следовал сам до конца дней своих. </w:t>
      </w:r>
    </w:p>
    <w:p w14:paraId="3A425226"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Аристипп чрезмерно любил жизнь, Сократа и философию</w:t>
      </w:r>
      <w:r>
        <w:rPr>
          <w:rFonts w:ascii="Franklin Gothic Medium" w:hAnsi="Franklin Gothic Medium"/>
        </w:rPr>
        <w:t xml:space="preserve">. Его </w:t>
      </w:r>
      <w:r w:rsidRPr="001252D9">
        <w:rPr>
          <w:rFonts w:ascii="Franklin Gothic Medium" w:hAnsi="Franklin Gothic Medium"/>
        </w:rPr>
        <w:t xml:space="preserve">философское восприятие мира через удовольствия породило </w:t>
      </w:r>
      <w:r>
        <w:rPr>
          <w:rFonts w:ascii="Franklin Gothic Medium" w:hAnsi="Franklin Gothic Medium"/>
        </w:rPr>
        <w:t xml:space="preserve">новое </w:t>
      </w:r>
      <w:r w:rsidRPr="000A23DA">
        <w:rPr>
          <w:rFonts w:ascii="Franklin Gothic Medium" w:hAnsi="Franklin Gothic Medium"/>
          <w:i/>
        </w:rPr>
        <w:t>гедонистское</w:t>
      </w:r>
      <w:r w:rsidRPr="001252D9">
        <w:rPr>
          <w:rFonts w:ascii="Franklin Gothic Medium" w:hAnsi="Franklin Gothic Medium"/>
        </w:rPr>
        <w:t xml:space="preserve"> течение, давшее, в свою очередь, развитие </w:t>
      </w:r>
      <w:r w:rsidRPr="000A23DA">
        <w:rPr>
          <w:rFonts w:ascii="Franklin Gothic Medium" w:hAnsi="Franklin Gothic Medium"/>
          <w:i/>
        </w:rPr>
        <w:t>эпикуреизма</w:t>
      </w:r>
      <w:r w:rsidRPr="001252D9">
        <w:rPr>
          <w:rFonts w:ascii="Franklin Gothic Medium" w:hAnsi="Franklin Gothic Medium"/>
        </w:rPr>
        <w:t xml:space="preserve">. </w:t>
      </w:r>
      <w:r>
        <w:rPr>
          <w:rFonts w:ascii="Franklin Gothic Medium" w:hAnsi="Franklin Gothic Medium"/>
        </w:rPr>
        <w:t xml:space="preserve">Он </w:t>
      </w:r>
      <w:r w:rsidRPr="001252D9">
        <w:rPr>
          <w:rFonts w:ascii="Franklin Gothic Medium" w:hAnsi="Franklin Gothic Medium"/>
        </w:rPr>
        <w:t>умер на одном из Липарских островов в Эолийском море. Свою школу он завещал дочери Арете, сказав ей: «Самым большим наследством, которое тебе остается от меня, является то, что я научил тебя не дорожить ничем, без чего ты способна обойтись». Арета привела в систему все его сочинения</w:t>
      </w:r>
      <w:r>
        <w:rPr>
          <w:rFonts w:ascii="Franklin Gothic Medium" w:hAnsi="Franklin Gothic Medium"/>
        </w:rPr>
        <w:t>, с</w:t>
      </w:r>
      <w:r w:rsidRPr="001252D9">
        <w:rPr>
          <w:rFonts w:ascii="Franklin Gothic Medium" w:hAnsi="Franklin Gothic Medium"/>
        </w:rPr>
        <w:t xml:space="preserve">ама написала сорок философских книг, </w:t>
      </w:r>
      <w:r>
        <w:rPr>
          <w:rFonts w:ascii="Franklin Gothic Medium" w:hAnsi="Franklin Gothic Medium"/>
        </w:rPr>
        <w:t xml:space="preserve">а </w:t>
      </w:r>
      <w:r w:rsidRPr="001252D9">
        <w:rPr>
          <w:rFonts w:ascii="Franklin Gothic Medium" w:hAnsi="Franklin Gothic Medium"/>
        </w:rPr>
        <w:t>когда подрос её сын Аристипп Младший, передала ему школу</w:t>
      </w:r>
      <w:r>
        <w:rPr>
          <w:rFonts w:ascii="Franklin Gothic Medium" w:hAnsi="Franklin Gothic Medium"/>
        </w:rPr>
        <w:t xml:space="preserve"> деда. Н</w:t>
      </w:r>
      <w:r w:rsidRPr="001252D9">
        <w:rPr>
          <w:rFonts w:ascii="Franklin Gothic Medium" w:hAnsi="Franklin Gothic Medium"/>
        </w:rPr>
        <w:t xml:space="preserve">а </w:t>
      </w:r>
      <w:r>
        <w:rPr>
          <w:rFonts w:ascii="Franklin Gothic Medium" w:hAnsi="Franklin Gothic Medium"/>
        </w:rPr>
        <w:t xml:space="preserve">её </w:t>
      </w:r>
      <w:r w:rsidRPr="001252D9">
        <w:rPr>
          <w:rFonts w:ascii="Franklin Gothic Medium" w:hAnsi="Franklin Gothic Medium"/>
        </w:rPr>
        <w:t>надгробии</w:t>
      </w:r>
      <w:r>
        <w:rPr>
          <w:rFonts w:ascii="Franklin Gothic Medium" w:hAnsi="Franklin Gothic Medium"/>
        </w:rPr>
        <w:t xml:space="preserve"> </w:t>
      </w:r>
      <w:r w:rsidRPr="001252D9">
        <w:rPr>
          <w:rFonts w:ascii="Franklin Gothic Medium" w:hAnsi="Franklin Gothic Medium"/>
        </w:rPr>
        <w:t xml:space="preserve"> жител</w:t>
      </w:r>
      <w:r>
        <w:rPr>
          <w:rFonts w:ascii="Franklin Gothic Medium" w:hAnsi="Franklin Gothic Medium"/>
        </w:rPr>
        <w:t>и города выбили</w:t>
      </w:r>
      <w:r w:rsidRPr="001252D9">
        <w:rPr>
          <w:rFonts w:ascii="Franklin Gothic Medium" w:hAnsi="Franklin Gothic Medium"/>
        </w:rPr>
        <w:t xml:space="preserve"> эпитафи</w:t>
      </w:r>
      <w:r>
        <w:rPr>
          <w:rFonts w:ascii="Franklin Gothic Medium" w:hAnsi="Franklin Gothic Medium"/>
        </w:rPr>
        <w:t>ю</w:t>
      </w:r>
      <w:r w:rsidRPr="001252D9">
        <w:rPr>
          <w:rFonts w:ascii="Franklin Gothic Medium" w:hAnsi="Franklin Gothic Medium"/>
        </w:rPr>
        <w:t xml:space="preserve">: «Светоч Эллады» - в благодарность </w:t>
      </w:r>
      <w:r>
        <w:rPr>
          <w:rFonts w:ascii="Franklin Gothic Medium" w:hAnsi="Franklin Gothic Medium"/>
        </w:rPr>
        <w:t xml:space="preserve">дочери </w:t>
      </w:r>
      <w:r w:rsidRPr="001252D9">
        <w:rPr>
          <w:rFonts w:ascii="Franklin Gothic Medium" w:hAnsi="Franklin Gothic Medium"/>
        </w:rPr>
        <w:t xml:space="preserve">за сохранение памяти об Аристиппе из Кирены. </w:t>
      </w:r>
    </w:p>
    <w:p w14:paraId="1D5650DA" w14:textId="77777777" w:rsidR="00F1341D" w:rsidRDefault="00F1341D" w:rsidP="00F1341D">
      <w:pPr>
        <w:rPr>
          <w:rFonts w:ascii="Franklin Gothic Medium" w:hAnsi="Franklin Gothic Medium"/>
        </w:rPr>
      </w:pPr>
    </w:p>
    <w:p w14:paraId="136874E5" w14:textId="77777777" w:rsidR="00F1341D" w:rsidRPr="001252D9" w:rsidRDefault="00F1341D" w:rsidP="00F1341D">
      <w:pPr>
        <w:rPr>
          <w:rFonts w:ascii="Franklin Gothic Medium" w:hAnsi="Franklin Gothic Medium"/>
        </w:rPr>
      </w:pPr>
    </w:p>
    <w:p w14:paraId="2959236D" w14:textId="77777777" w:rsidR="00F1341D" w:rsidRPr="001252D9" w:rsidRDefault="00F1341D" w:rsidP="00F1341D">
      <w:pPr>
        <w:rPr>
          <w:rFonts w:ascii="Franklin Gothic Medium" w:hAnsi="Franklin Gothic Medium"/>
        </w:rPr>
      </w:pPr>
      <w:r w:rsidRPr="00B375F2">
        <w:rPr>
          <w:rFonts w:ascii="Franklin Gothic Medium" w:hAnsi="Franklin Gothic Medium"/>
          <w:b/>
          <w:color w:val="FF0000"/>
        </w:rPr>
        <w:t>АРИСТОКСЕН</w:t>
      </w:r>
      <w:r w:rsidRPr="001252D9">
        <w:rPr>
          <w:rFonts w:ascii="Franklin Gothic Medium" w:hAnsi="Franklin Gothic Medium"/>
        </w:rPr>
        <w:t xml:space="preserve">  (</w:t>
      </w:r>
      <w:r>
        <w:rPr>
          <w:rFonts w:ascii="Franklin Gothic Medium" w:hAnsi="Franklin Gothic Medium"/>
        </w:rPr>
        <w:t>ок.</w:t>
      </w:r>
      <w:r w:rsidRPr="001252D9">
        <w:rPr>
          <w:rFonts w:ascii="Franklin Gothic Medium" w:hAnsi="Franklin Gothic Medium"/>
        </w:rPr>
        <w:t>3</w:t>
      </w:r>
      <w:r>
        <w:rPr>
          <w:rFonts w:ascii="Franklin Gothic Medium" w:hAnsi="Franklin Gothic Medium"/>
        </w:rPr>
        <w:t>74</w:t>
      </w:r>
      <w:r w:rsidRPr="001252D9">
        <w:rPr>
          <w:rFonts w:ascii="Franklin Gothic Medium" w:hAnsi="Franklin Gothic Medium"/>
        </w:rPr>
        <w:t>-3</w:t>
      </w:r>
      <w:r>
        <w:rPr>
          <w:rFonts w:ascii="Franklin Gothic Medium" w:hAnsi="Franklin Gothic Medium"/>
        </w:rPr>
        <w:t>10</w:t>
      </w:r>
      <w:r w:rsidRPr="001252D9">
        <w:rPr>
          <w:rFonts w:ascii="Franklin Gothic Medium" w:hAnsi="Franklin Gothic Medium"/>
        </w:rPr>
        <w:t xml:space="preserve">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5BB0C2D8"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272FC5CA" w14:textId="77777777" w:rsidR="00F1341D" w:rsidRDefault="00F1341D" w:rsidP="00F1341D">
      <w:pPr>
        <w:rPr>
          <w:rFonts w:ascii="Franklin Gothic Medium" w:hAnsi="Franklin Gothic Medium"/>
        </w:rPr>
      </w:pPr>
      <w:r w:rsidRPr="001252D9">
        <w:rPr>
          <w:rFonts w:ascii="Franklin Gothic Medium" w:hAnsi="Franklin Gothic Medium"/>
        </w:rPr>
        <w:t xml:space="preserve">            Философа Аристоксена </w:t>
      </w:r>
      <w:r>
        <w:rPr>
          <w:rFonts w:ascii="Franklin Gothic Medium" w:hAnsi="Franklin Gothic Medium"/>
        </w:rPr>
        <w:t xml:space="preserve">«Гармоника» </w:t>
      </w:r>
      <w:r w:rsidRPr="001252D9">
        <w:rPr>
          <w:rFonts w:ascii="Franklin Gothic Medium" w:hAnsi="Franklin Gothic Medium"/>
        </w:rPr>
        <w:t xml:space="preserve">из Тарента считают первым греческим теоретиком музыки. </w:t>
      </w:r>
      <w:r>
        <w:rPr>
          <w:rFonts w:ascii="Franklin Gothic Medium" w:hAnsi="Franklin Gothic Medium"/>
        </w:rPr>
        <w:t xml:space="preserve">Ученик Аристотеля и пифагорейца Ксенофила, он написал более четырехсотпятидесяти сочинений о теории музыки, философии и педагогике* </w:t>
      </w:r>
      <w:r w:rsidRPr="0011782E">
        <w:rPr>
          <w:rFonts w:ascii="Franklin Gothic Medium" w:hAnsi="Franklin Gothic Medium"/>
          <w:color w:val="00B050"/>
          <w:sz w:val="18"/>
          <w:szCs w:val="18"/>
        </w:rPr>
        <w:t>(*некоторые исследователи ставят под сомнение такое количество)</w:t>
      </w:r>
      <w:r>
        <w:rPr>
          <w:rFonts w:ascii="Franklin Gothic Medium" w:hAnsi="Franklin Gothic Medium"/>
        </w:rPr>
        <w:t xml:space="preserve">. Его «Беседы за столом» посвящены истории музыки; он оказался первый, кто попытался основать теорию музыки в европейской традиции. В своих сочинениях Аристоксен подчеркивал, что для оценки этического содержания музыкальных произведений помимо субъективных слуховых ощущений важную роль играет философское познание. </w:t>
      </w:r>
    </w:p>
    <w:p w14:paraId="6EC3B0BE"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Отец </w:t>
      </w:r>
      <w:r>
        <w:rPr>
          <w:rFonts w:ascii="Franklin Gothic Medium" w:hAnsi="Franklin Gothic Medium"/>
        </w:rPr>
        <w:t xml:space="preserve">Аристоксена, </w:t>
      </w:r>
      <w:r w:rsidRPr="001252D9">
        <w:rPr>
          <w:rFonts w:ascii="Franklin Gothic Medium" w:hAnsi="Franklin Gothic Medium"/>
        </w:rPr>
        <w:t xml:space="preserve">Спинфар, большой ценитель музыки и знаток музыкальных инструментов, </w:t>
      </w:r>
      <w:r>
        <w:rPr>
          <w:rFonts w:ascii="Franklin Gothic Medium" w:hAnsi="Franklin Gothic Medium"/>
        </w:rPr>
        <w:t>препо</w:t>
      </w:r>
      <w:r w:rsidRPr="001252D9">
        <w:rPr>
          <w:rFonts w:ascii="Franklin Gothic Medium" w:hAnsi="Franklin Gothic Medium"/>
        </w:rPr>
        <w:t xml:space="preserve">дал сыну первые </w:t>
      </w:r>
      <w:r>
        <w:rPr>
          <w:rFonts w:ascii="Franklin Gothic Medium" w:hAnsi="Franklin Gothic Medium"/>
        </w:rPr>
        <w:t>уроки. З</w:t>
      </w:r>
      <w:r w:rsidRPr="001252D9">
        <w:rPr>
          <w:rFonts w:ascii="Franklin Gothic Medium" w:hAnsi="Franklin Gothic Medium"/>
        </w:rPr>
        <w:t xml:space="preserve">атем юноша учился у профессионального музыканта Ламприя из Эритреи. </w:t>
      </w:r>
      <w:r>
        <w:rPr>
          <w:rFonts w:ascii="Franklin Gothic Medium" w:hAnsi="Franklin Gothic Medium"/>
        </w:rPr>
        <w:t>Ф</w:t>
      </w:r>
      <w:r w:rsidRPr="001252D9">
        <w:rPr>
          <w:rFonts w:ascii="Franklin Gothic Medium" w:hAnsi="Franklin Gothic Medium"/>
        </w:rPr>
        <w:t>илософи</w:t>
      </w:r>
      <w:r>
        <w:rPr>
          <w:rFonts w:ascii="Franklin Gothic Medium" w:hAnsi="Franklin Gothic Medium"/>
        </w:rPr>
        <w:t>ю начал осваивать</w:t>
      </w:r>
      <w:r w:rsidRPr="001252D9">
        <w:rPr>
          <w:rFonts w:ascii="Franklin Gothic Medium" w:hAnsi="Franklin Gothic Medium"/>
        </w:rPr>
        <w:t xml:space="preserve"> в Афин</w:t>
      </w:r>
      <w:r>
        <w:rPr>
          <w:rFonts w:ascii="Franklin Gothic Medium" w:hAnsi="Franklin Gothic Medium"/>
        </w:rPr>
        <w:t>ской</w:t>
      </w:r>
      <w:r w:rsidRPr="001252D9">
        <w:rPr>
          <w:rFonts w:ascii="Franklin Gothic Medium" w:hAnsi="Franklin Gothic Medium"/>
        </w:rPr>
        <w:t xml:space="preserve"> школ</w:t>
      </w:r>
      <w:r>
        <w:rPr>
          <w:rFonts w:ascii="Franklin Gothic Medium" w:hAnsi="Franklin Gothic Medium"/>
        </w:rPr>
        <w:t>е</w:t>
      </w:r>
      <w:r w:rsidRPr="001252D9">
        <w:rPr>
          <w:rFonts w:ascii="Franklin Gothic Medium" w:hAnsi="Franklin Gothic Medium"/>
        </w:rPr>
        <w:t xml:space="preserve"> пифагорейцев и </w:t>
      </w:r>
      <w:r>
        <w:rPr>
          <w:rFonts w:ascii="Franklin Gothic Medium" w:hAnsi="Franklin Gothic Medium"/>
        </w:rPr>
        <w:t xml:space="preserve">в </w:t>
      </w:r>
      <w:r w:rsidRPr="001252D9">
        <w:rPr>
          <w:rFonts w:ascii="Franklin Gothic Medium" w:hAnsi="Franklin Gothic Medium"/>
        </w:rPr>
        <w:t>Лике</w:t>
      </w:r>
      <w:r>
        <w:rPr>
          <w:rFonts w:ascii="Franklin Gothic Medium" w:hAnsi="Franklin Gothic Medium"/>
        </w:rPr>
        <w:t>е</w:t>
      </w:r>
      <w:r w:rsidRPr="001252D9">
        <w:rPr>
          <w:rFonts w:ascii="Franklin Gothic Medium" w:hAnsi="Franklin Gothic Medium"/>
        </w:rPr>
        <w:t xml:space="preserve"> Аристотеля</w:t>
      </w:r>
      <w:r>
        <w:rPr>
          <w:rFonts w:ascii="Franklin Gothic Medium" w:hAnsi="Franklin Gothic Medium"/>
        </w:rPr>
        <w:t xml:space="preserve">, </w:t>
      </w:r>
      <w:r>
        <w:rPr>
          <w:rFonts w:ascii="Franklin Gothic Medium" w:hAnsi="Franklin Gothic Medium" w:cs="Times New Roman"/>
        </w:rPr>
        <w:t xml:space="preserve">слушая </w:t>
      </w:r>
      <w:r w:rsidRPr="001252D9">
        <w:rPr>
          <w:rFonts w:ascii="Franklin Gothic Medium" w:hAnsi="Franklin Gothic Medium"/>
        </w:rPr>
        <w:t>котор</w:t>
      </w:r>
      <w:r>
        <w:rPr>
          <w:rFonts w:ascii="Franklin Gothic Medium" w:hAnsi="Franklin Gothic Medium"/>
        </w:rPr>
        <w:t>ого «</w:t>
      </w:r>
      <w:r w:rsidRPr="00FC388B">
        <w:rPr>
          <w:rFonts w:ascii="Franklin Gothic Medium" w:hAnsi="Franklin Gothic Medium" w:cs="Times New Roman"/>
        </w:rPr>
        <w:t>прио</w:t>
      </w:r>
      <w:r>
        <w:rPr>
          <w:rFonts w:ascii="Franklin Gothic Medium" w:hAnsi="Franklin Gothic Medium" w:cs="Times New Roman"/>
        </w:rPr>
        <w:t xml:space="preserve">брел столь </w:t>
      </w:r>
      <w:r w:rsidRPr="00FC388B">
        <w:rPr>
          <w:rFonts w:ascii="Franklin Gothic Medium" w:hAnsi="Franklin Gothic Medium" w:cs="Times New Roman"/>
        </w:rPr>
        <w:t>боль</w:t>
      </w:r>
      <w:r>
        <w:rPr>
          <w:rFonts w:ascii="Franklin Gothic Medium" w:hAnsi="Franklin Gothic Medium" w:cs="Times New Roman"/>
        </w:rPr>
        <w:t xml:space="preserve">шую ученость». </w:t>
      </w:r>
      <w:r>
        <w:rPr>
          <w:rFonts w:ascii="Franklin Gothic Medium" w:hAnsi="Franklin Gothic Medium"/>
        </w:rPr>
        <w:t>Есть сведения, что он обиделся</w:t>
      </w:r>
      <w:r w:rsidRPr="00FC388B">
        <w:rPr>
          <w:rFonts w:ascii="Franklin Gothic Medium" w:hAnsi="Franklin Gothic Medium" w:cs="Times New Roman"/>
        </w:rPr>
        <w:t>, когда Аристотель сделал своим преемником не его, а Феофраста.</w:t>
      </w:r>
      <w:r>
        <w:rPr>
          <w:rFonts w:ascii="Franklin Gothic Medium" w:hAnsi="Franklin Gothic Medium" w:cs="Times New Roman"/>
        </w:rPr>
        <w:t xml:space="preserve"> После Ликея </w:t>
      </w:r>
      <w:r w:rsidRPr="001252D9">
        <w:rPr>
          <w:rFonts w:ascii="Franklin Gothic Medium" w:hAnsi="Franklin Gothic Medium"/>
        </w:rPr>
        <w:t xml:space="preserve">Аристоксен увлекся сочинением т.н. </w:t>
      </w:r>
      <w:r w:rsidRPr="00F81D27">
        <w:rPr>
          <w:rFonts w:ascii="Franklin Gothic Medium" w:hAnsi="Franklin Gothic Medium"/>
          <w:i/>
        </w:rPr>
        <w:t>перипатических</w:t>
      </w:r>
      <w:r w:rsidRPr="001252D9">
        <w:rPr>
          <w:rFonts w:ascii="Franklin Gothic Medium" w:hAnsi="Franklin Gothic Medium"/>
        </w:rPr>
        <w:t xml:space="preserve"> биографий, из которых сохранились лишь фрагменты жизнеописаний Архита, Сократа, Платона</w:t>
      </w:r>
      <w:r>
        <w:rPr>
          <w:rFonts w:ascii="Franklin Gothic Medium" w:hAnsi="Franklin Gothic Medium"/>
        </w:rPr>
        <w:t>. Из его сочинений «О Пифагоре и его учениках», «О пифагорейской жизни», «Пифагорейские изречения», «Жизнь Пифагора», «Жизнь Архита» многие античные авторы заимствовали основные материалы о жизни и учении Пифагора.  По этим замечательным, хотя и скудным</w:t>
      </w:r>
      <w:r w:rsidRPr="001252D9">
        <w:rPr>
          <w:rFonts w:ascii="Franklin Gothic Medium" w:hAnsi="Franklin Gothic Medium"/>
        </w:rPr>
        <w:t xml:space="preserve"> сведениям сегодня можно судить о характере взаимоотношений многих известных </w:t>
      </w:r>
      <w:r>
        <w:rPr>
          <w:rFonts w:ascii="Franklin Gothic Medium" w:hAnsi="Franklin Gothic Medium"/>
        </w:rPr>
        <w:t xml:space="preserve">в античном </w:t>
      </w:r>
      <w:r w:rsidRPr="001252D9">
        <w:rPr>
          <w:rFonts w:ascii="Franklin Gothic Medium" w:hAnsi="Franklin Gothic Medium"/>
        </w:rPr>
        <w:t>мир</w:t>
      </w:r>
      <w:r>
        <w:rPr>
          <w:rFonts w:ascii="Franklin Gothic Medium" w:hAnsi="Franklin Gothic Medium"/>
        </w:rPr>
        <w:t>е</w:t>
      </w:r>
      <w:r w:rsidRPr="001252D9">
        <w:rPr>
          <w:rFonts w:ascii="Franklin Gothic Medium" w:hAnsi="Franklin Gothic Medium"/>
        </w:rPr>
        <w:t xml:space="preserve"> личностей. </w:t>
      </w:r>
    </w:p>
    <w:p w14:paraId="64606B79" w14:textId="77777777" w:rsidR="00F1341D" w:rsidRDefault="00F1341D" w:rsidP="00F1341D">
      <w:pPr>
        <w:ind w:firstLine="708"/>
        <w:rPr>
          <w:rFonts w:ascii="Franklin Gothic Medium" w:hAnsi="Franklin Gothic Medium"/>
        </w:rPr>
      </w:pPr>
      <w:r>
        <w:rPr>
          <w:rFonts w:ascii="Franklin Gothic Medium" w:hAnsi="Franklin Gothic Medium"/>
        </w:rPr>
        <w:t>Аристоксен, как и многие его современники,</w:t>
      </w:r>
      <w:r w:rsidRPr="001252D9">
        <w:rPr>
          <w:rFonts w:ascii="Franklin Gothic Medium" w:hAnsi="Franklin Gothic Medium"/>
        </w:rPr>
        <w:t xml:space="preserve"> считал</w:t>
      </w:r>
      <w:r>
        <w:rPr>
          <w:rFonts w:ascii="Franklin Gothic Medium" w:hAnsi="Franklin Gothic Medium"/>
        </w:rPr>
        <w:t xml:space="preserve"> </w:t>
      </w:r>
      <w:r w:rsidRPr="001252D9">
        <w:rPr>
          <w:rFonts w:ascii="Franklin Gothic Medium" w:hAnsi="Franklin Gothic Medium"/>
        </w:rPr>
        <w:t xml:space="preserve">Пифагора богом, </w:t>
      </w:r>
      <w:r>
        <w:rPr>
          <w:rFonts w:ascii="Franklin Gothic Medium" w:hAnsi="Franklin Gothic Medium"/>
        </w:rPr>
        <w:t>«</w:t>
      </w:r>
      <w:r w:rsidRPr="001252D9">
        <w:rPr>
          <w:rFonts w:ascii="Franklin Gothic Medium" w:hAnsi="Franklin Gothic Medium"/>
        </w:rPr>
        <w:t>совершенством среди людей</w:t>
      </w:r>
      <w:r>
        <w:rPr>
          <w:rFonts w:ascii="Franklin Gothic Medium" w:hAnsi="Franklin Gothic Medium"/>
        </w:rPr>
        <w:t xml:space="preserve">». </w:t>
      </w:r>
      <w:r w:rsidRPr="001252D9">
        <w:rPr>
          <w:rFonts w:ascii="Franklin Gothic Medium" w:hAnsi="Franklin Gothic Medium"/>
        </w:rPr>
        <w:t xml:space="preserve">Аристотеля </w:t>
      </w:r>
      <w:r>
        <w:rPr>
          <w:rFonts w:ascii="Franklin Gothic Medium" w:hAnsi="Franklin Gothic Medium"/>
        </w:rPr>
        <w:t xml:space="preserve">тоже любил, «пытаясь </w:t>
      </w:r>
      <w:r w:rsidRPr="001252D9">
        <w:rPr>
          <w:rFonts w:ascii="Franklin Gothic Medium" w:hAnsi="Franklin Gothic Medium"/>
        </w:rPr>
        <w:t>соединить несоед</w:t>
      </w:r>
      <w:r>
        <w:rPr>
          <w:rFonts w:ascii="Franklin Gothic Medium" w:hAnsi="Franklin Gothic Medium"/>
        </w:rPr>
        <w:t>инимое – Аристотеля с Пифагором»</w:t>
      </w:r>
      <w:r w:rsidRPr="001252D9">
        <w:rPr>
          <w:rFonts w:ascii="Franklin Gothic Medium" w:hAnsi="Franklin Gothic Medium"/>
        </w:rPr>
        <w:t xml:space="preserve">. Зато о Сократе </w:t>
      </w:r>
      <w:r>
        <w:rPr>
          <w:rFonts w:ascii="Franklin Gothic Medium" w:hAnsi="Franklin Gothic Medium"/>
        </w:rPr>
        <w:t>имел</w:t>
      </w:r>
      <w:r w:rsidRPr="001252D9">
        <w:rPr>
          <w:rFonts w:ascii="Franklin Gothic Medium" w:hAnsi="Franklin Gothic Medium"/>
        </w:rPr>
        <w:t xml:space="preserve"> </w:t>
      </w:r>
      <w:r>
        <w:rPr>
          <w:rFonts w:ascii="Franklin Gothic Medium" w:hAnsi="Franklin Gothic Medium"/>
        </w:rPr>
        <w:t xml:space="preserve">противоположное </w:t>
      </w:r>
      <w:r w:rsidRPr="001252D9">
        <w:rPr>
          <w:rFonts w:ascii="Franklin Gothic Medium" w:hAnsi="Franklin Gothic Medium"/>
        </w:rPr>
        <w:t>мнени</w:t>
      </w:r>
      <w:r>
        <w:rPr>
          <w:rFonts w:ascii="Franklin Gothic Medium" w:hAnsi="Franklin Gothic Medium"/>
        </w:rPr>
        <w:t xml:space="preserve">е: на основании свидетельств собственного отца, который якобы был знаком с философом, </w:t>
      </w:r>
      <w:r w:rsidRPr="001252D9">
        <w:rPr>
          <w:rFonts w:ascii="Franklin Gothic Medium" w:hAnsi="Franklin Gothic Medium"/>
        </w:rPr>
        <w:t>счита</w:t>
      </w:r>
      <w:r>
        <w:rPr>
          <w:rFonts w:ascii="Franklin Gothic Medium" w:hAnsi="Franklin Gothic Medium"/>
        </w:rPr>
        <w:t>л его «человеком необразованным</w:t>
      </w:r>
      <w:r w:rsidRPr="001252D9">
        <w:rPr>
          <w:rFonts w:ascii="Franklin Gothic Medium" w:hAnsi="Franklin Gothic Medium"/>
        </w:rPr>
        <w:t>, невеждой, безнравственным</w:t>
      </w:r>
      <w:r>
        <w:rPr>
          <w:rFonts w:ascii="Franklin Gothic Medium" w:hAnsi="Franklin Gothic Medium"/>
        </w:rPr>
        <w:t xml:space="preserve"> и</w:t>
      </w:r>
      <w:r w:rsidRPr="001252D9">
        <w:rPr>
          <w:rFonts w:ascii="Franklin Gothic Medium" w:hAnsi="Franklin Gothic Medium"/>
        </w:rPr>
        <w:t xml:space="preserve"> наглецом»</w:t>
      </w:r>
      <w:r>
        <w:rPr>
          <w:rFonts w:ascii="Franklin Gothic Medium" w:hAnsi="Franklin Gothic Medium"/>
        </w:rPr>
        <w:t xml:space="preserve">. При этом отмечал, что </w:t>
      </w:r>
      <w:r w:rsidRPr="001252D9">
        <w:rPr>
          <w:rFonts w:ascii="Franklin Gothic Medium" w:hAnsi="Franklin Gothic Medium"/>
        </w:rPr>
        <w:t xml:space="preserve">«несправедливости в </w:t>
      </w:r>
      <w:r>
        <w:rPr>
          <w:rFonts w:ascii="Franklin Gothic Medium" w:hAnsi="Franklin Gothic Medium"/>
        </w:rPr>
        <w:t>Сократе</w:t>
      </w:r>
      <w:r w:rsidRPr="001252D9">
        <w:rPr>
          <w:rFonts w:ascii="Franklin Gothic Medium" w:hAnsi="Franklin Gothic Medium"/>
        </w:rPr>
        <w:t xml:space="preserve"> не замечал</w:t>
      </w:r>
      <w:r>
        <w:rPr>
          <w:rFonts w:ascii="Franklin Gothic Medium" w:hAnsi="Franklin Gothic Medium"/>
        </w:rPr>
        <w:t xml:space="preserve"> никто</w:t>
      </w:r>
      <w:r w:rsidRPr="001252D9">
        <w:rPr>
          <w:rFonts w:ascii="Franklin Gothic Medium" w:hAnsi="Franklin Gothic Medium"/>
        </w:rPr>
        <w:t xml:space="preserve">». Аналогичным образом Аристоксен характеризовал и Платона. </w:t>
      </w:r>
    </w:p>
    <w:p w14:paraId="6207E3F0" w14:textId="77777777" w:rsidR="00F1341D" w:rsidRDefault="00F1341D" w:rsidP="00F1341D">
      <w:pPr>
        <w:ind w:firstLine="708"/>
        <w:rPr>
          <w:rFonts w:ascii="Franklin Gothic Medium" w:hAnsi="Franklin Gothic Medium"/>
        </w:rPr>
      </w:pPr>
      <w:r>
        <w:rPr>
          <w:rFonts w:ascii="Franklin Gothic Medium" w:hAnsi="Franklin Gothic Medium"/>
        </w:rPr>
        <w:t>Обожествляя Пифагора, Аристоксен Тарентский в вопросах музыки по</w:t>
      </w:r>
      <w:r w:rsidRPr="001252D9">
        <w:rPr>
          <w:rFonts w:ascii="Franklin Gothic Medium" w:hAnsi="Franklin Gothic Medium"/>
        </w:rPr>
        <w:t>шел дальше</w:t>
      </w:r>
      <w:r>
        <w:rPr>
          <w:rFonts w:ascii="Franklin Gothic Medium" w:hAnsi="Franklin Gothic Medium"/>
        </w:rPr>
        <w:t xml:space="preserve"> своего кумира. Он всегда помнил, что музыка </w:t>
      </w:r>
      <w:r w:rsidRPr="001252D9">
        <w:rPr>
          <w:rFonts w:ascii="Franklin Gothic Medium" w:hAnsi="Franklin Gothic Medium"/>
        </w:rPr>
        <w:t xml:space="preserve">интересовала </w:t>
      </w:r>
      <w:r>
        <w:rPr>
          <w:rFonts w:ascii="Franklin Gothic Medium" w:hAnsi="Franklin Gothic Medium"/>
        </w:rPr>
        <w:t xml:space="preserve">Пифагора только </w:t>
      </w:r>
      <w:r w:rsidRPr="001252D9">
        <w:rPr>
          <w:rFonts w:ascii="Franklin Gothic Medium" w:hAnsi="Franklin Gothic Medium"/>
        </w:rPr>
        <w:t>как «математика звуков».</w:t>
      </w:r>
      <w:r>
        <w:rPr>
          <w:rFonts w:ascii="Franklin Gothic Medium" w:hAnsi="Franklin Gothic Medium"/>
        </w:rPr>
        <w:t xml:space="preserve"> В 319 году Аристоксен пишет трактат «Гармоника», ставший классическим каноном по теории античной музыки. Сочинение стало выражением его собственного несогласия, как человека весьма серьезного, с музыкой своих современников. Грамматик и софист Афиней из Навкратиса (Египет) сообщает его слова по этому поводу: «… и поскольку театры окончательно одичали, и поскольку музыка совершенно уничтожена и опошлена – мы, ничтожная горсточка, оставшись наедине с собой, будем вспоминать, чем была музыка прежде»… </w:t>
      </w:r>
    </w:p>
    <w:p w14:paraId="63C04600" w14:textId="77777777" w:rsidR="00F1341D" w:rsidRDefault="00F1341D" w:rsidP="00F1341D">
      <w:pPr>
        <w:ind w:firstLine="708"/>
        <w:rPr>
          <w:rFonts w:ascii="Franklin Gothic Medium" w:hAnsi="Franklin Gothic Medium" w:cs="Times New Roman"/>
        </w:rPr>
      </w:pPr>
      <w:r>
        <w:rPr>
          <w:rFonts w:ascii="Franklin Gothic Medium" w:hAnsi="Franklin Gothic Medium"/>
        </w:rPr>
        <w:t xml:space="preserve">В трудах </w:t>
      </w:r>
      <w:r w:rsidRPr="001252D9">
        <w:rPr>
          <w:rFonts w:ascii="Franklin Gothic Medium" w:hAnsi="Franklin Gothic Medium"/>
        </w:rPr>
        <w:t>«Элементы гармонии» и «Элементы ритмики»</w:t>
      </w:r>
      <w:r>
        <w:rPr>
          <w:rFonts w:ascii="Franklin Gothic Medium" w:hAnsi="Franklin Gothic Medium"/>
        </w:rPr>
        <w:t xml:space="preserve"> Аристоксен помимо гармонии признает</w:t>
      </w:r>
      <w:r w:rsidRPr="001252D9">
        <w:rPr>
          <w:rFonts w:ascii="Franklin Gothic Medium" w:hAnsi="Franklin Gothic Medium"/>
        </w:rPr>
        <w:t xml:space="preserve"> в музыке чувственность и осмысленность</w:t>
      </w:r>
      <w:r>
        <w:rPr>
          <w:rFonts w:ascii="Franklin Gothic Medium" w:hAnsi="Franklin Gothic Medium"/>
        </w:rPr>
        <w:t xml:space="preserve">, </w:t>
      </w:r>
      <w:r w:rsidRPr="001252D9">
        <w:rPr>
          <w:rFonts w:ascii="Franklin Gothic Medium" w:hAnsi="Franklin Gothic Medium"/>
        </w:rPr>
        <w:t xml:space="preserve">она представляла </w:t>
      </w:r>
      <w:r>
        <w:rPr>
          <w:rFonts w:ascii="Franklin Gothic Medium" w:hAnsi="Franklin Gothic Medium"/>
        </w:rPr>
        <w:t xml:space="preserve">для него </w:t>
      </w:r>
      <w:r w:rsidRPr="001252D9">
        <w:rPr>
          <w:rFonts w:ascii="Franklin Gothic Medium" w:hAnsi="Franklin Gothic Medium"/>
        </w:rPr>
        <w:t>«единство постоянства и изменчивости»</w:t>
      </w:r>
      <w:r>
        <w:rPr>
          <w:rFonts w:ascii="Franklin Gothic Medium" w:hAnsi="Franklin Gothic Medium"/>
        </w:rPr>
        <w:t>. Он говорил</w:t>
      </w:r>
      <w:r w:rsidRPr="001252D9">
        <w:rPr>
          <w:rFonts w:ascii="Franklin Gothic Medium" w:hAnsi="Franklin Gothic Medium"/>
        </w:rPr>
        <w:t xml:space="preserve">: </w:t>
      </w:r>
      <w:r>
        <w:rPr>
          <w:rFonts w:ascii="Franklin Gothic Medium" w:hAnsi="Franklin Gothic Medium"/>
        </w:rPr>
        <w:t>«К</w:t>
      </w:r>
      <w:r w:rsidRPr="00FC388B">
        <w:rPr>
          <w:rFonts w:ascii="Franklin Gothic Medium" w:hAnsi="Franklin Gothic Medium" w:cs="Times New Roman"/>
        </w:rPr>
        <w:t xml:space="preserve">ак в струнном инструменте от натяжения струн возникает согласное звучание, которое музыканты называют гармонией, так в телах от соединения плоти и жизнедеятельности членов возникает способность </w:t>
      </w:r>
      <w:r>
        <w:rPr>
          <w:rFonts w:ascii="Franklin Gothic Medium" w:hAnsi="Franklin Gothic Medium" w:cs="Times New Roman"/>
        </w:rPr>
        <w:t xml:space="preserve">чувствовать». </w:t>
      </w:r>
      <w:r w:rsidRPr="001252D9">
        <w:rPr>
          <w:rFonts w:ascii="Franklin Gothic Medium" w:hAnsi="Franklin Gothic Medium"/>
        </w:rPr>
        <w:t xml:space="preserve">В других сочинениях </w:t>
      </w:r>
      <w:r>
        <w:rPr>
          <w:rFonts w:ascii="Franklin Gothic Medium" w:hAnsi="Franklin Gothic Medium"/>
        </w:rPr>
        <w:t>он</w:t>
      </w:r>
      <w:r w:rsidRPr="001252D9">
        <w:rPr>
          <w:rFonts w:ascii="Franklin Gothic Medium" w:hAnsi="Franklin Gothic Medium"/>
        </w:rPr>
        <w:t xml:space="preserve"> уделяет внимание музыкальным инструментам и композициям, подробнейшим образом освещает историю музыки: «О музыкальных инструментах», «О создании мелодии», </w:t>
      </w:r>
      <w:r>
        <w:rPr>
          <w:rFonts w:ascii="Franklin Gothic Medium" w:hAnsi="Franklin Gothic Medium"/>
        </w:rPr>
        <w:t>«</w:t>
      </w:r>
      <w:r w:rsidRPr="001252D9">
        <w:rPr>
          <w:rFonts w:ascii="Franklin Gothic Medium" w:hAnsi="Franklin Gothic Medium"/>
        </w:rPr>
        <w:t>История</w:t>
      </w:r>
      <w:r>
        <w:rPr>
          <w:rFonts w:ascii="Franklin Gothic Medium" w:hAnsi="Franklin Gothic Medium"/>
        </w:rPr>
        <w:t xml:space="preserve"> музыки»,</w:t>
      </w:r>
      <w:r w:rsidRPr="001252D9">
        <w:rPr>
          <w:rFonts w:ascii="Franklin Gothic Medium" w:hAnsi="Franklin Gothic Medium"/>
        </w:rPr>
        <w:t xml:space="preserve"> </w:t>
      </w:r>
      <w:r>
        <w:rPr>
          <w:rFonts w:ascii="Franklin Gothic Medium" w:hAnsi="Franklin Gothic Medium" w:cs="Times New Roman"/>
        </w:rPr>
        <w:t>«О тонах», «</w:t>
      </w:r>
      <w:r w:rsidRPr="00FC388B">
        <w:rPr>
          <w:rFonts w:ascii="Franklin Gothic Medium" w:hAnsi="Franklin Gothic Medium" w:cs="Times New Roman"/>
        </w:rPr>
        <w:t>О хорах</w:t>
      </w:r>
      <w:r>
        <w:rPr>
          <w:rFonts w:ascii="Franklin Gothic Medium" w:hAnsi="Franklin Gothic Medium" w:cs="Times New Roman"/>
        </w:rPr>
        <w:t xml:space="preserve">». </w:t>
      </w:r>
    </w:p>
    <w:p w14:paraId="624A69B4" w14:textId="77777777" w:rsidR="00F1341D" w:rsidRPr="0055155B" w:rsidRDefault="00F1341D" w:rsidP="00F1341D">
      <w:pPr>
        <w:ind w:firstLine="708"/>
        <w:rPr>
          <w:rFonts w:ascii="Franklin Gothic Medium" w:hAnsi="Franklin Gothic Medium" w:cs="Times New Roman"/>
        </w:rPr>
      </w:pPr>
      <w:r w:rsidRPr="00FC388B">
        <w:rPr>
          <w:rFonts w:ascii="Franklin Gothic Medium" w:hAnsi="Franklin Gothic Medium" w:cs="Times New Roman"/>
        </w:rPr>
        <w:t>Аристоксен занимался звуками речи</w:t>
      </w:r>
      <w:r w:rsidRPr="0055155B">
        <w:rPr>
          <w:rFonts w:ascii="Franklin Gothic Medium" w:hAnsi="Franklin Gothic Medium" w:cs="Times New Roman"/>
        </w:rPr>
        <w:t xml:space="preserve"> </w:t>
      </w:r>
      <w:r w:rsidRPr="00FC388B">
        <w:rPr>
          <w:rFonts w:ascii="Franklin Gothic Medium" w:hAnsi="Franklin Gothic Medium" w:cs="Times New Roman"/>
        </w:rPr>
        <w:t>и ритмической структурой речи</w:t>
      </w:r>
      <w:r>
        <w:rPr>
          <w:rFonts w:ascii="Franklin Gothic Medium" w:hAnsi="Franklin Gothic Medium" w:cs="Times New Roman"/>
        </w:rPr>
        <w:t>,</w:t>
      </w:r>
      <w:r w:rsidRPr="00FC388B">
        <w:rPr>
          <w:rFonts w:ascii="Franklin Gothic Medium" w:hAnsi="Franklin Gothic Medium" w:cs="Times New Roman"/>
        </w:rPr>
        <w:t xml:space="preserve"> рассматрива</w:t>
      </w:r>
      <w:r>
        <w:rPr>
          <w:rFonts w:ascii="Franklin Gothic Medium" w:hAnsi="Franklin Gothic Medium" w:cs="Times New Roman"/>
        </w:rPr>
        <w:t>я</w:t>
      </w:r>
      <w:r w:rsidRPr="00FC388B">
        <w:rPr>
          <w:rFonts w:ascii="Franklin Gothic Medium" w:hAnsi="Franklin Gothic Medium" w:cs="Times New Roman"/>
        </w:rPr>
        <w:t xml:space="preserve"> звуки </w:t>
      </w:r>
      <w:r>
        <w:rPr>
          <w:rFonts w:ascii="Franklin Gothic Medium" w:hAnsi="Franklin Gothic Medium" w:cs="Times New Roman"/>
        </w:rPr>
        <w:t xml:space="preserve">не с физической стороны, а </w:t>
      </w:r>
      <w:r w:rsidRPr="00FC388B">
        <w:rPr>
          <w:rFonts w:ascii="Franklin Gothic Medium" w:hAnsi="Franklin Gothic Medium" w:cs="Times New Roman"/>
        </w:rPr>
        <w:t>с точки зрени</w:t>
      </w:r>
      <w:r>
        <w:rPr>
          <w:rFonts w:ascii="Franklin Gothic Medium" w:hAnsi="Franklin Gothic Medium" w:cs="Times New Roman"/>
        </w:rPr>
        <w:t>я их относительной длительности</w:t>
      </w:r>
      <w:r w:rsidRPr="00FC388B">
        <w:rPr>
          <w:rFonts w:ascii="Franklin Gothic Medium" w:hAnsi="Franklin Gothic Medium" w:cs="Times New Roman"/>
        </w:rPr>
        <w:t xml:space="preserve">. </w:t>
      </w:r>
      <w:r w:rsidRPr="001252D9">
        <w:rPr>
          <w:rFonts w:ascii="Franklin Gothic Medium" w:hAnsi="Franklin Gothic Medium"/>
        </w:rPr>
        <w:t xml:space="preserve">Его сочинениями пользовались </w:t>
      </w:r>
      <w:r>
        <w:rPr>
          <w:rFonts w:ascii="Franklin Gothic Medium" w:hAnsi="Franklin Gothic Medium"/>
        </w:rPr>
        <w:t xml:space="preserve">поздние античные авторы: </w:t>
      </w:r>
      <w:r w:rsidRPr="001252D9">
        <w:rPr>
          <w:rFonts w:ascii="Franklin Gothic Medium" w:hAnsi="Franklin Gothic Medium"/>
        </w:rPr>
        <w:t xml:space="preserve">Витрувий, Птоломей Клавдий, Порфирий, Боэций. И даже современная музыка, на вид, далекая от музыки древних греков, в долгу перед Аристоксеном </w:t>
      </w:r>
      <w:r>
        <w:rPr>
          <w:rFonts w:ascii="Franklin Gothic Medium" w:hAnsi="Franklin Gothic Medium"/>
        </w:rPr>
        <w:t xml:space="preserve">только </w:t>
      </w:r>
      <w:r w:rsidRPr="001252D9">
        <w:rPr>
          <w:rFonts w:ascii="Franklin Gothic Medium" w:hAnsi="Franklin Gothic Medium"/>
        </w:rPr>
        <w:t>за то, что он увековечил хоровые пляски и драмы, давшие начало ораториям и оперным произведениям.</w:t>
      </w:r>
    </w:p>
    <w:p w14:paraId="5BC61A52" w14:textId="77777777" w:rsidR="00F1341D" w:rsidRPr="00FC388B" w:rsidRDefault="00F1341D" w:rsidP="00F1341D">
      <w:pPr>
        <w:ind w:firstLine="708"/>
        <w:rPr>
          <w:rFonts w:ascii="Franklin Gothic Medium" w:hAnsi="Franklin Gothic Medium" w:cs="Times New Roman"/>
        </w:rPr>
      </w:pPr>
      <w:r>
        <w:rPr>
          <w:rFonts w:ascii="Franklin Gothic Medium" w:hAnsi="Franklin Gothic Medium"/>
        </w:rPr>
        <w:t xml:space="preserve">Аристоксен </w:t>
      </w:r>
      <w:r w:rsidRPr="001252D9">
        <w:rPr>
          <w:rFonts w:ascii="Franklin Gothic Medium" w:hAnsi="Franklin Gothic Medium"/>
        </w:rPr>
        <w:t xml:space="preserve">продолжил идеи </w:t>
      </w:r>
      <w:r>
        <w:rPr>
          <w:rFonts w:ascii="Franklin Gothic Medium" w:hAnsi="Franklin Gothic Medium"/>
        </w:rPr>
        <w:t>П</w:t>
      </w:r>
      <w:r w:rsidRPr="001252D9">
        <w:rPr>
          <w:rFonts w:ascii="Franklin Gothic Medium" w:hAnsi="Franklin Gothic Medium"/>
        </w:rPr>
        <w:t>ифагор</w:t>
      </w:r>
      <w:r>
        <w:rPr>
          <w:rFonts w:ascii="Franklin Gothic Medium" w:hAnsi="Franklin Gothic Medium"/>
        </w:rPr>
        <w:t xml:space="preserve">а и </w:t>
      </w:r>
      <w:r w:rsidRPr="001252D9">
        <w:rPr>
          <w:rFonts w:ascii="Franklin Gothic Medium" w:hAnsi="Franklin Gothic Medium"/>
        </w:rPr>
        <w:t>Аристотеля о нравственном и целительном воздействии музыки</w:t>
      </w:r>
      <w:r>
        <w:rPr>
          <w:rFonts w:ascii="Franklin Gothic Medium" w:hAnsi="Franklin Gothic Medium"/>
        </w:rPr>
        <w:t xml:space="preserve">: «… </w:t>
      </w:r>
      <w:r w:rsidRPr="001252D9">
        <w:rPr>
          <w:rFonts w:ascii="Franklin Gothic Medium" w:hAnsi="Franklin Gothic Medium"/>
        </w:rPr>
        <w:t xml:space="preserve">тело </w:t>
      </w:r>
      <w:r>
        <w:rPr>
          <w:rFonts w:ascii="Franklin Gothic Medium" w:hAnsi="Franklin Gothic Medium"/>
        </w:rPr>
        <w:t xml:space="preserve">следует </w:t>
      </w:r>
      <w:r w:rsidRPr="001252D9">
        <w:rPr>
          <w:rFonts w:ascii="Franklin Gothic Medium" w:hAnsi="Franklin Gothic Medium"/>
        </w:rPr>
        <w:t>леч</w:t>
      </w:r>
      <w:r>
        <w:rPr>
          <w:rFonts w:ascii="Franklin Gothic Medium" w:hAnsi="Franklin Gothic Medium"/>
        </w:rPr>
        <w:t>ить</w:t>
      </w:r>
      <w:r w:rsidRPr="001252D9">
        <w:rPr>
          <w:rFonts w:ascii="Franklin Gothic Medium" w:hAnsi="Franklin Gothic Medium"/>
        </w:rPr>
        <w:t xml:space="preserve"> с помощью медицины, а душу </w:t>
      </w:r>
      <w:r>
        <w:rPr>
          <w:rFonts w:ascii="Franklin Gothic Medium" w:hAnsi="Franklin Gothic Medium"/>
        </w:rPr>
        <w:t>-</w:t>
      </w:r>
      <w:r w:rsidRPr="001252D9">
        <w:rPr>
          <w:rFonts w:ascii="Franklin Gothic Medium" w:hAnsi="Franklin Gothic Medium"/>
        </w:rPr>
        <w:t xml:space="preserve"> музык</w:t>
      </w:r>
      <w:r>
        <w:rPr>
          <w:rFonts w:ascii="Franklin Gothic Medium" w:hAnsi="Franklin Gothic Medium"/>
        </w:rPr>
        <w:t>ой</w:t>
      </w:r>
      <w:r w:rsidRPr="001252D9">
        <w:rPr>
          <w:rFonts w:ascii="Franklin Gothic Medium" w:hAnsi="Franklin Gothic Medium"/>
        </w:rPr>
        <w:t xml:space="preserve">». </w:t>
      </w:r>
      <w:r w:rsidRPr="00FC388B">
        <w:rPr>
          <w:rFonts w:ascii="Franklin Gothic Medium" w:hAnsi="Franklin Gothic Medium" w:cs="Times New Roman"/>
        </w:rPr>
        <w:t xml:space="preserve">Для </w:t>
      </w:r>
      <w:r>
        <w:rPr>
          <w:rFonts w:ascii="Franklin Gothic Medium" w:hAnsi="Franklin Gothic Medium" w:cs="Times New Roman"/>
        </w:rPr>
        <w:t>него</w:t>
      </w:r>
      <w:r w:rsidRPr="00FC388B">
        <w:rPr>
          <w:rFonts w:ascii="Franklin Gothic Medium" w:hAnsi="Franklin Gothic Medium" w:cs="Times New Roman"/>
        </w:rPr>
        <w:t xml:space="preserve"> музыка име</w:t>
      </w:r>
      <w:r>
        <w:rPr>
          <w:rFonts w:ascii="Franklin Gothic Medium" w:hAnsi="Franklin Gothic Medium" w:cs="Times New Roman"/>
        </w:rPr>
        <w:t>ла</w:t>
      </w:r>
      <w:r w:rsidRPr="00FC388B">
        <w:rPr>
          <w:rFonts w:ascii="Franklin Gothic Medium" w:hAnsi="Franklin Gothic Medium" w:cs="Times New Roman"/>
        </w:rPr>
        <w:t xml:space="preserve"> значение как средство общественного нравственного воспитания, как воспитание мужественного, благородного и простого нрава. </w:t>
      </w:r>
    </w:p>
    <w:p w14:paraId="59ECA643" w14:textId="77777777" w:rsidR="00F1341D" w:rsidRPr="009F22D6" w:rsidRDefault="00F1341D" w:rsidP="00F1341D">
      <w:pPr>
        <w:rPr>
          <w:rFonts w:ascii="Franklin Gothic Medium" w:hAnsi="Franklin Gothic Medium" w:cs="Times New Roman"/>
        </w:rPr>
      </w:pPr>
      <w:r>
        <w:rPr>
          <w:rFonts w:ascii="Franklin Gothic Medium" w:hAnsi="Franklin Gothic Medium" w:cs="Times New Roman"/>
          <w:b/>
          <w:color w:val="7030A0"/>
        </w:rPr>
        <w:tab/>
      </w:r>
      <w:r w:rsidRPr="009F22D6">
        <w:rPr>
          <w:rFonts w:ascii="Franklin Gothic Medium" w:hAnsi="Franklin Gothic Medium" w:cs="Times New Roman"/>
        </w:rPr>
        <w:t>Умер философ в Афинах</w:t>
      </w:r>
      <w:r>
        <w:rPr>
          <w:rFonts w:ascii="Franklin Gothic Medium" w:hAnsi="Franklin Gothic Medium" w:cs="Times New Roman"/>
        </w:rPr>
        <w:t xml:space="preserve"> в окружении близких, друзей и многочисленных учеников.</w:t>
      </w:r>
    </w:p>
    <w:p w14:paraId="66B33673" w14:textId="77777777" w:rsidR="00F1341D" w:rsidRDefault="00F1341D" w:rsidP="00F1341D">
      <w:pPr>
        <w:rPr>
          <w:rFonts w:ascii="Franklin Gothic Medium" w:hAnsi="Franklin Gothic Medium" w:cs="Times New Roman"/>
          <w:b/>
          <w:color w:val="7030A0"/>
        </w:rPr>
      </w:pPr>
    </w:p>
    <w:p w14:paraId="043CB904" w14:textId="77777777" w:rsidR="00F1341D" w:rsidRPr="00E93B06" w:rsidRDefault="00F1341D" w:rsidP="00F1341D">
      <w:pPr>
        <w:rPr>
          <w:rFonts w:ascii="Franklin Gothic Medium" w:hAnsi="Franklin Gothic Medium" w:cs="Times New Roman"/>
        </w:rPr>
      </w:pPr>
      <w:r w:rsidRPr="00E93B06">
        <w:rPr>
          <w:rFonts w:ascii="Franklin Gothic Medium" w:hAnsi="Franklin Gothic Medium"/>
          <w:b/>
          <w:color w:val="FF0000"/>
        </w:rPr>
        <w:t>АРИСТОН</w:t>
      </w:r>
      <w:r w:rsidRPr="001252D9">
        <w:rPr>
          <w:rFonts w:ascii="Franklin Gothic Medium" w:hAnsi="Franklin Gothic Medium"/>
        </w:rPr>
        <w:t xml:space="preserve"> (III в. 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28927CC3" w14:textId="77777777" w:rsidR="00F1341D" w:rsidRPr="001252D9" w:rsidRDefault="00F1341D" w:rsidP="00F1341D">
      <w:pPr>
        <w:rPr>
          <w:rFonts w:ascii="Franklin Gothic Medium" w:hAnsi="Franklin Gothic Medium"/>
        </w:rPr>
      </w:pPr>
    </w:p>
    <w:p w14:paraId="16C9020F" w14:textId="77777777" w:rsidR="00F1341D" w:rsidRDefault="00F1341D" w:rsidP="00F1341D">
      <w:pPr>
        <w:rPr>
          <w:rFonts w:ascii="Franklin Gothic Medium" w:hAnsi="Franklin Gothic Medium"/>
        </w:rPr>
      </w:pPr>
      <w:r w:rsidRPr="001252D9">
        <w:rPr>
          <w:rFonts w:ascii="Franklin Gothic Medium" w:hAnsi="Franklin Gothic Medium"/>
        </w:rPr>
        <w:t xml:space="preserve">            Аристон Фалант («Плешивый») с Хиоса, прозванный </w:t>
      </w:r>
      <w:r>
        <w:rPr>
          <w:rFonts w:ascii="Franklin Gothic Medium" w:hAnsi="Franklin Gothic Medium"/>
        </w:rPr>
        <w:t xml:space="preserve">«за сладкоголосье» </w:t>
      </w:r>
      <w:r w:rsidRPr="001252D9">
        <w:rPr>
          <w:rFonts w:ascii="Franklin Gothic Medium" w:hAnsi="Franklin Gothic Medium"/>
        </w:rPr>
        <w:t xml:space="preserve">ещё </w:t>
      </w:r>
      <w:r>
        <w:rPr>
          <w:rFonts w:ascii="Franklin Gothic Medium" w:hAnsi="Franklin Gothic Medium"/>
        </w:rPr>
        <w:t xml:space="preserve">и </w:t>
      </w:r>
      <w:r w:rsidRPr="001252D9">
        <w:rPr>
          <w:rFonts w:ascii="Franklin Gothic Medium" w:hAnsi="Franklin Gothic Medium"/>
        </w:rPr>
        <w:t>Сиреной, –</w:t>
      </w:r>
      <w:r>
        <w:rPr>
          <w:rFonts w:ascii="Franklin Gothic Medium" w:hAnsi="Franklin Gothic Medium"/>
        </w:rPr>
        <w:t xml:space="preserve">- </w:t>
      </w:r>
      <w:r w:rsidRPr="001252D9">
        <w:rPr>
          <w:rFonts w:ascii="Franklin Gothic Medium" w:hAnsi="Franklin Gothic Medium"/>
        </w:rPr>
        <w:t>философ стоической школы</w:t>
      </w:r>
      <w:r>
        <w:rPr>
          <w:rFonts w:ascii="Franklin Gothic Medium" w:hAnsi="Franklin Gothic Medium"/>
        </w:rPr>
        <w:t>; преподавал в Афинах</w:t>
      </w:r>
      <w:r w:rsidRPr="001252D9">
        <w:rPr>
          <w:rFonts w:ascii="Franklin Gothic Medium" w:hAnsi="Franklin Gothic Medium"/>
        </w:rPr>
        <w:t xml:space="preserve">. </w:t>
      </w:r>
      <w:r>
        <w:rPr>
          <w:rFonts w:ascii="Franklin Gothic Medium" w:hAnsi="Franklin Gothic Medium"/>
        </w:rPr>
        <w:t>Он был верным у</w:t>
      </w:r>
      <w:r w:rsidRPr="001252D9">
        <w:rPr>
          <w:rFonts w:ascii="Franklin Gothic Medium" w:hAnsi="Franklin Gothic Medium"/>
        </w:rPr>
        <w:t>ченик</w:t>
      </w:r>
      <w:r>
        <w:rPr>
          <w:rFonts w:ascii="Franklin Gothic Medium" w:hAnsi="Franklin Gothic Medium"/>
        </w:rPr>
        <w:t>ом</w:t>
      </w:r>
      <w:r w:rsidRPr="001252D9">
        <w:rPr>
          <w:rFonts w:ascii="Franklin Gothic Medium" w:hAnsi="Franklin Gothic Medium"/>
        </w:rPr>
        <w:t xml:space="preserve"> Зенона</w:t>
      </w:r>
      <w:r>
        <w:rPr>
          <w:rFonts w:ascii="Franklin Gothic Medium" w:hAnsi="Franklin Gothic Medium"/>
        </w:rPr>
        <w:t xml:space="preserve"> из Китиона (Кипр), основателя стоической философии.</w:t>
      </w:r>
      <w:r w:rsidRPr="00D725C5">
        <w:t xml:space="preserve"> </w:t>
      </w:r>
      <w:r w:rsidRPr="00D725C5">
        <w:rPr>
          <w:rFonts w:ascii="Franklin Gothic Medium" w:hAnsi="Franklin Gothic Medium"/>
        </w:rPr>
        <w:t>В физике Зенон сформулировал учение о двух началах, четырех элементах, о всеобщей телесности космоса и всепроникающей огненно-воздушной пневме</w:t>
      </w:r>
      <w:r>
        <w:rPr>
          <w:rFonts w:ascii="Franklin Gothic Medium" w:hAnsi="Franklin Gothic Medium"/>
        </w:rPr>
        <w:t>, которое Аристон поначалу воспринимал. Его устраивала формула этики Зенона, что «ж</w:t>
      </w:r>
      <w:r w:rsidRPr="00D725C5">
        <w:rPr>
          <w:rFonts w:ascii="Franklin Gothic Medium" w:hAnsi="Franklin Gothic Medium"/>
        </w:rPr>
        <w:t xml:space="preserve">ить </w:t>
      </w:r>
      <w:r>
        <w:rPr>
          <w:rFonts w:ascii="Franklin Gothic Medium" w:hAnsi="Franklin Gothic Medium"/>
        </w:rPr>
        <w:t xml:space="preserve">следует </w:t>
      </w:r>
      <w:r w:rsidRPr="00D725C5">
        <w:rPr>
          <w:rFonts w:ascii="Franklin Gothic Medium" w:hAnsi="Franklin Gothic Medium"/>
        </w:rPr>
        <w:t>согласно с природой — вот в</w:t>
      </w:r>
      <w:r>
        <w:rPr>
          <w:rFonts w:ascii="Franklin Gothic Medium" w:hAnsi="Franklin Gothic Medium"/>
        </w:rPr>
        <w:t xml:space="preserve">сё, что требуется от человека». </w:t>
      </w:r>
      <w:r w:rsidRPr="00D725C5">
        <w:rPr>
          <w:rFonts w:ascii="Franklin Gothic Medium" w:hAnsi="Franklin Gothic Medium"/>
        </w:rPr>
        <w:t xml:space="preserve">Добродетель для Зенона есть знание вещей божественных и человеческих, совершенное состояние души, которой довольно для счастья, а мудрец – человек, который ни в чем не испытывает нужды, поскольку достиг интеллектуально-нравственного совершенства в покорности «судьбе». </w:t>
      </w:r>
      <w:r>
        <w:rPr>
          <w:rFonts w:ascii="Franklin Gothic Medium" w:hAnsi="Franklin Gothic Medium"/>
        </w:rPr>
        <w:t>Но позже пути учителя и ученика разошлись:</w:t>
      </w:r>
      <w:r w:rsidRPr="00BA53AA">
        <w:rPr>
          <w:rFonts w:ascii="Franklin Gothic Medium" w:hAnsi="Franklin Gothic Medium"/>
        </w:rPr>
        <w:t xml:space="preserve"> </w:t>
      </w:r>
      <w:r>
        <w:rPr>
          <w:rFonts w:ascii="Franklin Gothic Medium" w:hAnsi="Franklin Gothic Medium"/>
        </w:rPr>
        <w:t xml:space="preserve">как </w:t>
      </w:r>
      <w:r w:rsidRPr="00BA53AA">
        <w:rPr>
          <w:rFonts w:ascii="Franklin Gothic Medium" w:hAnsi="Franklin Gothic Medium"/>
        </w:rPr>
        <w:t>сообщает Диокл Магнесийский</w:t>
      </w:r>
      <w:r>
        <w:rPr>
          <w:rFonts w:ascii="Franklin Gothic Medium" w:hAnsi="Franklin Gothic Medium"/>
        </w:rPr>
        <w:t xml:space="preserve">* </w:t>
      </w:r>
      <w:r w:rsidRPr="004B7977">
        <w:rPr>
          <w:rFonts w:ascii="Franklin Gothic Medium" w:hAnsi="Franklin Gothic Medium"/>
          <w:color w:val="00B050"/>
          <w:sz w:val="18"/>
          <w:szCs w:val="18"/>
        </w:rPr>
        <w:t xml:space="preserve">(*Диокл из Магнесии, </w:t>
      </w:r>
      <w:r w:rsidRPr="004B7977">
        <w:rPr>
          <w:rFonts w:ascii="Franklin Gothic Medium" w:hAnsi="Franklin Gothic Medium"/>
          <w:color w:val="00B050"/>
          <w:sz w:val="18"/>
          <w:szCs w:val="18"/>
          <w:lang w:val="en-US"/>
        </w:rPr>
        <w:t>I</w:t>
      </w:r>
      <w:r w:rsidRPr="004B7977">
        <w:rPr>
          <w:rFonts w:ascii="Franklin Gothic Medium" w:hAnsi="Franklin Gothic Medium"/>
          <w:color w:val="00B050"/>
          <w:sz w:val="18"/>
          <w:szCs w:val="18"/>
        </w:rPr>
        <w:t xml:space="preserve">  в. до н.э., - греч. создатель философской истории. Написал обобщающий труд «Об учениях философов», который стал одним из основных источников для Диогена Лаэртского.)</w:t>
      </w:r>
      <w:r>
        <w:rPr>
          <w:rFonts w:ascii="Franklin Gothic Medium" w:hAnsi="Franklin Gothic Medium"/>
        </w:rPr>
        <w:t>, «</w:t>
      </w:r>
      <w:r w:rsidRPr="00BA53AA">
        <w:rPr>
          <w:rFonts w:ascii="Franklin Gothic Medium" w:hAnsi="Franklin Gothic Medium"/>
        </w:rPr>
        <w:t xml:space="preserve">воспользовавшись долгой болезнью Зенона, </w:t>
      </w:r>
      <w:r>
        <w:rPr>
          <w:rFonts w:ascii="Franklin Gothic Medium" w:hAnsi="Franklin Gothic Medium"/>
        </w:rPr>
        <w:t xml:space="preserve">Аристон </w:t>
      </w:r>
      <w:r w:rsidRPr="00BA53AA">
        <w:rPr>
          <w:rFonts w:ascii="Franklin Gothic Medium" w:hAnsi="Franklin Gothic Medium"/>
        </w:rPr>
        <w:t xml:space="preserve">отложился от него и перебежал к </w:t>
      </w:r>
      <w:r>
        <w:rPr>
          <w:rFonts w:ascii="Franklin Gothic Medium" w:hAnsi="Franklin Gothic Medium"/>
        </w:rPr>
        <w:t xml:space="preserve">академику </w:t>
      </w:r>
      <w:r w:rsidRPr="00BA53AA">
        <w:rPr>
          <w:rFonts w:ascii="Franklin Gothic Medium" w:hAnsi="Franklin Gothic Medium"/>
        </w:rPr>
        <w:t>Полемону</w:t>
      </w:r>
      <w:r>
        <w:rPr>
          <w:rFonts w:ascii="Franklin Gothic Medium" w:hAnsi="Franklin Gothic Medium"/>
        </w:rPr>
        <w:t>, сыну Филострата», философу из Афин, учителю Зенона.</w:t>
      </w:r>
      <w:r w:rsidRPr="00BA53AA">
        <w:rPr>
          <w:rFonts w:ascii="Franklin Gothic Medium" w:hAnsi="Franklin Gothic Medium"/>
        </w:rPr>
        <w:t xml:space="preserve"> </w:t>
      </w:r>
    </w:p>
    <w:p w14:paraId="3860BC49" w14:textId="77777777" w:rsidR="00F1341D" w:rsidRDefault="00F1341D" w:rsidP="00F1341D">
      <w:pPr>
        <w:ind w:firstLine="708"/>
        <w:rPr>
          <w:rFonts w:ascii="Franklin Gothic Medium" w:hAnsi="Franklin Gothic Medium"/>
        </w:rPr>
      </w:pPr>
      <w:r w:rsidRPr="00BA53AA">
        <w:rPr>
          <w:rFonts w:ascii="Franklin Gothic Medium" w:hAnsi="Franklin Gothic Medium"/>
        </w:rPr>
        <w:t>Аристон не признавал никаких средних степеней между добродетелью и пороком</w:t>
      </w:r>
      <w:r>
        <w:rPr>
          <w:rFonts w:ascii="Franklin Gothic Medium" w:hAnsi="Franklin Gothic Medium"/>
        </w:rPr>
        <w:t>, ибо говорил, что «д</w:t>
      </w:r>
      <w:r w:rsidRPr="00BA53AA">
        <w:rPr>
          <w:rFonts w:ascii="Franklin Gothic Medium" w:hAnsi="Franklin Gothic Medium"/>
        </w:rPr>
        <w:t>обродетель есть высшее и единственное благо, все остальное для мудреца безразлично</w:t>
      </w:r>
      <w:r>
        <w:rPr>
          <w:rFonts w:ascii="Franklin Gothic Medium" w:hAnsi="Franklin Gothic Medium"/>
        </w:rPr>
        <w:t>». К</w:t>
      </w:r>
      <w:r w:rsidRPr="00BA53AA">
        <w:rPr>
          <w:rFonts w:ascii="Franklin Gothic Medium" w:hAnsi="Franklin Gothic Medium"/>
        </w:rPr>
        <w:t>онечная цель</w:t>
      </w:r>
      <w:r>
        <w:rPr>
          <w:rFonts w:ascii="Franklin Gothic Medium" w:hAnsi="Franklin Gothic Medium"/>
        </w:rPr>
        <w:t xml:space="preserve">, по Аристону, </w:t>
      </w:r>
      <w:r w:rsidRPr="00BA53AA">
        <w:rPr>
          <w:rFonts w:ascii="Franklin Gothic Medium" w:hAnsi="Franklin Gothic Medium"/>
        </w:rPr>
        <w:t xml:space="preserve">в том, чтобы жить в безразличии ко всему, что лежит между добродетелью и пороком, и не допускать в отношении к этим вещам ни малейшей разницы: все должно быть одинаково. </w:t>
      </w:r>
      <w:r w:rsidRPr="001252D9">
        <w:rPr>
          <w:rFonts w:ascii="Franklin Gothic Medium" w:hAnsi="Franklin Gothic Medium"/>
        </w:rPr>
        <w:t>«Добродетель, говорил он, - высшее и единственное благо, всё остальное безразлично… Но добродетелей не много – она одна, и зависит добродетель о</w:t>
      </w:r>
      <w:r>
        <w:rPr>
          <w:rFonts w:ascii="Franklin Gothic Medium" w:hAnsi="Franklin Gothic Medium"/>
        </w:rPr>
        <w:t>т того, к чему она применяется…</w:t>
      </w:r>
      <w:r w:rsidRPr="001252D9">
        <w:rPr>
          <w:rFonts w:ascii="Franklin Gothic Medium" w:hAnsi="Franklin Gothic Medium"/>
        </w:rPr>
        <w:t xml:space="preserve"> </w:t>
      </w:r>
      <w:r>
        <w:rPr>
          <w:rFonts w:ascii="Franklin Gothic Medium" w:hAnsi="Franklin Gothic Medium"/>
        </w:rPr>
        <w:t>При этом м</w:t>
      </w:r>
      <w:r w:rsidRPr="00BA53AA">
        <w:rPr>
          <w:rFonts w:ascii="Franklin Gothic Medium" w:hAnsi="Franklin Gothic Medium"/>
        </w:rPr>
        <w:t>удрец должен быть подобен хорошему актеру, который может надеть маску, как Агамемнона, так и Ферсита</w:t>
      </w:r>
      <w:r>
        <w:rPr>
          <w:rFonts w:ascii="Franklin Gothic Medium" w:hAnsi="Franklin Gothic Medium"/>
        </w:rPr>
        <w:t>,</w:t>
      </w:r>
      <w:r w:rsidRPr="00BA53AA">
        <w:rPr>
          <w:rFonts w:ascii="Franklin Gothic Medium" w:hAnsi="Franklin Gothic Medium"/>
        </w:rPr>
        <w:t xml:space="preserve"> и обоих сыграть достойным образом</w:t>
      </w:r>
      <w:r>
        <w:rPr>
          <w:rFonts w:ascii="Franklin Gothic Medium" w:hAnsi="Franklin Gothic Medium"/>
        </w:rPr>
        <w:t>»</w:t>
      </w:r>
      <w:r w:rsidRPr="00BA53AA">
        <w:rPr>
          <w:rFonts w:ascii="Franklin Gothic Medium" w:hAnsi="Franklin Gothic Medium"/>
        </w:rPr>
        <w:t>.</w:t>
      </w:r>
      <w:r>
        <w:rPr>
          <w:rFonts w:ascii="Franklin Gothic Medium" w:hAnsi="Franklin Gothic Medium"/>
        </w:rPr>
        <w:t xml:space="preserve"> </w:t>
      </w:r>
    </w:p>
    <w:p w14:paraId="72241741" w14:textId="77777777" w:rsidR="00F1341D" w:rsidRPr="00BA53AA" w:rsidRDefault="00F1341D" w:rsidP="00F1341D">
      <w:pPr>
        <w:ind w:firstLine="708"/>
        <w:rPr>
          <w:rFonts w:ascii="Franklin Gothic Medium" w:hAnsi="Franklin Gothic Medium"/>
        </w:rPr>
      </w:pPr>
      <w:r>
        <w:rPr>
          <w:rFonts w:ascii="Franklin Gothic Medium" w:hAnsi="Franklin Gothic Medium"/>
        </w:rPr>
        <w:t xml:space="preserve">Аристон </w:t>
      </w:r>
      <w:r w:rsidRPr="001252D9">
        <w:rPr>
          <w:rFonts w:ascii="Franklin Gothic Medium" w:hAnsi="Franklin Gothic Medium"/>
        </w:rPr>
        <w:t xml:space="preserve">не последовал учению </w:t>
      </w:r>
      <w:r>
        <w:rPr>
          <w:rFonts w:ascii="Franklin Gothic Medium" w:hAnsi="Franklin Gothic Medium"/>
        </w:rPr>
        <w:t xml:space="preserve">Зенона </w:t>
      </w:r>
      <w:r w:rsidRPr="001252D9">
        <w:rPr>
          <w:rFonts w:ascii="Franklin Gothic Medium" w:hAnsi="Franklin Gothic Medium"/>
        </w:rPr>
        <w:t xml:space="preserve">в полном объеме, отвергнув физическую и диалектическую части: «Физика - выше нас, а логика - не для нас и одна только этика нас касается!». Он говорил, что «логики похожи на едоков лангустов, которые тратят большие усилия на то, чтобы извлечь крохотный кусочек мяса из-под мощного панциря». Диалектические рассуждения он сравнивал с паучьими сетями, которые «кажутся искусно сотканными, а на самом деле бесполезны». </w:t>
      </w:r>
      <w:r w:rsidRPr="00BA53AA">
        <w:rPr>
          <w:rFonts w:ascii="Franklin Gothic Medium" w:hAnsi="Franklin Gothic Medium"/>
        </w:rPr>
        <w:t>Рассуждая таким образом, он сумел даже прослыть основателем новой школы</w:t>
      </w:r>
      <w:r>
        <w:rPr>
          <w:rFonts w:ascii="Franklin Gothic Medium" w:hAnsi="Franklin Gothic Medium"/>
        </w:rPr>
        <w:t xml:space="preserve">, где его учеников - </w:t>
      </w:r>
      <w:r w:rsidRPr="00BA53AA">
        <w:rPr>
          <w:rFonts w:ascii="Franklin Gothic Medium" w:hAnsi="Franklin Gothic Medium"/>
        </w:rPr>
        <w:t>и Мильтиад</w:t>
      </w:r>
      <w:r>
        <w:rPr>
          <w:rFonts w:ascii="Franklin Gothic Medium" w:hAnsi="Franklin Gothic Medium"/>
        </w:rPr>
        <w:t>а,</w:t>
      </w:r>
      <w:r w:rsidRPr="00BA53AA">
        <w:rPr>
          <w:rFonts w:ascii="Franklin Gothic Medium" w:hAnsi="Franklin Gothic Medium"/>
        </w:rPr>
        <w:t xml:space="preserve"> и Дифила</w:t>
      </w:r>
      <w:r>
        <w:rPr>
          <w:rFonts w:ascii="Franklin Gothic Medium" w:hAnsi="Franklin Gothic Medium"/>
        </w:rPr>
        <w:t xml:space="preserve"> - называли «аристоновцами»</w:t>
      </w:r>
      <w:r w:rsidRPr="00BA53AA">
        <w:rPr>
          <w:rFonts w:ascii="Franklin Gothic Medium" w:hAnsi="Franklin Gothic Medium"/>
        </w:rPr>
        <w:t xml:space="preserve">. </w:t>
      </w:r>
      <w:r>
        <w:rPr>
          <w:rFonts w:ascii="Franklin Gothic Medium" w:hAnsi="Franklin Gothic Medium"/>
        </w:rPr>
        <w:t>Перед учениками Аристон г</w:t>
      </w:r>
      <w:r w:rsidRPr="00BA53AA">
        <w:rPr>
          <w:rFonts w:ascii="Franklin Gothic Medium" w:hAnsi="Franklin Gothic Medium"/>
        </w:rPr>
        <w:t>оворил убедительно</w:t>
      </w:r>
      <w:r>
        <w:rPr>
          <w:rFonts w:ascii="Franklin Gothic Medium" w:hAnsi="Franklin Gothic Medium"/>
        </w:rPr>
        <w:t>, что свидетельствовало о нём, как о мастере красноречия,</w:t>
      </w:r>
      <w:r w:rsidRPr="00BA53AA">
        <w:rPr>
          <w:rFonts w:ascii="Franklin Gothic Medium" w:hAnsi="Franklin Gothic Medium"/>
        </w:rPr>
        <w:t xml:space="preserve"> и </w:t>
      </w:r>
      <w:r>
        <w:rPr>
          <w:rFonts w:ascii="Franklin Gothic Medium" w:hAnsi="Franklin Gothic Medium"/>
        </w:rPr>
        <w:t>это особенно нравилось прочей публике, - «</w:t>
      </w:r>
      <w:r w:rsidRPr="00BA53AA">
        <w:rPr>
          <w:rFonts w:ascii="Franklin Gothic Medium" w:hAnsi="Franklin Gothic Medium"/>
        </w:rPr>
        <w:t>во вкусе толпы</w:t>
      </w:r>
      <w:r>
        <w:rPr>
          <w:rFonts w:ascii="Franklin Gothic Medium" w:hAnsi="Franklin Gothic Medium"/>
        </w:rPr>
        <w:t>»</w:t>
      </w:r>
      <w:r w:rsidRPr="00BA53AA">
        <w:rPr>
          <w:rFonts w:ascii="Franklin Gothic Medium" w:hAnsi="Franklin Gothic Medium"/>
        </w:rPr>
        <w:t xml:space="preserve">; отсюда и слова Тимона </w:t>
      </w:r>
      <w:r>
        <w:rPr>
          <w:rFonts w:ascii="Franklin Gothic Medium" w:hAnsi="Franklin Gothic Medium"/>
        </w:rPr>
        <w:t>Флиунтского, философа-скептика, ритора и врача:</w:t>
      </w:r>
      <w:r w:rsidRPr="00BA53AA">
        <w:rPr>
          <w:rFonts w:ascii="Franklin Gothic Medium" w:hAnsi="Franklin Gothic Medium"/>
        </w:rPr>
        <w:t xml:space="preserve"> </w:t>
      </w:r>
      <w:r>
        <w:rPr>
          <w:rFonts w:ascii="Franklin Gothic Medium" w:hAnsi="Franklin Gothic Medium"/>
        </w:rPr>
        <w:t>«</w:t>
      </w:r>
      <w:r w:rsidRPr="00BA53AA">
        <w:rPr>
          <w:rFonts w:ascii="Franklin Gothic Medium" w:hAnsi="Franklin Gothic Medium"/>
        </w:rPr>
        <w:t>Кто производит свой род от лукавейшего Аристона...</w:t>
      </w:r>
      <w:r>
        <w:rPr>
          <w:rFonts w:ascii="Franklin Gothic Medium" w:hAnsi="Franklin Gothic Medium"/>
        </w:rPr>
        <w:t>»</w:t>
      </w:r>
      <w:r w:rsidRPr="00BA53AA">
        <w:rPr>
          <w:rFonts w:ascii="Franklin Gothic Medium" w:hAnsi="Franklin Gothic Medium"/>
        </w:rPr>
        <w:t xml:space="preserve"> </w:t>
      </w:r>
      <w:r>
        <w:rPr>
          <w:rFonts w:ascii="Franklin Gothic Medium" w:hAnsi="Franklin Gothic Medium"/>
        </w:rPr>
        <w:t xml:space="preserve">В то же время </w:t>
      </w:r>
      <w:r w:rsidRPr="002144A5">
        <w:rPr>
          <w:rFonts w:ascii="Franklin Gothic Medium" w:hAnsi="Franklin Gothic Medium"/>
        </w:rPr>
        <w:t xml:space="preserve">Аристон </w:t>
      </w:r>
      <w:r>
        <w:rPr>
          <w:rFonts w:ascii="Franklin Gothic Medium" w:hAnsi="Franklin Gothic Medium"/>
        </w:rPr>
        <w:t xml:space="preserve">сторонился толпы, боялся </w:t>
      </w:r>
      <w:r w:rsidRPr="002144A5">
        <w:rPr>
          <w:rFonts w:ascii="Franklin Gothic Medium" w:hAnsi="Franklin Gothic Medium"/>
        </w:rPr>
        <w:t>агрессивно настроенной масс</w:t>
      </w:r>
      <w:r>
        <w:rPr>
          <w:rFonts w:ascii="Franklin Gothic Medium" w:hAnsi="Franklin Gothic Medium"/>
        </w:rPr>
        <w:t>ы</w:t>
      </w:r>
      <w:r w:rsidRPr="002144A5">
        <w:rPr>
          <w:rFonts w:ascii="Franklin Gothic Medium" w:hAnsi="Franklin Gothic Medium"/>
        </w:rPr>
        <w:t xml:space="preserve"> людей</w:t>
      </w:r>
      <w:r>
        <w:rPr>
          <w:rFonts w:ascii="Franklin Gothic Medium" w:hAnsi="Franklin Gothic Medium"/>
        </w:rPr>
        <w:t xml:space="preserve">, называя любой народ, </w:t>
      </w:r>
      <w:r w:rsidRPr="002144A5">
        <w:rPr>
          <w:rFonts w:ascii="Franklin Gothic Medium" w:hAnsi="Franklin Gothic Medium"/>
        </w:rPr>
        <w:t>вышедш</w:t>
      </w:r>
      <w:r>
        <w:rPr>
          <w:rFonts w:ascii="Franklin Gothic Medium" w:hAnsi="Franklin Gothic Medium"/>
        </w:rPr>
        <w:t>и</w:t>
      </w:r>
      <w:r w:rsidRPr="002144A5">
        <w:rPr>
          <w:rFonts w:ascii="Franklin Gothic Medium" w:hAnsi="Franklin Gothic Medium"/>
        </w:rPr>
        <w:t>й из-под контроля</w:t>
      </w:r>
      <w:r>
        <w:rPr>
          <w:rFonts w:ascii="Franklin Gothic Medium" w:hAnsi="Franklin Gothic Medium"/>
        </w:rPr>
        <w:t>, «</w:t>
      </w:r>
      <w:r w:rsidRPr="002144A5">
        <w:rPr>
          <w:rFonts w:ascii="Franklin Gothic Medium" w:hAnsi="Franklin Gothic Medium"/>
        </w:rPr>
        <w:t>многоголовым зверем</w:t>
      </w:r>
      <w:r>
        <w:rPr>
          <w:rFonts w:ascii="Franklin Gothic Medium" w:hAnsi="Franklin Gothic Medium"/>
        </w:rPr>
        <w:t>»</w:t>
      </w:r>
      <w:r w:rsidRPr="002144A5">
        <w:rPr>
          <w:rFonts w:ascii="Franklin Gothic Medium" w:hAnsi="Franklin Gothic Medium"/>
        </w:rPr>
        <w:t>.</w:t>
      </w:r>
    </w:p>
    <w:p w14:paraId="6D9D178A" w14:textId="77777777" w:rsidR="00F1341D" w:rsidRDefault="00F1341D" w:rsidP="00F1341D">
      <w:pPr>
        <w:ind w:firstLine="708"/>
        <w:rPr>
          <w:rFonts w:ascii="Franklin Gothic Medium" w:hAnsi="Franklin Gothic Medium"/>
        </w:rPr>
      </w:pPr>
      <w:r w:rsidRPr="001252D9">
        <w:rPr>
          <w:rFonts w:ascii="Franklin Gothic Medium" w:hAnsi="Franklin Gothic Medium"/>
        </w:rPr>
        <w:t xml:space="preserve">Известны </w:t>
      </w:r>
      <w:r>
        <w:rPr>
          <w:rFonts w:ascii="Franklin Gothic Medium" w:hAnsi="Franklin Gothic Medium"/>
        </w:rPr>
        <w:t xml:space="preserve">философские </w:t>
      </w:r>
      <w:r w:rsidRPr="001252D9">
        <w:rPr>
          <w:rFonts w:ascii="Franklin Gothic Medium" w:hAnsi="Franklin Gothic Medium"/>
        </w:rPr>
        <w:t>сочинения Аристона: «Поощрения», «Об учении Зенона», «Разговоры», «Беседы о мудрости», «Беседы о любви», «Записки о тщеславии», «Воспоминания», «Изречения», «Против риторов», «Против диалектиков», «Письма к Клеанфу» и др</w:t>
      </w:r>
      <w:r>
        <w:rPr>
          <w:rFonts w:ascii="Franklin Gothic Medium" w:hAnsi="Franklin Gothic Medium"/>
        </w:rPr>
        <w:t>угие</w:t>
      </w:r>
      <w:r w:rsidRPr="001252D9">
        <w:rPr>
          <w:rFonts w:ascii="Franklin Gothic Medium" w:hAnsi="Franklin Gothic Medium"/>
        </w:rPr>
        <w:t xml:space="preserve">. </w:t>
      </w:r>
      <w:r w:rsidRPr="00BA53AA">
        <w:rPr>
          <w:rFonts w:ascii="Franklin Gothic Medium" w:hAnsi="Franklin Gothic Medium"/>
        </w:rPr>
        <w:t xml:space="preserve">Впрочем, Панэтий и Сосикрат считают подлинными только </w:t>
      </w:r>
      <w:r>
        <w:rPr>
          <w:rFonts w:ascii="Franklin Gothic Medium" w:hAnsi="Franklin Gothic Medium"/>
        </w:rPr>
        <w:t>«П</w:t>
      </w:r>
      <w:r w:rsidRPr="00BA53AA">
        <w:rPr>
          <w:rFonts w:ascii="Franklin Gothic Medium" w:hAnsi="Franklin Gothic Medium"/>
        </w:rPr>
        <w:t>исьма</w:t>
      </w:r>
      <w:r>
        <w:rPr>
          <w:rFonts w:ascii="Franklin Gothic Medium" w:hAnsi="Franklin Gothic Medium"/>
        </w:rPr>
        <w:t>»</w:t>
      </w:r>
      <w:r w:rsidRPr="00BA53AA">
        <w:rPr>
          <w:rFonts w:ascii="Franklin Gothic Medium" w:hAnsi="Franklin Gothic Medium"/>
        </w:rPr>
        <w:t xml:space="preserve">, остальное же приписывают </w:t>
      </w:r>
      <w:r>
        <w:rPr>
          <w:rFonts w:ascii="Franklin Gothic Medium" w:hAnsi="Franklin Gothic Medium"/>
        </w:rPr>
        <w:t xml:space="preserve">другому </w:t>
      </w:r>
      <w:r w:rsidRPr="00BA53AA">
        <w:rPr>
          <w:rFonts w:ascii="Franklin Gothic Medium" w:hAnsi="Franklin Gothic Medium"/>
        </w:rPr>
        <w:t>Аристону</w:t>
      </w:r>
      <w:r>
        <w:rPr>
          <w:rFonts w:ascii="Franklin Gothic Medium" w:hAnsi="Franklin Gothic Medium"/>
        </w:rPr>
        <w:t xml:space="preserve"> – философу-</w:t>
      </w:r>
      <w:r w:rsidRPr="00BA53AA">
        <w:rPr>
          <w:rFonts w:ascii="Franklin Gothic Medium" w:hAnsi="Franklin Gothic Medium"/>
        </w:rPr>
        <w:t>перипатетику</w:t>
      </w:r>
      <w:r>
        <w:rPr>
          <w:rFonts w:ascii="Franklin Gothic Medium" w:hAnsi="Franklin Gothic Medium"/>
        </w:rPr>
        <w:t xml:space="preserve"> с</w:t>
      </w:r>
      <w:r w:rsidRPr="001252D9">
        <w:rPr>
          <w:rFonts w:ascii="Franklin Gothic Medium" w:hAnsi="Franklin Gothic Medium"/>
        </w:rPr>
        <w:t xml:space="preserve"> о. Кеос</w:t>
      </w:r>
      <w:r>
        <w:rPr>
          <w:rFonts w:ascii="Franklin Gothic Medium" w:hAnsi="Franklin Gothic Medium"/>
        </w:rPr>
        <w:t>,</w:t>
      </w:r>
      <w:r w:rsidRPr="001252D9">
        <w:rPr>
          <w:rFonts w:ascii="Franklin Gothic Medium" w:hAnsi="Franklin Gothic Medium"/>
        </w:rPr>
        <w:t xml:space="preserve"> который жил лет на пятьдесят позже «нашего» Аристона</w:t>
      </w:r>
      <w:r>
        <w:rPr>
          <w:rFonts w:ascii="Franklin Gothic Medium" w:hAnsi="Franklin Gothic Medium"/>
        </w:rPr>
        <w:t>.</w:t>
      </w:r>
      <w:r w:rsidRPr="00BA53AA">
        <w:rPr>
          <w:rFonts w:ascii="Franklin Gothic Medium" w:hAnsi="Franklin Gothic Medium"/>
        </w:rPr>
        <w:t xml:space="preserve"> </w:t>
      </w:r>
    </w:p>
    <w:p w14:paraId="3E9CFDF2"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Умер </w:t>
      </w:r>
      <w:r w:rsidRPr="001252D9">
        <w:rPr>
          <w:rFonts w:ascii="Franklin Gothic Medium" w:hAnsi="Franklin Gothic Medium"/>
        </w:rPr>
        <w:t xml:space="preserve">Аристон Хиосский </w:t>
      </w:r>
      <w:r>
        <w:rPr>
          <w:rFonts w:ascii="Franklin Gothic Medium" w:hAnsi="Franklin Gothic Medium"/>
        </w:rPr>
        <w:t>в Афинах. По этому поводу существует</w:t>
      </w:r>
      <w:r w:rsidRPr="001252D9">
        <w:rPr>
          <w:rFonts w:ascii="Franklin Gothic Medium" w:hAnsi="Franklin Gothic Medium"/>
        </w:rPr>
        <w:t xml:space="preserve"> легенда, будто </w:t>
      </w:r>
      <w:r>
        <w:rPr>
          <w:rFonts w:ascii="Franklin Gothic Medium" w:hAnsi="Franklin Gothic Medium"/>
        </w:rPr>
        <w:t>причиной смерти был</w:t>
      </w:r>
      <w:r w:rsidRPr="001252D9">
        <w:rPr>
          <w:rFonts w:ascii="Franklin Gothic Medium" w:hAnsi="Franklin Gothic Medium"/>
        </w:rPr>
        <w:t xml:space="preserve"> солнечн</w:t>
      </w:r>
      <w:r>
        <w:rPr>
          <w:rFonts w:ascii="Franklin Gothic Medium" w:hAnsi="Franklin Gothic Medium"/>
        </w:rPr>
        <w:t>ый</w:t>
      </w:r>
      <w:r w:rsidRPr="001252D9">
        <w:rPr>
          <w:rFonts w:ascii="Franklin Gothic Medium" w:hAnsi="Franklin Gothic Medium"/>
        </w:rPr>
        <w:t xml:space="preserve"> удар</w:t>
      </w:r>
      <w:r>
        <w:rPr>
          <w:rFonts w:ascii="Franklin Gothic Medium" w:hAnsi="Franklin Gothic Medium"/>
        </w:rPr>
        <w:t>: он долго нежился на весеннем солнышке без головного убора. Было ли это так на самом деле, но имеется даже «</w:t>
      </w:r>
      <w:r w:rsidRPr="001252D9">
        <w:rPr>
          <w:rFonts w:ascii="Franklin Gothic Medium" w:hAnsi="Franklin Gothic Medium"/>
        </w:rPr>
        <w:t>шуточн</w:t>
      </w:r>
      <w:r>
        <w:rPr>
          <w:rFonts w:ascii="Franklin Gothic Medium" w:hAnsi="Franklin Gothic Medium"/>
        </w:rPr>
        <w:t>ая» эпитафия</w:t>
      </w:r>
      <w:r w:rsidRPr="001252D9">
        <w:rPr>
          <w:rFonts w:ascii="Franklin Gothic Medium" w:hAnsi="Franklin Gothic Medium"/>
        </w:rPr>
        <w:t>, сложенн</w:t>
      </w:r>
      <w:r>
        <w:rPr>
          <w:rFonts w:ascii="Franklin Gothic Medium" w:hAnsi="Franklin Gothic Medium"/>
        </w:rPr>
        <w:t>ая</w:t>
      </w:r>
      <w:r w:rsidRPr="001252D9">
        <w:rPr>
          <w:rFonts w:ascii="Franklin Gothic Medium" w:hAnsi="Franklin Gothic Medium"/>
        </w:rPr>
        <w:t xml:space="preserve"> в его память: </w:t>
      </w:r>
    </w:p>
    <w:p w14:paraId="27C70DA6" w14:textId="77777777" w:rsidR="00F1341D" w:rsidRPr="001252D9" w:rsidRDefault="00F1341D" w:rsidP="00F1341D">
      <w:pPr>
        <w:rPr>
          <w:rFonts w:ascii="Franklin Gothic Medium" w:hAnsi="Franklin Gothic Medium"/>
        </w:rPr>
      </w:pPr>
    </w:p>
    <w:p w14:paraId="1A635FE4"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О, Аристон! До старости дожив лысый, </w:t>
      </w:r>
    </w:p>
    <w:p w14:paraId="71626559"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Зачем не в меру подставлял ты лоб солнцу? </w:t>
      </w:r>
    </w:p>
    <w:p w14:paraId="66D6F806"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На солнечном припеке захотев греться, </w:t>
      </w:r>
    </w:p>
    <w:p w14:paraId="5FF5DF36"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За это и в загробный ты сошел холод. </w:t>
      </w:r>
    </w:p>
    <w:p w14:paraId="7680FD12" w14:textId="77777777" w:rsidR="00F1341D" w:rsidRPr="001252D9" w:rsidRDefault="00F1341D" w:rsidP="00F1341D">
      <w:pPr>
        <w:rPr>
          <w:rFonts w:ascii="Franklin Gothic Medium" w:hAnsi="Franklin Gothic Medium"/>
        </w:rPr>
      </w:pPr>
    </w:p>
    <w:p w14:paraId="4D798F4E" w14:textId="77777777" w:rsidR="00F1341D" w:rsidRPr="001252D9" w:rsidRDefault="00F1341D" w:rsidP="00F1341D">
      <w:pPr>
        <w:rPr>
          <w:rFonts w:ascii="Franklin Gothic Medium" w:hAnsi="Franklin Gothic Medium"/>
        </w:rPr>
      </w:pPr>
    </w:p>
    <w:p w14:paraId="4B7B6F3D" w14:textId="77777777" w:rsidR="00F1341D" w:rsidRDefault="00F1341D" w:rsidP="00F1341D">
      <w:pPr>
        <w:rPr>
          <w:rFonts w:ascii="Franklin Gothic Medium" w:hAnsi="Franklin Gothic Medium" w:cs="Times New Roman"/>
          <w:b/>
          <w:color w:val="7030A0"/>
        </w:rPr>
      </w:pPr>
    </w:p>
    <w:p w14:paraId="59675113" w14:textId="77777777" w:rsidR="00F1341D" w:rsidRDefault="00F1341D" w:rsidP="00F1341D">
      <w:pPr>
        <w:rPr>
          <w:rFonts w:ascii="Franklin Gothic Medium" w:hAnsi="Franklin Gothic Medium"/>
          <w:b/>
          <w:color w:val="FF0000"/>
        </w:rPr>
      </w:pPr>
    </w:p>
    <w:p w14:paraId="6B9E1E8A" w14:textId="77777777" w:rsidR="00F1341D" w:rsidRPr="001252D9" w:rsidRDefault="00F1341D" w:rsidP="00F1341D">
      <w:pPr>
        <w:rPr>
          <w:rFonts w:ascii="Franklin Gothic Medium" w:hAnsi="Franklin Gothic Medium"/>
        </w:rPr>
      </w:pPr>
      <w:r w:rsidRPr="001B2143">
        <w:rPr>
          <w:rFonts w:ascii="Franklin Gothic Medium" w:hAnsi="Franklin Gothic Medium"/>
          <w:b/>
          <w:color w:val="FF0000"/>
        </w:rPr>
        <w:t>АРИСТОТЕЛЬ</w:t>
      </w:r>
      <w:r w:rsidRPr="001252D9">
        <w:rPr>
          <w:rFonts w:ascii="Franklin Gothic Medium" w:hAnsi="Franklin Gothic Medium"/>
        </w:rPr>
        <w:t xml:space="preserve"> (384-322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2C068FC4" w14:textId="77777777" w:rsidR="00F1341D" w:rsidRPr="001252D9" w:rsidRDefault="00F1341D" w:rsidP="00F1341D">
      <w:pPr>
        <w:rPr>
          <w:rFonts w:ascii="Franklin Gothic Medium" w:hAnsi="Franklin Gothic Medium"/>
        </w:rPr>
      </w:pPr>
    </w:p>
    <w:p w14:paraId="12C620F5"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Отец </w:t>
      </w:r>
      <w:r w:rsidRPr="001252D9">
        <w:rPr>
          <w:rFonts w:ascii="Franklin Gothic Medium" w:hAnsi="Franklin Gothic Medium"/>
        </w:rPr>
        <w:t>Аристотел</w:t>
      </w:r>
      <w:r>
        <w:rPr>
          <w:rFonts w:ascii="Franklin Gothic Medium" w:hAnsi="Franklin Gothic Medium"/>
        </w:rPr>
        <w:t>я из</w:t>
      </w:r>
      <w:r w:rsidRPr="001252D9">
        <w:rPr>
          <w:rFonts w:ascii="Franklin Gothic Medium" w:hAnsi="Franklin Gothic Medium"/>
        </w:rPr>
        <w:t xml:space="preserve"> Стагир </w:t>
      </w:r>
      <w:r>
        <w:rPr>
          <w:rFonts w:ascii="Franklin Gothic Medium" w:hAnsi="Franklin Gothic Medium"/>
        </w:rPr>
        <w:t xml:space="preserve">лечил </w:t>
      </w:r>
      <w:r w:rsidRPr="001252D9">
        <w:rPr>
          <w:rFonts w:ascii="Franklin Gothic Medium" w:hAnsi="Franklin Gothic Medium"/>
        </w:rPr>
        <w:t>македонск</w:t>
      </w:r>
      <w:r>
        <w:rPr>
          <w:rFonts w:ascii="Franklin Gothic Medium" w:hAnsi="Franklin Gothic Medium"/>
        </w:rPr>
        <w:t xml:space="preserve">их царей, поэтому </w:t>
      </w:r>
      <w:r w:rsidRPr="001252D9">
        <w:rPr>
          <w:rFonts w:ascii="Franklin Gothic Medium" w:hAnsi="Franklin Gothic Medium"/>
        </w:rPr>
        <w:t>видел в сыне продолжателя семейного ремесла</w:t>
      </w:r>
      <w:r>
        <w:rPr>
          <w:rFonts w:ascii="Franklin Gothic Medium" w:hAnsi="Franklin Gothic Medium"/>
        </w:rPr>
        <w:t>. Н</w:t>
      </w:r>
      <w:r w:rsidRPr="001252D9">
        <w:rPr>
          <w:rFonts w:ascii="Franklin Gothic Medium" w:hAnsi="Franklin Gothic Medium"/>
        </w:rPr>
        <w:t xml:space="preserve">о </w:t>
      </w:r>
      <w:r>
        <w:rPr>
          <w:rFonts w:ascii="Franklin Gothic Medium" w:hAnsi="Franklin Gothic Medium"/>
        </w:rPr>
        <w:t xml:space="preserve">в пятнадцатилетнем возрасте Аристотель остался без отца и, практически, без средств к существованию. Вскоре </w:t>
      </w:r>
      <w:r w:rsidRPr="001252D9">
        <w:rPr>
          <w:rFonts w:ascii="Franklin Gothic Medium" w:hAnsi="Franklin Gothic Medium"/>
        </w:rPr>
        <w:t xml:space="preserve">подался в Афины, где </w:t>
      </w:r>
      <w:r>
        <w:rPr>
          <w:rFonts w:ascii="Franklin Gothic Medium" w:hAnsi="Franklin Gothic Medium"/>
        </w:rPr>
        <w:t xml:space="preserve">увлекся философией и поступил </w:t>
      </w:r>
      <w:r w:rsidRPr="001252D9">
        <w:rPr>
          <w:rFonts w:ascii="Franklin Gothic Medium" w:hAnsi="Franklin Gothic Medium"/>
        </w:rPr>
        <w:t>в Академию Платон</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Н</w:t>
      </w:r>
      <w:r w:rsidRPr="001252D9">
        <w:rPr>
          <w:rFonts w:ascii="Franklin Gothic Medium" w:hAnsi="Franklin Gothic Medium"/>
        </w:rPr>
        <w:t xml:space="preserve">абравшись жизненного опыта, знаний и мудрости, </w:t>
      </w:r>
      <w:r>
        <w:rPr>
          <w:rFonts w:ascii="Franklin Gothic Medium" w:hAnsi="Franklin Gothic Medium"/>
        </w:rPr>
        <w:t xml:space="preserve">молодой </w:t>
      </w:r>
      <w:r w:rsidRPr="001252D9">
        <w:rPr>
          <w:rFonts w:ascii="Franklin Gothic Medium" w:hAnsi="Franklin Gothic Medium"/>
        </w:rPr>
        <w:t xml:space="preserve">философ </w:t>
      </w:r>
      <w:r>
        <w:rPr>
          <w:rFonts w:ascii="Franklin Gothic Medium" w:hAnsi="Franklin Gothic Medium"/>
        </w:rPr>
        <w:t xml:space="preserve">обрел здесь </w:t>
      </w:r>
      <w:r w:rsidRPr="001252D9">
        <w:rPr>
          <w:rFonts w:ascii="Franklin Gothic Medium" w:hAnsi="Franklin Gothic Medium"/>
        </w:rPr>
        <w:t>свои</w:t>
      </w:r>
      <w:r>
        <w:rPr>
          <w:rFonts w:ascii="Franklin Gothic Medium" w:hAnsi="Franklin Gothic Medium"/>
        </w:rPr>
        <w:t xml:space="preserve">х </w:t>
      </w:r>
      <w:r w:rsidRPr="001252D9">
        <w:rPr>
          <w:rFonts w:ascii="Franklin Gothic Medium" w:hAnsi="Franklin Gothic Medium"/>
        </w:rPr>
        <w:t>ученик</w:t>
      </w:r>
      <w:r>
        <w:rPr>
          <w:rFonts w:ascii="Franklin Gothic Medium" w:hAnsi="Franklin Gothic Medium"/>
        </w:rPr>
        <w:t>ов, многие из которых остались верны ему и его учению до конца жизни. Платон</w:t>
      </w:r>
      <w:r w:rsidRPr="001252D9">
        <w:rPr>
          <w:rFonts w:ascii="Franklin Gothic Medium" w:hAnsi="Franklin Gothic Medium"/>
        </w:rPr>
        <w:t xml:space="preserve"> отмечал его сильный и проницательный ум, неутолимую жажду поиска истины, ревностное изучение философской литературы</w:t>
      </w:r>
      <w:r>
        <w:rPr>
          <w:rFonts w:ascii="Franklin Gothic Medium" w:hAnsi="Franklin Gothic Medium"/>
        </w:rPr>
        <w:t>. Но у</w:t>
      </w:r>
      <w:r w:rsidRPr="001252D9">
        <w:rPr>
          <w:rFonts w:ascii="Franklin Gothic Medium" w:hAnsi="Franklin Gothic Medium"/>
        </w:rPr>
        <w:t>ченик</w:t>
      </w:r>
      <w:r>
        <w:rPr>
          <w:rFonts w:ascii="Franklin Gothic Medium" w:hAnsi="Franklin Gothic Medium"/>
        </w:rPr>
        <w:t xml:space="preserve"> часто и</w:t>
      </w:r>
      <w:r w:rsidRPr="001252D9">
        <w:rPr>
          <w:rFonts w:ascii="Franklin Gothic Medium" w:hAnsi="Franklin Gothic Medium"/>
        </w:rPr>
        <w:t>мел собственное мнение</w:t>
      </w:r>
      <w:r>
        <w:rPr>
          <w:rFonts w:ascii="Franklin Gothic Medium" w:hAnsi="Franklin Gothic Medium"/>
        </w:rPr>
        <w:t xml:space="preserve">, что </w:t>
      </w:r>
      <w:r w:rsidRPr="001252D9">
        <w:rPr>
          <w:rFonts w:ascii="Franklin Gothic Medium" w:hAnsi="Franklin Gothic Medium"/>
        </w:rPr>
        <w:t>подорва</w:t>
      </w:r>
      <w:r>
        <w:rPr>
          <w:rFonts w:ascii="Franklin Gothic Medium" w:hAnsi="Franklin Gothic Medium"/>
        </w:rPr>
        <w:t xml:space="preserve">ло </w:t>
      </w:r>
      <w:r w:rsidRPr="001252D9">
        <w:rPr>
          <w:rFonts w:ascii="Franklin Gothic Medium" w:hAnsi="Franklin Gothic Medium"/>
        </w:rPr>
        <w:t xml:space="preserve">доверие </w:t>
      </w:r>
      <w:r>
        <w:rPr>
          <w:rFonts w:ascii="Franklin Gothic Medium" w:hAnsi="Franklin Gothic Medium"/>
        </w:rPr>
        <w:t>к нему Платона</w:t>
      </w:r>
      <w:r w:rsidRPr="001252D9">
        <w:rPr>
          <w:rFonts w:ascii="Franklin Gothic Medium" w:hAnsi="Franklin Gothic Medium"/>
        </w:rPr>
        <w:t xml:space="preserve">. </w:t>
      </w:r>
      <w:r>
        <w:rPr>
          <w:rFonts w:ascii="Franklin Gothic Medium" w:hAnsi="Franklin Gothic Medium"/>
        </w:rPr>
        <w:t>На философских диспутах п</w:t>
      </w:r>
      <w:r w:rsidRPr="001252D9">
        <w:rPr>
          <w:rFonts w:ascii="Franklin Gothic Medium" w:hAnsi="Franklin Gothic Medium"/>
        </w:rPr>
        <w:t>ротивники страшились его беспощадной логической убедительности и суждений, всегда остроумных, а подчас убийственно саркастических. Он же их не боялся, дразнил, называ</w:t>
      </w:r>
      <w:r>
        <w:rPr>
          <w:rFonts w:ascii="Franklin Gothic Medium" w:hAnsi="Franklin Gothic Medium"/>
        </w:rPr>
        <w:t>я</w:t>
      </w:r>
      <w:r w:rsidRPr="001252D9">
        <w:rPr>
          <w:rFonts w:ascii="Franklin Gothic Medium" w:hAnsi="Franklin Gothic Medium"/>
        </w:rPr>
        <w:t xml:space="preserve"> «дурными» людьми</w:t>
      </w:r>
      <w:r>
        <w:rPr>
          <w:rFonts w:ascii="Franklin Gothic Medium" w:hAnsi="Franklin Gothic Medium"/>
        </w:rPr>
        <w:t>.</w:t>
      </w:r>
      <w:r w:rsidRPr="001252D9">
        <w:rPr>
          <w:rFonts w:ascii="Franklin Gothic Medium" w:hAnsi="Franklin Gothic Medium"/>
        </w:rPr>
        <w:t xml:space="preserve"> К тому же Аристотел</w:t>
      </w:r>
      <w:r>
        <w:rPr>
          <w:rFonts w:ascii="Franklin Gothic Medium" w:hAnsi="Franklin Gothic Medium"/>
        </w:rPr>
        <w:t>ь оказался</w:t>
      </w:r>
      <w:r w:rsidRPr="001252D9">
        <w:rPr>
          <w:rFonts w:ascii="Franklin Gothic Medium" w:hAnsi="Franklin Gothic Medium"/>
        </w:rPr>
        <w:t xml:space="preserve"> привередлив</w:t>
      </w:r>
      <w:r>
        <w:rPr>
          <w:rFonts w:ascii="Franklin Gothic Medium" w:hAnsi="Franklin Gothic Medium"/>
        </w:rPr>
        <w:t>ым</w:t>
      </w:r>
      <w:r w:rsidRPr="001252D9">
        <w:rPr>
          <w:rFonts w:ascii="Franklin Gothic Medium" w:hAnsi="Franklin Gothic Medium"/>
        </w:rPr>
        <w:t xml:space="preserve"> в общении</w:t>
      </w:r>
      <w:r>
        <w:rPr>
          <w:rFonts w:ascii="Franklin Gothic Medium" w:hAnsi="Franklin Gothic Medium"/>
        </w:rPr>
        <w:t>, в</w:t>
      </w:r>
      <w:r w:rsidRPr="001252D9">
        <w:rPr>
          <w:rFonts w:ascii="Franklin Gothic Medium" w:hAnsi="Franklin Gothic Medium"/>
        </w:rPr>
        <w:t xml:space="preserve"> его лице сквозило нечто неуловимо надменное</w:t>
      </w:r>
      <w:r>
        <w:rPr>
          <w:rFonts w:ascii="Franklin Gothic Medium" w:hAnsi="Franklin Gothic Medium"/>
        </w:rPr>
        <w:t>, а своим щегольским видом вызывал недовольство многих философов-«платонистов». Читая лекции, он выкладывал перед слушателями</w:t>
      </w:r>
      <w:r w:rsidRPr="001252D9">
        <w:rPr>
          <w:rFonts w:ascii="Franklin Gothic Medium" w:hAnsi="Franklin Gothic Medium"/>
        </w:rPr>
        <w:t xml:space="preserve"> цепочк</w:t>
      </w:r>
      <w:r>
        <w:rPr>
          <w:rFonts w:ascii="Franklin Gothic Medium" w:hAnsi="Franklin Gothic Medium"/>
        </w:rPr>
        <w:t>у</w:t>
      </w:r>
      <w:r w:rsidRPr="001252D9">
        <w:rPr>
          <w:rFonts w:ascii="Franklin Gothic Medium" w:hAnsi="Franklin Gothic Medium"/>
        </w:rPr>
        <w:t xml:space="preserve"> вопросов, которая и определяла порядок изложения темы. </w:t>
      </w:r>
      <w:r>
        <w:rPr>
          <w:rFonts w:ascii="Franklin Gothic Medium" w:hAnsi="Franklin Gothic Medium"/>
        </w:rPr>
        <w:t xml:space="preserve">Это была знакомая </w:t>
      </w:r>
      <w:r w:rsidRPr="001252D9">
        <w:rPr>
          <w:rFonts w:ascii="Franklin Gothic Medium" w:hAnsi="Franklin Gothic Medium"/>
        </w:rPr>
        <w:t>«сократовск</w:t>
      </w:r>
      <w:r>
        <w:rPr>
          <w:rFonts w:ascii="Franklin Gothic Medium" w:hAnsi="Franklin Gothic Medium"/>
        </w:rPr>
        <w:t>ая</w:t>
      </w:r>
      <w:r w:rsidRPr="001252D9">
        <w:rPr>
          <w:rFonts w:ascii="Franklin Gothic Medium" w:hAnsi="Franklin Gothic Medium"/>
        </w:rPr>
        <w:t>» манер</w:t>
      </w:r>
      <w:r>
        <w:rPr>
          <w:rFonts w:ascii="Franklin Gothic Medium" w:hAnsi="Franklin Gothic Medium"/>
        </w:rPr>
        <w:t xml:space="preserve">а </w:t>
      </w:r>
      <w:r w:rsidRPr="001252D9">
        <w:rPr>
          <w:rFonts w:ascii="Franklin Gothic Medium" w:hAnsi="Franklin Gothic Medium"/>
        </w:rPr>
        <w:t>– задавать больше наводящих вопросов, чем разъяснять и втолковывать</w:t>
      </w:r>
      <w:r>
        <w:rPr>
          <w:rFonts w:ascii="Franklin Gothic Medium" w:hAnsi="Franklin Gothic Medium"/>
        </w:rPr>
        <w:t>. Но от этого у</w:t>
      </w:r>
      <w:r w:rsidRPr="001252D9">
        <w:rPr>
          <w:rFonts w:ascii="Franklin Gothic Medium" w:hAnsi="Franklin Gothic Medium"/>
        </w:rPr>
        <w:t xml:space="preserve"> Аристотел</w:t>
      </w:r>
      <w:r>
        <w:rPr>
          <w:rFonts w:ascii="Franklin Gothic Medium" w:hAnsi="Franklin Gothic Medium"/>
        </w:rPr>
        <w:t>я</w:t>
      </w:r>
      <w:r w:rsidRPr="001252D9">
        <w:rPr>
          <w:rFonts w:ascii="Franklin Gothic Medium" w:hAnsi="Franklin Gothic Medium"/>
        </w:rPr>
        <w:t xml:space="preserve"> </w:t>
      </w:r>
      <w:r>
        <w:rPr>
          <w:rFonts w:ascii="Franklin Gothic Medium" w:hAnsi="Franklin Gothic Medium"/>
        </w:rPr>
        <w:t xml:space="preserve">оказывалось больше </w:t>
      </w:r>
      <w:r w:rsidRPr="001252D9">
        <w:rPr>
          <w:rFonts w:ascii="Franklin Gothic Medium" w:hAnsi="Franklin Gothic Medium"/>
        </w:rPr>
        <w:t>слушател</w:t>
      </w:r>
      <w:r>
        <w:rPr>
          <w:rFonts w:ascii="Franklin Gothic Medium" w:hAnsi="Franklin Gothic Medium"/>
        </w:rPr>
        <w:t>ей, чем у других преподавателей Академии.</w:t>
      </w:r>
      <w:r w:rsidRPr="001252D9">
        <w:rPr>
          <w:rFonts w:ascii="Franklin Gothic Medium" w:hAnsi="Franklin Gothic Medium"/>
        </w:rPr>
        <w:t xml:space="preserve"> </w:t>
      </w:r>
      <w:r>
        <w:rPr>
          <w:rFonts w:ascii="Franklin Gothic Medium" w:hAnsi="Franklin Gothic Medium"/>
        </w:rPr>
        <w:t>Аристотель, ск</w:t>
      </w:r>
      <w:r w:rsidRPr="001252D9">
        <w:rPr>
          <w:rFonts w:ascii="Franklin Gothic Medium" w:hAnsi="Franklin Gothic Medium"/>
        </w:rPr>
        <w:t>лонный к анализу и исследованию действительности, п</w:t>
      </w:r>
      <w:r>
        <w:rPr>
          <w:rFonts w:ascii="Franklin Gothic Medium" w:hAnsi="Franklin Gothic Medium"/>
        </w:rPr>
        <w:t>ре</w:t>
      </w:r>
      <w:r w:rsidRPr="001252D9">
        <w:rPr>
          <w:rFonts w:ascii="Franklin Gothic Medium" w:hAnsi="Franklin Gothic Medium"/>
        </w:rPr>
        <w:t>клонялся перед ораторским искусством</w:t>
      </w:r>
      <w:r>
        <w:rPr>
          <w:rFonts w:ascii="Franklin Gothic Medium" w:hAnsi="Franklin Gothic Medium"/>
        </w:rPr>
        <w:t xml:space="preserve"> Платона</w:t>
      </w:r>
      <w:r w:rsidRPr="001252D9">
        <w:rPr>
          <w:rFonts w:ascii="Franklin Gothic Medium" w:hAnsi="Franklin Gothic Medium"/>
        </w:rPr>
        <w:t xml:space="preserve">, но не любил </w:t>
      </w:r>
      <w:r>
        <w:rPr>
          <w:rFonts w:ascii="Franklin Gothic Medium" w:hAnsi="Franklin Gothic Medium"/>
        </w:rPr>
        <w:t xml:space="preserve">его </w:t>
      </w:r>
      <w:r w:rsidRPr="001252D9">
        <w:rPr>
          <w:rFonts w:ascii="Franklin Gothic Medium" w:hAnsi="Franklin Gothic Medium"/>
        </w:rPr>
        <w:t>цветистого красноречия</w:t>
      </w:r>
      <w:r>
        <w:rPr>
          <w:rFonts w:ascii="Franklin Gothic Medium" w:hAnsi="Franklin Gothic Medium"/>
        </w:rPr>
        <w:t xml:space="preserve">. Он </w:t>
      </w:r>
      <w:r w:rsidRPr="001252D9">
        <w:rPr>
          <w:rFonts w:ascii="Franklin Gothic Medium" w:hAnsi="Franklin Gothic Medium"/>
        </w:rPr>
        <w:t xml:space="preserve">не стремился нравиться ученикам, </w:t>
      </w:r>
      <w:r>
        <w:rPr>
          <w:rFonts w:ascii="Franklin Gothic Medium" w:hAnsi="Franklin Gothic Medium"/>
        </w:rPr>
        <w:t>но</w:t>
      </w:r>
      <w:r w:rsidRPr="001252D9">
        <w:rPr>
          <w:rFonts w:ascii="Franklin Gothic Medium" w:hAnsi="Franklin Gothic Medium"/>
        </w:rPr>
        <w:t xml:space="preserve"> хотел быть понятным. Своими научными открытиями и обобщениями </w:t>
      </w:r>
      <w:r>
        <w:rPr>
          <w:rFonts w:ascii="Franklin Gothic Medium" w:hAnsi="Franklin Gothic Medium"/>
        </w:rPr>
        <w:t>лучший ученик Платона</w:t>
      </w:r>
      <w:r w:rsidRPr="001252D9">
        <w:rPr>
          <w:rFonts w:ascii="Franklin Gothic Medium" w:hAnsi="Franklin Gothic Medium"/>
        </w:rPr>
        <w:t xml:space="preserve"> намеревался создать универсальный философский синтез, который, преодолев слабые стороны «идеализма», смог бы заменить </w:t>
      </w:r>
      <w:r>
        <w:rPr>
          <w:rFonts w:ascii="Franklin Gothic Medium" w:hAnsi="Franklin Gothic Medium"/>
        </w:rPr>
        <w:t xml:space="preserve">его </w:t>
      </w:r>
      <w:r w:rsidRPr="001252D9">
        <w:rPr>
          <w:rFonts w:ascii="Franklin Gothic Medium" w:hAnsi="Franklin Gothic Medium"/>
        </w:rPr>
        <w:t xml:space="preserve">учение. </w:t>
      </w:r>
    </w:p>
    <w:p w14:paraId="55EB06CF"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В 347 г</w:t>
      </w:r>
      <w:r>
        <w:rPr>
          <w:rFonts w:ascii="Franklin Gothic Medium" w:hAnsi="Franklin Gothic Medium"/>
        </w:rPr>
        <w:t xml:space="preserve">. до н.э. </w:t>
      </w:r>
      <w:r w:rsidRPr="001252D9">
        <w:rPr>
          <w:rFonts w:ascii="Franklin Gothic Medium" w:hAnsi="Franklin Gothic Medium"/>
        </w:rPr>
        <w:t>умирает Платон</w:t>
      </w:r>
      <w:r>
        <w:rPr>
          <w:rFonts w:ascii="Franklin Gothic Medium" w:hAnsi="Franklin Gothic Medium"/>
        </w:rPr>
        <w:t xml:space="preserve">, оставив руководство Академией </w:t>
      </w:r>
      <w:r w:rsidRPr="001252D9">
        <w:rPr>
          <w:rFonts w:ascii="Franklin Gothic Medium" w:hAnsi="Franklin Gothic Medium"/>
        </w:rPr>
        <w:t>Спевсипп</w:t>
      </w:r>
      <w:r>
        <w:rPr>
          <w:rFonts w:ascii="Franklin Gothic Medium" w:hAnsi="Franklin Gothic Medium"/>
        </w:rPr>
        <w:t>у</w:t>
      </w:r>
      <w:r w:rsidRPr="001252D9">
        <w:rPr>
          <w:rFonts w:ascii="Franklin Gothic Medium" w:hAnsi="Franklin Gothic Medium"/>
        </w:rPr>
        <w:t>, сын</w:t>
      </w:r>
      <w:r>
        <w:rPr>
          <w:rFonts w:ascii="Franklin Gothic Medium" w:hAnsi="Franklin Gothic Medium"/>
        </w:rPr>
        <w:t>у</w:t>
      </w:r>
      <w:r w:rsidRPr="001252D9">
        <w:rPr>
          <w:rFonts w:ascii="Franklin Gothic Medium" w:hAnsi="Franklin Gothic Medium"/>
        </w:rPr>
        <w:t xml:space="preserve"> сестры</w:t>
      </w:r>
      <w:r>
        <w:rPr>
          <w:rFonts w:ascii="Franklin Gothic Medium" w:hAnsi="Franklin Gothic Medium"/>
        </w:rPr>
        <w:t xml:space="preserve">, </w:t>
      </w:r>
      <w:r w:rsidRPr="001252D9">
        <w:rPr>
          <w:rFonts w:ascii="Franklin Gothic Medium" w:hAnsi="Franklin Gothic Medium"/>
        </w:rPr>
        <w:t>непоколебим</w:t>
      </w:r>
      <w:r>
        <w:rPr>
          <w:rFonts w:ascii="Franklin Gothic Medium" w:hAnsi="Franklin Gothic Medium"/>
        </w:rPr>
        <w:t xml:space="preserve">ому «платонисту». </w:t>
      </w:r>
      <w:r w:rsidRPr="001252D9">
        <w:rPr>
          <w:rFonts w:ascii="Franklin Gothic Medium" w:hAnsi="Franklin Gothic Medium"/>
        </w:rPr>
        <w:t>Аристотеля</w:t>
      </w:r>
      <w:r>
        <w:rPr>
          <w:rFonts w:ascii="Franklin Gothic Medium" w:hAnsi="Franklin Gothic Medium"/>
        </w:rPr>
        <w:t xml:space="preserve"> такое решение</w:t>
      </w:r>
      <w:r w:rsidRPr="001252D9">
        <w:rPr>
          <w:rFonts w:ascii="Franklin Gothic Medium" w:hAnsi="Franklin Gothic Medium"/>
        </w:rPr>
        <w:t xml:space="preserve"> поразило, если не оскорбило, </w:t>
      </w:r>
      <w:r>
        <w:rPr>
          <w:rFonts w:ascii="Franklin Gothic Medium" w:hAnsi="Franklin Gothic Medium"/>
        </w:rPr>
        <w:t>и он, получив приглашение своего бывшего ученика Гермия, царя Троады (М</w:t>
      </w:r>
      <w:r w:rsidRPr="001252D9">
        <w:rPr>
          <w:rFonts w:ascii="Franklin Gothic Medium" w:hAnsi="Franklin Gothic Medium"/>
        </w:rPr>
        <w:t>.Ази</w:t>
      </w:r>
      <w:r>
        <w:rPr>
          <w:rFonts w:ascii="Franklin Gothic Medium" w:hAnsi="Franklin Gothic Medium"/>
        </w:rPr>
        <w:t>я),</w:t>
      </w:r>
      <w:r w:rsidRPr="001252D9">
        <w:rPr>
          <w:rFonts w:ascii="Franklin Gothic Medium" w:hAnsi="Franklin Gothic Medium"/>
        </w:rPr>
        <w:t xml:space="preserve"> </w:t>
      </w:r>
      <w:r>
        <w:rPr>
          <w:rFonts w:ascii="Franklin Gothic Medium" w:hAnsi="Franklin Gothic Medium"/>
        </w:rPr>
        <w:t xml:space="preserve">в сопровождении </w:t>
      </w:r>
      <w:r w:rsidRPr="001252D9">
        <w:rPr>
          <w:rFonts w:ascii="Franklin Gothic Medium" w:hAnsi="Franklin Gothic Medium"/>
        </w:rPr>
        <w:t>Ксенократ</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 xml:space="preserve">своего ученика и друга, отбывает из Афин. В Троаде, в </w:t>
      </w:r>
      <w:r w:rsidRPr="001252D9">
        <w:rPr>
          <w:rFonts w:ascii="Franklin Gothic Medium" w:hAnsi="Franklin Gothic Medium"/>
        </w:rPr>
        <w:t>Атарне</w:t>
      </w:r>
      <w:r>
        <w:rPr>
          <w:rFonts w:ascii="Franklin Gothic Medium" w:hAnsi="Franklin Gothic Medium"/>
        </w:rPr>
        <w:t>е,</w:t>
      </w:r>
      <w:r w:rsidRPr="001252D9">
        <w:rPr>
          <w:rFonts w:ascii="Franklin Gothic Medium" w:hAnsi="Franklin Gothic Medium"/>
        </w:rPr>
        <w:t xml:space="preserve"> Аристотель прожил три года</w:t>
      </w:r>
      <w:r>
        <w:rPr>
          <w:rFonts w:ascii="Franklin Gothic Medium" w:hAnsi="Franklin Gothic Medium"/>
        </w:rPr>
        <w:t>, з</w:t>
      </w:r>
      <w:r w:rsidRPr="001252D9">
        <w:rPr>
          <w:rFonts w:ascii="Franklin Gothic Medium" w:hAnsi="Franklin Gothic Medium"/>
        </w:rPr>
        <w:t>десь женился на племяннице Гермия</w:t>
      </w:r>
      <w:r>
        <w:rPr>
          <w:rFonts w:ascii="Franklin Gothic Medium" w:hAnsi="Franklin Gothic Medium"/>
        </w:rPr>
        <w:t xml:space="preserve">, родившей ему дочь. </w:t>
      </w:r>
      <w:r w:rsidRPr="001252D9">
        <w:rPr>
          <w:rFonts w:ascii="Franklin Gothic Medium" w:hAnsi="Franklin Gothic Medium"/>
        </w:rPr>
        <w:t xml:space="preserve">Став близким родственником </w:t>
      </w:r>
      <w:r>
        <w:rPr>
          <w:rFonts w:ascii="Franklin Gothic Medium" w:hAnsi="Franklin Gothic Medium"/>
        </w:rPr>
        <w:t>царя</w:t>
      </w:r>
      <w:r w:rsidRPr="001252D9">
        <w:rPr>
          <w:rFonts w:ascii="Franklin Gothic Medium" w:hAnsi="Franklin Gothic Medium"/>
        </w:rPr>
        <w:t>, Аристотель помога</w:t>
      </w:r>
      <w:r>
        <w:rPr>
          <w:rFonts w:ascii="Franklin Gothic Medium" w:hAnsi="Franklin Gothic Medium"/>
        </w:rPr>
        <w:t>ет</w:t>
      </w:r>
      <w:r w:rsidRPr="001252D9">
        <w:rPr>
          <w:rFonts w:ascii="Franklin Gothic Medium" w:hAnsi="Franklin Gothic Medium"/>
        </w:rPr>
        <w:t xml:space="preserve"> ему в управлении</w:t>
      </w:r>
      <w:r>
        <w:rPr>
          <w:rFonts w:ascii="Franklin Gothic Medium" w:hAnsi="Franklin Gothic Medium"/>
        </w:rPr>
        <w:t xml:space="preserve"> государством</w:t>
      </w:r>
      <w:r w:rsidRPr="001252D9">
        <w:rPr>
          <w:rFonts w:ascii="Franklin Gothic Medium" w:hAnsi="Franklin Gothic Medium"/>
        </w:rPr>
        <w:t>, «пример</w:t>
      </w:r>
      <w:r>
        <w:rPr>
          <w:rFonts w:ascii="Franklin Gothic Medium" w:hAnsi="Franklin Gothic Medium"/>
        </w:rPr>
        <w:t xml:space="preserve">яя </w:t>
      </w:r>
      <w:r w:rsidRPr="001252D9">
        <w:rPr>
          <w:rFonts w:ascii="Franklin Gothic Medium" w:hAnsi="Franklin Gothic Medium"/>
        </w:rPr>
        <w:t>демократические формы к</w:t>
      </w:r>
      <w:r>
        <w:rPr>
          <w:rFonts w:ascii="Franklin Gothic Medium" w:hAnsi="Franklin Gothic Medium"/>
        </w:rPr>
        <w:t xml:space="preserve"> </w:t>
      </w:r>
      <w:r w:rsidRPr="001252D9">
        <w:rPr>
          <w:rFonts w:ascii="Franklin Gothic Medium" w:hAnsi="Franklin Gothic Medium"/>
        </w:rPr>
        <w:t xml:space="preserve">тиранической </w:t>
      </w:r>
      <w:r>
        <w:rPr>
          <w:rFonts w:ascii="Franklin Gothic Medium" w:hAnsi="Franklin Gothic Medium"/>
        </w:rPr>
        <w:t xml:space="preserve">азиатской </w:t>
      </w:r>
      <w:r w:rsidRPr="001252D9">
        <w:rPr>
          <w:rFonts w:ascii="Franklin Gothic Medium" w:hAnsi="Franklin Gothic Medium"/>
        </w:rPr>
        <w:t xml:space="preserve">власти». Но благополучная жизнь Аристотеля </w:t>
      </w:r>
      <w:r>
        <w:rPr>
          <w:rFonts w:ascii="Franklin Gothic Medium" w:hAnsi="Franklin Gothic Medium"/>
        </w:rPr>
        <w:t>в Атарнее</w:t>
      </w:r>
      <w:r w:rsidRPr="001252D9">
        <w:rPr>
          <w:rFonts w:ascii="Franklin Gothic Medium" w:hAnsi="Franklin Gothic Medium"/>
        </w:rPr>
        <w:t xml:space="preserve"> внезапно закончилась</w:t>
      </w:r>
      <w:r>
        <w:rPr>
          <w:rFonts w:ascii="Franklin Gothic Medium" w:hAnsi="Franklin Gothic Medium"/>
        </w:rPr>
        <w:t xml:space="preserve">: персидский царь, </w:t>
      </w:r>
      <w:r w:rsidRPr="001252D9">
        <w:rPr>
          <w:rFonts w:ascii="Franklin Gothic Medium" w:hAnsi="Franklin Gothic Medium"/>
        </w:rPr>
        <w:t>заподозри</w:t>
      </w:r>
      <w:r>
        <w:rPr>
          <w:rFonts w:ascii="Franklin Gothic Medium" w:hAnsi="Franklin Gothic Medium"/>
        </w:rPr>
        <w:t xml:space="preserve">в Гермия, своего вассала, </w:t>
      </w:r>
      <w:r w:rsidRPr="001252D9">
        <w:rPr>
          <w:rFonts w:ascii="Franklin Gothic Medium" w:hAnsi="Franklin Gothic Medium"/>
        </w:rPr>
        <w:t>в измене</w:t>
      </w:r>
      <w:r>
        <w:rPr>
          <w:rFonts w:ascii="Franklin Gothic Medium" w:hAnsi="Franklin Gothic Medium"/>
        </w:rPr>
        <w:t>, казнил его. Ж</w:t>
      </w:r>
      <w:r w:rsidRPr="001252D9">
        <w:rPr>
          <w:rFonts w:ascii="Franklin Gothic Medium" w:hAnsi="Franklin Gothic Medium"/>
        </w:rPr>
        <w:t>изнь Аристотеля оказалась под угрозой, и он с женой и дочерью бежа</w:t>
      </w:r>
      <w:r>
        <w:rPr>
          <w:rFonts w:ascii="Franklin Gothic Medium" w:hAnsi="Franklin Gothic Medium"/>
        </w:rPr>
        <w:t>л</w:t>
      </w:r>
      <w:r w:rsidRPr="001252D9">
        <w:rPr>
          <w:rFonts w:ascii="Franklin Gothic Medium" w:hAnsi="Franklin Gothic Medium"/>
        </w:rPr>
        <w:t xml:space="preserve"> на Лесбос</w:t>
      </w:r>
      <w:r>
        <w:rPr>
          <w:rFonts w:ascii="Franklin Gothic Medium" w:hAnsi="Franklin Gothic Medium"/>
        </w:rPr>
        <w:t>,</w:t>
      </w:r>
      <w:r w:rsidRPr="001252D9">
        <w:rPr>
          <w:rFonts w:ascii="Franklin Gothic Medium" w:hAnsi="Franklin Gothic Medium"/>
        </w:rPr>
        <w:t xml:space="preserve"> в Митилену, куда позвал друго</w:t>
      </w:r>
      <w:r>
        <w:rPr>
          <w:rFonts w:ascii="Franklin Gothic Medium" w:hAnsi="Franklin Gothic Medium"/>
        </w:rPr>
        <w:t>й его ученик, Т</w:t>
      </w:r>
      <w:r w:rsidRPr="001252D9">
        <w:rPr>
          <w:rFonts w:ascii="Franklin Gothic Medium" w:hAnsi="Franklin Gothic Medium"/>
        </w:rPr>
        <w:t xml:space="preserve">еофраст. </w:t>
      </w:r>
    </w:p>
    <w:p w14:paraId="347108B2" w14:textId="77777777" w:rsidR="00F1341D" w:rsidRDefault="00F1341D" w:rsidP="00F1341D">
      <w:pPr>
        <w:rPr>
          <w:rFonts w:ascii="Franklin Gothic Medium" w:hAnsi="Franklin Gothic Medium"/>
        </w:rPr>
      </w:pPr>
      <w:r w:rsidRPr="001252D9">
        <w:rPr>
          <w:rFonts w:ascii="Franklin Gothic Medium" w:hAnsi="Franklin Gothic Medium"/>
        </w:rPr>
        <w:t xml:space="preserve">             На Лесбосе Аристотель</w:t>
      </w:r>
      <w:r>
        <w:rPr>
          <w:rFonts w:ascii="Franklin Gothic Medium" w:hAnsi="Franklin Gothic Medium"/>
        </w:rPr>
        <w:t xml:space="preserve"> занялся </w:t>
      </w:r>
      <w:r w:rsidRPr="001252D9">
        <w:rPr>
          <w:rFonts w:ascii="Franklin Gothic Medium" w:hAnsi="Franklin Gothic Medium"/>
        </w:rPr>
        <w:t xml:space="preserve">научными </w:t>
      </w:r>
      <w:r>
        <w:rPr>
          <w:rFonts w:ascii="Franklin Gothic Medium" w:hAnsi="Franklin Gothic Medium"/>
        </w:rPr>
        <w:t>исследованиями, ставил опыты, писал труды, в том числе известную</w:t>
      </w:r>
      <w:r w:rsidRPr="001252D9">
        <w:rPr>
          <w:rFonts w:ascii="Franklin Gothic Medium" w:hAnsi="Franklin Gothic Medium"/>
        </w:rPr>
        <w:t xml:space="preserve"> «Истори</w:t>
      </w:r>
      <w:r>
        <w:rPr>
          <w:rFonts w:ascii="Franklin Gothic Medium" w:hAnsi="Franklin Gothic Medium"/>
        </w:rPr>
        <w:t>ю</w:t>
      </w:r>
      <w:r w:rsidRPr="001252D9">
        <w:rPr>
          <w:rFonts w:ascii="Franklin Gothic Medium" w:hAnsi="Franklin Gothic Medium"/>
        </w:rPr>
        <w:t xml:space="preserve"> о животных».</w:t>
      </w:r>
      <w:r>
        <w:rPr>
          <w:rFonts w:ascii="Franklin Gothic Medium" w:hAnsi="Franklin Gothic Medium"/>
        </w:rPr>
        <w:t xml:space="preserve"> Через </w:t>
      </w:r>
      <w:r w:rsidRPr="001252D9">
        <w:rPr>
          <w:rFonts w:ascii="Franklin Gothic Medium" w:hAnsi="Franklin Gothic Medium"/>
        </w:rPr>
        <w:t xml:space="preserve">три года спокойной и невероятно плодотворной </w:t>
      </w:r>
      <w:r>
        <w:rPr>
          <w:rFonts w:ascii="Franklin Gothic Medium" w:hAnsi="Franklin Gothic Medium"/>
        </w:rPr>
        <w:t xml:space="preserve">научной работы </w:t>
      </w:r>
      <w:r w:rsidRPr="001252D9">
        <w:rPr>
          <w:rFonts w:ascii="Franklin Gothic Medium" w:hAnsi="Franklin Gothic Medium"/>
        </w:rPr>
        <w:t>Аристотел</w:t>
      </w:r>
      <w:r>
        <w:rPr>
          <w:rFonts w:ascii="Franklin Gothic Medium" w:hAnsi="Franklin Gothic Medium"/>
        </w:rPr>
        <w:t xml:space="preserve">ь получает </w:t>
      </w:r>
      <w:r w:rsidRPr="001252D9">
        <w:rPr>
          <w:rFonts w:ascii="Franklin Gothic Medium" w:hAnsi="Franklin Gothic Medium"/>
        </w:rPr>
        <w:t>письмо македонского царя Филиппа</w:t>
      </w:r>
      <w:r>
        <w:rPr>
          <w:rFonts w:ascii="Franklin Gothic Medium" w:hAnsi="Franklin Gothic Medium"/>
        </w:rPr>
        <w:t xml:space="preserve"> с п</w:t>
      </w:r>
      <w:r w:rsidRPr="001252D9">
        <w:rPr>
          <w:rFonts w:ascii="Franklin Gothic Medium" w:hAnsi="Franklin Gothic Medium"/>
        </w:rPr>
        <w:t>редлож</w:t>
      </w:r>
      <w:r>
        <w:rPr>
          <w:rFonts w:ascii="Franklin Gothic Medium" w:hAnsi="Franklin Gothic Medium"/>
        </w:rPr>
        <w:t>ением</w:t>
      </w:r>
      <w:r w:rsidRPr="001252D9">
        <w:rPr>
          <w:rFonts w:ascii="Franklin Gothic Medium" w:hAnsi="Franklin Gothic Medium"/>
        </w:rPr>
        <w:t xml:space="preserve"> стать воспитателем </w:t>
      </w:r>
      <w:r>
        <w:rPr>
          <w:rFonts w:ascii="Franklin Gothic Medium" w:hAnsi="Franklin Gothic Medium"/>
        </w:rPr>
        <w:t xml:space="preserve">наследника престола, тринадцатилетнего </w:t>
      </w:r>
      <w:r w:rsidRPr="001252D9">
        <w:rPr>
          <w:rFonts w:ascii="Franklin Gothic Medium" w:hAnsi="Franklin Gothic Medium"/>
        </w:rPr>
        <w:t xml:space="preserve">сына Александра. Аристотель согласился, </w:t>
      </w:r>
      <w:r>
        <w:rPr>
          <w:rFonts w:ascii="Franklin Gothic Medium" w:hAnsi="Franklin Gothic Medium"/>
        </w:rPr>
        <w:t xml:space="preserve">но не причине материальных </w:t>
      </w:r>
      <w:r w:rsidRPr="001252D9">
        <w:rPr>
          <w:rFonts w:ascii="Franklin Gothic Medium" w:hAnsi="Franklin Gothic Medium"/>
        </w:rPr>
        <w:t>обстоятельств</w:t>
      </w:r>
      <w:r>
        <w:rPr>
          <w:rFonts w:ascii="Franklin Gothic Medium" w:hAnsi="Franklin Gothic Medium"/>
        </w:rPr>
        <w:t>, - а с намерением</w:t>
      </w:r>
      <w:r w:rsidRPr="001252D9">
        <w:rPr>
          <w:rFonts w:ascii="Franklin Gothic Medium" w:hAnsi="Franklin Gothic Medium"/>
        </w:rPr>
        <w:t xml:space="preserve"> </w:t>
      </w:r>
      <w:r>
        <w:rPr>
          <w:rFonts w:ascii="Franklin Gothic Medium" w:hAnsi="Franklin Gothic Medium"/>
        </w:rPr>
        <w:t>«</w:t>
      </w:r>
      <w:r w:rsidRPr="001252D9">
        <w:rPr>
          <w:rFonts w:ascii="Franklin Gothic Medium" w:hAnsi="Franklin Gothic Medium"/>
        </w:rPr>
        <w:t xml:space="preserve">наставить молодого </w:t>
      </w:r>
      <w:r>
        <w:rPr>
          <w:rFonts w:ascii="Franklin Gothic Medium" w:hAnsi="Franklin Gothic Medium"/>
        </w:rPr>
        <w:t xml:space="preserve">человека на путь царствования, </w:t>
      </w:r>
      <w:r w:rsidRPr="001252D9">
        <w:rPr>
          <w:rFonts w:ascii="Franklin Gothic Medium" w:hAnsi="Franklin Gothic Medium"/>
        </w:rPr>
        <w:t xml:space="preserve">очищенный философским духом». </w:t>
      </w:r>
      <w:r>
        <w:rPr>
          <w:rFonts w:ascii="Franklin Gothic Medium" w:hAnsi="Franklin Gothic Medium"/>
        </w:rPr>
        <w:t xml:space="preserve">Вместе с </w:t>
      </w:r>
      <w:r w:rsidRPr="001252D9">
        <w:rPr>
          <w:rFonts w:ascii="Franklin Gothic Medium" w:hAnsi="Franklin Gothic Medium"/>
        </w:rPr>
        <w:t>наук</w:t>
      </w:r>
      <w:r>
        <w:rPr>
          <w:rFonts w:ascii="Franklin Gothic Medium" w:hAnsi="Franklin Gothic Medium"/>
        </w:rPr>
        <w:t xml:space="preserve">ами воспитатель </w:t>
      </w:r>
      <w:r w:rsidRPr="001252D9">
        <w:rPr>
          <w:rFonts w:ascii="Franklin Gothic Medium" w:hAnsi="Franklin Gothic Medium"/>
        </w:rPr>
        <w:t>переда</w:t>
      </w:r>
      <w:r>
        <w:rPr>
          <w:rFonts w:ascii="Franklin Gothic Medium" w:hAnsi="Franklin Gothic Medium"/>
        </w:rPr>
        <w:t xml:space="preserve">л юному Александру </w:t>
      </w:r>
      <w:r w:rsidRPr="001252D9">
        <w:rPr>
          <w:rFonts w:ascii="Franklin Gothic Medium" w:hAnsi="Franklin Gothic Medium"/>
        </w:rPr>
        <w:t>глубокую преданность Элладе и её культуре</w:t>
      </w:r>
      <w:r>
        <w:rPr>
          <w:rFonts w:ascii="Franklin Gothic Medium" w:hAnsi="Franklin Gothic Medium"/>
        </w:rPr>
        <w:t xml:space="preserve">, </w:t>
      </w:r>
      <w:r w:rsidRPr="001252D9">
        <w:rPr>
          <w:rFonts w:ascii="Franklin Gothic Medium" w:hAnsi="Franklin Gothic Medium"/>
        </w:rPr>
        <w:t>вдохну</w:t>
      </w:r>
      <w:r>
        <w:rPr>
          <w:rFonts w:ascii="Franklin Gothic Medium" w:hAnsi="Franklin Gothic Medium"/>
        </w:rPr>
        <w:t>л</w:t>
      </w:r>
      <w:r w:rsidRPr="001252D9">
        <w:rPr>
          <w:rFonts w:ascii="Franklin Gothic Medium" w:hAnsi="Franklin Gothic Medium"/>
        </w:rPr>
        <w:t xml:space="preserve"> в дикую, необузданную </w:t>
      </w:r>
      <w:r>
        <w:rPr>
          <w:rFonts w:ascii="Franklin Gothic Medium" w:hAnsi="Franklin Gothic Medium"/>
        </w:rPr>
        <w:t xml:space="preserve">македонскую </w:t>
      </w:r>
      <w:r w:rsidRPr="001252D9">
        <w:rPr>
          <w:rFonts w:ascii="Franklin Gothic Medium" w:hAnsi="Franklin Gothic Medium"/>
        </w:rPr>
        <w:t>душу неистребимое духовное величие</w:t>
      </w:r>
      <w:r>
        <w:rPr>
          <w:rFonts w:ascii="Franklin Gothic Medium" w:hAnsi="Franklin Gothic Medium"/>
        </w:rPr>
        <w:t xml:space="preserve"> эллина</w:t>
      </w:r>
      <w:r w:rsidRPr="001252D9">
        <w:rPr>
          <w:rFonts w:ascii="Franklin Gothic Medium" w:hAnsi="Franklin Gothic Medium"/>
        </w:rPr>
        <w:t xml:space="preserve">. </w:t>
      </w:r>
    </w:p>
    <w:p w14:paraId="6F6751CE" w14:textId="77777777" w:rsidR="00F1341D" w:rsidRDefault="00F1341D" w:rsidP="00F1341D">
      <w:pPr>
        <w:ind w:firstLine="708"/>
        <w:rPr>
          <w:rFonts w:ascii="Franklin Gothic Medium" w:hAnsi="Franklin Gothic Medium"/>
        </w:rPr>
      </w:pPr>
      <w:r w:rsidRPr="001252D9">
        <w:rPr>
          <w:rFonts w:ascii="Franklin Gothic Medium" w:hAnsi="Franklin Gothic Medium"/>
        </w:rPr>
        <w:t>В 337 г</w:t>
      </w:r>
      <w:r>
        <w:rPr>
          <w:rFonts w:ascii="Franklin Gothic Medium" w:hAnsi="Franklin Gothic Medium"/>
        </w:rPr>
        <w:t>. до н.э.</w:t>
      </w:r>
      <w:r w:rsidRPr="001252D9">
        <w:rPr>
          <w:rFonts w:ascii="Franklin Gothic Medium" w:hAnsi="Franklin Gothic Medium"/>
        </w:rPr>
        <w:t xml:space="preserve"> Филиппа II постигла неожиданная смерть</w:t>
      </w:r>
      <w:r>
        <w:rPr>
          <w:rFonts w:ascii="Franklin Gothic Medium" w:hAnsi="Franklin Gothic Medium"/>
        </w:rPr>
        <w:t xml:space="preserve">, и престол </w:t>
      </w:r>
      <w:r w:rsidRPr="001252D9">
        <w:rPr>
          <w:rFonts w:ascii="Franklin Gothic Medium" w:hAnsi="Franklin Gothic Medium"/>
        </w:rPr>
        <w:t>Македонии</w:t>
      </w:r>
      <w:r>
        <w:rPr>
          <w:rFonts w:ascii="Franklin Gothic Medium" w:hAnsi="Franklin Gothic Medium"/>
        </w:rPr>
        <w:t xml:space="preserve"> занял </w:t>
      </w:r>
      <w:r w:rsidRPr="001252D9">
        <w:rPr>
          <w:rFonts w:ascii="Franklin Gothic Medium" w:hAnsi="Franklin Gothic Medium"/>
        </w:rPr>
        <w:t>двадцатилетн</w:t>
      </w:r>
      <w:r>
        <w:rPr>
          <w:rFonts w:ascii="Franklin Gothic Medium" w:hAnsi="Franklin Gothic Medium"/>
        </w:rPr>
        <w:t>ий</w:t>
      </w:r>
      <w:r w:rsidRPr="001252D9">
        <w:rPr>
          <w:rFonts w:ascii="Franklin Gothic Medium" w:hAnsi="Franklin Gothic Medium"/>
        </w:rPr>
        <w:t xml:space="preserve"> Александр</w:t>
      </w:r>
      <w:r>
        <w:rPr>
          <w:rFonts w:ascii="Franklin Gothic Medium" w:hAnsi="Franklin Gothic Medium"/>
        </w:rPr>
        <w:t xml:space="preserve">. Молодой царь больше не нуждался в философствующем воспитателе, но продолжая его ценить, предложил сопровождать в Восточном походе. Аристотель сослался на болезни и возраст, отказался и, обласканный царскими милостями, отбыл в Афины, где вернулся к преподаванию в собственной философской школе, в Ликее. </w:t>
      </w:r>
    </w:p>
    <w:p w14:paraId="69BA2E11"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Аристотель написал около трехсот научных трактатов с изложением исследований по проблемам зоологии, физики, астрономии, психологии, этики, политики, метафизики. </w:t>
      </w:r>
      <w:r>
        <w:rPr>
          <w:rFonts w:ascii="Franklin Gothic Medium" w:hAnsi="Franklin Gothic Medium"/>
        </w:rPr>
        <w:t>Он</w:t>
      </w:r>
      <w:r w:rsidRPr="001252D9">
        <w:rPr>
          <w:rFonts w:ascii="Franklin Gothic Medium" w:hAnsi="Franklin Gothic Medium"/>
        </w:rPr>
        <w:t xml:space="preserve"> верил в науку, разум человека</w:t>
      </w:r>
      <w:r>
        <w:rPr>
          <w:rFonts w:ascii="Franklin Gothic Medium" w:hAnsi="Franklin Gothic Medium"/>
        </w:rPr>
        <w:t xml:space="preserve">, </w:t>
      </w:r>
      <w:r w:rsidRPr="001252D9">
        <w:rPr>
          <w:rFonts w:ascii="Franklin Gothic Medium" w:hAnsi="Franklin Gothic Medium"/>
        </w:rPr>
        <w:t>доискивался до причин интеллекта у человека путем научных доказательств. После внезапн</w:t>
      </w:r>
      <w:r>
        <w:rPr>
          <w:rFonts w:ascii="Franklin Gothic Medium" w:hAnsi="Franklin Gothic Medium"/>
        </w:rPr>
        <w:t xml:space="preserve">ой смерти Александра в 323 году </w:t>
      </w:r>
      <w:r w:rsidRPr="001252D9">
        <w:rPr>
          <w:rFonts w:ascii="Franklin Gothic Medium" w:hAnsi="Franklin Gothic Medium"/>
        </w:rPr>
        <w:t xml:space="preserve">в Афинах и других греческих городах прокатилась волна антимакедонских выступлений. </w:t>
      </w:r>
      <w:r>
        <w:rPr>
          <w:rFonts w:ascii="Franklin Gothic Medium" w:hAnsi="Franklin Gothic Medium"/>
        </w:rPr>
        <w:t xml:space="preserve">Из-за угрозы своей жизни от сограждан, как «приспешника тирана Греции», </w:t>
      </w:r>
      <w:r w:rsidRPr="001252D9">
        <w:rPr>
          <w:rFonts w:ascii="Franklin Gothic Medium" w:hAnsi="Franklin Gothic Medium"/>
        </w:rPr>
        <w:t>Аристотель покинул Афины. На прощанье он сказал своим афинским друзьям, намекая на смерть Сократа:</w:t>
      </w:r>
      <w:r>
        <w:rPr>
          <w:rFonts w:ascii="Franklin Gothic Medium" w:hAnsi="Franklin Gothic Medium"/>
        </w:rPr>
        <w:t xml:space="preserve"> </w:t>
      </w:r>
      <w:r w:rsidRPr="001252D9">
        <w:rPr>
          <w:rFonts w:ascii="Franklin Gothic Medium" w:hAnsi="Franklin Gothic Medium"/>
        </w:rPr>
        <w:t xml:space="preserve">«Я готов избавить афинян от нового преступления против философии»… </w:t>
      </w:r>
    </w:p>
    <w:p w14:paraId="2686211D" w14:textId="77777777" w:rsidR="00F1341D" w:rsidRPr="001252D9" w:rsidRDefault="00F1341D" w:rsidP="00F1341D">
      <w:pPr>
        <w:rPr>
          <w:rFonts w:ascii="Franklin Gothic Medium" w:hAnsi="Franklin Gothic Medium"/>
        </w:rPr>
      </w:pPr>
    </w:p>
    <w:p w14:paraId="02B10E56" w14:textId="77777777" w:rsidR="00F1341D" w:rsidRDefault="00F1341D" w:rsidP="00F1341D">
      <w:pPr>
        <w:rPr>
          <w:rFonts w:ascii="Franklin Gothic Medium" w:hAnsi="Franklin Gothic Medium" w:cs="Times New Roman"/>
          <w:b/>
          <w:color w:val="7030A0"/>
        </w:rPr>
      </w:pPr>
    </w:p>
    <w:p w14:paraId="5D7FA094" w14:textId="77777777" w:rsidR="00F1341D" w:rsidRPr="001252D9" w:rsidRDefault="00F1341D" w:rsidP="00F1341D">
      <w:pPr>
        <w:rPr>
          <w:rFonts w:ascii="Franklin Gothic Medium" w:hAnsi="Franklin Gothic Medium"/>
        </w:rPr>
      </w:pPr>
      <w:r w:rsidRPr="00485617">
        <w:rPr>
          <w:rFonts w:ascii="Franklin Gothic Medium" w:hAnsi="Franklin Gothic Medium"/>
          <w:b/>
          <w:color w:val="FF0000"/>
        </w:rPr>
        <w:t>АРКЕСИЛАЙ</w:t>
      </w:r>
      <w:r w:rsidRPr="001252D9">
        <w:rPr>
          <w:rFonts w:ascii="Franklin Gothic Medium" w:hAnsi="Franklin Gothic Medium"/>
        </w:rPr>
        <w:t xml:space="preserve"> (315-240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04403579" w14:textId="77777777" w:rsidR="00F1341D" w:rsidRPr="001252D9" w:rsidRDefault="00F1341D" w:rsidP="00F1341D">
      <w:pPr>
        <w:rPr>
          <w:rFonts w:ascii="Franklin Gothic Medium" w:hAnsi="Franklin Gothic Medium"/>
        </w:rPr>
      </w:pPr>
    </w:p>
    <w:p w14:paraId="2E50160F" w14:textId="77777777" w:rsidR="00F1341D" w:rsidRDefault="00F1341D" w:rsidP="00F1341D">
      <w:pPr>
        <w:rPr>
          <w:rFonts w:ascii="Franklin Gothic Medium" w:hAnsi="Franklin Gothic Medium"/>
        </w:rPr>
      </w:pPr>
      <w:r>
        <w:rPr>
          <w:rFonts w:ascii="Franklin Gothic Medium" w:hAnsi="Franklin Gothic Medium"/>
        </w:rPr>
        <w:t xml:space="preserve">               </w:t>
      </w:r>
      <w:r w:rsidRPr="001252D9">
        <w:rPr>
          <w:rFonts w:ascii="Franklin Gothic Medium" w:hAnsi="Franklin Gothic Medium"/>
        </w:rPr>
        <w:t xml:space="preserve">Аркесилай </w:t>
      </w:r>
      <w:r>
        <w:rPr>
          <w:rFonts w:ascii="Franklin Gothic Medium" w:hAnsi="Franklin Gothic Medium"/>
        </w:rPr>
        <w:t>из Питана (Эолия, М.Азия</w:t>
      </w:r>
      <w:r w:rsidRPr="001252D9">
        <w:rPr>
          <w:rFonts w:ascii="Franklin Gothic Medium" w:hAnsi="Franklin Gothic Medium"/>
        </w:rPr>
        <w:t>.</w:t>
      </w:r>
      <w:r>
        <w:rPr>
          <w:rFonts w:ascii="Franklin Gothic Medium" w:hAnsi="Franklin Gothic Medium"/>
        </w:rPr>
        <w:t xml:space="preserve">) возглавил платоновскую </w:t>
      </w:r>
      <w:r w:rsidRPr="001252D9">
        <w:rPr>
          <w:rFonts w:ascii="Franklin Gothic Medium" w:hAnsi="Franklin Gothic Medium"/>
        </w:rPr>
        <w:t>Академи</w:t>
      </w:r>
      <w:r>
        <w:rPr>
          <w:rFonts w:ascii="Franklin Gothic Medium" w:hAnsi="Franklin Gothic Medium"/>
        </w:rPr>
        <w:t>ю после Кратеса, став</w:t>
      </w:r>
      <w:r w:rsidRPr="001252D9">
        <w:rPr>
          <w:rFonts w:ascii="Franklin Gothic Medium" w:hAnsi="Franklin Gothic Medium"/>
        </w:rPr>
        <w:t xml:space="preserve"> основател</w:t>
      </w:r>
      <w:r>
        <w:rPr>
          <w:rFonts w:ascii="Franklin Gothic Medium" w:hAnsi="Franklin Gothic Medium"/>
        </w:rPr>
        <w:t>ем</w:t>
      </w:r>
      <w:r w:rsidRPr="001252D9">
        <w:rPr>
          <w:rFonts w:ascii="Franklin Gothic Medium" w:hAnsi="Franklin Gothic Medium"/>
        </w:rPr>
        <w:t xml:space="preserve"> т.н. «Средне</w:t>
      </w:r>
      <w:r>
        <w:rPr>
          <w:rFonts w:ascii="Franklin Gothic Medium" w:hAnsi="Franklin Gothic Medium"/>
        </w:rPr>
        <w:t>го отделения</w:t>
      </w:r>
      <w:r w:rsidRPr="001252D9">
        <w:rPr>
          <w:rFonts w:ascii="Franklin Gothic Medium" w:hAnsi="Franklin Gothic Medium"/>
        </w:rPr>
        <w:t xml:space="preserve">». </w:t>
      </w:r>
      <w:r>
        <w:rPr>
          <w:rFonts w:ascii="Franklin Gothic Medium" w:hAnsi="Franklin Gothic Medium"/>
        </w:rPr>
        <w:t xml:space="preserve">В юности учился у математика Автолика, а в Афинах слушал Теофраста и Полемона, учился у Крантора, «толковавшего Платона». Аркесилай ценил Гомера, читал его «отходя ко сну и поутру», восхищался Пиндаром. </w:t>
      </w:r>
      <w:r w:rsidRPr="001252D9">
        <w:rPr>
          <w:rFonts w:ascii="Franklin Gothic Medium" w:hAnsi="Franklin Gothic Medium"/>
        </w:rPr>
        <w:t xml:space="preserve">В зрелом возрасте </w:t>
      </w:r>
      <w:r>
        <w:rPr>
          <w:rFonts w:ascii="Franklin Gothic Medium" w:hAnsi="Franklin Gothic Medium"/>
        </w:rPr>
        <w:t>философ</w:t>
      </w:r>
      <w:r w:rsidRPr="001252D9">
        <w:rPr>
          <w:rFonts w:ascii="Franklin Gothic Medium" w:hAnsi="Franklin Gothic Medium"/>
        </w:rPr>
        <w:t xml:space="preserve"> </w:t>
      </w:r>
      <w:r>
        <w:rPr>
          <w:rFonts w:ascii="Franklin Gothic Medium" w:hAnsi="Franklin Gothic Medium"/>
        </w:rPr>
        <w:t xml:space="preserve">увлекался </w:t>
      </w:r>
      <w:r w:rsidRPr="001252D9">
        <w:rPr>
          <w:rFonts w:ascii="Franklin Gothic Medium" w:hAnsi="Franklin Gothic Medium"/>
        </w:rPr>
        <w:t>скепсис</w:t>
      </w:r>
      <w:r>
        <w:rPr>
          <w:rFonts w:ascii="Franklin Gothic Medium" w:hAnsi="Franklin Gothic Medium"/>
        </w:rPr>
        <w:t>ом</w:t>
      </w:r>
      <w:r w:rsidRPr="001252D9">
        <w:rPr>
          <w:rFonts w:ascii="Franklin Gothic Medium" w:hAnsi="Franklin Gothic Medium"/>
        </w:rPr>
        <w:t xml:space="preserve"> Пиррона, </w:t>
      </w:r>
      <w:r>
        <w:rPr>
          <w:rFonts w:ascii="Franklin Gothic Medium" w:hAnsi="Franklin Gothic Medium"/>
        </w:rPr>
        <w:t xml:space="preserve">«эретрийской школой» </w:t>
      </w:r>
      <w:r w:rsidRPr="001252D9">
        <w:rPr>
          <w:rFonts w:ascii="Franklin Gothic Medium" w:hAnsi="Franklin Gothic Medium"/>
        </w:rPr>
        <w:t>Менедем</w:t>
      </w:r>
      <w:r>
        <w:rPr>
          <w:rFonts w:ascii="Franklin Gothic Medium" w:hAnsi="Franklin Gothic Medium"/>
        </w:rPr>
        <w:t>а</w:t>
      </w:r>
      <w:r w:rsidRPr="001252D9">
        <w:rPr>
          <w:rFonts w:ascii="Franklin Gothic Medium" w:hAnsi="Franklin Gothic Medium"/>
        </w:rPr>
        <w:t xml:space="preserve"> и </w:t>
      </w:r>
      <w:r>
        <w:rPr>
          <w:rFonts w:ascii="Franklin Gothic Medium" w:hAnsi="Franklin Gothic Medium"/>
        </w:rPr>
        <w:t xml:space="preserve">диалектикой </w:t>
      </w:r>
      <w:r w:rsidRPr="001252D9">
        <w:rPr>
          <w:rFonts w:ascii="Franklin Gothic Medium" w:hAnsi="Franklin Gothic Medium"/>
        </w:rPr>
        <w:t>Диодора Крон</w:t>
      </w:r>
      <w:r>
        <w:rPr>
          <w:rFonts w:ascii="Franklin Gothic Medium" w:hAnsi="Franklin Gothic Medium"/>
        </w:rPr>
        <w:t>оса</w:t>
      </w:r>
      <w:r w:rsidRPr="001252D9">
        <w:rPr>
          <w:rFonts w:ascii="Franklin Gothic Medium" w:hAnsi="Franklin Gothic Medium"/>
        </w:rPr>
        <w:t>, что</w:t>
      </w:r>
      <w:r>
        <w:rPr>
          <w:rFonts w:ascii="Franklin Gothic Medium" w:hAnsi="Franklin Gothic Medium"/>
        </w:rPr>
        <w:t xml:space="preserve"> п</w:t>
      </w:r>
      <w:r w:rsidRPr="001252D9">
        <w:rPr>
          <w:rFonts w:ascii="Franklin Gothic Medium" w:hAnsi="Franklin Gothic Medium"/>
        </w:rPr>
        <w:t xml:space="preserve">овлияло на формирование его </w:t>
      </w:r>
      <w:r>
        <w:rPr>
          <w:rFonts w:ascii="Franklin Gothic Medium" w:hAnsi="Franklin Gothic Medium"/>
        </w:rPr>
        <w:t>как философа.</w:t>
      </w:r>
    </w:p>
    <w:p w14:paraId="516B12A4" w14:textId="77777777" w:rsidR="00F1341D" w:rsidRPr="001252D9" w:rsidRDefault="00F1341D" w:rsidP="00F1341D">
      <w:pPr>
        <w:ind w:firstLine="708"/>
        <w:rPr>
          <w:rFonts w:ascii="Franklin Gothic Medium" w:hAnsi="Franklin Gothic Medium"/>
        </w:rPr>
      </w:pPr>
      <w:r>
        <w:rPr>
          <w:rFonts w:ascii="Franklin Gothic Medium" w:hAnsi="Franklin Gothic Medium"/>
        </w:rPr>
        <w:t>В</w:t>
      </w:r>
      <w:r w:rsidRPr="001252D9">
        <w:rPr>
          <w:rFonts w:ascii="Franklin Gothic Medium" w:hAnsi="Franklin Gothic Medium"/>
        </w:rPr>
        <w:t xml:space="preserve"> 269 г</w:t>
      </w:r>
      <w:r>
        <w:rPr>
          <w:rFonts w:ascii="Franklin Gothic Medium" w:hAnsi="Franklin Gothic Medium"/>
        </w:rPr>
        <w:t>. до н.э. Аркесилай</w:t>
      </w:r>
      <w:r w:rsidRPr="001252D9">
        <w:rPr>
          <w:rFonts w:ascii="Franklin Gothic Medium" w:hAnsi="Franklin Gothic Medium"/>
        </w:rPr>
        <w:t xml:space="preserve"> </w:t>
      </w:r>
      <w:r>
        <w:rPr>
          <w:rFonts w:ascii="Franklin Gothic Medium" w:hAnsi="Franklin Gothic Medium"/>
        </w:rPr>
        <w:t xml:space="preserve">получил в Академии должность </w:t>
      </w:r>
      <w:r w:rsidRPr="00297FC9">
        <w:rPr>
          <w:rFonts w:ascii="Franklin Gothic Medium" w:hAnsi="Franklin Gothic Medium"/>
          <w:i/>
        </w:rPr>
        <w:t>схолар</w:t>
      </w:r>
      <w:r w:rsidRPr="00CD3D19">
        <w:rPr>
          <w:rFonts w:ascii="Franklin Gothic Medium" w:hAnsi="Franklin Gothic Medium"/>
          <w:i/>
        </w:rPr>
        <w:t>ха</w:t>
      </w:r>
      <w:r w:rsidRPr="001252D9">
        <w:rPr>
          <w:rFonts w:ascii="Franklin Gothic Medium" w:hAnsi="Franklin Gothic Medium"/>
        </w:rPr>
        <w:t>, руководителя</w:t>
      </w:r>
      <w:r>
        <w:rPr>
          <w:rFonts w:ascii="Franklin Gothic Medium" w:hAnsi="Franklin Gothic Medium"/>
        </w:rPr>
        <w:t xml:space="preserve"> учебного класса, наполнив занятия </w:t>
      </w:r>
      <w:r w:rsidRPr="001252D9">
        <w:rPr>
          <w:rFonts w:ascii="Franklin Gothic Medium" w:hAnsi="Franklin Gothic Medium"/>
        </w:rPr>
        <w:t>скептическим содержанием»</w:t>
      </w:r>
      <w:r>
        <w:rPr>
          <w:rFonts w:ascii="Franklin Gothic Medium" w:hAnsi="Franklin Gothic Medium"/>
        </w:rPr>
        <w:t>: «…на место истинного ставил вероятное и считал, что для практической деятельности человека достаточно одной вероятности»... Он отрицал любые прочные основания для знания, утверждая, что «достаточных признаков, по которым истину можно было бы отличить от лжи, не существует»…</w:t>
      </w:r>
      <w:r w:rsidRPr="00DC101A">
        <w:rPr>
          <w:rFonts w:ascii="Franklin Gothic Medium" w:hAnsi="Franklin Gothic Medium"/>
        </w:rPr>
        <w:t xml:space="preserve"> </w:t>
      </w:r>
      <w:r>
        <w:rPr>
          <w:rFonts w:ascii="Franklin Gothic Medium" w:hAnsi="Franklin Gothic Medium"/>
        </w:rPr>
        <w:t>В преподавании подражал Сократу, применяя «диалогический метод», в философии боролся с догматизмом стоической школы, возглавляемой Зеноном, своим товарищем по Академии.</w:t>
      </w:r>
      <w:r w:rsidRPr="00DC101A">
        <w:rPr>
          <w:rFonts w:ascii="Franklin Gothic Medium" w:hAnsi="Franklin Gothic Medium"/>
        </w:rPr>
        <w:t xml:space="preserve"> </w:t>
      </w:r>
      <w:r>
        <w:rPr>
          <w:rFonts w:ascii="Franklin Gothic Medium" w:hAnsi="Franklin Gothic Medium"/>
        </w:rPr>
        <w:t xml:space="preserve">В речах был сжат, сводил все к исходным положениям, любил четко различать слова, умел говорить колкости и насмешки. Обычно отвечал выдержками из стихов, был находчив в ответах, а силою убеждения превосходил любого спорщика. </w:t>
      </w:r>
      <w:r w:rsidRPr="001252D9">
        <w:rPr>
          <w:rFonts w:ascii="Franklin Gothic Medium" w:hAnsi="Franklin Gothic Medium"/>
        </w:rPr>
        <w:t>Утверждая, что «не существует такого истинного представления, которое исключило бы ложное» и «ничто не имеет абсолютной очевидности», Аркесилай подводи</w:t>
      </w:r>
      <w:r>
        <w:rPr>
          <w:rFonts w:ascii="Franklin Gothic Medium" w:hAnsi="Franklin Gothic Medium"/>
        </w:rPr>
        <w:t>л</w:t>
      </w:r>
      <w:r w:rsidRPr="001252D9">
        <w:rPr>
          <w:rFonts w:ascii="Franklin Gothic Medium" w:hAnsi="Franklin Gothic Medium"/>
        </w:rPr>
        <w:t xml:space="preserve"> к решению вопроса обретения человеком подлинного счастья. При этом он отверга</w:t>
      </w:r>
      <w:r>
        <w:rPr>
          <w:rFonts w:ascii="Franklin Gothic Medium" w:hAnsi="Franklin Gothic Medium"/>
        </w:rPr>
        <w:t>л</w:t>
      </w:r>
      <w:r w:rsidRPr="001252D9">
        <w:rPr>
          <w:rFonts w:ascii="Franklin Gothic Medium" w:hAnsi="Franklin Gothic Medium"/>
        </w:rPr>
        <w:t xml:space="preserve"> эпикурейство, считая учени</w:t>
      </w:r>
      <w:r>
        <w:rPr>
          <w:rFonts w:ascii="Franklin Gothic Medium" w:hAnsi="Franklin Gothic Medium"/>
        </w:rPr>
        <w:t>е</w:t>
      </w:r>
      <w:r w:rsidRPr="001252D9">
        <w:rPr>
          <w:rFonts w:ascii="Franklin Gothic Medium" w:hAnsi="Franklin Gothic Medium"/>
        </w:rPr>
        <w:t xml:space="preserve"> примитивным. А на вопрос, почему тогда к эпикурейцам нередко перебегают ученики из других философских школ, а от эпикурейцев к другим - никогда, Аркесилай отвечал: «Да, потому что из мужчины можно стать евнухом, а из евнуха мужчиной нельзя… Кто способен разумно действовать, тот и счастлив, а счастье есть частный случай мудрости». </w:t>
      </w:r>
    </w:p>
    <w:p w14:paraId="13B70B93" w14:textId="77777777" w:rsidR="00F1341D" w:rsidRDefault="00F1341D" w:rsidP="00F1341D">
      <w:pPr>
        <w:ind w:firstLine="708"/>
        <w:rPr>
          <w:rFonts w:ascii="Franklin Gothic Medium" w:hAnsi="Franklin Gothic Medium"/>
        </w:rPr>
      </w:pPr>
      <w:r w:rsidRPr="001252D9">
        <w:rPr>
          <w:rFonts w:ascii="Franklin Gothic Medium" w:hAnsi="Franklin Gothic Medium"/>
        </w:rPr>
        <w:t xml:space="preserve">Философ любил общаться с молодёжью, жаждущей знаний, советуя «всегда выбирать сначала то, что сулит успех». На занятиях старался говорить лаконично и выразительно, обычно заканчивая речь словами: «Я так утверждаю, хотя (называется имя) будет со мной не согласен!» - вероятно, в подражание Аристотелю. Выдавая тему для беседы, вначале он давал возможность ученикам выговориться, лишь потом завершал урок сам, с выводами и разъяснениями. Но </w:t>
      </w:r>
      <w:r>
        <w:rPr>
          <w:rFonts w:ascii="Franklin Gothic Medium" w:hAnsi="Franklin Gothic Medium"/>
        </w:rPr>
        <w:t xml:space="preserve">учитель </w:t>
      </w:r>
      <w:r w:rsidRPr="001252D9">
        <w:rPr>
          <w:rFonts w:ascii="Franklin Gothic Medium" w:hAnsi="Franklin Gothic Medium"/>
        </w:rPr>
        <w:t>всегда относился уважительно по отношению к мнению выступавших</w:t>
      </w:r>
      <w:r>
        <w:rPr>
          <w:rFonts w:ascii="Franklin Gothic Medium" w:hAnsi="Franklin Gothic Medium"/>
        </w:rPr>
        <w:t xml:space="preserve"> учеников; он не объяснял, а </w:t>
      </w:r>
      <w:r w:rsidRPr="001252D9">
        <w:rPr>
          <w:rFonts w:ascii="Franklin Gothic Medium" w:hAnsi="Franklin Gothic Medium"/>
        </w:rPr>
        <w:t>разоруж</w:t>
      </w:r>
      <w:r>
        <w:rPr>
          <w:rFonts w:ascii="Franklin Gothic Medium" w:hAnsi="Franklin Gothic Medium"/>
        </w:rPr>
        <w:t>ал</w:t>
      </w:r>
      <w:r w:rsidRPr="001252D9">
        <w:rPr>
          <w:rFonts w:ascii="Franklin Gothic Medium" w:hAnsi="Franklin Gothic Medium"/>
        </w:rPr>
        <w:t xml:space="preserve"> «заблудившихся во мнениях» их собственными доводами, зав</w:t>
      </w:r>
      <w:r>
        <w:rPr>
          <w:rFonts w:ascii="Franklin Gothic Medium" w:hAnsi="Franklin Gothic Medium"/>
        </w:rPr>
        <w:t>одил</w:t>
      </w:r>
      <w:r w:rsidRPr="001252D9">
        <w:rPr>
          <w:rFonts w:ascii="Franklin Gothic Medium" w:hAnsi="Franklin Gothic Medium"/>
        </w:rPr>
        <w:t xml:space="preserve"> в тупик, чтобы </w:t>
      </w:r>
      <w:r>
        <w:rPr>
          <w:rFonts w:ascii="Franklin Gothic Medium" w:hAnsi="Franklin Gothic Medium"/>
        </w:rPr>
        <w:t xml:space="preserve">ученик </w:t>
      </w:r>
      <w:r w:rsidRPr="001252D9">
        <w:rPr>
          <w:rFonts w:ascii="Franklin Gothic Medium" w:hAnsi="Franklin Gothic Medium"/>
        </w:rPr>
        <w:t>окончательно поня</w:t>
      </w:r>
      <w:r>
        <w:rPr>
          <w:rFonts w:ascii="Franklin Gothic Medium" w:hAnsi="Franklin Gothic Medium"/>
        </w:rPr>
        <w:t>л</w:t>
      </w:r>
      <w:r w:rsidRPr="001252D9">
        <w:rPr>
          <w:rFonts w:ascii="Franklin Gothic Medium" w:hAnsi="Franklin Gothic Medium"/>
        </w:rPr>
        <w:t xml:space="preserve">, в чем </w:t>
      </w:r>
      <w:r>
        <w:rPr>
          <w:rFonts w:ascii="Franklin Gothic Medium" w:hAnsi="Franklin Gothic Medium"/>
        </w:rPr>
        <w:t>его</w:t>
      </w:r>
      <w:r w:rsidRPr="001252D9">
        <w:rPr>
          <w:rFonts w:ascii="Franklin Gothic Medium" w:hAnsi="Franklin Gothic Medium"/>
        </w:rPr>
        <w:t xml:space="preserve"> ошибка. Поощряя похвалами нетерпимость учеников к незнанию, Аркесилай не забывал повторять свой тезис: «Ничего на свете нельзя познать, даже того, что оставил для познания Сократ – то есть «я знаю, что ничего не знаю». И не зря, видимо, были его усилия - при Аркесилае афинская Академия стала для молодежи невероятно популярным местом овладения знаниями. </w:t>
      </w:r>
      <w:r>
        <w:rPr>
          <w:rFonts w:ascii="Franklin Gothic Medium" w:hAnsi="Franklin Gothic Medium"/>
        </w:rPr>
        <w:t>Поэтому его ученики смиренно переносили выходки учителя, которых было немало.</w:t>
      </w:r>
    </w:p>
    <w:p w14:paraId="7043D2C0"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Философ не был женат, не имел семьи. </w:t>
      </w:r>
      <w:r w:rsidRPr="001252D9">
        <w:rPr>
          <w:rFonts w:ascii="Franklin Gothic Medium" w:hAnsi="Franklin Gothic Medium"/>
        </w:rPr>
        <w:t>Оправдывая свое нежелание жениться, Аркесилай обычно приводил слова Аристотеля</w:t>
      </w:r>
      <w:r>
        <w:rPr>
          <w:rFonts w:ascii="Franklin Gothic Medium" w:hAnsi="Franklin Gothic Medium"/>
        </w:rPr>
        <w:t>:</w:t>
      </w:r>
      <w:r w:rsidRPr="001252D9">
        <w:rPr>
          <w:rFonts w:ascii="Franklin Gothic Medium" w:hAnsi="Franklin Gothic Medium"/>
        </w:rPr>
        <w:t xml:space="preserve"> «Невозможно в равной мере служить книгам и жене…. Семейный быт - это самая дорогая трата времени!». </w:t>
      </w:r>
      <w:r>
        <w:rPr>
          <w:rFonts w:ascii="Franklin Gothic Medium" w:hAnsi="Franklin Gothic Medium"/>
        </w:rPr>
        <w:t>Хотя сам</w:t>
      </w:r>
      <w:r w:rsidRPr="001252D9">
        <w:rPr>
          <w:rFonts w:ascii="Franklin Gothic Medium" w:hAnsi="Franklin Gothic Medium"/>
        </w:rPr>
        <w:t xml:space="preserve"> любил посещать семейные дома своих друзей, с удовольствием оказывая им услуги, делая дорогие подарки. Бы</w:t>
      </w:r>
      <w:r>
        <w:rPr>
          <w:rFonts w:ascii="Franklin Gothic Medium" w:hAnsi="Franklin Gothic Medium"/>
        </w:rPr>
        <w:t>л</w:t>
      </w:r>
      <w:r w:rsidRPr="001252D9">
        <w:rPr>
          <w:rFonts w:ascii="Franklin Gothic Medium" w:hAnsi="Franklin Gothic Medium"/>
        </w:rPr>
        <w:t xml:space="preserve"> </w:t>
      </w:r>
      <w:r>
        <w:rPr>
          <w:rFonts w:ascii="Franklin Gothic Medium" w:hAnsi="Franklin Gothic Medium"/>
        </w:rPr>
        <w:t xml:space="preserve">добрым и отзывчивым на просьбы, проявлять </w:t>
      </w:r>
      <w:r w:rsidRPr="001252D9">
        <w:rPr>
          <w:rFonts w:ascii="Franklin Gothic Medium" w:hAnsi="Franklin Gothic Medium"/>
        </w:rPr>
        <w:t>щедр</w:t>
      </w:r>
      <w:r>
        <w:rPr>
          <w:rFonts w:ascii="Franklin Gothic Medium" w:hAnsi="Franklin Gothic Medium"/>
        </w:rPr>
        <w:t>ость</w:t>
      </w:r>
      <w:r w:rsidRPr="001252D9">
        <w:rPr>
          <w:rFonts w:ascii="Franklin Gothic Medium" w:hAnsi="Franklin Gothic Medium"/>
        </w:rPr>
        <w:t xml:space="preserve"> ему позволяли </w:t>
      </w:r>
      <w:r>
        <w:rPr>
          <w:rFonts w:ascii="Franklin Gothic Medium" w:hAnsi="Franklin Gothic Medium"/>
        </w:rPr>
        <w:t xml:space="preserve">немалые </w:t>
      </w:r>
      <w:r w:rsidRPr="001252D9">
        <w:rPr>
          <w:rFonts w:ascii="Franklin Gothic Medium" w:hAnsi="Franklin Gothic Medium"/>
        </w:rPr>
        <w:t>средства от доходов с собственного имения в Питане</w:t>
      </w:r>
      <w:r>
        <w:rPr>
          <w:rFonts w:ascii="Franklin Gothic Medium" w:hAnsi="Franklin Gothic Medium"/>
        </w:rPr>
        <w:t>, которые регулярно присылал ему родной брат, смотрящий за хозяйством.</w:t>
      </w:r>
      <w:r w:rsidRPr="001252D9">
        <w:rPr>
          <w:rFonts w:ascii="Franklin Gothic Medium" w:hAnsi="Franklin Gothic Medium"/>
        </w:rPr>
        <w:t xml:space="preserve"> </w:t>
      </w:r>
      <w:r>
        <w:rPr>
          <w:rFonts w:ascii="Franklin Gothic Medium" w:hAnsi="Franklin Gothic Medium"/>
        </w:rPr>
        <w:t>А роскоши он был предан непомерно, хотя тщеславия в нем не замечалось.</w:t>
      </w:r>
    </w:p>
    <w:p w14:paraId="74F91379" w14:textId="77777777" w:rsidR="00F1341D" w:rsidRDefault="00F1341D" w:rsidP="00F1341D">
      <w:pPr>
        <w:ind w:firstLine="708"/>
        <w:rPr>
          <w:rFonts w:ascii="Franklin Gothic Medium" w:hAnsi="Franklin Gothic Medium"/>
        </w:rPr>
      </w:pPr>
      <w:r>
        <w:rPr>
          <w:rFonts w:ascii="Franklin Gothic Medium" w:hAnsi="Franklin Gothic Medium"/>
        </w:rPr>
        <w:t>Ни одно сочинение Аркесилая не сохранилось до наших дней, поэтому многие исследователи утверждают, что он их просто не писал. Преподавал философ до последнего дня, а скончался, говорили очевидцы, «от излишка выпитого неразбавленного вина, после чего повредился в рассудке». Этому сообщению можно не верить, но есть стихи:</w:t>
      </w:r>
    </w:p>
    <w:p w14:paraId="126CEF63" w14:textId="77777777" w:rsidR="00F1341D" w:rsidRDefault="00F1341D" w:rsidP="00F1341D">
      <w:pPr>
        <w:ind w:firstLine="708"/>
        <w:rPr>
          <w:rFonts w:ascii="Franklin Gothic Medium" w:hAnsi="Franklin Gothic Medium"/>
        </w:rPr>
      </w:pPr>
    </w:p>
    <w:p w14:paraId="78286820" w14:textId="77777777" w:rsidR="00F1341D" w:rsidRDefault="00F1341D" w:rsidP="00F1341D">
      <w:pPr>
        <w:ind w:firstLine="708"/>
        <w:rPr>
          <w:rFonts w:ascii="Franklin Gothic Medium" w:hAnsi="Franklin Gothic Medium"/>
        </w:rPr>
      </w:pPr>
      <w:r>
        <w:rPr>
          <w:rFonts w:ascii="Franklin Gothic Medium" w:hAnsi="Franklin Gothic Medium"/>
        </w:rPr>
        <w:t>«Аркесилай, ужели ты мог настолько не в меру</w:t>
      </w:r>
    </w:p>
    <w:p w14:paraId="412F988C" w14:textId="77777777" w:rsidR="00F1341D" w:rsidRDefault="00F1341D" w:rsidP="00F1341D">
      <w:pPr>
        <w:ind w:firstLine="708"/>
        <w:rPr>
          <w:rFonts w:ascii="Franklin Gothic Medium" w:hAnsi="Franklin Gothic Medium"/>
        </w:rPr>
      </w:pPr>
      <w:r>
        <w:rPr>
          <w:rFonts w:ascii="Franklin Gothic Medium" w:hAnsi="Franklin Gothic Medium"/>
        </w:rPr>
        <w:t>Цельным вином опьянеть, чтобы лишиться ума?</w:t>
      </w:r>
    </w:p>
    <w:p w14:paraId="59FC15B0" w14:textId="77777777" w:rsidR="00F1341D" w:rsidRDefault="00F1341D" w:rsidP="00F1341D">
      <w:pPr>
        <w:ind w:firstLine="708"/>
        <w:rPr>
          <w:rFonts w:ascii="Franklin Gothic Medium" w:hAnsi="Franklin Gothic Medium"/>
        </w:rPr>
      </w:pPr>
      <w:r>
        <w:rPr>
          <w:rFonts w:ascii="Franklin Gothic Medium" w:hAnsi="Franklin Gothic Medium"/>
        </w:rPr>
        <w:t>Твой неумеренный хмель принес тебе грустную гибель</w:t>
      </w:r>
    </w:p>
    <w:p w14:paraId="36D8F12E" w14:textId="77777777" w:rsidR="00F1341D" w:rsidRDefault="00F1341D" w:rsidP="00F1341D">
      <w:pPr>
        <w:ind w:firstLine="708"/>
        <w:rPr>
          <w:rFonts w:ascii="Franklin Gothic Medium" w:hAnsi="Franklin Gothic Medium"/>
        </w:rPr>
      </w:pPr>
      <w:r>
        <w:rPr>
          <w:rFonts w:ascii="Franklin Gothic Medium" w:hAnsi="Franklin Gothic Medium"/>
        </w:rPr>
        <w:t>И, что гораздо грустней, стало оскорбленьем для Муз».</w:t>
      </w:r>
    </w:p>
    <w:p w14:paraId="3BA94F4C" w14:textId="77777777" w:rsidR="00F1341D" w:rsidRDefault="00F1341D" w:rsidP="00F1341D">
      <w:pPr>
        <w:rPr>
          <w:rFonts w:ascii="Franklin Gothic Medium" w:hAnsi="Franklin Gothic Medium"/>
          <w:b/>
          <w:color w:val="FF0000"/>
        </w:rPr>
      </w:pPr>
    </w:p>
    <w:p w14:paraId="6953EB6D" w14:textId="77777777" w:rsidR="00F1341D" w:rsidRPr="001252D9" w:rsidRDefault="00F1341D" w:rsidP="00F1341D">
      <w:pPr>
        <w:rPr>
          <w:rFonts w:ascii="Franklin Gothic Medium" w:hAnsi="Franklin Gothic Medium"/>
        </w:rPr>
      </w:pPr>
      <w:r w:rsidRPr="0077060D">
        <w:rPr>
          <w:rFonts w:ascii="Franklin Gothic Medium" w:hAnsi="Franklin Gothic Medium"/>
          <w:b/>
          <w:color w:val="FF0000"/>
        </w:rPr>
        <w:t>АРХИДАМ III</w:t>
      </w:r>
      <w:r w:rsidRPr="001252D9">
        <w:rPr>
          <w:rFonts w:ascii="Franklin Gothic Medium" w:hAnsi="Franklin Gothic Medium"/>
        </w:rPr>
        <w:t xml:space="preserve"> (400-338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царь Спарты</w:t>
      </w:r>
      <w:r>
        <w:rPr>
          <w:rFonts w:ascii="Franklin Gothic Medium" w:hAnsi="Franklin Gothic Medium"/>
        </w:rPr>
        <w:t>.</w:t>
      </w:r>
    </w:p>
    <w:p w14:paraId="537BA61D" w14:textId="77777777" w:rsidR="00F1341D" w:rsidRDefault="00F1341D" w:rsidP="00F1341D">
      <w:pPr>
        <w:rPr>
          <w:rFonts w:ascii="Franklin Gothic Medium" w:hAnsi="Franklin Gothic Medium"/>
        </w:rPr>
      </w:pPr>
    </w:p>
    <w:p w14:paraId="49A0877E" w14:textId="77777777" w:rsidR="00F1341D" w:rsidRPr="00761E32" w:rsidRDefault="00F1341D" w:rsidP="00F1341D">
      <w:pPr>
        <w:ind w:firstLine="708"/>
        <w:rPr>
          <w:rFonts w:ascii="Franklin Gothic Medium" w:hAnsi="Franklin Gothic Medium"/>
        </w:rPr>
      </w:pPr>
      <w:r w:rsidRPr="00761E32">
        <w:rPr>
          <w:rFonts w:ascii="Franklin Gothic Medium" w:hAnsi="Franklin Gothic Medium"/>
        </w:rPr>
        <w:t>Архидам III</w:t>
      </w:r>
      <w:r>
        <w:rPr>
          <w:rFonts w:ascii="Franklin Gothic Medium" w:hAnsi="Franklin Gothic Medium"/>
        </w:rPr>
        <w:t>, сын Агесилая II</w:t>
      </w:r>
      <w:r w:rsidRPr="00761E32">
        <w:rPr>
          <w:rFonts w:ascii="Franklin Gothic Medium" w:hAnsi="Franklin Gothic Medium"/>
        </w:rPr>
        <w:t xml:space="preserve"> - царь лакедемонян из рода Эврипонтидов, правивший в 360—338 гг. до </w:t>
      </w:r>
      <w:r>
        <w:rPr>
          <w:rFonts w:ascii="Franklin Gothic Medium" w:hAnsi="Franklin Gothic Medium"/>
        </w:rPr>
        <w:t>н.э.</w:t>
      </w:r>
      <w:r w:rsidRPr="00761E32">
        <w:rPr>
          <w:rFonts w:ascii="Franklin Gothic Medium" w:hAnsi="Franklin Gothic Medium"/>
        </w:rPr>
        <w:t xml:space="preserve"> В 371 </w:t>
      </w:r>
      <w:r>
        <w:rPr>
          <w:rFonts w:ascii="Franklin Gothic Medium" w:hAnsi="Franklin Gothic Medium"/>
        </w:rPr>
        <w:t>году</w:t>
      </w:r>
      <w:r w:rsidRPr="00761E32">
        <w:rPr>
          <w:rFonts w:ascii="Franklin Gothic Medium" w:hAnsi="Franklin Gothic Medium"/>
        </w:rPr>
        <w:t xml:space="preserve">, после известия о поражении </w:t>
      </w:r>
      <w:r>
        <w:rPr>
          <w:rFonts w:ascii="Franklin Gothic Medium" w:hAnsi="Franklin Gothic Medium"/>
        </w:rPr>
        <w:t>спартанского войска от фиванцев при Левктрах</w:t>
      </w:r>
      <w:r w:rsidRPr="00761E32">
        <w:rPr>
          <w:rFonts w:ascii="Franklin Gothic Medium" w:hAnsi="Franklin Gothic Medium"/>
        </w:rPr>
        <w:t xml:space="preserve">, </w:t>
      </w:r>
      <w:r>
        <w:rPr>
          <w:rFonts w:ascii="Franklin Gothic Medium" w:hAnsi="Franklin Gothic Medium"/>
        </w:rPr>
        <w:t xml:space="preserve">с резервным войском на выручку </w:t>
      </w:r>
      <w:r w:rsidRPr="00761E32">
        <w:rPr>
          <w:rFonts w:ascii="Franklin Gothic Medium" w:hAnsi="Franklin Gothic Medium"/>
        </w:rPr>
        <w:t xml:space="preserve">в Беотию </w:t>
      </w:r>
      <w:r>
        <w:rPr>
          <w:rFonts w:ascii="Franklin Gothic Medium" w:hAnsi="Franklin Gothic Medium"/>
        </w:rPr>
        <w:t xml:space="preserve">собрался царь </w:t>
      </w:r>
      <w:r w:rsidRPr="00761E32">
        <w:rPr>
          <w:rFonts w:ascii="Franklin Gothic Medium" w:hAnsi="Franklin Gothic Medium"/>
        </w:rPr>
        <w:t>Агесила</w:t>
      </w:r>
      <w:r>
        <w:rPr>
          <w:rFonts w:ascii="Franklin Gothic Medium" w:hAnsi="Franklin Gothic Medium"/>
        </w:rPr>
        <w:t>й</w:t>
      </w:r>
      <w:r w:rsidRPr="00761E32">
        <w:rPr>
          <w:rFonts w:ascii="Franklin Gothic Medium" w:hAnsi="Franklin Gothic Medium"/>
        </w:rPr>
        <w:t xml:space="preserve"> II</w:t>
      </w:r>
      <w:r>
        <w:rPr>
          <w:rFonts w:ascii="Franklin Gothic Medium" w:hAnsi="Franklin Gothic Medium"/>
        </w:rPr>
        <w:t xml:space="preserve">, но из-за болезни он назначил военачальником своего сына Архидама, который проявил себя храбрым и умелым командиром. </w:t>
      </w:r>
    </w:p>
    <w:p w14:paraId="2E7AC843" w14:textId="77777777" w:rsidR="00F1341D" w:rsidRPr="00761E32" w:rsidRDefault="00F1341D" w:rsidP="00F1341D">
      <w:pPr>
        <w:ind w:firstLine="708"/>
        <w:rPr>
          <w:rFonts w:ascii="Franklin Gothic Medium" w:hAnsi="Franklin Gothic Medium"/>
        </w:rPr>
      </w:pPr>
      <w:r w:rsidRPr="00761E32">
        <w:rPr>
          <w:rFonts w:ascii="Franklin Gothic Medium" w:hAnsi="Franklin Gothic Medium"/>
        </w:rPr>
        <w:t>В 368 г</w:t>
      </w:r>
      <w:r>
        <w:rPr>
          <w:rFonts w:ascii="Franklin Gothic Medium" w:hAnsi="Franklin Gothic Medium"/>
        </w:rPr>
        <w:t xml:space="preserve">оду, когда </w:t>
      </w:r>
      <w:r w:rsidRPr="00761E32">
        <w:rPr>
          <w:rFonts w:ascii="Franklin Gothic Medium" w:hAnsi="Franklin Gothic Medium"/>
        </w:rPr>
        <w:t>фиванцы вторглись на Пелопоннес</w:t>
      </w:r>
      <w:r>
        <w:rPr>
          <w:rFonts w:ascii="Franklin Gothic Medium" w:hAnsi="Franklin Gothic Medium"/>
        </w:rPr>
        <w:t xml:space="preserve">, войско </w:t>
      </w:r>
      <w:r w:rsidRPr="00761E32">
        <w:rPr>
          <w:rFonts w:ascii="Franklin Gothic Medium" w:hAnsi="Franklin Gothic Medium"/>
        </w:rPr>
        <w:t>Архидам</w:t>
      </w:r>
      <w:r>
        <w:rPr>
          <w:rFonts w:ascii="Franklin Gothic Medium" w:hAnsi="Franklin Gothic Medium"/>
        </w:rPr>
        <w:t xml:space="preserve">а вошли на земли их союзников - </w:t>
      </w:r>
      <w:r w:rsidRPr="00761E32">
        <w:rPr>
          <w:rFonts w:ascii="Franklin Gothic Medium" w:hAnsi="Franklin Gothic Medium"/>
        </w:rPr>
        <w:t>в Аркадию, взяли Карий</w:t>
      </w:r>
      <w:r>
        <w:rPr>
          <w:rFonts w:ascii="Franklin Gothic Medium" w:hAnsi="Franklin Gothic Medium"/>
        </w:rPr>
        <w:t xml:space="preserve"> и</w:t>
      </w:r>
      <w:r w:rsidRPr="00761E32">
        <w:rPr>
          <w:rFonts w:ascii="Franklin Gothic Medium" w:hAnsi="Franklin Gothic Medium"/>
        </w:rPr>
        <w:t xml:space="preserve"> </w:t>
      </w:r>
      <w:r>
        <w:rPr>
          <w:rFonts w:ascii="Franklin Gothic Medium" w:hAnsi="Franklin Gothic Medium"/>
        </w:rPr>
        <w:t>подступились</w:t>
      </w:r>
      <w:r w:rsidRPr="00761E32">
        <w:rPr>
          <w:rFonts w:ascii="Franklin Gothic Medium" w:hAnsi="Franklin Gothic Medium"/>
        </w:rPr>
        <w:t xml:space="preserve"> к Паррасии. </w:t>
      </w:r>
      <w:r>
        <w:rPr>
          <w:rFonts w:ascii="Franklin Gothic Medium" w:hAnsi="Franklin Gothic Medium"/>
        </w:rPr>
        <w:t xml:space="preserve">По пути домой </w:t>
      </w:r>
      <w:r w:rsidRPr="00761E32">
        <w:rPr>
          <w:rFonts w:ascii="Franklin Gothic Medium" w:hAnsi="Franklin Gothic Medium"/>
        </w:rPr>
        <w:t>аркадяне и аргивяне</w:t>
      </w:r>
      <w:r>
        <w:rPr>
          <w:rFonts w:ascii="Franklin Gothic Medium" w:hAnsi="Franklin Gothic Medium"/>
        </w:rPr>
        <w:t xml:space="preserve"> устроили засаду спартанцам, но </w:t>
      </w:r>
      <w:r w:rsidRPr="00761E32">
        <w:rPr>
          <w:rFonts w:ascii="Franklin Gothic Medium" w:hAnsi="Franklin Gothic Medium"/>
        </w:rPr>
        <w:t>Архидам</w:t>
      </w:r>
      <w:r>
        <w:rPr>
          <w:rFonts w:ascii="Franklin Gothic Medium" w:hAnsi="Franklin Gothic Medium"/>
        </w:rPr>
        <w:t>,</w:t>
      </w:r>
      <w:r w:rsidRPr="00761E32">
        <w:rPr>
          <w:rFonts w:ascii="Franklin Gothic Medium" w:hAnsi="Franklin Gothic Medium"/>
        </w:rPr>
        <w:t xml:space="preserve"> </w:t>
      </w:r>
      <w:r>
        <w:rPr>
          <w:rFonts w:ascii="Franklin Gothic Medium" w:hAnsi="Franklin Gothic Medium"/>
        </w:rPr>
        <w:t xml:space="preserve">разгадав их замысел, </w:t>
      </w:r>
      <w:r w:rsidRPr="00761E32">
        <w:rPr>
          <w:rFonts w:ascii="Franklin Gothic Medium" w:hAnsi="Franklin Gothic Medium"/>
        </w:rPr>
        <w:t xml:space="preserve">ударил на врага, </w:t>
      </w:r>
      <w:r>
        <w:rPr>
          <w:rFonts w:ascii="Franklin Gothic Medium" w:hAnsi="Franklin Gothic Medium"/>
        </w:rPr>
        <w:t>заставив спешно отступить. По возвращении в Спарту царевича встретили как героя, а отец, царь Агесилай, от радости</w:t>
      </w:r>
      <w:r w:rsidRPr="00FA6CF8">
        <w:rPr>
          <w:rFonts w:ascii="Franklin Gothic Medium" w:hAnsi="Franklin Gothic Medium"/>
        </w:rPr>
        <w:t xml:space="preserve"> </w:t>
      </w:r>
      <w:r>
        <w:rPr>
          <w:rFonts w:ascii="Franklin Gothic Medium" w:hAnsi="Franklin Gothic Medium"/>
        </w:rPr>
        <w:t xml:space="preserve">прослезился. </w:t>
      </w:r>
    </w:p>
    <w:p w14:paraId="376183DD" w14:textId="77777777" w:rsidR="00F1341D" w:rsidRDefault="00F1341D" w:rsidP="00F1341D">
      <w:pPr>
        <w:ind w:firstLine="708"/>
        <w:rPr>
          <w:rFonts w:ascii="Franklin Gothic Medium" w:hAnsi="Franklin Gothic Medium"/>
        </w:rPr>
      </w:pPr>
      <w:r w:rsidRPr="00761E32">
        <w:rPr>
          <w:rFonts w:ascii="Franklin Gothic Medium" w:hAnsi="Franklin Gothic Medium"/>
        </w:rPr>
        <w:t xml:space="preserve">В 368 г. </w:t>
      </w:r>
      <w:r>
        <w:rPr>
          <w:rFonts w:ascii="Franklin Gothic Medium" w:hAnsi="Franklin Gothic Medium"/>
        </w:rPr>
        <w:t>Архидам</w:t>
      </w:r>
      <w:r w:rsidRPr="00761E32">
        <w:rPr>
          <w:rFonts w:ascii="Franklin Gothic Medium" w:hAnsi="Franklin Gothic Medium"/>
        </w:rPr>
        <w:t xml:space="preserve"> выступил со </w:t>
      </w:r>
      <w:r>
        <w:rPr>
          <w:rFonts w:ascii="Franklin Gothic Medium" w:hAnsi="Franklin Gothic Medium"/>
        </w:rPr>
        <w:t>своими воинами</w:t>
      </w:r>
      <w:r w:rsidRPr="00761E32">
        <w:rPr>
          <w:rFonts w:ascii="Franklin Gothic Medium" w:hAnsi="Franklin Gothic Medium"/>
        </w:rPr>
        <w:t xml:space="preserve"> и наемниками-</w:t>
      </w:r>
      <w:r w:rsidRPr="00C840A4">
        <w:rPr>
          <w:rFonts w:ascii="Franklin Gothic Medium" w:hAnsi="Franklin Gothic Medium"/>
          <w:i/>
        </w:rPr>
        <w:t>кельтами</w:t>
      </w:r>
      <w:r w:rsidRPr="00761E32">
        <w:rPr>
          <w:rFonts w:ascii="Franklin Gothic Medium" w:hAnsi="Franklin Gothic Medium"/>
        </w:rPr>
        <w:t xml:space="preserve"> против аркад</w:t>
      </w:r>
      <w:r>
        <w:rPr>
          <w:rFonts w:ascii="Franklin Gothic Medium" w:hAnsi="Franklin Gothic Medium"/>
        </w:rPr>
        <w:t>ян, но н</w:t>
      </w:r>
      <w:r w:rsidRPr="00761E32">
        <w:rPr>
          <w:rFonts w:ascii="Franklin Gothic Medium" w:hAnsi="Franklin Gothic Medium"/>
        </w:rPr>
        <w:t xml:space="preserve">аемники </w:t>
      </w:r>
      <w:r>
        <w:rPr>
          <w:rFonts w:ascii="Franklin Gothic Medium" w:hAnsi="Franklin Gothic Medium"/>
        </w:rPr>
        <w:t xml:space="preserve">устрашились врага и </w:t>
      </w:r>
      <w:r w:rsidRPr="00761E32">
        <w:rPr>
          <w:rFonts w:ascii="Franklin Gothic Medium" w:hAnsi="Franklin Gothic Medium"/>
        </w:rPr>
        <w:t xml:space="preserve">неожиданно покинули </w:t>
      </w:r>
      <w:r>
        <w:rPr>
          <w:rFonts w:ascii="Franklin Gothic Medium" w:hAnsi="Franklin Gothic Medium"/>
        </w:rPr>
        <w:t>лагерь. Уйти далеко они не успели, так как м</w:t>
      </w:r>
      <w:r w:rsidRPr="00761E32">
        <w:rPr>
          <w:rFonts w:ascii="Franklin Gothic Medium" w:hAnsi="Franklin Gothic Medium"/>
        </w:rPr>
        <w:t xml:space="preserve">ессенцы заперли </w:t>
      </w:r>
      <w:r>
        <w:rPr>
          <w:rFonts w:ascii="Franklin Gothic Medium" w:hAnsi="Franklin Gothic Medium"/>
        </w:rPr>
        <w:t xml:space="preserve">их </w:t>
      </w:r>
      <w:r w:rsidRPr="00761E32">
        <w:rPr>
          <w:rFonts w:ascii="Franklin Gothic Medium" w:hAnsi="Franklin Gothic Medium"/>
        </w:rPr>
        <w:t xml:space="preserve">в ущелье. </w:t>
      </w:r>
      <w:r>
        <w:rPr>
          <w:rFonts w:ascii="Franklin Gothic Medium" w:hAnsi="Franklin Gothic Medium"/>
        </w:rPr>
        <w:t xml:space="preserve">Архидам </w:t>
      </w:r>
      <w:r w:rsidRPr="00761E32">
        <w:rPr>
          <w:rFonts w:ascii="Franklin Gothic Medium" w:hAnsi="Franklin Gothic Medium"/>
        </w:rPr>
        <w:t>сумел соединиться с ними, но по возвращении домой был остановлен аркадским ополчением</w:t>
      </w:r>
      <w:r w:rsidRPr="0073060C">
        <w:rPr>
          <w:rFonts w:ascii="Franklin Gothic Medium" w:hAnsi="Franklin Gothic Medium"/>
        </w:rPr>
        <w:t xml:space="preserve"> </w:t>
      </w:r>
      <w:r w:rsidRPr="001252D9">
        <w:rPr>
          <w:rFonts w:ascii="Franklin Gothic Medium" w:hAnsi="Franklin Gothic Medium"/>
        </w:rPr>
        <w:t>при Мидее</w:t>
      </w:r>
      <w:r w:rsidRPr="00761E32">
        <w:rPr>
          <w:rFonts w:ascii="Franklin Gothic Medium" w:hAnsi="Franklin Gothic Medium"/>
        </w:rPr>
        <w:t xml:space="preserve">. </w:t>
      </w:r>
      <w:r>
        <w:rPr>
          <w:rFonts w:ascii="Franklin Gothic Medium" w:hAnsi="Franklin Gothic Medium"/>
        </w:rPr>
        <w:t>Он</w:t>
      </w:r>
      <w:r w:rsidRPr="00761E32">
        <w:rPr>
          <w:rFonts w:ascii="Franklin Gothic Medium" w:hAnsi="Franklin Gothic Medium"/>
        </w:rPr>
        <w:t xml:space="preserve"> </w:t>
      </w:r>
      <w:r>
        <w:rPr>
          <w:rFonts w:ascii="Franklin Gothic Medium" w:hAnsi="Franklin Gothic Medium"/>
        </w:rPr>
        <w:t xml:space="preserve">быстро </w:t>
      </w:r>
      <w:r w:rsidRPr="00761E32">
        <w:rPr>
          <w:rFonts w:ascii="Franklin Gothic Medium" w:hAnsi="Franklin Gothic Medium"/>
        </w:rPr>
        <w:t xml:space="preserve">перестроил свои силы и нанес </w:t>
      </w:r>
      <w:r>
        <w:rPr>
          <w:rFonts w:ascii="Franklin Gothic Medium" w:hAnsi="Franklin Gothic Medium"/>
        </w:rPr>
        <w:t xml:space="preserve">неожиданный </w:t>
      </w:r>
      <w:r w:rsidRPr="00761E32">
        <w:rPr>
          <w:rFonts w:ascii="Franklin Gothic Medium" w:hAnsi="Franklin Gothic Medium"/>
        </w:rPr>
        <w:t xml:space="preserve">удар по флангам противника. Не выдержав </w:t>
      </w:r>
      <w:r>
        <w:rPr>
          <w:rFonts w:ascii="Franklin Gothic Medium" w:hAnsi="Franklin Gothic Medium"/>
        </w:rPr>
        <w:t>ожесточенного натиска спартанцев</w:t>
      </w:r>
      <w:r w:rsidRPr="00761E32">
        <w:rPr>
          <w:rFonts w:ascii="Franklin Gothic Medium" w:hAnsi="Franklin Gothic Medium"/>
        </w:rPr>
        <w:t>, арка</w:t>
      </w:r>
      <w:r>
        <w:rPr>
          <w:rFonts w:ascii="Franklin Gothic Medium" w:hAnsi="Franklin Gothic Medium"/>
        </w:rPr>
        <w:t>дяне</w:t>
      </w:r>
      <w:r w:rsidRPr="00761E32">
        <w:rPr>
          <w:rFonts w:ascii="Franklin Gothic Medium" w:hAnsi="Franklin Gothic Medium"/>
        </w:rPr>
        <w:t xml:space="preserve"> </w:t>
      </w:r>
      <w:r>
        <w:rPr>
          <w:rFonts w:ascii="Franklin Gothic Medium" w:hAnsi="Franklin Gothic Medium"/>
        </w:rPr>
        <w:t>в панике отступили</w:t>
      </w:r>
      <w:r w:rsidRPr="00761E32">
        <w:rPr>
          <w:rFonts w:ascii="Franklin Gothic Medium" w:hAnsi="Franklin Gothic Medium"/>
        </w:rPr>
        <w:t xml:space="preserve"> и понесли большие потери во время преследования. Это </w:t>
      </w:r>
      <w:r>
        <w:rPr>
          <w:rFonts w:ascii="Franklin Gothic Medium" w:hAnsi="Franklin Gothic Medium"/>
        </w:rPr>
        <w:t>сражение</w:t>
      </w:r>
      <w:r w:rsidRPr="00761E32">
        <w:rPr>
          <w:rFonts w:ascii="Franklin Gothic Medium" w:hAnsi="Franklin Gothic Medium"/>
        </w:rPr>
        <w:t xml:space="preserve"> вошло в историю </w:t>
      </w:r>
      <w:r>
        <w:rPr>
          <w:rFonts w:ascii="Franklin Gothic Medium" w:hAnsi="Franklin Gothic Medium"/>
        </w:rPr>
        <w:t xml:space="preserve">Греции </w:t>
      </w:r>
      <w:r w:rsidRPr="00761E32">
        <w:rPr>
          <w:rFonts w:ascii="Franklin Gothic Medium" w:hAnsi="Franklin Gothic Medium"/>
        </w:rPr>
        <w:t xml:space="preserve">под названием </w:t>
      </w:r>
      <w:r>
        <w:rPr>
          <w:rFonts w:ascii="Franklin Gothic Medium" w:hAnsi="Franklin Gothic Medium"/>
        </w:rPr>
        <w:t>«б</w:t>
      </w:r>
      <w:r w:rsidRPr="00761E32">
        <w:rPr>
          <w:rFonts w:ascii="Franklin Gothic Medium" w:hAnsi="Franklin Gothic Medium"/>
        </w:rPr>
        <w:t>есслезной битвы</w:t>
      </w:r>
      <w:r>
        <w:rPr>
          <w:rFonts w:ascii="Franklin Gothic Medium" w:hAnsi="Franklin Gothic Medium"/>
        </w:rPr>
        <w:t xml:space="preserve">»* </w:t>
      </w:r>
      <w:r w:rsidRPr="00D16006">
        <w:rPr>
          <w:rFonts w:ascii="Franklin Gothic Medium" w:hAnsi="Franklin Gothic Medium"/>
          <w:color w:val="00B050"/>
          <w:sz w:val="18"/>
          <w:szCs w:val="18"/>
        </w:rPr>
        <w:t>(*«бесслезная война» была названа так, потому что спартанцы в этом сражении не понесли потерь, т.е. в Спарте обошлось без слез)</w:t>
      </w:r>
      <w:r w:rsidRPr="001252D9">
        <w:rPr>
          <w:rFonts w:ascii="Franklin Gothic Medium" w:hAnsi="Franklin Gothic Medium"/>
        </w:rPr>
        <w:t>, хотя через три года он испытал сокрушительное поражение от аркадян.</w:t>
      </w:r>
    </w:p>
    <w:p w14:paraId="330C80BD" w14:textId="77777777" w:rsidR="00F1341D" w:rsidRPr="00761E32" w:rsidRDefault="00F1341D" w:rsidP="00F1341D">
      <w:pPr>
        <w:ind w:firstLine="708"/>
        <w:rPr>
          <w:rFonts w:ascii="Franklin Gothic Medium" w:hAnsi="Franklin Gothic Medium"/>
        </w:rPr>
      </w:pPr>
      <w:r w:rsidRPr="00761E32">
        <w:rPr>
          <w:rFonts w:ascii="Franklin Gothic Medium" w:hAnsi="Franklin Gothic Medium"/>
        </w:rPr>
        <w:t>В 362 г</w:t>
      </w:r>
      <w:r>
        <w:rPr>
          <w:rFonts w:ascii="Franklin Gothic Medium" w:hAnsi="Franklin Gothic Medium"/>
        </w:rPr>
        <w:t>оду победоносный фиванский полководец</w:t>
      </w:r>
      <w:r w:rsidRPr="00761E32">
        <w:rPr>
          <w:rFonts w:ascii="Franklin Gothic Medium" w:hAnsi="Franklin Gothic Medium"/>
        </w:rPr>
        <w:t xml:space="preserve"> Эпаминонд осаждал Спарту</w:t>
      </w:r>
      <w:r>
        <w:rPr>
          <w:rFonts w:ascii="Franklin Gothic Medium" w:hAnsi="Franklin Gothic Medium"/>
        </w:rPr>
        <w:t xml:space="preserve"> в отсутствие основного спартанского войска. </w:t>
      </w:r>
      <w:r w:rsidRPr="00761E32">
        <w:rPr>
          <w:rFonts w:ascii="Franklin Gothic Medium" w:hAnsi="Franklin Gothic Medium"/>
        </w:rPr>
        <w:t xml:space="preserve">Архидам </w:t>
      </w:r>
      <w:r>
        <w:rPr>
          <w:rFonts w:ascii="Franklin Gothic Medium" w:hAnsi="Franklin Gothic Medium"/>
        </w:rPr>
        <w:t xml:space="preserve">с сотней юношей </w:t>
      </w:r>
      <w:r w:rsidRPr="00761E32">
        <w:rPr>
          <w:rFonts w:ascii="Franklin Gothic Medium" w:hAnsi="Franklin Gothic Medium"/>
        </w:rPr>
        <w:t xml:space="preserve">с необычайным мужеством </w:t>
      </w:r>
      <w:r>
        <w:rPr>
          <w:rFonts w:ascii="Franklin Gothic Medium" w:hAnsi="Franklin Gothic Medium"/>
        </w:rPr>
        <w:t xml:space="preserve">оборонял город, они </w:t>
      </w:r>
      <w:r w:rsidRPr="00761E32">
        <w:rPr>
          <w:rFonts w:ascii="Franklin Gothic Medium" w:hAnsi="Franklin Gothic Medium"/>
        </w:rPr>
        <w:t>быстро перебегал</w:t>
      </w:r>
      <w:r>
        <w:rPr>
          <w:rFonts w:ascii="Franklin Gothic Medium" w:hAnsi="Franklin Gothic Medium"/>
        </w:rPr>
        <w:t>и</w:t>
      </w:r>
      <w:r w:rsidRPr="00761E32">
        <w:rPr>
          <w:rFonts w:ascii="Franklin Gothic Medium" w:hAnsi="Franklin Gothic Medium"/>
        </w:rPr>
        <w:t xml:space="preserve"> по тесным улочкам в наиболее опасные места и всюду оказывал</w:t>
      </w:r>
      <w:r>
        <w:rPr>
          <w:rFonts w:ascii="Franklin Gothic Medium" w:hAnsi="Franklin Gothic Medium"/>
        </w:rPr>
        <w:t>и</w:t>
      </w:r>
      <w:r w:rsidRPr="00761E32">
        <w:rPr>
          <w:rFonts w:ascii="Franklin Gothic Medium" w:hAnsi="Franklin Gothic Medium"/>
        </w:rPr>
        <w:t xml:space="preserve"> врагу сопротивление.</w:t>
      </w:r>
    </w:p>
    <w:p w14:paraId="01B3A922" w14:textId="77777777" w:rsidR="00F1341D" w:rsidRPr="00761E32" w:rsidRDefault="00F1341D" w:rsidP="00F1341D">
      <w:pPr>
        <w:ind w:firstLine="708"/>
        <w:rPr>
          <w:rFonts w:ascii="Franklin Gothic Medium" w:hAnsi="Franklin Gothic Medium"/>
        </w:rPr>
      </w:pPr>
      <w:r>
        <w:rPr>
          <w:rFonts w:ascii="Franklin Gothic Medium" w:hAnsi="Franklin Gothic Medium"/>
        </w:rPr>
        <w:t xml:space="preserve">В 360 году после смерти отца Архидам стал царем Спарты. Его правление прошло в упорной, но безуспешной борьбе за возрождение спартанского могущества, расшатанного неудачными войнами за последние годы. </w:t>
      </w:r>
      <w:r w:rsidRPr="001252D9">
        <w:rPr>
          <w:rFonts w:ascii="Franklin Gothic Medium" w:hAnsi="Franklin Gothic Medium"/>
        </w:rPr>
        <w:t>Когда кто-то спросил Архидама, кто стоит во главе Спарты, ответил: «Законы и ещё власти, которые действуют по закону».</w:t>
      </w:r>
      <w:r>
        <w:rPr>
          <w:rFonts w:ascii="Franklin Gothic Medium" w:hAnsi="Franklin Gothic Medium"/>
        </w:rPr>
        <w:t xml:space="preserve"> </w:t>
      </w:r>
      <w:r w:rsidRPr="00761E32">
        <w:rPr>
          <w:rFonts w:ascii="Franklin Gothic Medium" w:hAnsi="Franklin Gothic Medium"/>
        </w:rPr>
        <w:t xml:space="preserve">Он способствовал началу </w:t>
      </w:r>
      <w:r>
        <w:rPr>
          <w:rFonts w:ascii="Franklin Gothic Medium" w:hAnsi="Franklin Gothic Medium"/>
        </w:rPr>
        <w:t>Третьей</w:t>
      </w:r>
      <w:r w:rsidRPr="00761E32">
        <w:rPr>
          <w:rFonts w:ascii="Franklin Gothic Medium" w:hAnsi="Franklin Gothic Medium"/>
        </w:rPr>
        <w:t xml:space="preserve"> Священной войны, поддержав фок</w:t>
      </w:r>
      <w:r>
        <w:rPr>
          <w:rFonts w:ascii="Franklin Gothic Medium" w:hAnsi="Franklin Gothic Medium"/>
        </w:rPr>
        <w:t>ейцев</w:t>
      </w:r>
      <w:r w:rsidRPr="00761E32">
        <w:rPr>
          <w:rFonts w:ascii="Franklin Gothic Medium" w:hAnsi="Franklin Gothic Medium"/>
        </w:rPr>
        <w:t xml:space="preserve"> вместе с Афинами и Коринфом. </w:t>
      </w:r>
      <w:r>
        <w:rPr>
          <w:rFonts w:ascii="Franklin Gothic Medium" w:hAnsi="Franklin Gothic Medium"/>
        </w:rPr>
        <w:t xml:space="preserve">Когда фокейцы захватили сокровища Дельф, Архидам не отказался от своей доли, принимал </w:t>
      </w:r>
      <w:r w:rsidRPr="00431F41">
        <w:rPr>
          <w:rFonts w:ascii="Franklin Gothic Medium" w:hAnsi="Franklin Gothic Medium"/>
        </w:rPr>
        <w:t xml:space="preserve">подарки из священных сокровищ и </w:t>
      </w:r>
      <w:r>
        <w:rPr>
          <w:rFonts w:ascii="Franklin Gothic Medium" w:hAnsi="Franklin Gothic Medium"/>
        </w:rPr>
        <w:t>оправдывал</w:t>
      </w:r>
      <w:r w:rsidRPr="00431F41">
        <w:rPr>
          <w:rFonts w:ascii="Franklin Gothic Medium" w:hAnsi="Franklin Gothic Medium"/>
        </w:rPr>
        <w:t xml:space="preserve"> людей, ограбивших самый знаменитый из </w:t>
      </w:r>
      <w:r>
        <w:rPr>
          <w:rFonts w:ascii="Franklin Gothic Medium" w:hAnsi="Franklin Gothic Medium"/>
        </w:rPr>
        <w:t xml:space="preserve">всех греческих </w:t>
      </w:r>
      <w:r w:rsidRPr="00431F41">
        <w:rPr>
          <w:rFonts w:ascii="Franklin Gothic Medium" w:hAnsi="Franklin Gothic Medium"/>
        </w:rPr>
        <w:t xml:space="preserve">храмов </w:t>
      </w:r>
      <w:r>
        <w:rPr>
          <w:rFonts w:ascii="Franklin Gothic Medium" w:hAnsi="Franklin Gothic Medium"/>
        </w:rPr>
        <w:t xml:space="preserve">– храм Аполлона. Но </w:t>
      </w:r>
      <w:r w:rsidRPr="00431F41">
        <w:rPr>
          <w:rFonts w:ascii="Franklin Gothic Medium" w:hAnsi="Franklin Gothic Medium"/>
        </w:rPr>
        <w:t xml:space="preserve">когда фокейцы решили перебить всех </w:t>
      </w:r>
      <w:r>
        <w:rPr>
          <w:rFonts w:ascii="Franklin Gothic Medium" w:hAnsi="Franklin Gothic Medium"/>
        </w:rPr>
        <w:t xml:space="preserve">пленных мужчин, </w:t>
      </w:r>
      <w:r w:rsidRPr="00431F41">
        <w:rPr>
          <w:rFonts w:ascii="Franklin Gothic Medium" w:hAnsi="Franklin Gothic Medium"/>
        </w:rPr>
        <w:t>детей и жен продать в рабство, а город разрушить до основания, Архидам</w:t>
      </w:r>
      <w:r>
        <w:rPr>
          <w:rFonts w:ascii="Franklin Gothic Medium" w:hAnsi="Franklin Gothic Medium"/>
        </w:rPr>
        <w:t xml:space="preserve"> запретил это делать. </w:t>
      </w:r>
    </w:p>
    <w:p w14:paraId="646C21FD" w14:textId="77777777" w:rsidR="00F1341D" w:rsidRDefault="00F1341D" w:rsidP="00F1341D">
      <w:pPr>
        <w:ind w:firstLine="708"/>
        <w:rPr>
          <w:rFonts w:ascii="Franklin Gothic Medium" w:hAnsi="Franklin Gothic Medium"/>
        </w:rPr>
      </w:pPr>
      <w:r>
        <w:rPr>
          <w:rFonts w:ascii="Franklin Gothic Medium" w:hAnsi="Franklin Gothic Medium"/>
        </w:rPr>
        <w:t>В тот момент, к</w:t>
      </w:r>
      <w:r w:rsidRPr="001252D9">
        <w:rPr>
          <w:rFonts w:ascii="Franklin Gothic Medium" w:hAnsi="Franklin Gothic Medium"/>
        </w:rPr>
        <w:t xml:space="preserve">огда </w:t>
      </w:r>
      <w:r>
        <w:rPr>
          <w:rFonts w:ascii="Franklin Gothic Medium" w:hAnsi="Franklin Gothic Medium"/>
        </w:rPr>
        <w:t xml:space="preserve">греческим городам </w:t>
      </w:r>
      <w:r w:rsidRPr="001252D9">
        <w:rPr>
          <w:rFonts w:ascii="Franklin Gothic Medium" w:hAnsi="Franklin Gothic Medium"/>
        </w:rPr>
        <w:t>угрожал</w:t>
      </w:r>
      <w:r>
        <w:rPr>
          <w:rFonts w:ascii="Franklin Gothic Medium" w:hAnsi="Franklin Gothic Medium"/>
        </w:rPr>
        <w:t>о македонское войско</w:t>
      </w:r>
      <w:r w:rsidRPr="001252D9">
        <w:rPr>
          <w:rFonts w:ascii="Franklin Gothic Medium" w:hAnsi="Franklin Gothic Medium"/>
        </w:rPr>
        <w:t xml:space="preserve">, одни военачальники предлагали </w:t>
      </w:r>
      <w:r>
        <w:rPr>
          <w:rFonts w:ascii="Franklin Gothic Medium" w:hAnsi="Franklin Gothic Medium"/>
        </w:rPr>
        <w:t>Архидаму</w:t>
      </w:r>
      <w:r w:rsidRPr="001252D9">
        <w:rPr>
          <w:rFonts w:ascii="Franklin Gothic Medium" w:hAnsi="Franklin Gothic Medium"/>
        </w:rPr>
        <w:t xml:space="preserve"> навяза</w:t>
      </w:r>
      <w:r>
        <w:rPr>
          <w:rFonts w:ascii="Franklin Gothic Medium" w:hAnsi="Franklin Gothic Medium"/>
        </w:rPr>
        <w:t>ть</w:t>
      </w:r>
      <w:r w:rsidRPr="001252D9">
        <w:rPr>
          <w:rFonts w:ascii="Franklin Gothic Medium" w:hAnsi="Franklin Gothic Medium"/>
        </w:rPr>
        <w:t xml:space="preserve"> сражение где-либо в удобном для стратегии месте, другие считали выгодным отсиживаться все же дома крепкими городскими стенами. Архидам, спокойно выслушав всех, ответил так: «Не об этом следует думать, а о том, чтобы там, где придется сражаться, быть сильнее противника». Известно надменное письмо Филиппа, </w:t>
      </w:r>
      <w:r>
        <w:rPr>
          <w:rFonts w:ascii="Franklin Gothic Medium" w:hAnsi="Franklin Gothic Medium"/>
        </w:rPr>
        <w:t xml:space="preserve">направленного </w:t>
      </w:r>
      <w:r w:rsidRPr="001252D9">
        <w:rPr>
          <w:rFonts w:ascii="Franklin Gothic Medium" w:hAnsi="Franklin Gothic Medium"/>
        </w:rPr>
        <w:t>Спарте</w:t>
      </w:r>
      <w:r>
        <w:rPr>
          <w:rFonts w:ascii="Franklin Gothic Medium" w:hAnsi="Franklin Gothic Medium"/>
        </w:rPr>
        <w:t>: о</w:t>
      </w:r>
      <w:r w:rsidRPr="001252D9">
        <w:rPr>
          <w:rFonts w:ascii="Franklin Gothic Medium" w:hAnsi="Franklin Gothic Medium"/>
        </w:rPr>
        <w:t>крыленн</w:t>
      </w:r>
      <w:r>
        <w:rPr>
          <w:rFonts w:ascii="Franklin Gothic Medium" w:hAnsi="Franklin Gothic Medium"/>
        </w:rPr>
        <w:t>ый</w:t>
      </w:r>
      <w:r w:rsidRPr="001252D9">
        <w:rPr>
          <w:rFonts w:ascii="Franklin Gothic Medium" w:hAnsi="Franklin Gothic Medium"/>
        </w:rPr>
        <w:t xml:space="preserve"> своими успехами в войне против греческих городов, </w:t>
      </w:r>
      <w:r>
        <w:rPr>
          <w:rFonts w:ascii="Franklin Gothic Medium" w:hAnsi="Franklin Gothic Medium"/>
        </w:rPr>
        <w:t xml:space="preserve">он </w:t>
      </w:r>
      <w:r w:rsidRPr="001252D9">
        <w:rPr>
          <w:rFonts w:ascii="Franklin Gothic Medium" w:hAnsi="Franklin Gothic Medium"/>
        </w:rPr>
        <w:t>предлож</w:t>
      </w:r>
      <w:r>
        <w:rPr>
          <w:rFonts w:ascii="Franklin Gothic Medium" w:hAnsi="Franklin Gothic Medium"/>
        </w:rPr>
        <w:t>ил</w:t>
      </w:r>
      <w:r w:rsidRPr="001252D9">
        <w:rPr>
          <w:rFonts w:ascii="Franklin Gothic Medium" w:hAnsi="Franklin Gothic Medium"/>
        </w:rPr>
        <w:t xml:space="preserve"> «почетн</w:t>
      </w:r>
      <w:r>
        <w:rPr>
          <w:rFonts w:ascii="Franklin Gothic Medium" w:hAnsi="Franklin Gothic Medium"/>
        </w:rPr>
        <w:t>ый</w:t>
      </w:r>
      <w:r w:rsidRPr="001252D9">
        <w:rPr>
          <w:rFonts w:ascii="Franklin Gothic Medium" w:hAnsi="Franklin Gothic Medium"/>
        </w:rPr>
        <w:t xml:space="preserve"> мир</w:t>
      </w:r>
      <w:r>
        <w:rPr>
          <w:rFonts w:ascii="Franklin Gothic Medium" w:hAnsi="Franklin Gothic Medium"/>
        </w:rPr>
        <w:t>»</w:t>
      </w:r>
      <w:r w:rsidRPr="001252D9">
        <w:rPr>
          <w:rFonts w:ascii="Franklin Gothic Medium" w:hAnsi="Franklin Gothic Medium"/>
        </w:rPr>
        <w:t xml:space="preserve">. Архидам ответил: «Если ты, царь, измеришь свою тень, то обнаружишь, что она не стала больше, чем была до </w:t>
      </w:r>
      <w:r>
        <w:rPr>
          <w:rFonts w:ascii="Franklin Gothic Medium" w:hAnsi="Franklin Gothic Medium"/>
        </w:rPr>
        <w:t xml:space="preserve">твоей </w:t>
      </w:r>
      <w:r w:rsidRPr="001252D9">
        <w:rPr>
          <w:rFonts w:ascii="Franklin Gothic Medium" w:hAnsi="Franklin Gothic Medium"/>
        </w:rPr>
        <w:t>победы».</w:t>
      </w:r>
      <w:r>
        <w:rPr>
          <w:rFonts w:ascii="Franklin Gothic Medium" w:hAnsi="Franklin Gothic Medium"/>
        </w:rPr>
        <w:t xml:space="preserve"> Но в отношении Македонии Архидам, понимая слабость Спарты, всё-таки придерживался нейтралитета.</w:t>
      </w:r>
    </w:p>
    <w:p w14:paraId="2360E04C" w14:textId="77777777" w:rsidR="00F1341D" w:rsidRDefault="00F1341D" w:rsidP="00F1341D">
      <w:pPr>
        <w:ind w:firstLine="708"/>
        <w:rPr>
          <w:rFonts w:ascii="Franklin Gothic Medium" w:hAnsi="Franklin Gothic Medium"/>
        </w:rPr>
      </w:pPr>
      <w:r w:rsidRPr="00761E32">
        <w:rPr>
          <w:rFonts w:ascii="Franklin Gothic Medium" w:hAnsi="Franklin Gothic Medium"/>
        </w:rPr>
        <w:t xml:space="preserve">В 338 г. Архидам III отправился с войском в Италию, </w:t>
      </w:r>
      <w:r>
        <w:rPr>
          <w:rFonts w:ascii="Franklin Gothic Medium" w:hAnsi="Franklin Gothic Medium"/>
        </w:rPr>
        <w:t>чтобы</w:t>
      </w:r>
      <w:r w:rsidRPr="00761E32">
        <w:rPr>
          <w:rFonts w:ascii="Franklin Gothic Medium" w:hAnsi="Franklin Gothic Medium"/>
        </w:rPr>
        <w:t xml:space="preserve"> оказа</w:t>
      </w:r>
      <w:r>
        <w:rPr>
          <w:rFonts w:ascii="Franklin Gothic Medium" w:hAnsi="Franklin Gothic Medium"/>
        </w:rPr>
        <w:t>ть</w:t>
      </w:r>
      <w:r w:rsidRPr="00761E32">
        <w:rPr>
          <w:rFonts w:ascii="Franklin Gothic Medium" w:hAnsi="Franklin Gothic Medium"/>
        </w:rPr>
        <w:t xml:space="preserve"> помощь жителям Тарента</w:t>
      </w:r>
      <w:r>
        <w:rPr>
          <w:rFonts w:ascii="Franklin Gothic Medium" w:hAnsi="Franklin Gothic Medium"/>
        </w:rPr>
        <w:t xml:space="preserve">* </w:t>
      </w:r>
      <w:r w:rsidRPr="002F5920">
        <w:rPr>
          <w:rFonts w:ascii="Franklin Gothic Medium" w:hAnsi="Franklin Gothic Medium"/>
          <w:color w:val="00B050"/>
          <w:sz w:val="18"/>
          <w:szCs w:val="18"/>
        </w:rPr>
        <w:t xml:space="preserve">(*Тарент, греческая колония, основанная Спартой в 707 году до н.э. Это было вынужденное мероприятие, связанное с демографией: во время длительного отсутствия своих мужей на войне за период с 727 по 717 гг. до н.э. многие спартанки рожали внебрачных детей от </w:t>
      </w:r>
      <w:r w:rsidRPr="002F5920">
        <w:rPr>
          <w:rFonts w:ascii="Franklin Gothic Medium" w:hAnsi="Franklin Gothic Medium"/>
          <w:i/>
          <w:color w:val="00B050"/>
          <w:sz w:val="18"/>
          <w:szCs w:val="18"/>
        </w:rPr>
        <w:t>илотов</w:t>
      </w:r>
      <w:r w:rsidRPr="002F5920">
        <w:rPr>
          <w:rFonts w:ascii="Franklin Gothic Medium" w:hAnsi="Franklin Gothic Medium"/>
          <w:color w:val="00B050"/>
          <w:sz w:val="18"/>
          <w:szCs w:val="18"/>
        </w:rPr>
        <w:t>-полурабов. Таково было решение старейшин Спарты, чтобы численность мужчин, будущих воинов, не упала. Когда демографическая ситуация выровнялась, было решено отправить «лишнюю» молодежь на организацию спартанской колонии на побережье Италии)</w:t>
      </w:r>
      <w:r w:rsidRPr="00761E32">
        <w:rPr>
          <w:rFonts w:ascii="Franklin Gothic Medium" w:hAnsi="Franklin Gothic Medium"/>
        </w:rPr>
        <w:t>, тесним</w:t>
      </w:r>
      <w:r>
        <w:rPr>
          <w:rFonts w:ascii="Franklin Gothic Medium" w:hAnsi="Franklin Gothic Medium"/>
        </w:rPr>
        <w:t>ого</w:t>
      </w:r>
      <w:r w:rsidRPr="00761E32">
        <w:rPr>
          <w:rFonts w:ascii="Franklin Gothic Medium" w:hAnsi="Franklin Gothic Medium"/>
        </w:rPr>
        <w:t xml:space="preserve"> племенами </w:t>
      </w:r>
      <w:r w:rsidRPr="003E7476">
        <w:rPr>
          <w:rFonts w:ascii="Franklin Gothic Medium" w:hAnsi="Franklin Gothic Medium"/>
          <w:i/>
        </w:rPr>
        <w:t>луканов</w:t>
      </w:r>
      <w:r w:rsidRPr="00761E32">
        <w:rPr>
          <w:rFonts w:ascii="Franklin Gothic Medium" w:hAnsi="Franklin Gothic Medium"/>
        </w:rPr>
        <w:t xml:space="preserve"> и </w:t>
      </w:r>
      <w:r w:rsidRPr="003E7476">
        <w:rPr>
          <w:rFonts w:ascii="Franklin Gothic Medium" w:hAnsi="Franklin Gothic Medium"/>
          <w:i/>
        </w:rPr>
        <w:t>мессапиев</w:t>
      </w:r>
      <w:r w:rsidRPr="00761E32">
        <w:rPr>
          <w:rFonts w:ascii="Franklin Gothic Medium" w:hAnsi="Franklin Gothic Medium"/>
        </w:rPr>
        <w:t xml:space="preserve">. В сентябре того же года он погиб в </w:t>
      </w:r>
      <w:r>
        <w:rPr>
          <w:rFonts w:ascii="Franklin Gothic Medium" w:hAnsi="Franklin Gothic Medium"/>
        </w:rPr>
        <w:t xml:space="preserve">сражении </w:t>
      </w:r>
      <w:r w:rsidRPr="00761E32">
        <w:rPr>
          <w:rFonts w:ascii="Franklin Gothic Medium" w:hAnsi="Franklin Gothic Medium"/>
        </w:rPr>
        <w:t xml:space="preserve">у города Мандорий. </w:t>
      </w:r>
      <w:r>
        <w:rPr>
          <w:rFonts w:ascii="Franklin Gothic Medium" w:hAnsi="Franklin Gothic Medium"/>
        </w:rPr>
        <w:t>А</w:t>
      </w:r>
      <w:r w:rsidRPr="00431F41">
        <w:rPr>
          <w:rFonts w:ascii="Franklin Gothic Medium" w:hAnsi="Franklin Gothic Medium"/>
        </w:rPr>
        <w:t xml:space="preserve"> что его </w:t>
      </w:r>
      <w:r>
        <w:rPr>
          <w:rFonts w:ascii="Franklin Gothic Medium" w:hAnsi="Franklin Gothic Medium"/>
        </w:rPr>
        <w:t xml:space="preserve">тело не удостоилось погребения </w:t>
      </w:r>
      <w:r w:rsidRPr="00431F41">
        <w:rPr>
          <w:rFonts w:ascii="Franklin Gothic Medium" w:hAnsi="Franklin Gothic Medium"/>
        </w:rPr>
        <w:t>в царской гробнице, этому был виною гнев Аполлон</w:t>
      </w:r>
      <w:r>
        <w:rPr>
          <w:rFonts w:ascii="Franklin Gothic Medium" w:hAnsi="Franklin Gothic Medium"/>
        </w:rPr>
        <w:t>а – за разорение священных Дельф!</w:t>
      </w:r>
    </w:p>
    <w:p w14:paraId="568997FA" w14:textId="77777777" w:rsidR="00F1341D" w:rsidRPr="00761E32" w:rsidRDefault="00F1341D" w:rsidP="00F1341D">
      <w:pPr>
        <w:ind w:firstLine="708"/>
        <w:rPr>
          <w:rFonts w:ascii="Franklin Gothic Medium" w:hAnsi="Franklin Gothic Medium"/>
        </w:rPr>
      </w:pPr>
      <w:r>
        <w:rPr>
          <w:rFonts w:ascii="Franklin Gothic Medium" w:hAnsi="Franklin Gothic Medium"/>
        </w:rPr>
        <w:t>Б</w:t>
      </w:r>
      <w:r w:rsidRPr="00761E32">
        <w:rPr>
          <w:rFonts w:ascii="Franklin Gothic Medium" w:hAnsi="Franklin Gothic Medium"/>
        </w:rPr>
        <w:t xml:space="preserve">езвременный уход из жизни </w:t>
      </w:r>
      <w:r>
        <w:rPr>
          <w:rFonts w:ascii="Franklin Gothic Medium" w:hAnsi="Franklin Gothic Medium"/>
        </w:rPr>
        <w:t xml:space="preserve">царя Архидама </w:t>
      </w:r>
      <w:r>
        <w:rPr>
          <w:rFonts w:ascii="Franklin Gothic Medium" w:hAnsi="Franklin Gothic Medium"/>
          <w:lang w:val="en-US"/>
        </w:rPr>
        <w:t>III</w:t>
      </w:r>
      <w:r w:rsidRPr="00735D22">
        <w:rPr>
          <w:rFonts w:ascii="Franklin Gothic Medium" w:hAnsi="Franklin Gothic Medium"/>
        </w:rPr>
        <w:t xml:space="preserve"> </w:t>
      </w:r>
      <w:r w:rsidRPr="00761E32">
        <w:rPr>
          <w:rFonts w:ascii="Franklin Gothic Medium" w:hAnsi="Franklin Gothic Medium"/>
        </w:rPr>
        <w:t>усугубил положение Спарты накануне столкновения с Македонией.</w:t>
      </w:r>
      <w:r>
        <w:rPr>
          <w:rFonts w:ascii="Franklin Gothic Medium" w:hAnsi="Franklin Gothic Medium"/>
        </w:rPr>
        <w:t xml:space="preserve"> В этом же году после </w:t>
      </w:r>
      <w:r w:rsidRPr="001252D9">
        <w:rPr>
          <w:rFonts w:ascii="Franklin Gothic Medium" w:hAnsi="Franklin Gothic Medium"/>
        </w:rPr>
        <w:t xml:space="preserve">знаменательного </w:t>
      </w:r>
      <w:r>
        <w:rPr>
          <w:rFonts w:ascii="Franklin Gothic Medium" w:hAnsi="Franklin Gothic Medium"/>
        </w:rPr>
        <w:t xml:space="preserve">поражения </w:t>
      </w:r>
      <w:r w:rsidRPr="001252D9">
        <w:rPr>
          <w:rFonts w:ascii="Franklin Gothic Medium" w:hAnsi="Franklin Gothic Medium"/>
        </w:rPr>
        <w:t xml:space="preserve">союзных греческих городов </w:t>
      </w:r>
      <w:r>
        <w:rPr>
          <w:rFonts w:ascii="Franklin Gothic Medium" w:hAnsi="Franklin Gothic Medium"/>
        </w:rPr>
        <w:t xml:space="preserve">от </w:t>
      </w:r>
      <w:r w:rsidRPr="001252D9">
        <w:rPr>
          <w:rFonts w:ascii="Franklin Gothic Medium" w:hAnsi="Franklin Gothic Medium"/>
        </w:rPr>
        <w:t>македон</w:t>
      </w:r>
      <w:r>
        <w:rPr>
          <w:rFonts w:ascii="Franklin Gothic Medium" w:hAnsi="Franklin Gothic Medium"/>
        </w:rPr>
        <w:t>ян</w:t>
      </w:r>
      <w:r w:rsidRPr="001252D9">
        <w:rPr>
          <w:rFonts w:ascii="Franklin Gothic Medium" w:hAnsi="Franklin Gothic Medium"/>
        </w:rPr>
        <w:t xml:space="preserve"> при Херонее</w:t>
      </w:r>
      <w:r>
        <w:rPr>
          <w:rFonts w:ascii="Franklin Gothic Medium" w:hAnsi="Franklin Gothic Medium"/>
        </w:rPr>
        <w:t xml:space="preserve"> греки распрощались со своими суверенитетами. </w:t>
      </w:r>
      <w:r w:rsidRPr="001252D9">
        <w:rPr>
          <w:rFonts w:ascii="Franklin Gothic Medium" w:hAnsi="Franklin Gothic Medium"/>
        </w:rPr>
        <w:t xml:space="preserve"> </w:t>
      </w:r>
    </w:p>
    <w:p w14:paraId="77983FE3" w14:textId="77777777" w:rsidR="00F1341D" w:rsidRDefault="00F1341D" w:rsidP="00F1341D">
      <w:pPr>
        <w:ind w:firstLine="708"/>
        <w:rPr>
          <w:rFonts w:ascii="Franklin Gothic Medium" w:hAnsi="Franklin Gothic Medium"/>
        </w:rPr>
      </w:pPr>
    </w:p>
    <w:p w14:paraId="26D7E126" w14:textId="77777777" w:rsidR="00F1341D" w:rsidRPr="001252D9" w:rsidRDefault="00F1341D" w:rsidP="00F1341D">
      <w:pPr>
        <w:ind w:firstLine="708"/>
        <w:rPr>
          <w:rFonts w:ascii="Franklin Gothic Medium" w:hAnsi="Franklin Gothic Medium"/>
        </w:rPr>
      </w:pPr>
    </w:p>
    <w:p w14:paraId="42E5480B" w14:textId="77777777" w:rsidR="00F1341D" w:rsidRPr="001252D9" w:rsidRDefault="00F1341D" w:rsidP="00F1341D">
      <w:pPr>
        <w:rPr>
          <w:rFonts w:ascii="Franklin Gothic Medium" w:hAnsi="Franklin Gothic Medium"/>
        </w:rPr>
      </w:pPr>
      <w:r w:rsidRPr="009C2158">
        <w:rPr>
          <w:rFonts w:ascii="Franklin Gothic Medium" w:hAnsi="Franklin Gothic Medium"/>
          <w:b/>
          <w:color w:val="FF0000"/>
        </w:rPr>
        <w:t xml:space="preserve">АРХИМЕД </w:t>
      </w:r>
      <w:r w:rsidRPr="001252D9">
        <w:rPr>
          <w:rFonts w:ascii="Franklin Gothic Medium" w:hAnsi="Franklin Gothic Medium"/>
        </w:rPr>
        <w:t xml:space="preserve">(287–212 </w:t>
      </w:r>
      <w:r>
        <w:rPr>
          <w:rFonts w:ascii="Franklin Gothic Medium" w:hAnsi="Franklin Gothic Medium"/>
        </w:rPr>
        <w:t xml:space="preserve">гг. </w:t>
      </w:r>
      <w:r w:rsidRPr="001252D9">
        <w:rPr>
          <w:rFonts w:ascii="Franklin Gothic Medium" w:hAnsi="Franklin Gothic Medium"/>
        </w:rPr>
        <w:t>до н.э.)</w:t>
      </w:r>
      <w:r>
        <w:rPr>
          <w:rFonts w:ascii="Franklin Gothic Medium" w:hAnsi="Franklin Gothic Medium"/>
        </w:rPr>
        <w:t>,</w:t>
      </w:r>
      <w:r w:rsidRPr="001252D9">
        <w:rPr>
          <w:rFonts w:ascii="Franklin Gothic Medium" w:hAnsi="Franklin Gothic Medium"/>
        </w:rPr>
        <w:t xml:space="preserve"> математик и механик</w:t>
      </w:r>
      <w:r>
        <w:rPr>
          <w:rFonts w:ascii="Franklin Gothic Medium" w:hAnsi="Franklin Gothic Medium"/>
        </w:rPr>
        <w:t>.</w:t>
      </w:r>
    </w:p>
    <w:p w14:paraId="7109B4A5"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1C64184D" w14:textId="77777777" w:rsidR="00F1341D" w:rsidRDefault="00F1341D" w:rsidP="00F1341D">
      <w:pPr>
        <w:rPr>
          <w:rFonts w:ascii="Franklin Gothic Medium" w:hAnsi="Franklin Gothic Medium"/>
        </w:rPr>
      </w:pPr>
      <w:r w:rsidRPr="001252D9">
        <w:rPr>
          <w:rFonts w:ascii="Franklin Gothic Medium" w:hAnsi="Franklin Gothic Medium"/>
        </w:rPr>
        <w:t xml:space="preserve">               </w:t>
      </w:r>
      <w:r>
        <w:rPr>
          <w:rFonts w:ascii="Franklin Gothic Medium" w:hAnsi="Franklin Gothic Medium"/>
        </w:rPr>
        <w:t xml:space="preserve">  Архимед </w:t>
      </w:r>
      <w:r w:rsidRPr="001252D9">
        <w:rPr>
          <w:rFonts w:ascii="Franklin Gothic Medium" w:hAnsi="Franklin Gothic Medium"/>
        </w:rPr>
        <w:t>жил в Сиракуз</w:t>
      </w:r>
      <w:r>
        <w:rPr>
          <w:rFonts w:ascii="Franklin Gothic Medium" w:hAnsi="Franklin Gothic Medium"/>
        </w:rPr>
        <w:t xml:space="preserve">ах на Сицилии, </w:t>
      </w:r>
      <w:r w:rsidRPr="001252D9">
        <w:rPr>
          <w:rFonts w:ascii="Franklin Gothic Medium" w:hAnsi="Franklin Gothic Medium"/>
        </w:rPr>
        <w:t>удивля</w:t>
      </w:r>
      <w:r>
        <w:rPr>
          <w:rFonts w:ascii="Franklin Gothic Medium" w:hAnsi="Franklin Gothic Medium"/>
        </w:rPr>
        <w:t>я</w:t>
      </w:r>
      <w:r w:rsidRPr="001252D9">
        <w:rPr>
          <w:rFonts w:ascii="Franklin Gothic Medium" w:hAnsi="Franklin Gothic Medium"/>
        </w:rPr>
        <w:t xml:space="preserve"> сограждан ученостью и способностью изобретать</w:t>
      </w:r>
      <w:r>
        <w:rPr>
          <w:rFonts w:ascii="Franklin Gothic Medium" w:hAnsi="Franklin Gothic Medium"/>
        </w:rPr>
        <w:t xml:space="preserve"> диковинные механизмы и машины. Он был </w:t>
      </w:r>
      <w:r w:rsidRPr="001252D9">
        <w:rPr>
          <w:rFonts w:ascii="Franklin Gothic Medium" w:hAnsi="Franklin Gothic Medium"/>
        </w:rPr>
        <w:t>дальн</w:t>
      </w:r>
      <w:r>
        <w:rPr>
          <w:rFonts w:ascii="Franklin Gothic Medium" w:hAnsi="Franklin Gothic Medium"/>
        </w:rPr>
        <w:t>им</w:t>
      </w:r>
      <w:r w:rsidRPr="001252D9">
        <w:rPr>
          <w:rFonts w:ascii="Franklin Gothic Medium" w:hAnsi="Franklin Gothic Medium"/>
        </w:rPr>
        <w:t xml:space="preserve"> родственник</w:t>
      </w:r>
      <w:r>
        <w:rPr>
          <w:rFonts w:ascii="Franklin Gothic Medium" w:hAnsi="Franklin Gothic Medium"/>
        </w:rPr>
        <w:t xml:space="preserve">ом </w:t>
      </w:r>
      <w:r w:rsidRPr="001252D9">
        <w:rPr>
          <w:rFonts w:ascii="Franklin Gothic Medium" w:hAnsi="Franklin Gothic Medium"/>
        </w:rPr>
        <w:t>т</w:t>
      </w:r>
      <w:r>
        <w:rPr>
          <w:rFonts w:ascii="Franklin Gothic Medium" w:hAnsi="Franklin Gothic Medium"/>
        </w:rPr>
        <w:t>ирану</w:t>
      </w:r>
      <w:r w:rsidRPr="001252D9">
        <w:rPr>
          <w:rFonts w:ascii="Franklin Gothic Medium" w:hAnsi="Franklin Gothic Medium"/>
        </w:rPr>
        <w:t xml:space="preserve"> Гиерон</w:t>
      </w:r>
      <w:r>
        <w:rPr>
          <w:rFonts w:ascii="Franklin Gothic Medium" w:hAnsi="Franklin Gothic Medium"/>
        </w:rPr>
        <w:t xml:space="preserve">у, который </w:t>
      </w:r>
      <w:r w:rsidRPr="001252D9">
        <w:rPr>
          <w:rFonts w:ascii="Franklin Gothic Medium" w:hAnsi="Franklin Gothic Medium"/>
        </w:rPr>
        <w:t xml:space="preserve">проливал щедроты </w:t>
      </w:r>
      <w:r>
        <w:rPr>
          <w:rFonts w:ascii="Franklin Gothic Medium" w:hAnsi="Franklin Gothic Medium"/>
        </w:rPr>
        <w:t xml:space="preserve">свои </w:t>
      </w:r>
      <w:r w:rsidRPr="001252D9">
        <w:rPr>
          <w:rFonts w:ascii="Franklin Gothic Medium" w:hAnsi="Franklin Gothic Medium"/>
        </w:rPr>
        <w:t xml:space="preserve">на </w:t>
      </w:r>
      <w:r>
        <w:rPr>
          <w:rFonts w:ascii="Franklin Gothic Medium" w:hAnsi="Franklin Gothic Medium"/>
        </w:rPr>
        <w:t xml:space="preserve">ученых и </w:t>
      </w:r>
      <w:r w:rsidRPr="001252D9">
        <w:rPr>
          <w:rFonts w:ascii="Franklin Gothic Medium" w:hAnsi="Franklin Gothic Medium"/>
        </w:rPr>
        <w:t>людей искусства</w:t>
      </w:r>
      <w:r>
        <w:rPr>
          <w:rFonts w:ascii="Franklin Gothic Medium" w:hAnsi="Franklin Gothic Medium"/>
        </w:rPr>
        <w:t xml:space="preserve">. </w:t>
      </w:r>
      <w:r w:rsidRPr="001252D9">
        <w:rPr>
          <w:rFonts w:ascii="Franklin Gothic Medium" w:hAnsi="Franklin Gothic Medium"/>
        </w:rPr>
        <w:t xml:space="preserve">Поэтому </w:t>
      </w:r>
      <w:r>
        <w:rPr>
          <w:rFonts w:ascii="Franklin Gothic Medium" w:hAnsi="Franklin Gothic Medium"/>
        </w:rPr>
        <w:t xml:space="preserve">молодой </w:t>
      </w:r>
      <w:r w:rsidRPr="001252D9">
        <w:rPr>
          <w:rFonts w:ascii="Franklin Gothic Medium" w:hAnsi="Franklin Gothic Medium"/>
        </w:rPr>
        <w:t>Архимед оказался в Александрии</w:t>
      </w:r>
      <w:r>
        <w:rPr>
          <w:rFonts w:ascii="Franklin Gothic Medium" w:hAnsi="Franklin Gothic Medium"/>
        </w:rPr>
        <w:t xml:space="preserve"> Египетской</w:t>
      </w:r>
      <w:r w:rsidRPr="001252D9">
        <w:rPr>
          <w:rFonts w:ascii="Franklin Gothic Medium" w:hAnsi="Franklin Gothic Medium"/>
        </w:rPr>
        <w:t xml:space="preserve">, </w:t>
      </w:r>
      <w:r>
        <w:rPr>
          <w:rFonts w:ascii="Franklin Gothic Medium" w:hAnsi="Franklin Gothic Medium"/>
        </w:rPr>
        <w:t xml:space="preserve">общепризнанный центр эллинской культуры и науки, где провел много лет в стенах знаменитой библиотеки. </w:t>
      </w:r>
      <w:r w:rsidRPr="001252D9">
        <w:rPr>
          <w:rFonts w:ascii="Franklin Gothic Medium" w:hAnsi="Franklin Gothic Medium"/>
        </w:rPr>
        <w:t xml:space="preserve">Бесповоротно влюбившись в геометрию и «евклидову математику», Архимед вернулся </w:t>
      </w:r>
      <w:r>
        <w:rPr>
          <w:rFonts w:ascii="Franklin Gothic Medium" w:hAnsi="Franklin Gothic Medium"/>
        </w:rPr>
        <w:t>домой</w:t>
      </w:r>
      <w:r w:rsidRPr="001252D9">
        <w:rPr>
          <w:rFonts w:ascii="Franklin Gothic Medium" w:hAnsi="Franklin Gothic Medium"/>
        </w:rPr>
        <w:t xml:space="preserve">, где намеренно отрешился от общества людей ради </w:t>
      </w:r>
      <w:r>
        <w:rPr>
          <w:rFonts w:ascii="Franklin Gothic Medium" w:hAnsi="Franklin Gothic Medium"/>
        </w:rPr>
        <w:t>своего увлечения</w:t>
      </w:r>
      <w:r w:rsidRPr="001252D9">
        <w:rPr>
          <w:rFonts w:ascii="Franklin Gothic Medium" w:hAnsi="Franklin Gothic Medium"/>
        </w:rPr>
        <w:t>.</w:t>
      </w:r>
      <w:r>
        <w:rPr>
          <w:rFonts w:ascii="Franklin Gothic Medium" w:hAnsi="Franklin Gothic Medium"/>
        </w:rPr>
        <w:t xml:space="preserve"> </w:t>
      </w:r>
      <w:r w:rsidRPr="001252D9">
        <w:rPr>
          <w:rFonts w:ascii="Franklin Gothic Medium" w:hAnsi="Franklin Gothic Medium"/>
        </w:rPr>
        <w:t xml:space="preserve">Он жил в мире математических формул, </w:t>
      </w:r>
      <w:r>
        <w:rPr>
          <w:rFonts w:ascii="Franklin Gothic Medium" w:hAnsi="Franklin Gothic Medium"/>
        </w:rPr>
        <w:t xml:space="preserve">делал открытия, </w:t>
      </w:r>
      <w:r w:rsidRPr="001252D9">
        <w:rPr>
          <w:rFonts w:ascii="Franklin Gothic Medium" w:hAnsi="Franklin Gothic Medium"/>
        </w:rPr>
        <w:t>мечтая раскрыть тайны природы посредством определенны</w:t>
      </w:r>
      <w:r>
        <w:rPr>
          <w:rFonts w:ascii="Franklin Gothic Medium" w:hAnsi="Franklin Gothic Medium"/>
        </w:rPr>
        <w:t>х сочетаний могущественных цифр</w:t>
      </w:r>
      <w:r w:rsidRPr="001252D9">
        <w:rPr>
          <w:rFonts w:ascii="Franklin Gothic Medium" w:hAnsi="Franklin Gothic Medium"/>
        </w:rPr>
        <w:t xml:space="preserve">. </w:t>
      </w:r>
      <w:r>
        <w:rPr>
          <w:rFonts w:ascii="Franklin Gothic Medium" w:hAnsi="Franklin Gothic Medium"/>
        </w:rPr>
        <w:t>Е</w:t>
      </w:r>
      <w:r w:rsidRPr="001252D9">
        <w:rPr>
          <w:rFonts w:ascii="Franklin Gothic Medium" w:hAnsi="Franklin Gothic Medium"/>
        </w:rPr>
        <w:t>сли Гиерон</w:t>
      </w:r>
      <w:r>
        <w:rPr>
          <w:rFonts w:ascii="Franklin Gothic Medium" w:hAnsi="Franklin Gothic Medium"/>
        </w:rPr>
        <w:t xml:space="preserve"> поручал ему </w:t>
      </w:r>
      <w:r w:rsidRPr="001252D9">
        <w:rPr>
          <w:rFonts w:ascii="Franklin Gothic Medium" w:hAnsi="Franklin Gothic Medium"/>
        </w:rPr>
        <w:t>строить какие-либо  механические «игрушки» и</w:t>
      </w:r>
      <w:r>
        <w:rPr>
          <w:rFonts w:ascii="Franklin Gothic Medium" w:hAnsi="Franklin Gothic Medium"/>
        </w:rPr>
        <w:t>ли</w:t>
      </w:r>
      <w:r w:rsidRPr="001252D9">
        <w:rPr>
          <w:rFonts w:ascii="Franklin Gothic Medium" w:hAnsi="Franklin Gothic Medium"/>
        </w:rPr>
        <w:t xml:space="preserve"> изобретать что-либо полезное для людей, он счита</w:t>
      </w:r>
      <w:r>
        <w:rPr>
          <w:rFonts w:ascii="Franklin Gothic Medium" w:hAnsi="Franklin Gothic Medium"/>
        </w:rPr>
        <w:t>л такую работу «</w:t>
      </w:r>
      <w:r w:rsidRPr="001252D9">
        <w:rPr>
          <w:rFonts w:ascii="Franklin Gothic Medium" w:hAnsi="Franklin Gothic Medium"/>
        </w:rPr>
        <w:t>за безделицу</w:t>
      </w:r>
      <w:r>
        <w:rPr>
          <w:rFonts w:ascii="Franklin Gothic Medium" w:hAnsi="Franklin Gothic Medium"/>
        </w:rPr>
        <w:t>»</w:t>
      </w:r>
      <w:r w:rsidRPr="001252D9">
        <w:rPr>
          <w:rFonts w:ascii="Franklin Gothic Medium" w:hAnsi="Franklin Gothic Medium"/>
        </w:rPr>
        <w:t>.</w:t>
      </w:r>
      <w:r>
        <w:rPr>
          <w:rFonts w:ascii="Franklin Gothic Medium" w:hAnsi="Franklin Gothic Medium"/>
        </w:rPr>
        <w:t xml:space="preserve"> </w:t>
      </w:r>
    </w:p>
    <w:p w14:paraId="47050D47"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Он </w:t>
      </w:r>
      <w:r w:rsidRPr="001252D9">
        <w:rPr>
          <w:rFonts w:ascii="Franklin Gothic Medium" w:hAnsi="Franklin Gothic Medium"/>
        </w:rPr>
        <w:t>считается изобретателем т</w:t>
      </w:r>
      <w:r>
        <w:rPr>
          <w:rFonts w:ascii="Franklin Gothic Medium" w:hAnsi="Franklin Gothic Medium"/>
        </w:rPr>
        <w:t>.н.</w:t>
      </w:r>
      <w:r w:rsidRPr="001252D9">
        <w:rPr>
          <w:rFonts w:ascii="Franklin Gothic Medium" w:hAnsi="Franklin Gothic Medium"/>
        </w:rPr>
        <w:t xml:space="preserve"> «Архимедова винта»</w:t>
      </w:r>
      <w:r>
        <w:rPr>
          <w:rFonts w:ascii="Franklin Gothic Medium" w:hAnsi="Franklin Gothic Medium"/>
        </w:rPr>
        <w:t>, приспособленного крестьянами</w:t>
      </w:r>
      <w:r w:rsidRPr="001252D9">
        <w:rPr>
          <w:rFonts w:ascii="Franklin Gothic Medium" w:hAnsi="Franklin Gothic Medium"/>
        </w:rPr>
        <w:t xml:space="preserve"> для подъема воды на поля</w:t>
      </w:r>
      <w:r>
        <w:rPr>
          <w:rFonts w:ascii="Franklin Gothic Medium" w:hAnsi="Franklin Gothic Medium"/>
        </w:rPr>
        <w:t xml:space="preserve"> - </w:t>
      </w:r>
      <w:r w:rsidRPr="001252D9">
        <w:rPr>
          <w:rFonts w:ascii="Franklin Gothic Medium" w:hAnsi="Franklin Gothic Medium"/>
        </w:rPr>
        <w:t>прообраз современных корабельных и воздушных винтов. В математике появилась знаменитая «Архимедова спираль».</w:t>
      </w:r>
      <w:r>
        <w:rPr>
          <w:rFonts w:ascii="Franklin Gothic Medium" w:hAnsi="Franklin Gothic Medium"/>
        </w:rPr>
        <w:t xml:space="preserve"> По </w:t>
      </w:r>
      <w:r w:rsidRPr="001252D9">
        <w:rPr>
          <w:rFonts w:ascii="Franklin Gothic Medium" w:hAnsi="Franklin Gothic Medium"/>
        </w:rPr>
        <w:t>Плутарх</w:t>
      </w:r>
      <w:r>
        <w:rPr>
          <w:rFonts w:ascii="Franklin Gothic Medium" w:hAnsi="Franklin Gothic Medium"/>
        </w:rPr>
        <w:t>у</w:t>
      </w:r>
      <w:r w:rsidRPr="001252D9">
        <w:rPr>
          <w:rFonts w:ascii="Franklin Gothic Medium" w:hAnsi="Franklin Gothic Medium"/>
        </w:rPr>
        <w:t xml:space="preserve">, </w:t>
      </w:r>
      <w:r>
        <w:rPr>
          <w:rFonts w:ascii="Franklin Gothic Medium" w:hAnsi="Franklin Gothic Medium"/>
        </w:rPr>
        <w:t>на спор с Гиероном,</w:t>
      </w:r>
      <w:r w:rsidRPr="001252D9">
        <w:rPr>
          <w:rFonts w:ascii="Franklin Gothic Medium" w:hAnsi="Franklin Gothic Medium"/>
        </w:rPr>
        <w:t xml:space="preserve"> </w:t>
      </w:r>
      <w:r>
        <w:rPr>
          <w:rFonts w:ascii="Franklin Gothic Medium" w:hAnsi="Franklin Gothic Medium"/>
        </w:rPr>
        <w:t>применив найденный им «</w:t>
      </w:r>
      <w:r w:rsidRPr="001252D9">
        <w:rPr>
          <w:rFonts w:ascii="Franklin Gothic Medium" w:hAnsi="Franklin Gothic Medium"/>
        </w:rPr>
        <w:t>закон рычага и противовеса»</w:t>
      </w:r>
      <w:r>
        <w:rPr>
          <w:rFonts w:ascii="Franklin Gothic Medium" w:hAnsi="Franklin Gothic Medium"/>
        </w:rPr>
        <w:t xml:space="preserve">, </w:t>
      </w:r>
      <w:r w:rsidRPr="001252D9">
        <w:rPr>
          <w:rFonts w:ascii="Franklin Gothic Medium" w:hAnsi="Franklin Gothic Medium"/>
        </w:rPr>
        <w:t>Архимед</w:t>
      </w:r>
      <w:r>
        <w:rPr>
          <w:rFonts w:ascii="Franklin Gothic Medium" w:hAnsi="Franklin Gothic Medium"/>
        </w:rPr>
        <w:t xml:space="preserve"> </w:t>
      </w:r>
      <w:r w:rsidRPr="001252D9">
        <w:rPr>
          <w:rFonts w:ascii="Franklin Gothic Medium" w:hAnsi="Franklin Gothic Medium"/>
        </w:rPr>
        <w:t>вытяну</w:t>
      </w:r>
      <w:r>
        <w:rPr>
          <w:rFonts w:ascii="Franklin Gothic Medium" w:hAnsi="Franklin Gothic Medium"/>
        </w:rPr>
        <w:t>л</w:t>
      </w:r>
      <w:r w:rsidRPr="001252D9">
        <w:rPr>
          <w:rFonts w:ascii="Franklin Gothic Medium" w:hAnsi="Franklin Gothic Medium"/>
        </w:rPr>
        <w:t xml:space="preserve"> в одиночку г</w:t>
      </w:r>
      <w:r>
        <w:rPr>
          <w:rFonts w:ascii="Franklin Gothic Medium" w:hAnsi="Franklin Gothic Medium"/>
        </w:rPr>
        <w:t xml:space="preserve">руженное судно с воды на берег. Именно тогда </w:t>
      </w:r>
      <w:r w:rsidRPr="001252D9">
        <w:rPr>
          <w:rFonts w:ascii="Franklin Gothic Medium" w:hAnsi="Franklin Gothic Medium"/>
        </w:rPr>
        <w:t>родился исторический анекдот, будто Архимед пообещал «сдвинуть Землю,… если бы имелась иная Земля, чтобы перейти на неё»…</w:t>
      </w:r>
      <w:r>
        <w:rPr>
          <w:rFonts w:ascii="Franklin Gothic Medium" w:hAnsi="Franklin Gothic Medium"/>
        </w:rPr>
        <w:t xml:space="preserve"> Он</w:t>
      </w:r>
      <w:r w:rsidRPr="001252D9">
        <w:rPr>
          <w:rFonts w:ascii="Franklin Gothic Medium" w:hAnsi="Franklin Gothic Medium"/>
        </w:rPr>
        <w:t xml:space="preserve"> построил </w:t>
      </w:r>
      <w:r>
        <w:rPr>
          <w:rFonts w:ascii="Franklin Gothic Medium" w:hAnsi="Franklin Gothic Medium"/>
        </w:rPr>
        <w:t>чудесный механизм, изображавший небесную сферу</w:t>
      </w:r>
      <w:r w:rsidRPr="001252D9">
        <w:rPr>
          <w:rFonts w:ascii="Franklin Gothic Medium" w:hAnsi="Franklin Gothic Medium"/>
        </w:rPr>
        <w:t>, схожую с современным планетарием</w:t>
      </w:r>
      <w:r>
        <w:rPr>
          <w:rFonts w:ascii="Franklin Gothic Medium" w:hAnsi="Franklin Gothic Medium"/>
        </w:rPr>
        <w:t>:</w:t>
      </w:r>
      <w:r w:rsidRPr="001252D9">
        <w:rPr>
          <w:rFonts w:ascii="Franklin Gothic Medium" w:hAnsi="Franklin Gothic Medium"/>
        </w:rPr>
        <w:t xml:space="preserve"> «на небосводе имелись Солнце, Луна и другие планеты, закрепленные таким образом, что движением рычага они вращались с различной скоростью и в различных положениях»... После захвата </w:t>
      </w:r>
      <w:r>
        <w:rPr>
          <w:rFonts w:ascii="Franklin Gothic Medium" w:hAnsi="Franklin Gothic Medium"/>
        </w:rPr>
        <w:t xml:space="preserve">римлянами Сицилии «планетарий» </w:t>
      </w:r>
      <w:r w:rsidRPr="001252D9">
        <w:rPr>
          <w:rFonts w:ascii="Franklin Gothic Medium" w:hAnsi="Franklin Gothic Medium"/>
        </w:rPr>
        <w:t xml:space="preserve">вывезли в Рим, где на протяжении нескольких столетий </w:t>
      </w:r>
      <w:r>
        <w:rPr>
          <w:rFonts w:ascii="Franklin Gothic Medium" w:hAnsi="Franklin Gothic Medium"/>
        </w:rPr>
        <w:t>он вызывал искреннее восхищение</w:t>
      </w:r>
      <w:r w:rsidRPr="001252D9">
        <w:rPr>
          <w:rFonts w:ascii="Franklin Gothic Medium" w:hAnsi="Franklin Gothic Medium"/>
        </w:rPr>
        <w:t xml:space="preserve">. </w:t>
      </w:r>
      <w:r>
        <w:rPr>
          <w:rFonts w:ascii="Franklin Gothic Medium" w:hAnsi="Franklin Gothic Medium"/>
        </w:rPr>
        <w:t>С</w:t>
      </w:r>
      <w:r w:rsidRPr="001252D9">
        <w:rPr>
          <w:rFonts w:ascii="Franklin Gothic Medium" w:hAnsi="Franklin Gothic Medium"/>
        </w:rPr>
        <w:t xml:space="preserve">уществует легенда о том, что Архимед изобличил </w:t>
      </w:r>
      <w:r>
        <w:rPr>
          <w:rFonts w:ascii="Franklin Gothic Medium" w:hAnsi="Franklin Gothic Medium"/>
        </w:rPr>
        <w:t xml:space="preserve">заезжего </w:t>
      </w:r>
      <w:r w:rsidRPr="001252D9">
        <w:rPr>
          <w:rFonts w:ascii="Franklin Gothic Medium" w:hAnsi="Franklin Gothic Medium"/>
        </w:rPr>
        <w:t>нечистоплотного ювелира</w:t>
      </w:r>
      <w:r>
        <w:rPr>
          <w:rFonts w:ascii="Franklin Gothic Medium" w:hAnsi="Franklin Gothic Medium"/>
        </w:rPr>
        <w:t>, теоретически ус</w:t>
      </w:r>
      <w:r w:rsidRPr="001252D9">
        <w:rPr>
          <w:rFonts w:ascii="Franklin Gothic Medium" w:hAnsi="Franklin Gothic Medium"/>
        </w:rPr>
        <w:t>танови</w:t>
      </w:r>
      <w:r>
        <w:rPr>
          <w:rFonts w:ascii="Franklin Gothic Medium" w:hAnsi="Franklin Gothic Medium"/>
        </w:rPr>
        <w:t>в кражу золота из царского венца</w:t>
      </w:r>
      <w:r w:rsidRPr="001252D9">
        <w:rPr>
          <w:rFonts w:ascii="Franklin Gothic Medium" w:hAnsi="Franklin Gothic Medium"/>
        </w:rPr>
        <w:t>.</w:t>
      </w:r>
      <w:r>
        <w:rPr>
          <w:rFonts w:ascii="Franklin Gothic Medium" w:hAnsi="Franklin Gothic Medium"/>
        </w:rPr>
        <w:t xml:space="preserve"> Именно тогда он крикнул </w:t>
      </w:r>
      <w:r w:rsidRPr="001252D9">
        <w:rPr>
          <w:rFonts w:ascii="Franklin Gothic Medium" w:hAnsi="Franklin Gothic Medium"/>
        </w:rPr>
        <w:t xml:space="preserve">«Эврика!» </w:t>
      </w:r>
      <w:r>
        <w:rPr>
          <w:rFonts w:ascii="Franklin Gothic Medium" w:hAnsi="Franklin Gothic Medium"/>
        </w:rPr>
        <w:t>(</w:t>
      </w:r>
      <w:r w:rsidRPr="001252D9">
        <w:rPr>
          <w:rFonts w:ascii="Franklin Gothic Medium" w:hAnsi="Franklin Gothic Medium"/>
        </w:rPr>
        <w:t>«Нашел!»</w:t>
      </w:r>
      <w:r>
        <w:rPr>
          <w:rFonts w:ascii="Franklin Gothic Medium" w:hAnsi="Franklin Gothic Medium"/>
        </w:rPr>
        <w:t>), обнаружив, что «н</w:t>
      </w:r>
      <w:r w:rsidRPr="001252D9">
        <w:rPr>
          <w:rFonts w:ascii="Franklin Gothic Medium" w:hAnsi="Franklin Gothic Medium"/>
        </w:rPr>
        <w:t xml:space="preserve">а всякое тело, погруженное в жидкость, действует выталкивающая сила, направленная вверх и равная весу вытесненной им жидкости». И всё же верхом инженерной мысли Архимеда называют его участие в возведении необычного </w:t>
      </w:r>
      <w:r>
        <w:rPr>
          <w:rFonts w:ascii="Franklin Gothic Medium" w:hAnsi="Franklin Gothic Medium"/>
        </w:rPr>
        <w:t xml:space="preserve">гигантского </w:t>
      </w:r>
      <w:r w:rsidRPr="001252D9">
        <w:rPr>
          <w:rFonts w:ascii="Franklin Gothic Medium" w:hAnsi="Franklin Gothic Medium"/>
        </w:rPr>
        <w:t xml:space="preserve">корабля для </w:t>
      </w:r>
      <w:r>
        <w:rPr>
          <w:rFonts w:ascii="Franklin Gothic Medium" w:hAnsi="Franklin Gothic Medium"/>
        </w:rPr>
        <w:t xml:space="preserve">развлекательных путешествий </w:t>
      </w:r>
      <w:r w:rsidRPr="001252D9">
        <w:rPr>
          <w:rFonts w:ascii="Franklin Gothic Medium" w:hAnsi="Franklin Gothic Medium"/>
        </w:rPr>
        <w:t>Гиерона</w:t>
      </w:r>
      <w:r>
        <w:rPr>
          <w:rFonts w:ascii="Franklin Gothic Medium" w:hAnsi="Franklin Gothic Medium"/>
        </w:rPr>
        <w:t xml:space="preserve"> по морю, более похожего на плавающий царский дворец, который управлялся командой из </w:t>
      </w:r>
      <w:r w:rsidRPr="001252D9">
        <w:rPr>
          <w:rFonts w:ascii="Franklin Gothic Medium" w:hAnsi="Franklin Gothic Medium"/>
        </w:rPr>
        <w:t>ты</w:t>
      </w:r>
      <w:r>
        <w:rPr>
          <w:rFonts w:ascii="Franklin Gothic Medium" w:hAnsi="Franklin Gothic Medium"/>
        </w:rPr>
        <w:t>сячи</w:t>
      </w:r>
      <w:r w:rsidRPr="001252D9">
        <w:rPr>
          <w:rFonts w:ascii="Franklin Gothic Medium" w:hAnsi="Franklin Gothic Medium"/>
        </w:rPr>
        <w:t xml:space="preserve"> человек</w:t>
      </w:r>
      <w:r>
        <w:rPr>
          <w:rFonts w:ascii="Franklin Gothic Medium" w:hAnsi="Franklin Gothic Medium"/>
        </w:rPr>
        <w:t xml:space="preserve">. </w:t>
      </w:r>
    </w:p>
    <w:p w14:paraId="27DB2553"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И все же </w:t>
      </w:r>
      <w:r w:rsidRPr="001252D9">
        <w:rPr>
          <w:rFonts w:ascii="Franklin Gothic Medium" w:hAnsi="Franklin Gothic Medium"/>
        </w:rPr>
        <w:t>любые технические изобретения и поделки Архимеда блекнут перед его славой математика, геометра и теоретического механика. По мнению Плутарха, «во всей геометрии невозможно найти более трудных и сложных задач и более простых и прозрачн</w:t>
      </w:r>
      <w:r>
        <w:rPr>
          <w:rFonts w:ascii="Franklin Gothic Medium" w:hAnsi="Franklin Gothic Medium"/>
        </w:rPr>
        <w:t xml:space="preserve">ых объяснений, чем у Архимеда». </w:t>
      </w:r>
      <w:r w:rsidRPr="001252D9">
        <w:rPr>
          <w:rFonts w:ascii="Franklin Gothic Medium" w:hAnsi="Franklin Gothic Medium"/>
        </w:rPr>
        <w:t xml:space="preserve">У </w:t>
      </w:r>
      <w:r>
        <w:rPr>
          <w:rFonts w:ascii="Franklin Gothic Medium" w:hAnsi="Franklin Gothic Medium"/>
        </w:rPr>
        <w:t>него</w:t>
      </w:r>
      <w:r w:rsidRPr="001252D9">
        <w:rPr>
          <w:rFonts w:ascii="Franklin Gothic Medium" w:hAnsi="Franklin Gothic Medium"/>
        </w:rPr>
        <w:t xml:space="preserve"> есть сочинение «Исчисление песка», в котором «приводит </w:t>
      </w:r>
      <w:r>
        <w:rPr>
          <w:rFonts w:ascii="Franklin Gothic Medium" w:hAnsi="Franklin Gothic Medium"/>
        </w:rPr>
        <w:t xml:space="preserve">большие числа к условным малым», и </w:t>
      </w:r>
      <w:r w:rsidRPr="001252D9">
        <w:rPr>
          <w:rFonts w:ascii="Franklin Gothic Medium" w:hAnsi="Franklin Gothic Medium"/>
        </w:rPr>
        <w:t xml:space="preserve">труд «Метод», где </w:t>
      </w:r>
      <w:r>
        <w:rPr>
          <w:rFonts w:ascii="Franklin Gothic Medium" w:hAnsi="Franklin Gothic Medium"/>
        </w:rPr>
        <w:t xml:space="preserve">он </w:t>
      </w:r>
      <w:r w:rsidRPr="001252D9">
        <w:rPr>
          <w:rFonts w:ascii="Franklin Gothic Medium" w:hAnsi="Franklin Gothic Medium"/>
        </w:rPr>
        <w:t>провел различие между своими механическими приемами и математическим доказательством, открыл «способ нахождения квадратного корня неквадратных чисел», разработал «метод механического доказательства теорем».</w:t>
      </w:r>
      <w:r>
        <w:rPr>
          <w:rFonts w:ascii="Franklin Gothic Medium" w:hAnsi="Franklin Gothic Medium"/>
        </w:rPr>
        <w:t xml:space="preserve"> </w:t>
      </w:r>
      <w:r w:rsidRPr="001252D9">
        <w:rPr>
          <w:rFonts w:ascii="Franklin Gothic Medium" w:hAnsi="Franklin Gothic Medium"/>
        </w:rPr>
        <w:t xml:space="preserve">В труде «О равновесии на плоскостях» примеряет геометрию к механике и дает формулу научной статики. Сочинением «О плавающих телах» дает основание гидростатики, определяя математическим путем формулы равновесного положения плавающего тела. </w:t>
      </w:r>
      <w:r>
        <w:rPr>
          <w:rFonts w:ascii="Franklin Gothic Medium" w:hAnsi="Franklin Gothic Medium"/>
        </w:rPr>
        <w:t>П</w:t>
      </w:r>
      <w:r w:rsidRPr="001252D9">
        <w:rPr>
          <w:rFonts w:ascii="Franklin Gothic Medium" w:hAnsi="Franklin Gothic Medium"/>
        </w:rPr>
        <w:t xml:space="preserve">ишет математические сочинения «О сфере и цилиндре», «О коноидах и сфероидах», «Об измерении круга», «О спиралях», «О квадратуре параболы». Многие его замечательные доказательства утрачены, </w:t>
      </w:r>
      <w:r>
        <w:rPr>
          <w:rFonts w:ascii="Franklin Gothic Medium" w:hAnsi="Franklin Gothic Medium"/>
        </w:rPr>
        <w:t>п</w:t>
      </w:r>
      <w:r w:rsidRPr="001252D9">
        <w:rPr>
          <w:rFonts w:ascii="Franklin Gothic Medium" w:hAnsi="Franklin Gothic Medium"/>
        </w:rPr>
        <w:t xml:space="preserve">оэтому невероятно трудно правильно оценить вклад </w:t>
      </w:r>
      <w:r>
        <w:rPr>
          <w:rFonts w:ascii="Franklin Gothic Medium" w:hAnsi="Franklin Gothic Medium"/>
        </w:rPr>
        <w:t xml:space="preserve">грека </w:t>
      </w:r>
      <w:r w:rsidRPr="001252D9">
        <w:rPr>
          <w:rFonts w:ascii="Franklin Gothic Medium" w:hAnsi="Franklin Gothic Medium"/>
        </w:rPr>
        <w:t xml:space="preserve">Архимеда в </w:t>
      </w:r>
      <w:r>
        <w:rPr>
          <w:rFonts w:ascii="Franklin Gothic Medium" w:hAnsi="Franklin Gothic Medium"/>
        </w:rPr>
        <w:t xml:space="preserve">современную </w:t>
      </w:r>
      <w:r w:rsidRPr="001252D9">
        <w:rPr>
          <w:rFonts w:ascii="Franklin Gothic Medium" w:hAnsi="Franklin Gothic Medium"/>
        </w:rPr>
        <w:t>математику</w:t>
      </w:r>
      <w:r>
        <w:rPr>
          <w:rFonts w:ascii="Franklin Gothic Medium" w:hAnsi="Franklin Gothic Medium"/>
        </w:rPr>
        <w:t>.</w:t>
      </w:r>
      <w:r w:rsidRPr="001252D9">
        <w:rPr>
          <w:rFonts w:ascii="Franklin Gothic Medium" w:hAnsi="Franklin Gothic Medium"/>
        </w:rPr>
        <w:t xml:space="preserve">                                               </w:t>
      </w:r>
    </w:p>
    <w:p w14:paraId="1D33B466"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Когда </w:t>
      </w:r>
      <w:r w:rsidRPr="001252D9">
        <w:rPr>
          <w:rFonts w:ascii="Franklin Gothic Medium" w:hAnsi="Franklin Gothic Medium"/>
        </w:rPr>
        <w:t xml:space="preserve">Архимеду исполнилось семьдесят пять лет, в сиракузской гавани появились боевые корабли римлян. По отзывам современников, </w:t>
      </w:r>
      <w:r>
        <w:rPr>
          <w:rFonts w:ascii="Franklin Gothic Medium" w:hAnsi="Franklin Gothic Medium"/>
        </w:rPr>
        <w:t xml:space="preserve">военачальник </w:t>
      </w:r>
      <w:r w:rsidRPr="001252D9">
        <w:rPr>
          <w:rFonts w:ascii="Franklin Gothic Medium" w:hAnsi="Franklin Gothic Medium"/>
        </w:rPr>
        <w:t>Марк Клавди</w:t>
      </w:r>
      <w:r>
        <w:rPr>
          <w:rFonts w:ascii="Franklin Gothic Medium" w:hAnsi="Franklin Gothic Medium"/>
        </w:rPr>
        <w:t>й</w:t>
      </w:r>
      <w:r w:rsidRPr="001252D9">
        <w:rPr>
          <w:rFonts w:ascii="Franklin Gothic Medium" w:hAnsi="Franklin Gothic Medium"/>
        </w:rPr>
        <w:t xml:space="preserve"> Марцелл</w:t>
      </w:r>
      <w:r>
        <w:rPr>
          <w:rFonts w:ascii="Franklin Gothic Medium" w:hAnsi="Franklin Gothic Medium"/>
        </w:rPr>
        <w:t xml:space="preserve"> </w:t>
      </w:r>
      <w:r w:rsidRPr="001252D9">
        <w:rPr>
          <w:rFonts w:ascii="Franklin Gothic Medium" w:hAnsi="Franklin Gothic Medium"/>
        </w:rPr>
        <w:t>имел «благородное поведение, а в поступках сказывалось влияние греческой образованности». Он был наслышан об Архимеде, высоко уважал его талант и мечтал встретиться с ним</w:t>
      </w:r>
      <w:r>
        <w:rPr>
          <w:rFonts w:ascii="Franklin Gothic Medium" w:hAnsi="Franklin Gothic Medium"/>
        </w:rPr>
        <w:t xml:space="preserve">. Но полководец также знал, что </w:t>
      </w:r>
      <w:r w:rsidRPr="001252D9">
        <w:rPr>
          <w:rFonts w:ascii="Franklin Gothic Medium" w:hAnsi="Franklin Gothic Medium"/>
        </w:rPr>
        <w:t>«Сиракузы не взять, пока Архимед жив».</w:t>
      </w:r>
      <w:r>
        <w:rPr>
          <w:rFonts w:ascii="Franklin Gothic Medium" w:hAnsi="Franklin Gothic Medium"/>
        </w:rPr>
        <w:t xml:space="preserve"> Три года с</w:t>
      </w:r>
      <w:r w:rsidRPr="001252D9">
        <w:rPr>
          <w:rFonts w:ascii="Franklin Gothic Medium" w:hAnsi="Franklin Gothic Medium"/>
        </w:rPr>
        <w:t xml:space="preserve">иракузяне </w:t>
      </w:r>
      <w:r>
        <w:rPr>
          <w:rFonts w:ascii="Franklin Gothic Medium" w:hAnsi="Franklin Gothic Medium"/>
        </w:rPr>
        <w:t xml:space="preserve">храбро </w:t>
      </w:r>
      <w:r w:rsidRPr="001252D9">
        <w:rPr>
          <w:rFonts w:ascii="Franklin Gothic Medium" w:hAnsi="Franklin Gothic Medium"/>
        </w:rPr>
        <w:t>сража</w:t>
      </w:r>
      <w:r>
        <w:rPr>
          <w:rFonts w:ascii="Franklin Gothic Medium" w:hAnsi="Franklin Gothic Medium"/>
        </w:rPr>
        <w:t xml:space="preserve">лись, уповая на изобретательный талант знаменитого земляка: его хитрые приспособления невероятным образом поджигали и топили корабли врага, уничтожали осадные орудия и живую силу. Но в городе </w:t>
      </w:r>
      <w:r w:rsidRPr="001252D9">
        <w:rPr>
          <w:rFonts w:ascii="Franklin Gothic Medium" w:hAnsi="Franklin Gothic Medium"/>
        </w:rPr>
        <w:t>зрел голод, остро ощущалась нехватка воды</w:t>
      </w:r>
      <w:r>
        <w:rPr>
          <w:rFonts w:ascii="Franklin Gothic Medium" w:hAnsi="Franklin Gothic Medium"/>
        </w:rPr>
        <w:t xml:space="preserve">, жители </w:t>
      </w:r>
      <w:r w:rsidRPr="001252D9">
        <w:rPr>
          <w:rFonts w:ascii="Franklin Gothic Medium" w:hAnsi="Franklin Gothic Medium"/>
        </w:rPr>
        <w:t>умирали от истощения</w:t>
      </w:r>
      <w:r>
        <w:rPr>
          <w:rFonts w:ascii="Franklin Gothic Medium" w:hAnsi="Franklin Gothic Medium"/>
        </w:rPr>
        <w:t xml:space="preserve">; от </w:t>
      </w:r>
      <w:r w:rsidRPr="001252D9">
        <w:rPr>
          <w:rFonts w:ascii="Franklin Gothic Medium" w:hAnsi="Franklin Gothic Medium"/>
        </w:rPr>
        <w:t xml:space="preserve">безысходности </w:t>
      </w:r>
      <w:r>
        <w:rPr>
          <w:rFonts w:ascii="Franklin Gothic Medium" w:hAnsi="Franklin Gothic Medium"/>
        </w:rPr>
        <w:t xml:space="preserve">у защитников </w:t>
      </w:r>
      <w:r w:rsidRPr="001252D9">
        <w:rPr>
          <w:rFonts w:ascii="Franklin Gothic Medium" w:hAnsi="Franklin Gothic Medium"/>
        </w:rPr>
        <w:t xml:space="preserve">не </w:t>
      </w:r>
      <w:r>
        <w:rPr>
          <w:rFonts w:ascii="Franklin Gothic Medium" w:hAnsi="Franklin Gothic Medium"/>
        </w:rPr>
        <w:t>оставалось</w:t>
      </w:r>
      <w:r w:rsidRPr="001252D9">
        <w:rPr>
          <w:rFonts w:ascii="Franklin Gothic Medium" w:hAnsi="Franklin Gothic Medium"/>
        </w:rPr>
        <w:t xml:space="preserve"> сил, как и надежды</w:t>
      </w:r>
      <w:r>
        <w:rPr>
          <w:rFonts w:ascii="Franklin Gothic Medium" w:hAnsi="Franklin Gothic Medium"/>
        </w:rPr>
        <w:t>, чтобы</w:t>
      </w:r>
      <w:r w:rsidRPr="001252D9">
        <w:rPr>
          <w:rFonts w:ascii="Franklin Gothic Medium" w:hAnsi="Franklin Gothic Medium"/>
        </w:rPr>
        <w:t xml:space="preserve"> выстоять. Сиракузяне запросили мира, уповая на милосердие римлян. </w:t>
      </w:r>
    </w:p>
    <w:p w14:paraId="639C7F53" w14:textId="77777777" w:rsidR="00F1341D" w:rsidRPr="001252D9" w:rsidRDefault="00F1341D" w:rsidP="00F1341D">
      <w:pPr>
        <w:ind w:firstLine="708"/>
        <w:rPr>
          <w:rFonts w:ascii="Franklin Gothic Medium" w:hAnsi="Franklin Gothic Medium"/>
        </w:rPr>
      </w:pPr>
      <w:r>
        <w:rPr>
          <w:rFonts w:ascii="Franklin Gothic Medium" w:hAnsi="Franklin Gothic Medium"/>
        </w:rPr>
        <w:t xml:space="preserve">Марцелл отдал своим воинам город на разграбление, но приказал привести к нему Архимеда живым. </w:t>
      </w:r>
      <w:r w:rsidRPr="001252D9">
        <w:rPr>
          <w:rFonts w:ascii="Franklin Gothic Medium" w:hAnsi="Franklin Gothic Medium"/>
        </w:rPr>
        <w:t xml:space="preserve">Римский воин </w:t>
      </w:r>
      <w:r>
        <w:rPr>
          <w:rFonts w:ascii="Franklin Gothic Medium" w:hAnsi="Franklin Gothic Medium"/>
        </w:rPr>
        <w:t xml:space="preserve">не признал его в старике, который отрешенно чертил что-то на песке, </w:t>
      </w:r>
      <w:r w:rsidRPr="001252D9">
        <w:rPr>
          <w:rFonts w:ascii="Franklin Gothic Medium" w:hAnsi="Franklin Gothic Medium"/>
        </w:rPr>
        <w:t>обрушил меч на голову гению …</w:t>
      </w:r>
    </w:p>
    <w:p w14:paraId="05CD7DEE" w14:textId="77777777" w:rsidR="00F1341D" w:rsidRDefault="00F1341D" w:rsidP="00F1341D">
      <w:pPr>
        <w:rPr>
          <w:rFonts w:ascii="Franklin Gothic Medium" w:hAnsi="Franklin Gothic Medium"/>
          <w:b/>
          <w:color w:val="FF0000"/>
        </w:rPr>
      </w:pPr>
    </w:p>
    <w:p w14:paraId="3764C0B8" w14:textId="77777777" w:rsidR="00F1341D" w:rsidRPr="001252D9" w:rsidRDefault="00F1341D" w:rsidP="00F1341D">
      <w:pPr>
        <w:rPr>
          <w:rFonts w:ascii="Franklin Gothic Medium" w:hAnsi="Franklin Gothic Medium"/>
        </w:rPr>
      </w:pPr>
      <w:r w:rsidRPr="00EB4817">
        <w:rPr>
          <w:rFonts w:ascii="Franklin Gothic Medium" w:hAnsi="Franklin Gothic Medium"/>
          <w:b/>
          <w:color w:val="FF0000"/>
        </w:rPr>
        <w:t>АРХИТ</w:t>
      </w:r>
      <w:r w:rsidRPr="001252D9">
        <w:rPr>
          <w:rFonts w:ascii="Franklin Gothic Medium" w:hAnsi="Franklin Gothic Medium"/>
        </w:rPr>
        <w:t xml:space="preserve"> (428-347 </w:t>
      </w:r>
      <w:r>
        <w:rPr>
          <w:rFonts w:ascii="Franklin Gothic Medium" w:hAnsi="Franklin Gothic Medium"/>
        </w:rPr>
        <w:t xml:space="preserve">гг. до н.э.), </w:t>
      </w:r>
      <w:r w:rsidRPr="001252D9">
        <w:rPr>
          <w:rFonts w:ascii="Franklin Gothic Medium" w:hAnsi="Franklin Gothic Medium"/>
        </w:rPr>
        <w:t>философ</w:t>
      </w:r>
      <w:r>
        <w:rPr>
          <w:rFonts w:ascii="Franklin Gothic Medium" w:hAnsi="Franklin Gothic Medium"/>
        </w:rPr>
        <w:t>.</w:t>
      </w:r>
    </w:p>
    <w:p w14:paraId="2F422198"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170F9A64"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О жизни философа Архит</w:t>
      </w:r>
      <w:r>
        <w:rPr>
          <w:rFonts w:ascii="Franklin Gothic Medium" w:hAnsi="Franklin Gothic Medium"/>
        </w:rPr>
        <w:t>а</w:t>
      </w:r>
      <w:r w:rsidRPr="001252D9">
        <w:rPr>
          <w:rFonts w:ascii="Franklin Gothic Medium" w:hAnsi="Franklin Gothic Medium"/>
        </w:rPr>
        <w:t xml:space="preserve"> сохранилось невероятно мало сведений</w:t>
      </w:r>
      <w:r>
        <w:rPr>
          <w:rFonts w:ascii="Franklin Gothic Medium" w:hAnsi="Franklin Gothic Medium"/>
        </w:rPr>
        <w:t>, но</w:t>
      </w:r>
      <w:r w:rsidRPr="004A1A89">
        <w:rPr>
          <w:rFonts w:ascii="Franklin Gothic Medium" w:hAnsi="Franklin Gothic Medium"/>
        </w:rPr>
        <w:t xml:space="preserve"> </w:t>
      </w:r>
      <w:r w:rsidRPr="001252D9">
        <w:rPr>
          <w:rFonts w:ascii="Franklin Gothic Medium" w:hAnsi="Franklin Gothic Medium"/>
        </w:rPr>
        <w:t>Платон</w:t>
      </w:r>
      <w:r>
        <w:rPr>
          <w:rFonts w:ascii="Franklin Gothic Medium" w:hAnsi="Franklin Gothic Medium"/>
        </w:rPr>
        <w:t xml:space="preserve">, Аристотель и </w:t>
      </w:r>
      <w:r w:rsidRPr="001252D9">
        <w:rPr>
          <w:rFonts w:ascii="Franklin Gothic Medium" w:hAnsi="Franklin Gothic Medium"/>
        </w:rPr>
        <w:t>Цицерон</w:t>
      </w:r>
      <w:r>
        <w:rPr>
          <w:rFonts w:ascii="Franklin Gothic Medium" w:hAnsi="Franklin Gothic Medium"/>
        </w:rPr>
        <w:t xml:space="preserve"> </w:t>
      </w:r>
      <w:r w:rsidRPr="001252D9">
        <w:rPr>
          <w:rFonts w:ascii="Franklin Gothic Medium" w:hAnsi="Franklin Gothic Medium"/>
        </w:rPr>
        <w:t>высказыва</w:t>
      </w:r>
      <w:r>
        <w:rPr>
          <w:rFonts w:ascii="Franklin Gothic Medium" w:hAnsi="Franklin Gothic Medium"/>
        </w:rPr>
        <w:t>лись о нем</w:t>
      </w:r>
      <w:r w:rsidRPr="001252D9">
        <w:rPr>
          <w:rFonts w:ascii="Franklin Gothic Medium" w:hAnsi="Franklin Gothic Medium"/>
        </w:rPr>
        <w:t>, как о выдающейся личности своего времени.</w:t>
      </w:r>
      <w:r>
        <w:rPr>
          <w:rFonts w:ascii="Franklin Gothic Medium" w:hAnsi="Franklin Gothic Medium"/>
        </w:rPr>
        <w:t xml:space="preserve"> В</w:t>
      </w:r>
      <w:r w:rsidRPr="001252D9">
        <w:rPr>
          <w:rFonts w:ascii="Franklin Gothic Medium" w:hAnsi="Franklin Gothic Medium"/>
        </w:rPr>
        <w:t xml:space="preserve"> Таренте</w:t>
      </w:r>
      <w:r>
        <w:rPr>
          <w:rFonts w:ascii="Franklin Gothic Medium" w:hAnsi="Franklin Gothic Medium"/>
        </w:rPr>
        <w:t xml:space="preserve"> (юг Италии), родном городе Архита, его </w:t>
      </w:r>
      <w:r w:rsidRPr="001252D9">
        <w:rPr>
          <w:rFonts w:ascii="Franklin Gothic Medium" w:hAnsi="Franklin Gothic Medium"/>
        </w:rPr>
        <w:t xml:space="preserve">знали как добропорядочного гражданина, </w:t>
      </w:r>
      <w:r>
        <w:rPr>
          <w:rFonts w:ascii="Franklin Gothic Medium" w:hAnsi="Franklin Gothic Medium"/>
        </w:rPr>
        <w:t>военачальника-</w:t>
      </w:r>
      <w:r w:rsidRPr="004A1A89">
        <w:rPr>
          <w:rFonts w:ascii="Franklin Gothic Medium" w:hAnsi="Franklin Gothic Medium"/>
          <w:i/>
        </w:rPr>
        <w:t>стратега</w:t>
      </w:r>
      <w:r w:rsidRPr="001252D9">
        <w:rPr>
          <w:rFonts w:ascii="Franklin Gothic Medium" w:hAnsi="Franklin Gothic Medium"/>
        </w:rPr>
        <w:t xml:space="preserve"> и убежденного </w:t>
      </w:r>
      <w:r>
        <w:rPr>
          <w:rFonts w:ascii="Franklin Gothic Medium" w:hAnsi="Franklin Gothic Medium"/>
        </w:rPr>
        <w:t>пифагорейца</w:t>
      </w:r>
      <w:r w:rsidRPr="001252D9">
        <w:rPr>
          <w:rFonts w:ascii="Franklin Gothic Medium" w:hAnsi="Franklin Gothic Medium"/>
        </w:rPr>
        <w:t xml:space="preserve">, </w:t>
      </w:r>
      <w:r>
        <w:rPr>
          <w:rFonts w:ascii="Franklin Gothic Medium" w:hAnsi="Franklin Gothic Medium"/>
        </w:rPr>
        <w:t xml:space="preserve">ибо </w:t>
      </w:r>
      <w:r w:rsidRPr="001252D9">
        <w:rPr>
          <w:rFonts w:ascii="Franklin Gothic Medium" w:hAnsi="Franklin Gothic Medium"/>
        </w:rPr>
        <w:t xml:space="preserve">мудрость </w:t>
      </w:r>
      <w:r>
        <w:rPr>
          <w:rFonts w:ascii="Franklin Gothic Medium" w:hAnsi="Franklin Gothic Medium"/>
        </w:rPr>
        <w:t xml:space="preserve">для него </w:t>
      </w:r>
      <w:r w:rsidRPr="001252D9">
        <w:rPr>
          <w:rFonts w:ascii="Franklin Gothic Medium" w:hAnsi="Franklin Gothic Medium"/>
        </w:rPr>
        <w:t xml:space="preserve">– </w:t>
      </w:r>
      <w:r>
        <w:rPr>
          <w:rFonts w:ascii="Franklin Gothic Medium" w:hAnsi="Franklin Gothic Medium"/>
        </w:rPr>
        <w:t>«</w:t>
      </w:r>
      <w:r w:rsidRPr="001252D9">
        <w:rPr>
          <w:rFonts w:ascii="Franklin Gothic Medium" w:hAnsi="Franklin Gothic Medium"/>
        </w:rPr>
        <w:t>самое лучшее, чем только владеет человек…».</w:t>
      </w:r>
    </w:p>
    <w:p w14:paraId="4CA29D75" w14:textId="77777777" w:rsidR="00F1341D" w:rsidRDefault="00F1341D" w:rsidP="00F1341D">
      <w:pPr>
        <w:rPr>
          <w:rFonts w:ascii="Franklin Gothic Medium" w:hAnsi="Franklin Gothic Medium"/>
        </w:rPr>
      </w:pPr>
      <w:r w:rsidRPr="001252D9">
        <w:rPr>
          <w:rFonts w:ascii="Franklin Gothic Medium" w:hAnsi="Franklin Gothic Medium"/>
        </w:rPr>
        <w:tab/>
        <w:t xml:space="preserve">Архит получил обширные знания пифагорейской философии от Филолая, </w:t>
      </w:r>
      <w:r>
        <w:rPr>
          <w:rFonts w:ascii="Franklin Gothic Medium" w:hAnsi="Franklin Gothic Medium"/>
        </w:rPr>
        <w:t xml:space="preserve">своего </w:t>
      </w:r>
      <w:r w:rsidRPr="001252D9">
        <w:rPr>
          <w:rFonts w:ascii="Franklin Gothic Medium" w:hAnsi="Franklin Gothic Medium"/>
        </w:rPr>
        <w:t>земляка</w:t>
      </w:r>
      <w:r>
        <w:rPr>
          <w:rFonts w:ascii="Franklin Gothic Medium" w:hAnsi="Franklin Gothic Medium"/>
        </w:rPr>
        <w:t>,</w:t>
      </w:r>
      <w:r w:rsidRPr="001252D9">
        <w:rPr>
          <w:rFonts w:ascii="Franklin Gothic Medium" w:hAnsi="Franklin Gothic Medium"/>
        </w:rPr>
        <w:t xml:space="preserve"> </w:t>
      </w:r>
      <w:r>
        <w:rPr>
          <w:rFonts w:ascii="Franklin Gothic Medium" w:hAnsi="Franklin Gothic Medium"/>
        </w:rPr>
        <w:t xml:space="preserve">чтобы затем </w:t>
      </w:r>
      <w:r w:rsidRPr="001252D9">
        <w:rPr>
          <w:rFonts w:ascii="Franklin Gothic Medium" w:hAnsi="Franklin Gothic Medium"/>
        </w:rPr>
        <w:t>привива</w:t>
      </w:r>
      <w:r>
        <w:rPr>
          <w:rFonts w:ascii="Franklin Gothic Medium" w:hAnsi="Franklin Gothic Medium"/>
        </w:rPr>
        <w:t>ть</w:t>
      </w:r>
      <w:r w:rsidRPr="001252D9">
        <w:rPr>
          <w:rFonts w:ascii="Franklin Gothic Medium" w:hAnsi="Franklin Gothic Medium"/>
        </w:rPr>
        <w:t xml:space="preserve"> любовь к </w:t>
      </w:r>
      <w:r>
        <w:rPr>
          <w:rFonts w:ascii="Franklin Gothic Medium" w:hAnsi="Franklin Gothic Medium"/>
        </w:rPr>
        <w:t xml:space="preserve">учению Пифагора </w:t>
      </w:r>
      <w:r w:rsidRPr="001252D9">
        <w:rPr>
          <w:rFonts w:ascii="Franklin Gothic Medium" w:hAnsi="Franklin Gothic Medium"/>
        </w:rPr>
        <w:t xml:space="preserve">большинству </w:t>
      </w:r>
      <w:r>
        <w:rPr>
          <w:rFonts w:ascii="Franklin Gothic Medium" w:hAnsi="Franklin Gothic Medium"/>
        </w:rPr>
        <w:t>со</w:t>
      </w:r>
      <w:r w:rsidRPr="001252D9">
        <w:rPr>
          <w:rFonts w:ascii="Franklin Gothic Medium" w:hAnsi="Franklin Gothic Medium"/>
        </w:rPr>
        <w:t xml:space="preserve">граждан. </w:t>
      </w:r>
      <w:r>
        <w:rPr>
          <w:rFonts w:ascii="Franklin Gothic Medium" w:hAnsi="Franklin Gothic Medium"/>
        </w:rPr>
        <w:t xml:space="preserve">А те взамен </w:t>
      </w:r>
      <w:r w:rsidRPr="001252D9">
        <w:rPr>
          <w:rFonts w:ascii="Franklin Gothic Medium" w:hAnsi="Franklin Gothic Medium"/>
        </w:rPr>
        <w:t xml:space="preserve">почитали его и доверяли даже командование войском, считая, что </w:t>
      </w:r>
      <w:r>
        <w:rPr>
          <w:rFonts w:ascii="Franklin Gothic Medium" w:hAnsi="Franklin Gothic Medium"/>
        </w:rPr>
        <w:t>«</w:t>
      </w:r>
      <w:r w:rsidRPr="001252D9">
        <w:rPr>
          <w:rFonts w:ascii="Franklin Gothic Medium" w:hAnsi="Franklin Gothic Medium"/>
        </w:rPr>
        <w:t xml:space="preserve">мудрость и на войне не </w:t>
      </w:r>
      <w:r>
        <w:rPr>
          <w:rFonts w:ascii="Franklin Gothic Medium" w:hAnsi="Franklin Gothic Medium"/>
        </w:rPr>
        <w:t>излишняя штука»</w:t>
      </w:r>
      <w:r w:rsidRPr="001252D9">
        <w:rPr>
          <w:rFonts w:ascii="Franklin Gothic Medium" w:hAnsi="Franklin Gothic Medium"/>
        </w:rPr>
        <w:t xml:space="preserve">. </w:t>
      </w:r>
      <w:r>
        <w:rPr>
          <w:rFonts w:ascii="Franklin Gothic Medium" w:hAnsi="Franklin Gothic Medium"/>
        </w:rPr>
        <w:t>З</w:t>
      </w:r>
      <w:r w:rsidRPr="001252D9">
        <w:rPr>
          <w:rFonts w:ascii="Franklin Gothic Medium" w:hAnsi="Franklin Gothic Medium"/>
        </w:rPr>
        <w:t xml:space="preserve">емляки </w:t>
      </w:r>
      <w:r>
        <w:rPr>
          <w:rFonts w:ascii="Franklin Gothic Medium" w:hAnsi="Franklin Gothic Medium"/>
        </w:rPr>
        <w:t xml:space="preserve">действительно </w:t>
      </w:r>
      <w:r w:rsidRPr="001252D9">
        <w:rPr>
          <w:rFonts w:ascii="Franklin Gothic Medium" w:hAnsi="Franklin Gothic Medium"/>
        </w:rPr>
        <w:t xml:space="preserve">избирали Архита </w:t>
      </w:r>
      <w:r>
        <w:rPr>
          <w:rFonts w:ascii="Franklin Gothic Medium" w:hAnsi="Franklin Gothic Medium"/>
        </w:rPr>
        <w:t xml:space="preserve">своим военачальником </w:t>
      </w:r>
      <w:r w:rsidRPr="001252D9">
        <w:rPr>
          <w:rFonts w:ascii="Franklin Gothic Medium" w:hAnsi="Franklin Gothic Medium"/>
        </w:rPr>
        <w:t xml:space="preserve">семь раз, </w:t>
      </w:r>
      <w:r>
        <w:rPr>
          <w:rFonts w:ascii="Franklin Gothic Medium" w:hAnsi="Franklin Gothic Medium"/>
        </w:rPr>
        <w:t xml:space="preserve">когда как закон разрешал это делать единожды в жизни! А он оправдывал доверие тем, что </w:t>
      </w:r>
      <w:r w:rsidRPr="001252D9">
        <w:rPr>
          <w:rFonts w:ascii="Franklin Gothic Medium" w:hAnsi="Franklin Gothic Medium"/>
        </w:rPr>
        <w:t xml:space="preserve">возглавляемое им </w:t>
      </w:r>
      <w:r>
        <w:rPr>
          <w:rFonts w:ascii="Franklin Gothic Medium" w:hAnsi="Franklin Gothic Medium"/>
        </w:rPr>
        <w:t>ополчение</w:t>
      </w:r>
      <w:r w:rsidRPr="001252D9">
        <w:rPr>
          <w:rFonts w:ascii="Franklin Gothic Medium" w:hAnsi="Franklin Gothic Medium"/>
        </w:rPr>
        <w:t xml:space="preserve"> всегда побеждало</w:t>
      </w:r>
      <w:r>
        <w:rPr>
          <w:rFonts w:ascii="Franklin Gothic Medium" w:hAnsi="Franklin Gothic Medium"/>
        </w:rPr>
        <w:t xml:space="preserve"> врага</w:t>
      </w:r>
      <w:r w:rsidRPr="001252D9">
        <w:rPr>
          <w:rFonts w:ascii="Franklin Gothic Medium" w:hAnsi="Franklin Gothic Medium"/>
        </w:rPr>
        <w:t xml:space="preserve">. За </w:t>
      </w:r>
      <w:r>
        <w:rPr>
          <w:rFonts w:ascii="Franklin Gothic Medium" w:hAnsi="Franklin Gothic Medium"/>
        </w:rPr>
        <w:t xml:space="preserve">свои замечательные качества - </w:t>
      </w:r>
      <w:r w:rsidRPr="001252D9">
        <w:rPr>
          <w:rFonts w:ascii="Franklin Gothic Medium" w:hAnsi="Franklin Gothic Medium"/>
        </w:rPr>
        <w:t>твердый характер</w:t>
      </w:r>
      <w:r>
        <w:rPr>
          <w:rFonts w:ascii="Franklin Gothic Medium" w:hAnsi="Franklin Gothic Medium"/>
        </w:rPr>
        <w:t>, смелость</w:t>
      </w:r>
      <w:r w:rsidRPr="001252D9">
        <w:rPr>
          <w:rFonts w:ascii="Franklin Gothic Medium" w:hAnsi="Franklin Gothic Medium"/>
        </w:rPr>
        <w:t xml:space="preserve"> </w:t>
      </w:r>
      <w:r>
        <w:rPr>
          <w:rFonts w:ascii="Franklin Gothic Medium" w:hAnsi="Franklin Gothic Medium"/>
        </w:rPr>
        <w:t xml:space="preserve">при мудрой осторожности </w:t>
      </w:r>
      <w:r w:rsidRPr="001252D9">
        <w:rPr>
          <w:rFonts w:ascii="Franklin Gothic Medium" w:hAnsi="Franklin Gothic Medium"/>
        </w:rPr>
        <w:t>и благородство</w:t>
      </w:r>
      <w:r>
        <w:rPr>
          <w:rFonts w:ascii="Franklin Gothic Medium" w:hAnsi="Franklin Gothic Medium"/>
        </w:rPr>
        <w:t>,</w:t>
      </w:r>
      <w:r w:rsidRPr="001252D9">
        <w:rPr>
          <w:rFonts w:ascii="Franklin Gothic Medium" w:hAnsi="Franklin Gothic Medium"/>
        </w:rPr>
        <w:t xml:space="preserve"> философ Архит приобрел величайшее уважение </w:t>
      </w:r>
      <w:r>
        <w:rPr>
          <w:rFonts w:ascii="Franklin Gothic Medium" w:hAnsi="Franklin Gothic Medium"/>
        </w:rPr>
        <w:t>тарентийцев и прозвище Пресвитер (</w:t>
      </w:r>
      <w:r w:rsidRPr="001252D9">
        <w:rPr>
          <w:rFonts w:ascii="Franklin Gothic Medium" w:hAnsi="Franklin Gothic Medium"/>
        </w:rPr>
        <w:t>«Старейшина»</w:t>
      </w:r>
      <w:r>
        <w:rPr>
          <w:rFonts w:ascii="Franklin Gothic Medium" w:hAnsi="Franklin Gothic Medium"/>
        </w:rPr>
        <w:t>).</w:t>
      </w:r>
      <w:r w:rsidRPr="001252D9">
        <w:rPr>
          <w:rFonts w:ascii="Franklin Gothic Medium" w:hAnsi="Franklin Gothic Medium"/>
        </w:rPr>
        <w:t xml:space="preserve"> </w:t>
      </w:r>
    </w:p>
    <w:p w14:paraId="157F7503" w14:textId="77777777" w:rsidR="00F1341D" w:rsidRDefault="00F1341D" w:rsidP="00F1341D">
      <w:pPr>
        <w:ind w:firstLine="708"/>
        <w:rPr>
          <w:rFonts w:ascii="Franklin Gothic Medium" w:hAnsi="Franklin Gothic Medium"/>
        </w:rPr>
      </w:pPr>
      <w:r w:rsidRPr="001252D9">
        <w:rPr>
          <w:rFonts w:ascii="Franklin Gothic Medium" w:hAnsi="Franklin Gothic Medium"/>
        </w:rPr>
        <w:t xml:space="preserve">Философ </w:t>
      </w:r>
      <w:r>
        <w:rPr>
          <w:rFonts w:ascii="Franklin Gothic Medium" w:hAnsi="Franklin Gothic Medium"/>
        </w:rPr>
        <w:t xml:space="preserve">всегда </w:t>
      </w:r>
      <w:r w:rsidRPr="001252D9">
        <w:rPr>
          <w:rFonts w:ascii="Franklin Gothic Medium" w:hAnsi="Franklin Gothic Medium"/>
        </w:rPr>
        <w:t>избегал излишеств в застольях</w:t>
      </w:r>
      <w:r>
        <w:rPr>
          <w:rFonts w:ascii="Franklin Gothic Medium" w:hAnsi="Franklin Gothic Medium"/>
        </w:rPr>
        <w:t xml:space="preserve"> - </w:t>
      </w:r>
      <w:r w:rsidRPr="001252D9">
        <w:rPr>
          <w:rFonts w:ascii="Franklin Gothic Medium" w:hAnsi="Franklin Gothic Medium"/>
        </w:rPr>
        <w:t>винопитии и чревоугодии, не одобрял пьяную болтовню</w:t>
      </w:r>
      <w:r>
        <w:rPr>
          <w:rFonts w:ascii="Franklin Gothic Medium" w:hAnsi="Franklin Gothic Medium"/>
        </w:rPr>
        <w:t>,</w:t>
      </w:r>
      <w:r w:rsidRPr="001252D9">
        <w:rPr>
          <w:rFonts w:ascii="Franklin Gothic Medium" w:hAnsi="Franklin Gothic Medium"/>
        </w:rPr>
        <w:t xml:space="preserve"> не любил произносить непристойные слова, а когда его к этому вынуждала обстановка, писал их на стене и </w:t>
      </w:r>
      <w:r>
        <w:rPr>
          <w:rFonts w:ascii="Franklin Gothic Medium" w:hAnsi="Franklin Gothic Medium"/>
        </w:rPr>
        <w:t>у</w:t>
      </w:r>
      <w:r w:rsidRPr="001252D9">
        <w:rPr>
          <w:rFonts w:ascii="Franklin Gothic Medium" w:hAnsi="Franklin Gothic Medium"/>
        </w:rPr>
        <w:t>казывал обидчику</w:t>
      </w:r>
      <w:r>
        <w:rPr>
          <w:rFonts w:ascii="Franklin Gothic Medium" w:hAnsi="Franklin Gothic Medium"/>
        </w:rPr>
        <w:t xml:space="preserve"> пальцем,</w:t>
      </w:r>
      <w:r w:rsidRPr="00280BF2">
        <w:rPr>
          <w:rFonts w:ascii="Franklin Gothic Medium" w:hAnsi="Franklin Gothic Medium"/>
        </w:rPr>
        <w:t xml:space="preserve"> </w:t>
      </w:r>
      <w:r w:rsidRPr="001252D9">
        <w:rPr>
          <w:rFonts w:ascii="Franklin Gothic Medium" w:hAnsi="Franklin Gothic Medium"/>
        </w:rPr>
        <w:t xml:space="preserve">молча. </w:t>
      </w:r>
      <w:r>
        <w:rPr>
          <w:rFonts w:ascii="Franklin Gothic Medium" w:hAnsi="Franklin Gothic Medium"/>
        </w:rPr>
        <w:t>Он</w:t>
      </w:r>
      <w:r w:rsidRPr="001252D9">
        <w:rPr>
          <w:rFonts w:ascii="Franklin Gothic Medium" w:hAnsi="Franklin Gothic Medium"/>
        </w:rPr>
        <w:t xml:space="preserve"> поддерживал дружбу с Платоном, своим учеником, снабжал его книгами Филолая. Архита, </w:t>
      </w:r>
      <w:r>
        <w:rPr>
          <w:rFonts w:ascii="Franklin Gothic Medium" w:hAnsi="Franklin Gothic Medium"/>
        </w:rPr>
        <w:t>а потом</w:t>
      </w:r>
      <w:r w:rsidRPr="001252D9">
        <w:rPr>
          <w:rFonts w:ascii="Franklin Gothic Medium" w:hAnsi="Franklin Gothic Medium"/>
        </w:rPr>
        <w:t xml:space="preserve"> Платона, Аристотеля и других философов, привлекала идея создания идеального, «наилучшего» государственного устройства. Не отдавая предпочтение ни одной форме власти, он предлагал соединить воедино всё, что можно было политического: демократию, олигархию, монархию и аристократию. Считая</w:t>
      </w:r>
      <w:r>
        <w:rPr>
          <w:rFonts w:ascii="Franklin Gothic Medium" w:hAnsi="Franklin Gothic Medium"/>
        </w:rPr>
        <w:t xml:space="preserve">, что любому </w:t>
      </w:r>
      <w:r w:rsidRPr="001252D9">
        <w:rPr>
          <w:rFonts w:ascii="Franklin Gothic Medium" w:hAnsi="Franklin Gothic Medium"/>
        </w:rPr>
        <w:t xml:space="preserve"> правител</w:t>
      </w:r>
      <w:r>
        <w:rPr>
          <w:rFonts w:ascii="Franklin Gothic Medium" w:hAnsi="Franklin Gothic Medium"/>
        </w:rPr>
        <w:t xml:space="preserve">ю всегда будет полезно знакомство с философией, </w:t>
      </w:r>
      <w:r w:rsidRPr="001252D9">
        <w:rPr>
          <w:rFonts w:ascii="Franklin Gothic Medium" w:hAnsi="Franklin Gothic Medium"/>
        </w:rPr>
        <w:t>он рекомендовал сиракузскому тирану Дионисию Старшему</w:t>
      </w:r>
      <w:r>
        <w:rPr>
          <w:rFonts w:ascii="Franklin Gothic Medium" w:hAnsi="Franklin Gothic Medium"/>
        </w:rPr>
        <w:t xml:space="preserve"> пригласить Платона – «для душевно располагающих бесед»</w:t>
      </w:r>
      <w:r w:rsidRPr="001252D9">
        <w:rPr>
          <w:rFonts w:ascii="Franklin Gothic Medium" w:hAnsi="Franklin Gothic Medium"/>
        </w:rPr>
        <w:t xml:space="preserve">. </w:t>
      </w:r>
      <w:r>
        <w:rPr>
          <w:rFonts w:ascii="Franklin Gothic Medium" w:hAnsi="Franklin Gothic Medium"/>
        </w:rPr>
        <w:t>А к</w:t>
      </w:r>
      <w:r w:rsidRPr="001252D9">
        <w:rPr>
          <w:rFonts w:ascii="Franklin Gothic Medium" w:hAnsi="Franklin Gothic Medium"/>
        </w:rPr>
        <w:t xml:space="preserve">огда </w:t>
      </w:r>
      <w:r>
        <w:rPr>
          <w:rFonts w:ascii="Franklin Gothic Medium" w:hAnsi="Franklin Gothic Medium"/>
        </w:rPr>
        <w:t>Платон</w:t>
      </w:r>
      <w:r w:rsidRPr="001252D9">
        <w:rPr>
          <w:rFonts w:ascii="Franklin Gothic Medium" w:hAnsi="Franklin Gothic Medium"/>
        </w:rPr>
        <w:t xml:space="preserve"> </w:t>
      </w:r>
      <w:r>
        <w:rPr>
          <w:rFonts w:ascii="Franklin Gothic Medium" w:hAnsi="Franklin Gothic Medium"/>
        </w:rPr>
        <w:t xml:space="preserve">из-за своего свободомыслия и откровенности в речах вдруг впал в немилость у тирана, </w:t>
      </w:r>
      <w:r w:rsidRPr="001252D9">
        <w:rPr>
          <w:rFonts w:ascii="Franklin Gothic Medium" w:hAnsi="Franklin Gothic Medium"/>
        </w:rPr>
        <w:t xml:space="preserve">и возникла угроза </w:t>
      </w:r>
      <w:r>
        <w:rPr>
          <w:rFonts w:ascii="Franklin Gothic Medium" w:hAnsi="Franklin Gothic Medium"/>
        </w:rPr>
        <w:t xml:space="preserve">его </w:t>
      </w:r>
      <w:r w:rsidRPr="001252D9">
        <w:rPr>
          <w:rFonts w:ascii="Franklin Gothic Medium" w:hAnsi="Franklin Gothic Medium"/>
        </w:rPr>
        <w:t xml:space="preserve">жизни, Архит </w:t>
      </w:r>
      <w:r>
        <w:rPr>
          <w:rFonts w:ascii="Franklin Gothic Medium" w:hAnsi="Franklin Gothic Medium"/>
        </w:rPr>
        <w:t xml:space="preserve">напомнил Дионисию об ответственности перед эллинским миром, </w:t>
      </w:r>
      <w:r w:rsidRPr="001252D9">
        <w:rPr>
          <w:rFonts w:ascii="Franklin Gothic Medium" w:hAnsi="Franklin Gothic Medium"/>
        </w:rPr>
        <w:t>отправи</w:t>
      </w:r>
      <w:r>
        <w:rPr>
          <w:rFonts w:ascii="Franklin Gothic Medium" w:hAnsi="Franklin Gothic Medium"/>
        </w:rPr>
        <w:t xml:space="preserve">в </w:t>
      </w:r>
      <w:r w:rsidRPr="001252D9">
        <w:rPr>
          <w:rFonts w:ascii="Franklin Gothic Medium" w:hAnsi="Franklin Gothic Medium"/>
        </w:rPr>
        <w:t>послание</w:t>
      </w:r>
      <w:r>
        <w:rPr>
          <w:rFonts w:ascii="Franklin Gothic Medium" w:hAnsi="Franklin Gothic Medium"/>
        </w:rPr>
        <w:t xml:space="preserve"> со словами</w:t>
      </w:r>
      <w:r w:rsidRPr="001252D9">
        <w:rPr>
          <w:rFonts w:ascii="Franklin Gothic Medium" w:hAnsi="Franklin Gothic Medium"/>
        </w:rPr>
        <w:t xml:space="preserve">: «Дионисий! Припомни, с какою настойчивостью ты всех нас убеждал устроить приезд Платона в Сиракузы, обещал позаботиться о его безопасности здесь и на обратном пути. Когда он прибыл к тебе, ты почитал его за почетного гостя. Так почему ты изменил так резко отношение к нему? Если у вас не </w:t>
      </w:r>
      <w:r>
        <w:rPr>
          <w:rFonts w:ascii="Franklin Gothic Medium" w:hAnsi="Franklin Gothic Medium"/>
        </w:rPr>
        <w:t>сложились</w:t>
      </w:r>
      <w:r w:rsidRPr="001252D9">
        <w:rPr>
          <w:rFonts w:ascii="Franklin Gothic Medium" w:hAnsi="Franklin Gothic Medium"/>
        </w:rPr>
        <w:t xml:space="preserve"> </w:t>
      </w:r>
      <w:r>
        <w:rPr>
          <w:rFonts w:ascii="Franklin Gothic Medium" w:hAnsi="Franklin Gothic Medium"/>
        </w:rPr>
        <w:t xml:space="preserve">дружеские </w:t>
      </w:r>
      <w:r w:rsidRPr="001252D9">
        <w:rPr>
          <w:rFonts w:ascii="Franklin Gothic Medium" w:hAnsi="Franklin Gothic Medium"/>
        </w:rPr>
        <w:t xml:space="preserve">отношения, останься человеком и передай Платона нам невредимым. Тогда с твоей стороны это будет справедливое дело, и нас обяжешь отнестись к тебе с благодарностью».  </w:t>
      </w:r>
      <w:r>
        <w:rPr>
          <w:rFonts w:ascii="Franklin Gothic Medium" w:hAnsi="Franklin Gothic Medium"/>
        </w:rPr>
        <w:t xml:space="preserve">В итоге Платона удалось спасти, хотя пострадавший философ не из случившегося сделал никаких выводов: он до конца жизни был уверен в возможности перевоспитания тиранов посредством убеждения. </w:t>
      </w:r>
    </w:p>
    <w:p w14:paraId="55B8AFF5"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Но более всего, Архита</w:t>
      </w:r>
      <w:r>
        <w:rPr>
          <w:rFonts w:ascii="Franklin Gothic Medium" w:hAnsi="Franklin Gothic Medium"/>
        </w:rPr>
        <w:t>,</w:t>
      </w:r>
      <w:r w:rsidRPr="001252D9">
        <w:rPr>
          <w:rFonts w:ascii="Franklin Gothic Medium" w:hAnsi="Franklin Gothic Medium"/>
        </w:rPr>
        <w:t xml:space="preserve"> одержимого пифагорейством</w:t>
      </w:r>
      <w:r>
        <w:rPr>
          <w:rFonts w:ascii="Franklin Gothic Medium" w:hAnsi="Franklin Gothic Medium"/>
        </w:rPr>
        <w:t>,</w:t>
      </w:r>
      <w:r w:rsidRPr="001252D9">
        <w:rPr>
          <w:rFonts w:ascii="Franklin Gothic Medium" w:hAnsi="Franklin Gothic Medium"/>
        </w:rPr>
        <w:t xml:space="preserve"> волновали иные сферы: состояние человеческих душ, отношение людей друг к другу, к отечеству. В своих трудах он уделил внимание счастью и добродетелям, нравственному воспитанию молодежи и послушанию законов. </w:t>
      </w:r>
      <w:r>
        <w:rPr>
          <w:rFonts w:ascii="Franklin Gothic Medium" w:hAnsi="Franklin Gothic Medium"/>
        </w:rPr>
        <w:t xml:space="preserve"> Ему же</w:t>
      </w:r>
      <w:r w:rsidRPr="001252D9">
        <w:rPr>
          <w:rFonts w:ascii="Franklin Gothic Medium" w:hAnsi="Franklin Gothic Medium"/>
        </w:rPr>
        <w:t xml:space="preserve"> принадлежит мысль о «странности» Времени</w:t>
      </w:r>
      <w:r>
        <w:rPr>
          <w:rFonts w:ascii="Franklin Gothic Medium" w:hAnsi="Franklin Gothic Medium"/>
        </w:rPr>
        <w:t xml:space="preserve"> – Прошедшего, Настоящего и Будущего, именно Архит </w:t>
      </w:r>
      <w:r w:rsidRPr="001252D9">
        <w:rPr>
          <w:rFonts w:ascii="Franklin Gothic Medium" w:hAnsi="Franklin Gothic Medium"/>
        </w:rPr>
        <w:t>предпол</w:t>
      </w:r>
      <w:r>
        <w:rPr>
          <w:rFonts w:ascii="Franklin Gothic Medium" w:hAnsi="Franklin Gothic Medium"/>
        </w:rPr>
        <w:t xml:space="preserve">ожил, что существует, что </w:t>
      </w:r>
      <w:r w:rsidRPr="001252D9">
        <w:rPr>
          <w:rFonts w:ascii="Franklin Gothic Medium" w:hAnsi="Franklin Gothic Medium"/>
        </w:rPr>
        <w:t>Вселенн</w:t>
      </w:r>
      <w:r>
        <w:rPr>
          <w:rFonts w:ascii="Franklin Gothic Medium" w:hAnsi="Franklin Gothic Medium"/>
        </w:rPr>
        <w:t>ая б</w:t>
      </w:r>
      <w:r w:rsidRPr="001252D9">
        <w:rPr>
          <w:rFonts w:ascii="Franklin Gothic Medium" w:hAnsi="Franklin Gothic Medium"/>
        </w:rPr>
        <w:t>есконечн</w:t>
      </w:r>
      <w:r>
        <w:rPr>
          <w:rFonts w:ascii="Franklin Gothic Medium" w:hAnsi="Franklin Gothic Medium"/>
        </w:rPr>
        <w:t>а</w:t>
      </w:r>
      <w:r w:rsidRPr="001252D9">
        <w:rPr>
          <w:rFonts w:ascii="Franklin Gothic Medium" w:hAnsi="Franklin Gothic Medium"/>
        </w:rPr>
        <w:t xml:space="preserve">, </w:t>
      </w:r>
      <w:r>
        <w:rPr>
          <w:rFonts w:ascii="Franklin Gothic Medium" w:hAnsi="Franklin Gothic Medium"/>
        </w:rPr>
        <w:t xml:space="preserve">а мир </w:t>
      </w:r>
      <w:r w:rsidRPr="001252D9">
        <w:rPr>
          <w:rFonts w:ascii="Franklin Gothic Medium" w:hAnsi="Franklin Gothic Medium"/>
        </w:rPr>
        <w:t xml:space="preserve">сотворен «материей и Богом». Известны названия </w:t>
      </w:r>
      <w:r>
        <w:rPr>
          <w:rFonts w:ascii="Franklin Gothic Medium" w:hAnsi="Franklin Gothic Medium"/>
        </w:rPr>
        <w:t xml:space="preserve">его </w:t>
      </w:r>
      <w:r w:rsidRPr="001252D9">
        <w:rPr>
          <w:rFonts w:ascii="Franklin Gothic Medium" w:hAnsi="Franklin Gothic Medium"/>
        </w:rPr>
        <w:t>работ: «О декаде», «О флейте», «О машине», «О земледелии», «О математике», «Беседы», «Гармоника»</w:t>
      </w:r>
      <w:r>
        <w:rPr>
          <w:rFonts w:ascii="Franklin Gothic Medium" w:hAnsi="Franklin Gothic Medium"/>
        </w:rPr>
        <w:t xml:space="preserve">. К тому же </w:t>
      </w:r>
      <w:r w:rsidRPr="001252D9">
        <w:rPr>
          <w:rFonts w:ascii="Franklin Gothic Medium" w:hAnsi="Franklin Gothic Medium"/>
        </w:rPr>
        <w:t>Архит</w:t>
      </w:r>
      <w:r>
        <w:rPr>
          <w:rFonts w:ascii="Franklin Gothic Medium" w:hAnsi="Franklin Gothic Medium"/>
        </w:rPr>
        <w:t>у</w:t>
      </w:r>
      <w:r w:rsidRPr="001252D9">
        <w:rPr>
          <w:rFonts w:ascii="Franklin Gothic Medium" w:hAnsi="Franklin Gothic Medium"/>
        </w:rPr>
        <w:t xml:space="preserve"> приписывают изобретение трех эпохальных предметов – шкива, винта и погремушки, придумывание механического «летающего голубя». Без первых двух его «игрушек» сегодня невозможно представить современное машиностроение, а погремушку даже Аристотель оценил, как нужную вещь: «Она дала детям  какое-то развлечение, чтобы они не ломали ничего из домашних вещей, а взрослым – заниматься в это время своими делами».  </w:t>
      </w:r>
    </w:p>
    <w:p w14:paraId="294328DD"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В математическом мире Архита считают математиком, который в красивой манере мог решить сложные геометрические задачи, например, «удвоение куба». Следуя Пифагор</w:t>
      </w:r>
      <w:r>
        <w:rPr>
          <w:rFonts w:ascii="Franklin Gothic Medium" w:hAnsi="Franklin Gothic Medium"/>
        </w:rPr>
        <w:t xml:space="preserve">у, </w:t>
      </w:r>
      <w:r w:rsidRPr="001252D9">
        <w:rPr>
          <w:rFonts w:ascii="Franklin Gothic Medium" w:hAnsi="Franklin Gothic Medium"/>
        </w:rPr>
        <w:t>он утверждал, что с помощью математики можно познать не только мироздание в целом, но и свойства всех отдельных вещей и явлений.</w:t>
      </w:r>
      <w:r>
        <w:rPr>
          <w:rFonts w:ascii="Franklin Gothic Medium" w:hAnsi="Franklin Gothic Medium"/>
        </w:rPr>
        <w:t xml:space="preserve"> </w:t>
      </w:r>
      <w:r w:rsidRPr="001252D9">
        <w:rPr>
          <w:rFonts w:ascii="Franklin Gothic Medium" w:hAnsi="Franklin Gothic Medium"/>
        </w:rPr>
        <w:t xml:space="preserve">Архит занимался проблемами гармонии в музыке и пришел к выводу, что «высота звукового тона зависит от скорости звучащих тел». </w:t>
      </w:r>
    </w:p>
    <w:p w14:paraId="10837E7B" w14:textId="77777777" w:rsidR="00F1341D" w:rsidRPr="001252D9" w:rsidRDefault="00F1341D" w:rsidP="00F1341D">
      <w:pPr>
        <w:ind w:firstLine="708"/>
        <w:rPr>
          <w:rFonts w:ascii="Franklin Gothic Medium" w:hAnsi="Franklin Gothic Medium"/>
        </w:rPr>
      </w:pPr>
      <w:r w:rsidRPr="001252D9">
        <w:rPr>
          <w:rFonts w:ascii="Franklin Gothic Medium" w:hAnsi="Franklin Gothic Medium"/>
        </w:rPr>
        <w:t xml:space="preserve">Прожив достаточно долгую жизнь в Таранте, Архит </w:t>
      </w:r>
      <w:r>
        <w:rPr>
          <w:rFonts w:ascii="Franklin Gothic Medium" w:hAnsi="Franklin Gothic Medium"/>
        </w:rPr>
        <w:t xml:space="preserve">всегда </w:t>
      </w:r>
      <w:r w:rsidRPr="001252D9">
        <w:rPr>
          <w:rFonts w:ascii="Franklin Gothic Medium" w:hAnsi="Franklin Gothic Medium"/>
        </w:rPr>
        <w:t xml:space="preserve">мечтал о морском путешествии. </w:t>
      </w:r>
      <w:r>
        <w:rPr>
          <w:rFonts w:ascii="Franklin Gothic Medium" w:hAnsi="Franklin Gothic Medium"/>
        </w:rPr>
        <w:t xml:space="preserve">А когда </w:t>
      </w:r>
      <w:r w:rsidRPr="001252D9">
        <w:rPr>
          <w:rFonts w:ascii="Franklin Gothic Medium" w:hAnsi="Franklin Gothic Medium"/>
        </w:rPr>
        <w:t>остави</w:t>
      </w:r>
      <w:r>
        <w:rPr>
          <w:rFonts w:ascii="Franklin Gothic Medium" w:hAnsi="Franklin Gothic Medium"/>
        </w:rPr>
        <w:t>л все дела</w:t>
      </w:r>
      <w:r w:rsidRPr="001252D9">
        <w:rPr>
          <w:rFonts w:ascii="Franklin Gothic Medium" w:hAnsi="Franklin Gothic Medium"/>
        </w:rPr>
        <w:t>, чтобы повидать мир</w:t>
      </w:r>
      <w:r>
        <w:rPr>
          <w:rFonts w:ascii="Franklin Gothic Medium" w:hAnsi="Franklin Gothic Medium"/>
        </w:rPr>
        <w:t xml:space="preserve">, </w:t>
      </w:r>
      <w:r w:rsidRPr="001252D9">
        <w:rPr>
          <w:rFonts w:ascii="Franklin Gothic Medium" w:hAnsi="Franklin Gothic Medium"/>
        </w:rPr>
        <w:t>утонул при  кораблекрушении у мыса Матине.</w:t>
      </w:r>
    </w:p>
    <w:p w14:paraId="1F97E025" w14:textId="77777777" w:rsidR="00F1341D" w:rsidRPr="001252D9" w:rsidRDefault="00F1341D" w:rsidP="00F1341D">
      <w:pPr>
        <w:rPr>
          <w:rFonts w:ascii="Franklin Gothic Medium" w:hAnsi="Franklin Gothic Medium"/>
        </w:rPr>
      </w:pPr>
      <w:r w:rsidRPr="001252D9">
        <w:rPr>
          <w:rFonts w:ascii="Franklin Gothic Medium" w:hAnsi="Franklin Gothic Medium"/>
        </w:rPr>
        <w:t xml:space="preserve">                                                        </w:t>
      </w:r>
    </w:p>
    <w:p w14:paraId="207EAC68" w14:textId="77777777" w:rsidR="00F1341D" w:rsidRPr="001252D9" w:rsidRDefault="00F1341D" w:rsidP="00F1341D">
      <w:pPr>
        <w:rPr>
          <w:rFonts w:ascii="Franklin Gothic Medium" w:hAnsi="Franklin Gothic Medium"/>
        </w:rPr>
      </w:pPr>
    </w:p>
    <w:p w14:paraId="36A8D7C4" w14:textId="77777777" w:rsidR="00F1341D" w:rsidRPr="001252D9" w:rsidRDefault="00F1341D" w:rsidP="00F1341D">
      <w:pPr>
        <w:rPr>
          <w:rFonts w:ascii="Franklin Gothic Medium" w:hAnsi="Franklin Gothic Medium"/>
        </w:rPr>
      </w:pPr>
      <w:r w:rsidRPr="00535EF6">
        <w:rPr>
          <w:rFonts w:ascii="Franklin Gothic Medium" w:hAnsi="Franklin Gothic Medium"/>
          <w:b/>
          <w:color w:val="FF0000"/>
        </w:rPr>
        <w:t>АФИНОДОР</w:t>
      </w:r>
      <w:r w:rsidRPr="001252D9">
        <w:rPr>
          <w:rFonts w:ascii="Franklin Gothic Medium" w:hAnsi="Franklin Gothic Medium"/>
        </w:rPr>
        <w:t xml:space="preserve"> (</w:t>
      </w:r>
      <w:r>
        <w:rPr>
          <w:rFonts w:ascii="Franklin Gothic Medium" w:hAnsi="Franklin Gothic Medium" w:cs="Times New Roman"/>
        </w:rPr>
        <w:t>ок. 74 до н. э. — 7 г. н. э.)</w:t>
      </w:r>
      <w:r>
        <w:rPr>
          <w:rFonts w:ascii="Franklin Gothic Medium" w:hAnsi="Franklin Gothic Medium"/>
        </w:rPr>
        <w:t>,</w:t>
      </w:r>
      <w:r w:rsidRPr="001252D9">
        <w:rPr>
          <w:rFonts w:ascii="Franklin Gothic Medium" w:hAnsi="Franklin Gothic Medium"/>
        </w:rPr>
        <w:t xml:space="preserve"> философ</w:t>
      </w:r>
      <w:r>
        <w:rPr>
          <w:rFonts w:ascii="Franklin Gothic Medium" w:hAnsi="Franklin Gothic Medium"/>
        </w:rPr>
        <w:t>.</w:t>
      </w:r>
    </w:p>
    <w:p w14:paraId="066A46B5" w14:textId="77777777" w:rsidR="00F1341D" w:rsidRDefault="00F1341D" w:rsidP="00F1341D">
      <w:pPr>
        <w:rPr>
          <w:rFonts w:ascii="Franklin Gothic Medium" w:hAnsi="Franklin Gothic Medium" w:cs="Times New Roman"/>
          <w:b/>
          <w:color w:val="7030A0"/>
        </w:rPr>
      </w:pPr>
    </w:p>
    <w:p w14:paraId="362752B0" w14:textId="77777777" w:rsidR="00F1341D" w:rsidRDefault="00F1341D" w:rsidP="00F1341D">
      <w:pPr>
        <w:ind w:firstLine="708"/>
        <w:rPr>
          <w:rFonts w:ascii="Franklin Gothic Medium" w:hAnsi="Franklin Gothic Medium" w:cs="Times New Roman"/>
        </w:rPr>
      </w:pPr>
      <w:r>
        <w:rPr>
          <w:rFonts w:ascii="Franklin Gothic Medium" w:hAnsi="Franklin Gothic Medium" w:cs="Times New Roman"/>
        </w:rPr>
        <w:t xml:space="preserve">В истории древнегреческой философии насчитывается два известных </w:t>
      </w:r>
      <w:r w:rsidRPr="00C35E20">
        <w:rPr>
          <w:rFonts w:ascii="Franklin Gothic Medium" w:hAnsi="Franklin Gothic Medium" w:cs="Times New Roman"/>
        </w:rPr>
        <w:t>Афинодор</w:t>
      </w:r>
      <w:r>
        <w:rPr>
          <w:rFonts w:ascii="Franklin Gothic Medium" w:hAnsi="Franklin Gothic Medium" w:cs="Times New Roman"/>
        </w:rPr>
        <w:t>а, и оба - родом из</w:t>
      </w:r>
      <w:r w:rsidRPr="00C35E20">
        <w:rPr>
          <w:rFonts w:ascii="Franklin Gothic Medium" w:hAnsi="Franklin Gothic Medium" w:cs="Times New Roman"/>
        </w:rPr>
        <w:t xml:space="preserve"> </w:t>
      </w:r>
      <w:r>
        <w:rPr>
          <w:rFonts w:ascii="Franklin Gothic Medium" w:hAnsi="Franklin Gothic Medium" w:cs="Times New Roman"/>
        </w:rPr>
        <w:t xml:space="preserve">Тарса, большого и многолюдного города на реке Киднос в Киликии (М.Азия). </w:t>
      </w:r>
      <w:r>
        <w:rPr>
          <w:rFonts w:ascii="Franklin Gothic Medium" w:hAnsi="Franklin Gothic Medium"/>
        </w:rPr>
        <w:t>По С</w:t>
      </w:r>
      <w:r>
        <w:rPr>
          <w:rFonts w:ascii="Franklin Gothic Medium" w:hAnsi="Franklin Gothic Medium" w:cs="Times New Roman"/>
        </w:rPr>
        <w:t>трабону, «ж</w:t>
      </w:r>
      <w:r w:rsidRPr="00375029">
        <w:rPr>
          <w:rFonts w:ascii="Franklin Gothic Medium" w:hAnsi="Franklin Gothic Medium" w:cs="Times New Roman"/>
        </w:rPr>
        <w:t xml:space="preserve">ители Тарса с таким рвением занимались не только философией, но и общеобразовательными предметами, что превзошли Афины, Александрию и любое другое место, где существуют школы и обучение философии. Отличие этого города от других в том, что здесь все, кто занимается наукой, </w:t>
      </w:r>
      <w:r>
        <w:rPr>
          <w:rFonts w:ascii="Franklin Gothic Medium" w:hAnsi="Franklin Gothic Medium" w:cs="Times New Roman"/>
        </w:rPr>
        <w:t xml:space="preserve">- </w:t>
      </w:r>
      <w:r w:rsidRPr="00375029">
        <w:rPr>
          <w:rFonts w:ascii="Franklin Gothic Medium" w:hAnsi="Franklin Gothic Medium" w:cs="Times New Roman"/>
        </w:rPr>
        <w:t>местные уроженцы, а чужестранцы неохотно переселяются сюда. И сами местные жители не остаются здесь, а отправляются за границу для усовершенствования; закончив образование, они охотно остаются на чужбине, и только немногие возвращаются домой</w:t>
      </w:r>
      <w:r>
        <w:rPr>
          <w:rFonts w:ascii="Franklin Gothic Medium" w:hAnsi="Franklin Gothic Medium" w:cs="Times New Roman"/>
        </w:rPr>
        <w:t>»..</w:t>
      </w:r>
      <w:r w:rsidRPr="00375029">
        <w:rPr>
          <w:rFonts w:ascii="Franklin Gothic Medium" w:hAnsi="Franklin Gothic Medium" w:cs="Times New Roman"/>
        </w:rPr>
        <w:t xml:space="preserve">. </w:t>
      </w:r>
    </w:p>
    <w:p w14:paraId="1D9C07FA" w14:textId="77777777" w:rsidR="00F1341D" w:rsidRDefault="00F1341D" w:rsidP="00F1341D">
      <w:pPr>
        <w:ind w:firstLine="708"/>
        <w:rPr>
          <w:rFonts w:ascii="Franklin Gothic Medium" w:hAnsi="Franklin Gothic Medium" w:cs="Times New Roman"/>
        </w:rPr>
      </w:pPr>
      <w:r>
        <w:rPr>
          <w:rFonts w:ascii="Franklin Gothic Medium" w:hAnsi="Franklin Gothic Medium" w:cs="Times New Roman"/>
        </w:rPr>
        <w:t xml:space="preserve">Оба философа из Тарса, волею судеб, придерживался учения Стои: одного звали Кордилион, и он дружил с Катоном Младшим, жил в Риме в его доме; другой философ имел прозвище </w:t>
      </w:r>
      <w:r w:rsidRPr="00C35E20">
        <w:rPr>
          <w:rFonts w:ascii="Franklin Gothic Medium" w:hAnsi="Franklin Gothic Medium" w:cs="Times New Roman"/>
        </w:rPr>
        <w:t>Кананит</w:t>
      </w:r>
      <w:r>
        <w:rPr>
          <w:rFonts w:ascii="Franklin Gothic Medium" w:hAnsi="Franklin Gothic Medium" w:cs="Times New Roman"/>
        </w:rPr>
        <w:t xml:space="preserve"> – по названию деревни, </w:t>
      </w:r>
      <w:r w:rsidRPr="00C35E20">
        <w:rPr>
          <w:rFonts w:ascii="Franklin Gothic Medium" w:hAnsi="Franklin Gothic Medium" w:cs="Times New Roman"/>
        </w:rPr>
        <w:t xml:space="preserve">около Тарса. </w:t>
      </w:r>
      <w:r>
        <w:rPr>
          <w:rFonts w:ascii="Franklin Gothic Medium" w:hAnsi="Franklin Gothic Medium" w:cs="Times New Roman"/>
        </w:rPr>
        <w:t>Первый «прославился», тем, что, заведуя известной библиотекой в Пергаме, уничтожил в сочинениях других стоиков все, что ему казалось не заслуживающим одобрения. В результате были утрачены многие подлинные тексты, хотя сам ничего дельного не написал. Второй Афинодор, сын Сандона, интересует нас больше, поскольку</w:t>
      </w:r>
      <w:r w:rsidRPr="00C35E20">
        <w:rPr>
          <w:rFonts w:ascii="Franklin Gothic Medium" w:hAnsi="Franklin Gothic Medium" w:cs="Times New Roman"/>
        </w:rPr>
        <w:t xml:space="preserve"> </w:t>
      </w:r>
      <w:r>
        <w:rPr>
          <w:rFonts w:ascii="Franklin Gothic Medium" w:hAnsi="Franklin Gothic Medium" w:cs="Times New Roman"/>
        </w:rPr>
        <w:t>учился у знаменитого стоика Посидония Родосского из Апамеи (Сирия), беседами с которым так дорожил Помпей Великий. К тому же Афинодор Кананит некоторое время жил в Аполлонии (Эпир), где у него брал уроки юный</w:t>
      </w:r>
      <w:r w:rsidRPr="00C35E20">
        <w:rPr>
          <w:rFonts w:ascii="Franklin Gothic Medium" w:hAnsi="Franklin Gothic Medium" w:cs="Times New Roman"/>
        </w:rPr>
        <w:t xml:space="preserve"> </w:t>
      </w:r>
      <w:r>
        <w:rPr>
          <w:rFonts w:ascii="Franklin Gothic Medium" w:hAnsi="Franklin Gothic Medium" w:cs="Times New Roman"/>
        </w:rPr>
        <w:t>Октавиан, ставший позже императором</w:t>
      </w:r>
      <w:r w:rsidRPr="00C35E20">
        <w:rPr>
          <w:rFonts w:ascii="Franklin Gothic Medium" w:hAnsi="Franklin Gothic Medium" w:cs="Times New Roman"/>
        </w:rPr>
        <w:t xml:space="preserve"> </w:t>
      </w:r>
      <w:r>
        <w:rPr>
          <w:rFonts w:ascii="Franklin Gothic Medium" w:hAnsi="Franklin Gothic Medium" w:cs="Times New Roman"/>
        </w:rPr>
        <w:t xml:space="preserve">Гаем Юлием Цезарем, </w:t>
      </w:r>
      <w:r w:rsidRPr="00C35E20">
        <w:rPr>
          <w:rFonts w:ascii="Franklin Gothic Medium" w:hAnsi="Franklin Gothic Medium" w:cs="Times New Roman"/>
        </w:rPr>
        <w:t>Август</w:t>
      </w:r>
      <w:r>
        <w:rPr>
          <w:rFonts w:ascii="Franklin Gothic Medium" w:hAnsi="Franklin Gothic Medium" w:cs="Times New Roman"/>
        </w:rPr>
        <w:t>ом</w:t>
      </w:r>
      <w:r w:rsidRPr="00C35E20">
        <w:rPr>
          <w:rFonts w:ascii="Franklin Gothic Medium" w:hAnsi="Franklin Gothic Medium" w:cs="Times New Roman"/>
        </w:rPr>
        <w:t>.</w:t>
      </w:r>
      <w:r>
        <w:rPr>
          <w:rFonts w:ascii="Franklin Gothic Medium" w:hAnsi="Franklin Gothic Medium" w:cs="Times New Roman"/>
        </w:rPr>
        <w:t xml:space="preserve"> </w:t>
      </w:r>
      <w:r w:rsidRPr="00C35E20">
        <w:rPr>
          <w:rFonts w:ascii="Franklin Gothic Medium" w:hAnsi="Franklin Gothic Medium" w:cs="Times New Roman"/>
        </w:rPr>
        <w:t xml:space="preserve">В 44 г. до н. э. </w:t>
      </w:r>
      <w:r>
        <w:rPr>
          <w:rFonts w:ascii="Franklin Gothic Medium" w:hAnsi="Franklin Gothic Medium" w:cs="Times New Roman"/>
        </w:rPr>
        <w:t xml:space="preserve">Афинодор </w:t>
      </w:r>
      <w:r w:rsidRPr="00C35E20">
        <w:rPr>
          <w:rFonts w:ascii="Franklin Gothic Medium" w:hAnsi="Franklin Gothic Medium" w:cs="Times New Roman"/>
        </w:rPr>
        <w:t xml:space="preserve">последовал за Октавианом в Рим, где </w:t>
      </w:r>
      <w:r>
        <w:rPr>
          <w:rFonts w:ascii="Franklin Gothic Medium" w:hAnsi="Franklin Gothic Medium" w:cs="Times New Roman"/>
        </w:rPr>
        <w:t>стал близким другом и незаменимым помощником в управлении Империи</w:t>
      </w:r>
      <w:r w:rsidRPr="00C35E20">
        <w:rPr>
          <w:rFonts w:ascii="Franklin Gothic Medium" w:hAnsi="Franklin Gothic Medium" w:cs="Times New Roman"/>
        </w:rPr>
        <w:t>. Страбон, Цицерон и Евсевий</w:t>
      </w:r>
      <w:r>
        <w:rPr>
          <w:rFonts w:ascii="Franklin Gothic Medium" w:hAnsi="Franklin Gothic Medium" w:cs="Times New Roman"/>
        </w:rPr>
        <w:t xml:space="preserve"> Кесарийский, отец христианской историографии, </w:t>
      </w:r>
      <w:r w:rsidRPr="00C35E20">
        <w:rPr>
          <w:rFonts w:ascii="Franklin Gothic Medium" w:hAnsi="Franklin Gothic Medium" w:cs="Times New Roman"/>
        </w:rPr>
        <w:t xml:space="preserve"> высоко ценили Афинодора. </w:t>
      </w:r>
      <w:r>
        <w:rPr>
          <w:rFonts w:ascii="Franklin Gothic Medium" w:hAnsi="Franklin Gothic Medium" w:cs="Times New Roman"/>
        </w:rPr>
        <w:t>Спорно, но е</w:t>
      </w:r>
      <w:r w:rsidRPr="00C35E20">
        <w:rPr>
          <w:rFonts w:ascii="Franklin Gothic Medium" w:hAnsi="Franklin Gothic Medium" w:cs="Times New Roman"/>
        </w:rPr>
        <w:t>му прип</w:t>
      </w:r>
      <w:r>
        <w:rPr>
          <w:rFonts w:ascii="Franklin Gothic Medium" w:hAnsi="Franklin Gothic Medium" w:cs="Times New Roman"/>
        </w:rPr>
        <w:t>исывают произведения: «П</w:t>
      </w:r>
      <w:r w:rsidRPr="00C35E20">
        <w:rPr>
          <w:rFonts w:ascii="Franklin Gothic Medium" w:hAnsi="Franklin Gothic Medium" w:cs="Times New Roman"/>
        </w:rPr>
        <w:t>ротив категорий Аристотеля</w:t>
      </w:r>
      <w:r>
        <w:rPr>
          <w:rFonts w:ascii="Franklin Gothic Medium" w:hAnsi="Franklin Gothic Medium" w:cs="Times New Roman"/>
        </w:rPr>
        <w:t>», «</w:t>
      </w:r>
      <w:r w:rsidRPr="00C35E20">
        <w:rPr>
          <w:rFonts w:ascii="Franklin Gothic Medium" w:hAnsi="Franklin Gothic Medium" w:cs="Times New Roman"/>
        </w:rPr>
        <w:t>История Тарса</w:t>
      </w:r>
      <w:r>
        <w:rPr>
          <w:rFonts w:ascii="Franklin Gothic Medium" w:hAnsi="Franklin Gothic Medium" w:cs="Times New Roman"/>
        </w:rPr>
        <w:t>», «</w:t>
      </w:r>
      <w:r w:rsidRPr="00C35E20">
        <w:rPr>
          <w:rFonts w:ascii="Franklin Gothic Medium" w:hAnsi="Franklin Gothic Medium" w:cs="Times New Roman"/>
        </w:rPr>
        <w:t>Посвящ</w:t>
      </w:r>
      <w:r>
        <w:rPr>
          <w:rFonts w:ascii="Franklin Gothic Medium" w:hAnsi="Franklin Gothic Medium" w:cs="Times New Roman"/>
        </w:rPr>
        <w:t xml:space="preserve">ение </w:t>
      </w:r>
      <w:r w:rsidRPr="00C35E20">
        <w:rPr>
          <w:rFonts w:ascii="Franklin Gothic Medium" w:hAnsi="Franklin Gothic Medium" w:cs="Times New Roman"/>
        </w:rPr>
        <w:t>Октавии Младшей</w:t>
      </w:r>
      <w:r>
        <w:rPr>
          <w:rFonts w:ascii="Franklin Gothic Medium" w:hAnsi="Franklin Gothic Medium" w:cs="Times New Roman"/>
        </w:rPr>
        <w:t>», «О рвении и юности», «</w:t>
      </w:r>
      <w:r w:rsidRPr="00C35E20">
        <w:rPr>
          <w:rFonts w:ascii="Franklin Gothic Medium" w:hAnsi="Franklin Gothic Medium" w:cs="Times New Roman"/>
        </w:rPr>
        <w:t>Рассуждения</w:t>
      </w:r>
      <w:r>
        <w:rPr>
          <w:rFonts w:ascii="Franklin Gothic Medium" w:hAnsi="Franklin Gothic Medium" w:cs="Times New Roman"/>
        </w:rPr>
        <w:t xml:space="preserve">». </w:t>
      </w:r>
      <w:r w:rsidRPr="00C35E20">
        <w:rPr>
          <w:rFonts w:ascii="Franklin Gothic Medium" w:hAnsi="Franklin Gothic Medium" w:cs="Times New Roman"/>
        </w:rPr>
        <w:t>Ни одно из произведений не сохранилось</w:t>
      </w:r>
      <w:r>
        <w:rPr>
          <w:rFonts w:ascii="Franklin Gothic Medium" w:hAnsi="Franklin Gothic Medium" w:cs="Times New Roman"/>
        </w:rPr>
        <w:t xml:space="preserve">. </w:t>
      </w:r>
    </w:p>
    <w:p w14:paraId="05EAB3BA" w14:textId="77777777" w:rsidR="00F1341D" w:rsidRPr="004F0432" w:rsidRDefault="00F1341D" w:rsidP="00F1341D">
      <w:pPr>
        <w:ind w:firstLine="708"/>
        <w:rPr>
          <w:rFonts w:ascii="Franklin Gothic Medium" w:hAnsi="Franklin Gothic Medium" w:cs="Times New Roman"/>
        </w:rPr>
      </w:pPr>
      <w:r w:rsidRPr="00C35E20">
        <w:rPr>
          <w:rFonts w:ascii="Franklin Gothic Medium" w:hAnsi="Franklin Gothic Medium" w:cs="Times New Roman"/>
        </w:rPr>
        <w:t xml:space="preserve">Плиний Младший описывает </w:t>
      </w:r>
      <w:r>
        <w:rPr>
          <w:rFonts w:ascii="Franklin Gothic Medium" w:hAnsi="Franklin Gothic Medium" w:cs="Times New Roman"/>
        </w:rPr>
        <w:t xml:space="preserve">оригинальную историю по найму </w:t>
      </w:r>
      <w:r w:rsidRPr="00C35E20">
        <w:rPr>
          <w:rFonts w:ascii="Franklin Gothic Medium" w:hAnsi="Franklin Gothic Medium" w:cs="Times New Roman"/>
        </w:rPr>
        <w:t>Афинодор</w:t>
      </w:r>
      <w:r>
        <w:rPr>
          <w:rFonts w:ascii="Franklin Gothic Medium" w:hAnsi="Franklin Gothic Medium" w:cs="Times New Roman"/>
        </w:rPr>
        <w:t xml:space="preserve">ом </w:t>
      </w:r>
      <w:r w:rsidRPr="00C35E20">
        <w:rPr>
          <w:rFonts w:ascii="Franklin Gothic Medium" w:hAnsi="Franklin Gothic Medium" w:cs="Times New Roman"/>
        </w:rPr>
        <w:t>дома в Афинах</w:t>
      </w:r>
      <w:r>
        <w:rPr>
          <w:rFonts w:ascii="Franklin Gothic Medium" w:hAnsi="Franklin Gothic Medium" w:cs="Times New Roman"/>
        </w:rPr>
        <w:t xml:space="preserve">, когда </w:t>
      </w:r>
      <w:r w:rsidRPr="00C35E20">
        <w:rPr>
          <w:rFonts w:ascii="Franklin Gothic Medium" w:hAnsi="Franklin Gothic Medium" w:cs="Times New Roman"/>
        </w:rPr>
        <w:t>к</w:t>
      </w:r>
      <w:r>
        <w:rPr>
          <w:rFonts w:ascii="Franklin Gothic Medium" w:hAnsi="Franklin Gothic Medium" w:cs="Times New Roman"/>
        </w:rPr>
        <w:t xml:space="preserve"> философу п</w:t>
      </w:r>
      <w:r w:rsidRPr="00C35E20">
        <w:rPr>
          <w:rFonts w:ascii="Franklin Gothic Medium" w:hAnsi="Franklin Gothic Medium" w:cs="Times New Roman"/>
        </w:rPr>
        <w:t xml:space="preserve">оздней ночью явилось привидение, обвязанное цепями, поманило следовать за ним. </w:t>
      </w:r>
      <w:r>
        <w:rPr>
          <w:rFonts w:ascii="Franklin Gothic Medium" w:hAnsi="Franklin Gothic Medium" w:cs="Times New Roman"/>
        </w:rPr>
        <w:t>Остановившись в углу д</w:t>
      </w:r>
      <w:r w:rsidRPr="00C35E20">
        <w:rPr>
          <w:rFonts w:ascii="Franklin Gothic Medium" w:hAnsi="Franklin Gothic Medium" w:cs="Times New Roman"/>
        </w:rPr>
        <w:t>вор</w:t>
      </w:r>
      <w:r>
        <w:rPr>
          <w:rFonts w:ascii="Franklin Gothic Medium" w:hAnsi="Franklin Gothic Medium" w:cs="Times New Roman"/>
        </w:rPr>
        <w:t>а</w:t>
      </w:r>
      <w:r w:rsidRPr="00C35E20">
        <w:rPr>
          <w:rFonts w:ascii="Franklin Gothic Medium" w:hAnsi="Franklin Gothic Medium" w:cs="Times New Roman"/>
        </w:rPr>
        <w:t xml:space="preserve">, </w:t>
      </w:r>
      <w:r>
        <w:rPr>
          <w:rFonts w:ascii="Franklin Gothic Medium" w:hAnsi="Franklin Gothic Medium" w:cs="Times New Roman"/>
        </w:rPr>
        <w:t xml:space="preserve">привидение </w:t>
      </w:r>
      <w:r w:rsidRPr="00C35E20">
        <w:rPr>
          <w:rFonts w:ascii="Franklin Gothic Medium" w:hAnsi="Franklin Gothic Medium" w:cs="Times New Roman"/>
        </w:rPr>
        <w:t>исчез</w:t>
      </w:r>
      <w:r>
        <w:rPr>
          <w:rFonts w:ascii="Franklin Gothic Medium" w:hAnsi="Franklin Gothic Medium" w:cs="Times New Roman"/>
        </w:rPr>
        <w:t>ло</w:t>
      </w:r>
      <w:r w:rsidRPr="00C35E20">
        <w:rPr>
          <w:rFonts w:ascii="Franklin Gothic Medium" w:hAnsi="Franklin Gothic Medium" w:cs="Times New Roman"/>
        </w:rPr>
        <w:t xml:space="preserve">. </w:t>
      </w:r>
      <w:r>
        <w:rPr>
          <w:rFonts w:ascii="Franklin Gothic Medium" w:hAnsi="Franklin Gothic Medium" w:cs="Times New Roman"/>
        </w:rPr>
        <w:t xml:space="preserve">На </w:t>
      </w:r>
      <w:r w:rsidRPr="00C35E20">
        <w:rPr>
          <w:rFonts w:ascii="Franklin Gothic Medium" w:hAnsi="Franklin Gothic Medium" w:cs="Times New Roman"/>
        </w:rPr>
        <w:t xml:space="preserve">следующий день Афинодор </w:t>
      </w:r>
      <w:r>
        <w:rPr>
          <w:rFonts w:ascii="Franklin Gothic Medium" w:hAnsi="Franklin Gothic Medium" w:cs="Times New Roman"/>
        </w:rPr>
        <w:t xml:space="preserve">нанял рабочих и </w:t>
      </w:r>
      <w:r w:rsidRPr="00C35E20">
        <w:rPr>
          <w:rFonts w:ascii="Franklin Gothic Medium" w:hAnsi="Franklin Gothic Medium" w:cs="Times New Roman"/>
        </w:rPr>
        <w:t>произве</w:t>
      </w:r>
      <w:r>
        <w:rPr>
          <w:rFonts w:ascii="Franklin Gothic Medium" w:hAnsi="Franklin Gothic Medium" w:cs="Times New Roman"/>
        </w:rPr>
        <w:t>л</w:t>
      </w:r>
      <w:r w:rsidRPr="00C35E20">
        <w:rPr>
          <w:rFonts w:ascii="Franklin Gothic Medium" w:hAnsi="Franklin Gothic Medium" w:cs="Times New Roman"/>
        </w:rPr>
        <w:t xml:space="preserve"> раскопки </w:t>
      </w:r>
      <w:r>
        <w:rPr>
          <w:rFonts w:ascii="Franklin Gothic Medium" w:hAnsi="Franklin Gothic Medium" w:cs="Times New Roman"/>
        </w:rPr>
        <w:t>в указанном месте</w:t>
      </w:r>
      <w:r w:rsidRPr="00C35E20">
        <w:rPr>
          <w:rFonts w:ascii="Franklin Gothic Medium" w:hAnsi="Franklin Gothic Medium" w:cs="Times New Roman"/>
        </w:rPr>
        <w:t>. Был найден скелет старика, опутанный цепями. После захоронения скелета приведение больше в доме не появлялось.</w:t>
      </w:r>
    </w:p>
    <w:p w14:paraId="17FD9900" w14:textId="77777777" w:rsidR="00F1341D" w:rsidRPr="00703D03" w:rsidRDefault="00F1341D" w:rsidP="00F1341D">
      <w:pPr>
        <w:rPr>
          <w:rFonts w:ascii="Franklin Gothic Medium" w:hAnsi="Franklin Gothic Medium" w:cs="Times New Roman"/>
        </w:rPr>
      </w:pPr>
      <w:r>
        <w:rPr>
          <w:rFonts w:ascii="Franklin Gothic Medium" w:hAnsi="Franklin Gothic Medium" w:cs="Times New Roman"/>
        </w:rPr>
        <w:tab/>
        <w:t>Когда Афинодору надоела «светская жизнь» в Риме, он стал отпрашиваться у императора домой, на что Август, благодарный за его советы и поддержку, долго не соглашался. А заспешил философ в родной город по той причине, что два его племянника</w:t>
      </w:r>
      <w:r w:rsidRPr="00CD4922">
        <w:rPr>
          <w:rFonts w:ascii="Franklin Gothic Medium" w:hAnsi="Franklin Gothic Medium" w:cs="Times New Roman"/>
        </w:rPr>
        <w:t xml:space="preserve"> </w:t>
      </w:r>
      <w:r w:rsidRPr="00375029">
        <w:rPr>
          <w:rFonts w:ascii="Franklin Gothic Medium" w:hAnsi="Franklin Gothic Medium" w:cs="Times New Roman"/>
        </w:rPr>
        <w:t xml:space="preserve">умоляли </w:t>
      </w:r>
      <w:r>
        <w:rPr>
          <w:rFonts w:ascii="Franklin Gothic Medium" w:hAnsi="Franklin Gothic Medium" w:cs="Times New Roman"/>
        </w:rPr>
        <w:t>«</w:t>
      </w:r>
      <w:r w:rsidRPr="00375029">
        <w:rPr>
          <w:rFonts w:ascii="Franklin Gothic Medium" w:hAnsi="Franklin Gothic Medium" w:cs="Times New Roman"/>
        </w:rPr>
        <w:t xml:space="preserve">освободить город </w:t>
      </w:r>
      <w:r>
        <w:rPr>
          <w:rFonts w:ascii="Franklin Gothic Medium" w:hAnsi="Franklin Gothic Medium" w:cs="Times New Roman"/>
        </w:rPr>
        <w:t>от тирана»</w:t>
      </w:r>
      <w:r w:rsidRPr="00375029">
        <w:rPr>
          <w:rFonts w:ascii="Franklin Gothic Medium" w:hAnsi="Franklin Gothic Medium" w:cs="Times New Roman"/>
        </w:rPr>
        <w:t xml:space="preserve">. Они писали, что этот правитель на редкость ловко втерся в милость </w:t>
      </w:r>
      <w:r>
        <w:rPr>
          <w:rFonts w:ascii="Franklin Gothic Medium" w:hAnsi="Franklin Gothic Medium" w:cs="Times New Roman"/>
        </w:rPr>
        <w:t>императора</w:t>
      </w:r>
      <w:r w:rsidRPr="00375029">
        <w:rPr>
          <w:rFonts w:ascii="Franklin Gothic Medium" w:hAnsi="Franklin Gothic Medium" w:cs="Times New Roman"/>
        </w:rPr>
        <w:t xml:space="preserve">, и </w:t>
      </w:r>
      <w:r>
        <w:rPr>
          <w:rFonts w:ascii="Franklin Gothic Medium" w:hAnsi="Franklin Gothic Medium" w:cs="Times New Roman"/>
        </w:rPr>
        <w:t>«</w:t>
      </w:r>
      <w:r w:rsidRPr="00375029">
        <w:rPr>
          <w:rFonts w:ascii="Franklin Gothic Medium" w:hAnsi="Franklin Gothic Medium" w:cs="Times New Roman"/>
        </w:rPr>
        <w:t>понадобится свидетельство такого человека, как Афинодор, в чьей неподкупной честности божественный Август не сомневается</w:t>
      </w:r>
      <w:r>
        <w:rPr>
          <w:rFonts w:ascii="Franklin Gothic Medium" w:hAnsi="Franklin Gothic Medium" w:cs="Times New Roman"/>
        </w:rPr>
        <w:t>»</w:t>
      </w:r>
      <w:r w:rsidRPr="00375029">
        <w:rPr>
          <w:rFonts w:ascii="Franklin Gothic Medium" w:hAnsi="Franklin Gothic Medium" w:cs="Times New Roman"/>
        </w:rPr>
        <w:t>.</w:t>
      </w:r>
      <w:r w:rsidRPr="00CD4922">
        <w:rPr>
          <w:rFonts w:ascii="Franklin Gothic Medium" w:hAnsi="Franklin Gothic Medium" w:cs="Times New Roman"/>
        </w:rPr>
        <w:t xml:space="preserve"> </w:t>
      </w:r>
      <w:r>
        <w:rPr>
          <w:rFonts w:ascii="Franklin Gothic Medium" w:hAnsi="Franklin Gothic Medium" w:cs="Times New Roman"/>
        </w:rPr>
        <w:t xml:space="preserve">Наконец, после многолетнего отсутствия, философ появился в Тарсе. Оказывается, власть в городе действительно захватил </w:t>
      </w:r>
      <w:r w:rsidRPr="00375029">
        <w:rPr>
          <w:rFonts w:ascii="Franklin Gothic Medium" w:hAnsi="Franklin Gothic Medium" w:cs="Times New Roman"/>
        </w:rPr>
        <w:t xml:space="preserve">Боэф, </w:t>
      </w:r>
      <w:r>
        <w:rPr>
          <w:rFonts w:ascii="Franklin Gothic Medium" w:hAnsi="Franklin Gothic Medium" w:cs="Times New Roman"/>
        </w:rPr>
        <w:t>«</w:t>
      </w:r>
      <w:r w:rsidRPr="00375029">
        <w:rPr>
          <w:rFonts w:ascii="Franklin Gothic Medium" w:hAnsi="Franklin Gothic Medium" w:cs="Times New Roman"/>
        </w:rPr>
        <w:t>плохой поэт, скверный гражданин</w:t>
      </w:r>
      <w:r>
        <w:rPr>
          <w:rFonts w:ascii="Franklin Gothic Medium" w:hAnsi="Franklin Gothic Medium" w:cs="Times New Roman"/>
        </w:rPr>
        <w:t>»</w:t>
      </w:r>
      <w:r w:rsidRPr="00375029">
        <w:rPr>
          <w:rFonts w:ascii="Franklin Gothic Medium" w:hAnsi="Franklin Gothic Medium" w:cs="Times New Roman"/>
        </w:rPr>
        <w:t xml:space="preserve">. Своим возвышением он был обязан </w:t>
      </w:r>
      <w:r>
        <w:rPr>
          <w:rFonts w:ascii="Franklin Gothic Medium" w:hAnsi="Franklin Gothic Medium" w:cs="Times New Roman"/>
        </w:rPr>
        <w:t>ещё</w:t>
      </w:r>
      <w:r w:rsidRPr="00375029">
        <w:rPr>
          <w:rFonts w:ascii="Franklin Gothic Medium" w:hAnsi="Franklin Gothic Medium" w:cs="Times New Roman"/>
        </w:rPr>
        <w:t xml:space="preserve"> Антонию</w:t>
      </w:r>
      <w:r>
        <w:rPr>
          <w:rFonts w:ascii="Franklin Gothic Medium" w:hAnsi="Franklin Gothic Medium" w:cs="Times New Roman"/>
        </w:rPr>
        <w:t>, сотоварищу Октавиана по триумвирату: Боэф посвятил Антонию хвалебную поэму, а полководец тогда не устоял перед словами поэта:</w:t>
      </w:r>
      <w:r w:rsidRPr="00375029">
        <w:rPr>
          <w:rFonts w:ascii="Franklin Gothic Medium" w:hAnsi="Franklin Gothic Medium" w:cs="Times New Roman"/>
        </w:rPr>
        <w:t xml:space="preserve"> «Подобно тому</w:t>
      </w:r>
      <w:r>
        <w:rPr>
          <w:rFonts w:ascii="Franklin Gothic Medium" w:hAnsi="Franklin Gothic Medium" w:cs="Times New Roman"/>
        </w:rPr>
        <w:t>,</w:t>
      </w:r>
      <w:r w:rsidRPr="00375029">
        <w:rPr>
          <w:rFonts w:ascii="Franklin Gothic Medium" w:hAnsi="Franklin Gothic Medium" w:cs="Times New Roman"/>
        </w:rPr>
        <w:t xml:space="preserve"> как Гомер воспел хвалу Ахиллесу, Агамемнону и Одиссею, так и я воспел твои подвиги</w:t>
      </w:r>
      <w:r>
        <w:rPr>
          <w:rFonts w:ascii="Franklin Gothic Medium" w:hAnsi="Franklin Gothic Medium" w:cs="Times New Roman"/>
        </w:rPr>
        <w:t>»</w:t>
      </w:r>
      <w:r w:rsidRPr="00375029">
        <w:rPr>
          <w:rFonts w:ascii="Franklin Gothic Medium" w:hAnsi="Franklin Gothic Medium" w:cs="Times New Roman"/>
        </w:rPr>
        <w:t xml:space="preserve">. </w:t>
      </w:r>
      <w:r>
        <w:rPr>
          <w:rFonts w:ascii="Franklin Gothic Medium" w:hAnsi="Franklin Gothic Medium" w:cs="Times New Roman"/>
        </w:rPr>
        <w:t xml:space="preserve">Так в результате лести дурной человек </w:t>
      </w:r>
      <w:r w:rsidRPr="00375029">
        <w:rPr>
          <w:rFonts w:ascii="Franklin Gothic Medium" w:hAnsi="Franklin Gothic Medium" w:cs="Times New Roman"/>
        </w:rPr>
        <w:t xml:space="preserve">продолжал разорять город вплоть до падения Антония. Афинодор некоторое время пытался словами убедить Боэфа и его сообщников изменить поведение. </w:t>
      </w:r>
      <w:r>
        <w:rPr>
          <w:rFonts w:ascii="Franklin Gothic Medium" w:hAnsi="Franklin Gothic Medium" w:cs="Times New Roman"/>
        </w:rPr>
        <w:t>Оказалось, безрезультатно! И тогда Афинодор, данными ему Августом полномочиями, изгнал их всех из Тарса</w:t>
      </w:r>
      <w:r w:rsidRPr="00375029">
        <w:rPr>
          <w:rFonts w:ascii="Franklin Gothic Medium" w:hAnsi="Franklin Gothic Medium" w:cs="Times New Roman"/>
        </w:rPr>
        <w:t xml:space="preserve">. </w:t>
      </w:r>
      <w:r>
        <w:rPr>
          <w:rFonts w:ascii="Franklin Gothic Medium" w:hAnsi="Franklin Gothic Medium" w:cs="Times New Roman"/>
        </w:rPr>
        <w:t>К</w:t>
      </w:r>
      <w:r w:rsidRPr="00375029">
        <w:rPr>
          <w:rFonts w:ascii="Franklin Gothic Medium" w:hAnsi="Franklin Gothic Medium" w:cs="Times New Roman"/>
        </w:rPr>
        <w:t>то-то</w:t>
      </w:r>
      <w:r>
        <w:rPr>
          <w:rFonts w:ascii="Franklin Gothic Medium" w:hAnsi="Franklin Gothic Medium" w:cs="Times New Roman"/>
        </w:rPr>
        <w:t xml:space="preserve"> из них</w:t>
      </w:r>
      <w:r w:rsidRPr="00375029">
        <w:rPr>
          <w:rFonts w:ascii="Franklin Gothic Medium" w:hAnsi="Franklin Gothic Medium" w:cs="Times New Roman"/>
        </w:rPr>
        <w:t xml:space="preserve">, </w:t>
      </w:r>
      <w:r>
        <w:rPr>
          <w:rFonts w:ascii="Franklin Gothic Medium" w:hAnsi="Franklin Gothic Medium" w:cs="Times New Roman"/>
        </w:rPr>
        <w:t>«</w:t>
      </w:r>
      <w:r w:rsidRPr="00375029">
        <w:rPr>
          <w:rFonts w:ascii="Franklin Gothic Medium" w:hAnsi="Franklin Gothic Medium" w:cs="Times New Roman"/>
        </w:rPr>
        <w:t>пренебрегши всяким приличием и страдая расстройством желудка, мимоходом ночью сильно запачкал дверь и стену дома Афинодора</w:t>
      </w:r>
      <w:r>
        <w:rPr>
          <w:rFonts w:ascii="Franklin Gothic Medium" w:hAnsi="Franklin Gothic Medium" w:cs="Times New Roman"/>
        </w:rPr>
        <w:t>», - он ж</w:t>
      </w:r>
      <w:r w:rsidRPr="00375029">
        <w:rPr>
          <w:rFonts w:ascii="Franklin Gothic Medium" w:hAnsi="Franklin Gothic Medium" w:cs="Times New Roman"/>
        </w:rPr>
        <w:t>е</w:t>
      </w:r>
      <w:r>
        <w:rPr>
          <w:rFonts w:ascii="Franklin Gothic Medium" w:hAnsi="Franklin Gothic Medium" w:cs="Times New Roman"/>
        </w:rPr>
        <w:t xml:space="preserve"> в ответ сказал в Н</w:t>
      </w:r>
      <w:r w:rsidRPr="00375029">
        <w:rPr>
          <w:rFonts w:ascii="Franklin Gothic Medium" w:hAnsi="Franklin Gothic Medium" w:cs="Times New Roman"/>
        </w:rPr>
        <w:t xml:space="preserve">ародном собрании: «Болезнь нашего города и его тяжелое состояние можно распознать многими способами, в особенности же по его экскрементам». </w:t>
      </w:r>
    </w:p>
    <w:p w14:paraId="76E351D7" w14:textId="77777777" w:rsidR="00F1341D" w:rsidRDefault="00F1341D" w:rsidP="00F1341D">
      <w:pPr>
        <w:ind w:firstLine="708"/>
        <w:rPr>
          <w:rFonts w:ascii="Franklin Gothic Medium" w:hAnsi="Franklin Gothic Medium" w:cs="Times New Roman"/>
        </w:rPr>
      </w:pPr>
      <w:r>
        <w:rPr>
          <w:rFonts w:ascii="Franklin Gothic Medium" w:hAnsi="Franklin Gothic Medium" w:cs="Times New Roman"/>
        </w:rPr>
        <w:t xml:space="preserve">Император </w:t>
      </w:r>
      <w:r w:rsidRPr="00375029">
        <w:rPr>
          <w:rFonts w:ascii="Franklin Gothic Medium" w:hAnsi="Franklin Gothic Medium" w:cs="Times New Roman"/>
        </w:rPr>
        <w:t xml:space="preserve">Август, которому </w:t>
      </w:r>
      <w:r>
        <w:rPr>
          <w:rFonts w:ascii="Franklin Gothic Medium" w:hAnsi="Franklin Gothic Medium" w:cs="Times New Roman"/>
        </w:rPr>
        <w:t>философ</w:t>
      </w:r>
      <w:r w:rsidRPr="00375029">
        <w:rPr>
          <w:rFonts w:ascii="Franklin Gothic Medium" w:hAnsi="Franklin Gothic Medium" w:cs="Times New Roman"/>
        </w:rPr>
        <w:t xml:space="preserve"> отправил отчет о предпринятых им шагах, </w:t>
      </w:r>
      <w:r>
        <w:rPr>
          <w:rFonts w:ascii="Franklin Gothic Medium" w:hAnsi="Franklin Gothic Medium" w:cs="Times New Roman"/>
        </w:rPr>
        <w:t xml:space="preserve">согласился с ним и </w:t>
      </w:r>
      <w:r w:rsidRPr="00375029">
        <w:rPr>
          <w:rFonts w:ascii="Franklin Gothic Medium" w:hAnsi="Franklin Gothic Medium" w:cs="Times New Roman"/>
        </w:rPr>
        <w:t xml:space="preserve">выказал свою благодарность и полное доверие тем, что освободил </w:t>
      </w:r>
      <w:r>
        <w:rPr>
          <w:rFonts w:ascii="Franklin Gothic Medium" w:hAnsi="Franklin Gothic Medium" w:cs="Times New Roman"/>
        </w:rPr>
        <w:t xml:space="preserve">жителей </w:t>
      </w:r>
      <w:r w:rsidRPr="00375029">
        <w:rPr>
          <w:rFonts w:ascii="Franklin Gothic Medium" w:hAnsi="Franklin Gothic Medium" w:cs="Times New Roman"/>
        </w:rPr>
        <w:t>Тар</w:t>
      </w:r>
      <w:r>
        <w:rPr>
          <w:rFonts w:ascii="Franklin Gothic Medium" w:hAnsi="Franklin Gothic Medium" w:cs="Times New Roman"/>
        </w:rPr>
        <w:t>са, разоренных прежним правлением,</w:t>
      </w:r>
      <w:r w:rsidRPr="00375029">
        <w:rPr>
          <w:rFonts w:ascii="Franklin Gothic Medium" w:hAnsi="Franklin Gothic Medium" w:cs="Times New Roman"/>
        </w:rPr>
        <w:t xml:space="preserve"> от уплаты императорской дани</w:t>
      </w:r>
      <w:r w:rsidRPr="00210D67">
        <w:rPr>
          <w:rFonts w:ascii="Franklin Gothic Medium" w:hAnsi="Franklin Gothic Medium" w:cs="Times New Roman"/>
        </w:rPr>
        <w:t xml:space="preserve"> </w:t>
      </w:r>
      <w:r w:rsidRPr="00375029">
        <w:rPr>
          <w:rFonts w:ascii="Franklin Gothic Medium" w:hAnsi="Franklin Gothic Medium" w:cs="Times New Roman"/>
        </w:rPr>
        <w:t xml:space="preserve">на пять лет. </w:t>
      </w:r>
    </w:p>
    <w:p w14:paraId="09C791D4" w14:textId="77777777" w:rsidR="00F1341D" w:rsidRPr="00C35E20" w:rsidRDefault="00F1341D" w:rsidP="00F1341D">
      <w:pPr>
        <w:ind w:firstLine="708"/>
        <w:rPr>
          <w:rFonts w:ascii="Franklin Gothic Medium" w:hAnsi="Franklin Gothic Medium" w:cs="Times New Roman"/>
        </w:rPr>
      </w:pPr>
      <w:r>
        <w:rPr>
          <w:rFonts w:ascii="Franklin Gothic Medium" w:hAnsi="Franklin Gothic Medium" w:cs="Times New Roman"/>
        </w:rPr>
        <w:t>Через два года Афинодор умер. В его честь</w:t>
      </w:r>
      <w:r w:rsidRPr="00375029">
        <w:rPr>
          <w:rFonts w:ascii="Franklin Gothic Medium" w:hAnsi="Franklin Gothic Medium" w:cs="Times New Roman"/>
        </w:rPr>
        <w:t xml:space="preserve">, в Тарсе учредили ежегодные празднества с жертвоприношениями, во время которых именитые </w:t>
      </w:r>
      <w:r>
        <w:rPr>
          <w:rFonts w:ascii="Franklin Gothic Medium" w:hAnsi="Franklin Gothic Medium" w:cs="Times New Roman"/>
        </w:rPr>
        <w:t>граждане</w:t>
      </w:r>
      <w:r w:rsidRPr="00375029">
        <w:rPr>
          <w:rFonts w:ascii="Franklin Gothic Medium" w:hAnsi="Franklin Gothic Medium" w:cs="Times New Roman"/>
        </w:rPr>
        <w:t xml:space="preserve"> по очереди читали от первой до последней стр</w:t>
      </w:r>
      <w:r>
        <w:rPr>
          <w:rFonts w:ascii="Franklin Gothic Medium" w:hAnsi="Franklin Gothic Medium" w:cs="Times New Roman"/>
        </w:rPr>
        <w:t>аницы его «</w:t>
      </w:r>
      <w:r w:rsidRPr="00375029">
        <w:rPr>
          <w:rFonts w:ascii="Franklin Gothic Medium" w:hAnsi="Franklin Gothic Medium" w:cs="Times New Roman"/>
        </w:rPr>
        <w:t>Краткую историю Тарса</w:t>
      </w:r>
      <w:r>
        <w:rPr>
          <w:rFonts w:ascii="Franklin Gothic Medium" w:hAnsi="Franklin Gothic Medium" w:cs="Times New Roman"/>
        </w:rPr>
        <w:t>»</w:t>
      </w:r>
      <w:r w:rsidRPr="00375029">
        <w:rPr>
          <w:rFonts w:ascii="Franklin Gothic Medium" w:hAnsi="Franklin Gothic Medium" w:cs="Times New Roman"/>
        </w:rPr>
        <w:t>, начав на восходе солнца и кончая после заката.</w:t>
      </w:r>
    </w:p>
    <w:p w14:paraId="48323B12" w14:textId="77777777" w:rsidR="00F1341D" w:rsidRDefault="00F1341D"/>
    <w:p w14:paraId="4A10FF33" w14:textId="77777777" w:rsidR="00C7180A" w:rsidRDefault="00C7180A"/>
    <w:p w14:paraId="091B2351" w14:textId="77777777" w:rsidR="00C7180A" w:rsidRDefault="00C7180A">
      <w:r>
        <w:t>(продолжение следует)</w:t>
      </w:r>
    </w:p>
    <w:p w14:paraId="7126A175" w14:textId="77777777" w:rsidR="00034BB6" w:rsidRDefault="00034BB6"/>
    <w:p w14:paraId="720CE6D5" w14:textId="77777777" w:rsidR="00034BB6" w:rsidRDefault="00034BB6" w:rsidP="00034BB6"/>
    <w:p w14:paraId="740077C8" w14:textId="77777777" w:rsidR="00034BB6" w:rsidRPr="0067220F" w:rsidRDefault="00034BB6" w:rsidP="00034BB6">
      <w:pPr>
        <w:ind w:firstLine="708"/>
        <w:rPr>
          <w:color w:val="FF0000"/>
          <w:sz w:val="32"/>
          <w:szCs w:val="32"/>
        </w:rPr>
      </w:pPr>
      <w:r>
        <w:rPr>
          <w:b/>
          <w:color w:val="FF0000"/>
          <w:sz w:val="32"/>
          <w:szCs w:val="32"/>
        </w:rPr>
        <w:t xml:space="preserve">               Н</w:t>
      </w:r>
      <w:r w:rsidRPr="0067220F">
        <w:rPr>
          <w:b/>
          <w:color w:val="FF0000"/>
          <w:sz w:val="32"/>
          <w:szCs w:val="32"/>
        </w:rPr>
        <w:t xml:space="preserve">АЕДИНЕ С </w:t>
      </w:r>
      <w:r>
        <w:rPr>
          <w:b/>
          <w:color w:val="FF0000"/>
          <w:sz w:val="32"/>
          <w:szCs w:val="32"/>
        </w:rPr>
        <w:t xml:space="preserve">АНТИЧНОЙ </w:t>
      </w:r>
      <w:r w:rsidRPr="0067220F">
        <w:rPr>
          <w:b/>
          <w:color w:val="FF0000"/>
          <w:sz w:val="32"/>
          <w:szCs w:val="32"/>
        </w:rPr>
        <w:t>МУДРОСТЬЮ</w:t>
      </w:r>
      <w:r w:rsidRPr="0067220F">
        <w:rPr>
          <w:color w:val="FF0000"/>
          <w:sz w:val="32"/>
          <w:szCs w:val="32"/>
        </w:rPr>
        <w:t xml:space="preserve"> </w:t>
      </w:r>
    </w:p>
    <w:p w14:paraId="51001DFB" w14:textId="77777777" w:rsidR="00034BB6" w:rsidRPr="00D06018" w:rsidRDefault="00034BB6" w:rsidP="00034BB6">
      <w:pPr>
        <w:rPr>
          <w:b/>
          <w:sz w:val="20"/>
          <w:szCs w:val="20"/>
        </w:rPr>
      </w:pPr>
      <w:r w:rsidRPr="00E75A7F">
        <w:rPr>
          <w:sz w:val="20"/>
          <w:szCs w:val="20"/>
        </w:rPr>
        <w:t xml:space="preserve">                                                                              </w:t>
      </w:r>
      <w:r w:rsidRPr="00D06018">
        <w:rPr>
          <w:b/>
          <w:sz w:val="20"/>
          <w:szCs w:val="20"/>
        </w:rPr>
        <w:t xml:space="preserve">Часть </w:t>
      </w:r>
      <w:r w:rsidRPr="00D06018">
        <w:rPr>
          <w:b/>
          <w:sz w:val="20"/>
          <w:szCs w:val="20"/>
          <w:lang w:val="en-US"/>
        </w:rPr>
        <w:t>II</w:t>
      </w:r>
    </w:p>
    <w:p w14:paraId="0C8AF66F" w14:textId="77777777" w:rsidR="00034BB6" w:rsidRDefault="00034BB6" w:rsidP="00034BB6">
      <w:pPr>
        <w:jc w:val="center"/>
        <w:rPr>
          <w:sz w:val="20"/>
          <w:szCs w:val="20"/>
        </w:rPr>
      </w:pPr>
      <w:r w:rsidRPr="00B177A7">
        <w:rPr>
          <w:sz w:val="20"/>
          <w:szCs w:val="20"/>
        </w:rPr>
        <w:t>КАНОНЫ   АНТИЧНОЙ  НРАВСТВЕННОСТИ, БЛАГОРАЗУМНЫЕ РАСУЖДЕНИЯ,  УТОНЧЕННЫЕ  МЫСЛИ И  НАЗИДАНИЯ, РАЗМЫШЛЕН</w:t>
      </w:r>
      <w:r>
        <w:rPr>
          <w:sz w:val="20"/>
          <w:szCs w:val="20"/>
        </w:rPr>
        <w:t xml:space="preserve">ИЯ, АФОРИЗМЫ И ПРОСТО ЖИТЕЙСКАЯ </w:t>
      </w:r>
      <w:r w:rsidRPr="00B177A7">
        <w:rPr>
          <w:sz w:val="20"/>
          <w:szCs w:val="20"/>
        </w:rPr>
        <w:t>МУДРОСТЬ</w:t>
      </w:r>
    </w:p>
    <w:p w14:paraId="4A1CC868" w14:textId="77777777" w:rsidR="00034BB6" w:rsidRPr="00AA2483" w:rsidRDefault="00034BB6" w:rsidP="00034BB6">
      <w:pPr>
        <w:ind w:left="1416" w:firstLine="708"/>
        <w:rPr>
          <w:sz w:val="20"/>
          <w:szCs w:val="20"/>
        </w:rPr>
      </w:pPr>
      <w:r>
        <w:rPr>
          <w:sz w:val="20"/>
          <w:szCs w:val="20"/>
        </w:rPr>
        <w:t xml:space="preserve">       ВЫДАЮЩИХСЯ ЛИЧНОСТЕЙ  ДРЕВНЕГО РИМА</w:t>
      </w:r>
    </w:p>
    <w:p w14:paraId="4D410D94" w14:textId="77777777" w:rsidR="00034BB6" w:rsidRDefault="00034BB6" w:rsidP="00034BB6">
      <w:pPr>
        <w:jc w:val="center"/>
        <w:rPr>
          <w:b/>
          <w:color w:val="FF0000"/>
        </w:rPr>
      </w:pPr>
    </w:p>
    <w:p w14:paraId="53B2D1C3" w14:textId="77777777" w:rsidR="00034BB6" w:rsidRPr="0022089D" w:rsidRDefault="00034BB6" w:rsidP="00034BB6">
      <w:pPr>
        <w:rPr>
          <w:b/>
          <w:color w:val="FF0000"/>
        </w:rPr>
      </w:pPr>
      <w:r w:rsidRPr="00390559">
        <w:rPr>
          <w:b/>
          <w:color w:val="FF0000"/>
        </w:rPr>
        <w:t>АВГУСТ</w:t>
      </w:r>
      <w:r>
        <w:rPr>
          <w:b/>
          <w:color w:val="FF0000"/>
        </w:rPr>
        <w:t>. АВГУСТИН. АВРЕЛИЙ. АДРИАН. АММИАН. АПУЛЕЙ. БАБРИЙ. БОЭЦИЙ. ВАЛЕРИЙ.</w:t>
      </w:r>
      <w:r>
        <w:rPr>
          <w:b/>
          <w:color w:val="FF0000"/>
        </w:rPr>
        <w:tab/>
        <w:t xml:space="preserve"> ВАРРОН. ВЕГЕЦИЙ.</w:t>
      </w:r>
      <w:r>
        <w:rPr>
          <w:b/>
          <w:color w:val="FF0000"/>
        </w:rPr>
        <w:tab/>
        <w:t xml:space="preserve"> ВЕЛЛЕЙ. ВЕРГИЛИЙ. ВЕСПАСИАН. ГАЛЕН. ГЕЛЛИЙ. ГОРАЦИЙ. ГОРТЕНЗИЙ. ДОМИЦИАН. ДОМИЦИЙ. ИЕРОНИМ. КАТОН ДИОНИСИЙ. КАТОН СТАРШИЙ. КАТОН МЛАДШИЙ. КАТУЛЛ. КВИНТИЛИАН. КЛАВДИАН. КОЛУМЕЛЛА. КРИСП. КУРЦИЙ. ЛАБЕРИЙ. ЛИВИЙ. ЛУКАН. ЛУКРЕЦИЙ. ЛУЦИЛИЙ. МАКРОБИЙ. МАНИЛИЙ. МАРИЙ. МАРЦИАЛ. МЕЦЕНАТ. НЕВИЙ. НЕПОТ. ОВИДИЙ. ПАВЕЛ ЭМИЛИЙ. ПАКУВИЙ. ПЕРСИЙ. ПЕТРОНИЙ. ПЛАВТ. ПЛИНИЙ СЕКОНД. ПЛИНИЙ ЦЕЦИЛИЙ. ПОЛЛИОН. ПОМПЕЙ.  ПОМПОНИЙ.  ПРОПЕРЦИЙ.  ПУБЛИЛИЙ.  САЛЛЮСТИЙ. СВЕТОНИЙ. СЕНЕКА СТАРШИЙ. СЕНЕКА МЛАДШИЙ. СЦИПИОН МЛАДШИЙ. ТАРКВИНИЙ. ТАЦИТ. ТЕРЕНЦИЙ ПУБЛИЙ. ТИБЕРИЙ. ТИБУЛЛ. ТРАЯН. УЛЬПИАН. ФАБИАН. ФИБИЙ. ФАБРИЦИЙ. ФОВОРИН. ФЕДР. ФИЛОН. ФЛАВИЙ ВЕГЕЦИЙ. ФЛАВИЙ ИОСИФ. ФЛАВИЙ КЛАВДИЙ (ЮЛИАН ОТСТУПНИК). ФЛАВИЙ ТИТ. ФЛОР. ФОБИЙ. ФРОНТОН. ЦЕЗАРЬ ГАЙ ЮЛИЙ. ЦЕЦИЛИЙ. ЦИЦЕРОН МАРК ТУЛЛИЙ. ЭЛИАН. ЭННИЙ КВИНТ. ЮВЕНАЛ. ЮСТИН. ЮСТИНИАН.</w:t>
      </w:r>
    </w:p>
    <w:p w14:paraId="0E260E5E" w14:textId="77777777" w:rsidR="00034BB6" w:rsidRPr="00390559" w:rsidRDefault="00034BB6" w:rsidP="00034BB6">
      <w:pPr>
        <w:rPr>
          <w:b/>
          <w:color w:val="FF0000"/>
        </w:rPr>
      </w:pPr>
    </w:p>
    <w:p w14:paraId="6501EE88" w14:textId="77777777" w:rsidR="00034BB6" w:rsidRDefault="00034BB6" w:rsidP="00034BB6">
      <w:r>
        <w:t>11 авторских листов;  91 автор; ок. 4000 высказываний.</w:t>
      </w:r>
    </w:p>
    <w:p w14:paraId="1628D510" w14:textId="77777777" w:rsidR="00034BB6" w:rsidRDefault="00034BB6" w:rsidP="00034BB6"/>
    <w:p w14:paraId="378291BE" w14:textId="77777777" w:rsidR="00034BB6" w:rsidRPr="001B1947" w:rsidRDefault="00034BB6" w:rsidP="00034BB6">
      <w:r w:rsidRPr="001B1947">
        <w:t>1.</w:t>
      </w:r>
      <w:r w:rsidRPr="001B1947">
        <w:tab/>
      </w:r>
      <w:r>
        <w:t xml:space="preserve">Человек и его </w:t>
      </w:r>
      <w:r w:rsidRPr="001B1947">
        <w:t>характер</w:t>
      </w:r>
    </w:p>
    <w:p w14:paraId="271DF214" w14:textId="77777777" w:rsidR="00034BB6" w:rsidRPr="001B1947" w:rsidRDefault="00034BB6" w:rsidP="00034BB6">
      <w:r w:rsidRPr="001B1947">
        <w:t>2.</w:t>
      </w:r>
      <w:r w:rsidRPr="001B1947">
        <w:tab/>
      </w:r>
      <w:r>
        <w:t xml:space="preserve">Зигзаги </w:t>
      </w:r>
      <w:r w:rsidRPr="001B1947">
        <w:t>судьбы</w:t>
      </w:r>
    </w:p>
    <w:p w14:paraId="42DCAAC1" w14:textId="77777777" w:rsidR="00034BB6" w:rsidRPr="001B1947" w:rsidRDefault="00034BB6" w:rsidP="00034BB6">
      <w:r w:rsidRPr="001B1947">
        <w:t>3.</w:t>
      </w:r>
      <w:r w:rsidRPr="001B1947">
        <w:tab/>
        <w:t>Человек</w:t>
      </w:r>
      <w:r>
        <w:t>, толпа, общество</w:t>
      </w:r>
    </w:p>
    <w:p w14:paraId="268F7E83" w14:textId="77777777" w:rsidR="00034BB6" w:rsidRPr="001B1947" w:rsidRDefault="00034BB6" w:rsidP="00034BB6">
      <w:r w:rsidRPr="001B1947">
        <w:t>4.</w:t>
      </w:r>
      <w:r w:rsidRPr="001B1947">
        <w:tab/>
      </w:r>
      <w:r>
        <w:t xml:space="preserve">Разум, Вера, Природа </w:t>
      </w:r>
    </w:p>
    <w:p w14:paraId="69F53D9B" w14:textId="77777777" w:rsidR="00034BB6" w:rsidRPr="001B1947" w:rsidRDefault="00034BB6" w:rsidP="00034BB6">
      <w:r w:rsidRPr="001B1947">
        <w:t xml:space="preserve">5. </w:t>
      </w:r>
      <w:r w:rsidRPr="001B1947">
        <w:tab/>
        <w:t xml:space="preserve">Созерцание души                                               </w:t>
      </w:r>
    </w:p>
    <w:p w14:paraId="0049513C" w14:textId="77777777" w:rsidR="00034BB6" w:rsidRPr="001B1947" w:rsidRDefault="00034BB6" w:rsidP="00034BB6">
      <w:r w:rsidRPr="001B1947">
        <w:t>6.</w:t>
      </w:r>
      <w:r w:rsidRPr="001B1947">
        <w:tab/>
      </w:r>
      <w:r>
        <w:t xml:space="preserve">Философия Знания </w:t>
      </w:r>
    </w:p>
    <w:p w14:paraId="17BE09D2" w14:textId="77777777" w:rsidR="00034BB6" w:rsidRPr="001B1947" w:rsidRDefault="00034BB6" w:rsidP="00034BB6">
      <w:r w:rsidRPr="001B1947">
        <w:t>7.</w:t>
      </w:r>
      <w:r w:rsidRPr="001B1947">
        <w:tab/>
        <w:t>Воспитание мудростью</w:t>
      </w:r>
    </w:p>
    <w:p w14:paraId="708B7868" w14:textId="77777777" w:rsidR="00034BB6" w:rsidRDefault="00034BB6" w:rsidP="00034BB6">
      <w:r>
        <w:t>8.        Благоразумие и пороки</w:t>
      </w:r>
    </w:p>
    <w:p w14:paraId="3197220D" w14:textId="77777777" w:rsidR="00034BB6" w:rsidRPr="001B1947" w:rsidRDefault="00034BB6" w:rsidP="00034BB6">
      <w:r>
        <w:t>9.</w:t>
      </w:r>
      <w:r w:rsidRPr="001B1947">
        <w:tab/>
        <w:t>О мужчинах, женщинах и супружеских узах</w:t>
      </w:r>
    </w:p>
    <w:p w14:paraId="0E022AE9" w14:textId="77777777" w:rsidR="00034BB6" w:rsidRDefault="00034BB6" w:rsidP="00034BB6">
      <w:r>
        <w:t>10</w:t>
      </w:r>
      <w:r w:rsidRPr="001B1947">
        <w:t>.</w:t>
      </w:r>
      <w:r w:rsidRPr="001B1947">
        <w:tab/>
      </w:r>
      <w:r>
        <w:t>Границы дружбы и любви</w:t>
      </w:r>
    </w:p>
    <w:p w14:paraId="0434EC7D" w14:textId="77777777" w:rsidR="00034BB6" w:rsidRPr="001B1947" w:rsidRDefault="00034BB6" w:rsidP="00034BB6">
      <w:r>
        <w:t xml:space="preserve">11.      </w:t>
      </w:r>
      <w:r w:rsidRPr="001B1947">
        <w:t>Когда человек счастлив</w:t>
      </w:r>
    </w:p>
    <w:p w14:paraId="7D612197" w14:textId="77777777" w:rsidR="00034BB6" w:rsidRPr="001B1947" w:rsidRDefault="00034BB6" w:rsidP="00034BB6">
      <w:r w:rsidRPr="001B1947">
        <w:t>1</w:t>
      </w:r>
      <w:r>
        <w:t>2</w:t>
      </w:r>
      <w:r w:rsidRPr="001B1947">
        <w:t xml:space="preserve">. </w:t>
      </w:r>
      <w:r w:rsidRPr="001B1947">
        <w:tab/>
        <w:t>Время жить и время умирать</w:t>
      </w:r>
    </w:p>
    <w:p w14:paraId="1252A82D" w14:textId="77777777" w:rsidR="00034BB6" w:rsidRPr="001B1947" w:rsidRDefault="00034BB6" w:rsidP="00034BB6">
      <w:r>
        <w:t>13.</w:t>
      </w:r>
      <w:r>
        <w:tab/>
        <w:t>Старики и молодёжь</w:t>
      </w:r>
    </w:p>
    <w:p w14:paraId="080A85D1" w14:textId="77777777" w:rsidR="00034BB6" w:rsidRPr="001B1947" w:rsidRDefault="00034BB6" w:rsidP="00034BB6">
      <w:r>
        <w:t>14</w:t>
      </w:r>
      <w:r w:rsidRPr="001B1947">
        <w:t>.</w:t>
      </w:r>
      <w:r w:rsidRPr="001B1947">
        <w:tab/>
        <w:t>Власть</w:t>
      </w:r>
      <w:r>
        <w:t xml:space="preserve">, </w:t>
      </w:r>
      <w:r w:rsidRPr="001B1947">
        <w:t>народ</w:t>
      </w:r>
      <w:r>
        <w:t xml:space="preserve"> и закон</w:t>
      </w:r>
    </w:p>
    <w:p w14:paraId="16BC50A3" w14:textId="77777777" w:rsidR="00034BB6" w:rsidRPr="001B1947" w:rsidRDefault="00034BB6" w:rsidP="00034BB6">
      <w:r>
        <w:t>15</w:t>
      </w:r>
      <w:r w:rsidRPr="001B1947">
        <w:t>.</w:t>
      </w:r>
      <w:r w:rsidRPr="001B1947">
        <w:tab/>
        <w:t>Любовь к Отечеству, доблесть и отвага</w:t>
      </w:r>
    </w:p>
    <w:p w14:paraId="516E290C" w14:textId="77777777" w:rsidR="00034BB6" w:rsidRPr="001B1947" w:rsidRDefault="00034BB6" w:rsidP="00034BB6">
      <w:r>
        <w:t>16</w:t>
      </w:r>
      <w:r w:rsidRPr="001B1947">
        <w:t>.</w:t>
      </w:r>
      <w:r w:rsidRPr="001B1947">
        <w:tab/>
      </w:r>
      <w:r>
        <w:t>Б</w:t>
      </w:r>
      <w:r w:rsidRPr="001B1947">
        <w:t xml:space="preserve">ыть </w:t>
      </w:r>
      <w:r>
        <w:t>б</w:t>
      </w:r>
      <w:r w:rsidRPr="001B1947">
        <w:t>огатым иль мудрецом?</w:t>
      </w:r>
    </w:p>
    <w:p w14:paraId="0A29952B" w14:textId="77777777" w:rsidR="00034BB6" w:rsidRPr="001B1947" w:rsidRDefault="00034BB6" w:rsidP="00034BB6">
      <w:r>
        <w:t>17</w:t>
      </w:r>
      <w:r w:rsidRPr="001B1947">
        <w:t>.</w:t>
      </w:r>
      <w:r w:rsidRPr="001B1947">
        <w:tab/>
        <w:t>Дело и досуг</w:t>
      </w:r>
    </w:p>
    <w:p w14:paraId="784C43FF" w14:textId="77777777" w:rsidR="00034BB6" w:rsidRPr="001B1947" w:rsidRDefault="00034BB6" w:rsidP="00034BB6">
      <w:r>
        <w:t>18</w:t>
      </w:r>
      <w:r w:rsidRPr="001B1947">
        <w:t>.</w:t>
      </w:r>
      <w:r w:rsidRPr="001B1947">
        <w:tab/>
        <w:t>О врачах и здоровье</w:t>
      </w:r>
    </w:p>
    <w:p w14:paraId="20D98261" w14:textId="77777777" w:rsidR="00034BB6" w:rsidRPr="001B1947" w:rsidRDefault="00034BB6" w:rsidP="00034BB6">
      <w:r>
        <w:t>19</w:t>
      </w:r>
      <w:r w:rsidRPr="001B1947">
        <w:t>.</w:t>
      </w:r>
      <w:r w:rsidRPr="001B1947">
        <w:tab/>
        <w:t>Сила красноречия</w:t>
      </w:r>
    </w:p>
    <w:p w14:paraId="536B76B7" w14:textId="77777777" w:rsidR="00034BB6" w:rsidRPr="001B1947" w:rsidRDefault="00034BB6" w:rsidP="00034BB6">
      <w:r>
        <w:t>20</w:t>
      </w:r>
      <w:r w:rsidRPr="001B1947">
        <w:t>.</w:t>
      </w:r>
      <w:r w:rsidRPr="001B1947">
        <w:tab/>
        <w:t>О полезности искусства и литературы</w:t>
      </w:r>
    </w:p>
    <w:p w14:paraId="5CB61C27" w14:textId="77777777" w:rsidR="00034BB6" w:rsidRPr="001B1947" w:rsidRDefault="00034BB6" w:rsidP="00034BB6">
      <w:r>
        <w:t>21</w:t>
      </w:r>
      <w:r w:rsidRPr="001B1947">
        <w:t>.</w:t>
      </w:r>
      <w:r w:rsidRPr="001B1947">
        <w:tab/>
      </w:r>
      <w:r>
        <w:t>М</w:t>
      </w:r>
      <w:r w:rsidRPr="001B1947">
        <w:t>ера для застолья</w:t>
      </w:r>
    </w:p>
    <w:p w14:paraId="5162DD8F" w14:textId="77777777" w:rsidR="00034BB6" w:rsidRPr="001B1947" w:rsidRDefault="00034BB6" w:rsidP="00034BB6">
      <w:r>
        <w:t>22</w:t>
      </w:r>
      <w:r w:rsidRPr="001B1947">
        <w:t>.</w:t>
      </w:r>
      <w:r w:rsidRPr="001B1947">
        <w:tab/>
        <w:t>О красоте духовной и телесной</w:t>
      </w:r>
    </w:p>
    <w:p w14:paraId="58DA852C" w14:textId="77777777" w:rsidR="00034BB6" w:rsidRDefault="00034BB6" w:rsidP="00034BB6">
      <w:pPr>
        <w:rPr>
          <w:b/>
          <w:color w:val="FF0000"/>
        </w:rPr>
      </w:pPr>
    </w:p>
    <w:p w14:paraId="5233DB19" w14:textId="77777777" w:rsidR="00034BB6" w:rsidRDefault="00034BB6" w:rsidP="00034BB6">
      <w:pPr>
        <w:pStyle w:val="ListParagraph"/>
        <w:ind w:left="0"/>
      </w:pPr>
    </w:p>
    <w:p w14:paraId="2A69406D" w14:textId="77777777" w:rsidR="00034BB6" w:rsidRDefault="00034BB6" w:rsidP="00034BB6">
      <w:pPr>
        <w:rPr>
          <w:color w:val="FF0000"/>
        </w:rPr>
      </w:pPr>
    </w:p>
    <w:p w14:paraId="22D9501E" w14:textId="77777777" w:rsidR="00034BB6" w:rsidRPr="00D82F32" w:rsidRDefault="00034BB6" w:rsidP="00034BB6">
      <w:pPr>
        <w:rPr>
          <w:color w:val="FF0000"/>
        </w:rPr>
      </w:pPr>
    </w:p>
    <w:p w14:paraId="05E3636C" w14:textId="77777777" w:rsidR="00034BB6" w:rsidRDefault="00034BB6" w:rsidP="00034BB6">
      <w:pPr>
        <w:tabs>
          <w:tab w:val="left" w:pos="0"/>
        </w:tabs>
        <w:rPr>
          <w:color w:val="FF0000"/>
        </w:rPr>
      </w:pPr>
    </w:p>
    <w:p w14:paraId="7F69D583" w14:textId="77777777" w:rsidR="00034BB6" w:rsidRDefault="00034BB6" w:rsidP="00034BB6">
      <w:pPr>
        <w:tabs>
          <w:tab w:val="left" w:pos="0"/>
        </w:tabs>
        <w:rPr>
          <w:color w:val="FF0000"/>
        </w:rPr>
      </w:pPr>
    </w:p>
    <w:p w14:paraId="1A30F409" w14:textId="77777777" w:rsidR="00034BB6" w:rsidRPr="00B90FE5" w:rsidRDefault="00034BB6" w:rsidP="00034BB6">
      <w:pPr>
        <w:tabs>
          <w:tab w:val="left" w:pos="0"/>
        </w:tabs>
        <w:rPr>
          <w:color w:val="FF0000"/>
        </w:rPr>
      </w:pPr>
      <w:r w:rsidRPr="00B90FE5">
        <w:rPr>
          <w:color w:val="FF0000"/>
        </w:rPr>
        <w:t xml:space="preserve">                                      ЧЕЛОВЕК  И  ЕГО  ХАРАКТЕР</w:t>
      </w:r>
    </w:p>
    <w:p w14:paraId="630EB10B" w14:textId="77777777" w:rsidR="00034BB6" w:rsidRDefault="00034BB6" w:rsidP="00034BB6">
      <w:pPr>
        <w:pStyle w:val="ListParagraph"/>
        <w:tabs>
          <w:tab w:val="left" w:pos="0"/>
        </w:tabs>
      </w:pPr>
      <w:r>
        <w:t xml:space="preserve">                    </w:t>
      </w:r>
    </w:p>
    <w:p w14:paraId="45AAE08B" w14:textId="77777777" w:rsidR="00034BB6" w:rsidRPr="00B90FE5" w:rsidRDefault="00034BB6" w:rsidP="00034BB6">
      <w:pPr>
        <w:tabs>
          <w:tab w:val="left" w:pos="0"/>
        </w:tabs>
        <w:rPr>
          <w:b/>
          <w:color w:val="FF0000"/>
          <w:sz w:val="28"/>
          <w:szCs w:val="28"/>
        </w:rPr>
      </w:pPr>
      <w:r w:rsidRPr="00B90FE5">
        <w:rPr>
          <w:color w:val="FF0000"/>
        </w:rPr>
        <w:t>АВРЕЛИЙ МАРК</w:t>
      </w:r>
    </w:p>
    <w:p w14:paraId="4774FD67" w14:textId="77777777" w:rsidR="00034BB6" w:rsidRPr="00364BEF" w:rsidRDefault="00034BB6" w:rsidP="00034BB6">
      <w:pPr>
        <w:tabs>
          <w:tab w:val="left" w:pos="0"/>
        </w:tabs>
      </w:pPr>
      <w:r w:rsidRPr="00364BEF">
        <w:t xml:space="preserve">Если кто меня оскорбил — это его дело, такова его наклонность, таков его нрав; у меня свой нрав, такой, какой мне дан от природы, и я останусь в своих поступках верен своей природе. </w:t>
      </w:r>
    </w:p>
    <w:p w14:paraId="6E2A2824" w14:textId="77777777" w:rsidR="00034BB6" w:rsidRDefault="00034BB6" w:rsidP="00034BB6">
      <w:pPr>
        <w:tabs>
          <w:tab w:val="left" w:pos="0"/>
        </w:tabs>
      </w:pPr>
      <w:r>
        <w:t>*</w:t>
      </w:r>
    </w:p>
    <w:p w14:paraId="6252D11B" w14:textId="77777777" w:rsidR="00034BB6" w:rsidRPr="00364BEF" w:rsidRDefault="00034BB6" w:rsidP="00034BB6">
      <w:pPr>
        <w:tabs>
          <w:tab w:val="left" w:pos="0"/>
        </w:tabs>
      </w:pPr>
      <w:r w:rsidRPr="00364BEF">
        <w:t xml:space="preserve">Против доброты невозможно устоять. Что может сделать вам даже самый непонятливый человек, если вы постоянно добры к нему? </w:t>
      </w:r>
    </w:p>
    <w:p w14:paraId="1E2CE588" w14:textId="77777777" w:rsidR="00034BB6" w:rsidRDefault="00034BB6" w:rsidP="00034BB6">
      <w:pPr>
        <w:tabs>
          <w:tab w:val="left" w:pos="0"/>
        </w:tabs>
      </w:pPr>
      <w:r>
        <w:t>*</w:t>
      </w:r>
    </w:p>
    <w:p w14:paraId="3B6E5B63" w14:textId="77777777" w:rsidR="00034BB6" w:rsidRPr="00364BEF" w:rsidRDefault="00034BB6" w:rsidP="00034BB6">
      <w:pPr>
        <w:tabs>
          <w:tab w:val="left" w:pos="0"/>
        </w:tabs>
      </w:pPr>
      <w:r w:rsidRPr="00364BEF">
        <w:t>Человека хорошего, благожелательного и искреннего можно узнать и по его глазам.</w:t>
      </w:r>
    </w:p>
    <w:p w14:paraId="13B4BBA9" w14:textId="77777777" w:rsidR="00034BB6" w:rsidRDefault="00034BB6" w:rsidP="00034BB6">
      <w:pPr>
        <w:tabs>
          <w:tab w:val="left" w:pos="0"/>
        </w:tabs>
      </w:pPr>
      <w:r>
        <w:t>*</w:t>
      </w:r>
    </w:p>
    <w:p w14:paraId="178FFBF1" w14:textId="77777777" w:rsidR="00034BB6" w:rsidRDefault="00034BB6" w:rsidP="00034BB6">
      <w:pPr>
        <w:rPr>
          <w:color w:val="FF0000"/>
        </w:rPr>
      </w:pPr>
    </w:p>
    <w:p w14:paraId="09C11336" w14:textId="77777777" w:rsidR="00034BB6" w:rsidRDefault="00034BB6" w:rsidP="00034BB6">
      <w:r>
        <w:rPr>
          <w:color w:val="FF0000"/>
        </w:rPr>
        <w:t>АПУЛЕЙ</w:t>
      </w:r>
      <w:r w:rsidRPr="00E75A7F">
        <w:t xml:space="preserve"> </w:t>
      </w:r>
    </w:p>
    <w:p w14:paraId="4F0ABD1B" w14:textId="77777777" w:rsidR="00034BB6" w:rsidRDefault="00034BB6" w:rsidP="00034BB6">
      <w:r>
        <w:t>Е</w:t>
      </w:r>
      <w:r w:rsidRPr="00BE2230">
        <w:t xml:space="preserve">сли </w:t>
      </w:r>
      <w:r w:rsidRPr="00E75A7F">
        <w:t>честный</w:t>
      </w:r>
      <w:r w:rsidRPr="00BE2230">
        <w:t xml:space="preserve"> человек, раз ошибившись, следит затем за своим поведением с еще пущею осмотрительностью, </w:t>
      </w:r>
      <w:r>
        <w:t>то</w:t>
      </w:r>
      <w:r w:rsidRPr="00BE2230">
        <w:t xml:space="preserve"> сущий подлец со временем только наглеет и тем менее скрывает свои подлости, чем чаще удается их совершить, ибо </w:t>
      </w:r>
      <w:r w:rsidRPr="009514AD">
        <w:rPr>
          <w:color w:val="FF0000"/>
        </w:rPr>
        <w:t>стыд</w:t>
      </w:r>
      <w:r w:rsidRPr="00BE2230">
        <w:t xml:space="preserve"> — словно одежа: чем больше ветшает, тем меньше о ней попечения.</w:t>
      </w:r>
    </w:p>
    <w:p w14:paraId="6A05A161" w14:textId="77777777" w:rsidR="00034BB6" w:rsidRDefault="00034BB6" w:rsidP="00034BB6">
      <w:r>
        <w:t>*</w:t>
      </w:r>
    </w:p>
    <w:p w14:paraId="750CE7A4" w14:textId="77777777" w:rsidR="00034BB6" w:rsidRDefault="00034BB6" w:rsidP="00034BB6">
      <w:r w:rsidRPr="00E75A7F">
        <w:t>Людям скромным и щепетильным вообще свойственно огорчаться, ежели бранят их, хотя бы и облыжно, коль скоро даже тот</w:t>
      </w:r>
      <w:r w:rsidRPr="0099672F">
        <w:t>, кто сознает себя в чем-либо виноватым, все-таки тревожится и гневается, заслышав дурной о себе отзыв,— а ведь, взявшись за дурные дела, можно и попривыкнуть к дурному с собой обращению уже потому, что ежели другие и промолчат, то сами виноватые помнят и понимают, сколько заслужили попреков. Тем паче всякий честный и непричастный никакому злодейству человек, неупражненный слух которого к брани не приучен и который свыкся с похвалами, но отнюдь не с нежданными оскорблениями,— такой человек особенно скорбит душою, когда его облыжно оговаривают в том, в чем на самом-то деле он сам бы мог винить кой-кого другого.</w:t>
      </w:r>
    </w:p>
    <w:p w14:paraId="0B1F83E1" w14:textId="77777777" w:rsidR="00034BB6" w:rsidRPr="00E75A7F" w:rsidRDefault="00034BB6" w:rsidP="00034BB6">
      <w:pPr>
        <w:tabs>
          <w:tab w:val="left" w:pos="0"/>
        </w:tabs>
      </w:pPr>
      <w:r w:rsidRPr="00E75A7F">
        <w:t>*</w:t>
      </w:r>
    </w:p>
    <w:p w14:paraId="5313079C" w14:textId="77777777" w:rsidR="00034BB6" w:rsidRDefault="00034BB6" w:rsidP="00034BB6">
      <w:pPr>
        <w:tabs>
          <w:tab w:val="left" w:pos="0"/>
        </w:tabs>
        <w:rPr>
          <w:color w:val="FF0000"/>
        </w:rPr>
      </w:pPr>
    </w:p>
    <w:p w14:paraId="1C17C058" w14:textId="77777777" w:rsidR="00034BB6" w:rsidRPr="00B90FE5" w:rsidRDefault="00034BB6" w:rsidP="00034BB6">
      <w:pPr>
        <w:tabs>
          <w:tab w:val="left" w:pos="0"/>
        </w:tabs>
        <w:rPr>
          <w:color w:val="FF0000"/>
        </w:rPr>
      </w:pPr>
      <w:r w:rsidRPr="00B90FE5">
        <w:rPr>
          <w:color w:val="FF0000"/>
        </w:rPr>
        <w:t xml:space="preserve">КУРЦИЙ                   </w:t>
      </w:r>
    </w:p>
    <w:p w14:paraId="563AAD2F" w14:textId="77777777" w:rsidR="00034BB6" w:rsidRPr="00A83C94" w:rsidRDefault="00034BB6" w:rsidP="00034BB6">
      <w:pPr>
        <w:tabs>
          <w:tab w:val="left" w:pos="0"/>
        </w:tabs>
        <w:rPr>
          <w:color w:val="FF0000"/>
        </w:rPr>
      </w:pPr>
      <w:r w:rsidRPr="00D6078F">
        <w:t xml:space="preserve">Хорошая лошадь </w:t>
      </w:r>
      <w:r w:rsidRPr="00696F4A">
        <w:t>слушается</w:t>
      </w:r>
      <w:r w:rsidRPr="00D6078F">
        <w:t xml:space="preserve"> даже тени всадника. </w:t>
      </w:r>
    </w:p>
    <w:p w14:paraId="2412CD47" w14:textId="77777777" w:rsidR="00034BB6" w:rsidRDefault="00034BB6" w:rsidP="00034BB6">
      <w:pPr>
        <w:tabs>
          <w:tab w:val="left" w:pos="0"/>
        </w:tabs>
      </w:pPr>
    </w:p>
    <w:p w14:paraId="0059D12C" w14:textId="77777777" w:rsidR="00034BB6" w:rsidRDefault="00034BB6" w:rsidP="00034BB6">
      <w:pPr>
        <w:tabs>
          <w:tab w:val="left" w:pos="0"/>
        </w:tabs>
        <w:rPr>
          <w:color w:val="FF0000"/>
        </w:rPr>
      </w:pPr>
      <w:r>
        <w:rPr>
          <w:color w:val="FF0000"/>
        </w:rPr>
        <w:t>ЛУКИАН</w:t>
      </w:r>
    </w:p>
    <w:p w14:paraId="10BA3731" w14:textId="77777777" w:rsidR="00034BB6" w:rsidRPr="002B3B07" w:rsidRDefault="00034BB6" w:rsidP="00034BB6">
      <w:r w:rsidRPr="002B3B07">
        <w:t xml:space="preserve">Всякий </w:t>
      </w:r>
      <w:r w:rsidRPr="00D81D5D">
        <w:rPr>
          <w:color w:val="000000" w:themeColor="text1"/>
        </w:rPr>
        <w:t>худой</w:t>
      </w:r>
      <w:r w:rsidRPr="002B3B07">
        <w:t xml:space="preserve"> человек продырявленной бочке подобен:</w:t>
      </w:r>
      <w:r>
        <w:t xml:space="preserve"> с</w:t>
      </w:r>
      <w:r w:rsidRPr="002B3B07">
        <w:t>колько в нее ни вли</w:t>
      </w:r>
      <w:r>
        <w:t>вай — бочка все так же пуста.</w:t>
      </w:r>
    </w:p>
    <w:p w14:paraId="52E3FABD" w14:textId="77777777" w:rsidR="00034BB6" w:rsidRDefault="00034BB6" w:rsidP="00034BB6"/>
    <w:p w14:paraId="0F1705C0" w14:textId="77777777" w:rsidR="00034BB6" w:rsidRPr="000B7BF2" w:rsidRDefault="00034BB6" w:rsidP="00034BB6">
      <w:pPr>
        <w:rPr>
          <w:color w:val="000000" w:themeColor="text1"/>
        </w:rPr>
      </w:pPr>
      <w:r w:rsidRPr="00BF1124">
        <w:t xml:space="preserve">Если ты скор на </w:t>
      </w:r>
      <w:r w:rsidRPr="000B7BF2">
        <w:rPr>
          <w:color w:val="000000" w:themeColor="text1"/>
        </w:rPr>
        <w:t>еду, но вял и медлителен в беге, - ешь ты ногами тогда, рот же для бега оставь.</w:t>
      </w:r>
    </w:p>
    <w:p w14:paraId="014461AF" w14:textId="77777777" w:rsidR="00034BB6" w:rsidRDefault="00034BB6" w:rsidP="00034BB6"/>
    <w:p w14:paraId="37641C44" w14:textId="77777777" w:rsidR="00034BB6" w:rsidRPr="00B90FE5" w:rsidRDefault="00034BB6" w:rsidP="00034BB6">
      <w:pPr>
        <w:tabs>
          <w:tab w:val="left" w:pos="0"/>
        </w:tabs>
        <w:rPr>
          <w:color w:val="FF0000"/>
        </w:rPr>
      </w:pPr>
      <w:r w:rsidRPr="00B90FE5">
        <w:rPr>
          <w:color w:val="FF0000"/>
        </w:rPr>
        <w:t>ПЕТРОНИЙ</w:t>
      </w:r>
    </w:p>
    <w:p w14:paraId="169D1E32" w14:textId="77777777" w:rsidR="00034BB6" w:rsidRPr="00D6078F" w:rsidRDefault="00034BB6" w:rsidP="00034BB6">
      <w:pPr>
        <w:tabs>
          <w:tab w:val="left" w:pos="0"/>
        </w:tabs>
      </w:pPr>
      <w:r w:rsidRPr="00D6078F">
        <w:t xml:space="preserve">Небо, в котором обитают  двенадцать богов, попеременно принимает двенадцать видов и прежде всего, становится </w:t>
      </w:r>
      <w:r w:rsidRPr="00B90FE5">
        <w:rPr>
          <w:b/>
        </w:rPr>
        <w:t>Овном</w:t>
      </w:r>
      <w:r w:rsidRPr="00D6078F">
        <w:t xml:space="preserve">. Кто под этим знаком  родится,  у  тех  будет  много  скота, много  шерсти.  Голова  у них крепчайшая,  лоб  бесстыдный,  рога  острые. Под этим знаком  родится  много схоластов и барашков. Затем все небо  вступает под знак </w:t>
      </w:r>
      <w:r w:rsidRPr="00B90FE5">
        <w:rPr>
          <w:b/>
        </w:rPr>
        <w:t>Тельца</w:t>
      </w:r>
      <w:r w:rsidRPr="00D6078F">
        <w:t xml:space="preserve">.  Тогда рождаются такие, что лягнуть могут, и волопасы, и те, что сами себя  пасут. Под </w:t>
      </w:r>
      <w:r w:rsidRPr="00B90FE5">
        <w:rPr>
          <w:b/>
        </w:rPr>
        <w:t>Близнецами</w:t>
      </w:r>
      <w:r w:rsidRPr="00D6078F">
        <w:t xml:space="preserve"> рождаются парные кони, быки и </w:t>
      </w:r>
      <w:r w:rsidRPr="00B90FE5">
        <w:rPr>
          <w:i/>
        </w:rPr>
        <w:t>тестикулы, и те, что две стены сразу мажут</w:t>
      </w:r>
      <w:r w:rsidRPr="00D6078F">
        <w:t xml:space="preserve">. Под </w:t>
      </w:r>
      <w:r w:rsidRPr="00B90FE5">
        <w:rPr>
          <w:b/>
        </w:rPr>
        <w:t>Раком</w:t>
      </w:r>
      <w:r w:rsidRPr="00D6078F">
        <w:t xml:space="preserve">  кто родился, тот на многих ногах стоит, и на суше  и  на море многим владеет. Ибо рак и  тут, и там уместен. Подо </w:t>
      </w:r>
      <w:r w:rsidRPr="00B90FE5">
        <w:rPr>
          <w:b/>
        </w:rPr>
        <w:t>Львом</w:t>
      </w:r>
      <w:r w:rsidRPr="00D6078F">
        <w:t xml:space="preserve"> рождаются обжоры и властолюбцы. Под </w:t>
      </w:r>
      <w:r w:rsidRPr="00B90FE5">
        <w:rPr>
          <w:b/>
        </w:rPr>
        <w:t>Девой</w:t>
      </w:r>
      <w:r w:rsidRPr="00D6078F">
        <w:t xml:space="preserve"> - женщины,  беглые  рабы и колодники. Под </w:t>
      </w:r>
      <w:r w:rsidRPr="00B90FE5">
        <w:rPr>
          <w:b/>
        </w:rPr>
        <w:t>Весами</w:t>
      </w:r>
      <w:r w:rsidRPr="00D6078F">
        <w:t xml:space="preserve"> - мясники, парфюмеры и те, кто  что-нибудь отвешивает. Под </w:t>
      </w:r>
      <w:r w:rsidRPr="00B90FE5">
        <w:rPr>
          <w:b/>
        </w:rPr>
        <w:t>Скорпионом</w:t>
      </w:r>
      <w:r w:rsidRPr="00D6078F">
        <w:t xml:space="preserve"> - отравители и убийцы. Под </w:t>
      </w:r>
      <w:r w:rsidRPr="00B90FE5">
        <w:rPr>
          <w:b/>
        </w:rPr>
        <w:t>Стрельцом</w:t>
      </w:r>
      <w:r w:rsidRPr="00D6078F">
        <w:t xml:space="preserve"> - косоглазые, что на овощи зарятся, а сало хватают. Под </w:t>
      </w:r>
      <w:r w:rsidRPr="00B90FE5">
        <w:rPr>
          <w:b/>
        </w:rPr>
        <w:t>Козерогом</w:t>
      </w:r>
      <w:r w:rsidRPr="00D6078F">
        <w:t xml:space="preserve"> - те,  у которых от многих бед  рога  вырастают. Под </w:t>
      </w:r>
      <w:r w:rsidRPr="00B90FE5">
        <w:rPr>
          <w:b/>
        </w:rPr>
        <w:t>Водолеем</w:t>
      </w:r>
      <w:r w:rsidRPr="00D6078F">
        <w:t xml:space="preserve"> - трактирщики и тыквенные головы. Под </w:t>
      </w:r>
      <w:r w:rsidRPr="00B90FE5">
        <w:rPr>
          <w:b/>
        </w:rPr>
        <w:t>Рыбами</w:t>
      </w:r>
      <w:r w:rsidRPr="00D6078F">
        <w:t xml:space="preserve"> - повара и риторы.</w:t>
      </w:r>
    </w:p>
    <w:p w14:paraId="249C19AA" w14:textId="77777777" w:rsidR="00034BB6" w:rsidRDefault="00034BB6" w:rsidP="00034BB6">
      <w:pPr>
        <w:tabs>
          <w:tab w:val="left" w:pos="0"/>
        </w:tabs>
      </w:pPr>
    </w:p>
    <w:p w14:paraId="13915CC3" w14:textId="77777777" w:rsidR="00034BB6" w:rsidRPr="00B90FE5" w:rsidRDefault="00034BB6" w:rsidP="00034BB6">
      <w:pPr>
        <w:tabs>
          <w:tab w:val="left" w:pos="0"/>
        </w:tabs>
        <w:rPr>
          <w:color w:val="FF0000"/>
        </w:rPr>
      </w:pPr>
      <w:r w:rsidRPr="00B90FE5">
        <w:rPr>
          <w:color w:val="FF0000"/>
        </w:rPr>
        <w:t xml:space="preserve">ПУБЛИЛИЙ         </w:t>
      </w:r>
    </w:p>
    <w:p w14:paraId="4AA05BB0" w14:textId="77777777" w:rsidR="00034BB6" w:rsidRPr="00D6078F" w:rsidRDefault="00034BB6" w:rsidP="00034BB6">
      <w:pPr>
        <w:tabs>
          <w:tab w:val="left" w:pos="0"/>
        </w:tabs>
      </w:pPr>
      <w:r w:rsidRPr="00D6078F">
        <w:t>Боязливый называет себя осторожным, скупой – экономным.</w:t>
      </w:r>
    </w:p>
    <w:p w14:paraId="04EA4748" w14:textId="77777777" w:rsidR="00034BB6" w:rsidRDefault="00034BB6" w:rsidP="00034BB6">
      <w:pPr>
        <w:tabs>
          <w:tab w:val="left" w:pos="0"/>
        </w:tabs>
      </w:pPr>
    </w:p>
    <w:p w14:paraId="2ABD4E8E" w14:textId="77777777" w:rsidR="00034BB6" w:rsidRPr="00D6078F" w:rsidRDefault="00034BB6" w:rsidP="00034BB6">
      <w:pPr>
        <w:tabs>
          <w:tab w:val="left" w:pos="0"/>
        </w:tabs>
      </w:pPr>
      <w:r w:rsidRPr="00D6078F">
        <w:t>Благожелательный, чтобы подарить</w:t>
      </w:r>
      <w:r>
        <w:t xml:space="preserve">, </w:t>
      </w:r>
      <w:r w:rsidRPr="00D6078F">
        <w:t>даже выдумывает предлог</w:t>
      </w:r>
      <w:r>
        <w:t>.</w:t>
      </w:r>
    </w:p>
    <w:p w14:paraId="3B7B564F" w14:textId="77777777" w:rsidR="00034BB6" w:rsidRDefault="00034BB6" w:rsidP="00034BB6">
      <w:pPr>
        <w:tabs>
          <w:tab w:val="left" w:pos="0"/>
        </w:tabs>
      </w:pPr>
    </w:p>
    <w:p w14:paraId="05AADB6F" w14:textId="77777777" w:rsidR="00034BB6" w:rsidRPr="00D6078F" w:rsidRDefault="00034BB6" w:rsidP="00034BB6">
      <w:pPr>
        <w:tabs>
          <w:tab w:val="left" w:pos="0"/>
        </w:tabs>
      </w:pPr>
      <w:r w:rsidRPr="00D6078F">
        <w:t xml:space="preserve">Благожелательный </w:t>
      </w:r>
      <w:r>
        <w:t xml:space="preserve">дороже </w:t>
      </w:r>
      <w:r w:rsidRPr="00D6078F">
        <w:t>сам</w:t>
      </w:r>
      <w:r>
        <w:t xml:space="preserve">ого </w:t>
      </w:r>
      <w:r w:rsidRPr="00D6078F">
        <w:t>близк</w:t>
      </w:r>
      <w:r>
        <w:t>ого</w:t>
      </w:r>
      <w:r w:rsidRPr="00D6078F">
        <w:t xml:space="preserve"> родственник</w:t>
      </w:r>
      <w:r>
        <w:t>а.</w:t>
      </w:r>
    </w:p>
    <w:p w14:paraId="06B0F6C9" w14:textId="77777777" w:rsidR="00034BB6" w:rsidRDefault="00034BB6" w:rsidP="00034BB6">
      <w:pPr>
        <w:tabs>
          <w:tab w:val="left" w:pos="0"/>
        </w:tabs>
      </w:pPr>
    </w:p>
    <w:p w14:paraId="4DF83F1B" w14:textId="77777777" w:rsidR="00034BB6" w:rsidRPr="000D3F76" w:rsidRDefault="00034BB6" w:rsidP="00034BB6">
      <w:pPr>
        <w:tabs>
          <w:tab w:val="left" w:pos="0"/>
        </w:tabs>
      </w:pPr>
      <w:r w:rsidRPr="000D3F76">
        <w:t>Кроткие в большей безопасности, зато они рабствуют.</w:t>
      </w:r>
    </w:p>
    <w:p w14:paraId="4799D097" w14:textId="77777777" w:rsidR="00034BB6" w:rsidRDefault="00034BB6" w:rsidP="00034BB6">
      <w:pPr>
        <w:tabs>
          <w:tab w:val="left" w:pos="0"/>
        </w:tabs>
      </w:pPr>
    </w:p>
    <w:p w14:paraId="72E40C44" w14:textId="77777777" w:rsidR="00034BB6" w:rsidRPr="00B90FE5" w:rsidRDefault="00034BB6" w:rsidP="00034BB6">
      <w:pPr>
        <w:tabs>
          <w:tab w:val="left" w:pos="0"/>
        </w:tabs>
        <w:rPr>
          <w:color w:val="FF0000"/>
        </w:rPr>
      </w:pPr>
      <w:r w:rsidRPr="00B90FE5">
        <w:rPr>
          <w:color w:val="FF0000"/>
        </w:rPr>
        <w:t xml:space="preserve">СЕНЕКА           </w:t>
      </w:r>
    </w:p>
    <w:p w14:paraId="31B77D9F" w14:textId="77777777" w:rsidR="00034BB6" w:rsidRPr="005F00B9" w:rsidRDefault="00034BB6" w:rsidP="00034BB6">
      <w:pPr>
        <w:tabs>
          <w:tab w:val="left" w:pos="0"/>
        </w:tabs>
      </w:pPr>
      <w:r w:rsidRPr="000D3F76">
        <w:t>Добрый полезен</w:t>
      </w:r>
      <w:r w:rsidRPr="005F00B9">
        <w:t xml:space="preserve"> доброму: он доставит ему радость, укрепит в нем уверенность; при виде спокойствия другого каждому станет еще отраднее.</w:t>
      </w:r>
    </w:p>
    <w:p w14:paraId="675B0C69" w14:textId="77777777" w:rsidR="00034BB6" w:rsidRPr="005F00B9" w:rsidRDefault="00034BB6" w:rsidP="00034BB6">
      <w:pPr>
        <w:tabs>
          <w:tab w:val="left" w:pos="0"/>
        </w:tabs>
      </w:pPr>
    </w:p>
    <w:p w14:paraId="2AF7F535" w14:textId="77777777" w:rsidR="00034BB6" w:rsidRPr="005F00B9" w:rsidRDefault="00034BB6" w:rsidP="00034BB6">
      <w:pPr>
        <w:tabs>
          <w:tab w:val="left" w:pos="0"/>
        </w:tabs>
      </w:pPr>
      <w:r w:rsidRPr="000D3F76">
        <w:t>Доверчивость возможна</w:t>
      </w:r>
      <w:r>
        <w:rPr>
          <w:color w:val="FF0000"/>
        </w:rPr>
        <w:t xml:space="preserve"> </w:t>
      </w:r>
      <w:r w:rsidRPr="000D3F76">
        <w:t>тольк</w:t>
      </w:r>
      <w:r w:rsidRPr="005F00B9">
        <w:t>о до известной степени</w:t>
      </w:r>
      <w:r>
        <w:t>,</w:t>
      </w:r>
      <w:r w:rsidRPr="005F00B9">
        <w:t xml:space="preserve"> и принима</w:t>
      </w:r>
      <w:r>
        <w:t xml:space="preserve">ть её можно </w:t>
      </w:r>
      <w:r w:rsidRPr="005F00B9">
        <w:t xml:space="preserve">лишь </w:t>
      </w:r>
      <w:r>
        <w:t xml:space="preserve">за </w:t>
      </w:r>
      <w:r w:rsidRPr="005F00B9">
        <w:t>те маленькие выдумки, за которые бьют</w:t>
      </w:r>
      <w:r>
        <w:t xml:space="preserve"> по губам, а не вырывают глаза.</w:t>
      </w:r>
    </w:p>
    <w:p w14:paraId="0586BCA9" w14:textId="77777777" w:rsidR="00034BB6" w:rsidRDefault="00034BB6" w:rsidP="00034BB6">
      <w:pPr>
        <w:tabs>
          <w:tab w:val="left" w:pos="0"/>
        </w:tabs>
      </w:pPr>
    </w:p>
    <w:p w14:paraId="1D006109" w14:textId="77777777" w:rsidR="00034BB6" w:rsidRPr="005F00B9" w:rsidRDefault="00034BB6" w:rsidP="00034BB6">
      <w:pPr>
        <w:tabs>
          <w:tab w:val="left" w:pos="0"/>
        </w:tabs>
      </w:pPr>
      <w:r>
        <w:t>Н</w:t>
      </w:r>
      <w:r w:rsidRPr="005F00B9">
        <w:t>аказание, назнач</w:t>
      </w:r>
      <w:r>
        <w:t xml:space="preserve">енное </w:t>
      </w:r>
      <w:r w:rsidRPr="000D3F76">
        <w:t>мягким</w:t>
      </w:r>
      <w:r w:rsidRPr="005F00B9">
        <w:t xml:space="preserve"> человеком</w:t>
      </w:r>
      <w:r>
        <w:t>, провинившемуся покажется гораздо тяжелее</w:t>
      </w:r>
      <w:r w:rsidRPr="005F00B9">
        <w:t>.</w:t>
      </w:r>
    </w:p>
    <w:p w14:paraId="32974E3E" w14:textId="77777777" w:rsidR="00034BB6" w:rsidRDefault="00034BB6" w:rsidP="00034BB6">
      <w:pPr>
        <w:tabs>
          <w:tab w:val="left" w:pos="0"/>
        </w:tabs>
      </w:pPr>
    </w:p>
    <w:p w14:paraId="71A16E4C" w14:textId="77777777" w:rsidR="00034BB6" w:rsidRPr="005F00B9" w:rsidRDefault="00034BB6" w:rsidP="00034BB6">
      <w:pPr>
        <w:tabs>
          <w:tab w:val="left" w:pos="0"/>
        </w:tabs>
      </w:pPr>
      <w:r w:rsidRPr="005F00B9">
        <w:t xml:space="preserve">Нет зрелища постыднее, чем колеблющийся, нерешительный, </w:t>
      </w:r>
      <w:r w:rsidRPr="000D3F76">
        <w:t>робкий</w:t>
      </w:r>
      <w:r w:rsidRPr="005F00B9">
        <w:t xml:space="preserve"> челов</w:t>
      </w:r>
      <w:r>
        <w:t>ек, пугливо отдергивающий ногу.</w:t>
      </w:r>
    </w:p>
    <w:p w14:paraId="59114847" w14:textId="77777777" w:rsidR="00034BB6" w:rsidRDefault="00034BB6" w:rsidP="00034BB6">
      <w:pPr>
        <w:tabs>
          <w:tab w:val="left" w:pos="0"/>
        </w:tabs>
      </w:pPr>
    </w:p>
    <w:p w14:paraId="070EB093" w14:textId="77777777" w:rsidR="00034BB6" w:rsidRPr="005F00B9" w:rsidRDefault="00034BB6" w:rsidP="00034BB6">
      <w:pPr>
        <w:tabs>
          <w:tab w:val="left" w:pos="0"/>
        </w:tabs>
      </w:pPr>
      <w:r w:rsidRPr="005F00B9">
        <w:t xml:space="preserve">Самые тяжелые и </w:t>
      </w:r>
      <w:r w:rsidRPr="000D3F76">
        <w:t>неукротимые от природы характеры терпеливы</w:t>
      </w:r>
      <w:r w:rsidRPr="005F00B9">
        <w:t xml:space="preserve"> к ласке. Ни одно существо не бросается в </w:t>
      </w:r>
      <w:r>
        <w:t>испуге на того, кто его гладит.</w:t>
      </w:r>
      <w:r w:rsidRPr="005F00B9">
        <w:t xml:space="preserve"> </w:t>
      </w:r>
    </w:p>
    <w:p w14:paraId="5998B6A4" w14:textId="77777777" w:rsidR="00034BB6" w:rsidRDefault="00034BB6" w:rsidP="00034BB6">
      <w:pPr>
        <w:tabs>
          <w:tab w:val="left" w:pos="0"/>
        </w:tabs>
      </w:pPr>
    </w:p>
    <w:p w14:paraId="52A3971B" w14:textId="77777777" w:rsidR="00034BB6" w:rsidRPr="00B90FE5" w:rsidRDefault="00034BB6" w:rsidP="00034BB6">
      <w:pPr>
        <w:tabs>
          <w:tab w:val="left" w:pos="0"/>
        </w:tabs>
        <w:rPr>
          <w:color w:val="FF0000"/>
        </w:rPr>
      </w:pPr>
      <w:r w:rsidRPr="00B90FE5">
        <w:rPr>
          <w:color w:val="FF0000"/>
        </w:rPr>
        <w:t xml:space="preserve">ЦИЦЕРОН                 </w:t>
      </w:r>
    </w:p>
    <w:p w14:paraId="68E8C55E" w14:textId="77777777" w:rsidR="00034BB6" w:rsidRDefault="00034BB6" w:rsidP="00034BB6">
      <w:r>
        <w:t xml:space="preserve">Велика сила </w:t>
      </w:r>
      <w:r w:rsidRPr="00AA2483">
        <w:t>привычки</w:t>
      </w:r>
      <w:r>
        <w:t>!</w:t>
      </w:r>
    </w:p>
    <w:p w14:paraId="44E889D4" w14:textId="77777777" w:rsidR="00034BB6" w:rsidRDefault="00034BB6" w:rsidP="00034BB6">
      <w:pPr>
        <w:tabs>
          <w:tab w:val="left" w:pos="0"/>
        </w:tabs>
      </w:pPr>
    </w:p>
    <w:p w14:paraId="27FC6C53" w14:textId="77777777" w:rsidR="00034BB6" w:rsidRPr="00134C3E" w:rsidRDefault="00034BB6" w:rsidP="00034BB6">
      <w:pPr>
        <w:tabs>
          <w:tab w:val="left" w:pos="0"/>
        </w:tabs>
      </w:pPr>
      <w:r w:rsidRPr="00134C3E">
        <w:t xml:space="preserve">Ничто так не сближает, как сходство </w:t>
      </w:r>
      <w:r w:rsidRPr="000D3F76">
        <w:t>характеров</w:t>
      </w:r>
      <w:r w:rsidRPr="00134C3E">
        <w:t>.</w:t>
      </w:r>
    </w:p>
    <w:p w14:paraId="19D46B9F" w14:textId="77777777" w:rsidR="00034BB6" w:rsidRPr="00134C3E" w:rsidRDefault="00034BB6" w:rsidP="00034BB6">
      <w:pPr>
        <w:tabs>
          <w:tab w:val="left" w:pos="0"/>
        </w:tabs>
      </w:pPr>
    </w:p>
    <w:p w14:paraId="05316079" w14:textId="77777777" w:rsidR="00034BB6" w:rsidRPr="00134C3E" w:rsidRDefault="00034BB6" w:rsidP="00034BB6">
      <w:pPr>
        <w:tabs>
          <w:tab w:val="left" w:pos="0"/>
        </w:tabs>
      </w:pPr>
      <w:r w:rsidRPr="00134C3E">
        <w:t xml:space="preserve">Предпочитаю сдержанную разумность </w:t>
      </w:r>
      <w:r w:rsidRPr="000D3F76">
        <w:t>болтливой</w:t>
      </w:r>
      <w:r w:rsidRPr="00134C3E">
        <w:t xml:space="preserve"> глупости.</w:t>
      </w:r>
    </w:p>
    <w:p w14:paraId="524EADCA" w14:textId="77777777" w:rsidR="00034BB6" w:rsidRDefault="00034BB6" w:rsidP="00034BB6">
      <w:pPr>
        <w:tabs>
          <w:tab w:val="left" w:pos="0"/>
        </w:tabs>
      </w:pPr>
    </w:p>
    <w:p w14:paraId="2F6E0230" w14:textId="77777777" w:rsidR="00034BB6" w:rsidRPr="00134C3E" w:rsidRDefault="00034BB6" w:rsidP="00034BB6">
      <w:pPr>
        <w:tabs>
          <w:tab w:val="left" w:pos="0"/>
        </w:tabs>
      </w:pPr>
      <w:r w:rsidRPr="00134C3E">
        <w:t xml:space="preserve">Природа велела мне быть сострадательным, отчизна – суровым; быть </w:t>
      </w:r>
      <w:r w:rsidRPr="000D3F76">
        <w:t>жестоким</w:t>
      </w:r>
      <w:r w:rsidRPr="00134C3E">
        <w:t xml:space="preserve"> мне не</w:t>
      </w:r>
      <w:r>
        <w:t xml:space="preserve"> велели ни отчизна, ни природа.</w:t>
      </w:r>
    </w:p>
    <w:p w14:paraId="2A56C32E" w14:textId="77777777" w:rsidR="00034BB6" w:rsidRDefault="00034BB6" w:rsidP="00034BB6">
      <w:pPr>
        <w:tabs>
          <w:tab w:val="left" w:pos="0"/>
        </w:tabs>
      </w:pPr>
    </w:p>
    <w:p w14:paraId="5D8A8A16" w14:textId="77777777" w:rsidR="00034BB6" w:rsidRPr="00134C3E" w:rsidRDefault="00034BB6" w:rsidP="00034BB6">
      <w:pPr>
        <w:tabs>
          <w:tab w:val="left" w:pos="0"/>
        </w:tabs>
      </w:pPr>
      <w:r w:rsidRPr="00134C3E">
        <w:t xml:space="preserve">С добрыми и </w:t>
      </w:r>
      <w:r w:rsidRPr="000D3F76">
        <w:t>злыми нельзя вести себя</w:t>
      </w:r>
      <w:r w:rsidRPr="00134C3E">
        <w:t xml:space="preserve"> одинаково.</w:t>
      </w:r>
    </w:p>
    <w:p w14:paraId="26E047AF" w14:textId="77777777" w:rsidR="00034BB6" w:rsidRDefault="00034BB6" w:rsidP="00034BB6">
      <w:pPr>
        <w:tabs>
          <w:tab w:val="left" w:pos="0"/>
        </w:tabs>
      </w:pPr>
    </w:p>
    <w:p w14:paraId="052AC850" w14:textId="77777777" w:rsidR="00034BB6" w:rsidRPr="00134C3E" w:rsidRDefault="00034BB6" w:rsidP="00034BB6">
      <w:pPr>
        <w:tabs>
          <w:tab w:val="left" w:pos="0"/>
        </w:tabs>
      </w:pPr>
      <w:r w:rsidRPr="000D3F76">
        <w:t>Стыдливому</w:t>
      </w:r>
      <w:r w:rsidRPr="00134C3E">
        <w:t xml:space="preserve"> человеку тяжело просить о чем-нибудь большом того, кого он считает в долгу у себя, чтобы не показалось, что того, чего он просит, он больше требует, чем испрашивает, и рассматривает скорее в к</w:t>
      </w:r>
      <w:r>
        <w:t>ачестве платы, чем благодеяния.</w:t>
      </w:r>
    </w:p>
    <w:p w14:paraId="55536054" w14:textId="77777777" w:rsidR="00034BB6" w:rsidRDefault="00034BB6" w:rsidP="00034BB6">
      <w:pPr>
        <w:tabs>
          <w:tab w:val="left" w:pos="0"/>
        </w:tabs>
      </w:pPr>
    </w:p>
    <w:p w14:paraId="7AA36A5A" w14:textId="77777777" w:rsidR="00034BB6" w:rsidRPr="000D3F76" w:rsidRDefault="00034BB6" w:rsidP="00034BB6">
      <w:pPr>
        <w:tabs>
          <w:tab w:val="left" w:pos="0"/>
        </w:tabs>
      </w:pPr>
      <w:r w:rsidRPr="00134C3E">
        <w:t>Тому, кто однажды перешел границы скромности, надлежит б</w:t>
      </w:r>
      <w:r>
        <w:t xml:space="preserve">ыть вполне </w:t>
      </w:r>
      <w:r w:rsidRPr="000D3F76">
        <w:t>бесстыдным постоянно и до конца.</w:t>
      </w:r>
    </w:p>
    <w:p w14:paraId="6A33F7DA" w14:textId="77777777" w:rsidR="00034BB6" w:rsidRPr="00134C3E" w:rsidRDefault="00034BB6" w:rsidP="00034BB6">
      <w:pPr>
        <w:tabs>
          <w:tab w:val="left" w:pos="0"/>
        </w:tabs>
      </w:pPr>
    </w:p>
    <w:p w14:paraId="66B85B75" w14:textId="77777777" w:rsidR="00034BB6" w:rsidRPr="004D7129" w:rsidRDefault="00034BB6" w:rsidP="00034BB6">
      <w:pPr>
        <w:tabs>
          <w:tab w:val="left" w:pos="0"/>
        </w:tabs>
      </w:pPr>
      <w:r w:rsidRPr="004D7129">
        <w:t>Храбрым помогает не только судьба, но гораздо более – разумное суждение.</w:t>
      </w:r>
    </w:p>
    <w:p w14:paraId="49997B9C" w14:textId="77777777" w:rsidR="00034BB6" w:rsidRDefault="00034BB6" w:rsidP="00034BB6">
      <w:pPr>
        <w:tabs>
          <w:tab w:val="left" w:pos="0"/>
        </w:tabs>
      </w:pPr>
    </w:p>
    <w:p w14:paraId="2027DCED" w14:textId="77777777" w:rsidR="00034BB6" w:rsidRPr="00134C3E" w:rsidRDefault="00034BB6" w:rsidP="00034BB6">
      <w:pPr>
        <w:tabs>
          <w:tab w:val="left" w:pos="0"/>
        </w:tabs>
      </w:pPr>
    </w:p>
    <w:p w14:paraId="34532DFD" w14:textId="77777777" w:rsidR="00034BB6" w:rsidRPr="00DD17B3" w:rsidRDefault="00034BB6" w:rsidP="00034BB6">
      <w:pPr>
        <w:tabs>
          <w:tab w:val="left" w:pos="0"/>
        </w:tabs>
        <w:rPr>
          <w:b/>
          <w:color w:val="FF0000"/>
        </w:rPr>
      </w:pPr>
      <w:r w:rsidRPr="00DD17B3">
        <w:rPr>
          <w:b/>
        </w:rPr>
        <w:t xml:space="preserve">                                          </w:t>
      </w:r>
      <w:r w:rsidRPr="00DD17B3">
        <w:rPr>
          <w:b/>
          <w:color w:val="FF0000"/>
        </w:rPr>
        <w:t>ЗИГЗАГИ СУДЬБЫ</w:t>
      </w:r>
    </w:p>
    <w:p w14:paraId="76181E18" w14:textId="77777777" w:rsidR="00034BB6" w:rsidRPr="00134C3E" w:rsidRDefault="00034BB6" w:rsidP="00034BB6">
      <w:pPr>
        <w:tabs>
          <w:tab w:val="left" w:pos="0"/>
        </w:tabs>
      </w:pPr>
    </w:p>
    <w:p w14:paraId="16478119" w14:textId="77777777" w:rsidR="00034BB6" w:rsidRDefault="00034BB6" w:rsidP="00034BB6">
      <w:pPr>
        <w:tabs>
          <w:tab w:val="left" w:pos="0"/>
        </w:tabs>
      </w:pPr>
    </w:p>
    <w:p w14:paraId="503051A8" w14:textId="77777777" w:rsidR="00034BB6" w:rsidRPr="00B90FE5" w:rsidRDefault="00034BB6" w:rsidP="00034BB6">
      <w:pPr>
        <w:tabs>
          <w:tab w:val="left" w:pos="0"/>
        </w:tabs>
        <w:rPr>
          <w:color w:val="FF0000"/>
        </w:rPr>
      </w:pPr>
      <w:r w:rsidRPr="00B90FE5">
        <w:rPr>
          <w:color w:val="FF0000"/>
        </w:rPr>
        <w:t>АВРЕЛИЙ МАРК</w:t>
      </w:r>
    </w:p>
    <w:p w14:paraId="68B96EFF" w14:textId="77777777" w:rsidR="00034BB6" w:rsidRPr="00364BEF" w:rsidRDefault="00034BB6" w:rsidP="00034BB6">
      <w:pPr>
        <w:tabs>
          <w:tab w:val="left" w:pos="0"/>
        </w:tabs>
      </w:pPr>
      <w:r w:rsidRPr="00364BEF">
        <w:t>Вот сказал бы тебе кто-нибудь из богов, что завтра умрешь или уж точно послезавтра – не стал бы ты ломать голову, как умереть именно послезавтра, а не завтра, если ты, конечно, не малодушен до крайности. В самом деле, велик ли промежуток? Точно так же через много лет или завтра – не думай, что велика разница.</w:t>
      </w:r>
    </w:p>
    <w:p w14:paraId="2CE42C17" w14:textId="77777777" w:rsidR="00034BB6" w:rsidRDefault="00034BB6" w:rsidP="00034BB6">
      <w:pPr>
        <w:pStyle w:val="ListParagraph"/>
        <w:tabs>
          <w:tab w:val="left" w:pos="0"/>
        </w:tabs>
      </w:pPr>
    </w:p>
    <w:p w14:paraId="487C4712" w14:textId="77777777" w:rsidR="00034BB6" w:rsidRPr="00364BEF" w:rsidRDefault="00034BB6" w:rsidP="00034BB6">
      <w:pPr>
        <w:pStyle w:val="ListParagraph"/>
        <w:tabs>
          <w:tab w:val="left" w:pos="0"/>
        </w:tabs>
        <w:ind w:left="0"/>
      </w:pPr>
      <w:r w:rsidRPr="00212263">
        <w:t>Истинный муж должен</w:t>
      </w:r>
      <w:r w:rsidRPr="00364BEF">
        <w:t xml:space="preserve"> желать не того, чтобы прожить столько-то времени, и не должен цепляться за жизнь, а должен </w:t>
      </w:r>
      <w:r w:rsidRPr="00C60221">
        <w:t>помышлять</w:t>
      </w:r>
      <w:r w:rsidRPr="00364BEF">
        <w:t xml:space="preserve"> только о том, каким бы это образом прожить то время, которое суждено жить, возможно, лучше.</w:t>
      </w:r>
    </w:p>
    <w:p w14:paraId="62BF59C6" w14:textId="77777777" w:rsidR="00034BB6" w:rsidRDefault="00034BB6" w:rsidP="00034BB6">
      <w:pPr>
        <w:pStyle w:val="ListParagraph"/>
        <w:tabs>
          <w:tab w:val="left" w:pos="0"/>
        </w:tabs>
        <w:ind w:left="0"/>
      </w:pPr>
    </w:p>
    <w:p w14:paraId="61E3F1C5" w14:textId="77777777" w:rsidR="00034BB6" w:rsidRPr="00364BEF" w:rsidRDefault="00034BB6" w:rsidP="00034BB6">
      <w:pPr>
        <w:pStyle w:val="ListParagraph"/>
        <w:tabs>
          <w:tab w:val="left" w:pos="0"/>
        </w:tabs>
        <w:ind w:left="0"/>
      </w:pPr>
      <w:r w:rsidRPr="00364BEF">
        <w:t xml:space="preserve">Можно </w:t>
      </w:r>
      <w:r w:rsidRPr="00C60221">
        <w:t>предвидеть</w:t>
      </w:r>
      <w:r w:rsidRPr="00364BEF">
        <w:t xml:space="preserve"> и будущее. Ведь оно будет совершено в том же роде и не выйдет из ритма происходящего ныне. Поэтому и безразлично, будешь ли ты наблюдать человеческую жизнь в течение сорока лет или же десяти тысяч лет. Ибо, что увидишь нового?</w:t>
      </w:r>
    </w:p>
    <w:p w14:paraId="00BF018A" w14:textId="77777777" w:rsidR="00034BB6" w:rsidRDefault="00034BB6" w:rsidP="00034BB6">
      <w:pPr>
        <w:pStyle w:val="ListParagraph"/>
        <w:tabs>
          <w:tab w:val="left" w:pos="0"/>
        </w:tabs>
        <w:ind w:left="0"/>
      </w:pPr>
    </w:p>
    <w:p w14:paraId="3AAABEFC" w14:textId="77777777" w:rsidR="00034BB6" w:rsidRPr="00364BEF" w:rsidRDefault="00034BB6" w:rsidP="00034BB6">
      <w:pPr>
        <w:pStyle w:val="ListParagraph"/>
        <w:tabs>
          <w:tab w:val="left" w:pos="0"/>
        </w:tabs>
        <w:ind w:left="0"/>
      </w:pPr>
      <w:r w:rsidRPr="00364BEF">
        <w:t>Ни с кем не случается ничего, что не дано ему вынести. Все происходящее так же обычно и известно, как роза весной и виноград осенью. Таковы и болезнь, и смерть, и клевета, и злоумышление, и все то, что радует или огорчает глупцов.</w:t>
      </w:r>
    </w:p>
    <w:p w14:paraId="436D97B3" w14:textId="77777777" w:rsidR="00034BB6" w:rsidRDefault="00034BB6" w:rsidP="00034BB6">
      <w:pPr>
        <w:pStyle w:val="ListParagraph"/>
        <w:tabs>
          <w:tab w:val="left" w:pos="0"/>
        </w:tabs>
        <w:ind w:left="0"/>
      </w:pPr>
    </w:p>
    <w:p w14:paraId="5E617E46" w14:textId="77777777" w:rsidR="00034BB6" w:rsidRPr="00364BEF" w:rsidRDefault="00034BB6" w:rsidP="00034BB6">
      <w:pPr>
        <w:pStyle w:val="ListParagraph"/>
        <w:tabs>
          <w:tab w:val="left" w:pos="0"/>
        </w:tabs>
        <w:ind w:left="0"/>
      </w:pPr>
      <w:r w:rsidRPr="00364BEF">
        <w:t>Что</w:t>
      </w:r>
      <w:r>
        <w:t xml:space="preserve"> </w:t>
      </w:r>
      <w:r w:rsidRPr="00364BEF">
        <w:t>бы ни случилось с тобой — оно предопределено тебе из века</w:t>
      </w:r>
      <w:r>
        <w:t>; и</w:t>
      </w:r>
      <w:r w:rsidRPr="00364BEF">
        <w:t xml:space="preserve"> сплетение причин с самого начала связало твое существование с данным событием.</w:t>
      </w:r>
    </w:p>
    <w:p w14:paraId="5D3631DF" w14:textId="77777777" w:rsidR="00034BB6" w:rsidRDefault="00034BB6" w:rsidP="00034BB6">
      <w:pPr>
        <w:tabs>
          <w:tab w:val="left" w:pos="0"/>
        </w:tabs>
      </w:pPr>
    </w:p>
    <w:p w14:paraId="03242E2D" w14:textId="77777777" w:rsidR="00034BB6" w:rsidRPr="00B90FE5" w:rsidRDefault="00034BB6" w:rsidP="00034BB6">
      <w:pPr>
        <w:tabs>
          <w:tab w:val="left" w:pos="0"/>
        </w:tabs>
        <w:rPr>
          <w:color w:val="FF0000"/>
        </w:rPr>
      </w:pPr>
      <w:r w:rsidRPr="00B90FE5">
        <w:rPr>
          <w:color w:val="FF0000"/>
        </w:rPr>
        <w:t>АДРИАН ПУБЛИЙ ЭЛИЙ</w:t>
      </w:r>
    </w:p>
    <w:p w14:paraId="1E0C38FC" w14:textId="77777777" w:rsidR="00034BB6" w:rsidRPr="00371487" w:rsidRDefault="00034BB6" w:rsidP="00034BB6">
      <w:pPr>
        <w:pStyle w:val="ListParagraph"/>
        <w:tabs>
          <w:tab w:val="left" w:pos="0"/>
        </w:tabs>
        <w:ind w:left="0"/>
      </w:pPr>
      <w:r w:rsidRPr="00371487">
        <w:t xml:space="preserve">Определенная часть каждой, даже не стоящей внимания жизни человека проходит в поисках  смысла существования, отправных точек, корней. И тогда бессилие их обнаружить склоняет к магическим объяснениям, к попыткам отыскать в божественных откровениях то, что не в силах дать здравый смысл. Когда даже философы больше не могут ничего предположить, тогда обращаются к толкованию щебета птиц или далекого хода светил. </w:t>
      </w:r>
    </w:p>
    <w:p w14:paraId="55F2DDB6" w14:textId="77777777" w:rsidR="00034BB6" w:rsidRDefault="00034BB6" w:rsidP="00034BB6">
      <w:pPr>
        <w:tabs>
          <w:tab w:val="left" w:pos="0"/>
        </w:tabs>
      </w:pPr>
    </w:p>
    <w:p w14:paraId="61306881" w14:textId="77777777" w:rsidR="00034BB6" w:rsidRPr="00B90FE5" w:rsidRDefault="00034BB6" w:rsidP="00034BB6">
      <w:pPr>
        <w:tabs>
          <w:tab w:val="left" w:pos="0"/>
        </w:tabs>
        <w:rPr>
          <w:color w:val="FF0000"/>
        </w:rPr>
      </w:pPr>
      <w:r w:rsidRPr="00B90FE5">
        <w:rPr>
          <w:color w:val="FF0000"/>
        </w:rPr>
        <w:t>АПУЛЕЙ</w:t>
      </w:r>
    </w:p>
    <w:p w14:paraId="19261174" w14:textId="77777777" w:rsidR="00034BB6" w:rsidRPr="004478C1" w:rsidRDefault="00034BB6" w:rsidP="00034BB6">
      <w:pPr>
        <w:tabs>
          <w:tab w:val="left" w:pos="0"/>
        </w:tabs>
      </w:pPr>
      <w:r w:rsidRPr="00A6428D">
        <w:t>От богов человеку ничто хорошее не дается без примеси</w:t>
      </w:r>
      <w:r w:rsidRPr="004478C1">
        <w:t xml:space="preserve"> хоть какой-нибудь неприятности, в самой радости есть хоть толика горести.</w:t>
      </w:r>
    </w:p>
    <w:p w14:paraId="64785AE4" w14:textId="77777777" w:rsidR="00034BB6" w:rsidRDefault="00034BB6" w:rsidP="00034BB6"/>
    <w:p w14:paraId="7843CF2A" w14:textId="77777777" w:rsidR="00034BB6" w:rsidRDefault="00034BB6" w:rsidP="00034BB6">
      <w:r>
        <w:t>П</w:t>
      </w:r>
      <w:r w:rsidRPr="00C01DCF">
        <w:t>равы, конечно, те, кто утверждает: никогда не выпадает свыше на долю</w:t>
      </w:r>
      <w:r>
        <w:t xml:space="preserve"> </w:t>
      </w:r>
      <w:r w:rsidRPr="00C01DCF">
        <w:t xml:space="preserve">человека </w:t>
      </w:r>
      <w:r w:rsidRPr="00D95E0D">
        <w:t>такая удача, чтобы</w:t>
      </w:r>
      <w:r w:rsidRPr="00C01DCF">
        <w:t xml:space="preserve"> не было к ней примешано чего-то неприятного, так что</w:t>
      </w:r>
      <w:r>
        <w:t xml:space="preserve"> </w:t>
      </w:r>
      <w:r w:rsidRPr="00C01DCF">
        <w:t>и в самой полной радости есть какая-то, пусть даже очень незначительная,</w:t>
      </w:r>
      <w:r>
        <w:t xml:space="preserve"> </w:t>
      </w:r>
      <w:r w:rsidRPr="00C01DCF">
        <w:t>неудовлетворенность, и мед каким-то образом смешивается с желчью: нет розы без</w:t>
      </w:r>
      <w:r>
        <w:t xml:space="preserve"> </w:t>
      </w:r>
      <w:r w:rsidRPr="00C01DCF">
        <w:t>шипов</w:t>
      </w:r>
      <w:r>
        <w:t>.</w:t>
      </w:r>
    </w:p>
    <w:p w14:paraId="5C6F8581" w14:textId="77777777" w:rsidR="00034BB6" w:rsidRDefault="00034BB6" w:rsidP="00034BB6"/>
    <w:p w14:paraId="3D617A75" w14:textId="77777777" w:rsidR="00034BB6" w:rsidRPr="00B90FE5" w:rsidRDefault="00034BB6" w:rsidP="00034BB6">
      <w:pPr>
        <w:tabs>
          <w:tab w:val="left" w:pos="0"/>
        </w:tabs>
        <w:rPr>
          <w:color w:val="FF0000"/>
        </w:rPr>
      </w:pPr>
      <w:r w:rsidRPr="00B90FE5">
        <w:rPr>
          <w:color w:val="FF0000"/>
        </w:rPr>
        <w:t>БОЭЦИЙ</w:t>
      </w:r>
    </w:p>
    <w:p w14:paraId="5FA3B71D" w14:textId="77777777" w:rsidR="00034BB6" w:rsidRPr="00DE5F2E" w:rsidRDefault="00034BB6" w:rsidP="00034BB6">
      <w:pPr>
        <w:pStyle w:val="ListParagraph"/>
        <w:tabs>
          <w:tab w:val="left" w:pos="0"/>
        </w:tabs>
        <w:ind w:left="0"/>
      </w:pPr>
      <w:r w:rsidRPr="00DE5F2E">
        <w:t xml:space="preserve">Все в мире этом так непостоянно, </w:t>
      </w:r>
      <w:r>
        <w:t>п</w:t>
      </w:r>
      <w:r w:rsidRPr="00DE5F2E">
        <w:t xml:space="preserve">одвержен переменам свет. </w:t>
      </w:r>
      <w:r>
        <w:t>Поверь, С</w:t>
      </w:r>
      <w:r w:rsidRPr="00DE5F2E">
        <w:t xml:space="preserve">удьбы мгновенны, преходящи </w:t>
      </w:r>
      <w:r>
        <w:t>д</w:t>
      </w:r>
      <w:r w:rsidRPr="00DE5F2E">
        <w:t xml:space="preserve">ары, как мимолетный сон! Одно лишь в мире постоянно, вечно — </w:t>
      </w:r>
      <w:r>
        <w:t>н</w:t>
      </w:r>
      <w:r w:rsidRPr="00DE5F2E">
        <w:t>епостоянство, бренность всех.</w:t>
      </w:r>
    </w:p>
    <w:p w14:paraId="26B4C0DB" w14:textId="77777777" w:rsidR="00034BB6" w:rsidRPr="00A6428D" w:rsidRDefault="00034BB6" w:rsidP="00034BB6">
      <w:pPr>
        <w:tabs>
          <w:tab w:val="left" w:pos="0"/>
        </w:tabs>
      </w:pPr>
    </w:p>
    <w:p w14:paraId="7F576BEB" w14:textId="77777777" w:rsidR="00034BB6" w:rsidRPr="00DE5F2E" w:rsidRDefault="00034BB6" w:rsidP="00034BB6">
      <w:pPr>
        <w:pStyle w:val="ListParagraph"/>
        <w:tabs>
          <w:tab w:val="left" w:pos="0"/>
        </w:tabs>
        <w:ind w:left="0"/>
      </w:pPr>
      <w:r w:rsidRPr="00DE5F2E">
        <w:t xml:space="preserve">Неблагосклонная Фортуна выявляет свою сущность лучше, чем дарящая милости. Она приобретает обманчивый облик счастья, когда кажется ласковой, но всегда правдива, когда, отворачиваясь, раскрывает свое непостоянство. Первая — обманывает, вторая — наставляет. Первая связывает души наслаждающихся образом ложных благ, вторая — освобождает, давая познания бренности счастья. Итак, ты можешь видеть, что она не только ветрена и переменчива, не всегда осознающая самое себя, но и благоразумная, собранная, постигающая последствия собственной враждебности. </w:t>
      </w:r>
    </w:p>
    <w:p w14:paraId="57D418D2" w14:textId="77777777" w:rsidR="00034BB6" w:rsidRPr="00DE5F2E" w:rsidRDefault="00034BB6" w:rsidP="00034BB6">
      <w:pPr>
        <w:tabs>
          <w:tab w:val="left" w:pos="0"/>
        </w:tabs>
      </w:pPr>
    </w:p>
    <w:p w14:paraId="7EC91344" w14:textId="77777777" w:rsidR="00034BB6" w:rsidRPr="00DE5F2E" w:rsidRDefault="00034BB6" w:rsidP="00034BB6">
      <w:pPr>
        <w:pStyle w:val="ListParagraph"/>
        <w:tabs>
          <w:tab w:val="left" w:pos="0"/>
        </w:tabs>
        <w:ind w:left="0"/>
      </w:pPr>
      <w:r w:rsidRPr="00DE5F2E">
        <w:t xml:space="preserve">При превратностях судьбы самое большое несчастье - быть счастливым в прошлом. </w:t>
      </w:r>
    </w:p>
    <w:p w14:paraId="02F515E3" w14:textId="77777777" w:rsidR="00034BB6" w:rsidRPr="00711097" w:rsidRDefault="00034BB6" w:rsidP="00034BB6">
      <w:pPr>
        <w:tabs>
          <w:tab w:val="left" w:pos="0"/>
        </w:tabs>
      </w:pPr>
    </w:p>
    <w:p w14:paraId="0F555473" w14:textId="77777777" w:rsidR="00034BB6" w:rsidRDefault="00034BB6" w:rsidP="00034BB6">
      <w:pPr>
        <w:pStyle w:val="ListParagraph"/>
        <w:tabs>
          <w:tab w:val="left" w:pos="0"/>
        </w:tabs>
        <w:ind w:left="0"/>
      </w:pPr>
      <w:r w:rsidRPr="00DE5F2E">
        <w:t xml:space="preserve">Фортуна, приносящая счастье, увлекает ласками сбившихся с пути от истинного блага, враждебная — обычно тянет крюком оступившихся к истинным благам. </w:t>
      </w:r>
    </w:p>
    <w:p w14:paraId="57956EFC" w14:textId="77777777" w:rsidR="00034BB6" w:rsidRDefault="00034BB6" w:rsidP="00034BB6">
      <w:pPr>
        <w:pStyle w:val="ListParagraph"/>
        <w:tabs>
          <w:tab w:val="left" w:pos="0"/>
        </w:tabs>
        <w:ind w:left="0"/>
      </w:pPr>
    </w:p>
    <w:p w14:paraId="1ACF94AA" w14:textId="77777777" w:rsidR="00034BB6" w:rsidRPr="00DE5F2E" w:rsidRDefault="00034BB6" w:rsidP="00034BB6">
      <w:pPr>
        <w:pStyle w:val="ListParagraph"/>
        <w:tabs>
          <w:tab w:val="left" w:pos="0"/>
        </w:tabs>
        <w:ind w:left="0"/>
      </w:pPr>
      <w:r>
        <w:t>Э</w:t>
      </w:r>
      <w:r w:rsidRPr="00DE5F2E">
        <w:t>та жестокая и ужасная Фортуна раскрыла тебе души верных друзей и отделила истинных друзей от мнимых</w:t>
      </w:r>
      <w:r>
        <w:t xml:space="preserve"> - </w:t>
      </w:r>
      <w:r w:rsidRPr="00DE5F2E">
        <w:t>вед</w:t>
      </w:r>
      <w:r>
        <w:t>ь, удаляясь, она увлекла одних за собою</w:t>
      </w:r>
      <w:r w:rsidRPr="00DE5F2E">
        <w:t xml:space="preserve">, а </w:t>
      </w:r>
      <w:r>
        <w:t>других</w:t>
      </w:r>
      <w:r w:rsidRPr="00DE5F2E">
        <w:t xml:space="preserve"> — оставила. Сколько бы ты отдал, чтобы узнать это, пребывая в безопасности и счастье! Перестань же оплакивать утраченные богатства, так как ты обрел самые драгоценные сокровища — друзей.</w:t>
      </w:r>
    </w:p>
    <w:p w14:paraId="2886EC71" w14:textId="77777777" w:rsidR="00034BB6" w:rsidRPr="00DE5F2E" w:rsidRDefault="00034BB6" w:rsidP="00034BB6">
      <w:pPr>
        <w:tabs>
          <w:tab w:val="left" w:pos="0"/>
        </w:tabs>
      </w:pPr>
      <w:r w:rsidRPr="00DE5F2E">
        <w:t xml:space="preserve">                                 </w:t>
      </w:r>
    </w:p>
    <w:p w14:paraId="5B2964BF" w14:textId="77777777" w:rsidR="00034BB6" w:rsidRPr="00B90FE5" w:rsidRDefault="00034BB6" w:rsidP="00034BB6">
      <w:pPr>
        <w:pStyle w:val="ListParagraph"/>
        <w:tabs>
          <w:tab w:val="left" w:pos="0"/>
        </w:tabs>
        <w:ind w:left="0"/>
        <w:rPr>
          <w:color w:val="FF0000"/>
        </w:rPr>
      </w:pPr>
      <w:r w:rsidRPr="00B90FE5">
        <w:rPr>
          <w:color w:val="FF0000"/>
        </w:rPr>
        <w:t>ВЕРГИЛИЙ</w:t>
      </w:r>
    </w:p>
    <w:p w14:paraId="5E0AC7FB" w14:textId="77777777" w:rsidR="00034BB6" w:rsidRPr="00051454" w:rsidRDefault="00034BB6" w:rsidP="00034BB6">
      <w:pPr>
        <w:pStyle w:val="ListParagraph"/>
        <w:tabs>
          <w:tab w:val="left" w:pos="0"/>
        </w:tabs>
        <w:ind w:left="0"/>
      </w:pPr>
      <w:r>
        <w:t>Каждому назначен свой Д</w:t>
      </w:r>
      <w:r w:rsidRPr="00051454">
        <w:t>ень.</w:t>
      </w:r>
    </w:p>
    <w:p w14:paraId="5EA6C4CB" w14:textId="77777777" w:rsidR="00034BB6" w:rsidRPr="00051454" w:rsidRDefault="00034BB6" w:rsidP="00034BB6">
      <w:pPr>
        <w:tabs>
          <w:tab w:val="left" w:pos="0"/>
        </w:tabs>
      </w:pPr>
    </w:p>
    <w:p w14:paraId="3ED88D11" w14:textId="77777777" w:rsidR="00034BB6" w:rsidRPr="00C940AE" w:rsidRDefault="00034BB6" w:rsidP="00034BB6">
      <w:pPr>
        <w:pStyle w:val="ListParagraph"/>
        <w:tabs>
          <w:tab w:val="left" w:pos="0"/>
        </w:tabs>
        <w:ind w:left="0"/>
      </w:pPr>
      <w:r w:rsidRPr="00C940AE">
        <w:t xml:space="preserve">Мудрость сильнее </w:t>
      </w:r>
      <w:r>
        <w:t>Р</w:t>
      </w:r>
      <w:r w:rsidRPr="00CD69C5">
        <w:t>ока</w:t>
      </w:r>
      <w:r w:rsidRPr="00C940AE">
        <w:t xml:space="preserve">. </w:t>
      </w:r>
    </w:p>
    <w:p w14:paraId="14A89F8B" w14:textId="77777777" w:rsidR="00034BB6" w:rsidRDefault="00034BB6" w:rsidP="00034BB6">
      <w:pPr>
        <w:pStyle w:val="ListParagraph"/>
        <w:tabs>
          <w:tab w:val="left" w:pos="0"/>
        </w:tabs>
        <w:ind w:left="0"/>
      </w:pPr>
    </w:p>
    <w:p w14:paraId="23FD4D39" w14:textId="77777777" w:rsidR="00034BB6" w:rsidRPr="00051454" w:rsidRDefault="00034BB6" w:rsidP="00034BB6">
      <w:pPr>
        <w:pStyle w:val="ListParagraph"/>
        <w:tabs>
          <w:tab w:val="left" w:pos="0"/>
        </w:tabs>
        <w:ind w:left="0"/>
      </w:pPr>
      <w:r>
        <w:t>Слепой С</w:t>
      </w:r>
      <w:r w:rsidRPr="00051454">
        <w:t>лучай меняет все.</w:t>
      </w:r>
    </w:p>
    <w:p w14:paraId="47884040" w14:textId="77777777" w:rsidR="00034BB6" w:rsidRPr="00051454" w:rsidRDefault="00034BB6" w:rsidP="00034BB6">
      <w:pPr>
        <w:tabs>
          <w:tab w:val="left" w:pos="0"/>
        </w:tabs>
      </w:pPr>
    </w:p>
    <w:p w14:paraId="5115A819" w14:textId="77777777" w:rsidR="00034BB6" w:rsidRPr="00051454" w:rsidRDefault="00034BB6" w:rsidP="00034BB6">
      <w:pPr>
        <w:tabs>
          <w:tab w:val="left" w:pos="0"/>
        </w:tabs>
      </w:pPr>
      <w:r>
        <w:t>С теми Ф</w:t>
      </w:r>
      <w:r w:rsidRPr="00051454">
        <w:t>ортуна, кто храбр.</w:t>
      </w:r>
    </w:p>
    <w:p w14:paraId="46DEA08C" w14:textId="77777777" w:rsidR="00034BB6" w:rsidRPr="00051454" w:rsidRDefault="00034BB6" w:rsidP="00034BB6">
      <w:pPr>
        <w:pStyle w:val="ListParagraph"/>
        <w:tabs>
          <w:tab w:val="left" w:pos="0"/>
        </w:tabs>
        <w:ind w:left="0"/>
      </w:pPr>
    </w:p>
    <w:p w14:paraId="65C1F00D" w14:textId="77777777" w:rsidR="00034BB6" w:rsidRPr="00051454" w:rsidRDefault="00034BB6" w:rsidP="00034BB6">
      <w:pPr>
        <w:pStyle w:val="ListParagraph"/>
        <w:tabs>
          <w:tab w:val="left" w:pos="0"/>
        </w:tabs>
        <w:ind w:left="0"/>
      </w:pPr>
      <w:r w:rsidRPr="00051454">
        <w:t>Судьбы прокладывают путь.</w:t>
      </w:r>
    </w:p>
    <w:p w14:paraId="5C2310B7" w14:textId="77777777" w:rsidR="00034BB6" w:rsidRPr="00051454" w:rsidRDefault="00034BB6" w:rsidP="00034BB6">
      <w:pPr>
        <w:tabs>
          <w:tab w:val="left" w:pos="0"/>
        </w:tabs>
      </w:pPr>
    </w:p>
    <w:p w14:paraId="48452F32" w14:textId="77777777" w:rsidR="00034BB6" w:rsidRPr="00B90FE5" w:rsidRDefault="00034BB6" w:rsidP="00034BB6">
      <w:pPr>
        <w:tabs>
          <w:tab w:val="left" w:pos="0"/>
        </w:tabs>
        <w:rPr>
          <w:color w:val="FF0000"/>
        </w:rPr>
      </w:pPr>
      <w:r w:rsidRPr="00B90FE5">
        <w:rPr>
          <w:color w:val="FF0000"/>
        </w:rPr>
        <w:t>ГОРАЦИЙ</w:t>
      </w:r>
    </w:p>
    <w:p w14:paraId="21306E87" w14:textId="77777777" w:rsidR="00034BB6" w:rsidRPr="00E46B8A" w:rsidRDefault="00034BB6" w:rsidP="00034BB6">
      <w:pPr>
        <w:pStyle w:val="ListParagraph"/>
        <w:tabs>
          <w:tab w:val="left" w:pos="0"/>
        </w:tabs>
        <w:ind w:left="0"/>
      </w:pPr>
      <w:r w:rsidRPr="00E46B8A">
        <w:t xml:space="preserve">Невозможно человеку знать и предчувствовать, когда от чего страховаться. </w:t>
      </w:r>
    </w:p>
    <w:p w14:paraId="5A0CF0F5" w14:textId="77777777" w:rsidR="00034BB6" w:rsidRDefault="00034BB6" w:rsidP="00034BB6">
      <w:pPr>
        <w:pStyle w:val="ListParagraph"/>
        <w:tabs>
          <w:tab w:val="left" w:pos="0"/>
        </w:tabs>
        <w:ind w:left="0"/>
      </w:pPr>
    </w:p>
    <w:p w14:paraId="3D84BE85" w14:textId="77777777" w:rsidR="00034BB6" w:rsidRPr="00E46B8A" w:rsidRDefault="00034BB6" w:rsidP="00034BB6">
      <w:pPr>
        <w:pStyle w:val="ListParagraph"/>
        <w:tabs>
          <w:tab w:val="left" w:pos="0"/>
        </w:tabs>
        <w:ind w:left="0"/>
      </w:pPr>
      <w:r w:rsidRPr="00E46B8A">
        <w:t xml:space="preserve">Ничему не удивляться, ничего не принимать близко к сердцу, - и человек будет независим от всего, что происходит на свете. </w:t>
      </w:r>
    </w:p>
    <w:p w14:paraId="288DD427" w14:textId="77777777" w:rsidR="00034BB6" w:rsidRPr="00E46B8A" w:rsidRDefault="00034BB6" w:rsidP="00034BB6">
      <w:pPr>
        <w:tabs>
          <w:tab w:val="left" w:pos="0"/>
        </w:tabs>
      </w:pPr>
    </w:p>
    <w:p w14:paraId="64109BDB" w14:textId="77777777" w:rsidR="00034BB6" w:rsidRPr="006947B7" w:rsidRDefault="00034BB6" w:rsidP="00034BB6">
      <w:pPr>
        <w:pStyle w:val="ListParagraph"/>
        <w:tabs>
          <w:tab w:val="left" w:pos="0"/>
        </w:tabs>
        <w:ind w:left="0"/>
      </w:pPr>
      <w:r w:rsidRPr="006947B7">
        <w:t xml:space="preserve">Правят ли нами бессмертные </w:t>
      </w:r>
      <w:r w:rsidRPr="00CD69C5">
        <w:t>боги, узнать не</w:t>
      </w:r>
      <w:r w:rsidRPr="006947B7">
        <w:t xml:space="preserve"> старайся. Помни, ты — смертный и должен заботиться только о смертном.</w:t>
      </w:r>
    </w:p>
    <w:p w14:paraId="6C380988" w14:textId="77777777" w:rsidR="00034BB6" w:rsidRDefault="00034BB6" w:rsidP="00034BB6">
      <w:pPr>
        <w:pStyle w:val="ListParagraph"/>
        <w:tabs>
          <w:tab w:val="left" w:pos="0"/>
        </w:tabs>
        <w:ind w:left="0"/>
      </w:pPr>
    </w:p>
    <w:p w14:paraId="3CD2929A" w14:textId="77777777" w:rsidR="00034BB6" w:rsidRPr="00E46B8A" w:rsidRDefault="00034BB6" w:rsidP="00034BB6">
      <w:pPr>
        <w:pStyle w:val="ListParagraph"/>
        <w:tabs>
          <w:tab w:val="left" w:pos="0"/>
        </w:tabs>
        <w:ind w:left="0"/>
      </w:pPr>
      <w:r>
        <w:t>Приятным будет наступление Ч</w:t>
      </w:r>
      <w:r w:rsidRPr="00E46B8A">
        <w:t>аса, на который ты не надеялся.</w:t>
      </w:r>
    </w:p>
    <w:p w14:paraId="754F02DF" w14:textId="77777777" w:rsidR="00034BB6" w:rsidRPr="00E46B8A" w:rsidRDefault="00034BB6" w:rsidP="00034BB6">
      <w:pPr>
        <w:tabs>
          <w:tab w:val="left" w:pos="0"/>
        </w:tabs>
      </w:pPr>
    </w:p>
    <w:p w14:paraId="732E188C" w14:textId="77777777" w:rsidR="00034BB6" w:rsidRPr="00E46B8A" w:rsidRDefault="00034BB6" w:rsidP="00034BB6">
      <w:pPr>
        <w:pStyle w:val="ListParagraph"/>
        <w:tabs>
          <w:tab w:val="left" w:pos="0"/>
        </w:tabs>
        <w:ind w:left="0"/>
      </w:pPr>
      <w:r w:rsidRPr="00E46B8A">
        <w:t xml:space="preserve">Человек, хорошо подготовленный, сохраняет надежду в несчастье и боится перемены судьбы в счастливое время. </w:t>
      </w:r>
    </w:p>
    <w:p w14:paraId="4A70B6A8" w14:textId="77777777" w:rsidR="00034BB6" w:rsidRDefault="00034BB6" w:rsidP="00034BB6">
      <w:pPr>
        <w:tabs>
          <w:tab w:val="left" w:pos="0"/>
        </w:tabs>
      </w:pPr>
    </w:p>
    <w:p w14:paraId="611C385A" w14:textId="77777777" w:rsidR="00034BB6" w:rsidRPr="00610D27" w:rsidRDefault="00034BB6" w:rsidP="00034BB6">
      <w:pPr>
        <w:tabs>
          <w:tab w:val="left" w:pos="0"/>
        </w:tabs>
      </w:pPr>
      <w:r w:rsidRPr="00610D27">
        <w:t xml:space="preserve">Что будет завтра, бойся разгадывать, </w:t>
      </w:r>
      <w:r>
        <w:t>и</w:t>
      </w:r>
      <w:r w:rsidRPr="00610D27">
        <w:t xml:space="preserve"> каждый день, </w:t>
      </w:r>
      <w:r>
        <w:t>С</w:t>
      </w:r>
      <w:r w:rsidRPr="000D7814">
        <w:t>удьбою</w:t>
      </w:r>
      <w:r w:rsidRPr="00610D27">
        <w:t xml:space="preserve"> нам посланный, </w:t>
      </w:r>
      <w:r>
        <w:t>с</w:t>
      </w:r>
      <w:r w:rsidRPr="00610D27">
        <w:t xml:space="preserve">читай за благо! </w:t>
      </w:r>
    </w:p>
    <w:p w14:paraId="12AAAF10" w14:textId="77777777" w:rsidR="00034BB6" w:rsidRDefault="00034BB6" w:rsidP="00034BB6">
      <w:pPr>
        <w:pStyle w:val="ListParagraph"/>
        <w:tabs>
          <w:tab w:val="left" w:pos="0"/>
        </w:tabs>
        <w:ind w:left="0"/>
      </w:pPr>
    </w:p>
    <w:p w14:paraId="390AAE89" w14:textId="77777777" w:rsidR="00034BB6" w:rsidRPr="00B90FE5" w:rsidRDefault="00034BB6" w:rsidP="00034BB6">
      <w:pPr>
        <w:pStyle w:val="ListParagraph"/>
        <w:tabs>
          <w:tab w:val="left" w:pos="0"/>
        </w:tabs>
        <w:ind w:left="0"/>
        <w:rPr>
          <w:color w:val="FF0000"/>
        </w:rPr>
      </w:pPr>
      <w:r w:rsidRPr="00B90FE5">
        <w:rPr>
          <w:color w:val="FF0000"/>
        </w:rPr>
        <w:t>КАТОН ДИОНИСИЙ</w:t>
      </w:r>
    </w:p>
    <w:p w14:paraId="69D6A0AC" w14:textId="77777777" w:rsidR="00034BB6" w:rsidRPr="00C51527" w:rsidRDefault="00034BB6" w:rsidP="00034BB6">
      <w:pPr>
        <w:tabs>
          <w:tab w:val="left" w:pos="0"/>
        </w:tabs>
      </w:pPr>
      <w:r w:rsidRPr="00C51527">
        <w:t xml:space="preserve">Не старайся гаданиями узнать </w:t>
      </w:r>
      <w:r w:rsidRPr="00601FD3">
        <w:t>намерения бога: то,</w:t>
      </w:r>
      <w:r w:rsidRPr="00C51527">
        <w:t xml:space="preserve"> что он решил про тебя, он обдумал сам, без тебя.</w:t>
      </w:r>
    </w:p>
    <w:p w14:paraId="69DEDDB1" w14:textId="77777777" w:rsidR="00034BB6" w:rsidRDefault="00034BB6" w:rsidP="00034BB6">
      <w:pPr>
        <w:tabs>
          <w:tab w:val="left" w:pos="0"/>
        </w:tabs>
      </w:pPr>
    </w:p>
    <w:p w14:paraId="25EBCF21" w14:textId="77777777" w:rsidR="00034BB6" w:rsidRPr="00601FD3" w:rsidRDefault="00034BB6" w:rsidP="00034BB6">
      <w:pPr>
        <w:tabs>
          <w:tab w:val="left" w:pos="0"/>
        </w:tabs>
      </w:pPr>
      <w:r w:rsidRPr="00601FD3">
        <w:t>Случай сегодня кудряв, а завтра, глядишь, облысеет.</w:t>
      </w:r>
    </w:p>
    <w:p w14:paraId="6275FA2E" w14:textId="77777777" w:rsidR="00034BB6" w:rsidRDefault="00034BB6" w:rsidP="00034BB6">
      <w:pPr>
        <w:tabs>
          <w:tab w:val="left" w:pos="0"/>
        </w:tabs>
      </w:pPr>
    </w:p>
    <w:p w14:paraId="630BA4B4" w14:textId="77777777" w:rsidR="00034BB6" w:rsidRPr="00B90FE5" w:rsidRDefault="00034BB6" w:rsidP="00034BB6">
      <w:pPr>
        <w:tabs>
          <w:tab w:val="left" w:pos="0"/>
        </w:tabs>
        <w:rPr>
          <w:color w:val="FF0000"/>
        </w:rPr>
      </w:pPr>
      <w:r w:rsidRPr="00B90FE5">
        <w:rPr>
          <w:color w:val="FF0000"/>
        </w:rPr>
        <w:t>КАТОН МЛАДШИЙ</w:t>
      </w:r>
    </w:p>
    <w:p w14:paraId="50BA801B" w14:textId="77777777" w:rsidR="00034BB6" w:rsidRPr="00601FD3" w:rsidRDefault="00034BB6" w:rsidP="00034BB6">
      <w:pPr>
        <w:pStyle w:val="ListParagraph"/>
        <w:tabs>
          <w:tab w:val="left" w:pos="0"/>
        </w:tabs>
        <w:ind w:left="0"/>
      </w:pPr>
      <w:r w:rsidRPr="00601FD3">
        <w:t>Случай лови за чуб: лишь спереди он лохматый, сзади же лыс совершенно. Упустишь — вовек не поймаешь.</w:t>
      </w:r>
    </w:p>
    <w:p w14:paraId="1DD1692C" w14:textId="77777777" w:rsidR="00034BB6" w:rsidRDefault="00034BB6" w:rsidP="00034BB6">
      <w:pPr>
        <w:pStyle w:val="ListParagraph"/>
        <w:tabs>
          <w:tab w:val="left" w:pos="0"/>
        </w:tabs>
        <w:ind w:left="0"/>
      </w:pPr>
    </w:p>
    <w:p w14:paraId="05BC7CE7" w14:textId="77777777" w:rsidR="00034BB6" w:rsidRPr="00B90FE5" w:rsidRDefault="00034BB6" w:rsidP="00034BB6">
      <w:pPr>
        <w:pStyle w:val="ListParagraph"/>
        <w:tabs>
          <w:tab w:val="left" w:pos="0"/>
        </w:tabs>
        <w:ind w:left="0"/>
        <w:rPr>
          <w:color w:val="FF0000"/>
        </w:rPr>
      </w:pPr>
      <w:r w:rsidRPr="00B90FE5">
        <w:rPr>
          <w:color w:val="FF0000"/>
        </w:rPr>
        <w:t>КУРЦИЙ</w:t>
      </w:r>
    </w:p>
    <w:p w14:paraId="2B105B13" w14:textId="77777777" w:rsidR="00034BB6" w:rsidRPr="00D6078F" w:rsidRDefault="00034BB6" w:rsidP="00034BB6">
      <w:pPr>
        <w:pStyle w:val="ListParagraph"/>
        <w:tabs>
          <w:tab w:val="left" w:pos="0"/>
        </w:tabs>
        <w:ind w:left="0"/>
      </w:pPr>
      <w:r w:rsidRPr="00D6078F">
        <w:t xml:space="preserve">Предпочитаю сетовать на свою </w:t>
      </w:r>
      <w:r>
        <w:t>С</w:t>
      </w:r>
      <w:r w:rsidRPr="00601FD3">
        <w:t>удьбу</w:t>
      </w:r>
      <w:r w:rsidRPr="00D6078F">
        <w:t>, чем стыдиться победы.</w:t>
      </w:r>
    </w:p>
    <w:p w14:paraId="2D82A160" w14:textId="77777777" w:rsidR="00034BB6" w:rsidRPr="00D6078F" w:rsidRDefault="00034BB6" w:rsidP="00034BB6">
      <w:pPr>
        <w:tabs>
          <w:tab w:val="left" w:pos="0"/>
        </w:tabs>
      </w:pPr>
    </w:p>
    <w:p w14:paraId="07759F91" w14:textId="77777777" w:rsidR="00034BB6" w:rsidRPr="00D6078F" w:rsidRDefault="00034BB6" w:rsidP="00034BB6">
      <w:pPr>
        <w:pStyle w:val="ListParagraph"/>
        <w:tabs>
          <w:tab w:val="left" w:pos="0"/>
        </w:tabs>
        <w:ind w:left="0"/>
      </w:pPr>
      <w:r w:rsidRPr="00601FD3">
        <w:t>Судьба</w:t>
      </w:r>
      <w:r w:rsidRPr="00D6078F">
        <w:t xml:space="preserve"> никогда не благоприятствует нам с подлинной искренностью. </w:t>
      </w:r>
    </w:p>
    <w:p w14:paraId="46774049" w14:textId="77777777" w:rsidR="00034BB6" w:rsidRPr="00D6078F" w:rsidRDefault="00034BB6" w:rsidP="00034BB6">
      <w:pPr>
        <w:tabs>
          <w:tab w:val="left" w:pos="0"/>
        </w:tabs>
      </w:pPr>
    </w:p>
    <w:p w14:paraId="67EA1CB7" w14:textId="77777777" w:rsidR="00034BB6" w:rsidRPr="00B90FE5" w:rsidRDefault="00034BB6" w:rsidP="00034BB6">
      <w:pPr>
        <w:tabs>
          <w:tab w:val="left" w:pos="0"/>
        </w:tabs>
        <w:rPr>
          <w:color w:val="FF0000"/>
        </w:rPr>
      </w:pPr>
      <w:r w:rsidRPr="00B90FE5">
        <w:rPr>
          <w:color w:val="FF0000"/>
        </w:rPr>
        <w:t xml:space="preserve">ЛИВИЙ                             </w:t>
      </w:r>
    </w:p>
    <w:p w14:paraId="1B5C7D69" w14:textId="77777777" w:rsidR="00034BB6" w:rsidRPr="00601FD3" w:rsidRDefault="00034BB6" w:rsidP="00034BB6">
      <w:pPr>
        <w:tabs>
          <w:tab w:val="left" w:pos="0"/>
        </w:tabs>
      </w:pPr>
      <w:r w:rsidRPr="00D6078F">
        <w:t xml:space="preserve">Еще неизвестно, что </w:t>
      </w:r>
      <w:r w:rsidRPr="00601FD3">
        <w:t>принесет вечер.</w:t>
      </w:r>
    </w:p>
    <w:p w14:paraId="4643F252" w14:textId="77777777" w:rsidR="00034BB6" w:rsidRDefault="00034BB6" w:rsidP="00034BB6">
      <w:pPr>
        <w:tabs>
          <w:tab w:val="left" w:pos="0"/>
        </w:tabs>
      </w:pPr>
    </w:p>
    <w:p w14:paraId="37B41113" w14:textId="77777777" w:rsidR="00034BB6" w:rsidRPr="00D6078F" w:rsidRDefault="00034BB6" w:rsidP="00034BB6">
      <w:pPr>
        <w:tabs>
          <w:tab w:val="left" w:pos="0"/>
        </w:tabs>
      </w:pPr>
      <w:r w:rsidRPr="00D6078F">
        <w:t xml:space="preserve">Муж и вождь не упускает счастливого </w:t>
      </w:r>
      <w:r>
        <w:t>С</w:t>
      </w:r>
      <w:r w:rsidRPr="00601FD3">
        <w:t>лучая</w:t>
      </w:r>
      <w:r w:rsidRPr="00D6078F">
        <w:t xml:space="preserve"> и подчиняет его своим замыслам.</w:t>
      </w:r>
    </w:p>
    <w:p w14:paraId="11FFE537" w14:textId="77777777" w:rsidR="00034BB6" w:rsidRDefault="00034BB6" w:rsidP="00034BB6">
      <w:pPr>
        <w:tabs>
          <w:tab w:val="left" w:pos="0"/>
        </w:tabs>
      </w:pPr>
    </w:p>
    <w:p w14:paraId="21092442" w14:textId="77777777" w:rsidR="00034BB6" w:rsidRPr="00D6078F" w:rsidRDefault="00034BB6" w:rsidP="00034BB6">
      <w:pPr>
        <w:tabs>
          <w:tab w:val="left" w:pos="0"/>
        </w:tabs>
      </w:pPr>
      <w:r w:rsidRPr="00601FD3">
        <w:t>Неизвестное</w:t>
      </w:r>
      <w:r w:rsidRPr="00D6078F">
        <w:t xml:space="preserve"> страшит.</w:t>
      </w:r>
    </w:p>
    <w:p w14:paraId="76C0B112" w14:textId="77777777" w:rsidR="00034BB6" w:rsidRDefault="00034BB6" w:rsidP="00034BB6">
      <w:pPr>
        <w:tabs>
          <w:tab w:val="left" w:pos="0"/>
        </w:tabs>
      </w:pPr>
    </w:p>
    <w:p w14:paraId="5955E91D" w14:textId="77777777" w:rsidR="00034BB6" w:rsidRPr="00D6078F" w:rsidRDefault="00034BB6" w:rsidP="00034BB6">
      <w:pPr>
        <w:tabs>
          <w:tab w:val="left" w:pos="0"/>
        </w:tabs>
      </w:pPr>
      <w:r w:rsidRPr="00601FD3">
        <w:t>Суеверие</w:t>
      </w:r>
      <w:r w:rsidRPr="00D6078F">
        <w:t xml:space="preserve"> </w:t>
      </w:r>
      <w:r>
        <w:t xml:space="preserve">лишь </w:t>
      </w:r>
      <w:r w:rsidRPr="00D6078F">
        <w:t>в мелочах видит волю богов.</w:t>
      </w:r>
    </w:p>
    <w:p w14:paraId="4FDCD4D3" w14:textId="77777777" w:rsidR="00034BB6" w:rsidRDefault="00034BB6" w:rsidP="00034BB6">
      <w:pPr>
        <w:tabs>
          <w:tab w:val="left" w:pos="0"/>
        </w:tabs>
      </w:pPr>
    </w:p>
    <w:p w14:paraId="65DD93F1" w14:textId="77777777" w:rsidR="00034BB6" w:rsidRPr="00D6078F" w:rsidRDefault="00034BB6" w:rsidP="00034BB6">
      <w:pPr>
        <w:tabs>
          <w:tab w:val="left" w:pos="0"/>
        </w:tabs>
      </w:pPr>
      <w:r w:rsidRPr="00D6078F">
        <w:t xml:space="preserve">Убегая от </w:t>
      </w:r>
      <w:r>
        <w:t>С</w:t>
      </w:r>
      <w:r w:rsidRPr="00601FD3">
        <w:t>удьбы</w:t>
      </w:r>
      <w:r w:rsidRPr="00D6078F">
        <w:t>, мчи</w:t>
      </w:r>
      <w:r>
        <w:t>шься</w:t>
      </w:r>
      <w:r w:rsidRPr="00D6078F">
        <w:t xml:space="preserve"> ей навстречу.</w:t>
      </w:r>
    </w:p>
    <w:p w14:paraId="008176F8" w14:textId="77777777" w:rsidR="00034BB6" w:rsidRDefault="00034BB6" w:rsidP="00034BB6">
      <w:pPr>
        <w:tabs>
          <w:tab w:val="left" w:pos="0"/>
        </w:tabs>
      </w:pPr>
    </w:p>
    <w:p w14:paraId="01BDC996" w14:textId="77777777" w:rsidR="00034BB6" w:rsidRPr="00B90FE5" w:rsidRDefault="00034BB6" w:rsidP="00034BB6">
      <w:pPr>
        <w:tabs>
          <w:tab w:val="left" w:pos="0"/>
        </w:tabs>
        <w:rPr>
          <w:color w:val="FF0000"/>
        </w:rPr>
      </w:pPr>
      <w:r w:rsidRPr="00B90FE5">
        <w:rPr>
          <w:color w:val="FF0000"/>
        </w:rPr>
        <w:t xml:space="preserve">ЛУКАН        </w:t>
      </w:r>
    </w:p>
    <w:p w14:paraId="68EB2987" w14:textId="77777777" w:rsidR="00034BB6" w:rsidRPr="00D6078F" w:rsidRDefault="00034BB6" w:rsidP="00034BB6">
      <w:pPr>
        <w:tabs>
          <w:tab w:val="left" w:pos="0"/>
        </w:tabs>
      </w:pPr>
      <w:r w:rsidRPr="00601FD3">
        <w:t>Боги даруют злоключения</w:t>
      </w:r>
      <w:r w:rsidRPr="00D6078F">
        <w:t>, дабы будущим поколениям было о чем петь.</w:t>
      </w:r>
    </w:p>
    <w:p w14:paraId="20A50190" w14:textId="77777777" w:rsidR="00034BB6" w:rsidRDefault="00034BB6" w:rsidP="00034BB6">
      <w:pPr>
        <w:pStyle w:val="ListParagraph"/>
        <w:tabs>
          <w:tab w:val="left" w:pos="0"/>
        </w:tabs>
        <w:ind w:left="0"/>
      </w:pPr>
    </w:p>
    <w:p w14:paraId="7539B08D" w14:textId="77777777" w:rsidR="00034BB6" w:rsidRPr="00D6078F" w:rsidRDefault="00034BB6" w:rsidP="00034BB6">
      <w:pPr>
        <w:pStyle w:val="ListParagraph"/>
        <w:tabs>
          <w:tab w:val="left" w:pos="0"/>
        </w:tabs>
        <w:ind w:left="0"/>
      </w:pPr>
      <w:r w:rsidRPr="00D6078F">
        <w:t xml:space="preserve">Все преходящее подвержено </w:t>
      </w:r>
      <w:r w:rsidRPr="00601FD3">
        <w:t>случайностям</w:t>
      </w:r>
      <w:r w:rsidRPr="00D6078F">
        <w:t>.</w:t>
      </w:r>
    </w:p>
    <w:p w14:paraId="4136F6C0" w14:textId="77777777" w:rsidR="00034BB6" w:rsidRPr="00D6078F" w:rsidRDefault="00034BB6" w:rsidP="00034BB6">
      <w:pPr>
        <w:tabs>
          <w:tab w:val="left" w:pos="0"/>
        </w:tabs>
      </w:pPr>
    </w:p>
    <w:p w14:paraId="74A50262" w14:textId="77777777" w:rsidR="00034BB6" w:rsidRPr="00D6078F" w:rsidRDefault="00034BB6" w:rsidP="00034BB6">
      <w:pPr>
        <w:pStyle w:val="ListParagraph"/>
        <w:tabs>
          <w:tab w:val="left" w:pos="0"/>
        </w:tabs>
        <w:ind w:left="0"/>
      </w:pPr>
      <w:r w:rsidRPr="00D6078F">
        <w:t xml:space="preserve">Только то, что </w:t>
      </w:r>
      <w:r w:rsidRPr="00601FD3">
        <w:t>будет завтра,</w:t>
      </w:r>
      <w:r>
        <w:t xml:space="preserve"> н</w:t>
      </w:r>
      <w:r w:rsidRPr="00D6078F">
        <w:t>ам разгадывать не стоит,</w:t>
      </w:r>
      <w:r>
        <w:t xml:space="preserve"> н</w:t>
      </w:r>
      <w:r w:rsidRPr="00D6078F">
        <w:t>и к  чему нам жить грядущим,</w:t>
      </w:r>
      <w:r>
        <w:t xml:space="preserve"> б</w:t>
      </w:r>
      <w:r w:rsidRPr="00D6078F">
        <w:t xml:space="preserve">удь счастлива этим днем! </w:t>
      </w:r>
    </w:p>
    <w:p w14:paraId="7959533F" w14:textId="77777777" w:rsidR="00034BB6" w:rsidRDefault="00034BB6" w:rsidP="00034BB6">
      <w:pPr>
        <w:pStyle w:val="ListParagraph"/>
        <w:tabs>
          <w:tab w:val="left" w:pos="0"/>
        </w:tabs>
        <w:ind w:left="0"/>
      </w:pPr>
    </w:p>
    <w:p w14:paraId="72DB9C95" w14:textId="77777777" w:rsidR="00034BB6" w:rsidRPr="00F27AD5" w:rsidRDefault="00034BB6" w:rsidP="00034BB6">
      <w:pPr>
        <w:pStyle w:val="ListParagraph"/>
        <w:tabs>
          <w:tab w:val="left" w:pos="0"/>
        </w:tabs>
        <w:ind w:left="0"/>
      </w:pPr>
      <w:r w:rsidRPr="00D6078F">
        <w:t xml:space="preserve">Шлюху не трудно ругнуть, и не трудно себя возвеличить, </w:t>
      </w:r>
      <w:r>
        <w:t>т</w:t>
      </w:r>
      <w:r w:rsidRPr="00F27AD5">
        <w:t xml:space="preserve">олько </w:t>
      </w:r>
      <w:r w:rsidRPr="00601FD3">
        <w:t>с волею богов, как</w:t>
      </w:r>
      <w:r w:rsidRPr="00F27AD5">
        <w:t xml:space="preserve"> видно, уже не сравнится никто.</w:t>
      </w:r>
    </w:p>
    <w:p w14:paraId="6E12F457" w14:textId="77777777" w:rsidR="00034BB6" w:rsidRPr="00D6078F" w:rsidRDefault="00034BB6" w:rsidP="00034BB6">
      <w:pPr>
        <w:tabs>
          <w:tab w:val="left" w:pos="0"/>
        </w:tabs>
      </w:pPr>
    </w:p>
    <w:p w14:paraId="6834A351" w14:textId="77777777" w:rsidR="00034BB6" w:rsidRPr="00F06BA7" w:rsidRDefault="00034BB6" w:rsidP="00034BB6">
      <w:pPr>
        <w:pStyle w:val="ListParagraph"/>
        <w:tabs>
          <w:tab w:val="left" w:pos="0"/>
        </w:tabs>
        <w:ind w:left="0"/>
      </w:pPr>
      <w:r w:rsidRPr="00DD17B3">
        <w:rPr>
          <w:color w:val="FF0000"/>
        </w:rPr>
        <w:t>МАНИЛИЙ</w:t>
      </w:r>
      <w:r w:rsidRPr="00F06BA7">
        <w:t xml:space="preserve">         </w:t>
      </w:r>
    </w:p>
    <w:p w14:paraId="466A420D" w14:textId="77777777" w:rsidR="00034BB6" w:rsidRPr="00D6078F" w:rsidRDefault="00034BB6" w:rsidP="00034BB6">
      <w:pPr>
        <w:pStyle w:val="ListParagraph"/>
        <w:tabs>
          <w:tab w:val="left" w:pos="0"/>
        </w:tabs>
        <w:ind w:left="0"/>
      </w:pPr>
      <w:r w:rsidRPr="00D6078F">
        <w:t xml:space="preserve">День рождения человека </w:t>
      </w:r>
      <w:r w:rsidRPr="00601FD3">
        <w:t>определяет</w:t>
      </w:r>
      <w:r w:rsidRPr="00D6078F">
        <w:t xml:space="preserve"> всю его дальнейшую жизнь.</w:t>
      </w:r>
    </w:p>
    <w:p w14:paraId="7574CE93" w14:textId="77777777" w:rsidR="00034BB6" w:rsidRPr="00D6078F" w:rsidRDefault="00034BB6" w:rsidP="00034BB6">
      <w:pPr>
        <w:tabs>
          <w:tab w:val="left" w:pos="0"/>
        </w:tabs>
      </w:pPr>
    </w:p>
    <w:p w14:paraId="1D25E626" w14:textId="77777777" w:rsidR="00034BB6" w:rsidRPr="00D6078F" w:rsidRDefault="00034BB6" w:rsidP="00034BB6">
      <w:pPr>
        <w:pStyle w:val="ListParagraph"/>
        <w:tabs>
          <w:tab w:val="left" w:pos="0"/>
        </w:tabs>
        <w:ind w:left="0"/>
      </w:pPr>
      <w:r w:rsidRPr="00D6078F">
        <w:t xml:space="preserve">И на долю неблагоразумия приходит успех: благоразумие часто обманывает, и </w:t>
      </w:r>
      <w:r>
        <w:t>Ф</w:t>
      </w:r>
      <w:r w:rsidRPr="00601FD3">
        <w:t>ортуна</w:t>
      </w:r>
      <w:r w:rsidRPr="00D6078F">
        <w:t>, мало разбираясь в заслугах, не всегда благоприятствует правому делу. Непостоянная, она переходит от одного к другому, не делая никакого различия.</w:t>
      </w:r>
    </w:p>
    <w:p w14:paraId="51FB0650" w14:textId="77777777" w:rsidR="00034BB6" w:rsidRDefault="00034BB6" w:rsidP="00034BB6">
      <w:pPr>
        <w:pStyle w:val="ListParagraph"/>
        <w:tabs>
          <w:tab w:val="left" w:pos="0"/>
        </w:tabs>
        <w:ind w:left="0"/>
      </w:pPr>
    </w:p>
    <w:p w14:paraId="262E01FB" w14:textId="77777777" w:rsidR="00034BB6" w:rsidRPr="00D1265D" w:rsidRDefault="00034BB6" w:rsidP="00034BB6">
      <w:pPr>
        <w:pStyle w:val="ListParagraph"/>
        <w:tabs>
          <w:tab w:val="left" w:pos="0"/>
        </w:tabs>
        <w:ind w:left="0"/>
      </w:pPr>
      <w:r w:rsidRPr="00DD17B3">
        <w:rPr>
          <w:color w:val="FF0000"/>
        </w:rPr>
        <w:t>НЕПОТ</w:t>
      </w:r>
    </w:p>
    <w:p w14:paraId="4E0EC8A2" w14:textId="77777777" w:rsidR="00034BB6" w:rsidRPr="00D6078F" w:rsidRDefault="00034BB6" w:rsidP="00034BB6">
      <w:pPr>
        <w:pStyle w:val="ListParagraph"/>
        <w:tabs>
          <w:tab w:val="left" w:pos="0"/>
        </w:tabs>
        <w:ind w:left="0"/>
      </w:pPr>
      <w:r w:rsidRPr="00D6078F">
        <w:t xml:space="preserve">Каждому человеку </w:t>
      </w:r>
      <w:r>
        <w:t>С</w:t>
      </w:r>
      <w:r w:rsidRPr="00601FD3">
        <w:t>удьбу</w:t>
      </w:r>
      <w:r w:rsidRPr="00D6078F">
        <w:t xml:space="preserve"> создают его собственные нравы.</w:t>
      </w:r>
    </w:p>
    <w:p w14:paraId="2833CF83" w14:textId="77777777" w:rsidR="00034BB6" w:rsidRPr="00D6078F" w:rsidRDefault="00034BB6" w:rsidP="00034BB6">
      <w:pPr>
        <w:tabs>
          <w:tab w:val="left" w:pos="0"/>
        </w:tabs>
      </w:pPr>
    </w:p>
    <w:p w14:paraId="66AC9434" w14:textId="77777777" w:rsidR="00034BB6" w:rsidRPr="00B84BD5" w:rsidRDefault="00034BB6" w:rsidP="00034BB6">
      <w:pPr>
        <w:pStyle w:val="ListParagraph"/>
        <w:tabs>
          <w:tab w:val="left" w:pos="0"/>
        </w:tabs>
        <w:ind w:left="0"/>
      </w:pPr>
      <w:r w:rsidRPr="00DD17B3">
        <w:rPr>
          <w:color w:val="FF0000"/>
        </w:rPr>
        <w:t>ОВИДИЙ</w:t>
      </w:r>
      <w:r w:rsidRPr="00B84BD5">
        <w:t xml:space="preserve">        </w:t>
      </w:r>
    </w:p>
    <w:p w14:paraId="05BE70E7" w14:textId="77777777" w:rsidR="00034BB6" w:rsidRPr="00D6078F" w:rsidRDefault="00034BB6" w:rsidP="00034BB6">
      <w:pPr>
        <w:pStyle w:val="ListParagraph"/>
        <w:tabs>
          <w:tab w:val="left" w:pos="0"/>
        </w:tabs>
        <w:ind w:left="0"/>
      </w:pPr>
      <w:r w:rsidRPr="00D6078F">
        <w:t xml:space="preserve">Жадные руки </w:t>
      </w:r>
      <w:r w:rsidRPr="00601FD3">
        <w:t>судьбы</w:t>
      </w:r>
      <w:r w:rsidRPr="00D6078F">
        <w:t xml:space="preserve"> наилучшее часто уносят</w:t>
      </w:r>
      <w:r>
        <w:t>.</w:t>
      </w:r>
    </w:p>
    <w:p w14:paraId="75FDF182" w14:textId="77777777" w:rsidR="00034BB6" w:rsidRDefault="00034BB6" w:rsidP="00034BB6">
      <w:pPr>
        <w:pStyle w:val="ListParagraph"/>
        <w:tabs>
          <w:tab w:val="left" w:pos="0"/>
        </w:tabs>
        <w:ind w:left="0"/>
      </w:pPr>
    </w:p>
    <w:p w14:paraId="2A26ECC8" w14:textId="77777777" w:rsidR="00034BB6" w:rsidRPr="00D6078F" w:rsidRDefault="00034BB6" w:rsidP="00034BB6">
      <w:pPr>
        <w:pStyle w:val="ListParagraph"/>
        <w:tabs>
          <w:tab w:val="left" w:pos="0"/>
        </w:tabs>
        <w:ind w:left="0"/>
      </w:pPr>
      <w:r w:rsidRPr="00D6078F">
        <w:t>Случай счастливый и бог - всегда в помощь смелому.</w:t>
      </w:r>
    </w:p>
    <w:p w14:paraId="32568581" w14:textId="77777777" w:rsidR="00034BB6" w:rsidRDefault="00034BB6" w:rsidP="00034BB6">
      <w:pPr>
        <w:pStyle w:val="ListParagraph"/>
        <w:tabs>
          <w:tab w:val="left" w:pos="0"/>
        </w:tabs>
        <w:ind w:left="0"/>
      </w:pPr>
    </w:p>
    <w:p w14:paraId="3C4C7F54" w14:textId="77777777" w:rsidR="00034BB6" w:rsidRPr="00A91968" w:rsidRDefault="00034BB6" w:rsidP="00034BB6">
      <w:pPr>
        <w:pStyle w:val="ListParagraph"/>
        <w:tabs>
          <w:tab w:val="left" w:pos="0"/>
        </w:tabs>
        <w:ind w:left="0"/>
      </w:pPr>
      <w:r w:rsidRPr="00DD17B3">
        <w:rPr>
          <w:color w:val="FF0000"/>
        </w:rPr>
        <w:t>ПЕТРОНИЙ</w:t>
      </w:r>
    </w:p>
    <w:p w14:paraId="5DBD8EB5" w14:textId="77777777" w:rsidR="00034BB6" w:rsidRPr="00D6078F" w:rsidRDefault="00034BB6" w:rsidP="00034BB6">
      <w:pPr>
        <w:pStyle w:val="ListParagraph"/>
        <w:tabs>
          <w:tab w:val="left" w:pos="0"/>
        </w:tabs>
        <w:ind w:left="0"/>
      </w:pPr>
      <w:r>
        <w:t>Минуя нас, С</w:t>
      </w:r>
      <w:r w:rsidRPr="00D6078F">
        <w:t xml:space="preserve">удьба вершит дела. </w:t>
      </w:r>
    </w:p>
    <w:p w14:paraId="4C18A3C0" w14:textId="77777777" w:rsidR="00034BB6" w:rsidRPr="00D6078F" w:rsidRDefault="00034BB6" w:rsidP="00034BB6">
      <w:pPr>
        <w:tabs>
          <w:tab w:val="left" w:pos="0"/>
        </w:tabs>
      </w:pPr>
    </w:p>
    <w:p w14:paraId="684EC91A" w14:textId="77777777" w:rsidR="00034BB6" w:rsidRPr="00D6078F" w:rsidRDefault="00034BB6" w:rsidP="00034BB6">
      <w:pPr>
        <w:pStyle w:val="ListParagraph"/>
        <w:tabs>
          <w:tab w:val="left" w:pos="0"/>
        </w:tabs>
        <w:ind w:left="0"/>
      </w:pPr>
      <w:r w:rsidRPr="00D6078F">
        <w:t xml:space="preserve">Не  важно, кому назначалось;  важно,  кому досталось. </w:t>
      </w:r>
    </w:p>
    <w:p w14:paraId="3185C7CF" w14:textId="77777777" w:rsidR="00034BB6" w:rsidRPr="00D6078F" w:rsidRDefault="00034BB6" w:rsidP="00034BB6">
      <w:pPr>
        <w:pStyle w:val="ListParagraph"/>
        <w:tabs>
          <w:tab w:val="left" w:pos="0"/>
        </w:tabs>
        <w:ind w:left="0"/>
      </w:pPr>
    </w:p>
    <w:p w14:paraId="744F101C" w14:textId="77777777" w:rsidR="00034BB6" w:rsidRPr="00D6078F" w:rsidRDefault="00034BB6" w:rsidP="00034BB6">
      <w:pPr>
        <w:pStyle w:val="ListParagraph"/>
        <w:tabs>
          <w:tab w:val="left" w:pos="0"/>
        </w:tabs>
        <w:ind w:left="0"/>
      </w:pPr>
      <w:r w:rsidRPr="00D6078F">
        <w:t>То, чего и не ждешь, иногда наступает внезапно,</w:t>
      </w:r>
      <w:r>
        <w:t xml:space="preserve"> и</w:t>
      </w:r>
      <w:r w:rsidRPr="00D6078F">
        <w:t>бо все наши дела вершит своевольно Фортуна.</w:t>
      </w:r>
    </w:p>
    <w:p w14:paraId="182A000E" w14:textId="77777777" w:rsidR="00034BB6" w:rsidRPr="00D6078F" w:rsidRDefault="00034BB6" w:rsidP="00034BB6">
      <w:pPr>
        <w:tabs>
          <w:tab w:val="left" w:pos="0"/>
        </w:tabs>
      </w:pPr>
    </w:p>
    <w:p w14:paraId="1E50D28F" w14:textId="77777777" w:rsidR="00034BB6" w:rsidRPr="00D6078F" w:rsidRDefault="00034BB6" w:rsidP="00034BB6">
      <w:pPr>
        <w:pStyle w:val="ListParagraph"/>
        <w:tabs>
          <w:tab w:val="left" w:pos="0"/>
        </w:tabs>
        <w:ind w:left="0"/>
      </w:pPr>
      <w:r w:rsidRPr="00D6078F">
        <w:t xml:space="preserve">Чего  боги хотят, то  быстро делается. </w:t>
      </w:r>
    </w:p>
    <w:p w14:paraId="1DAA77A4" w14:textId="77777777" w:rsidR="00034BB6" w:rsidRDefault="00034BB6" w:rsidP="00034BB6">
      <w:pPr>
        <w:tabs>
          <w:tab w:val="left" w:pos="0"/>
        </w:tabs>
      </w:pPr>
    </w:p>
    <w:p w14:paraId="2FBC9131" w14:textId="77777777" w:rsidR="00034BB6" w:rsidRPr="009A6BB6" w:rsidRDefault="00034BB6" w:rsidP="00034BB6">
      <w:pPr>
        <w:tabs>
          <w:tab w:val="left" w:pos="0"/>
        </w:tabs>
        <w:rPr>
          <w:b/>
          <w:color w:val="FF0000"/>
        </w:rPr>
      </w:pPr>
      <w:r w:rsidRPr="009A6BB6">
        <w:rPr>
          <w:color w:val="FF0000"/>
        </w:rPr>
        <w:t xml:space="preserve">ПЛАВТ         </w:t>
      </w:r>
      <w:r w:rsidRPr="00D6078F">
        <w:t xml:space="preserve">                       </w:t>
      </w:r>
    </w:p>
    <w:p w14:paraId="701ACAA2" w14:textId="77777777" w:rsidR="00034BB6" w:rsidRPr="00D6078F" w:rsidRDefault="00034BB6" w:rsidP="00034BB6">
      <w:pPr>
        <w:tabs>
          <w:tab w:val="left" w:pos="0"/>
        </w:tabs>
      </w:pPr>
      <w:r w:rsidRPr="00D6078F">
        <w:t xml:space="preserve">Судьба лепит и мнет, как ей заблагорассудится. </w:t>
      </w:r>
    </w:p>
    <w:p w14:paraId="4EDC8DC8" w14:textId="77777777" w:rsidR="00034BB6" w:rsidRDefault="00034BB6" w:rsidP="00034BB6">
      <w:pPr>
        <w:tabs>
          <w:tab w:val="left" w:pos="0"/>
        </w:tabs>
      </w:pPr>
    </w:p>
    <w:p w14:paraId="7E37FEE7" w14:textId="77777777" w:rsidR="00034BB6" w:rsidRPr="00BB082F" w:rsidRDefault="00034BB6" w:rsidP="00034BB6">
      <w:pPr>
        <w:tabs>
          <w:tab w:val="left" w:pos="0"/>
        </w:tabs>
        <w:rPr>
          <w:color w:val="FF0000"/>
        </w:rPr>
      </w:pPr>
      <w:r w:rsidRPr="00BB082F">
        <w:rPr>
          <w:color w:val="FF0000"/>
        </w:rPr>
        <w:t xml:space="preserve">ПУБЛИЛИЙ                    </w:t>
      </w:r>
    </w:p>
    <w:p w14:paraId="453AEE89" w14:textId="77777777" w:rsidR="00034BB6" w:rsidRPr="00D6078F" w:rsidRDefault="00034BB6" w:rsidP="00034BB6">
      <w:pPr>
        <w:tabs>
          <w:tab w:val="left" w:pos="0"/>
        </w:tabs>
      </w:pPr>
      <w:r w:rsidRPr="00D6078F">
        <w:t xml:space="preserve">Великая </w:t>
      </w:r>
      <w:r>
        <w:t>С</w:t>
      </w:r>
      <w:r w:rsidRPr="00937973">
        <w:t>удьба</w:t>
      </w:r>
      <w:r w:rsidRPr="00D6078F">
        <w:t xml:space="preserve"> </w:t>
      </w:r>
      <w:r>
        <w:t xml:space="preserve">великого человека </w:t>
      </w:r>
      <w:r w:rsidRPr="00D6078F">
        <w:t>– великое рабство.</w:t>
      </w:r>
    </w:p>
    <w:p w14:paraId="00DDD91C" w14:textId="77777777" w:rsidR="00034BB6" w:rsidRDefault="00034BB6" w:rsidP="00034BB6">
      <w:pPr>
        <w:tabs>
          <w:tab w:val="left" w:pos="0"/>
        </w:tabs>
      </w:pPr>
    </w:p>
    <w:p w14:paraId="59DECAC2" w14:textId="77777777" w:rsidR="00034BB6" w:rsidRPr="00D6078F" w:rsidRDefault="00034BB6" w:rsidP="00034BB6">
      <w:pPr>
        <w:tabs>
          <w:tab w:val="left" w:pos="0"/>
        </w:tabs>
      </w:pPr>
      <w:r w:rsidRPr="00D6078F">
        <w:t xml:space="preserve">Виновный боится закона, невиновный – </w:t>
      </w:r>
      <w:r>
        <w:t>С</w:t>
      </w:r>
      <w:r w:rsidRPr="00937973">
        <w:t>удьбы</w:t>
      </w:r>
      <w:r w:rsidRPr="00D6078F">
        <w:t>.</w:t>
      </w:r>
    </w:p>
    <w:p w14:paraId="5315482C" w14:textId="77777777" w:rsidR="00034BB6" w:rsidRDefault="00034BB6" w:rsidP="00034BB6">
      <w:pPr>
        <w:tabs>
          <w:tab w:val="left" w:pos="0"/>
        </w:tabs>
      </w:pPr>
    </w:p>
    <w:p w14:paraId="727EA12A" w14:textId="77777777" w:rsidR="00034BB6" w:rsidRPr="00D6078F" w:rsidRDefault="00034BB6" w:rsidP="00034BB6">
      <w:pPr>
        <w:tabs>
          <w:tab w:val="left" w:pos="0"/>
        </w:tabs>
      </w:pPr>
      <w:r w:rsidRPr="00D6078F">
        <w:t xml:space="preserve">Возвысившимся вредит </w:t>
      </w:r>
      <w:r w:rsidRPr="00937973">
        <w:t>случайность</w:t>
      </w:r>
      <w:r w:rsidRPr="00D6078F">
        <w:t>.</w:t>
      </w:r>
    </w:p>
    <w:p w14:paraId="7EF9B8A6" w14:textId="77777777" w:rsidR="00034BB6" w:rsidRDefault="00034BB6" w:rsidP="00034BB6">
      <w:pPr>
        <w:tabs>
          <w:tab w:val="left" w:pos="0"/>
        </w:tabs>
      </w:pPr>
    </w:p>
    <w:p w14:paraId="4D2DA3D4" w14:textId="77777777" w:rsidR="00034BB6" w:rsidRPr="00D6078F" w:rsidRDefault="00034BB6" w:rsidP="00034BB6">
      <w:pPr>
        <w:tabs>
          <w:tab w:val="left" w:pos="0"/>
        </w:tabs>
      </w:pPr>
      <w:r w:rsidRPr="00D6078F">
        <w:t xml:space="preserve">Глупым делает </w:t>
      </w:r>
      <w:r>
        <w:t>Ф</w:t>
      </w:r>
      <w:r w:rsidRPr="00937973">
        <w:t>ортуна</w:t>
      </w:r>
      <w:r w:rsidRPr="00D6078F">
        <w:t xml:space="preserve"> того, кого желает погубить</w:t>
      </w:r>
      <w:r>
        <w:t xml:space="preserve">, но </w:t>
      </w:r>
      <w:r w:rsidRPr="00D6078F">
        <w:t>мудрые ее переносят.</w:t>
      </w:r>
    </w:p>
    <w:p w14:paraId="6AF2C8AA" w14:textId="77777777" w:rsidR="00034BB6" w:rsidRDefault="00034BB6" w:rsidP="00034BB6">
      <w:pPr>
        <w:tabs>
          <w:tab w:val="left" w:pos="0"/>
        </w:tabs>
      </w:pPr>
    </w:p>
    <w:p w14:paraId="7F091AFD" w14:textId="77777777" w:rsidR="00034BB6" w:rsidRPr="00D6078F" w:rsidRDefault="00034BB6" w:rsidP="00034BB6">
      <w:pPr>
        <w:tabs>
          <w:tab w:val="left" w:pos="0"/>
        </w:tabs>
      </w:pPr>
      <w:r>
        <w:t>Если с</w:t>
      </w:r>
      <w:r w:rsidRPr="00D6078F">
        <w:t xml:space="preserve">ам виноват, на </w:t>
      </w:r>
      <w:r>
        <w:t>С</w:t>
      </w:r>
      <w:r w:rsidRPr="000B5D26">
        <w:t>удьбу</w:t>
      </w:r>
      <w:r w:rsidRPr="00D6078F">
        <w:t xml:space="preserve"> не жалуйся.</w:t>
      </w:r>
    </w:p>
    <w:p w14:paraId="1B5D5838" w14:textId="77777777" w:rsidR="00034BB6" w:rsidRDefault="00034BB6" w:rsidP="00034BB6">
      <w:pPr>
        <w:tabs>
          <w:tab w:val="left" w:pos="0"/>
        </w:tabs>
      </w:pPr>
    </w:p>
    <w:p w14:paraId="670E1D01" w14:textId="77777777" w:rsidR="00034BB6" w:rsidRPr="00D6078F" w:rsidRDefault="00034BB6" w:rsidP="00034BB6">
      <w:pPr>
        <w:tabs>
          <w:tab w:val="left" w:pos="0"/>
        </w:tabs>
      </w:pPr>
      <w:r w:rsidRPr="00D6078F">
        <w:t xml:space="preserve">Каждому его </w:t>
      </w:r>
      <w:r>
        <w:t>С</w:t>
      </w:r>
      <w:r w:rsidRPr="00937973">
        <w:t>удьбу</w:t>
      </w:r>
      <w:r w:rsidRPr="00D6078F">
        <w:t xml:space="preserve"> лепят его нравы.</w:t>
      </w:r>
    </w:p>
    <w:p w14:paraId="237BA634" w14:textId="77777777" w:rsidR="00034BB6" w:rsidRDefault="00034BB6" w:rsidP="00034BB6">
      <w:pPr>
        <w:tabs>
          <w:tab w:val="left" w:pos="0"/>
        </w:tabs>
      </w:pPr>
    </w:p>
    <w:p w14:paraId="59A3CF83" w14:textId="77777777" w:rsidR="00034BB6" w:rsidRDefault="00034BB6" w:rsidP="00034BB6">
      <w:pPr>
        <w:tabs>
          <w:tab w:val="left" w:pos="0"/>
        </w:tabs>
      </w:pPr>
      <w:r w:rsidRPr="00D6078F">
        <w:t xml:space="preserve">Когда </w:t>
      </w:r>
      <w:r w:rsidRPr="00937973">
        <w:t>Фортуна</w:t>
      </w:r>
      <w:r w:rsidRPr="00D6078F">
        <w:t xml:space="preserve"> нас ласкает, она хочет нас соблазнить.</w:t>
      </w:r>
    </w:p>
    <w:p w14:paraId="7C5CBE63" w14:textId="77777777" w:rsidR="00034BB6" w:rsidRDefault="00034BB6" w:rsidP="00034BB6">
      <w:pPr>
        <w:tabs>
          <w:tab w:val="left" w:pos="0"/>
        </w:tabs>
      </w:pPr>
    </w:p>
    <w:p w14:paraId="0D00C817" w14:textId="77777777" w:rsidR="00034BB6" w:rsidRPr="00D6078F" w:rsidRDefault="00034BB6" w:rsidP="00034BB6">
      <w:pPr>
        <w:tabs>
          <w:tab w:val="left" w:pos="0"/>
        </w:tabs>
      </w:pPr>
      <w:r>
        <w:t>Лучше довериться Д</w:t>
      </w:r>
      <w:r w:rsidRPr="00D6078F">
        <w:t xml:space="preserve">обродетели, чем </w:t>
      </w:r>
      <w:r w:rsidRPr="00937973">
        <w:t>Фортуне</w:t>
      </w:r>
      <w:r w:rsidRPr="00D6078F">
        <w:t>.</w:t>
      </w:r>
    </w:p>
    <w:p w14:paraId="7208D206" w14:textId="77777777" w:rsidR="00034BB6" w:rsidRDefault="00034BB6" w:rsidP="00034BB6">
      <w:pPr>
        <w:tabs>
          <w:tab w:val="left" w:pos="0"/>
        </w:tabs>
      </w:pPr>
    </w:p>
    <w:p w14:paraId="576E2ECF" w14:textId="77777777" w:rsidR="00034BB6" w:rsidRPr="00D6078F" w:rsidRDefault="00034BB6" w:rsidP="00034BB6">
      <w:pPr>
        <w:tabs>
          <w:tab w:val="left" w:pos="0"/>
        </w:tabs>
      </w:pPr>
      <w:r w:rsidRPr="00D6078F">
        <w:t xml:space="preserve">Меньше всего отнимает </w:t>
      </w:r>
      <w:r>
        <w:t>Ф</w:t>
      </w:r>
      <w:r w:rsidRPr="00937973">
        <w:t>ортуна</w:t>
      </w:r>
      <w:r w:rsidRPr="00D6078F">
        <w:t>, когда меньше всего дает.</w:t>
      </w:r>
    </w:p>
    <w:p w14:paraId="39069424" w14:textId="77777777" w:rsidR="00034BB6" w:rsidRDefault="00034BB6" w:rsidP="00034BB6">
      <w:pPr>
        <w:tabs>
          <w:tab w:val="left" w:pos="0"/>
        </w:tabs>
      </w:pPr>
    </w:p>
    <w:p w14:paraId="4C6DF3DB" w14:textId="77777777" w:rsidR="00034BB6" w:rsidRPr="00D6078F" w:rsidRDefault="00034BB6" w:rsidP="00034BB6">
      <w:pPr>
        <w:tabs>
          <w:tab w:val="left" w:pos="0"/>
        </w:tabs>
      </w:pPr>
      <w:r w:rsidRPr="00D6078F">
        <w:t xml:space="preserve">Нет столь хорошей </w:t>
      </w:r>
      <w:r>
        <w:t>С</w:t>
      </w:r>
      <w:r w:rsidRPr="000B5D26">
        <w:t>удьбы</w:t>
      </w:r>
      <w:r w:rsidRPr="00D6078F">
        <w:t>, на которую нельзя было бы за что-нибудь жаловаться.</w:t>
      </w:r>
    </w:p>
    <w:p w14:paraId="3130FD0A" w14:textId="77777777" w:rsidR="00034BB6" w:rsidRDefault="00034BB6" w:rsidP="00034BB6">
      <w:pPr>
        <w:tabs>
          <w:tab w:val="left" w:pos="0"/>
        </w:tabs>
      </w:pPr>
    </w:p>
    <w:p w14:paraId="3F68325D" w14:textId="77777777" w:rsidR="00034BB6" w:rsidRPr="00D6078F" w:rsidRDefault="00034BB6" w:rsidP="00034BB6">
      <w:pPr>
        <w:tabs>
          <w:tab w:val="left" w:pos="0"/>
        </w:tabs>
      </w:pPr>
      <w:r w:rsidRPr="00D6078F">
        <w:t xml:space="preserve">Ни жизнь, ни </w:t>
      </w:r>
      <w:r w:rsidRPr="000B5D26">
        <w:t>Фортуна</w:t>
      </w:r>
      <w:r>
        <w:t xml:space="preserve"> у людей не вечны.</w:t>
      </w:r>
    </w:p>
    <w:p w14:paraId="1B60E970" w14:textId="77777777" w:rsidR="00034BB6" w:rsidRDefault="00034BB6" w:rsidP="00034BB6">
      <w:pPr>
        <w:tabs>
          <w:tab w:val="left" w:pos="0"/>
        </w:tabs>
      </w:pPr>
    </w:p>
    <w:p w14:paraId="6FE82462" w14:textId="77777777" w:rsidR="00034BB6" w:rsidRPr="00D6078F" w:rsidRDefault="00034BB6" w:rsidP="00034BB6">
      <w:pPr>
        <w:tabs>
          <w:tab w:val="left" w:pos="0"/>
        </w:tabs>
      </w:pPr>
      <w:r w:rsidRPr="00D6078F">
        <w:t xml:space="preserve">Плохо делается все то, что делается в расчете на верность </w:t>
      </w:r>
      <w:r>
        <w:t>Ф</w:t>
      </w:r>
      <w:r w:rsidRPr="000B5D26">
        <w:t>ортуны</w:t>
      </w:r>
      <w:r w:rsidRPr="00D6078F">
        <w:t>.</w:t>
      </w:r>
    </w:p>
    <w:p w14:paraId="37C8B45F" w14:textId="77777777" w:rsidR="00034BB6" w:rsidRDefault="00034BB6" w:rsidP="00034BB6">
      <w:pPr>
        <w:tabs>
          <w:tab w:val="left" w:pos="0"/>
        </w:tabs>
      </w:pPr>
    </w:p>
    <w:p w14:paraId="29BC623A" w14:textId="77777777" w:rsidR="00034BB6" w:rsidRPr="00D6078F" w:rsidRDefault="00034BB6" w:rsidP="00034BB6">
      <w:pPr>
        <w:tabs>
          <w:tab w:val="left" w:pos="0"/>
        </w:tabs>
      </w:pPr>
      <w:r w:rsidRPr="000B5D26">
        <w:t>Судьба</w:t>
      </w:r>
      <w:r w:rsidRPr="00D6078F">
        <w:t xml:space="preserve"> – стекло: блест</w:t>
      </w:r>
      <w:r>
        <w:t>ит и</w:t>
      </w:r>
      <w:r w:rsidRPr="00D6078F">
        <w:t xml:space="preserve"> разбивается.</w:t>
      </w:r>
    </w:p>
    <w:p w14:paraId="3B110A03" w14:textId="77777777" w:rsidR="00034BB6" w:rsidRDefault="00034BB6" w:rsidP="00034BB6">
      <w:pPr>
        <w:tabs>
          <w:tab w:val="left" w:pos="0"/>
        </w:tabs>
      </w:pPr>
    </w:p>
    <w:p w14:paraId="17B9DEBF" w14:textId="77777777" w:rsidR="00034BB6" w:rsidRPr="00D6078F" w:rsidRDefault="00034BB6" w:rsidP="00034BB6">
      <w:pPr>
        <w:tabs>
          <w:tab w:val="left" w:pos="0"/>
        </w:tabs>
      </w:pPr>
      <w:r w:rsidRPr="00D6078F">
        <w:t xml:space="preserve">Трудно вернуть представившийся </w:t>
      </w:r>
      <w:r>
        <w:t>С</w:t>
      </w:r>
      <w:r w:rsidRPr="000B5D26">
        <w:t>лучай</w:t>
      </w:r>
      <w:r w:rsidRPr="00D6078F">
        <w:t>.</w:t>
      </w:r>
    </w:p>
    <w:p w14:paraId="50A30E11" w14:textId="77777777" w:rsidR="00034BB6" w:rsidRDefault="00034BB6" w:rsidP="00034BB6">
      <w:pPr>
        <w:tabs>
          <w:tab w:val="left" w:pos="0"/>
        </w:tabs>
      </w:pPr>
    </w:p>
    <w:p w14:paraId="1A5F835C" w14:textId="77777777" w:rsidR="00034BB6" w:rsidRPr="000B5D26" w:rsidRDefault="00034BB6" w:rsidP="00034BB6">
      <w:pPr>
        <w:tabs>
          <w:tab w:val="left" w:pos="0"/>
        </w:tabs>
      </w:pPr>
      <w:r w:rsidRPr="000B5D26">
        <w:t>Фортуна ветрена: многое дает в пользование, ничего – в собственность, часто требует обратно то, что дала.</w:t>
      </w:r>
    </w:p>
    <w:p w14:paraId="5D3F2A73" w14:textId="77777777" w:rsidR="00034BB6" w:rsidRDefault="00034BB6" w:rsidP="00034BB6">
      <w:pPr>
        <w:tabs>
          <w:tab w:val="left" w:pos="0"/>
        </w:tabs>
      </w:pPr>
    </w:p>
    <w:p w14:paraId="5B4C694C" w14:textId="77777777" w:rsidR="00034BB6" w:rsidRPr="00D6078F" w:rsidRDefault="00034BB6" w:rsidP="00034BB6">
      <w:pPr>
        <w:tabs>
          <w:tab w:val="left" w:pos="0"/>
        </w:tabs>
      </w:pPr>
      <w:r>
        <w:t>Ф</w:t>
      </w:r>
      <w:r w:rsidRPr="00937973">
        <w:t>ортуна</w:t>
      </w:r>
      <w:r w:rsidRPr="00D6078F">
        <w:t xml:space="preserve"> приобрела могущество </w:t>
      </w:r>
      <w:r>
        <w:t>и</w:t>
      </w:r>
      <w:r w:rsidRPr="00D6078F">
        <w:t>з-за жадности людей.</w:t>
      </w:r>
    </w:p>
    <w:p w14:paraId="1D707B8D" w14:textId="77777777" w:rsidR="00034BB6" w:rsidRDefault="00034BB6" w:rsidP="00034BB6">
      <w:pPr>
        <w:tabs>
          <w:tab w:val="left" w:pos="0"/>
        </w:tabs>
      </w:pPr>
    </w:p>
    <w:p w14:paraId="7F409C1F" w14:textId="77777777" w:rsidR="00034BB6" w:rsidRPr="00D6078F" w:rsidRDefault="00034BB6" w:rsidP="00034BB6">
      <w:pPr>
        <w:tabs>
          <w:tab w:val="left" w:pos="0"/>
        </w:tabs>
      </w:pPr>
      <w:r w:rsidRPr="00D6078F">
        <w:t xml:space="preserve">Чтоб погубить — </w:t>
      </w:r>
      <w:r>
        <w:t>С</w:t>
      </w:r>
      <w:r w:rsidRPr="000B5D26">
        <w:t>удьба</w:t>
      </w:r>
      <w:r w:rsidRPr="00D6078F">
        <w:t xml:space="preserve"> лишает разума.</w:t>
      </w:r>
    </w:p>
    <w:p w14:paraId="6CB25189" w14:textId="77777777" w:rsidR="00034BB6" w:rsidRDefault="00034BB6" w:rsidP="00034BB6">
      <w:pPr>
        <w:tabs>
          <w:tab w:val="left" w:pos="0"/>
        </w:tabs>
      </w:pPr>
    </w:p>
    <w:p w14:paraId="0FEEF3C7" w14:textId="77777777" w:rsidR="00034BB6" w:rsidRPr="00BB082F" w:rsidRDefault="00034BB6" w:rsidP="00034BB6">
      <w:pPr>
        <w:tabs>
          <w:tab w:val="left" w:pos="0"/>
        </w:tabs>
        <w:rPr>
          <w:color w:val="FF0000"/>
        </w:rPr>
      </w:pPr>
      <w:r w:rsidRPr="00BB082F">
        <w:rPr>
          <w:color w:val="FF0000"/>
        </w:rPr>
        <w:t xml:space="preserve">САЛЛЮСТИЙ </w:t>
      </w:r>
    </w:p>
    <w:p w14:paraId="5D0AC846" w14:textId="77777777" w:rsidR="00034BB6" w:rsidRPr="00E75368" w:rsidRDefault="00034BB6" w:rsidP="00034BB6">
      <w:pPr>
        <w:tabs>
          <w:tab w:val="left" w:pos="0"/>
        </w:tabs>
      </w:pPr>
      <w:r>
        <w:t>Прихоть С</w:t>
      </w:r>
      <w:r w:rsidRPr="00F47B9E">
        <w:t>лучая</w:t>
      </w:r>
      <w:r>
        <w:t xml:space="preserve"> </w:t>
      </w:r>
      <w:r w:rsidRPr="00E75368">
        <w:t>упра</w:t>
      </w:r>
      <w:r>
        <w:t>вляет М</w:t>
      </w:r>
      <w:r w:rsidRPr="00E75368">
        <w:t>иром.</w:t>
      </w:r>
    </w:p>
    <w:p w14:paraId="01B1FB00" w14:textId="77777777" w:rsidR="00034BB6" w:rsidRPr="00D6078F" w:rsidRDefault="00034BB6" w:rsidP="00034BB6">
      <w:pPr>
        <w:tabs>
          <w:tab w:val="left" w:pos="0"/>
        </w:tabs>
      </w:pPr>
    </w:p>
    <w:p w14:paraId="23F6F31D" w14:textId="77777777" w:rsidR="00034BB6" w:rsidRPr="00BB082F" w:rsidRDefault="00034BB6" w:rsidP="00034BB6">
      <w:pPr>
        <w:tabs>
          <w:tab w:val="left" w:pos="0"/>
        </w:tabs>
        <w:rPr>
          <w:color w:val="FF0000"/>
        </w:rPr>
      </w:pPr>
      <w:r w:rsidRPr="00BB082F">
        <w:rPr>
          <w:color w:val="FF0000"/>
        </w:rPr>
        <w:t xml:space="preserve">СЕНЕКА СТАРШИЙ  </w:t>
      </w:r>
    </w:p>
    <w:p w14:paraId="53D95749" w14:textId="77777777" w:rsidR="00034BB6" w:rsidRPr="00D375D8" w:rsidRDefault="00034BB6" w:rsidP="00034BB6">
      <w:pPr>
        <w:tabs>
          <w:tab w:val="left" w:pos="0"/>
        </w:tabs>
      </w:pPr>
      <w:r w:rsidRPr="00D375D8">
        <w:t>Ошибаться – человеческое свойство. В остальном пусть судьба решает, как ей угодно.</w:t>
      </w:r>
    </w:p>
    <w:p w14:paraId="53F65B64" w14:textId="77777777" w:rsidR="00034BB6" w:rsidRDefault="00034BB6" w:rsidP="00034BB6">
      <w:pPr>
        <w:tabs>
          <w:tab w:val="left" w:pos="0"/>
        </w:tabs>
      </w:pPr>
    </w:p>
    <w:p w14:paraId="2D1CFD4C" w14:textId="77777777" w:rsidR="00034BB6" w:rsidRPr="00BB082F" w:rsidRDefault="00034BB6" w:rsidP="00034BB6">
      <w:pPr>
        <w:tabs>
          <w:tab w:val="left" w:pos="0"/>
        </w:tabs>
        <w:rPr>
          <w:color w:val="FF0000"/>
        </w:rPr>
      </w:pPr>
      <w:r w:rsidRPr="00BB082F">
        <w:rPr>
          <w:color w:val="FF0000"/>
        </w:rPr>
        <w:t xml:space="preserve">СЕНЕКА            </w:t>
      </w:r>
    </w:p>
    <w:p w14:paraId="4C2E0AA6" w14:textId="77777777" w:rsidR="00034BB6" w:rsidRPr="005F00B9" w:rsidRDefault="00034BB6" w:rsidP="00034BB6">
      <w:pPr>
        <w:tabs>
          <w:tab w:val="left" w:pos="0"/>
        </w:tabs>
      </w:pPr>
      <w:r w:rsidRPr="005F00B9">
        <w:t xml:space="preserve">Быть </w:t>
      </w:r>
      <w:r w:rsidRPr="009B7ED1">
        <w:t>свободным это значит не быть рабом ни у обстояте</w:t>
      </w:r>
      <w:r>
        <w:t>льств, ни у неизбежности, ни у С</w:t>
      </w:r>
      <w:r w:rsidRPr="009B7ED1">
        <w:t xml:space="preserve">лучая, когда </w:t>
      </w:r>
      <w:r>
        <w:t>Ф</w:t>
      </w:r>
      <w:r w:rsidRPr="009B7ED1">
        <w:t>ортуна окажется</w:t>
      </w:r>
      <w:r>
        <w:t xml:space="preserve"> бессильна надо мною, </w:t>
      </w:r>
      <w:r w:rsidRPr="005F00B9">
        <w:t>е</w:t>
      </w:r>
      <w:r>
        <w:t>с</w:t>
      </w:r>
      <w:r w:rsidRPr="005F00B9">
        <w:t>ли  даже смерть в моих руках.</w:t>
      </w:r>
    </w:p>
    <w:p w14:paraId="1D5B6B6E" w14:textId="77777777" w:rsidR="00034BB6" w:rsidRDefault="00034BB6" w:rsidP="00034BB6">
      <w:pPr>
        <w:tabs>
          <w:tab w:val="left" w:pos="0"/>
        </w:tabs>
      </w:pPr>
    </w:p>
    <w:p w14:paraId="57352EBB" w14:textId="77777777" w:rsidR="00034BB6" w:rsidRPr="005F00B9" w:rsidRDefault="00034BB6" w:rsidP="00034BB6">
      <w:pPr>
        <w:tabs>
          <w:tab w:val="left" w:pos="0"/>
        </w:tabs>
      </w:pPr>
      <w:r w:rsidRPr="005F00B9">
        <w:t xml:space="preserve">Все происходит по </w:t>
      </w:r>
      <w:r w:rsidRPr="009B7ED1">
        <w:t>божественному</w:t>
      </w:r>
      <w:r w:rsidRPr="005F00B9">
        <w:t xml:space="preserve"> определению: плакать, стонать и жалов</w:t>
      </w:r>
      <w:r>
        <w:t>аться – значит отпасть от бога.</w:t>
      </w:r>
    </w:p>
    <w:p w14:paraId="2E4E989F" w14:textId="77777777" w:rsidR="00034BB6" w:rsidRDefault="00034BB6" w:rsidP="00034BB6">
      <w:pPr>
        <w:tabs>
          <w:tab w:val="left" w:pos="0"/>
        </w:tabs>
      </w:pPr>
    </w:p>
    <w:p w14:paraId="1841D9B1" w14:textId="77777777" w:rsidR="00034BB6" w:rsidRPr="005F00B9" w:rsidRDefault="00034BB6" w:rsidP="00034BB6">
      <w:pPr>
        <w:tabs>
          <w:tab w:val="left" w:pos="0"/>
        </w:tabs>
      </w:pPr>
      <w:r w:rsidRPr="005F00B9">
        <w:t xml:space="preserve">Главной действующей силой в жизни человека является </w:t>
      </w:r>
      <w:r w:rsidRPr="009B7ED1">
        <w:t>Судьба</w:t>
      </w:r>
      <w:r w:rsidRPr="005F00B9">
        <w:t>, неумолимая причина, обуславливающая деятельность</w:t>
      </w:r>
      <w:r>
        <w:t>,</w:t>
      </w:r>
      <w:r w:rsidRPr="005F00B9">
        <w:t xml:space="preserve"> как людей, так и богов</w:t>
      </w:r>
      <w:r>
        <w:t>… Судьба</w:t>
      </w:r>
      <w:r w:rsidRPr="005F00B9">
        <w:t xml:space="preserve"> влечет за собой тех, кто покорился ей добровольно, а нежелающих тащит. </w:t>
      </w:r>
    </w:p>
    <w:p w14:paraId="31490B2E" w14:textId="77777777" w:rsidR="00034BB6" w:rsidRDefault="00034BB6" w:rsidP="00034BB6">
      <w:pPr>
        <w:tabs>
          <w:tab w:val="left" w:pos="0"/>
        </w:tabs>
      </w:pPr>
    </w:p>
    <w:p w14:paraId="5A3EC02C" w14:textId="77777777" w:rsidR="00034BB6" w:rsidRPr="005F00B9" w:rsidRDefault="00034BB6" w:rsidP="00034BB6">
      <w:pPr>
        <w:tabs>
          <w:tab w:val="left" w:pos="0"/>
        </w:tabs>
      </w:pPr>
      <w:r w:rsidRPr="005F00B9">
        <w:t xml:space="preserve">До каких пор мы будем чего-нибудь требовать от </w:t>
      </w:r>
      <w:r w:rsidRPr="00612054">
        <w:t>богов</w:t>
      </w:r>
      <w:r w:rsidRPr="005F00B9">
        <w:t>, словно не можем еще сами себя прокормить?</w:t>
      </w:r>
    </w:p>
    <w:p w14:paraId="345F375E" w14:textId="77777777" w:rsidR="00034BB6" w:rsidRDefault="00034BB6" w:rsidP="00034BB6">
      <w:pPr>
        <w:tabs>
          <w:tab w:val="left" w:pos="0"/>
        </w:tabs>
      </w:pPr>
    </w:p>
    <w:p w14:paraId="43DBF3C1" w14:textId="77777777" w:rsidR="00034BB6" w:rsidRPr="005F00B9" w:rsidRDefault="00034BB6" w:rsidP="00034BB6">
      <w:pPr>
        <w:tabs>
          <w:tab w:val="left" w:pos="0"/>
        </w:tabs>
      </w:pPr>
      <w:r w:rsidRPr="005F00B9">
        <w:t xml:space="preserve">Избегайте всего, что любит толпа, что подбросил вам </w:t>
      </w:r>
      <w:r w:rsidRPr="002E2A76">
        <w:t>случай</w:t>
      </w:r>
      <w:r w:rsidRPr="005F00B9">
        <w:t xml:space="preserve">! С подозрением и страхом остановитесь перед всяким случайным благом! Ведь и рыбы, и звери ловятся на приманку сладкой надежды! Вы думаете, это дары </w:t>
      </w:r>
      <w:r>
        <w:t>Ф</w:t>
      </w:r>
      <w:r w:rsidRPr="0051320F">
        <w:t>ортуны</w:t>
      </w:r>
      <w:r w:rsidRPr="005F00B9">
        <w:t xml:space="preserve">? Нет, это ее козни. </w:t>
      </w:r>
    </w:p>
    <w:p w14:paraId="68230E73" w14:textId="77777777" w:rsidR="00034BB6" w:rsidRDefault="00034BB6" w:rsidP="00034BB6">
      <w:pPr>
        <w:tabs>
          <w:tab w:val="left" w:pos="0"/>
        </w:tabs>
      </w:pPr>
    </w:p>
    <w:p w14:paraId="23EE3BBA" w14:textId="77777777" w:rsidR="00034BB6" w:rsidRPr="005F00B9" w:rsidRDefault="00034BB6" w:rsidP="00034BB6">
      <w:pPr>
        <w:tabs>
          <w:tab w:val="left" w:pos="0"/>
        </w:tabs>
      </w:pPr>
      <w:r w:rsidRPr="005F00B9">
        <w:t>Истинная радост</w:t>
      </w:r>
      <w:r>
        <w:t>ь</w:t>
      </w:r>
      <w:r w:rsidRPr="005F00B9">
        <w:t xml:space="preserve">, не будучи чужим подарком, не подвластна и чужому произволу. Что не дано </w:t>
      </w:r>
      <w:r>
        <w:t>Ф</w:t>
      </w:r>
      <w:r w:rsidRPr="00612054">
        <w:t>ортуной</w:t>
      </w:r>
      <w:r>
        <w:t>, того ей не отнять.</w:t>
      </w:r>
    </w:p>
    <w:p w14:paraId="05762245" w14:textId="77777777" w:rsidR="00034BB6" w:rsidRDefault="00034BB6" w:rsidP="00034BB6">
      <w:pPr>
        <w:tabs>
          <w:tab w:val="left" w:pos="0"/>
        </w:tabs>
      </w:pPr>
    </w:p>
    <w:p w14:paraId="200D606C" w14:textId="77777777" w:rsidR="00034BB6" w:rsidRDefault="00034BB6" w:rsidP="00034BB6">
      <w:pPr>
        <w:tabs>
          <w:tab w:val="left" w:pos="0"/>
        </w:tabs>
      </w:pPr>
      <w:r w:rsidRPr="005F00B9">
        <w:t xml:space="preserve">Кого </w:t>
      </w:r>
      <w:r w:rsidRPr="00612054">
        <w:t>Фортуна</w:t>
      </w:r>
      <w:r w:rsidRPr="005F00B9">
        <w:t xml:space="preserve"> выносит наверх, кто причастен </w:t>
      </w:r>
      <w:r>
        <w:t>к</w:t>
      </w:r>
      <w:r w:rsidRPr="005F00B9">
        <w:t xml:space="preserve"> власти как ее орудие, тот дорог другим, покуда сам в силе; дом у таких </w:t>
      </w:r>
      <w:r>
        <w:t xml:space="preserve">счастливцев </w:t>
      </w:r>
      <w:r w:rsidRPr="005F00B9">
        <w:t xml:space="preserve">полон людьми при их жизни, но память о них умирает скоро по их смерти. </w:t>
      </w:r>
    </w:p>
    <w:p w14:paraId="3C38E148" w14:textId="77777777" w:rsidR="00034BB6" w:rsidRDefault="00034BB6" w:rsidP="00034BB6">
      <w:pPr>
        <w:tabs>
          <w:tab w:val="left" w:pos="0"/>
        </w:tabs>
      </w:pPr>
    </w:p>
    <w:p w14:paraId="6D275D06" w14:textId="77777777" w:rsidR="00034BB6" w:rsidRPr="00E6434A" w:rsidRDefault="00034BB6" w:rsidP="00034BB6">
      <w:pPr>
        <w:tabs>
          <w:tab w:val="left" w:pos="0"/>
        </w:tabs>
      </w:pPr>
      <w:r w:rsidRPr="00E6434A">
        <w:t xml:space="preserve">Кто, в роскоши купаясь, наслаждается чрезмерным счастьем, хочет необычного, и тут, </w:t>
      </w:r>
      <w:r>
        <w:t>Ф</w:t>
      </w:r>
      <w:r w:rsidRPr="00E6434A">
        <w:t>ортуны спутница проклятая, приходит похоть, и тогда не нравится ни скромный кров, ни пища повседневная.</w:t>
      </w:r>
    </w:p>
    <w:p w14:paraId="1A288F2A" w14:textId="77777777" w:rsidR="00034BB6" w:rsidRDefault="00034BB6" w:rsidP="00034BB6">
      <w:pPr>
        <w:tabs>
          <w:tab w:val="left" w:pos="0"/>
        </w:tabs>
      </w:pPr>
    </w:p>
    <w:p w14:paraId="21090BF6" w14:textId="77777777" w:rsidR="00034BB6" w:rsidRPr="00E6434A" w:rsidRDefault="00034BB6" w:rsidP="00034BB6">
      <w:pPr>
        <w:tabs>
          <w:tab w:val="left" w:pos="0"/>
        </w:tabs>
      </w:pPr>
      <w:r w:rsidRPr="00E6434A">
        <w:t xml:space="preserve">Кто мудр, тот во всем смотрит на замысел, а не на исход. Начало в нашей власти; что выйдет, решать </w:t>
      </w:r>
      <w:r>
        <w:t>Ф</w:t>
      </w:r>
      <w:r w:rsidRPr="00E6434A">
        <w:t>ортуне</w:t>
      </w:r>
      <w:r>
        <w:t>. Н</w:t>
      </w:r>
      <w:r w:rsidRPr="00E6434A">
        <w:t>ад собой же я не признаю ее приговора.</w:t>
      </w:r>
    </w:p>
    <w:p w14:paraId="731C9DB4" w14:textId="77777777" w:rsidR="00034BB6" w:rsidRDefault="00034BB6" w:rsidP="00034BB6">
      <w:pPr>
        <w:tabs>
          <w:tab w:val="left" w:pos="0"/>
        </w:tabs>
      </w:pPr>
    </w:p>
    <w:p w14:paraId="2BDAEB38" w14:textId="77777777" w:rsidR="00034BB6" w:rsidRPr="005F00B9" w:rsidRDefault="00034BB6" w:rsidP="00034BB6">
      <w:pPr>
        <w:tabs>
          <w:tab w:val="left" w:pos="0"/>
        </w:tabs>
      </w:pPr>
      <w:r w:rsidRPr="005F00B9">
        <w:t xml:space="preserve">Многим не хватает только благосклонности </w:t>
      </w:r>
      <w:r w:rsidRPr="0051320F">
        <w:t xml:space="preserve">Судьбы, чтобы сравняться жестокостью, и честолюбием, и жаждой роскоши с самыми худшими </w:t>
      </w:r>
      <w:r>
        <w:t>тиранами</w:t>
      </w:r>
      <w:r w:rsidRPr="0051320F">
        <w:t>. Д</w:t>
      </w:r>
      <w:r w:rsidRPr="005F00B9">
        <w:t>ай им силы на все, чего они хотят, и ты узна</w:t>
      </w:r>
      <w:r>
        <w:t>ешь, что хочется им того же.</w:t>
      </w:r>
    </w:p>
    <w:p w14:paraId="087E7B52" w14:textId="77777777" w:rsidR="00034BB6" w:rsidRDefault="00034BB6" w:rsidP="00034BB6">
      <w:pPr>
        <w:tabs>
          <w:tab w:val="left" w:pos="0"/>
        </w:tabs>
      </w:pPr>
    </w:p>
    <w:p w14:paraId="774DA033" w14:textId="77777777" w:rsidR="00034BB6" w:rsidRPr="005F00B9" w:rsidRDefault="00034BB6" w:rsidP="00034BB6">
      <w:pPr>
        <w:tabs>
          <w:tab w:val="left" w:pos="0"/>
        </w:tabs>
      </w:pPr>
      <w:r w:rsidRPr="005F00B9">
        <w:t xml:space="preserve">Мы ищем причин для страданья и хотим сетовать на </w:t>
      </w:r>
      <w:r w:rsidRPr="00502759">
        <w:t>Судьбу</w:t>
      </w:r>
      <w:r w:rsidRPr="005F00B9">
        <w:t xml:space="preserve"> даже неоправданно, когда она не дает нам</w:t>
      </w:r>
      <w:r>
        <w:t xml:space="preserve"> повода к справедливым жалобам.</w:t>
      </w:r>
    </w:p>
    <w:p w14:paraId="7807B331" w14:textId="77777777" w:rsidR="00034BB6" w:rsidRDefault="00034BB6" w:rsidP="00034BB6">
      <w:pPr>
        <w:tabs>
          <w:tab w:val="left" w:pos="0"/>
        </w:tabs>
      </w:pPr>
    </w:p>
    <w:p w14:paraId="5A7269F1" w14:textId="77777777" w:rsidR="00034BB6" w:rsidRPr="00FB076D" w:rsidRDefault="00034BB6" w:rsidP="00034BB6">
      <w:pPr>
        <w:tabs>
          <w:tab w:val="left" w:pos="0"/>
        </w:tabs>
      </w:pPr>
      <w:r w:rsidRPr="00FB076D">
        <w:t xml:space="preserve">Надо подставлять себя под удары </w:t>
      </w:r>
      <w:r w:rsidRPr="00502759">
        <w:t>Судьбы</w:t>
      </w:r>
      <w:r w:rsidRPr="00FB076D">
        <w:t>, чтобы, сражаясь с нами, она делала нас тверже; постепенно она сама сделает нас равными себе, и привычка к опасности даст нам презрение к опасности.</w:t>
      </w:r>
    </w:p>
    <w:p w14:paraId="7257283A" w14:textId="77777777" w:rsidR="00034BB6" w:rsidRDefault="00034BB6" w:rsidP="00034BB6">
      <w:pPr>
        <w:tabs>
          <w:tab w:val="left" w:pos="0"/>
        </w:tabs>
      </w:pPr>
    </w:p>
    <w:p w14:paraId="14AF2592" w14:textId="77777777" w:rsidR="00034BB6" w:rsidRPr="00502759" w:rsidRDefault="00034BB6" w:rsidP="00034BB6">
      <w:pPr>
        <w:tabs>
          <w:tab w:val="left" w:pos="0"/>
        </w:tabs>
      </w:pPr>
      <w:r w:rsidRPr="005F00B9">
        <w:t xml:space="preserve">Никогда человек идеальный не бранил </w:t>
      </w:r>
      <w:r>
        <w:t xml:space="preserve">свою </w:t>
      </w:r>
      <w:r w:rsidRPr="00502759">
        <w:t>Судьбу.</w:t>
      </w:r>
    </w:p>
    <w:p w14:paraId="1E41061E" w14:textId="77777777" w:rsidR="00034BB6" w:rsidRDefault="00034BB6" w:rsidP="00034BB6">
      <w:pPr>
        <w:tabs>
          <w:tab w:val="left" w:pos="0"/>
        </w:tabs>
      </w:pPr>
    </w:p>
    <w:p w14:paraId="3F946997" w14:textId="77777777" w:rsidR="00034BB6" w:rsidRPr="008E2BFD" w:rsidRDefault="00034BB6" w:rsidP="00034BB6">
      <w:pPr>
        <w:tabs>
          <w:tab w:val="left" w:pos="0"/>
        </w:tabs>
      </w:pPr>
      <w:r w:rsidRPr="005F00B9">
        <w:t xml:space="preserve">Никто, обладая здравым умом, не боится </w:t>
      </w:r>
      <w:r>
        <w:t xml:space="preserve">воли </w:t>
      </w:r>
      <w:r w:rsidRPr="00502759">
        <w:t>богов</w:t>
      </w:r>
      <w:r w:rsidRPr="005F00B9">
        <w:t>, так как неразумно страшиться спасительного, и н</w:t>
      </w:r>
      <w:r>
        <w:t>икто не любит тех, кого боится.</w:t>
      </w:r>
    </w:p>
    <w:p w14:paraId="3BA3A4A4" w14:textId="77777777" w:rsidR="00034BB6" w:rsidRPr="005F00B9" w:rsidRDefault="00034BB6" w:rsidP="00034BB6">
      <w:pPr>
        <w:tabs>
          <w:tab w:val="left" w:pos="0"/>
        </w:tabs>
      </w:pPr>
    </w:p>
    <w:p w14:paraId="0FEFF8CE" w14:textId="77777777" w:rsidR="00034BB6" w:rsidRPr="005F00B9" w:rsidRDefault="00034BB6" w:rsidP="00034BB6">
      <w:pPr>
        <w:tabs>
          <w:tab w:val="left" w:pos="0"/>
        </w:tabs>
      </w:pPr>
      <w:r w:rsidRPr="005F00B9">
        <w:t xml:space="preserve">Перестань дурно истолковывать милость </w:t>
      </w:r>
      <w:r w:rsidRPr="00502759">
        <w:t>Фортуны</w:t>
      </w:r>
      <w:r w:rsidRPr="005F00B9">
        <w:t>. То, что е</w:t>
      </w:r>
      <w:r>
        <w:t>ю отнято, она прежде дала!</w:t>
      </w:r>
    </w:p>
    <w:p w14:paraId="0428A66B" w14:textId="77777777" w:rsidR="00034BB6" w:rsidRDefault="00034BB6" w:rsidP="00034BB6">
      <w:pPr>
        <w:tabs>
          <w:tab w:val="left" w:pos="0"/>
        </w:tabs>
      </w:pPr>
    </w:p>
    <w:p w14:paraId="26851776" w14:textId="77777777" w:rsidR="00034BB6" w:rsidRDefault="00034BB6" w:rsidP="00034BB6">
      <w:pPr>
        <w:tabs>
          <w:tab w:val="left" w:pos="0"/>
        </w:tabs>
      </w:pPr>
      <w:r w:rsidRPr="00502759">
        <w:t>Судьба</w:t>
      </w:r>
      <w:r w:rsidRPr="005F00B9">
        <w:t xml:space="preserve"> городов, как и </w:t>
      </w:r>
      <w:r>
        <w:t>судьба людей, вертится колесом.</w:t>
      </w:r>
    </w:p>
    <w:p w14:paraId="5AE1D35F" w14:textId="77777777" w:rsidR="00034BB6" w:rsidRDefault="00034BB6" w:rsidP="00034BB6">
      <w:pPr>
        <w:tabs>
          <w:tab w:val="left" w:pos="0"/>
        </w:tabs>
      </w:pPr>
    </w:p>
    <w:p w14:paraId="2476C49F" w14:textId="77777777" w:rsidR="00034BB6" w:rsidRPr="005F00B9" w:rsidRDefault="00034BB6" w:rsidP="00034BB6">
      <w:pPr>
        <w:tabs>
          <w:tab w:val="left" w:pos="0"/>
        </w:tabs>
      </w:pPr>
      <w:r w:rsidRPr="00502759">
        <w:t>Фортуна</w:t>
      </w:r>
      <w:r w:rsidRPr="005F00B9">
        <w:t xml:space="preserve"> не сбивает </w:t>
      </w:r>
      <w:r>
        <w:t xml:space="preserve">человека </w:t>
      </w:r>
      <w:r w:rsidRPr="005F00B9">
        <w:t xml:space="preserve">с пути – она </w:t>
      </w:r>
      <w:r>
        <w:t>опрокидывает его и кидает на скалы.</w:t>
      </w:r>
    </w:p>
    <w:p w14:paraId="7B61CAD2" w14:textId="77777777" w:rsidR="00034BB6" w:rsidRDefault="00034BB6" w:rsidP="00034BB6">
      <w:pPr>
        <w:tabs>
          <w:tab w:val="left" w:pos="0"/>
        </w:tabs>
      </w:pPr>
    </w:p>
    <w:p w14:paraId="71AEC9EE" w14:textId="77777777" w:rsidR="00034BB6" w:rsidRPr="00502759" w:rsidRDefault="00034BB6" w:rsidP="00034BB6">
      <w:pPr>
        <w:tabs>
          <w:tab w:val="left" w:pos="0"/>
        </w:tabs>
      </w:pPr>
      <w:r w:rsidRPr="00502759">
        <w:t xml:space="preserve">Человеку ничего не обещано наверняка, и </w:t>
      </w:r>
      <w:r>
        <w:t>Ф</w:t>
      </w:r>
      <w:r w:rsidRPr="00502759">
        <w:t>ортуна не должна непременно довести его до старости, но вправе отпустить, где ей угодно.</w:t>
      </w:r>
    </w:p>
    <w:p w14:paraId="5985A22D" w14:textId="77777777" w:rsidR="00034BB6" w:rsidRDefault="00034BB6" w:rsidP="00034BB6">
      <w:pPr>
        <w:tabs>
          <w:tab w:val="left" w:pos="0"/>
        </w:tabs>
      </w:pPr>
    </w:p>
    <w:p w14:paraId="76AB75C8" w14:textId="77777777" w:rsidR="00034BB6" w:rsidRPr="005F00B9" w:rsidRDefault="00034BB6" w:rsidP="00034BB6">
      <w:pPr>
        <w:tabs>
          <w:tab w:val="left" w:pos="0"/>
        </w:tabs>
      </w:pPr>
      <w:r w:rsidRPr="005F00B9">
        <w:t xml:space="preserve">Чтобы не надеяться на </w:t>
      </w:r>
      <w:r w:rsidRPr="00502759">
        <w:t>Фортуну</w:t>
      </w:r>
      <w:r w:rsidRPr="005F00B9">
        <w:t>, нужно познать и себя, и природу. Пусть каждый знает, куда он идет и откуда взялся, что для него хорошо, что плохо, чего он ищет и чего избегает, что есть разум, отличающий то, к чему должно стремиться, от того, чего следует бежать, укрощающий безумие желаний и смиряющий жестокость страхов.</w:t>
      </w:r>
    </w:p>
    <w:p w14:paraId="2AD266E7" w14:textId="77777777" w:rsidR="00034BB6" w:rsidRDefault="00034BB6" w:rsidP="00034BB6">
      <w:pPr>
        <w:tabs>
          <w:tab w:val="left" w:pos="0"/>
        </w:tabs>
      </w:pPr>
    </w:p>
    <w:p w14:paraId="64C27F76" w14:textId="77777777" w:rsidR="00034BB6" w:rsidRPr="00BB082F" w:rsidRDefault="00034BB6" w:rsidP="00034BB6">
      <w:pPr>
        <w:tabs>
          <w:tab w:val="left" w:pos="0"/>
        </w:tabs>
        <w:rPr>
          <w:color w:val="FF0000"/>
        </w:rPr>
      </w:pPr>
      <w:r w:rsidRPr="00BB082F">
        <w:rPr>
          <w:color w:val="FF0000"/>
        </w:rPr>
        <w:t>ФЛАВИЙ ИОСИФ</w:t>
      </w:r>
    </w:p>
    <w:p w14:paraId="14A0C004" w14:textId="77777777" w:rsidR="00034BB6" w:rsidRPr="00134C3E" w:rsidRDefault="00034BB6" w:rsidP="00034BB6">
      <w:pPr>
        <w:tabs>
          <w:tab w:val="left" w:pos="0"/>
        </w:tabs>
        <w:rPr>
          <w:color w:val="FF0000"/>
        </w:rPr>
      </w:pPr>
      <w:r w:rsidRPr="00134C3E">
        <w:t xml:space="preserve">Людям не дано избегнуть своей </w:t>
      </w:r>
      <w:r w:rsidRPr="00502759">
        <w:t>Судьбы</w:t>
      </w:r>
      <w:r w:rsidRPr="00134C3E">
        <w:t>, даже когда они предвидят ее.</w:t>
      </w:r>
    </w:p>
    <w:p w14:paraId="75F30D60" w14:textId="77777777" w:rsidR="00034BB6" w:rsidRPr="00134C3E" w:rsidRDefault="00034BB6" w:rsidP="00034BB6">
      <w:pPr>
        <w:tabs>
          <w:tab w:val="left" w:pos="0"/>
        </w:tabs>
      </w:pPr>
    </w:p>
    <w:p w14:paraId="0855175C" w14:textId="77777777" w:rsidR="00034BB6" w:rsidRPr="00BB082F" w:rsidRDefault="00034BB6" w:rsidP="00034BB6">
      <w:pPr>
        <w:tabs>
          <w:tab w:val="left" w:pos="0"/>
        </w:tabs>
        <w:rPr>
          <w:color w:val="FF0000"/>
        </w:rPr>
      </w:pPr>
      <w:r w:rsidRPr="00BB082F">
        <w:rPr>
          <w:color w:val="FF0000"/>
        </w:rPr>
        <w:t xml:space="preserve">ЦЕЗАРЬ                 </w:t>
      </w:r>
    </w:p>
    <w:p w14:paraId="436DE516" w14:textId="77777777" w:rsidR="00034BB6" w:rsidRPr="00134C3E" w:rsidRDefault="00034BB6" w:rsidP="00034BB6">
      <w:pPr>
        <w:tabs>
          <w:tab w:val="left" w:pos="0"/>
        </w:tabs>
      </w:pPr>
      <w:r w:rsidRPr="00134C3E">
        <w:t xml:space="preserve">Каждый кузнец своей </w:t>
      </w:r>
      <w:r w:rsidRPr="00502759">
        <w:t>Судьбы</w:t>
      </w:r>
      <w:r w:rsidRPr="00134C3E">
        <w:t>.</w:t>
      </w:r>
    </w:p>
    <w:p w14:paraId="69FA4D77" w14:textId="77777777" w:rsidR="00034BB6" w:rsidRPr="00134C3E" w:rsidRDefault="00034BB6" w:rsidP="00034BB6">
      <w:pPr>
        <w:tabs>
          <w:tab w:val="left" w:pos="0"/>
        </w:tabs>
      </w:pPr>
    </w:p>
    <w:p w14:paraId="427AAB37" w14:textId="77777777" w:rsidR="00034BB6" w:rsidRPr="00134C3E" w:rsidRDefault="00034BB6" w:rsidP="00034BB6">
      <w:pPr>
        <w:tabs>
          <w:tab w:val="left" w:pos="0"/>
        </w:tabs>
      </w:pPr>
      <w:r w:rsidRPr="00502759">
        <w:t>Фортуна</w:t>
      </w:r>
      <w:r w:rsidRPr="00134C3E">
        <w:t xml:space="preserve"> во всем играет большую роль, особенно же в делах войны.</w:t>
      </w:r>
    </w:p>
    <w:p w14:paraId="770746C7" w14:textId="77777777" w:rsidR="00034BB6" w:rsidRDefault="00034BB6" w:rsidP="00034BB6">
      <w:pPr>
        <w:tabs>
          <w:tab w:val="left" w:pos="0"/>
        </w:tabs>
      </w:pPr>
    </w:p>
    <w:p w14:paraId="6D332C69" w14:textId="77777777" w:rsidR="00034BB6" w:rsidRPr="00BB082F" w:rsidRDefault="00034BB6" w:rsidP="00034BB6">
      <w:pPr>
        <w:tabs>
          <w:tab w:val="left" w:pos="0"/>
        </w:tabs>
        <w:rPr>
          <w:color w:val="FF0000"/>
        </w:rPr>
      </w:pPr>
      <w:r w:rsidRPr="00BB082F">
        <w:rPr>
          <w:color w:val="FF0000"/>
        </w:rPr>
        <w:t xml:space="preserve">ЦИЦЕРОН              </w:t>
      </w:r>
    </w:p>
    <w:p w14:paraId="5F3BBC8B" w14:textId="77777777" w:rsidR="00034BB6" w:rsidRPr="00134C3E" w:rsidRDefault="00034BB6" w:rsidP="00034BB6">
      <w:pPr>
        <w:tabs>
          <w:tab w:val="left" w:pos="0"/>
        </w:tabs>
      </w:pPr>
      <w:r w:rsidRPr="00502759">
        <w:t>Астрологии</w:t>
      </w:r>
      <w:r>
        <w:t xml:space="preserve"> верить нельзя! Это я решил, когда сказал себе: «</w:t>
      </w:r>
      <w:r w:rsidRPr="00134C3E">
        <w:t xml:space="preserve">Неужели все погибшие в битве при Каннах родились под </w:t>
      </w:r>
      <w:r>
        <w:t>одной и той же звездой?»</w:t>
      </w:r>
    </w:p>
    <w:p w14:paraId="11BCF8D7" w14:textId="77777777" w:rsidR="00034BB6" w:rsidRDefault="00034BB6" w:rsidP="00034BB6">
      <w:pPr>
        <w:tabs>
          <w:tab w:val="left" w:pos="0"/>
        </w:tabs>
      </w:pPr>
    </w:p>
    <w:p w14:paraId="19A30981" w14:textId="77777777" w:rsidR="00034BB6" w:rsidRPr="00502759" w:rsidRDefault="00034BB6" w:rsidP="00034BB6">
      <w:pPr>
        <w:tabs>
          <w:tab w:val="left" w:pos="0"/>
        </w:tabs>
      </w:pPr>
      <w:r w:rsidRPr="00134C3E">
        <w:t xml:space="preserve">Будем </w:t>
      </w:r>
      <w:r w:rsidRPr="00502759">
        <w:t xml:space="preserve">надеяться на то, чего мы хотим, но то, что случится, перенесем. </w:t>
      </w:r>
    </w:p>
    <w:p w14:paraId="1EB05296" w14:textId="77777777" w:rsidR="00034BB6" w:rsidRDefault="00034BB6" w:rsidP="00034BB6">
      <w:pPr>
        <w:tabs>
          <w:tab w:val="left" w:pos="0"/>
        </w:tabs>
      </w:pPr>
    </w:p>
    <w:p w14:paraId="6D5D0B39" w14:textId="77777777" w:rsidR="00034BB6" w:rsidRPr="00134C3E" w:rsidRDefault="00034BB6" w:rsidP="00034BB6">
      <w:pPr>
        <w:tabs>
          <w:tab w:val="left" w:pos="0"/>
        </w:tabs>
      </w:pPr>
      <w:r w:rsidRPr="00134C3E">
        <w:t xml:space="preserve">Даже из видений безумцев или пьяных можно путем </w:t>
      </w:r>
      <w:r w:rsidRPr="00502759">
        <w:t>толкования</w:t>
      </w:r>
      <w:r w:rsidRPr="00134C3E">
        <w:t xml:space="preserve"> извлечь много такого, что будет выглядеть как относящееся к будущему. Если человек целый день бросает в цель коп</w:t>
      </w:r>
      <w:r>
        <w:t>ье, он когда-нибудь да попадет.</w:t>
      </w:r>
    </w:p>
    <w:p w14:paraId="25847588" w14:textId="77777777" w:rsidR="00034BB6" w:rsidRDefault="00034BB6" w:rsidP="00034BB6">
      <w:pPr>
        <w:tabs>
          <w:tab w:val="left" w:pos="0"/>
        </w:tabs>
      </w:pPr>
    </w:p>
    <w:p w14:paraId="659DA491" w14:textId="77777777" w:rsidR="00034BB6" w:rsidRPr="00134C3E" w:rsidRDefault="00034BB6" w:rsidP="00034BB6">
      <w:pPr>
        <w:tabs>
          <w:tab w:val="left" w:pos="0"/>
        </w:tabs>
      </w:pPr>
      <w:r w:rsidRPr="00134C3E">
        <w:t xml:space="preserve">Для </w:t>
      </w:r>
      <w:r w:rsidRPr="00502759">
        <w:t>нас знание будущих событий</w:t>
      </w:r>
      <w:r w:rsidRPr="00134C3E">
        <w:t xml:space="preserve"> даже и не является полезным. Или, ты считае</w:t>
      </w:r>
      <w:r>
        <w:t>шь, что Г</w:t>
      </w:r>
      <w:r w:rsidRPr="00134C3E">
        <w:t>ней Помпе</w:t>
      </w:r>
      <w:r>
        <w:t>й</w:t>
      </w:r>
      <w:r w:rsidRPr="00134C3E">
        <w:t>, трижды избираемый консулом, трижды получив триумф, покрытый славой своих великих подвигов, мог бы всему этому радоваться, если б знал, что он, потеряв свое войско, будет однажды заре</w:t>
      </w:r>
      <w:r>
        <w:t>зан на пустынном берегу Египта?</w:t>
      </w:r>
    </w:p>
    <w:p w14:paraId="6BBF376C" w14:textId="77777777" w:rsidR="00034BB6" w:rsidRDefault="00034BB6" w:rsidP="00034BB6">
      <w:pPr>
        <w:tabs>
          <w:tab w:val="left" w:pos="0"/>
        </w:tabs>
      </w:pPr>
    </w:p>
    <w:p w14:paraId="21BE27E4" w14:textId="77777777" w:rsidR="00034BB6" w:rsidRPr="00134C3E" w:rsidRDefault="00034BB6" w:rsidP="00034BB6">
      <w:pPr>
        <w:tabs>
          <w:tab w:val="left" w:pos="0"/>
        </w:tabs>
      </w:pPr>
      <w:r w:rsidRPr="00134C3E">
        <w:t xml:space="preserve">И в этом, несомненно, та высшая и божественная </w:t>
      </w:r>
      <w:r w:rsidRPr="00502759">
        <w:t>мудрость</w:t>
      </w:r>
      <w:r w:rsidRPr="00134C3E">
        <w:t xml:space="preserve"> – глубоко понять и изучить дела человеческие, не удивляться ничему, что случилось, и ничто не считать невозможным до того, как оно произойдет.</w:t>
      </w:r>
    </w:p>
    <w:p w14:paraId="170D20D6" w14:textId="77777777" w:rsidR="00034BB6" w:rsidRDefault="00034BB6" w:rsidP="00034BB6">
      <w:pPr>
        <w:tabs>
          <w:tab w:val="left" w:pos="0"/>
        </w:tabs>
      </w:pPr>
    </w:p>
    <w:p w14:paraId="6DB15E66" w14:textId="77777777" w:rsidR="00034BB6" w:rsidRPr="00134C3E" w:rsidRDefault="00034BB6" w:rsidP="00034BB6">
      <w:pPr>
        <w:tabs>
          <w:tab w:val="left" w:pos="0"/>
        </w:tabs>
      </w:pPr>
      <w:r w:rsidRPr="00134C3E">
        <w:t xml:space="preserve">Мы обычно </w:t>
      </w:r>
      <w:r w:rsidRPr="00502759">
        <w:t>не верим лжецу,</w:t>
      </w:r>
      <w:r w:rsidRPr="00134C3E">
        <w:t xml:space="preserve"> даже когда он говорит правду. Но если какой-то один </w:t>
      </w:r>
      <w:r w:rsidRPr="00502759">
        <w:t xml:space="preserve">сон </w:t>
      </w:r>
      <w:r w:rsidRPr="00134C3E">
        <w:t>оправдался, то вместо того, чтобы отказать в вере одному, поскольку множество других не оправдались, поступают наоборот: считают нужным верить в бесчисленное множество, ссыла</w:t>
      </w:r>
      <w:r>
        <w:t>ясь на то, что один оправдался.</w:t>
      </w:r>
    </w:p>
    <w:p w14:paraId="487F52C9" w14:textId="77777777" w:rsidR="00034BB6" w:rsidRDefault="00034BB6" w:rsidP="00034BB6">
      <w:pPr>
        <w:tabs>
          <w:tab w:val="left" w:pos="0"/>
        </w:tabs>
      </w:pPr>
    </w:p>
    <w:p w14:paraId="5797B9DE" w14:textId="77777777" w:rsidR="00034BB6" w:rsidRPr="00134C3E" w:rsidRDefault="00034BB6" w:rsidP="00034BB6">
      <w:pPr>
        <w:tabs>
          <w:tab w:val="left" w:pos="0"/>
        </w:tabs>
      </w:pPr>
      <w:r w:rsidRPr="00134C3E">
        <w:t xml:space="preserve">Ничто так не противоречит рассудку и порядку, как </w:t>
      </w:r>
      <w:r>
        <w:t>С</w:t>
      </w:r>
      <w:r w:rsidRPr="00502759">
        <w:t>лучайность</w:t>
      </w:r>
      <w:r w:rsidRPr="00134C3E">
        <w:t>.</w:t>
      </w:r>
    </w:p>
    <w:p w14:paraId="72C2531C" w14:textId="77777777" w:rsidR="00034BB6" w:rsidRDefault="00034BB6" w:rsidP="00034BB6">
      <w:pPr>
        <w:tabs>
          <w:tab w:val="left" w:pos="0"/>
        </w:tabs>
      </w:pPr>
    </w:p>
    <w:p w14:paraId="23FB54BB" w14:textId="77777777" w:rsidR="00034BB6" w:rsidRPr="00502759" w:rsidRDefault="00034BB6" w:rsidP="00034BB6">
      <w:pPr>
        <w:tabs>
          <w:tab w:val="left" w:pos="0"/>
        </w:tabs>
      </w:pPr>
      <w:r w:rsidRPr="00502759">
        <w:t>Предвидение будущего должно опираться не на предсказания и приметы, а на мудрость.</w:t>
      </w:r>
    </w:p>
    <w:p w14:paraId="7BEE51A3" w14:textId="77777777" w:rsidR="00034BB6" w:rsidRDefault="00034BB6" w:rsidP="00034BB6">
      <w:pPr>
        <w:tabs>
          <w:tab w:val="left" w:pos="0"/>
        </w:tabs>
      </w:pPr>
    </w:p>
    <w:p w14:paraId="00BED3E7" w14:textId="77777777" w:rsidR="00034BB6" w:rsidRPr="00134C3E" w:rsidRDefault="00034BB6" w:rsidP="00034BB6">
      <w:pPr>
        <w:tabs>
          <w:tab w:val="left" w:pos="0"/>
        </w:tabs>
      </w:pPr>
      <w:r w:rsidRPr="00134C3E">
        <w:t xml:space="preserve">Сам </w:t>
      </w:r>
      <w:r w:rsidRPr="00502759">
        <w:t>бог</w:t>
      </w:r>
      <w:r w:rsidRPr="00134C3E">
        <w:t xml:space="preserve"> не может знать того, что произойдет случайно и произвольно. Ибо если знает, то это определенно произойдет, а если определе</w:t>
      </w:r>
      <w:r>
        <w:t>нно произойдет, то не случайно.</w:t>
      </w:r>
    </w:p>
    <w:p w14:paraId="33D3F7CC" w14:textId="77777777" w:rsidR="00034BB6" w:rsidRDefault="00034BB6" w:rsidP="00034BB6">
      <w:pPr>
        <w:tabs>
          <w:tab w:val="left" w:pos="0"/>
        </w:tabs>
      </w:pPr>
    </w:p>
    <w:p w14:paraId="65D60D66" w14:textId="77777777" w:rsidR="00034BB6" w:rsidRPr="00F8634A" w:rsidRDefault="00034BB6" w:rsidP="00034BB6">
      <w:pPr>
        <w:tabs>
          <w:tab w:val="left" w:pos="0"/>
        </w:tabs>
      </w:pPr>
      <w:r w:rsidRPr="00F8634A">
        <w:t xml:space="preserve">Слепа не только сама </w:t>
      </w:r>
      <w:r w:rsidRPr="00993A70">
        <w:t>Фортуна</w:t>
      </w:r>
      <w:r w:rsidRPr="00F8634A">
        <w:t>, она подчас делает слепыми и того, кого осчастливит.</w:t>
      </w:r>
    </w:p>
    <w:p w14:paraId="5FCCE18D" w14:textId="77777777" w:rsidR="00034BB6" w:rsidRDefault="00034BB6" w:rsidP="00034BB6">
      <w:pPr>
        <w:tabs>
          <w:tab w:val="left" w:pos="0"/>
        </w:tabs>
      </w:pPr>
    </w:p>
    <w:p w14:paraId="51F5B823" w14:textId="77777777" w:rsidR="00034BB6" w:rsidRPr="00134C3E" w:rsidRDefault="00034BB6" w:rsidP="00034BB6">
      <w:pPr>
        <w:tabs>
          <w:tab w:val="left" w:pos="0"/>
        </w:tabs>
      </w:pPr>
      <w:r w:rsidRPr="00134C3E">
        <w:t>То, что не может произойти, никогда не происходит; то, что может, – не чудо. Следо</w:t>
      </w:r>
      <w:r>
        <w:t xml:space="preserve">вательно, </w:t>
      </w:r>
      <w:r w:rsidRPr="00993A70">
        <w:t>чуда</w:t>
      </w:r>
      <w:r>
        <w:t xml:space="preserve"> вовсе не бывает.</w:t>
      </w:r>
    </w:p>
    <w:p w14:paraId="5AA5EF5B" w14:textId="77777777" w:rsidR="00034BB6" w:rsidRDefault="00034BB6" w:rsidP="00034BB6">
      <w:pPr>
        <w:tabs>
          <w:tab w:val="left" w:pos="0"/>
        </w:tabs>
      </w:pPr>
    </w:p>
    <w:p w14:paraId="2ADC4B54" w14:textId="77777777" w:rsidR="00034BB6" w:rsidRPr="00134C3E" w:rsidRDefault="00034BB6" w:rsidP="00034BB6">
      <w:pPr>
        <w:tabs>
          <w:tab w:val="left" w:pos="0"/>
        </w:tabs>
      </w:pPr>
      <w:r w:rsidRPr="00134C3E">
        <w:t xml:space="preserve">Часто даже не полезно </w:t>
      </w:r>
      <w:r w:rsidRPr="00993A70">
        <w:t>знать</w:t>
      </w:r>
      <w:r w:rsidRPr="00134C3E">
        <w:t xml:space="preserve">, что произойдет в </w:t>
      </w:r>
      <w:r w:rsidRPr="00993A70">
        <w:t>будущем</w:t>
      </w:r>
      <w:r w:rsidRPr="00134C3E">
        <w:t xml:space="preserve">: ведь это </w:t>
      </w:r>
      <w:r w:rsidRPr="00993A70">
        <w:t>несчастье</w:t>
      </w:r>
      <w:r w:rsidRPr="00134C3E">
        <w:t xml:space="preserve"> — сокрушаться о том, чему нельзя помочь, и не иметь последнего и, однако, всеобщего утешения — надежды.</w:t>
      </w:r>
    </w:p>
    <w:p w14:paraId="6042A41D" w14:textId="77777777" w:rsidR="00034BB6" w:rsidRDefault="00034BB6" w:rsidP="00034BB6">
      <w:pPr>
        <w:tabs>
          <w:tab w:val="left" w:pos="0"/>
        </w:tabs>
      </w:pPr>
    </w:p>
    <w:p w14:paraId="779EDB20" w14:textId="77777777" w:rsidR="00034BB6" w:rsidRPr="00134C3E" w:rsidRDefault="00034BB6" w:rsidP="00034BB6">
      <w:pPr>
        <w:tabs>
          <w:tab w:val="left" w:pos="0"/>
        </w:tabs>
      </w:pPr>
      <w:r w:rsidRPr="00134C3E">
        <w:t xml:space="preserve">Чего хотят бессмертные </w:t>
      </w:r>
      <w:r w:rsidRPr="00993A70">
        <w:t>боги, во-первых, посылая нам предзнаменования</w:t>
      </w:r>
      <w:r w:rsidRPr="00134C3E">
        <w:t>, которые мы без толкователей и понять</w:t>
      </w:r>
      <w:r>
        <w:t>-то</w:t>
      </w:r>
      <w:r w:rsidRPr="00134C3E">
        <w:t xml:space="preserve"> не можем, и</w:t>
      </w:r>
      <w:r>
        <w:t>,</w:t>
      </w:r>
      <w:r w:rsidRPr="00134C3E">
        <w:t xml:space="preserve"> предвещая то, чего мы все равно не можем избежать? Так даже порядочные люди не поступают, не пророчат своим друзьям надвигающееся на них несчастье, которого те никоим образом не смогут избежать. Всякое предсказывание зла только тогда – доброе дело, когда оно сопровождается</w:t>
      </w:r>
      <w:r>
        <w:t xml:space="preserve"> советом, как это зло отвести. </w:t>
      </w:r>
      <w:r w:rsidRPr="00134C3E">
        <w:t xml:space="preserve">Если считать, что знамения посылаются богами, то почему они были такими темными? Если боги действительно хотели открыть нам будущее, надо было возвестить его вполне ясным образом; если хотели скрыть, то не надо было об этом </w:t>
      </w:r>
      <w:r>
        <w:t>сообщать даже в туманной форме.</w:t>
      </w:r>
    </w:p>
    <w:p w14:paraId="24495EBA" w14:textId="77777777" w:rsidR="00034BB6" w:rsidRPr="005F00B9" w:rsidRDefault="00034BB6" w:rsidP="00034BB6">
      <w:pPr>
        <w:tabs>
          <w:tab w:val="left" w:pos="0"/>
        </w:tabs>
      </w:pPr>
    </w:p>
    <w:p w14:paraId="2DC3C20A" w14:textId="77777777" w:rsidR="00034BB6" w:rsidRDefault="00034BB6" w:rsidP="00034BB6">
      <w:pPr>
        <w:tabs>
          <w:tab w:val="left" w:pos="0"/>
        </w:tabs>
      </w:pPr>
    </w:p>
    <w:p w14:paraId="49F7C383" w14:textId="77777777" w:rsidR="00034BB6" w:rsidRPr="00D6078F" w:rsidRDefault="00034BB6" w:rsidP="00034BB6">
      <w:pPr>
        <w:tabs>
          <w:tab w:val="left" w:pos="0"/>
        </w:tabs>
      </w:pPr>
    </w:p>
    <w:p w14:paraId="4114562D" w14:textId="77777777" w:rsidR="00034BB6" w:rsidRPr="00602E4E" w:rsidRDefault="00034BB6" w:rsidP="00034BB6">
      <w:pPr>
        <w:tabs>
          <w:tab w:val="left" w:pos="0"/>
        </w:tabs>
      </w:pPr>
    </w:p>
    <w:p w14:paraId="443AD12B" w14:textId="77777777" w:rsidR="00034BB6" w:rsidRPr="00BB082F" w:rsidRDefault="00034BB6" w:rsidP="00034BB6">
      <w:pPr>
        <w:pStyle w:val="ListParagraph"/>
        <w:tabs>
          <w:tab w:val="left" w:pos="0"/>
        </w:tabs>
        <w:rPr>
          <w:b/>
          <w:color w:val="FF0000"/>
        </w:rPr>
      </w:pPr>
      <w:r w:rsidRPr="00BB082F">
        <w:rPr>
          <w:b/>
          <w:color w:val="FF0000"/>
        </w:rPr>
        <w:t xml:space="preserve">                ЧЕЛОВЕК, ТОЛПА, ОБЩЕСТВО</w:t>
      </w:r>
    </w:p>
    <w:p w14:paraId="1F7729C7" w14:textId="77777777" w:rsidR="00034BB6" w:rsidRDefault="00034BB6" w:rsidP="00034BB6">
      <w:pPr>
        <w:pStyle w:val="ListParagraph"/>
        <w:tabs>
          <w:tab w:val="left" w:pos="0"/>
        </w:tabs>
      </w:pPr>
    </w:p>
    <w:p w14:paraId="398A71E3" w14:textId="77777777" w:rsidR="00034BB6" w:rsidRPr="00BB082F" w:rsidRDefault="00034BB6" w:rsidP="00034BB6">
      <w:pPr>
        <w:tabs>
          <w:tab w:val="left" w:pos="0"/>
        </w:tabs>
        <w:rPr>
          <w:color w:val="FF0000"/>
        </w:rPr>
      </w:pPr>
      <w:r w:rsidRPr="00BB082F">
        <w:rPr>
          <w:color w:val="FF0000"/>
        </w:rPr>
        <w:t>АВГУСТИН АВРЕЛИЙ</w:t>
      </w:r>
    </w:p>
    <w:p w14:paraId="0F3FECF5" w14:textId="77777777" w:rsidR="00034BB6" w:rsidRPr="00E7276D" w:rsidRDefault="00034BB6" w:rsidP="00034BB6">
      <w:pPr>
        <w:pStyle w:val="ListParagraph"/>
        <w:tabs>
          <w:tab w:val="left" w:pos="0"/>
        </w:tabs>
        <w:ind w:left="0"/>
      </w:pPr>
      <w:r w:rsidRPr="00E7276D">
        <w:t xml:space="preserve">Великая бездна сам человек... Волосы его легче счесть, чем его чувства и движения его сердца </w:t>
      </w:r>
    </w:p>
    <w:p w14:paraId="22721E2A" w14:textId="77777777" w:rsidR="00034BB6" w:rsidRPr="00E7276D" w:rsidRDefault="00034BB6" w:rsidP="00034BB6">
      <w:pPr>
        <w:tabs>
          <w:tab w:val="left" w:pos="0"/>
        </w:tabs>
      </w:pPr>
    </w:p>
    <w:p w14:paraId="0EFBFCB7" w14:textId="77777777" w:rsidR="00034BB6" w:rsidRPr="00E7276D" w:rsidRDefault="00034BB6" w:rsidP="00034BB6">
      <w:pPr>
        <w:pStyle w:val="ListParagraph"/>
        <w:tabs>
          <w:tab w:val="left" w:pos="0"/>
        </w:tabs>
        <w:ind w:left="0"/>
      </w:pPr>
      <w:r w:rsidRPr="00E7276D">
        <w:t xml:space="preserve">Если, в самом деле, человек есть некое благо и не может поступать правильно, если не захочет, он должен обладать свободной волей, без которой не может поступать правильно. Но от того, </w:t>
      </w:r>
      <w:r>
        <w:t xml:space="preserve">что </w:t>
      </w:r>
      <w:r w:rsidRPr="00E7276D">
        <w:t xml:space="preserve">благодаря </w:t>
      </w:r>
      <w:r>
        <w:t xml:space="preserve">этой воле </w:t>
      </w:r>
      <w:r w:rsidRPr="00E7276D">
        <w:t xml:space="preserve">также совершаются и прегрешения, конечно, не следует полагать, что Бог дал ее для этого. Следовательно, поскольку без нее человек не может жить праведно, это является достаточной причиной, почему она должна быть дарована. А что она дана для этого, можно понять также и из того, что, если кто-либо воспользовался ею для совершения прегрешений, он наказывается свыше. </w:t>
      </w:r>
    </w:p>
    <w:p w14:paraId="741AA895" w14:textId="77777777" w:rsidR="00034BB6" w:rsidRPr="00E7276D" w:rsidRDefault="00034BB6" w:rsidP="00034BB6">
      <w:pPr>
        <w:tabs>
          <w:tab w:val="left" w:pos="0"/>
        </w:tabs>
      </w:pPr>
    </w:p>
    <w:p w14:paraId="3DC24D7F" w14:textId="77777777" w:rsidR="00034BB6" w:rsidRPr="00E7276D" w:rsidRDefault="00034BB6" w:rsidP="00034BB6">
      <w:pPr>
        <w:pStyle w:val="ListParagraph"/>
        <w:tabs>
          <w:tab w:val="left" w:pos="0"/>
        </w:tabs>
        <w:ind w:left="0"/>
        <w:rPr>
          <w:color w:val="330000"/>
        </w:rPr>
      </w:pPr>
      <w:r w:rsidRPr="00E7276D">
        <w:t xml:space="preserve">Человек — это законченная картина: можно что-то в ней не любить, как там изображены горы или реки, можно в ней любить что-то определенное. Но воспринимать ее надо целиком, в комплексе: или ты любишь человека всего, или нет. Да, иногда нельзя мириться с теми или иными чертами, и тогда надо искать компромисса. </w:t>
      </w:r>
    </w:p>
    <w:p w14:paraId="6223D43B" w14:textId="77777777" w:rsidR="00034BB6" w:rsidRDefault="00034BB6" w:rsidP="00034BB6">
      <w:pPr>
        <w:tabs>
          <w:tab w:val="left" w:pos="0"/>
        </w:tabs>
      </w:pPr>
    </w:p>
    <w:p w14:paraId="1391C622" w14:textId="77777777" w:rsidR="00034BB6" w:rsidRPr="00E7276D" w:rsidRDefault="00034BB6" w:rsidP="00034BB6">
      <w:pPr>
        <w:tabs>
          <w:tab w:val="left" w:pos="0"/>
        </w:tabs>
      </w:pPr>
    </w:p>
    <w:p w14:paraId="5A6AD300" w14:textId="77777777" w:rsidR="00034BB6" w:rsidRPr="00BB082F" w:rsidRDefault="00034BB6" w:rsidP="00034BB6">
      <w:pPr>
        <w:pStyle w:val="ListParagraph"/>
        <w:tabs>
          <w:tab w:val="left" w:pos="0"/>
        </w:tabs>
        <w:ind w:left="0"/>
        <w:rPr>
          <w:color w:val="FF0000"/>
        </w:rPr>
      </w:pPr>
      <w:r w:rsidRPr="00BB082F">
        <w:rPr>
          <w:color w:val="FF0000"/>
        </w:rPr>
        <w:t>АВРЕЛИЙ МАРК</w:t>
      </w:r>
    </w:p>
    <w:p w14:paraId="4F2DA03C" w14:textId="77777777" w:rsidR="00034BB6" w:rsidRPr="00364BEF" w:rsidRDefault="00034BB6" w:rsidP="00034BB6">
      <w:pPr>
        <w:pStyle w:val="ListParagraph"/>
        <w:tabs>
          <w:tab w:val="left" w:pos="0"/>
        </w:tabs>
        <w:ind w:left="0"/>
      </w:pPr>
      <w:r w:rsidRPr="00364BEF">
        <w:t>Беглец тот, кто уклоняется от разума гражданственности, слепец – смежающий очи духовные, нищий – кто нуждается в другом</w:t>
      </w:r>
      <w:r>
        <w:t xml:space="preserve"> </w:t>
      </w:r>
      <w:r w:rsidRPr="00364BEF">
        <w:t>и не имеет в самом себе всего полезного для жизни; кто отступает и удаляется от разума общей природы, выражает неудовольствие происходящим – отступник от мира.</w:t>
      </w:r>
    </w:p>
    <w:p w14:paraId="2468F397" w14:textId="77777777" w:rsidR="00034BB6" w:rsidRPr="00364BEF" w:rsidRDefault="00034BB6" w:rsidP="00034BB6">
      <w:pPr>
        <w:tabs>
          <w:tab w:val="left" w:pos="0"/>
        </w:tabs>
      </w:pPr>
    </w:p>
    <w:p w14:paraId="6955C0DE" w14:textId="77777777" w:rsidR="00034BB6" w:rsidRPr="00364BEF" w:rsidRDefault="00034BB6" w:rsidP="00034BB6">
      <w:pPr>
        <w:pStyle w:val="ListParagraph"/>
        <w:tabs>
          <w:tab w:val="left" w:pos="0"/>
        </w:tabs>
        <w:ind w:left="0"/>
      </w:pPr>
      <w:r w:rsidRPr="00364BEF">
        <w:t xml:space="preserve">Ветвь, отсеченная от другой ветви, не может не оказаться отсеченной и от всего ствола. Точно так же и человек, порвавший с одним человеком, отторгает себя от всего общества. Но ветвь не сама себя отсекает, </w:t>
      </w:r>
      <w:r>
        <w:t xml:space="preserve">а </w:t>
      </w:r>
      <w:r w:rsidRPr="00364BEF">
        <w:t>человек сам отдаляется от своего ближнего. Возненавидев и чуждаясь его, и не сознает, что тем самым отсекает себя и от всей гражданской общины. Конечно, ветвь может быть привита садовником, она срастается, но, правда, не до полной неотличимости.</w:t>
      </w:r>
    </w:p>
    <w:p w14:paraId="19D4FCC3" w14:textId="77777777" w:rsidR="00034BB6" w:rsidRDefault="00034BB6" w:rsidP="00034BB6">
      <w:pPr>
        <w:pStyle w:val="ListParagraph"/>
        <w:tabs>
          <w:tab w:val="left" w:pos="0"/>
        </w:tabs>
        <w:ind w:left="0"/>
      </w:pPr>
    </w:p>
    <w:p w14:paraId="1AF17ED6" w14:textId="77777777" w:rsidR="00034BB6" w:rsidRPr="00364BEF" w:rsidRDefault="00034BB6" w:rsidP="00034BB6">
      <w:pPr>
        <w:pStyle w:val="ListParagraph"/>
        <w:tabs>
          <w:tab w:val="left" w:pos="0"/>
        </w:tabs>
        <w:ind w:left="0"/>
      </w:pPr>
      <w:r w:rsidRPr="00364BEF">
        <w:t>Все неразумные существа в силу своего строя предназначены для разумных существ</w:t>
      </w:r>
      <w:r>
        <w:t>, к</w:t>
      </w:r>
      <w:r w:rsidRPr="00364BEF">
        <w:t>ак и всюду менее совершенное для более совершенного</w:t>
      </w:r>
      <w:r>
        <w:t xml:space="preserve">; </w:t>
      </w:r>
      <w:r w:rsidRPr="00364BEF">
        <w:t xml:space="preserve">разумные же существа </w:t>
      </w:r>
      <w:r>
        <w:t xml:space="preserve">тем более предназначены </w:t>
      </w:r>
      <w:r w:rsidRPr="00364BEF">
        <w:t>друг для друга. Поэтому первое место в строе человека занимает его общественность.</w:t>
      </w:r>
    </w:p>
    <w:p w14:paraId="3D9BA1D9" w14:textId="77777777" w:rsidR="00034BB6" w:rsidRDefault="00034BB6" w:rsidP="00034BB6">
      <w:pPr>
        <w:pStyle w:val="ListParagraph"/>
        <w:tabs>
          <w:tab w:val="left" w:pos="0"/>
        </w:tabs>
        <w:ind w:left="0"/>
      </w:pPr>
    </w:p>
    <w:p w14:paraId="169CCDF6" w14:textId="77777777" w:rsidR="00034BB6" w:rsidRPr="00364BEF" w:rsidRDefault="00034BB6" w:rsidP="00034BB6">
      <w:pPr>
        <w:pStyle w:val="ListParagraph"/>
        <w:tabs>
          <w:tab w:val="left" w:pos="0"/>
        </w:tabs>
        <w:ind w:left="0"/>
      </w:pPr>
      <w:r w:rsidRPr="00364BEF">
        <w:t>Деятельность, свойственная человеку, есть для него источник радости. Человеку же свойственны благожелательность к себе подобным, презрение к чувственным побуждениями, различение к чувственным побуждениям, различение убедительных представлений, созерцание природ</w:t>
      </w:r>
      <w:r>
        <w:t>ы</w:t>
      </w:r>
      <w:r w:rsidRPr="00364BEF">
        <w:t xml:space="preserve"> Целого и происходящего согласно ей.</w:t>
      </w:r>
    </w:p>
    <w:p w14:paraId="18961ED3" w14:textId="77777777" w:rsidR="00034BB6" w:rsidRDefault="00034BB6" w:rsidP="00034BB6">
      <w:pPr>
        <w:pStyle w:val="ListParagraph"/>
        <w:tabs>
          <w:tab w:val="left" w:pos="0"/>
        </w:tabs>
        <w:ind w:left="0"/>
      </w:pPr>
    </w:p>
    <w:p w14:paraId="522950EE" w14:textId="77777777" w:rsidR="00034BB6" w:rsidRPr="00364BEF" w:rsidRDefault="00034BB6" w:rsidP="00034BB6">
      <w:pPr>
        <w:pStyle w:val="ListParagraph"/>
        <w:tabs>
          <w:tab w:val="left" w:pos="0"/>
        </w:tabs>
        <w:ind w:left="0"/>
      </w:pPr>
      <w:r w:rsidRPr="00364BEF">
        <w:t xml:space="preserve">Если </w:t>
      </w:r>
      <w:r w:rsidRPr="00784765">
        <w:t>человек</w:t>
      </w:r>
      <w:r w:rsidRPr="00364BEF">
        <w:t xml:space="preserve"> тупеет, это не отражается на его дыхании, пищеварении, воображении, желаниях и тому подобному. Но</w:t>
      </w:r>
      <w:r>
        <w:t xml:space="preserve"> слабеет власть над самим собой</w:t>
      </w:r>
    </w:p>
    <w:p w14:paraId="161290DB" w14:textId="77777777" w:rsidR="00034BB6" w:rsidRDefault="00034BB6" w:rsidP="00034BB6">
      <w:pPr>
        <w:pStyle w:val="ListParagraph"/>
        <w:tabs>
          <w:tab w:val="left" w:pos="0"/>
        </w:tabs>
        <w:ind w:left="0"/>
      </w:pPr>
    </w:p>
    <w:p w14:paraId="614BE597" w14:textId="77777777" w:rsidR="00034BB6" w:rsidRPr="00364BEF" w:rsidRDefault="00034BB6" w:rsidP="00034BB6">
      <w:pPr>
        <w:pStyle w:val="ListParagraph"/>
        <w:tabs>
          <w:tab w:val="left" w:pos="0"/>
        </w:tabs>
        <w:ind w:left="0"/>
      </w:pPr>
      <w:r w:rsidRPr="00364BEF">
        <w:t xml:space="preserve">Задача жизни не в том, чтобы быть на стороне </w:t>
      </w:r>
      <w:r w:rsidRPr="000C593C">
        <w:rPr>
          <w:color w:val="000000" w:themeColor="text1"/>
        </w:rPr>
        <w:t>большинства</w:t>
      </w:r>
      <w:r w:rsidRPr="00364BEF">
        <w:t>, а в том, чтобы жить согласно с внутренним, сознаваемым тобой законом.</w:t>
      </w:r>
    </w:p>
    <w:p w14:paraId="37B3CF5C" w14:textId="77777777" w:rsidR="00034BB6" w:rsidRDefault="00034BB6" w:rsidP="00034BB6">
      <w:pPr>
        <w:pStyle w:val="ListParagraph"/>
        <w:tabs>
          <w:tab w:val="left" w:pos="0"/>
        </w:tabs>
        <w:ind w:left="0"/>
      </w:pPr>
    </w:p>
    <w:p w14:paraId="0826DFC8" w14:textId="77777777" w:rsidR="00034BB6" w:rsidRPr="00364BEF" w:rsidRDefault="00034BB6" w:rsidP="00034BB6">
      <w:pPr>
        <w:pStyle w:val="ListParagraph"/>
        <w:tabs>
          <w:tab w:val="left" w:pos="0"/>
        </w:tabs>
        <w:ind w:left="0"/>
      </w:pPr>
      <w:r w:rsidRPr="00364BEF">
        <w:t xml:space="preserve">Люди </w:t>
      </w:r>
      <w:r>
        <w:t xml:space="preserve">во все времена </w:t>
      </w:r>
      <w:r w:rsidRPr="00364BEF">
        <w:t xml:space="preserve">будут делать одно и то же, как ты ни бейся. </w:t>
      </w:r>
    </w:p>
    <w:p w14:paraId="5663A996" w14:textId="77777777" w:rsidR="00034BB6" w:rsidRPr="00364BEF" w:rsidRDefault="00034BB6" w:rsidP="00034BB6">
      <w:pPr>
        <w:tabs>
          <w:tab w:val="left" w:pos="0"/>
        </w:tabs>
      </w:pPr>
    </w:p>
    <w:p w14:paraId="486DC698" w14:textId="77777777" w:rsidR="00034BB6" w:rsidRPr="00364BEF" w:rsidRDefault="00034BB6" w:rsidP="00034BB6">
      <w:pPr>
        <w:pStyle w:val="ListParagraph"/>
        <w:tabs>
          <w:tab w:val="left" w:pos="0"/>
        </w:tabs>
        <w:ind w:left="0"/>
      </w:pPr>
      <w:r w:rsidRPr="00364BEF">
        <w:t>Мы рождены преимущественно друг для друга, однако руководящее начало каждого из нас обладает собственной властью. Так решил бог, дабы счастье или несчастье не зависело от кого-либо другого.</w:t>
      </w:r>
    </w:p>
    <w:p w14:paraId="36688CA9" w14:textId="77777777" w:rsidR="00034BB6" w:rsidRDefault="00034BB6" w:rsidP="00034BB6">
      <w:pPr>
        <w:pStyle w:val="ListParagraph"/>
        <w:tabs>
          <w:tab w:val="left" w:pos="0"/>
        </w:tabs>
        <w:ind w:left="0"/>
      </w:pPr>
    </w:p>
    <w:p w14:paraId="63E90842" w14:textId="77777777" w:rsidR="00034BB6" w:rsidRPr="00364BEF" w:rsidRDefault="00034BB6" w:rsidP="00034BB6">
      <w:pPr>
        <w:pStyle w:val="ListParagraph"/>
        <w:tabs>
          <w:tab w:val="left" w:pos="0"/>
        </w:tabs>
        <w:ind w:left="0"/>
      </w:pPr>
      <w:r w:rsidRPr="00364BEF">
        <w:t>Природа создала разумные существа друг для друга</w:t>
      </w:r>
      <w:r>
        <w:t>,</w:t>
      </w:r>
      <w:r w:rsidRPr="00364BEF">
        <w:t xml:space="preserve"> вложила в человека потребность заботиться о</w:t>
      </w:r>
      <w:r>
        <w:t>бо</w:t>
      </w:r>
      <w:r w:rsidRPr="00364BEF">
        <w:t xml:space="preserve"> всех людях, оттого люди должны помогать друг другу, по мере достоинства, а отнюдь не вредить.</w:t>
      </w:r>
    </w:p>
    <w:p w14:paraId="7DEEB626" w14:textId="77777777" w:rsidR="00034BB6" w:rsidRDefault="00034BB6" w:rsidP="00034BB6">
      <w:pPr>
        <w:pStyle w:val="ListParagraph"/>
        <w:tabs>
          <w:tab w:val="left" w:pos="0"/>
        </w:tabs>
        <w:ind w:left="0"/>
      </w:pPr>
    </w:p>
    <w:p w14:paraId="49CEB868" w14:textId="77777777" w:rsidR="00034BB6" w:rsidRPr="00364BEF" w:rsidRDefault="00034BB6" w:rsidP="00034BB6">
      <w:pPr>
        <w:pStyle w:val="ListParagraph"/>
        <w:tabs>
          <w:tab w:val="left" w:pos="0"/>
        </w:tabs>
        <w:ind w:left="0"/>
      </w:pPr>
      <w:r w:rsidRPr="00364BEF">
        <w:t>Странно! Человек возмущается злом, исходящим извне, от других, — тем, чего устранить не может, а не борется со своим собственным злом, хотя это в его власти.</w:t>
      </w:r>
    </w:p>
    <w:p w14:paraId="1A853723" w14:textId="77777777" w:rsidR="00034BB6" w:rsidRDefault="00034BB6" w:rsidP="00034BB6">
      <w:pPr>
        <w:pStyle w:val="ListParagraph"/>
        <w:tabs>
          <w:tab w:val="left" w:pos="0"/>
        </w:tabs>
        <w:ind w:left="0"/>
      </w:pPr>
    </w:p>
    <w:p w14:paraId="03A10CE4" w14:textId="77777777" w:rsidR="00034BB6" w:rsidRPr="00364BEF" w:rsidRDefault="00034BB6" w:rsidP="00034BB6">
      <w:pPr>
        <w:pStyle w:val="ListParagraph"/>
        <w:tabs>
          <w:tab w:val="left" w:pos="0"/>
        </w:tabs>
        <w:ind w:left="0"/>
      </w:pPr>
      <w:r w:rsidRPr="00364BEF">
        <w:t>Требование, чтобы дурные люди не заблуждались – безумно, ибо означает стремление к невозможному, а чтобы не заблуждались по отношению к тебе, - нелепо и достойно тирана.</w:t>
      </w:r>
    </w:p>
    <w:p w14:paraId="54782BC4" w14:textId="77777777" w:rsidR="00034BB6" w:rsidRDefault="00034BB6" w:rsidP="00034BB6">
      <w:pPr>
        <w:tabs>
          <w:tab w:val="left" w:pos="0"/>
        </w:tabs>
      </w:pPr>
    </w:p>
    <w:p w14:paraId="2133ED19" w14:textId="77777777" w:rsidR="00034BB6" w:rsidRPr="00BB082F" w:rsidRDefault="00034BB6" w:rsidP="00034BB6">
      <w:pPr>
        <w:tabs>
          <w:tab w:val="left" w:pos="0"/>
        </w:tabs>
        <w:rPr>
          <w:color w:val="FF0000"/>
        </w:rPr>
      </w:pPr>
      <w:r w:rsidRPr="00BB082F">
        <w:rPr>
          <w:color w:val="FF0000"/>
        </w:rPr>
        <w:t>АПУЛЕЙ</w:t>
      </w:r>
    </w:p>
    <w:p w14:paraId="601BAB53" w14:textId="77777777" w:rsidR="00034BB6" w:rsidRPr="004478C1" w:rsidRDefault="00034BB6" w:rsidP="00034BB6">
      <w:pPr>
        <w:tabs>
          <w:tab w:val="left" w:pos="0"/>
        </w:tabs>
      </w:pPr>
      <w:r w:rsidRPr="005D0AF1">
        <w:t>Люди</w:t>
      </w:r>
      <w:r w:rsidRPr="004478C1">
        <w:t xml:space="preserve"> порознь смертны, в совокупности – вечны.</w:t>
      </w:r>
    </w:p>
    <w:p w14:paraId="208887CA" w14:textId="77777777" w:rsidR="00034BB6" w:rsidRDefault="00034BB6" w:rsidP="00034BB6">
      <w:pPr>
        <w:tabs>
          <w:tab w:val="left" w:pos="0"/>
        </w:tabs>
      </w:pPr>
    </w:p>
    <w:p w14:paraId="30CE14CB" w14:textId="77777777" w:rsidR="00034BB6" w:rsidRPr="00BB082F" w:rsidRDefault="00034BB6" w:rsidP="00034BB6">
      <w:pPr>
        <w:pStyle w:val="ListParagraph"/>
        <w:tabs>
          <w:tab w:val="left" w:pos="0"/>
        </w:tabs>
        <w:ind w:left="0"/>
        <w:rPr>
          <w:color w:val="FF0000"/>
        </w:rPr>
      </w:pPr>
      <w:r w:rsidRPr="00BB082F">
        <w:rPr>
          <w:color w:val="FF0000"/>
        </w:rPr>
        <w:t>ВАРРОН</w:t>
      </w:r>
    </w:p>
    <w:p w14:paraId="6D00835D" w14:textId="77777777" w:rsidR="00034BB6" w:rsidRPr="00851A25" w:rsidRDefault="00034BB6" w:rsidP="00034BB6">
      <w:pPr>
        <w:pStyle w:val="ListParagraph"/>
        <w:tabs>
          <w:tab w:val="left" w:pos="0"/>
        </w:tabs>
        <w:ind w:left="0"/>
      </w:pPr>
      <w:r w:rsidRPr="00851A25">
        <w:t xml:space="preserve">Человек-то мал, а дом его – мир.                                                  </w:t>
      </w:r>
    </w:p>
    <w:p w14:paraId="47BC7BE6" w14:textId="77777777" w:rsidR="00034BB6" w:rsidRDefault="00034BB6" w:rsidP="00034BB6">
      <w:pPr>
        <w:pStyle w:val="ListParagraph"/>
        <w:tabs>
          <w:tab w:val="left" w:pos="0"/>
        </w:tabs>
        <w:ind w:left="0"/>
      </w:pPr>
    </w:p>
    <w:p w14:paraId="24E9FCCD" w14:textId="77777777" w:rsidR="00034BB6" w:rsidRPr="00BB082F" w:rsidRDefault="00034BB6" w:rsidP="00034BB6">
      <w:pPr>
        <w:pStyle w:val="ListParagraph"/>
        <w:tabs>
          <w:tab w:val="left" w:pos="0"/>
        </w:tabs>
        <w:ind w:left="0"/>
        <w:rPr>
          <w:color w:val="FF0000"/>
        </w:rPr>
      </w:pPr>
      <w:r w:rsidRPr="00BB082F">
        <w:rPr>
          <w:color w:val="FF0000"/>
        </w:rPr>
        <w:t>ГАЛЕН</w:t>
      </w:r>
    </w:p>
    <w:p w14:paraId="3F93FA92" w14:textId="77777777" w:rsidR="00034BB6" w:rsidRDefault="00034BB6" w:rsidP="00034BB6">
      <w:pPr>
        <w:pStyle w:val="ListParagraph"/>
        <w:tabs>
          <w:tab w:val="left" w:pos="0"/>
        </w:tabs>
        <w:ind w:left="0"/>
      </w:pPr>
      <w:r w:rsidRPr="00E46B8A">
        <w:t xml:space="preserve">Из всех живых существ один только </w:t>
      </w:r>
      <w:r w:rsidRPr="00863182">
        <w:t>человек</w:t>
      </w:r>
      <w:r w:rsidRPr="00E46B8A">
        <w:t xml:space="preserve"> </w:t>
      </w:r>
      <w:r>
        <w:t xml:space="preserve">является самым мудрым, и </w:t>
      </w:r>
      <w:r w:rsidRPr="00E46B8A">
        <w:t>не потому, что имеет руки, органы, приличествующие главным образом существу разумному</w:t>
      </w:r>
      <w:r>
        <w:t>,</w:t>
      </w:r>
      <w:r w:rsidRPr="00E46B8A">
        <w:t xml:space="preserve"> как говорит Анаксагор, но он имеет руки потому, что он самый мудрый, как это заявляет Аристотель, который судит очень разумно. Действительно, не благодаря своим рукам, а благодаря разуму человек научился всем искусствам: руки являются его инструментом, как лира для музыканта, как клещи для кузнеца.</w:t>
      </w:r>
      <w:r w:rsidRPr="00E46B8A">
        <w:cr/>
      </w:r>
    </w:p>
    <w:p w14:paraId="2B00926D" w14:textId="77777777" w:rsidR="00034BB6" w:rsidRPr="00E46B8A" w:rsidRDefault="00034BB6" w:rsidP="00034BB6">
      <w:pPr>
        <w:pStyle w:val="ListParagraph"/>
        <w:tabs>
          <w:tab w:val="left" w:pos="0"/>
        </w:tabs>
        <w:ind w:left="0"/>
      </w:pPr>
      <w:r w:rsidRPr="00E46B8A">
        <w:t xml:space="preserve">Ни одному хорошему человеку не свойственна зависть к чему-либо, но он создан, чтобы всему помогать и все улучшать. </w:t>
      </w:r>
    </w:p>
    <w:p w14:paraId="4FFE1BD7" w14:textId="77777777" w:rsidR="00034BB6" w:rsidRPr="00D6078F" w:rsidRDefault="00034BB6" w:rsidP="00034BB6">
      <w:pPr>
        <w:tabs>
          <w:tab w:val="left" w:pos="0"/>
        </w:tabs>
      </w:pPr>
    </w:p>
    <w:p w14:paraId="627EE271" w14:textId="77777777" w:rsidR="00034BB6" w:rsidRPr="00BB082F" w:rsidRDefault="00034BB6" w:rsidP="00034BB6">
      <w:pPr>
        <w:tabs>
          <w:tab w:val="left" w:pos="0"/>
        </w:tabs>
        <w:rPr>
          <w:color w:val="FF0000"/>
        </w:rPr>
      </w:pPr>
      <w:r w:rsidRPr="00BB082F">
        <w:rPr>
          <w:color w:val="FF0000"/>
        </w:rPr>
        <w:t xml:space="preserve">КУРЦИЙ                      </w:t>
      </w:r>
    </w:p>
    <w:p w14:paraId="38C1F300" w14:textId="77777777" w:rsidR="00034BB6" w:rsidRPr="00D6078F" w:rsidRDefault="00034BB6" w:rsidP="00034BB6">
      <w:pPr>
        <w:pStyle w:val="ListParagraph"/>
        <w:tabs>
          <w:tab w:val="left" w:pos="0"/>
        </w:tabs>
        <w:ind w:left="0"/>
      </w:pPr>
      <w:r w:rsidRPr="00D6078F">
        <w:t xml:space="preserve">Никакой бурный прилив не может поднять таких волн, какими бывают движения в </w:t>
      </w:r>
      <w:r w:rsidRPr="00FE1DE1">
        <w:t>толпе</w:t>
      </w:r>
      <w:r w:rsidRPr="00D6078F">
        <w:t>, особенно если она упивается новой и недолговечной свободой.</w:t>
      </w:r>
    </w:p>
    <w:p w14:paraId="03941AB3" w14:textId="77777777" w:rsidR="00034BB6" w:rsidRPr="00D6078F" w:rsidRDefault="00034BB6" w:rsidP="00034BB6">
      <w:pPr>
        <w:tabs>
          <w:tab w:val="left" w:pos="0"/>
        </w:tabs>
      </w:pPr>
      <w:r w:rsidRPr="00E46B8A">
        <w:t xml:space="preserve"> </w:t>
      </w:r>
    </w:p>
    <w:p w14:paraId="63D0F461" w14:textId="77777777" w:rsidR="00034BB6" w:rsidRPr="00BB082F" w:rsidRDefault="00034BB6" w:rsidP="00034BB6">
      <w:pPr>
        <w:tabs>
          <w:tab w:val="left" w:pos="0"/>
        </w:tabs>
        <w:rPr>
          <w:color w:val="FF0000"/>
        </w:rPr>
      </w:pPr>
      <w:r w:rsidRPr="00BB082F">
        <w:rPr>
          <w:color w:val="FF0000"/>
        </w:rPr>
        <w:t xml:space="preserve">ЛИВИЙ                          </w:t>
      </w:r>
    </w:p>
    <w:p w14:paraId="623C25A5" w14:textId="77777777" w:rsidR="00034BB6" w:rsidRPr="00D6078F" w:rsidRDefault="00034BB6" w:rsidP="00034BB6">
      <w:pPr>
        <w:tabs>
          <w:tab w:val="left" w:pos="0"/>
        </w:tabs>
      </w:pPr>
      <w:r w:rsidRPr="00D6078F">
        <w:t xml:space="preserve">Всякая </w:t>
      </w:r>
      <w:r w:rsidRPr="00FE1DE1">
        <w:t>толпа</w:t>
      </w:r>
      <w:r w:rsidRPr="00D6078F">
        <w:t xml:space="preserve"> похожа на море: его могут всколыхнуть и легкий ветерок, и ураган.</w:t>
      </w:r>
    </w:p>
    <w:p w14:paraId="387D272C" w14:textId="77777777" w:rsidR="00034BB6" w:rsidRDefault="00034BB6" w:rsidP="00034BB6">
      <w:pPr>
        <w:tabs>
          <w:tab w:val="left" w:pos="0"/>
        </w:tabs>
      </w:pPr>
    </w:p>
    <w:p w14:paraId="3454A2F8" w14:textId="77777777" w:rsidR="00034BB6" w:rsidRPr="00D6078F" w:rsidRDefault="00034BB6" w:rsidP="00034BB6">
      <w:pPr>
        <w:tabs>
          <w:tab w:val="left" w:pos="0"/>
        </w:tabs>
      </w:pPr>
      <w:r w:rsidRPr="00D6078F">
        <w:t xml:space="preserve">Как это обыкновенно бывает, </w:t>
      </w:r>
      <w:r w:rsidRPr="00FE1DE1">
        <w:t>большая</w:t>
      </w:r>
      <w:r w:rsidRPr="00D6078F">
        <w:t xml:space="preserve"> часть торжеств</w:t>
      </w:r>
      <w:r>
        <w:t>ует</w:t>
      </w:r>
      <w:r w:rsidRPr="00D6078F">
        <w:t xml:space="preserve"> над лучшей.</w:t>
      </w:r>
    </w:p>
    <w:p w14:paraId="2DFCD1B9" w14:textId="77777777" w:rsidR="00034BB6" w:rsidRDefault="00034BB6" w:rsidP="00034BB6">
      <w:pPr>
        <w:pStyle w:val="ListParagraph"/>
        <w:tabs>
          <w:tab w:val="left" w:pos="0"/>
        </w:tabs>
        <w:ind w:left="0"/>
      </w:pPr>
    </w:p>
    <w:p w14:paraId="57066093" w14:textId="77777777" w:rsidR="00034BB6" w:rsidRPr="00D6078F" w:rsidRDefault="00034BB6" w:rsidP="00034BB6">
      <w:pPr>
        <w:pStyle w:val="ListParagraph"/>
        <w:tabs>
          <w:tab w:val="left" w:pos="0"/>
        </w:tabs>
        <w:ind w:left="0"/>
      </w:pPr>
      <w:r w:rsidRPr="00FE1DE1">
        <w:t>Люди</w:t>
      </w:r>
      <w:r w:rsidRPr="00D6078F">
        <w:t xml:space="preserve"> к благу менее чувствительны, чем к беде.</w:t>
      </w:r>
    </w:p>
    <w:p w14:paraId="2AB3D45A" w14:textId="77777777" w:rsidR="00034BB6" w:rsidRDefault="00034BB6" w:rsidP="00034BB6">
      <w:pPr>
        <w:pStyle w:val="ListParagraph"/>
        <w:tabs>
          <w:tab w:val="left" w:pos="0"/>
        </w:tabs>
        <w:ind w:left="0"/>
      </w:pPr>
    </w:p>
    <w:p w14:paraId="4FE63837" w14:textId="77777777" w:rsidR="00034BB6" w:rsidRPr="00D6078F" w:rsidRDefault="00034BB6" w:rsidP="00034BB6">
      <w:pPr>
        <w:pStyle w:val="ListParagraph"/>
        <w:tabs>
          <w:tab w:val="left" w:pos="0"/>
        </w:tabs>
        <w:ind w:left="0"/>
      </w:pPr>
      <w:r w:rsidRPr="00FE1DE1">
        <w:t>Люди</w:t>
      </w:r>
      <w:r w:rsidRPr="00D6078F">
        <w:t>, оправдывая себя, бывают удивительно красноречивы.</w:t>
      </w:r>
    </w:p>
    <w:p w14:paraId="4E0786AC" w14:textId="77777777" w:rsidR="00034BB6" w:rsidRDefault="00034BB6" w:rsidP="00034BB6">
      <w:pPr>
        <w:tabs>
          <w:tab w:val="left" w:pos="0"/>
        </w:tabs>
      </w:pPr>
    </w:p>
    <w:p w14:paraId="11C65585" w14:textId="77777777" w:rsidR="00034BB6" w:rsidRPr="00D6078F" w:rsidRDefault="00034BB6" w:rsidP="00034BB6">
      <w:pPr>
        <w:tabs>
          <w:tab w:val="left" w:pos="0"/>
        </w:tabs>
      </w:pPr>
      <w:r w:rsidRPr="00FE1DE1">
        <w:t>Люди</w:t>
      </w:r>
      <w:r w:rsidRPr="00D6078F">
        <w:t xml:space="preserve"> пугают других, чтобы не бояться самим.</w:t>
      </w:r>
    </w:p>
    <w:p w14:paraId="00CB8B6A" w14:textId="77777777" w:rsidR="00034BB6" w:rsidRDefault="00034BB6" w:rsidP="00034BB6">
      <w:pPr>
        <w:tabs>
          <w:tab w:val="left" w:pos="0"/>
        </w:tabs>
      </w:pPr>
    </w:p>
    <w:p w14:paraId="1BB0088C" w14:textId="77777777" w:rsidR="00034BB6" w:rsidRPr="00D6078F" w:rsidRDefault="00034BB6" w:rsidP="00034BB6">
      <w:pPr>
        <w:tabs>
          <w:tab w:val="left" w:pos="0"/>
        </w:tabs>
      </w:pPr>
      <w:r w:rsidRPr="00D6078F">
        <w:t xml:space="preserve">На первом месте стоит </w:t>
      </w:r>
      <w:r w:rsidRPr="00FE1DE1">
        <w:t>человек</w:t>
      </w:r>
      <w:r w:rsidRPr="00D6078F">
        <w:t xml:space="preserve">, который сам может подать дельный совет; на втором – тот, кто этого совета послушается; а тот, кто сам совета не даст и не подчинится другому, тот – последний дурак. </w:t>
      </w:r>
    </w:p>
    <w:p w14:paraId="4B44AEB0" w14:textId="77777777" w:rsidR="00034BB6" w:rsidRDefault="00034BB6" w:rsidP="00034BB6">
      <w:pPr>
        <w:tabs>
          <w:tab w:val="left" w:pos="0"/>
        </w:tabs>
      </w:pPr>
    </w:p>
    <w:p w14:paraId="24EE7463" w14:textId="77777777" w:rsidR="00034BB6" w:rsidRPr="00896938" w:rsidRDefault="00034BB6" w:rsidP="00034BB6">
      <w:pPr>
        <w:tabs>
          <w:tab w:val="left" w:pos="0"/>
        </w:tabs>
      </w:pPr>
      <w:r w:rsidRPr="00FE1DE1">
        <w:t>Страх</w:t>
      </w:r>
      <w:r w:rsidRPr="00D6078F">
        <w:t xml:space="preserve"> перед богами – действеннейшее</w:t>
      </w:r>
      <w:r>
        <w:t xml:space="preserve"> средство для непросвещенной и </w:t>
      </w:r>
      <w:r w:rsidRPr="00D6078F">
        <w:t xml:space="preserve">грубой </w:t>
      </w:r>
      <w:r w:rsidRPr="00FE1DE1">
        <w:t>толпы</w:t>
      </w:r>
      <w:r w:rsidRPr="00D6078F">
        <w:t>.</w:t>
      </w:r>
    </w:p>
    <w:p w14:paraId="6AF3BF0C" w14:textId="77777777" w:rsidR="00034BB6" w:rsidRPr="00D6078F" w:rsidRDefault="00034BB6" w:rsidP="00034BB6">
      <w:pPr>
        <w:pStyle w:val="ListParagraph"/>
        <w:tabs>
          <w:tab w:val="left" w:pos="0"/>
        </w:tabs>
        <w:ind w:left="0"/>
      </w:pPr>
    </w:p>
    <w:p w14:paraId="23F51B55" w14:textId="77777777" w:rsidR="00034BB6" w:rsidRPr="00BB082F" w:rsidRDefault="00034BB6" w:rsidP="00034BB6">
      <w:pPr>
        <w:pStyle w:val="ListParagraph"/>
        <w:tabs>
          <w:tab w:val="left" w:pos="0"/>
        </w:tabs>
        <w:ind w:left="0"/>
        <w:rPr>
          <w:color w:val="FF0000"/>
        </w:rPr>
      </w:pPr>
      <w:r w:rsidRPr="00BB082F">
        <w:rPr>
          <w:color w:val="FF0000"/>
        </w:rPr>
        <w:t xml:space="preserve">МАНИЛИЙ           </w:t>
      </w:r>
    </w:p>
    <w:p w14:paraId="0D265BFB" w14:textId="77777777" w:rsidR="00034BB6" w:rsidRPr="00D6078F" w:rsidRDefault="00034BB6" w:rsidP="00034BB6">
      <w:pPr>
        <w:pStyle w:val="ListParagraph"/>
        <w:tabs>
          <w:tab w:val="left" w:pos="0"/>
        </w:tabs>
        <w:ind w:left="0"/>
      </w:pPr>
      <w:r w:rsidRPr="00FE1DE1">
        <w:t>Человек</w:t>
      </w:r>
      <w:r w:rsidRPr="00D6078F">
        <w:t xml:space="preserve"> не ценит того, что у него есть.</w:t>
      </w:r>
    </w:p>
    <w:p w14:paraId="13A36655" w14:textId="77777777" w:rsidR="00034BB6" w:rsidRDefault="00034BB6" w:rsidP="00034BB6">
      <w:pPr>
        <w:pStyle w:val="ListParagraph"/>
        <w:tabs>
          <w:tab w:val="left" w:pos="0"/>
        </w:tabs>
        <w:ind w:left="0"/>
      </w:pPr>
    </w:p>
    <w:p w14:paraId="7E997C8E" w14:textId="77777777" w:rsidR="00034BB6" w:rsidRPr="00BB082F" w:rsidRDefault="00034BB6" w:rsidP="00034BB6">
      <w:pPr>
        <w:pStyle w:val="ListParagraph"/>
        <w:tabs>
          <w:tab w:val="left" w:pos="0"/>
        </w:tabs>
        <w:ind w:left="0"/>
        <w:rPr>
          <w:color w:val="FF0000"/>
        </w:rPr>
      </w:pPr>
      <w:r w:rsidRPr="00BB082F">
        <w:rPr>
          <w:color w:val="FF0000"/>
        </w:rPr>
        <w:t xml:space="preserve">МАРЦИАЛ          </w:t>
      </w:r>
    </w:p>
    <w:p w14:paraId="614C3DD5" w14:textId="77777777" w:rsidR="00034BB6" w:rsidRPr="00D6078F" w:rsidRDefault="00034BB6" w:rsidP="00034BB6">
      <w:pPr>
        <w:pStyle w:val="ListParagraph"/>
        <w:tabs>
          <w:tab w:val="left" w:pos="0"/>
        </w:tabs>
        <w:ind w:left="0"/>
      </w:pPr>
      <w:r w:rsidRPr="00D6078F">
        <w:t>Если толпа сограждан столь усердно кричит тебе «браво»,</w:t>
      </w:r>
      <w:r>
        <w:t xml:space="preserve"> э</w:t>
      </w:r>
      <w:r w:rsidRPr="00D6078F">
        <w:t>то обед твой, Помпей, красноречив, а не ты!</w:t>
      </w:r>
    </w:p>
    <w:p w14:paraId="44ED0419" w14:textId="77777777" w:rsidR="00034BB6" w:rsidRDefault="00034BB6" w:rsidP="00034BB6">
      <w:pPr>
        <w:pStyle w:val="ListParagraph"/>
        <w:tabs>
          <w:tab w:val="left" w:pos="0"/>
        </w:tabs>
        <w:ind w:left="0"/>
      </w:pPr>
    </w:p>
    <w:p w14:paraId="53C30640" w14:textId="77777777" w:rsidR="00034BB6" w:rsidRPr="00BB082F" w:rsidRDefault="00034BB6" w:rsidP="00034BB6">
      <w:pPr>
        <w:pStyle w:val="ListParagraph"/>
        <w:tabs>
          <w:tab w:val="left" w:pos="0"/>
        </w:tabs>
        <w:ind w:left="0"/>
        <w:rPr>
          <w:color w:val="FF0000"/>
        </w:rPr>
      </w:pPr>
      <w:r w:rsidRPr="00BB082F">
        <w:rPr>
          <w:color w:val="FF0000"/>
        </w:rPr>
        <w:t xml:space="preserve">ОВИДИЙ                                   </w:t>
      </w:r>
    </w:p>
    <w:p w14:paraId="7BD3B6EA" w14:textId="77777777" w:rsidR="00034BB6" w:rsidRPr="00D6078F" w:rsidRDefault="00034BB6" w:rsidP="00034BB6">
      <w:pPr>
        <w:pStyle w:val="ListParagraph"/>
        <w:tabs>
          <w:tab w:val="left" w:pos="0"/>
        </w:tabs>
        <w:ind w:left="0"/>
      </w:pPr>
      <w:r w:rsidRPr="00D6078F">
        <w:t xml:space="preserve">Сколько </w:t>
      </w:r>
      <w:r w:rsidRPr="00FE1DE1">
        <w:t>лиц</w:t>
      </w:r>
      <w:r w:rsidRPr="00D6078F">
        <w:t xml:space="preserve"> на земле, столько бьется сердец непохожих</w:t>
      </w:r>
      <w:r>
        <w:t>.</w:t>
      </w:r>
    </w:p>
    <w:p w14:paraId="041D1DE8" w14:textId="77777777" w:rsidR="00034BB6" w:rsidRPr="00D6078F" w:rsidRDefault="00034BB6" w:rsidP="00034BB6">
      <w:pPr>
        <w:pStyle w:val="ListParagraph"/>
        <w:tabs>
          <w:tab w:val="left" w:pos="0"/>
        </w:tabs>
        <w:ind w:left="0"/>
      </w:pPr>
    </w:p>
    <w:p w14:paraId="6C10FA29" w14:textId="77777777" w:rsidR="00034BB6" w:rsidRPr="00BB082F" w:rsidRDefault="00034BB6" w:rsidP="00034BB6">
      <w:pPr>
        <w:pStyle w:val="ListParagraph"/>
        <w:tabs>
          <w:tab w:val="left" w:pos="0"/>
        </w:tabs>
        <w:ind w:left="0"/>
        <w:rPr>
          <w:color w:val="FF0000"/>
        </w:rPr>
      </w:pPr>
      <w:r w:rsidRPr="00BB082F">
        <w:rPr>
          <w:color w:val="FF0000"/>
        </w:rPr>
        <w:t xml:space="preserve">ПЕТРОНИЙ                      </w:t>
      </w:r>
    </w:p>
    <w:p w14:paraId="6259EF87" w14:textId="77777777" w:rsidR="00034BB6" w:rsidRPr="00D6078F" w:rsidRDefault="00034BB6" w:rsidP="00034BB6">
      <w:pPr>
        <w:pStyle w:val="ListParagraph"/>
        <w:tabs>
          <w:tab w:val="left" w:pos="0"/>
        </w:tabs>
        <w:ind w:left="0"/>
      </w:pPr>
      <w:r w:rsidRPr="00D6078F">
        <w:t xml:space="preserve">Нынче  </w:t>
      </w:r>
      <w:r w:rsidRPr="00FE1DE1">
        <w:t>народ</w:t>
      </w:r>
      <w:r w:rsidRPr="00D6078F">
        <w:t xml:space="preserve">: дома - львы, на  людях  - лисицы. </w:t>
      </w:r>
    </w:p>
    <w:p w14:paraId="2F46F8F8" w14:textId="77777777" w:rsidR="00034BB6" w:rsidRDefault="00034BB6" w:rsidP="00034BB6">
      <w:pPr>
        <w:pStyle w:val="ListParagraph"/>
        <w:tabs>
          <w:tab w:val="left" w:pos="0"/>
        </w:tabs>
        <w:ind w:left="0"/>
      </w:pPr>
    </w:p>
    <w:p w14:paraId="50C9FD49" w14:textId="77777777" w:rsidR="00034BB6" w:rsidRPr="00D6078F" w:rsidRDefault="00034BB6" w:rsidP="00034BB6">
      <w:pPr>
        <w:pStyle w:val="ListParagraph"/>
        <w:tabs>
          <w:tab w:val="left" w:pos="0"/>
        </w:tabs>
        <w:ind w:left="0"/>
      </w:pPr>
      <w:r w:rsidRPr="00D6078F">
        <w:rPr>
          <w:rFonts w:cs="Bookman Old Style"/>
        </w:rPr>
        <w:t>Только сердце де</w:t>
      </w:r>
      <w:r w:rsidRPr="00D6078F">
        <w:t xml:space="preserve">лает </w:t>
      </w:r>
      <w:r>
        <w:t xml:space="preserve">человека </w:t>
      </w:r>
      <w:r w:rsidRPr="00FE1DE1">
        <w:t>человеком</w:t>
      </w:r>
      <w:r w:rsidRPr="00D6078F">
        <w:t xml:space="preserve">, все остальное — вздор. </w:t>
      </w:r>
    </w:p>
    <w:p w14:paraId="7006C663" w14:textId="77777777" w:rsidR="00034BB6" w:rsidRPr="00D6078F" w:rsidRDefault="00034BB6" w:rsidP="00034BB6">
      <w:pPr>
        <w:tabs>
          <w:tab w:val="left" w:pos="0"/>
        </w:tabs>
      </w:pPr>
    </w:p>
    <w:p w14:paraId="4EF5C13F" w14:textId="77777777" w:rsidR="00034BB6" w:rsidRPr="00BB082F" w:rsidRDefault="00034BB6" w:rsidP="00034BB6">
      <w:pPr>
        <w:tabs>
          <w:tab w:val="left" w:pos="0"/>
        </w:tabs>
        <w:rPr>
          <w:b/>
          <w:color w:val="FF0000"/>
        </w:rPr>
      </w:pPr>
      <w:r w:rsidRPr="00BB082F">
        <w:rPr>
          <w:color w:val="FF0000"/>
        </w:rPr>
        <w:t xml:space="preserve">ПЛИНИЙ СЕКОНД                                </w:t>
      </w:r>
    </w:p>
    <w:p w14:paraId="45035C56" w14:textId="77777777" w:rsidR="00034BB6" w:rsidRPr="00D6078F" w:rsidRDefault="00034BB6" w:rsidP="00034BB6">
      <w:pPr>
        <w:tabs>
          <w:tab w:val="left" w:pos="0"/>
        </w:tabs>
      </w:pPr>
      <w:r w:rsidRPr="00D6078F">
        <w:t>Каждому свое нравится.</w:t>
      </w:r>
    </w:p>
    <w:p w14:paraId="2CFA2FE7" w14:textId="77777777" w:rsidR="00034BB6" w:rsidRDefault="00034BB6" w:rsidP="00034BB6">
      <w:pPr>
        <w:tabs>
          <w:tab w:val="left" w:pos="0"/>
        </w:tabs>
      </w:pPr>
    </w:p>
    <w:p w14:paraId="150C7089" w14:textId="77777777" w:rsidR="00034BB6" w:rsidRPr="00D6078F" w:rsidRDefault="00034BB6" w:rsidP="00034BB6">
      <w:pPr>
        <w:tabs>
          <w:tab w:val="left" w:pos="0"/>
        </w:tabs>
      </w:pPr>
      <w:r w:rsidRPr="00D6078F">
        <w:t>Нет ни одного животного, которое проливало бы слезы, и притом с первого дня своего появления на свет. А ведь смех, самый первый смех, появляется у человека только на сороковой день его жизни!</w:t>
      </w:r>
    </w:p>
    <w:p w14:paraId="1945F36A" w14:textId="77777777" w:rsidR="00034BB6" w:rsidRPr="00D6078F" w:rsidRDefault="00034BB6" w:rsidP="00034BB6">
      <w:pPr>
        <w:tabs>
          <w:tab w:val="left" w:pos="0"/>
        </w:tabs>
      </w:pPr>
    </w:p>
    <w:p w14:paraId="2B97F377" w14:textId="77777777" w:rsidR="00034BB6" w:rsidRPr="00D6078F" w:rsidRDefault="00034BB6" w:rsidP="00034BB6">
      <w:pPr>
        <w:tabs>
          <w:tab w:val="left" w:pos="0"/>
        </w:tabs>
      </w:pPr>
      <w:r w:rsidRPr="00D6078F">
        <w:t>Ничего нет более жалкого и более великолепного, чем человек.</w:t>
      </w:r>
    </w:p>
    <w:p w14:paraId="7F63DA6B" w14:textId="77777777" w:rsidR="00034BB6" w:rsidRDefault="00034BB6" w:rsidP="00034BB6">
      <w:pPr>
        <w:tabs>
          <w:tab w:val="left" w:pos="0"/>
        </w:tabs>
      </w:pPr>
    </w:p>
    <w:p w14:paraId="34BF31EF" w14:textId="77777777" w:rsidR="00034BB6" w:rsidRPr="00D6078F" w:rsidRDefault="00034BB6" w:rsidP="00034BB6">
      <w:pPr>
        <w:tabs>
          <w:tab w:val="left" w:pos="0"/>
        </w:tabs>
      </w:pPr>
      <w:r w:rsidRPr="00D6078F">
        <w:t>Природа швырнула голого человека на голую землю.</w:t>
      </w:r>
    </w:p>
    <w:p w14:paraId="25EB696E" w14:textId="77777777" w:rsidR="00034BB6" w:rsidRPr="00D6078F" w:rsidRDefault="00034BB6" w:rsidP="00034BB6">
      <w:pPr>
        <w:tabs>
          <w:tab w:val="left" w:pos="0"/>
        </w:tabs>
      </w:pPr>
    </w:p>
    <w:p w14:paraId="53385F00" w14:textId="77777777" w:rsidR="00034BB6" w:rsidRPr="00D6078F" w:rsidRDefault="00034BB6" w:rsidP="00034BB6">
      <w:pPr>
        <w:tabs>
          <w:tab w:val="left" w:pos="0"/>
        </w:tabs>
      </w:pPr>
      <w:r w:rsidRPr="00D6078F">
        <w:t>Человеку свойственно стремление к новизне.</w:t>
      </w:r>
    </w:p>
    <w:p w14:paraId="34A16C20" w14:textId="77777777" w:rsidR="00034BB6" w:rsidRPr="00D6078F" w:rsidRDefault="00034BB6" w:rsidP="00034BB6">
      <w:pPr>
        <w:tabs>
          <w:tab w:val="left" w:pos="0"/>
        </w:tabs>
      </w:pPr>
    </w:p>
    <w:p w14:paraId="2FBDDB65" w14:textId="77777777" w:rsidR="00034BB6" w:rsidRPr="00BB082F" w:rsidRDefault="00034BB6" w:rsidP="00034BB6">
      <w:pPr>
        <w:tabs>
          <w:tab w:val="left" w:pos="0"/>
        </w:tabs>
        <w:rPr>
          <w:color w:val="FF0000"/>
        </w:rPr>
      </w:pPr>
      <w:r w:rsidRPr="00BB082F">
        <w:rPr>
          <w:color w:val="FF0000"/>
        </w:rPr>
        <w:t xml:space="preserve">ПЛИНИЙ          </w:t>
      </w:r>
    </w:p>
    <w:p w14:paraId="21968E61" w14:textId="77777777" w:rsidR="00034BB6" w:rsidRPr="00D6078F" w:rsidRDefault="00034BB6" w:rsidP="00034BB6">
      <w:pPr>
        <w:tabs>
          <w:tab w:val="left" w:pos="0"/>
        </w:tabs>
      </w:pPr>
      <w:r w:rsidRPr="00D6078F">
        <w:t>Если живешь в обществе, которое досталось тебе судьбой, уживайся в этом мире без гнева и упреков, стараясь отвлечь себя делом, замечай, что рядом есть чудесный мир умственной жизни, не имеющий ни злобы, ни зависти.</w:t>
      </w:r>
    </w:p>
    <w:p w14:paraId="27E0ED2A" w14:textId="77777777" w:rsidR="00034BB6" w:rsidRDefault="00034BB6" w:rsidP="00034BB6">
      <w:pPr>
        <w:tabs>
          <w:tab w:val="left" w:pos="0"/>
        </w:tabs>
      </w:pPr>
    </w:p>
    <w:p w14:paraId="7AF73A7F" w14:textId="77777777" w:rsidR="00034BB6" w:rsidRPr="00D6078F" w:rsidRDefault="00034BB6" w:rsidP="00034BB6">
      <w:pPr>
        <w:tabs>
          <w:tab w:val="left" w:pos="0"/>
        </w:tabs>
      </w:pPr>
      <w:r>
        <w:t>Т</w:t>
      </w:r>
      <w:r w:rsidRPr="00D6078F">
        <w:t>олпа от самой многочисленности своей приобретает некий большой коллективный здравый смысл, и те, у кого по отдельности рассудка мало, оказавшись все вместе, имеют его в изобилии.</w:t>
      </w:r>
    </w:p>
    <w:p w14:paraId="798C1CF5" w14:textId="77777777" w:rsidR="00034BB6" w:rsidRPr="00D6078F" w:rsidRDefault="00034BB6" w:rsidP="00034BB6">
      <w:pPr>
        <w:tabs>
          <w:tab w:val="left" w:pos="0"/>
        </w:tabs>
      </w:pPr>
    </w:p>
    <w:p w14:paraId="0F3FE8E7" w14:textId="77777777" w:rsidR="00034BB6" w:rsidRPr="00BB082F" w:rsidRDefault="00034BB6" w:rsidP="00034BB6">
      <w:pPr>
        <w:tabs>
          <w:tab w:val="left" w:pos="0"/>
        </w:tabs>
        <w:rPr>
          <w:color w:val="FF0000"/>
        </w:rPr>
      </w:pPr>
      <w:r w:rsidRPr="00BB082F">
        <w:rPr>
          <w:color w:val="FF0000"/>
        </w:rPr>
        <w:t xml:space="preserve">ПУБЛИЛИЙ          </w:t>
      </w:r>
    </w:p>
    <w:p w14:paraId="21D6B02D" w14:textId="77777777" w:rsidR="00034BB6" w:rsidRPr="00D6078F" w:rsidRDefault="00034BB6" w:rsidP="00034BB6">
      <w:pPr>
        <w:tabs>
          <w:tab w:val="left" w:pos="0"/>
        </w:tabs>
      </w:pPr>
      <w:r w:rsidRPr="00D6078F">
        <w:t xml:space="preserve">Глаза и уши </w:t>
      </w:r>
      <w:r w:rsidRPr="000915A9">
        <w:t>толпы</w:t>
      </w:r>
      <w:r w:rsidRPr="00D6078F">
        <w:t xml:space="preserve"> – плохие свидетели.</w:t>
      </w:r>
    </w:p>
    <w:p w14:paraId="4431620C" w14:textId="77777777" w:rsidR="00034BB6" w:rsidRPr="00A56D17" w:rsidRDefault="00034BB6" w:rsidP="00034BB6">
      <w:pPr>
        <w:tabs>
          <w:tab w:val="left" w:pos="0"/>
        </w:tabs>
      </w:pPr>
    </w:p>
    <w:p w14:paraId="358B4CF0" w14:textId="77777777" w:rsidR="00034BB6" w:rsidRPr="00A56D17" w:rsidRDefault="00034BB6" w:rsidP="00034BB6">
      <w:pPr>
        <w:tabs>
          <w:tab w:val="left" w:pos="0"/>
        </w:tabs>
      </w:pPr>
      <w:r w:rsidRPr="00A56D17">
        <w:t>Для хорошего человека строгость соседствует со справедливостью.</w:t>
      </w:r>
    </w:p>
    <w:p w14:paraId="3C136037" w14:textId="77777777" w:rsidR="00034BB6" w:rsidRPr="00A56D17" w:rsidRDefault="00034BB6" w:rsidP="00034BB6">
      <w:pPr>
        <w:tabs>
          <w:tab w:val="left" w:pos="0"/>
        </w:tabs>
      </w:pPr>
    </w:p>
    <w:p w14:paraId="4E5EED54" w14:textId="77777777" w:rsidR="00034BB6" w:rsidRPr="00A56D17" w:rsidRDefault="00034BB6" w:rsidP="00034BB6">
      <w:pPr>
        <w:tabs>
          <w:tab w:val="left" w:pos="0"/>
        </w:tabs>
      </w:pPr>
      <w:r w:rsidRPr="00A56D17">
        <w:t>Для порядочного человека добрая слава – самое большое наследство.</w:t>
      </w:r>
    </w:p>
    <w:p w14:paraId="2AC39711" w14:textId="77777777" w:rsidR="00034BB6" w:rsidRPr="00A56D17" w:rsidRDefault="00034BB6" w:rsidP="00034BB6">
      <w:pPr>
        <w:tabs>
          <w:tab w:val="left" w:pos="0"/>
        </w:tabs>
      </w:pPr>
    </w:p>
    <w:p w14:paraId="2C874211" w14:textId="77777777" w:rsidR="00034BB6" w:rsidRPr="00A56D17" w:rsidRDefault="00034BB6" w:rsidP="00034BB6">
      <w:pPr>
        <w:tabs>
          <w:tab w:val="left" w:pos="0"/>
        </w:tabs>
      </w:pPr>
      <w:r w:rsidRPr="00A56D17">
        <w:t>Для спасения человека можно причинить ему и боль.</w:t>
      </w:r>
    </w:p>
    <w:p w14:paraId="5BFE4650" w14:textId="77777777" w:rsidR="00034BB6" w:rsidRPr="00A56D17" w:rsidRDefault="00034BB6" w:rsidP="00034BB6">
      <w:pPr>
        <w:tabs>
          <w:tab w:val="left" w:pos="0"/>
        </w:tabs>
      </w:pPr>
    </w:p>
    <w:p w14:paraId="44DC577C" w14:textId="77777777" w:rsidR="00034BB6" w:rsidRPr="00A56D17" w:rsidRDefault="00034BB6" w:rsidP="00034BB6">
      <w:pPr>
        <w:tabs>
          <w:tab w:val="left" w:pos="0"/>
        </w:tabs>
      </w:pPr>
      <w:r w:rsidRPr="00A56D17">
        <w:t>Ищет одиночества желающий жить только с невинными.</w:t>
      </w:r>
    </w:p>
    <w:p w14:paraId="54150384" w14:textId="77777777" w:rsidR="00034BB6" w:rsidRPr="00A56D17" w:rsidRDefault="00034BB6" w:rsidP="00034BB6">
      <w:pPr>
        <w:tabs>
          <w:tab w:val="left" w:pos="0"/>
        </w:tabs>
      </w:pPr>
    </w:p>
    <w:p w14:paraId="4534C621" w14:textId="77777777" w:rsidR="00034BB6" w:rsidRPr="00A56D17" w:rsidRDefault="00034BB6" w:rsidP="00034BB6">
      <w:pPr>
        <w:tabs>
          <w:tab w:val="left" w:pos="0"/>
        </w:tabs>
      </w:pPr>
      <w:r w:rsidRPr="00A56D17">
        <w:t>Толпа – всегда самый плохой аргумент.</w:t>
      </w:r>
    </w:p>
    <w:p w14:paraId="14A1BE67" w14:textId="77777777" w:rsidR="00034BB6" w:rsidRPr="00A56D17" w:rsidRDefault="00034BB6" w:rsidP="00034BB6">
      <w:pPr>
        <w:tabs>
          <w:tab w:val="left" w:pos="0"/>
        </w:tabs>
      </w:pPr>
    </w:p>
    <w:p w14:paraId="1C1223CD" w14:textId="77777777" w:rsidR="00034BB6" w:rsidRPr="00A56D17" w:rsidRDefault="00034BB6" w:rsidP="00034BB6">
      <w:pPr>
        <w:tabs>
          <w:tab w:val="left" w:pos="0"/>
        </w:tabs>
      </w:pPr>
      <w:r w:rsidRPr="00A56D17">
        <w:t>Хорошего человека создает природа, а не сословие.</w:t>
      </w:r>
    </w:p>
    <w:p w14:paraId="7EF433A7" w14:textId="77777777" w:rsidR="00034BB6" w:rsidRPr="00A56D17" w:rsidRDefault="00034BB6" w:rsidP="00034BB6">
      <w:pPr>
        <w:tabs>
          <w:tab w:val="left" w:pos="0"/>
        </w:tabs>
      </w:pPr>
    </w:p>
    <w:p w14:paraId="796E991B" w14:textId="77777777" w:rsidR="00034BB6" w:rsidRPr="00BB082F" w:rsidRDefault="00034BB6" w:rsidP="00034BB6">
      <w:pPr>
        <w:tabs>
          <w:tab w:val="left" w:pos="0"/>
        </w:tabs>
        <w:rPr>
          <w:color w:val="FF0000"/>
        </w:rPr>
      </w:pPr>
      <w:r w:rsidRPr="00BB082F">
        <w:rPr>
          <w:color w:val="FF0000"/>
        </w:rPr>
        <w:t xml:space="preserve">САЛЛЮСТИЙ                      </w:t>
      </w:r>
    </w:p>
    <w:p w14:paraId="22F4A25D" w14:textId="77777777" w:rsidR="00034BB6" w:rsidRDefault="00034BB6" w:rsidP="00034BB6">
      <w:pPr>
        <w:tabs>
          <w:tab w:val="left" w:pos="0"/>
        </w:tabs>
      </w:pPr>
      <w:r w:rsidRPr="00D6078F">
        <w:t xml:space="preserve">Все  </w:t>
      </w:r>
      <w:r w:rsidRPr="00A56D17">
        <w:t>люди</w:t>
      </w:r>
      <w:r w:rsidRPr="00D6078F">
        <w:t>,  одушевленные  стремлением  возвыситься  над  животным миром</w:t>
      </w:r>
      <w:r>
        <w:t xml:space="preserve"> </w:t>
      </w:r>
      <w:r w:rsidRPr="00D6078F">
        <w:t>вообще,  нравственно  обязаны  приложить наибольшую энергию к тому, чтобы не</w:t>
      </w:r>
      <w:r>
        <w:t xml:space="preserve"> </w:t>
      </w:r>
      <w:r w:rsidRPr="00D6078F">
        <w:t xml:space="preserve">пройти  своего  жизненного  пути  </w:t>
      </w:r>
      <w:r>
        <w:t>в</w:t>
      </w:r>
      <w:r w:rsidRPr="00D6078F">
        <w:t xml:space="preserve">  молчаливом бездействии, подобно скотам,</w:t>
      </w:r>
      <w:r>
        <w:t xml:space="preserve"> </w:t>
      </w:r>
      <w:r w:rsidRPr="00D6078F">
        <w:t>самой   природой  созданным  с  поникшей  головой  и  подчиненным  низменным</w:t>
      </w:r>
      <w:r>
        <w:t xml:space="preserve"> </w:t>
      </w:r>
      <w:r w:rsidRPr="00D6078F">
        <w:t xml:space="preserve">животным  инстинктам.  </w:t>
      </w:r>
    </w:p>
    <w:p w14:paraId="1E057F83" w14:textId="77777777" w:rsidR="00034BB6" w:rsidRDefault="00034BB6" w:rsidP="00034BB6">
      <w:pPr>
        <w:tabs>
          <w:tab w:val="left" w:pos="0"/>
        </w:tabs>
      </w:pPr>
    </w:p>
    <w:p w14:paraId="53F98122" w14:textId="77777777" w:rsidR="00034BB6" w:rsidRPr="00D6078F" w:rsidRDefault="00034BB6" w:rsidP="00034BB6">
      <w:pPr>
        <w:tabs>
          <w:tab w:val="left" w:pos="0"/>
        </w:tabs>
      </w:pPr>
      <w:r>
        <w:t>Н</w:t>
      </w:r>
      <w:r w:rsidRPr="00D6078F">
        <w:t xml:space="preserve">аша </w:t>
      </w:r>
      <w:r w:rsidRPr="00A56D17">
        <w:t>человеческая</w:t>
      </w:r>
      <w:r w:rsidRPr="00D6078F">
        <w:t xml:space="preserve"> сущность вообще</w:t>
      </w:r>
      <w:r>
        <w:t xml:space="preserve"> </w:t>
      </w:r>
      <w:r w:rsidRPr="00D6078F">
        <w:t>слагается  из  духа  и  тела, дух у нас повелевает, тело скорее подчиняется;</w:t>
      </w:r>
      <w:r>
        <w:t xml:space="preserve"> </w:t>
      </w:r>
      <w:r w:rsidRPr="00D6078F">
        <w:t>духовной  стороной  мы  входим  в  общение  с богами, телесной - с животными</w:t>
      </w:r>
      <w:r>
        <w:t xml:space="preserve"> </w:t>
      </w:r>
      <w:r w:rsidRPr="00D6078F">
        <w:t>вообще.</w:t>
      </w:r>
    </w:p>
    <w:p w14:paraId="25DBC633" w14:textId="77777777" w:rsidR="00034BB6" w:rsidRDefault="00034BB6" w:rsidP="00034BB6">
      <w:pPr>
        <w:tabs>
          <w:tab w:val="left" w:pos="0"/>
        </w:tabs>
      </w:pPr>
    </w:p>
    <w:p w14:paraId="7B4F6BFD" w14:textId="77777777" w:rsidR="00034BB6" w:rsidRDefault="00034BB6" w:rsidP="00034BB6">
      <w:pPr>
        <w:tabs>
          <w:tab w:val="left" w:pos="0"/>
        </w:tabs>
      </w:pPr>
      <w:r>
        <w:t xml:space="preserve">Правильным </w:t>
      </w:r>
      <w:r w:rsidRPr="00D6078F">
        <w:t xml:space="preserve">для </w:t>
      </w:r>
      <w:r w:rsidRPr="00A56D17">
        <w:t>человека</w:t>
      </w:r>
      <w:r w:rsidRPr="00D6078F">
        <w:t xml:space="preserve"> </w:t>
      </w:r>
      <w:r>
        <w:t xml:space="preserve">будет, </w:t>
      </w:r>
      <w:r w:rsidRPr="00D6078F">
        <w:t>созидать свою славу на</w:t>
      </w:r>
      <w:r>
        <w:t xml:space="preserve"> работе </w:t>
      </w:r>
      <w:r w:rsidRPr="00D6078F">
        <w:t xml:space="preserve">своего </w:t>
      </w:r>
      <w:r>
        <w:t>ума</w:t>
      </w:r>
      <w:r w:rsidRPr="00D6078F">
        <w:t>, а не на проявлениях грубой физической силы, и так</w:t>
      </w:r>
      <w:r>
        <w:t xml:space="preserve"> как наслаждение </w:t>
      </w:r>
      <w:r w:rsidRPr="00D6078F">
        <w:t xml:space="preserve">самой </w:t>
      </w:r>
      <w:r>
        <w:t xml:space="preserve">жизнью для </w:t>
      </w:r>
      <w:r w:rsidRPr="00D6078F">
        <w:t>нас кратковременно, тем паче должны мы</w:t>
      </w:r>
      <w:r>
        <w:t xml:space="preserve"> </w:t>
      </w:r>
      <w:r w:rsidRPr="00D6078F">
        <w:t xml:space="preserve">оставить по себе </w:t>
      </w:r>
      <w:r>
        <w:t>наивозможно долгую память.</w:t>
      </w:r>
      <w:r w:rsidRPr="00D6078F">
        <w:t xml:space="preserve"> </w:t>
      </w:r>
    </w:p>
    <w:p w14:paraId="30EEC478" w14:textId="77777777" w:rsidR="00034BB6" w:rsidRDefault="00034BB6" w:rsidP="00034BB6">
      <w:pPr>
        <w:tabs>
          <w:tab w:val="left" w:pos="0"/>
        </w:tabs>
      </w:pPr>
    </w:p>
    <w:p w14:paraId="52F3F74D" w14:textId="77777777" w:rsidR="00034BB6" w:rsidRPr="00D6078F" w:rsidRDefault="00034BB6" w:rsidP="00034BB6">
      <w:pPr>
        <w:tabs>
          <w:tab w:val="left" w:pos="0"/>
        </w:tabs>
      </w:pPr>
      <w:r>
        <w:t>Л</w:t>
      </w:r>
      <w:r w:rsidRPr="00D6078F">
        <w:t xml:space="preserve">ишь тот </w:t>
      </w:r>
      <w:r w:rsidRPr="00A56D17">
        <w:t>человек</w:t>
      </w:r>
      <w:r w:rsidRPr="00D6078F">
        <w:t xml:space="preserve"> живет в</w:t>
      </w:r>
      <w:r>
        <w:t xml:space="preserve"> </w:t>
      </w:r>
      <w:r w:rsidRPr="00D6078F">
        <w:t xml:space="preserve">настоящем смысле слова </w:t>
      </w:r>
      <w:r>
        <w:t xml:space="preserve">и </w:t>
      </w:r>
      <w:r w:rsidRPr="00D6078F">
        <w:t>пользуется даром жизни, кто занят каким-либо</w:t>
      </w:r>
      <w:r>
        <w:t xml:space="preserve"> почетным трудом, </w:t>
      </w:r>
      <w:r w:rsidRPr="00D6078F">
        <w:t>кто ищет славы в высоком подвиге или в знании, направленном</w:t>
      </w:r>
      <w:r>
        <w:t xml:space="preserve"> </w:t>
      </w:r>
      <w:r w:rsidRPr="00D6078F">
        <w:t>к добру.</w:t>
      </w:r>
    </w:p>
    <w:p w14:paraId="7463184A" w14:textId="77777777" w:rsidR="00034BB6" w:rsidRDefault="00034BB6" w:rsidP="00034BB6">
      <w:pPr>
        <w:tabs>
          <w:tab w:val="left" w:pos="0"/>
        </w:tabs>
      </w:pPr>
    </w:p>
    <w:p w14:paraId="18A7CE7D" w14:textId="77777777" w:rsidR="00034BB6" w:rsidRPr="00D6078F" w:rsidRDefault="00034BB6" w:rsidP="00034BB6">
      <w:pPr>
        <w:tabs>
          <w:tab w:val="left" w:pos="0"/>
        </w:tabs>
      </w:pPr>
      <w:r>
        <w:t>П</w:t>
      </w:r>
      <w:r w:rsidRPr="00D6078F">
        <w:t xml:space="preserve">рославиться </w:t>
      </w:r>
      <w:r>
        <w:t xml:space="preserve">человеку </w:t>
      </w:r>
      <w:r w:rsidRPr="00D6078F">
        <w:t>можно</w:t>
      </w:r>
      <w:r>
        <w:t xml:space="preserve"> </w:t>
      </w:r>
      <w:r w:rsidRPr="00D6078F">
        <w:t>богатством</w:t>
      </w:r>
      <w:r>
        <w:t xml:space="preserve"> и  к</w:t>
      </w:r>
      <w:r w:rsidRPr="00D6078F">
        <w:t>расотой, но слава</w:t>
      </w:r>
      <w:r>
        <w:t xml:space="preserve"> </w:t>
      </w:r>
      <w:r w:rsidRPr="00D6078F">
        <w:t>эта бренна и преходяща,</w:t>
      </w:r>
      <w:r>
        <w:t xml:space="preserve"> тогда  </w:t>
      </w:r>
      <w:r w:rsidRPr="00A56D17">
        <w:t>как нравственная доблесть окружена</w:t>
      </w:r>
      <w:r w:rsidRPr="00D6078F">
        <w:t xml:space="preserve"> вечным сиянием.</w:t>
      </w:r>
    </w:p>
    <w:p w14:paraId="78A951C5" w14:textId="77777777" w:rsidR="00034BB6" w:rsidRDefault="00034BB6" w:rsidP="00034BB6">
      <w:pPr>
        <w:tabs>
          <w:tab w:val="left" w:pos="0"/>
        </w:tabs>
      </w:pPr>
    </w:p>
    <w:p w14:paraId="12B2F3E5" w14:textId="77777777" w:rsidR="00034BB6" w:rsidRPr="00BB082F" w:rsidRDefault="00034BB6" w:rsidP="00034BB6">
      <w:pPr>
        <w:tabs>
          <w:tab w:val="left" w:pos="0"/>
        </w:tabs>
        <w:rPr>
          <w:rFonts w:cs="Bookman Old Style"/>
          <w:color w:val="FF0000"/>
        </w:rPr>
      </w:pPr>
      <w:r w:rsidRPr="00BB082F">
        <w:rPr>
          <w:b/>
          <w:color w:val="FF0000"/>
        </w:rPr>
        <w:t>СЕНЕКА</w:t>
      </w:r>
      <w:r w:rsidRPr="00BB082F">
        <w:rPr>
          <w:color w:val="FF0000"/>
        </w:rPr>
        <w:t xml:space="preserve"> СТАРШИЙ  </w:t>
      </w:r>
    </w:p>
    <w:p w14:paraId="76435F72" w14:textId="77777777" w:rsidR="00034BB6" w:rsidRPr="005F00B9" w:rsidRDefault="00034BB6" w:rsidP="00034BB6">
      <w:pPr>
        <w:tabs>
          <w:tab w:val="left" w:pos="0"/>
        </w:tabs>
      </w:pPr>
      <w:r w:rsidRPr="002E2A76">
        <w:t>Бесчеловечно не протянуть руку</w:t>
      </w:r>
      <w:r w:rsidRPr="005F00B9">
        <w:t xml:space="preserve"> </w:t>
      </w:r>
      <w:r w:rsidRPr="009D014E">
        <w:t>помощи</w:t>
      </w:r>
      <w:r w:rsidRPr="005F00B9">
        <w:t xml:space="preserve"> падающему.</w:t>
      </w:r>
    </w:p>
    <w:p w14:paraId="11B18EA7" w14:textId="77777777" w:rsidR="00034BB6" w:rsidRDefault="00034BB6" w:rsidP="00034BB6">
      <w:pPr>
        <w:tabs>
          <w:tab w:val="left" w:pos="0"/>
        </w:tabs>
      </w:pPr>
    </w:p>
    <w:p w14:paraId="63BA686B" w14:textId="77777777" w:rsidR="00034BB6" w:rsidRPr="005F00B9" w:rsidRDefault="00034BB6" w:rsidP="00034BB6">
      <w:pPr>
        <w:tabs>
          <w:tab w:val="left" w:pos="0"/>
        </w:tabs>
      </w:pPr>
      <w:r w:rsidRPr="005F00B9">
        <w:t>Природа не создает ни свободных, ни рабов, и судьба потом дает эти названия различным людям.</w:t>
      </w:r>
    </w:p>
    <w:p w14:paraId="0144C337" w14:textId="77777777" w:rsidR="00034BB6" w:rsidRDefault="00034BB6" w:rsidP="00034BB6">
      <w:pPr>
        <w:tabs>
          <w:tab w:val="left" w:pos="0"/>
        </w:tabs>
      </w:pPr>
    </w:p>
    <w:p w14:paraId="4601CF80" w14:textId="77777777" w:rsidR="00034BB6" w:rsidRPr="00BB082F" w:rsidRDefault="00034BB6" w:rsidP="00034BB6">
      <w:pPr>
        <w:tabs>
          <w:tab w:val="left" w:pos="0"/>
        </w:tabs>
        <w:rPr>
          <w:color w:val="FF0000"/>
        </w:rPr>
      </w:pPr>
      <w:r w:rsidRPr="00BB082F">
        <w:rPr>
          <w:color w:val="FF0000"/>
        </w:rPr>
        <w:t xml:space="preserve">СЕНЕКА                         </w:t>
      </w:r>
    </w:p>
    <w:p w14:paraId="4E823605" w14:textId="77777777" w:rsidR="00034BB6" w:rsidRPr="005F00B9" w:rsidRDefault="00034BB6" w:rsidP="00034BB6">
      <w:pPr>
        <w:tabs>
          <w:tab w:val="left" w:pos="0"/>
        </w:tabs>
      </w:pPr>
      <w:r w:rsidRPr="005F00B9">
        <w:t xml:space="preserve">Будем делать все, чтобы жить лучше, чем </w:t>
      </w:r>
      <w:r w:rsidRPr="002E2A76">
        <w:t>толпа</w:t>
      </w:r>
      <w:r w:rsidRPr="005F00B9">
        <w:t>, а не наперекор толпе, иначе мы отпугнем от себя и обратим в бегство тех, кого хотим исправить.</w:t>
      </w:r>
    </w:p>
    <w:p w14:paraId="745F3EEC" w14:textId="77777777" w:rsidR="00034BB6" w:rsidRDefault="00034BB6" w:rsidP="00034BB6">
      <w:pPr>
        <w:tabs>
          <w:tab w:val="left" w:pos="0"/>
        </w:tabs>
      </w:pPr>
    </w:p>
    <w:p w14:paraId="04FDCD2A" w14:textId="77777777" w:rsidR="00034BB6" w:rsidRPr="005F00B9" w:rsidRDefault="00034BB6" w:rsidP="00034BB6">
      <w:pPr>
        <w:tabs>
          <w:tab w:val="left" w:pos="0"/>
        </w:tabs>
      </w:pPr>
      <w:r w:rsidRPr="005F00B9">
        <w:t xml:space="preserve">Все, чем тешится </w:t>
      </w:r>
      <w:r w:rsidRPr="000C593C">
        <w:rPr>
          <w:color w:val="000000" w:themeColor="text1"/>
        </w:rPr>
        <w:t>чернь</w:t>
      </w:r>
      <w:r w:rsidRPr="005F00B9">
        <w:t>, дает наслаждение слабое и поверхностное, всякая радость, если она приходит извне, лишена прочной основы.</w:t>
      </w:r>
    </w:p>
    <w:p w14:paraId="17B46741" w14:textId="77777777" w:rsidR="00034BB6" w:rsidRDefault="00034BB6" w:rsidP="00034BB6">
      <w:pPr>
        <w:tabs>
          <w:tab w:val="left" w:pos="0"/>
        </w:tabs>
      </w:pPr>
    </w:p>
    <w:p w14:paraId="7EE9D56B" w14:textId="77777777" w:rsidR="00034BB6" w:rsidRPr="00FB076D" w:rsidRDefault="00034BB6" w:rsidP="00034BB6">
      <w:pPr>
        <w:tabs>
          <w:tab w:val="left" w:pos="0"/>
        </w:tabs>
      </w:pPr>
      <w:r w:rsidRPr="00FB076D">
        <w:t xml:space="preserve">Внешние преимущества не должны развращать и подчинять себе </w:t>
      </w:r>
      <w:r w:rsidRPr="002E2A76">
        <w:t>человека</w:t>
      </w:r>
      <w:r w:rsidRPr="00FB076D">
        <w:t>: последний должен преклоняться лишь перед своим духовным достоинством. Пусть он окажется искусным строителем собственной жизни, полагаясь на себя и будучи готов одинаково встретить как улыбку судьбы, так и ее удар. Пусть его уверенность опирается на знания, а знания пусть отличаются постоянством: однажды принятые им решения</w:t>
      </w:r>
      <w:r w:rsidRPr="000428DA">
        <w:t xml:space="preserve"> </w:t>
      </w:r>
      <w:r w:rsidRPr="005F00B9">
        <w:t>ими</w:t>
      </w:r>
      <w:r w:rsidRPr="00387295">
        <w:t xml:space="preserve"> </w:t>
      </w:r>
      <w:r w:rsidRPr="00FB076D">
        <w:t>должны оставаться в силе,</w:t>
      </w:r>
      <w:r>
        <w:t xml:space="preserve"> не допуская никаких поправок. </w:t>
      </w:r>
    </w:p>
    <w:p w14:paraId="6BAD5B89" w14:textId="77777777" w:rsidR="00034BB6" w:rsidRDefault="00034BB6" w:rsidP="00034BB6">
      <w:pPr>
        <w:tabs>
          <w:tab w:val="left" w:pos="0"/>
        </w:tabs>
      </w:pPr>
    </w:p>
    <w:p w14:paraId="749D85BC" w14:textId="77777777" w:rsidR="00034BB6" w:rsidRPr="005F00B9" w:rsidRDefault="00034BB6" w:rsidP="00034BB6">
      <w:pPr>
        <w:tabs>
          <w:tab w:val="left" w:pos="0"/>
        </w:tabs>
      </w:pPr>
      <w:r w:rsidRPr="002E2A76">
        <w:t>Все люди одинаковы</w:t>
      </w:r>
      <w:r w:rsidRPr="005F00B9">
        <w:t xml:space="preserve"> по существу, все одинаковы по рождению, знатнее тот, кто честен по природе.</w:t>
      </w:r>
    </w:p>
    <w:p w14:paraId="5A207DF3" w14:textId="77777777" w:rsidR="00034BB6" w:rsidRDefault="00034BB6" w:rsidP="00034BB6">
      <w:pPr>
        <w:tabs>
          <w:tab w:val="left" w:pos="0"/>
        </w:tabs>
      </w:pPr>
    </w:p>
    <w:p w14:paraId="2B8CA879" w14:textId="77777777" w:rsidR="00034BB6" w:rsidRPr="005F00B9" w:rsidRDefault="00034BB6" w:rsidP="00034BB6">
      <w:pPr>
        <w:tabs>
          <w:tab w:val="left" w:pos="0"/>
        </w:tabs>
      </w:pPr>
      <w:r w:rsidRPr="005F00B9">
        <w:t xml:space="preserve">Все, чем тешится </w:t>
      </w:r>
      <w:r w:rsidRPr="002E2A76">
        <w:t>чернь</w:t>
      </w:r>
      <w:r w:rsidRPr="005F00B9">
        <w:t>, дает наслаждение слабое и поверхностное, всякая радость, если она приходи</w:t>
      </w:r>
      <w:r>
        <w:t>т извне, лишена прочной основы.</w:t>
      </w:r>
    </w:p>
    <w:p w14:paraId="4E27F197" w14:textId="77777777" w:rsidR="00034BB6" w:rsidRPr="002E2A76" w:rsidRDefault="00034BB6" w:rsidP="00034BB6">
      <w:pPr>
        <w:tabs>
          <w:tab w:val="left" w:pos="0"/>
        </w:tabs>
      </w:pPr>
    </w:p>
    <w:p w14:paraId="6D6BFA34" w14:textId="77777777" w:rsidR="00034BB6" w:rsidRPr="005F00B9" w:rsidRDefault="00034BB6" w:rsidP="00034BB6">
      <w:pPr>
        <w:tabs>
          <w:tab w:val="left" w:pos="0"/>
        </w:tabs>
      </w:pPr>
      <w:r w:rsidRPr="005F00B9">
        <w:t xml:space="preserve">Всякий </w:t>
      </w:r>
      <w:r w:rsidRPr="002E2A76">
        <w:t>человек</w:t>
      </w:r>
      <w:r w:rsidRPr="005F00B9">
        <w:t xml:space="preserve"> столь же хрупок, как все прочие: никто не уверен в своем завтрашнем дне.</w:t>
      </w:r>
    </w:p>
    <w:p w14:paraId="626AA09D" w14:textId="77777777" w:rsidR="00034BB6" w:rsidRDefault="00034BB6" w:rsidP="00034BB6">
      <w:pPr>
        <w:tabs>
          <w:tab w:val="left" w:pos="0"/>
        </w:tabs>
      </w:pPr>
    </w:p>
    <w:p w14:paraId="2FA08D77" w14:textId="77777777" w:rsidR="00034BB6" w:rsidRPr="005F00B9" w:rsidRDefault="00034BB6" w:rsidP="00034BB6">
      <w:pPr>
        <w:tabs>
          <w:tab w:val="left" w:pos="0"/>
        </w:tabs>
      </w:pPr>
      <w:r w:rsidRPr="005F00B9">
        <w:t xml:space="preserve">Достоинство виноградной лозы – плодоносность. Мы хвалим лозу, отягощенную гроздьями; так и в </w:t>
      </w:r>
      <w:r w:rsidRPr="002E2A76">
        <w:t>человеке</w:t>
      </w:r>
      <w:r w:rsidRPr="005F00B9">
        <w:t xml:space="preserve"> следует хвалить лишь то, что от него самого. Хвали в нем то, что нельзя ни отнять, ни дать, что принадлежит самому человеку. Ты спросишь, что это? </w:t>
      </w:r>
      <w:r w:rsidRPr="002E2A76">
        <w:t>Душа</w:t>
      </w:r>
      <w:r w:rsidRPr="005F00B9">
        <w:t xml:space="preserve">, а в  ней – совершенный разум. Ведь человек – разумное существо; значит, для него высшее благо – выполнить то, </w:t>
      </w:r>
      <w:r>
        <w:t>р</w:t>
      </w:r>
      <w:r w:rsidRPr="005F00B9">
        <w:t>ади чего он рожден. А что требует от него разум? Ничего трудного: только жить согласно своей природе. Трудно это лишь по причине всеобщего безумия: мы все толкаем друг друга к пороку. Как можно вернуть к здравомыслию те</w:t>
      </w:r>
      <w:r>
        <w:t>х</w:t>
      </w:r>
      <w:r w:rsidRPr="005F00B9">
        <w:t>, кого не удерживает никто, а гонит вперед целая толпа?</w:t>
      </w:r>
    </w:p>
    <w:p w14:paraId="3D5FCD52" w14:textId="77777777" w:rsidR="00034BB6" w:rsidRDefault="00034BB6" w:rsidP="00034BB6">
      <w:pPr>
        <w:tabs>
          <w:tab w:val="left" w:pos="0"/>
        </w:tabs>
      </w:pPr>
    </w:p>
    <w:p w14:paraId="1F549A62" w14:textId="77777777" w:rsidR="00034BB6" w:rsidRPr="005F00B9" w:rsidRDefault="00034BB6" w:rsidP="00034BB6">
      <w:pPr>
        <w:tabs>
          <w:tab w:val="left" w:pos="0"/>
        </w:tabs>
      </w:pPr>
      <w:r w:rsidRPr="005F00B9">
        <w:t xml:space="preserve">Зверей заставляет нападать или голод, или страх, а </w:t>
      </w:r>
      <w:r w:rsidRPr="002E2A76">
        <w:t>человеку</w:t>
      </w:r>
      <w:r>
        <w:t xml:space="preserve"> погубить человека приятно.</w:t>
      </w:r>
    </w:p>
    <w:p w14:paraId="0BB3620B" w14:textId="77777777" w:rsidR="00034BB6" w:rsidRDefault="00034BB6" w:rsidP="00034BB6">
      <w:pPr>
        <w:tabs>
          <w:tab w:val="left" w:pos="0"/>
        </w:tabs>
      </w:pPr>
    </w:p>
    <w:p w14:paraId="7BC4FB90" w14:textId="77777777" w:rsidR="00034BB6" w:rsidRDefault="00034BB6" w:rsidP="00034BB6">
      <w:pPr>
        <w:tabs>
          <w:tab w:val="left" w:pos="0"/>
        </w:tabs>
      </w:pPr>
      <w:r w:rsidRPr="005F00B9">
        <w:t xml:space="preserve">Знатнее тот, кто </w:t>
      </w:r>
      <w:r w:rsidRPr="000D3F76">
        <w:t>честен</w:t>
      </w:r>
      <w:r w:rsidRPr="005F00B9">
        <w:t xml:space="preserve"> по </w:t>
      </w:r>
      <w:r w:rsidRPr="002E2A76">
        <w:t>природе</w:t>
      </w:r>
      <w:r w:rsidRPr="005F00B9">
        <w:t>. У всех нас общий родитель – мир. К нему восходит род каждого из нас, прошел ли он по блестящим или грязным ступеням общественной лестницы.</w:t>
      </w:r>
    </w:p>
    <w:p w14:paraId="4EF3ACA9" w14:textId="77777777" w:rsidR="00034BB6" w:rsidRPr="00185476" w:rsidRDefault="00034BB6" w:rsidP="00034BB6">
      <w:pPr>
        <w:tabs>
          <w:tab w:val="left" w:pos="0"/>
        </w:tabs>
      </w:pPr>
    </w:p>
    <w:p w14:paraId="7533B837" w14:textId="77777777" w:rsidR="00034BB6" w:rsidRPr="00185476" w:rsidRDefault="00034BB6" w:rsidP="00034BB6">
      <w:pPr>
        <w:tabs>
          <w:tab w:val="left" w:pos="0"/>
        </w:tabs>
      </w:pPr>
      <w:r w:rsidRPr="00185476">
        <w:t>Интересуйся не количеством, а качеством твоих почитателей: не нравиться дурным – для человека похвально.</w:t>
      </w:r>
    </w:p>
    <w:p w14:paraId="5C2F1A9A" w14:textId="77777777" w:rsidR="00034BB6" w:rsidRPr="00185476" w:rsidRDefault="00034BB6" w:rsidP="00034BB6">
      <w:pPr>
        <w:tabs>
          <w:tab w:val="left" w:pos="0"/>
        </w:tabs>
      </w:pPr>
    </w:p>
    <w:p w14:paraId="161C7345" w14:textId="77777777" w:rsidR="00034BB6" w:rsidRPr="00185476" w:rsidRDefault="00034BB6" w:rsidP="00034BB6">
      <w:pPr>
        <w:tabs>
          <w:tab w:val="left" w:pos="0"/>
        </w:tabs>
      </w:pPr>
      <w:r w:rsidRPr="00185476">
        <w:t>Каждый в отдельности вмещает все пороки толпы, потому что толпа наделяет ими каждого.</w:t>
      </w:r>
    </w:p>
    <w:p w14:paraId="5C7ED211" w14:textId="77777777" w:rsidR="00034BB6" w:rsidRDefault="00034BB6" w:rsidP="00034BB6">
      <w:pPr>
        <w:tabs>
          <w:tab w:val="left" w:pos="0"/>
        </w:tabs>
      </w:pPr>
    </w:p>
    <w:p w14:paraId="084DB244" w14:textId="77777777" w:rsidR="00034BB6" w:rsidRPr="00185476" w:rsidRDefault="00034BB6" w:rsidP="00034BB6">
      <w:pPr>
        <w:tabs>
          <w:tab w:val="left" w:pos="0"/>
        </w:tabs>
      </w:pPr>
      <w:r w:rsidRPr="00185476">
        <w:t xml:space="preserve">Кто несчастнее человека, забывчивого на добро и памятного на зло? Несчастен человек, если и тот, кому завидуют, завидуют тоже. </w:t>
      </w:r>
    </w:p>
    <w:p w14:paraId="27BC973F" w14:textId="77777777" w:rsidR="00034BB6" w:rsidRPr="00185476" w:rsidRDefault="00034BB6" w:rsidP="00034BB6">
      <w:pPr>
        <w:tabs>
          <w:tab w:val="left" w:pos="0"/>
        </w:tabs>
      </w:pPr>
    </w:p>
    <w:p w14:paraId="09031CBD" w14:textId="77777777" w:rsidR="00034BB6" w:rsidRPr="00185476" w:rsidRDefault="00034BB6" w:rsidP="00034BB6">
      <w:pPr>
        <w:tabs>
          <w:tab w:val="left" w:pos="0"/>
        </w:tabs>
      </w:pPr>
      <w:r w:rsidRPr="00185476">
        <w:t>Любое благо нам не на радость, если мы обладаем им в одиночку.</w:t>
      </w:r>
    </w:p>
    <w:p w14:paraId="577231C3" w14:textId="77777777" w:rsidR="00034BB6" w:rsidRPr="00185476" w:rsidRDefault="00034BB6" w:rsidP="00034BB6">
      <w:pPr>
        <w:tabs>
          <w:tab w:val="left" w:pos="0"/>
        </w:tabs>
      </w:pPr>
    </w:p>
    <w:p w14:paraId="52EBDB08" w14:textId="77777777" w:rsidR="00034BB6" w:rsidRPr="00185476" w:rsidRDefault="00034BB6" w:rsidP="00034BB6">
      <w:pPr>
        <w:tabs>
          <w:tab w:val="left" w:pos="0"/>
        </w:tabs>
      </w:pPr>
      <w:r w:rsidRPr="00185476">
        <w:t>Люди больше всего ненавидят тех, кому больше обязаны.</w:t>
      </w:r>
    </w:p>
    <w:p w14:paraId="3D3EAFE7" w14:textId="77777777" w:rsidR="00034BB6" w:rsidRPr="00185476" w:rsidRDefault="00034BB6" w:rsidP="00034BB6">
      <w:pPr>
        <w:tabs>
          <w:tab w:val="left" w:pos="0"/>
        </w:tabs>
      </w:pPr>
    </w:p>
    <w:p w14:paraId="28EEFD46" w14:textId="77777777" w:rsidR="00034BB6" w:rsidRPr="00185476" w:rsidRDefault="00034BB6" w:rsidP="00034BB6">
      <w:pPr>
        <w:tabs>
          <w:tab w:val="left" w:pos="0"/>
        </w:tabs>
      </w:pPr>
      <w:r w:rsidRPr="00185476">
        <w:t>Люди не знают, чего хотят, до того мига, пока не захотят чего-нибудь.</w:t>
      </w:r>
    </w:p>
    <w:p w14:paraId="73771D6D" w14:textId="77777777" w:rsidR="00034BB6" w:rsidRPr="00185476" w:rsidRDefault="00034BB6" w:rsidP="00034BB6">
      <w:pPr>
        <w:tabs>
          <w:tab w:val="left" w:pos="0"/>
        </w:tabs>
      </w:pPr>
    </w:p>
    <w:p w14:paraId="3BB0C4E0" w14:textId="77777777" w:rsidR="00034BB6" w:rsidRPr="00185476" w:rsidRDefault="00034BB6" w:rsidP="00034BB6">
      <w:pPr>
        <w:tabs>
          <w:tab w:val="left" w:pos="0"/>
        </w:tabs>
      </w:pPr>
      <w:r w:rsidRPr="00185476">
        <w:t>Люди стонут более внятно, когда их слышат.</w:t>
      </w:r>
    </w:p>
    <w:p w14:paraId="077D9CF8" w14:textId="77777777" w:rsidR="00034BB6" w:rsidRDefault="00034BB6" w:rsidP="00034BB6">
      <w:pPr>
        <w:tabs>
          <w:tab w:val="left" w:pos="0"/>
        </w:tabs>
      </w:pPr>
    </w:p>
    <w:p w14:paraId="78FB9687" w14:textId="77777777" w:rsidR="00034BB6" w:rsidRPr="00185476" w:rsidRDefault="00034BB6" w:rsidP="00034BB6">
      <w:pPr>
        <w:tabs>
          <w:tab w:val="left" w:pos="0"/>
        </w:tabs>
      </w:pPr>
      <w:r w:rsidRPr="00185476">
        <w:t>Люди толпы живут, точно в гладиаторской школе: с кем сегодня пили, с тем завтра дерутся.</w:t>
      </w:r>
    </w:p>
    <w:p w14:paraId="66CAC156" w14:textId="77777777" w:rsidR="00034BB6" w:rsidRDefault="00034BB6" w:rsidP="00034BB6">
      <w:pPr>
        <w:tabs>
          <w:tab w:val="left" w:pos="0"/>
        </w:tabs>
      </w:pPr>
    </w:p>
    <w:p w14:paraId="0B67E9AB" w14:textId="77777777" w:rsidR="00034BB6" w:rsidRPr="00185476" w:rsidRDefault="00034BB6" w:rsidP="00034BB6">
      <w:pPr>
        <w:tabs>
          <w:tab w:val="left" w:pos="0"/>
        </w:tabs>
      </w:pPr>
      <w:r w:rsidRPr="005F00B9">
        <w:t xml:space="preserve">Мы, </w:t>
      </w:r>
      <w:r w:rsidRPr="00185476">
        <w:t>люди, родились, чтобы жить вместе. И сообщество наше подобно своду, который потому и держится, что камни не дают друг другу упасть.</w:t>
      </w:r>
    </w:p>
    <w:p w14:paraId="2C7C0E67" w14:textId="77777777" w:rsidR="00034BB6" w:rsidRPr="00185476" w:rsidRDefault="00034BB6" w:rsidP="00034BB6">
      <w:pPr>
        <w:tabs>
          <w:tab w:val="left" w:pos="0"/>
        </w:tabs>
      </w:pPr>
    </w:p>
    <w:p w14:paraId="2E41519F" w14:textId="77777777" w:rsidR="00034BB6" w:rsidRPr="00185476" w:rsidRDefault="00034BB6" w:rsidP="00034BB6">
      <w:pPr>
        <w:tabs>
          <w:tab w:val="left" w:pos="0"/>
        </w:tabs>
      </w:pPr>
      <w:r w:rsidRPr="00185476">
        <w:t>Мы начинаем смеяться со смеющимся, печалимся, попав в толпу горюющих, и приходим в возбуждение, глядя, как другие состязаются.</w:t>
      </w:r>
    </w:p>
    <w:p w14:paraId="1AE51030" w14:textId="77777777" w:rsidR="00034BB6" w:rsidRPr="00185476" w:rsidRDefault="00034BB6" w:rsidP="00034BB6">
      <w:pPr>
        <w:tabs>
          <w:tab w:val="left" w:pos="0"/>
        </w:tabs>
      </w:pPr>
    </w:p>
    <w:p w14:paraId="60AAC997" w14:textId="77777777" w:rsidR="00034BB6" w:rsidRPr="00185476" w:rsidRDefault="00034BB6" w:rsidP="00034BB6">
      <w:pPr>
        <w:tabs>
          <w:tab w:val="left" w:pos="0"/>
        </w:tabs>
      </w:pPr>
      <w:r w:rsidRPr="005F00B9">
        <w:t xml:space="preserve">Мы не должны ни во всем </w:t>
      </w:r>
      <w:r w:rsidRPr="00185476">
        <w:t>уподобляться толпе, ни во всем от нее отличаться. Больше стойкости в том, чтобы оставаться трезвым, когда весь народ перепился до рвоты, больше умеренности в том, чтобы, не смешиваясь со всеми, не выделяться и не составлять исключения и делать то же самое, что все, но иначе.</w:t>
      </w:r>
    </w:p>
    <w:p w14:paraId="1304A2FD" w14:textId="77777777" w:rsidR="00034BB6" w:rsidRPr="00185476" w:rsidRDefault="00034BB6" w:rsidP="00034BB6">
      <w:pPr>
        <w:tabs>
          <w:tab w:val="left" w:pos="0"/>
        </w:tabs>
      </w:pPr>
    </w:p>
    <w:p w14:paraId="33ED846D" w14:textId="77777777" w:rsidR="00034BB6" w:rsidRPr="00185476" w:rsidRDefault="00034BB6" w:rsidP="00034BB6">
      <w:pPr>
        <w:tabs>
          <w:tab w:val="left" w:pos="0"/>
        </w:tabs>
      </w:pPr>
      <w:r w:rsidRPr="00185476">
        <w:t>На взгляд черни, блаженствующие дрожат и цепенеют на своей достойной зависти высоте, и держатся о себе совсем иного мнения, чем другие. Ведь то, что прочим кажется высотою, для них есть обрыв.</w:t>
      </w:r>
    </w:p>
    <w:p w14:paraId="39FE0C22" w14:textId="77777777" w:rsidR="00034BB6" w:rsidRDefault="00034BB6" w:rsidP="00034BB6">
      <w:pPr>
        <w:tabs>
          <w:tab w:val="left" w:pos="0"/>
        </w:tabs>
      </w:pPr>
    </w:p>
    <w:p w14:paraId="62245994" w14:textId="77777777" w:rsidR="00034BB6" w:rsidRPr="00185476" w:rsidRDefault="00034BB6" w:rsidP="00034BB6">
      <w:pPr>
        <w:tabs>
          <w:tab w:val="left" w:pos="0"/>
        </w:tabs>
      </w:pPr>
      <w:r w:rsidRPr="005F00B9">
        <w:t xml:space="preserve">Насколько выше была б ему цена, если </w:t>
      </w:r>
      <w:r w:rsidRPr="00185476">
        <w:t>б толпа ценила его пониже.</w:t>
      </w:r>
    </w:p>
    <w:p w14:paraId="278D6BD1" w14:textId="77777777" w:rsidR="00034BB6" w:rsidRDefault="00034BB6" w:rsidP="00034BB6">
      <w:pPr>
        <w:tabs>
          <w:tab w:val="left" w:pos="0"/>
        </w:tabs>
      </w:pPr>
    </w:p>
    <w:p w14:paraId="776DFDB9" w14:textId="77777777" w:rsidR="00034BB6" w:rsidRPr="00185476" w:rsidRDefault="00034BB6" w:rsidP="00034BB6">
      <w:pPr>
        <w:tabs>
          <w:tab w:val="left" w:pos="0"/>
        </w:tabs>
      </w:pPr>
      <w:r w:rsidRPr="005F00B9">
        <w:t xml:space="preserve">«На этой </w:t>
      </w:r>
      <w:r w:rsidRPr="00185476">
        <w:t>стороне явное большинство». – Значит, именно эта сторона хуже. Не настолько хорошо обстоят дела с человечеством, чтобы большинство голосовало за лучшее: большая толпа приверженцев всегда верный признак худшего.</w:t>
      </w:r>
    </w:p>
    <w:p w14:paraId="51ABA960" w14:textId="77777777" w:rsidR="00034BB6" w:rsidRPr="00185476" w:rsidRDefault="00034BB6" w:rsidP="00034BB6">
      <w:pPr>
        <w:tabs>
          <w:tab w:val="left" w:pos="0"/>
        </w:tabs>
      </w:pPr>
    </w:p>
    <w:p w14:paraId="418DBBCA" w14:textId="77777777" w:rsidR="00034BB6" w:rsidRPr="00185476" w:rsidRDefault="00034BB6" w:rsidP="00034BB6">
      <w:pPr>
        <w:tabs>
          <w:tab w:val="left" w:pos="0"/>
        </w:tabs>
      </w:pPr>
      <w:r w:rsidRPr="00B36DC3">
        <w:t xml:space="preserve">Нет врага хуже, </w:t>
      </w:r>
      <w:r w:rsidRPr="00185476">
        <w:t xml:space="preserve">чем толпа, в которой ты трешься. Каждый непременно либо заразит, либо незаметно запачкает. Чем сборище многолюднее, тем больше опасности. </w:t>
      </w:r>
    </w:p>
    <w:p w14:paraId="756A0E25" w14:textId="77777777" w:rsidR="00034BB6" w:rsidRPr="00185476" w:rsidRDefault="00034BB6" w:rsidP="00034BB6">
      <w:pPr>
        <w:tabs>
          <w:tab w:val="left" w:pos="0"/>
        </w:tabs>
      </w:pPr>
    </w:p>
    <w:p w14:paraId="00AD9283" w14:textId="77777777" w:rsidR="00034BB6" w:rsidRPr="00185476" w:rsidRDefault="00034BB6" w:rsidP="00034BB6">
      <w:pPr>
        <w:tabs>
          <w:tab w:val="left" w:pos="0"/>
        </w:tabs>
      </w:pPr>
      <w:r w:rsidRPr="00185476">
        <w:t>Не чувствовать своего горя – не свойственно человеку, а не перенести его – недостойно мужа.</w:t>
      </w:r>
    </w:p>
    <w:p w14:paraId="1DDA62D0" w14:textId="77777777" w:rsidR="00034BB6" w:rsidRPr="00185476" w:rsidRDefault="00034BB6" w:rsidP="00034BB6">
      <w:pPr>
        <w:tabs>
          <w:tab w:val="left" w:pos="0"/>
        </w:tabs>
      </w:pPr>
    </w:p>
    <w:p w14:paraId="5E0D9A62" w14:textId="77777777" w:rsidR="00034BB6" w:rsidRPr="00185476" w:rsidRDefault="00034BB6" w:rsidP="00034BB6">
      <w:pPr>
        <w:tabs>
          <w:tab w:val="left" w:pos="0"/>
        </w:tabs>
      </w:pPr>
      <w:r w:rsidRPr="00185476">
        <w:t>Никто не становится хорошим человеком случайно.</w:t>
      </w:r>
    </w:p>
    <w:p w14:paraId="4AE87841" w14:textId="77777777" w:rsidR="00034BB6" w:rsidRPr="00185476" w:rsidRDefault="00034BB6" w:rsidP="00034BB6">
      <w:pPr>
        <w:tabs>
          <w:tab w:val="left" w:pos="0"/>
        </w:tabs>
      </w:pPr>
    </w:p>
    <w:p w14:paraId="535A4541" w14:textId="77777777" w:rsidR="00034BB6" w:rsidRPr="00185476" w:rsidRDefault="00034BB6" w:rsidP="00034BB6">
      <w:pPr>
        <w:tabs>
          <w:tab w:val="left" w:pos="0"/>
        </w:tabs>
      </w:pPr>
      <w:r w:rsidRPr="00185476">
        <w:t>Ни один человек не является неблагожелательным судьей по отношению к самому себе.</w:t>
      </w:r>
    </w:p>
    <w:p w14:paraId="491FC12E" w14:textId="77777777" w:rsidR="00034BB6" w:rsidRPr="00185476" w:rsidRDefault="00034BB6" w:rsidP="00034BB6">
      <w:pPr>
        <w:tabs>
          <w:tab w:val="left" w:pos="0"/>
        </w:tabs>
      </w:pPr>
    </w:p>
    <w:p w14:paraId="6242D122" w14:textId="77777777" w:rsidR="00034BB6" w:rsidRPr="005F00B9" w:rsidRDefault="00034BB6" w:rsidP="00034BB6">
      <w:pPr>
        <w:tabs>
          <w:tab w:val="left" w:pos="0"/>
        </w:tabs>
      </w:pPr>
      <w:r w:rsidRPr="00185476">
        <w:t>О, сколь презренная вещь – человек, если не поднимается</w:t>
      </w:r>
      <w:r>
        <w:t xml:space="preserve"> он выше человеческого!</w:t>
      </w:r>
    </w:p>
    <w:p w14:paraId="385DF3DF" w14:textId="77777777" w:rsidR="00034BB6" w:rsidRDefault="00034BB6" w:rsidP="00034BB6">
      <w:pPr>
        <w:tabs>
          <w:tab w:val="left" w:pos="0"/>
        </w:tabs>
      </w:pPr>
    </w:p>
    <w:p w14:paraId="076188C8" w14:textId="77777777" w:rsidR="00034BB6" w:rsidRPr="005F00B9" w:rsidRDefault="00034BB6" w:rsidP="00034BB6">
      <w:pPr>
        <w:tabs>
          <w:tab w:val="left" w:pos="0"/>
        </w:tabs>
      </w:pPr>
      <w:r w:rsidRPr="005F00B9">
        <w:t xml:space="preserve">Потерпеть крушение, упасть с повозки – все это случаи тяжкие, но редкие; а вот человек </w:t>
      </w:r>
      <w:r w:rsidRPr="00185476">
        <w:t>человеку</w:t>
      </w:r>
      <w:r w:rsidRPr="005F00B9">
        <w:t xml:space="preserve"> грозит ежедневно. Против этой опасности снаряжайся, ее выслеживай внимательным взглядом: нет беды чаще, нет упорней, нет вкрадчивей. Буря, прежде чем разразится, грозит нам, здания, прежде чем рухнуть, дают трещину, дым предупреждает о пожаре, - человек действует внезапно и чем ближе подступает, тем усерднее прячется.</w:t>
      </w:r>
    </w:p>
    <w:p w14:paraId="43C9212B" w14:textId="77777777" w:rsidR="00034BB6" w:rsidRDefault="00034BB6" w:rsidP="00034BB6">
      <w:pPr>
        <w:tabs>
          <w:tab w:val="left" w:pos="0"/>
        </w:tabs>
      </w:pPr>
    </w:p>
    <w:p w14:paraId="160A5786" w14:textId="77777777" w:rsidR="00034BB6" w:rsidRPr="00DD46F1" w:rsidRDefault="00034BB6" w:rsidP="00034BB6">
      <w:pPr>
        <w:tabs>
          <w:tab w:val="left" w:pos="0"/>
        </w:tabs>
      </w:pPr>
      <w:r>
        <w:t xml:space="preserve">Природа </w:t>
      </w:r>
      <w:r w:rsidRPr="005F00B9">
        <w:t xml:space="preserve">пожелала, чтобы первым плачем </w:t>
      </w:r>
      <w:r>
        <w:t xml:space="preserve">был плач при рождении </w:t>
      </w:r>
      <w:r w:rsidRPr="00185476">
        <w:t>человека</w:t>
      </w:r>
      <w:r>
        <w:t>.</w:t>
      </w:r>
    </w:p>
    <w:p w14:paraId="25CC6E8C" w14:textId="77777777" w:rsidR="00034BB6" w:rsidRDefault="00034BB6" w:rsidP="00034BB6">
      <w:pPr>
        <w:tabs>
          <w:tab w:val="left" w:pos="0"/>
        </w:tabs>
      </w:pPr>
    </w:p>
    <w:p w14:paraId="2EB9B38C" w14:textId="77777777" w:rsidR="00034BB6" w:rsidRPr="00185476" w:rsidRDefault="00034BB6" w:rsidP="00034BB6">
      <w:pPr>
        <w:tabs>
          <w:tab w:val="left" w:pos="0"/>
        </w:tabs>
      </w:pPr>
      <w:r w:rsidRPr="00B36DC3">
        <w:t xml:space="preserve">Радость — цель для всех, но где отыскать великую и непреходящую </w:t>
      </w:r>
      <w:r w:rsidRPr="00185476">
        <w:t xml:space="preserve">радость, люди не знают. Один ищет ее в пирушках и роскоши, другой — в честолюбии, тот — в свободных науках, тщеславно выставляемых напоказ, в словесности, ничего не исцеляющей. Всех их разочаровывают обманчивые и недолгие услады, вроде опьянения, когда за веселое безумие на час платят долгим похмельем, как рукоплесканья и крики восхищенной толпы, которые и покупаются, и искупаются ценой больших тревог. </w:t>
      </w:r>
    </w:p>
    <w:p w14:paraId="2529CEAA" w14:textId="77777777" w:rsidR="00034BB6" w:rsidRDefault="00034BB6" w:rsidP="00034BB6">
      <w:pPr>
        <w:tabs>
          <w:tab w:val="left" w:pos="0"/>
        </w:tabs>
      </w:pPr>
    </w:p>
    <w:p w14:paraId="4FEA0A34" w14:textId="77777777" w:rsidR="00034BB6" w:rsidRPr="00BC7052" w:rsidRDefault="00034BB6" w:rsidP="00034BB6">
      <w:pPr>
        <w:tabs>
          <w:tab w:val="left" w:pos="0"/>
        </w:tabs>
      </w:pPr>
      <w:r w:rsidRPr="005F00B9">
        <w:t xml:space="preserve">Само по себе </w:t>
      </w:r>
      <w:r w:rsidRPr="00BC7052">
        <w:t>одиночество не есть наставник невинности, и деревня не учит порядочности.</w:t>
      </w:r>
    </w:p>
    <w:p w14:paraId="60963A71" w14:textId="77777777" w:rsidR="00034BB6" w:rsidRDefault="00034BB6" w:rsidP="00034BB6">
      <w:pPr>
        <w:tabs>
          <w:tab w:val="left" w:pos="0"/>
        </w:tabs>
      </w:pPr>
    </w:p>
    <w:p w14:paraId="7E4CDAD0" w14:textId="77777777" w:rsidR="00034BB6" w:rsidRPr="005F00B9" w:rsidRDefault="00034BB6" w:rsidP="00034BB6">
      <w:pPr>
        <w:tabs>
          <w:tab w:val="left" w:pos="0"/>
        </w:tabs>
      </w:pPr>
      <w:r w:rsidRPr="005F00B9">
        <w:t xml:space="preserve">Сторонись </w:t>
      </w:r>
      <w:r w:rsidRPr="00BC7052">
        <w:t>толпы</w:t>
      </w:r>
      <w:r w:rsidRPr="005F00B9">
        <w:t>; сойдясь вместе, люди хуже, чем взятые по отдельности. Если тебе придется оказаться в толпе, изо всех сил старайся уйти в себя.</w:t>
      </w:r>
    </w:p>
    <w:p w14:paraId="65734EA1" w14:textId="77777777" w:rsidR="00034BB6" w:rsidRDefault="00034BB6" w:rsidP="00034BB6">
      <w:pPr>
        <w:tabs>
          <w:tab w:val="left" w:pos="0"/>
        </w:tabs>
      </w:pPr>
    </w:p>
    <w:p w14:paraId="139C5414" w14:textId="77777777" w:rsidR="00034BB6" w:rsidRPr="005F00B9" w:rsidRDefault="00034BB6" w:rsidP="00034BB6">
      <w:pPr>
        <w:tabs>
          <w:tab w:val="left" w:pos="0"/>
        </w:tabs>
      </w:pPr>
      <w:r w:rsidRPr="005F00B9">
        <w:t xml:space="preserve">Ты спрашиваешь, чего тебе следует больше всего избегать? </w:t>
      </w:r>
      <w:r w:rsidRPr="00BC7052">
        <w:t>Толпы! Ведь к</w:t>
      </w:r>
      <w:r w:rsidRPr="005F00B9">
        <w:t xml:space="preserve"> ней не подступиться без опасности!... Нет врага хуже, чем толпа, в которой ты трешься. Каждый непременно либо прельстит тебя своим пороком, либо заразит, либо незаметно запачкает. Чем сборище многолюдней, тем больше опасности. </w:t>
      </w:r>
    </w:p>
    <w:p w14:paraId="6F5231B8" w14:textId="77777777" w:rsidR="00034BB6" w:rsidRDefault="00034BB6" w:rsidP="00034BB6">
      <w:pPr>
        <w:tabs>
          <w:tab w:val="left" w:pos="0"/>
        </w:tabs>
      </w:pPr>
    </w:p>
    <w:p w14:paraId="3F4A515C" w14:textId="77777777" w:rsidR="00034BB6" w:rsidRPr="005F00B9" w:rsidRDefault="00034BB6" w:rsidP="00034BB6">
      <w:pPr>
        <w:tabs>
          <w:tab w:val="left" w:pos="0"/>
        </w:tabs>
      </w:pPr>
      <w:r w:rsidRPr="005F00B9">
        <w:t xml:space="preserve">Человек не заблуждается </w:t>
      </w:r>
      <w:r w:rsidRPr="00BC7052">
        <w:t>один. Заблуждаясь</w:t>
      </w:r>
      <w:r w:rsidRPr="005F00B9">
        <w:t>, всякий распространяет свое заблуждение между окружающими.</w:t>
      </w:r>
    </w:p>
    <w:p w14:paraId="21201775" w14:textId="77777777" w:rsidR="00034BB6" w:rsidRDefault="00034BB6" w:rsidP="00034BB6">
      <w:pPr>
        <w:tabs>
          <w:tab w:val="left" w:pos="0"/>
        </w:tabs>
      </w:pPr>
    </w:p>
    <w:p w14:paraId="67309F98" w14:textId="77777777" w:rsidR="00034BB6" w:rsidRPr="00BC7052" w:rsidRDefault="00034BB6" w:rsidP="00034BB6">
      <w:pPr>
        <w:tabs>
          <w:tab w:val="left" w:pos="0"/>
        </w:tabs>
      </w:pPr>
      <w:r w:rsidRPr="00BC7052">
        <w:t>Человек по своей природе – Животное чистое и изящное.</w:t>
      </w:r>
    </w:p>
    <w:p w14:paraId="4F677DFB" w14:textId="77777777" w:rsidR="00034BB6" w:rsidRPr="00BC7052" w:rsidRDefault="00034BB6" w:rsidP="00034BB6">
      <w:pPr>
        <w:tabs>
          <w:tab w:val="left" w:pos="0"/>
        </w:tabs>
      </w:pPr>
    </w:p>
    <w:p w14:paraId="5058F860" w14:textId="77777777" w:rsidR="00034BB6" w:rsidRPr="00BC7052" w:rsidRDefault="00034BB6" w:rsidP="00034BB6">
      <w:pPr>
        <w:tabs>
          <w:tab w:val="left" w:pos="0"/>
        </w:tabs>
      </w:pPr>
      <w:r w:rsidRPr="00BC7052">
        <w:t>Человек – предмет для другого человека священный.</w:t>
      </w:r>
    </w:p>
    <w:p w14:paraId="003D4DD3" w14:textId="77777777" w:rsidR="00034BB6" w:rsidRDefault="00034BB6" w:rsidP="00034BB6">
      <w:pPr>
        <w:tabs>
          <w:tab w:val="left" w:pos="0"/>
        </w:tabs>
      </w:pPr>
    </w:p>
    <w:p w14:paraId="4ADF4E0D" w14:textId="77777777" w:rsidR="00034BB6" w:rsidRDefault="00034BB6" w:rsidP="00034BB6">
      <w:pPr>
        <w:tabs>
          <w:tab w:val="left" w:pos="0"/>
        </w:tabs>
      </w:pPr>
      <w:r w:rsidRPr="005F00B9">
        <w:t xml:space="preserve">Чем больше </w:t>
      </w:r>
      <w:r w:rsidRPr="00F15D2B">
        <w:t>человек</w:t>
      </w:r>
      <w:r w:rsidRPr="005F00B9">
        <w:t xml:space="preserve"> склонен обижать других, т</w:t>
      </w:r>
      <w:r>
        <w:t>ем хуже он сам переносит обиды.</w:t>
      </w:r>
    </w:p>
    <w:p w14:paraId="73C21D9D" w14:textId="77777777" w:rsidR="00034BB6" w:rsidRDefault="00034BB6" w:rsidP="00034BB6">
      <w:pPr>
        <w:tabs>
          <w:tab w:val="left" w:pos="0"/>
        </w:tabs>
      </w:pPr>
    </w:p>
    <w:p w14:paraId="78F716E7" w14:textId="77777777" w:rsidR="00034BB6" w:rsidRDefault="00034BB6" w:rsidP="00034BB6">
      <w:pPr>
        <w:tabs>
          <w:tab w:val="left" w:pos="0"/>
        </w:tabs>
      </w:pPr>
      <w:r w:rsidRPr="005F00B9">
        <w:t xml:space="preserve">Что подстрекает </w:t>
      </w:r>
      <w:r w:rsidRPr="00BC7052">
        <w:t>человека</w:t>
      </w:r>
      <w:r w:rsidRPr="005F00B9">
        <w:t xml:space="preserve"> губить другого? Посмотри сам, и ты увидишь надежду, зависть, ненависть, страх, презренье. Из всего названого самое легкое – это презренье: многие даже прятались в нем ради самозащиты. Кого </w:t>
      </w:r>
      <w:r w:rsidRPr="00BC7052">
        <w:t>презирают</w:t>
      </w:r>
      <w:r w:rsidRPr="005F00B9">
        <w:t xml:space="preserve">, того, конечно, топчут, но мимоходом. Никто не станет вредить презираемому усердно и с упорством. Даже в бою лежачего минуют, сражаются с тем, кто на ногах. </w:t>
      </w:r>
    </w:p>
    <w:p w14:paraId="3A369A53" w14:textId="77777777" w:rsidR="00034BB6" w:rsidRDefault="00034BB6" w:rsidP="00034BB6">
      <w:pPr>
        <w:tabs>
          <w:tab w:val="left" w:pos="0"/>
        </w:tabs>
      </w:pPr>
    </w:p>
    <w:p w14:paraId="5BCB261C" w14:textId="77777777" w:rsidR="00034BB6" w:rsidRPr="00BB082F" w:rsidRDefault="00034BB6" w:rsidP="00034BB6">
      <w:pPr>
        <w:tabs>
          <w:tab w:val="left" w:pos="0"/>
        </w:tabs>
        <w:rPr>
          <w:color w:val="FF0000"/>
        </w:rPr>
      </w:pPr>
      <w:r w:rsidRPr="00BB082F">
        <w:rPr>
          <w:color w:val="FF0000"/>
        </w:rPr>
        <w:t xml:space="preserve">ТАЦИТ        </w:t>
      </w:r>
    </w:p>
    <w:p w14:paraId="1B81F6B6" w14:textId="77777777" w:rsidR="00034BB6" w:rsidRPr="00134C3E" w:rsidRDefault="00034BB6" w:rsidP="00034BB6">
      <w:pPr>
        <w:tabs>
          <w:tab w:val="left" w:pos="0"/>
        </w:tabs>
      </w:pPr>
      <w:r w:rsidRPr="00134C3E">
        <w:t xml:space="preserve">В веселии </w:t>
      </w:r>
      <w:r w:rsidRPr="00A22E6A">
        <w:t>чернь</w:t>
      </w:r>
      <w:r w:rsidRPr="00134C3E">
        <w:t xml:space="preserve"> столь же необузданна, как и в ярости. </w:t>
      </w:r>
    </w:p>
    <w:p w14:paraId="63E2653A" w14:textId="77777777" w:rsidR="00034BB6" w:rsidRPr="00134C3E" w:rsidRDefault="00034BB6" w:rsidP="00034BB6">
      <w:pPr>
        <w:tabs>
          <w:tab w:val="left" w:pos="0"/>
        </w:tabs>
      </w:pPr>
    </w:p>
    <w:p w14:paraId="7F525C5A" w14:textId="77777777" w:rsidR="00034BB6" w:rsidRPr="00134C3E" w:rsidRDefault="00034BB6" w:rsidP="00034BB6">
      <w:pPr>
        <w:tabs>
          <w:tab w:val="left" w:pos="0"/>
        </w:tabs>
      </w:pPr>
      <w:r w:rsidRPr="00134C3E">
        <w:t xml:space="preserve">В </w:t>
      </w:r>
      <w:r w:rsidRPr="00A22E6A">
        <w:t>гражданской войне победители и побежденные никогда не примиряются надолго. Погибнут оба — один оттого, что проиграл войну, другой — оттого, что ее выиграл. Лучших вела любовь к отечеству, многих подталкивала надежда пограбить, иные рассчитывали поправить расстроенное состояние. И хорошие</w:t>
      </w:r>
      <w:r w:rsidRPr="00134C3E">
        <w:t xml:space="preserve"> люди, и дурные — по разным причинам, но с равным пылом — жаждали войны. </w:t>
      </w:r>
    </w:p>
    <w:p w14:paraId="15ADD352" w14:textId="77777777" w:rsidR="00034BB6" w:rsidRPr="00134C3E" w:rsidRDefault="00034BB6" w:rsidP="00034BB6">
      <w:pPr>
        <w:tabs>
          <w:tab w:val="left" w:pos="0"/>
        </w:tabs>
      </w:pPr>
    </w:p>
    <w:p w14:paraId="4890B68C" w14:textId="77777777" w:rsidR="00034BB6" w:rsidRPr="00134C3E" w:rsidRDefault="00034BB6" w:rsidP="00034BB6">
      <w:pPr>
        <w:tabs>
          <w:tab w:val="left" w:pos="0"/>
        </w:tabs>
      </w:pPr>
      <w:r w:rsidRPr="00134C3E">
        <w:t xml:space="preserve">Во время </w:t>
      </w:r>
      <w:r w:rsidRPr="00F15D2B">
        <w:t>гражданских</w:t>
      </w:r>
      <w:r w:rsidRPr="00134C3E">
        <w:t xml:space="preserve"> смут самое безопасное — действовать и идти вперед, а не рассуждать. </w:t>
      </w:r>
    </w:p>
    <w:p w14:paraId="72B7F6D1" w14:textId="77777777" w:rsidR="00034BB6" w:rsidRPr="00134C3E" w:rsidRDefault="00034BB6" w:rsidP="00034BB6">
      <w:pPr>
        <w:tabs>
          <w:tab w:val="left" w:pos="0"/>
        </w:tabs>
      </w:pPr>
    </w:p>
    <w:p w14:paraId="1684A797" w14:textId="77777777" w:rsidR="00034BB6" w:rsidRPr="00134C3E" w:rsidRDefault="00034BB6" w:rsidP="00034BB6">
      <w:pPr>
        <w:tabs>
          <w:tab w:val="left" w:pos="0"/>
        </w:tabs>
      </w:pPr>
      <w:r w:rsidRPr="00134C3E">
        <w:t xml:space="preserve">Гражданская </w:t>
      </w:r>
      <w:r w:rsidRPr="00F15D2B">
        <w:t>война</w:t>
      </w:r>
      <w:r w:rsidRPr="00134C3E">
        <w:t xml:space="preserve"> – война всех со всеми. </w:t>
      </w:r>
    </w:p>
    <w:p w14:paraId="7A1E027A" w14:textId="77777777" w:rsidR="00034BB6" w:rsidRPr="00134C3E" w:rsidRDefault="00034BB6" w:rsidP="00034BB6">
      <w:pPr>
        <w:tabs>
          <w:tab w:val="left" w:pos="0"/>
        </w:tabs>
      </w:pPr>
    </w:p>
    <w:p w14:paraId="6C51EC1E" w14:textId="77777777" w:rsidR="00034BB6" w:rsidRPr="00134C3E" w:rsidRDefault="00034BB6" w:rsidP="00034BB6">
      <w:pPr>
        <w:tabs>
          <w:tab w:val="left" w:pos="0"/>
        </w:tabs>
      </w:pPr>
      <w:r w:rsidRPr="00134C3E">
        <w:t xml:space="preserve">Легче увлечь за собой целую </w:t>
      </w:r>
      <w:r w:rsidRPr="00F15D2B">
        <w:t>толпу</w:t>
      </w:r>
      <w:r w:rsidRPr="00134C3E">
        <w:t xml:space="preserve">, чем спастись от коварства одного человека. </w:t>
      </w:r>
    </w:p>
    <w:p w14:paraId="1DDC2706" w14:textId="77777777" w:rsidR="00034BB6" w:rsidRPr="00134C3E" w:rsidRDefault="00034BB6" w:rsidP="00034BB6">
      <w:pPr>
        <w:tabs>
          <w:tab w:val="left" w:pos="0"/>
        </w:tabs>
      </w:pPr>
    </w:p>
    <w:p w14:paraId="21D1C8DB" w14:textId="77777777" w:rsidR="00034BB6" w:rsidRPr="00134C3E" w:rsidRDefault="00034BB6" w:rsidP="00034BB6">
      <w:pPr>
        <w:tabs>
          <w:tab w:val="left" w:pos="0"/>
        </w:tabs>
      </w:pPr>
      <w:r w:rsidRPr="00F15D2B">
        <w:t>Люди</w:t>
      </w:r>
      <w:r w:rsidRPr="00134C3E">
        <w:t xml:space="preserve"> устроены природою таким образом, что, находясь в безопасности, они любят следить за опасностями, угрожающими другому. </w:t>
      </w:r>
    </w:p>
    <w:p w14:paraId="08132B77" w14:textId="77777777" w:rsidR="00034BB6" w:rsidRPr="00134C3E" w:rsidRDefault="00034BB6" w:rsidP="00034BB6">
      <w:pPr>
        <w:tabs>
          <w:tab w:val="left" w:pos="0"/>
        </w:tabs>
      </w:pPr>
    </w:p>
    <w:p w14:paraId="627726A8" w14:textId="77777777" w:rsidR="00034BB6" w:rsidRPr="00134C3E" w:rsidRDefault="00034BB6" w:rsidP="00034BB6">
      <w:pPr>
        <w:tabs>
          <w:tab w:val="left" w:pos="0"/>
        </w:tabs>
      </w:pPr>
      <w:r w:rsidRPr="00134C3E">
        <w:t xml:space="preserve">Люди </w:t>
      </w:r>
      <w:r w:rsidRPr="00F15D2B">
        <w:t>уходят</w:t>
      </w:r>
      <w:r w:rsidRPr="00134C3E">
        <w:t xml:space="preserve">, примеры остаются. </w:t>
      </w:r>
    </w:p>
    <w:p w14:paraId="1012DE3D" w14:textId="77777777" w:rsidR="00034BB6" w:rsidRPr="00134C3E" w:rsidRDefault="00034BB6" w:rsidP="00034BB6">
      <w:pPr>
        <w:tabs>
          <w:tab w:val="left" w:pos="0"/>
        </w:tabs>
      </w:pPr>
    </w:p>
    <w:p w14:paraId="3EE49085" w14:textId="77777777" w:rsidR="00034BB6" w:rsidRPr="00134C3E" w:rsidRDefault="00034BB6" w:rsidP="00034BB6">
      <w:pPr>
        <w:tabs>
          <w:tab w:val="left" w:pos="0"/>
        </w:tabs>
      </w:pPr>
      <w:r w:rsidRPr="00134C3E">
        <w:t xml:space="preserve">Мало не быть больным; я хочу, чтобы </w:t>
      </w:r>
      <w:r w:rsidRPr="00F15D2B">
        <w:t>человек</w:t>
      </w:r>
      <w:r w:rsidRPr="00134C3E">
        <w:t xml:space="preserve"> был смел, полнокровен, бодр; и в ком хвалят только его здоровье, тому рукой подать до болезни. </w:t>
      </w:r>
    </w:p>
    <w:p w14:paraId="6189074B" w14:textId="77777777" w:rsidR="00034BB6" w:rsidRPr="00134C3E" w:rsidRDefault="00034BB6" w:rsidP="00034BB6">
      <w:pPr>
        <w:tabs>
          <w:tab w:val="left" w:pos="0"/>
        </w:tabs>
      </w:pPr>
    </w:p>
    <w:p w14:paraId="60E9C54D" w14:textId="77777777" w:rsidR="00034BB6" w:rsidRPr="00134C3E" w:rsidRDefault="00034BB6" w:rsidP="00034BB6">
      <w:pPr>
        <w:tabs>
          <w:tab w:val="left" w:pos="0"/>
        </w:tabs>
      </w:pPr>
      <w:r w:rsidRPr="00134C3E">
        <w:t xml:space="preserve">Победитель в междоусобной </w:t>
      </w:r>
      <w:r w:rsidRPr="00F15D2B">
        <w:t>войне</w:t>
      </w:r>
      <w:r w:rsidRPr="00134C3E">
        <w:t xml:space="preserve"> все равно будет хуже побежденного.</w:t>
      </w:r>
    </w:p>
    <w:p w14:paraId="0342FAE3" w14:textId="77777777" w:rsidR="00034BB6" w:rsidRPr="00134C3E" w:rsidRDefault="00034BB6" w:rsidP="00034BB6">
      <w:pPr>
        <w:tabs>
          <w:tab w:val="left" w:pos="0"/>
        </w:tabs>
      </w:pPr>
    </w:p>
    <w:p w14:paraId="3B9F76C2" w14:textId="77777777" w:rsidR="00034BB6" w:rsidRPr="00134C3E" w:rsidRDefault="00034BB6" w:rsidP="00034BB6">
      <w:pPr>
        <w:tabs>
          <w:tab w:val="left" w:pos="0"/>
        </w:tabs>
      </w:pPr>
      <w:r w:rsidRPr="00134C3E">
        <w:t xml:space="preserve">Так уж устроены люди: с неодобрением смотрят они на каждого, кто внезапно </w:t>
      </w:r>
      <w:r w:rsidRPr="00F15D2B">
        <w:t>возвысился</w:t>
      </w:r>
      <w:r w:rsidRPr="00134C3E">
        <w:t xml:space="preserve">, и больше всего скромности требуют от человека, который недавно был им равен. </w:t>
      </w:r>
    </w:p>
    <w:p w14:paraId="6F9BD554" w14:textId="77777777" w:rsidR="00034BB6" w:rsidRPr="00134C3E" w:rsidRDefault="00034BB6" w:rsidP="00034BB6">
      <w:pPr>
        <w:tabs>
          <w:tab w:val="left" w:pos="0"/>
        </w:tabs>
      </w:pPr>
    </w:p>
    <w:p w14:paraId="4853FB17" w14:textId="77777777" w:rsidR="00034BB6" w:rsidRPr="00134C3E" w:rsidRDefault="00034BB6" w:rsidP="00034BB6">
      <w:pPr>
        <w:tabs>
          <w:tab w:val="left" w:pos="0"/>
        </w:tabs>
      </w:pPr>
      <w:r w:rsidRPr="00F15D2B">
        <w:t>Толпе</w:t>
      </w:r>
      <w:r w:rsidRPr="00134C3E">
        <w:t xml:space="preserve"> свойственно приписывать всякую случайность чьей-либо вине. </w:t>
      </w:r>
    </w:p>
    <w:p w14:paraId="58D479B2" w14:textId="77777777" w:rsidR="00034BB6" w:rsidRPr="00134C3E" w:rsidRDefault="00034BB6" w:rsidP="00034BB6">
      <w:pPr>
        <w:tabs>
          <w:tab w:val="left" w:pos="0"/>
        </w:tabs>
      </w:pPr>
    </w:p>
    <w:p w14:paraId="6A4D816C" w14:textId="77777777" w:rsidR="00034BB6" w:rsidRPr="00134C3E" w:rsidRDefault="00034BB6" w:rsidP="00034BB6">
      <w:pPr>
        <w:tabs>
          <w:tab w:val="left" w:pos="0"/>
        </w:tabs>
      </w:pPr>
      <w:r w:rsidRPr="00F15D2B">
        <w:t>Человек</w:t>
      </w:r>
      <w:r w:rsidRPr="00134C3E">
        <w:t xml:space="preserve"> всегда спешит примкнуть к другим, но медлит быть первым. </w:t>
      </w:r>
    </w:p>
    <w:p w14:paraId="3A6AEB52" w14:textId="77777777" w:rsidR="00034BB6" w:rsidRPr="00134C3E" w:rsidRDefault="00034BB6" w:rsidP="00034BB6">
      <w:pPr>
        <w:tabs>
          <w:tab w:val="left" w:pos="0"/>
        </w:tabs>
      </w:pPr>
    </w:p>
    <w:p w14:paraId="32D26F86" w14:textId="77777777" w:rsidR="00034BB6" w:rsidRPr="00BB082F" w:rsidRDefault="00034BB6" w:rsidP="00034BB6">
      <w:pPr>
        <w:tabs>
          <w:tab w:val="left" w:pos="0"/>
        </w:tabs>
        <w:rPr>
          <w:color w:val="FF0000"/>
        </w:rPr>
      </w:pPr>
      <w:r w:rsidRPr="00BB082F">
        <w:rPr>
          <w:color w:val="FF0000"/>
        </w:rPr>
        <w:t xml:space="preserve">ТЕРЕНЦИЙ   </w:t>
      </w:r>
    </w:p>
    <w:p w14:paraId="4E0D2D23" w14:textId="77777777" w:rsidR="00034BB6" w:rsidRPr="00134C3E" w:rsidRDefault="00034BB6" w:rsidP="00034BB6">
      <w:pPr>
        <w:tabs>
          <w:tab w:val="left" w:pos="0"/>
        </w:tabs>
        <w:rPr>
          <w:rFonts w:cs="Arial"/>
          <w:color w:val="FF0000"/>
        </w:rPr>
      </w:pPr>
      <w:r w:rsidRPr="00134C3E">
        <w:t xml:space="preserve">Я </w:t>
      </w:r>
      <w:r w:rsidRPr="00F15D2B">
        <w:t>человек</w:t>
      </w:r>
      <w:r w:rsidRPr="00134C3E">
        <w:t>, и ничто человеческое мне не чуждо.</w:t>
      </w:r>
    </w:p>
    <w:p w14:paraId="6A89802A" w14:textId="77777777" w:rsidR="00034BB6" w:rsidRDefault="00034BB6" w:rsidP="00034BB6">
      <w:pPr>
        <w:tabs>
          <w:tab w:val="left" w:pos="0"/>
        </w:tabs>
      </w:pPr>
    </w:p>
    <w:p w14:paraId="3806AD0A" w14:textId="77777777" w:rsidR="00034BB6" w:rsidRPr="00BB082F" w:rsidRDefault="00034BB6" w:rsidP="00034BB6">
      <w:pPr>
        <w:tabs>
          <w:tab w:val="left" w:pos="0"/>
        </w:tabs>
        <w:rPr>
          <w:color w:val="FF0000"/>
        </w:rPr>
      </w:pPr>
      <w:r w:rsidRPr="00BB082F">
        <w:rPr>
          <w:color w:val="FF0000"/>
        </w:rPr>
        <w:t xml:space="preserve">ТИБЕРИЙ         </w:t>
      </w:r>
    </w:p>
    <w:p w14:paraId="7329340B" w14:textId="77777777" w:rsidR="00034BB6" w:rsidRPr="00134C3E" w:rsidRDefault="00034BB6" w:rsidP="00034BB6">
      <w:pPr>
        <w:tabs>
          <w:tab w:val="left" w:pos="0"/>
        </w:tabs>
      </w:pPr>
      <w:r w:rsidRPr="00134C3E">
        <w:t>В одиночестве будь сам себе толпой.</w:t>
      </w:r>
    </w:p>
    <w:p w14:paraId="0EBE7AEB" w14:textId="77777777" w:rsidR="00034BB6" w:rsidRDefault="00034BB6" w:rsidP="00034BB6">
      <w:pPr>
        <w:tabs>
          <w:tab w:val="left" w:pos="0"/>
        </w:tabs>
      </w:pPr>
    </w:p>
    <w:p w14:paraId="3C7E32A8" w14:textId="77777777" w:rsidR="00034BB6" w:rsidRPr="00BB082F" w:rsidRDefault="00034BB6" w:rsidP="00034BB6">
      <w:pPr>
        <w:tabs>
          <w:tab w:val="left" w:pos="0"/>
        </w:tabs>
        <w:rPr>
          <w:color w:val="FF0000"/>
        </w:rPr>
      </w:pPr>
      <w:r w:rsidRPr="00BB082F">
        <w:rPr>
          <w:color w:val="FF0000"/>
        </w:rPr>
        <w:t xml:space="preserve">ФЛАВИЙ  ИОСИФ         </w:t>
      </w:r>
    </w:p>
    <w:p w14:paraId="506A3417" w14:textId="77777777" w:rsidR="00034BB6" w:rsidRPr="00064830" w:rsidRDefault="00034BB6" w:rsidP="00034BB6">
      <w:pPr>
        <w:tabs>
          <w:tab w:val="left" w:pos="0"/>
        </w:tabs>
        <w:rPr>
          <w:color w:val="FF0000"/>
        </w:rPr>
      </w:pPr>
      <w:r w:rsidRPr="00134C3E">
        <w:t xml:space="preserve">Наказать одного человека должно действием, а при наказании целой </w:t>
      </w:r>
      <w:r w:rsidRPr="00F15D2B">
        <w:t>толпы</w:t>
      </w:r>
      <w:r w:rsidRPr="00134C3E">
        <w:t xml:space="preserve"> можно ограничиться только словами.</w:t>
      </w:r>
    </w:p>
    <w:p w14:paraId="155D4720" w14:textId="77777777" w:rsidR="00034BB6" w:rsidRDefault="00034BB6" w:rsidP="00034BB6">
      <w:pPr>
        <w:tabs>
          <w:tab w:val="left" w:pos="0"/>
        </w:tabs>
      </w:pPr>
    </w:p>
    <w:p w14:paraId="367E5843" w14:textId="77777777" w:rsidR="00034BB6" w:rsidRPr="00BB082F" w:rsidRDefault="00034BB6" w:rsidP="00034BB6">
      <w:pPr>
        <w:tabs>
          <w:tab w:val="left" w:pos="0"/>
        </w:tabs>
        <w:rPr>
          <w:color w:val="FF0000"/>
        </w:rPr>
      </w:pPr>
      <w:r w:rsidRPr="00BB082F">
        <w:rPr>
          <w:color w:val="FF0000"/>
        </w:rPr>
        <w:t xml:space="preserve">ЦЕЗАРЬ    </w:t>
      </w:r>
    </w:p>
    <w:p w14:paraId="280CE0AD" w14:textId="77777777" w:rsidR="00034BB6" w:rsidRPr="00134C3E" w:rsidRDefault="00034BB6" w:rsidP="00034BB6">
      <w:pPr>
        <w:tabs>
          <w:tab w:val="left" w:pos="0"/>
        </w:tabs>
      </w:pPr>
      <w:r w:rsidRPr="00F15D2B">
        <w:t>Люди</w:t>
      </w:r>
      <w:r w:rsidRPr="00134C3E">
        <w:t xml:space="preserve"> охотно верят тому, чего желают</w:t>
      </w:r>
    </w:p>
    <w:p w14:paraId="11141AA0" w14:textId="77777777" w:rsidR="00034BB6" w:rsidRPr="00134C3E" w:rsidRDefault="00034BB6" w:rsidP="00034BB6">
      <w:pPr>
        <w:tabs>
          <w:tab w:val="left" w:pos="0"/>
        </w:tabs>
      </w:pPr>
    </w:p>
    <w:p w14:paraId="4B4E346E" w14:textId="77777777" w:rsidR="00034BB6" w:rsidRPr="00BB082F" w:rsidRDefault="00034BB6" w:rsidP="00034BB6">
      <w:pPr>
        <w:tabs>
          <w:tab w:val="left" w:pos="0"/>
        </w:tabs>
        <w:rPr>
          <w:color w:val="FF0000"/>
        </w:rPr>
      </w:pPr>
      <w:r w:rsidRPr="00BB082F">
        <w:rPr>
          <w:color w:val="FF0000"/>
        </w:rPr>
        <w:t xml:space="preserve">ЦЕЦИЛИЙ           </w:t>
      </w:r>
    </w:p>
    <w:p w14:paraId="123E44AB" w14:textId="77777777" w:rsidR="00034BB6" w:rsidRPr="00134C3E" w:rsidRDefault="00034BB6" w:rsidP="00034BB6">
      <w:pPr>
        <w:tabs>
          <w:tab w:val="left" w:pos="0"/>
        </w:tabs>
      </w:pPr>
      <w:r w:rsidRPr="00134C3E">
        <w:t xml:space="preserve">Человек для </w:t>
      </w:r>
      <w:r w:rsidRPr="00F15D2B">
        <w:t>человека</w:t>
      </w:r>
      <w:r w:rsidRPr="00134C3E">
        <w:t xml:space="preserve"> бог, коль ведает свой долг.</w:t>
      </w:r>
    </w:p>
    <w:p w14:paraId="79DD0C64" w14:textId="77777777" w:rsidR="00034BB6" w:rsidRDefault="00034BB6" w:rsidP="00034BB6">
      <w:pPr>
        <w:tabs>
          <w:tab w:val="left" w:pos="0"/>
        </w:tabs>
      </w:pPr>
    </w:p>
    <w:p w14:paraId="303141FA" w14:textId="77777777" w:rsidR="00034BB6" w:rsidRPr="00BB082F" w:rsidRDefault="00034BB6" w:rsidP="00034BB6">
      <w:pPr>
        <w:tabs>
          <w:tab w:val="left" w:pos="0"/>
        </w:tabs>
        <w:rPr>
          <w:color w:val="FF0000"/>
        </w:rPr>
      </w:pPr>
      <w:r w:rsidRPr="00BB082F">
        <w:rPr>
          <w:color w:val="FF0000"/>
        </w:rPr>
        <w:t xml:space="preserve">ЦИЦЕРОН        </w:t>
      </w:r>
    </w:p>
    <w:p w14:paraId="6CBCF227" w14:textId="77777777" w:rsidR="00034BB6" w:rsidRPr="00134C3E" w:rsidRDefault="00034BB6" w:rsidP="00034BB6">
      <w:pPr>
        <w:tabs>
          <w:tab w:val="left" w:pos="0"/>
        </w:tabs>
      </w:pPr>
      <w:r w:rsidRPr="00134C3E">
        <w:t xml:space="preserve">Если </w:t>
      </w:r>
      <w:r w:rsidRPr="00F15D2B">
        <w:t>толпа</w:t>
      </w:r>
      <w:r w:rsidRPr="00134C3E">
        <w:t xml:space="preserve"> и судит порой справедливо о достойных людях, то это больше к чести для самой толпы,</w:t>
      </w:r>
      <w:r>
        <w:t xml:space="preserve"> чем к счастью для таких людей.</w:t>
      </w:r>
    </w:p>
    <w:p w14:paraId="27A2B64F" w14:textId="77777777" w:rsidR="00034BB6" w:rsidRDefault="00034BB6" w:rsidP="00034BB6">
      <w:pPr>
        <w:tabs>
          <w:tab w:val="left" w:pos="0"/>
        </w:tabs>
      </w:pPr>
    </w:p>
    <w:p w14:paraId="2838BD28" w14:textId="77777777" w:rsidR="00034BB6" w:rsidRPr="00134C3E" w:rsidRDefault="00034BB6" w:rsidP="00034BB6">
      <w:pPr>
        <w:tabs>
          <w:tab w:val="left" w:pos="0"/>
        </w:tabs>
      </w:pPr>
      <w:r>
        <w:t xml:space="preserve">Если </w:t>
      </w:r>
      <w:r w:rsidRPr="00F15D2B">
        <w:t>человек</w:t>
      </w:r>
      <w:r w:rsidRPr="00134C3E">
        <w:t xml:space="preserve"> обозрит небо, землю, моря и всю природу, </w:t>
      </w:r>
      <w:r>
        <w:t xml:space="preserve">и </w:t>
      </w:r>
      <w:r w:rsidRPr="00134C3E">
        <w:t xml:space="preserve">воспримет, можно сказать, существование самого божества, правящего и царящего над всем этим, </w:t>
      </w:r>
      <w:r>
        <w:t>тогда</w:t>
      </w:r>
      <w:r w:rsidRPr="00134C3E">
        <w:t xml:space="preserve"> себя самого признает </w:t>
      </w:r>
      <w:r>
        <w:t xml:space="preserve">уже </w:t>
      </w:r>
      <w:r w:rsidRPr="00134C3E">
        <w:t>не жителем какого-то ограниченного места, окруженного городскими стенами, а гражданином вс</w:t>
      </w:r>
      <w:r>
        <w:t>его мира, как бы единого града.</w:t>
      </w:r>
    </w:p>
    <w:p w14:paraId="23BD73CF" w14:textId="77777777" w:rsidR="00034BB6" w:rsidRDefault="00034BB6" w:rsidP="00034BB6">
      <w:pPr>
        <w:tabs>
          <w:tab w:val="left" w:pos="0"/>
        </w:tabs>
      </w:pPr>
    </w:p>
    <w:p w14:paraId="3610A298" w14:textId="77777777" w:rsidR="00034BB6" w:rsidRPr="00134C3E" w:rsidRDefault="00034BB6" w:rsidP="00034BB6">
      <w:pPr>
        <w:tabs>
          <w:tab w:val="left" w:pos="0"/>
        </w:tabs>
      </w:pPr>
      <w:r w:rsidRPr="00134C3E">
        <w:t xml:space="preserve">Каждый </w:t>
      </w:r>
      <w:r w:rsidRPr="00F15D2B">
        <w:t>человек</w:t>
      </w:r>
      <w:r w:rsidRPr="00134C3E">
        <w:t xml:space="preserve"> – отражение своего внутреннего мира. Как человек м</w:t>
      </w:r>
      <w:r>
        <w:t>ыслит, такой он и есть в жизни</w:t>
      </w:r>
      <w:r w:rsidRPr="00134C3E">
        <w:t>.</w:t>
      </w:r>
    </w:p>
    <w:p w14:paraId="373A6541" w14:textId="77777777" w:rsidR="00034BB6" w:rsidRDefault="00034BB6" w:rsidP="00034BB6">
      <w:pPr>
        <w:tabs>
          <w:tab w:val="left" w:pos="0"/>
        </w:tabs>
      </w:pPr>
    </w:p>
    <w:p w14:paraId="564B45C1" w14:textId="77777777" w:rsidR="00034BB6" w:rsidRPr="00134C3E" w:rsidRDefault="00034BB6" w:rsidP="00034BB6">
      <w:pPr>
        <w:tabs>
          <w:tab w:val="left" w:pos="0"/>
        </w:tabs>
      </w:pPr>
      <w:r w:rsidRPr="00134C3E">
        <w:t xml:space="preserve">Какая тревога мучила бы </w:t>
      </w:r>
      <w:r w:rsidRPr="00F15D2B">
        <w:t>нечестивых</w:t>
      </w:r>
      <w:r w:rsidRPr="00134C3E">
        <w:t xml:space="preserve"> людей, если был бы уничтожен страх перед наказанием?</w:t>
      </w:r>
    </w:p>
    <w:p w14:paraId="20BFE078" w14:textId="77777777" w:rsidR="00034BB6" w:rsidRDefault="00034BB6" w:rsidP="00034BB6">
      <w:pPr>
        <w:tabs>
          <w:tab w:val="left" w:pos="0"/>
        </w:tabs>
      </w:pPr>
    </w:p>
    <w:p w14:paraId="7C132FE2" w14:textId="77777777" w:rsidR="00034BB6" w:rsidRPr="00F15D2B" w:rsidRDefault="00034BB6" w:rsidP="00034BB6">
      <w:pPr>
        <w:tabs>
          <w:tab w:val="left" w:pos="0"/>
        </w:tabs>
      </w:pPr>
      <w:r w:rsidRPr="00F15D2B">
        <w:t>Люди почему-то легче оказываются благосклонными, когда они в страхе, нежели благодарными после победы.</w:t>
      </w:r>
    </w:p>
    <w:p w14:paraId="0720FE92" w14:textId="77777777" w:rsidR="00034BB6" w:rsidRPr="00F15D2B" w:rsidRDefault="00034BB6" w:rsidP="00034BB6">
      <w:pPr>
        <w:tabs>
          <w:tab w:val="left" w:pos="0"/>
        </w:tabs>
      </w:pPr>
    </w:p>
    <w:p w14:paraId="17D2D81F" w14:textId="77777777" w:rsidR="00034BB6" w:rsidRPr="00134C3E" w:rsidRDefault="00034BB6" w:rsidP="00034BB6">
      <w:pPr>
        <w:tabs>
          <w:tab w:val="left" w:pos="0"/>
        </w:tabs>
      </w:pPr>
      <w:r w:rsidRPr="00134C3E">
        <w:t xml:space="preserve">Люди приносят </w:t>
      </w:r>
      <w:r w:rsidRPr="00F15D2B">
        <w:t>людям</w:t>
      </w:r>
      <w:r w:rsidRPr="00134C3E">
        <w:t xml:space="preserve"> и велича</w:t>
      </w:r>
      <w:r>
        <w:t>йшую пользу, и величайший вред.</w:t>
      </w:r>
    </w:p>
    <w:p w14:paraId="0EB9CFC4" w14:textId="77777777" w:rsidR="00034BB6" w:rsidRPr="00134C3E" w:rsidRDefault="00034BB6" w:rsidP="00034BB6">
      <w:pPr>
        <w:tabs>
          <w:tab w:val="left" w:pos="0"/>
        </w:tabs>
      </w:pPr>
    </w:p>
    <w:p w14:paraId="09645604" w14:textId="77777777" w:rsidR="00034BB6" w:rsidRPr="00134C3E" w:rsidRDefault="00034BB6" w:rsidP="00034BB6">
      <w:pPr>
        <w:tabs>
          <w:tab w:val="left" w:pos="0"/>
        </w:tabs>
      </w:pPr>
      <w:r w:rsidRPr="00F15D2B">
        <w:t>Люди</w:t>
      </w:r>
      <w:r w:rsidRPr="00134C3E">
        <w:t xml:space="preserve"> хотят не только обещаний, но обещаний, дава</w:t>
      </w:r>
      <w:r>
        <w:t>емых щедро и с почетом для них.</w:t>
      </w:r>
    </w:p>
    <w:p w14:paraId="694499B0" w14:textId="77777777" w:rsidR="00034BB6" w:rsidRPr="00134C3E" w:rsidRDefault="00034BB6" w:rsidP="00034BB6">
      <w:pPr>
        <w:tabs>
          <w:tab w:val="left" w:pos="0"/>
        </w:tabs>
      </w:pPr>
    </w:p>
    <w:p w14:paraId="07C8E4A9" w14:textId="77777777" w:rsidR="00034BB6" w:rsidRPr="00134C3E" w:rsidRDefault="00034BB6" w:rsidP="00034BB6">
      <w:pPr>
        <w:tabs>
          <w:tab w:val="left" w:pos="0"/>
        </w:tabs>
      </w:pPr>
      <w:r w:rsidRPr="00134C3E">
        <w:t xml:space="preserve">Невелика заслуга, </w:t>
      </w:r>
      <w:r w:rsidRPr="00F15D2B">
        <w:t>если человек честен лишь потому,</w:t>
      </w:r>
      <w:r w:rsidRPr="00134C3E">
        <w:t xml:space="preserve"> что никто и не пытается его подкупить.</w:t>
      </w:r>
    </w:p>
    <w:p w14:paraId="40F8D434" w14:textId="77777777" w:rsidR="00034BB6" w:rsidRDefault="00034BB6" w:rsidP="00034BB6">
      <w:pPr>
        <w:tabs>
          <w:tab w:val="left" w:pos="0"/>
        </w:tabs>
      </w:pPr>
    </w:p>
    <w:p w14:paraId="24F19A32" w14:textId="77777777" w:rsidR="00034BB6" w:rsidRDefault="00034BB6" w:rsidP="00034BB6">
      <w:pPr>
        <w:tabs>
          <w:tab w:val="left" w:pos="0"/>
        </w:tabs>
      </w:pPr>
      <w:r w:rsidRPr="00134C3E">
        <w:t xml:space="preserve">Некоторые бывают </w:t>
      </w:r>
      <w:r w:rsidRPr="00F15D2B">
        <w:t>людьми</w:t>
      </w:r>
      <w:r w:rsidRPr="00134C3E">
        <w:t xml:space="preserve"> не по существу, а только по названию</w:t>
      </w:r>
      <w:r>
        <w:t>.</w:t>
      </w:r>
    </w:p>
    <w:p w14:paraId="63B538B1" w14:textId="77777777" w:rsidR="00034BB6" w:rsidRDefault="00034BB6" w:rsidP="00034BB6">
      <w:pPr>
        <w:tabs>
          <w:tab w:val="left" w:pos="0"/>
        </w:tabs>
      </w:pPr>
    </w:p>
    <w:p w14:paraId="3A4CD7E9" w14:textId="77777777" w:rsidR="00034BB6" w:rsidRPr="00134C3E" w:rsidRDefault="00034BB6" w:rsidP="00034BB6">
      <w:pPr>
        <w:tabs>
          <w:tab w:val="left" w:pos="0"/>
        </w:tabs>
      </w:pPr>
      <w:r w:rsidRPr="00134C3E">
        <w:t xml:space="preserve">Слава – суд </w:t>
      </w:r>
      <w:r w:rsidRPr="00F15D2B">
        <w:t>толпы</w:t>
      </w:r>
      <w:r w:rsidRPr="00134C3E">
        <w:t>, с</w:t>
      </w:r>
      <w:r>
        <w:t>остоящей из глупцов и подлецов.</w:t>
      </w:r>
    </w:p>
    <w:p w14:paraId="3103D7EB" w14:textId="77777777" w:rsidR="00034BB6" w:rsidRDefault="00034BB6" w:rsidP="00034BB6">
      <w:pPr>
        <w:tabs>
          <w:tab w:val="left" w:pos="0"/>
        </w:tabs>
      </w:pPr>
    </w:p>
    <w:p w14:paraId="7B7F16C7" w14:textId="77777777" w:rsidR="00034BB6" w:rsidRPr="00134C3E" w:rsidRDefault="00034BB6" w:rsidP="00034BB6">
      <w:pPr>
        <w:tabs>
          <w:tab w:val="left" w:pos="0"/>
        </w:tabs>
      </w:pPr>
      <w:r w:rsidRPr="00134C3E">
        <w:t xml:space="preserve">С помощью </w:t>
      </w:r>
      <w:r w:rsidRPr="00F15D2B">
        <w:t>разума</w:t>
      </w:r>
      <w:r w:rsidRPr="00134C3E">
        <w:t xml:space="preserve"> совершаются как добрые дела, так и злые. Причем добрые дела совершаются немногими и редко, а злодеяния – и часто, и многими. Если бы боги хотели причинить вред людям, то лучшего способа, чем подарить им</w:t>
      </w:r>
      <w:r>
        <w:t xml:space="preserve"> разум, они бы не смогли найти.</w:t>
      </w:r>
    </w:p>
    <w:p w14:paraId="5599CA46" w14:textId="77777777" w:rsidR="00034BB6" w:rsidRDefault="00034BB6" w:rsidP="00034BB6">
      <w:pPr>
        <w:tabs>
          <w:tab w:val="left" w:pos="0"/>
        </w:tabs>
      </w:pPr>
    </w:p>
    <w:p w14:paraId="07F1D48C" w14:textId="77777777" w:rsidR="00034BB6" w:rsidRPr="00134C3E" w:rsidRDefault="00034BB6" w:rsidP="00034BB6">
      <w:pPr>
        <w:tabs>
          <w:tab w:val="left" w:pos="0"/>
        </w:tabs>
      </w:pPr>
      <w:r w:rsidRPr="00134C3E">
        <w:t xml:space="preserve">Те, кто много </w:t>
      </w:r>
      <w:r w:rsidRPr="00F15D2B">
        <w:t>обманывают</w:t>
      </w:r>
      <w:r w:rsidRPr="00134C3E">
        <w:t xml:space="preserve">, </w:t>
      </w:r>
      <w:r>
        <w:t xml:space="preserve">всё равно </w:t>
      </w:r>
      <w:r w:rsidRPr="00134C3E">
        <w:t>стараются казаться честными людьми.</w:t>
      </w:r>
    </w:p>
    <w:p w14:paraId="6373AEA9" w14:textId="77777777" w:rsidR="00034BB6" w:rsidRDefault="00034BB6" w:rsidP="00034BB6">
      <w:pPr>
        <w:tabs>
          <w:tab w:val="left" w:pos="0"/>
        </w:tabs>
      </w:pPr>
    </w:p>
    <w:p w14:paraId="68008540" w14:textId="77777777" w:rsidR="00034BB6" w:rsidRPr="00134C3E" w:rsidRDefault="00034BB6" w:rsidP="00034BB6">
      <w:pPr>
        <w:tabs>
          <w:tab w:val="left" w:pos="0"/>
        </w:tabs>
      </w:pPr>
      <w:r w:rsidRPr="00134C3E">
        <w:t>Человек – твой злейший враг.</w:t>
      </w:r>
    </w:p>
    <w:p w14:paraId="7704CBC0" w14:textId="77777777" w:rsidR="00034BB6" w:rsidRDefault="00034BB6" w:rsidP="00034BB6">
      <w:pPr>
        <w:tabs>
          <w:tab w:val="left" w:pos="0"/>
        </w:tabs>
      </w:pPr>
    </w:p>
    <w:p w14:paraId="0E098D59" w14:textId="77777777" w:rsidR="00034BB6" w:rsidRPr="00134C3E" w:rsidRDefault="00034BB6" w:rsidP="00034BB6">
      <w:pPr>
        <w:tabs>
          <w:tab w:val="left" w:pos="0"/>
        </w:tabs>
      </w:pPr>
      <w:r w:rsidRPr="00F15D2B">
        <w:t>Человек</w:t>
      </w:r>
      <w:r w:rsidRPr="00134C3E">
        <w:t xml:space="preserve"> часто сам себе злейший враг.</w:t>
      </w:r>
    </w:p>
    <w:p w14:paraId="1F8047E8" w14:textId="77777777" w:rsidR="00034BB6" w:rsidRDefault="00034BB6" w:rsidP="00034BB6">
      <w:pPr>
        <w:tabs>
          <w:tab w:val="left" w:pos="0"/>
        </w:tabs>
      </w:pPr>
    </w:p>
    <w:p w14:paraId="17534814" w14:textId="77777777" w:rsidR="00034BB6" w:rsidRDefault="00034BB6" w:rsidP="00034BB6">
      <w:pPr>
        <w:tabs>
          <w:tab w:val="left" w:pos="0"/>
        </w:tabs>
      </w:pPr>
      <w:r w:rsidRPr="00134C3E">
        <w:t xml:space="preserve">Чем лучше </w:t>
      </w:r>
      <w:r w:rsidRPr="00F15D2B">
        <w:t>человек</w:t>
      </w:r>
      <w:r w:rsidRPr="00134C3E">
        <w:t>, тем труднее ему под</w:t>
      </w:r>
      <w:r>
        <w:t>озревать других в бесчестности</w:t>
      </w:r>
    </w:p>
    <w:p w14:paraId="7100F4F7" w14:textId="77777777" w:rsidR="00034BB6" w:rsidRDefault="00034BB6" w:rsidP="00034BB6">
      <w:pPr>
        <w:tabs>
          <w:tab w:val="left" w:pos="0"/>
        </w:tabs>
      </w:pPr>
    </w:p>
    <w:p w14:paraId="4CC28F6E" w14:textId="77777777" w:rsidR="00034BB6" w:rsidRPr="00134C3E" w:rsidRDefault="00034BB6" w:rsidP="00034BB6">
      <w:pPr>
        <w:tabs>
          <w:tab w:val="left" w:pos="0"/>
        </w:tabs>
      </w:pPr>
      <w:r w:rsidRPr="00134C3E">
        <w:t xml:space="preserve">Чем </w:t>
      </w:r>
      <w:r w:rsidRPr="00F15D2B">
        <w:t>человек</w:t>
      </w:r>
      <w:r w:rsidRPr="00134C3E">
        <w:t xml:space="preserve"> умнее и искуснее, тем он становится более ненавистным, когда он утратил свою репутацию честности.</w:t>
      </w:r>
    </w:p>
    <w:p w14:paraId="5F0557C9" w14:textId="77777777" w:rsidR="00034BB6" w:rsidRDefault="00034BB6" w:rsidP="00034BB6">
      <w:pPr>
        <w:tabs>
          <w:tab w:val="left" w:pos="0"/>
        </w:tabs>
      </w:pPr>
    </w:p>
    <w:p w14:paraId="6B059847" w14:textId="77777777" w:rsidR="00034BB6" w:rsidRPr="00134C3E" w:rsidRDefault="00034BB6" w:rsidP="00034BB6">
      <w:pPr>
        <w:tabs>
          <w:tab w:val="left" w:pos="0"/>
        </w:tabs>
      </w:pPr>
      <w:r w:rsidRPr="00134C3E">
        <w:t xml:space="preserve">Чем честнее </w:t>
      </w:r>
      <w:r w:rsidRPr="00F15D2B">
        <w:t>человек</w:t>
      </w:r>
      <w:r w:rsidRPr="00134C3E">
        <w:t>, тем меньше он подозревает других в бесчестности. Низкая душа предполагает всегда и самые низкие побуждения у благородных поступков.</w:t>
      </w:r>
    </w:p>
    <w:p w14:paraId="50AFC8F6" w14:textId="77777777" w:rsidR="00034BB6" w:rsidRDefault="00034BB6" w:rsidP="00034BB6">
      <w:pPr>
        <w:tabs>
          <w:tab w:val="left" w:pos="0"/>
        </w:tabs>
      </w:pPr>
    </w:p>
    <w:p w14:paraId="02BD783C" w14:textId="77777777" w:rsidR="00034BB6" w:rsidRPr="00BB082F" w:rsidRDefault="00034BB6" w:rsidP="00034BB6">
      <w:pPr>
        <w:tabs>
          <w:tab w:val="left" w:pos="0"/>
        </w:tabs>
        <w:rPr>
          <w:color w:val="FF0000"/>
        </w:rPr>
      </w:pPr>
      <w:r w:rsidRPr="00BB082F">
        <w:rPr>
          <w:color w:val="FF0000"/>
        </w:rPr>
        <w:t xml:space="preserve">ЭННИЙ  </w:t>
      </w:r>
    </w:p>
    <w:p w14:paraId="39BA5ABB" w14:textId="77777777" w:rsidR="00034BB6" w:rsidRPr="00134C3E" w:rsidRDefault="00034BB6" w:rsidP="00034BB6">
      <w:pPr>
        <w:tabs>
          <w:tab w:val="left" w:pos="0"/>
        </w:tabs>
      </w:pPr>
      <w:r w:rsidRPr="00134C3E">
        <w:t xml:space="preserve">Как похожа на нас мерзейшая тварь – </w:t>
      </w:r>
      <w:r w:rsidRPr="00D434D8">
        <w:t>обезьяна</w:t>
      </w:r>
      <w:r w:rsidRPr="00134C3E">
        <w:t>!</w:t>
      </w:r>
    </w:p>
    <w:p w14:paraId="3D3795F9" w14:textId="77777777" w:rsidR="00034BB6" w:rsidRPr="00134C3E" w:rsidRDefault="00034BB6" w:rsidP="00034BB6">
      <w:pPr>
        <w:tabs>
          <w:tab w:val="left" w:pos="0"/>
        </w:tabs>
      </w:pPr>
    </w:p>
    <w:p w14:paraId="18813A5D" w14:textId="77777777" w:rsidR="00034BB6" w:rsidRPr="00134C3E" w:rsidRDefault="00034BB6" w:rsidP="00034BB6">
      <w:pPr>
        <w:tabs>
          <w:tab w:val="left" w:pos="0"/>
        </w:tabs>
      </w:pPr>
    </w:p>
    <w:p w14:paraId="30A8D183" w14:textId="77777777" w:rsidR="00034BB6" w:rsidRPr="00BB082F" w:rsidRDefault="00034BB6" w:rsidP="00034BB6">
      <w:pPr>
        <w:pStyle w:val="ListParagraph"/>
        <w:tabs>
          <w:tab w:val="left" w:pos="0"/>
        </w:tabs>
        <w:rPr>
          <w:b/>
          <w:color w:val="FF0000"/>
        </w:rPr>
      </w:pPr>
      <w:r w:rsidRPr="00BB082F">
        <w:rPr>
          <w:b/>
          <w:color w:val="FF0000"/>
        </w:rPr>
        <w:t xml:space="preserve">                             РАЗУМ,  ВЕРА,  ПРИРОДА</w:t>
      </w:r>
    </w:p>
    <w:p w14:paraId="577A4C41" w14:textId="77777777" w:rsidR="00034BB6" w:rsidRDefault="00034BB6" w:rsidP="00034BB6">
      <w:pPr>
        <w:tabs>
          <w:tab w:val="left" w:pos="0"/>
        </w:tabs>
      </w:pPr>
    </w:p>
    <w:p w14:paraId="09CC4643" w14:textId="77777777" w:rsidR="00034BB6" w:rsidRPr="00BB082F" w:rsidRDefault="00034BB6" w:rsidP="00034BB6">
      <w:pPr>
        <w:tabs>
          <w:tab w:val="left" w:pos="0"/>
        </w:tabs>
        <w:rPr>
          <w:color w:val="FF0000"/>
        </w:rPr>
      </w:pPr>
      <w:r w:rsidRPr="00BB082F">
        <w:rPr>
          <w:color w:val="FF0000"/>
        </w:rPr>
        <w:t xml:space="preserve">АВГУСТИН АВРЕЛИЙ            </w:t>
      </w:r>
    </w:p>
    <w:p w14:paraId="7CB03A59" w14:textId="77777777" w:rsidR="00034BB6" w:rsidRPr="00353C51" w:rsidRDefault="00034BB6" w:rsidP="00034BB6">
      <w:pPr>
        <w:pStyle w:val="ListParagraph"/>
        <w:tabs>
          <w:tab w:val="left" w:pos="0"/>
        </w:tabs>
        <w:ind w:left="0"/>
      </w:pPr>
      <w:r w:rsidRPr="00353C51">
        <w:t>Будем же верить, если не можем уразуметь.</w:t>
      </w:r>
    </w:p>
    <w:p w14:paraId="0FBB6983" w14:textId="77777777" w:rsidR="00034BB6" w:rsidRPr="00353C51" w:rsidRDefault="00034BB6" w:rsidP="00034BB6">
      <w:pPr>
        <w:tabs>
          <w:tab w:val="left" w:pos="0"/>
        </w:tabs>
      </w:pPr>
    </w:p>
    <w:p w14:paraId="23CB7FC3" w14:textId="77777777" w:rsidR="00034BB6" w:rsidRPr="00353C51" w:rsidRDefault="00034BB6" w:rsidP="00034BB6">
      <w:pPr>
        <w:pStyle w:val="ListParagraph"/>
        <w:tabs>
          <w:tab w:val="left" w:pos="0"/>
        </w:tabs>
        <w:ind w:left="0"/>
      </w:pPr>
      <w:r w:rsidRPr="00353C51">
        <w:t>Вера вопрошает, разум обнаруживает.</w:t>
      </w:r>
    </w:p>
    <w:p w14:paraId="50F12605" w14:textId="77777777" w:rsidR="00034BB6" w:rsidRPr="00353C51" w:rsidRDefault="00034BB6" w:rsidP="00034BB6">
      <w:pPr>
        <w:tabs>
          <w:tab w:val="left" w:pos="0"/>
        </w:tabs>
      </w:pPr>
    </w:p>
    <w:p w14:paraId="4E4C60E9" w14:textId="77777777" w:rsidR="00034BB6" w:rsidRPr="00353C51" w:rsidRDefault="00034BB6" w:rsidP="00034BB6">
      <w:pPr>
        <w:pStyle w:val="ListParagraph"/>
        <w:tabs>
          <w:tab w:val="left" w:pos="0"/>
        </w:tabs>
        <w:ind w:left="0"/>
      </w:pPr>
      <w:r w:rsidRPr="00353C51">
        <w:t>Вера состоит в том, что мы верим тому, чего не видим; а наградой за веру является возможность увидеть то, во что мы верим.</w:t>
      </w:r>
    </w:p>
    <w:p w14:paraId="632EB557" w14:textId="77777777" w:rsidR="00034BB6" w:rsidRPr="00353C51" w:rsidRDefault="00034BB6" w:rsidP="00034BB6">
      <w:pPr>
        <w:tabs>
          <w:tab w:val="left" w:pos="0"/>
        </w:tabs>
      </w:pPr>
    </w:p>
    <w:p w14:paraId="11EFBDA0" w14:textId="77777777" w:rsidR="00034BB6" w:rsidRPr="00353C51" w:rsidRDefault="00034BB6" w:rsidP="00034BB6">
      <w:pPr>
        <w:pStyle w:val="ListParagraph"/>
        <w:tabs>
          <w:tab w:val="left" w:pos="0"/>
        </w:tabs>
        <w:ind w:left="0"/>
      </w:pPr>
      <w:r w:rsidRPr="00353C51">
        <w:t>Никто не способен найти Бога, если раньше не поверит в то, что потом узнает.</w:t>
      </w:r>
    </w:p>
    <w:p w14:paraId="354A4FA2" w14:textId="77777777" w:rsidR="00034BB6" w:rsidRPr="00353C51" w:rsidRDefault="00034BB6" w:rsidP="00034BB6">
      <w:pPr>
        <w:tabs>
          <w:tab w:val="left" w:pos="0"/>
        </w:tabs>
      </w:pPr>
    </w:p>
    <w:p w14:paraId="7EDDCFA4" w14:textId="77777777" w:rsidR="00034BB6" w:rsidRPr="00353C51" w:rsidRDefault="00034BB6" w:rsidP="00034BB6">
      <w:pPr>
        <w:pStyle w:val="ListParagraph"/>
        <w:tabs>
          <w:tab w:val="left" w:pos="0"/>
        </w:tabs>
        <w:ind w:left="0"/>
      </w:pPr>
      <w:r w:rsidRPr="00353C51">
        <w:t>Стремись не понять, что ты в состоянии верить, но поверить, что ты в состоянии понять.</w:t>
      </w:r>
    </w:p>
    <w:p w14:paraId="1E73C5F5" w14:textId="77777777" w:rsidR="00034BB6" w:rsidRPr="00353C51" w:rsidRDefault="00034BB6" w:rsidP="00034BB6">
      <w:pPr>
        <w:tabs>
          <w:tab w:val="left" w:pos="0"/>
        </w:tabs>
      </w:pPr>
    </w:p>
    <w:p w14:paraId="5A7E19C0" w14:textId="77777777" w:rsidR="00034BB6" w:rsidRPr="00353C51" w:rsidRDefault="00034BB6" w:rsidP="00034BB6">
      <w:pPr>
        <w:pStyle w:val="ListParagraph"/>
        <w:tabs>
          <w:tab w:val="left" w:pos="0"/>
        </w:tabs>
        <w:ind w:left="0"/>
      </w:pPr>
      <w:r w:rsidRPr="00353C51">
        <w:t>Ты создал нас для Себя, и неспокойно сердце наше, пока оно не найдёт Тебя.</w:t>
      </w:r>
    </w:p>
    <w:p w14:paraId="32AEBB1C" w14:textId="77777777" w:rsidR="00034BB6" w:rsidRPr="00353C51" w:rsidRDefault="00034BB6" w:rsidP="00034BB6">
      <w:pPr>
        <w:tabs>
          <w:tab w:val="left" w:pos="0"/>
        </w:tabs>
      </w:pPr>
    </w:p>
    <w:p w14:paraId="744CEB46" w14:textId="77777777" w:rsidR="00034BB6" w:rsidRPr="00353C51" w:rsidRDefault="00034BB6" w:rsidP="00034BB6">
      <w:pPr>
        <w:pStyle w:val="ListParagraph"/>
        <w:tabs>
          <w:tab w:val="left" w:pos="0"/>
        </w:tabs>
        <w:ind w:left="0"/>
      </w:pPr>
      <w:r w:rsidRPr="00353C51">
        <w:t>Уразумей, чтобы уверовать.</w:t>
      </w:r>
    </w:p>
    <w:p w14:paraId="45EACEEC" w14:textId="77777777" w:rsidR="00034BB6" w:rsidRPr="00353C51" w:rsidRDefault="00034BB6" w:rsidP="00034BB6">
      <w:pPr>
        <w:tabs>
          <w:tab w:val="left" w:pos="0"/>
        </w:tabs>
      </w:pPr>
    </w:p>
    <w:p w14:paraId="5C10FC30" w14:textId="77777777" w:rsidR="00034BB6" w:rsidRPr="00BB082F" w:rsidRDefault="00034BB6" w:rsidP="00034BB6">
      <w:pPr>
        <w:tabs>
          <w:tab w:val="left" w:pos="0"/>
        </w:tabs>
        <w:rPr>
          <w:b/>
          <w:color w:val="FF0000"/>
          <w:sz w:val="28"/>
          <w:szCs w:val="28"/>
        </w:rPr>
      </w:pPr>
      <w:r w:rsidRPr="00BB082F">
        <w:rPr>
          <w:color w:val="FF0000"/>
        </w:rPr>
        <w:t xml:space="preserve">АВРЕЛИЙ МАРК  </w:t>
      </w:r>
    </w:p>
    <w:p w14:paraId="12A7B015" w14:textId="77777777" w:rsidR="00034BB6" w:rsidRPr="00364BEF" w:rsidRDefault="00034BB6" w:rsidP="00034BB6">
      <w:pPr>
        <w:pStyle w:val="ListParagraph"/>
        <w:tabs>
          <w:tab w:val="left" w:pos="0"/>
        </w:tabs>
        <w:ind w:left="0"/>
      </w:pPr>
      <w:r w:rsidRPr="00364BEF">
        <w:t>Азия, Европа – закоулки мира. Целое море – для мира капля… Всякое настоящее во времени – точка для вечности.</w:t>
      </w:r>
    </w:p>
    <w:p w14:paraId="461AC5A8" w14:textId="77777777" w:rsidR="00034BB6" w:rsidRDefault="00034BB6" w:rsidP="00034BB6">
      <w:pPr>
        <w:pStyle w:val="ListParagraph"/>
        <w:tabs>
          <w:tab w:val="left" w:pos="0"/>
        </w:tabs>
        <w:ind w:left="0"/>
      </w:pPr>
    </w:p>
    <w:p w14:paraId="0C1DA86F" w14:textId="77777777" w:rsidR="00034BB6" w:rsidRPr="00364BEF" w:rsidRDefault="00034BB6" w:rsidP="00034BB6">
      <w:pPr>
        <w:pStyle w:val="ListParagraph"/>
        <w:tabs>
          <w:tab w:val="left" w:pos="0"/>
        </w:tabs>
        <w:ind w:left="0"/>
      </w:pPr>
      <w:r w:rsidRPr="00364BEF">
        <w:t>Без соображения с божественным</w:t>
      </w:r>
      <w:r>
        <w:t xml:space="preserve"> </w:t>
      </w:r>
      <w:r w:rsidRPr="00364BEF">
        <w:t>не сделаешь хорошо ничего человеческого, и наоборот.</w:t>
      </w:r>
    </w:p>
    <w:p w14:paraId="68D35B1A" w14:textId="77777777" w:rsidR="00034BB6" w:rsidRDefault="00034BB6" w:rsidP="00034BB6">
      <w:pPr>
        <w:pStyle w:val="ListParagraph"/>
        <w:tabs>
          <w:tab w:val="left" w:pos="0"/>
        </w:tabs>
        <w:ind w:left="0"/>
      </w:pPr>
    </w:p>
    <w:p w14:paraId="0F5AD7CE" w14:textId="77777777" w:rsidR="00034BB6" w:rsidRPr="00364BEF" w:rsidRDefault="00034BB6" w:rsidP="00034BB6">
      <w:pPr>
        <w:pStyle w:val="ListParagraph"/>
        <w:tabs>
          <w:tab w:val="left" w:pos="0"/>
        </w:tabs>
        <w:ind w:left="0"/>
        <w:rPr>
          <w:b/>
        </w:rPr>
      </w:pPr>
      <w:r w:rsidRPr="00364BEF">
        <w:t>Боги бессмертны, и они не сетуют, что им прид</w:t>
      </w:r>
      <w:r>
        <w:t>ё</w:t>
      </w:r>
      <w:r w:rsidRPr="00364BEF">
        <w:t>тся целую вечность терпеть великое множество прескверных людей. Более того, боги всячески о них заботятся; а ты, который вот-вот прекратишься, зарекаешься.</w:t>
      </w:r>
    </w:p>
    <w:p w14:paraId="2B15A7C5" w14:textId="77777777" w:rsidR="00034BB6" w:rsidRPr="00364BEF" w:rsidRDefault="00034BB6" w:rsidP="00034BB6">
      <w:pPr>
        <w:tabs>
          <w:tab w:val="left" w:pos="0"/>
        </w:tabs>
      </w:pPr>
    </w:p>
    <w:p w14:paraId="78D1F14D" w14:textId="77777777" w:rsidR="00034BB6" w:rsidRPr="00364BEF" w:rsidRDefault="00034BB6" w:rsidP="00034BB6">
      <w:pPr>
        <w:pStyle w:val="ListParagraph"/>
        <w:tabs>
          <w:tab w:val="left" w:pos="0"/>
        </w:tabs>
        <w:ind w:left="0"/>
      </w:pPr>
      <w:r w:rsidRPr="00364BEF">
        <w:t>Боги или безвластны, или же властны. Если они безвластны, то зачем ты молишься им? Если же они властны, то не лучше ли молиться о том, чтобы не бояться ничего, не желать ничего, не огорчаться ничем, нежели о наличности или отсутствии чего-либо?</w:t>
      </w:r>
    </w:p>
    <w:p w14:paraId="292314C7" w14:textId="77777777" w:rsidR="00034BB6" w:rsidRPr="00364BEF" w:rsidRDefault="00034BB6" w:rsidP="00034BB6">
      <w:pPr>
        <w:tabs>
          <w:tab w:val="left" w:pos="0"/>
        </w:tabs>
      </w:pPr>
    </w:p>
    <w:p w14:paraId="41E0EF3C" w14:textId="77777777" w:rsidR="00034BB6" w:rsidRPr="00364BEF" w:rsidRDefault="00034BB6" w:rsidP="00034BB6">
      <w:pPr>
        <w:pStyle w:val="ListParagraph"/>
        <w:tabs>
          <w:tab w:val="left" w:pos="0"/>
        </w:tabs>
        <w:ind w:left="0"/>
      </w:pPr>
      <w:r w:rsidRPr="00364BEF">
        <w:t>Вполне возможно стать богоподобным человеком, оставаясь никому не известным.</w:t>
      </w:r>
    </w:p>
    <w:p w14:paraId="6D469B93" w14:textId="77777777" w:rsidR="00034BB6" w:rsidRPr="00364BEF" w:rsidRDefault="00034BB6" w:rsidP="00034BB6">
      <w:pPr>
        <w:tabs>
          <w:tab w:val="left" w:pos="0"/>
        </w:tabs>
      </w:pPr>
    </w:p>
    <w:p w14:paraId="48CB3AE2" w14:textId="77777777" w:rsidR="00034BB6" w:rsidRDefault="00034BB6" w:rsidP="00034BB6">
      <w:pPr>
        <w:pStyle w:val="ListParagraph"/>
        <w:tabs>
          <w:tab w:val="left" w:pos="0"/>
        </w:tabs>
        <w:ind w:left="0"/>
      </w:pPr>
      <w:r w:rsidRPr="00364BEF">
        <w:t xml:space="preserve">Все объединено общим порядком и служит к украшению одного и того же мира. Всякое уклонение в сторону несправедливости, излишеств, гнева, огорчения, страха есть не что иное, как измена </w:t>
      </w:r>
      <w:r>
        <w:t>П</w:t>
      </w:r>
      <w:r w:rsidRPr="00FF1C1E">
        <w:t>рироде</w:t>
      </w:r>
      <w:r w:rsidRPr="00364BEF">
        <w:t>.</w:t>
      </w:r>
    </w:p>
    <w:p w14:paraId="379EB9E8" w14:textId="77777777" w:rsidR="00034BB6" w:rsidRDefault="00034BB6" w:rsidP="00034BB6">
      <w:pPr>
        <w:pStyle w:val="ListParagraph"/>
        <w:tabs>
          <w:tab w:val="left" w:pos="0"/>
        </w:tabs>
        <w:ind w:left="0"/>
      </w:pPr>
    </w:p>
    <w:p w14:paraId="5F4ECFE6" w14:textId="77777777" w:rsidR="00034BB6" w:rsidRPr="00364BEF" w:rsidRDefault="00034BB6" w:rsidP="00034BB6">
      <w:pPr>
        <w:pStyle w:val="ListParagraph"/>
        <w:tabs>
          <w:tab w:val="left" w:pos="0"/>
        </w:tabs>
        <w:ind w:left="0"/>
      </w:pPr>
      <w:r w:rsidRPr="00364BEF">
        <w:t>Если же богов не существует, или им нет дела до людей, тогда что за смысл мне жить в мире, где нет богов или нет промысла?</w:t>
      </w:r>
    </w:p>
    <w:p w14:paraId="6D8A837E" w14:textId="77777777" w:rsidR="00034BB6" w:rsidRPr="00364BEF" w:rsidRDefault="00034BB6" w:rsidP="00034BB6">
      <w:pPr>
        <w:tabs>
          <w:tab w:val="left" w:pos="0"/>
        </w:tabs>
      </w:pPr>
    </w:p>
    <w:p w14:paraId="75E369EA" w14:textId="77777777" w:rsidR="00034BB6" w:rsidRPr="00364BEF" w:rsidRDefault="00034BB6" w:rsidP="00034BB6">
      <w:pPr>
        <w:pStyle w:val="ListParagraph"/>
        <w:tabs>
          <w:tab w:val="left" w:pos="0"/>
        </w:tabs>
        <w:ind w:left="0"/>
      </w:pPr>
      <w:r w:rsidRPr="00364BEF">
        <w:t>Когда просишь богов о чем-то, подумай, не лучше ли пользоваться тем, что в твоей власти, а не во власти богов, что достойно свободного человека. Зачем стремиться к тому, что не зависит от тебя? Переделай на этот лад свои молитвы и посмотри, что из этого выйдет.</w:t>
      </w:r>
    </w:p>
    <w:p w14:paraId="30631AA3" w14:textId="77777777" w:rsidR="00034BB6" w:rsidRPr="00364BEF" w:rsidRDefault="00034BB6" w:rsidP="00034BB6">
      <w:pPr>
        <w:tabs>
          <w:tab w:val="left" w:pos="0"/>
        </w:tabs>
      </w:pPr>
    </w:p>
    <w:p w14:paraId="6501B6F4" w14:textId="77777777" w:rsidR="00034BB6" w:rsidRPr="00364BEF" w:rsidRDefault="00034BB6" w:rsidP="00034BB6">
      <w:pPr>
        <w:pStyle w:val="ListParagraph"/>
        <w:tabs>
          <w:tab w:val="left" w:pos="0"/>
        </w:tabs>
        <w:ind w:left="0"/>
      </w:pPr>
      <w:r w:rsidRPr="00364BEF">
        <w:t>Ни на богов нельзя сетовать (они-то не погрешают ни вольно, ни невольно), ни на людей (эти не иначе, как невольно). Сетовать, выходит, не на кого.</w:t>
      </w:r>
      <w:r>
        <w:t xml:space="preserve"> Только на себя!</w:t>
      </w:r>
    </w:p>
    <w:p w14:paraId="0DD4A362" w14:textId="77777777" w:rsidR="00034BB6" w:rsidRDefault="00034BB6" w:rsidP="00034BB6">
      <w:pPr>
        <w:pStyle w:val="ListParagraph"/>
        <w:tabs>
          <w:tab w:val="left" w:pos="0"/>
        </w:tabs>
        <w:ind w:left="0"/>
      </w:pPr>
    </w:p>
    <w:p w14:paraId="318C99EE" w14:textId="77777777" w:rsidR="00034BB6" w:rsidRPr="00364BEF" w:rsidRDefault="00034BB6" w:rsidP="00034BB6">
      <w:pPr>
        <w:pStyle w:val="ListParagraph"/>
        <w:tabs>
          <w:tab w:val="left" w:pos="0"/>
        </w:tabs>
        <w:ind w:left="0"/>
      </w:pPr>
      <w:r w:rsidRPr="00FF1C1E">
        <w:t>Природа</w:t>
      </w:r>
      <w:r w:rsidRPr="00364BEF">
        <w:t xml:space="preserve"> занята тем, что существующее в одном месте перемещает в другое, изменяет его, изымает из одного места, чтобы переместить в другое. Все подлежит изменению, и нечего, поэтому опасаться, как бы ни произошло чего-нибудь нового.</w:t>
      </w:r>
    </w:p>
    <w:p w14:paraId="79FA0331" w14:textId="77777777" w:rsidR="00034BB6" w:rsidRDefault="00034BB6" w:rsidP="00034BB6">
      <w:pPr>
        <w:pStyle w:val="ListParagraph"/>
        <w:tabs>
          <w:tab w:val="left" w:pos="0"/>
        </w:tabs>
        <w:ind w:left="0"/>
      </w:pPr>
    </w:p>
    <w:p w14:paraId="075976CD" w14:textId="77777777" w:rsidR="00034BB6" w:rsidRPr="00364BEF" w:rsidRDefault="00034BB6" w:rsidP="00034BB6">
      <w:pPr>
        <w:pStyle w:val="ListParagraph"/>
        <w:tabs>
          <w:tab w:val="left" w:pos="0"/>
        </w:tabs>
        <w:ind w:left="0"/>
      </w:pPr>
      <w:r w:rsidRPr="00364BEF">
        <w:t xml:space="preserve">Самым удивительным в искусстве </w:t>
      </w:r>
      <w:r w:rsidRPr="00FF1C1E">
        <w:t>Природы</w:t>
      </w:r>
      <w:r w:rsidRPr="00364BEF">
        <w:t xml:space="preserve"> является то, что, ограниченная сама собой, она превращает в самое себя все кажущееся внутри ее испортившимся, отжившим и бесполезным и что из всего этого она опять создает нечто новое. Таким образом, она не пользуется ни материей извне и не нуждается в месте, куда выкидывать гниль. Она довольствуется своим пространством, своей материей  свойственным ей искусством.</w:t>
      </w:r>
    </w:p>
    <w:p w14:paraId="0E2F3DAA" w14:textId="77777777" w:rsidR="00034BB6" w:rsidRDefault="00034BB6" w:rsidP="00034BB6">
      <w:pPr>
        <w:pStyle w:val="ListParagraph"/>
        <w:tabs>
          <w:tab w:val="left" w:pos="0"/>
        </w:tabs>
        <w:ind w:left="0"/>
      </w:pPr>
    </w:p>
    <w:p w14:paraId="455D5629" w14:textId="77777777" w:rsidR="00034BB6" w:rsidRPr="00364BEF" w:rsidRDefault="00034BB6" w:rsidP="00034BB6">
      <w:pPr>
        <w:pStyle w:val="ListParagraph"/>
        <w:tabs>
          <w:tab w:val="left" w:pos="0"/>
        </w:tabs>
        <w:ind w:left="0"/>
      </w:pPr>
      <w:r w:rsidRPr="00364BEF">
        <w:t>Согласуй, наконец, не только свое дыхание с окружающим тебя воздухом, но и мысли с всеобъемлющим Разумом. Ибо Разумная сила так же разлита и распространена повсюду для того, кто способен вбирать ее в себя, как сила воздуха для способного к дыханию.</w:t>
      </w:r>
    </w:p>
    <w:p w14:paraId="28BF2D9A" w14:textId="77777777" w:rsidR="00034BB6" w:rsidRDefault="00034BB6" w:rsidP="00034BB6">
      <w:pPr>
        <w:pStyle w:val="ListParagraph"/>
        <w:tabs>
          <w:tab w:val="left" w:pos="0"/>
        </w:tabs>
        <w:ind w:left="0"/>
      </w:pPr>
    </w:p>
    <w:p w14:paraId="49452418" w14:textId="77777777" w:rsidR="00034BB6" w:rsidRPr="00364BEF" w:rsidRDefault="00034BB6" w:rsidP="00034BB6">
      <w:pPr>
        <w:pStyle w:val="ListParagraph"/>
        <w:tabs>
          <w:tab w:val="left" w:pos="0"/>
        </w:tabs>
        <w:ind w:left="0"/>
      </w:pPr>
      <w:r w:rsidRPr="00364BEF">
        <w:t>Ты всегда должен мыслить мир как единое существо, с единой сущностью и единой душой.</w:t>
      </w:r>
    </w:p>
    <w:p w14:paraId="7C867A91" w14:textId="77777777" w:rsidR="00034BB6" w:rsidRPr="00364BEF" w:rsidRDefault="00034BB6" w:rsidP="00034BB6">
      <w:pPr>
        <w:tabs>
          <w:tab w:val="left" w:pos="0"/>
        </w:tabs>
      </w:pPr>
    </w:p>
    <w:p w14:paraId="4E190250" w14:textId="77777777" w:rsidR="00034BB6" w:rsidRPr="00BB082F" w:rsidRDefault="00034BB6" w:rsidP="00034BB6">
      <w:pPr>
        <w:tabs>
          <w:tab w:val="left" w:pos="0"/>
        </w:tabs>
        <w:rPr>
          <w:color w:val="FF0000"/>
        </w:rPr>
      </w:pPr>
      <w:r w:rsidRPr="00BB082F">
        <w:rPr>
          <w:color w:val="FF0000"/>
        </w:rPr>
        <w:t>АММИАН МАРЦЕЛЛИН</w:t>
      </w:r>
    </w:p>
    <w:p w14:paraId="307A97CC" w14:textId="77777777" w:rsidR="00034BB6" w:rsidRPr="00371487" w:rsidRDefault="00034BB6" w:rsidP="00034BB6">
      <w:pPr>
        <w:tabs>
          <w:tab w:val="left" w:pos="0"/>
        </w:tabs>
      </w:pPr>
      <w:r w:rsidRPr="00371487">
        <w:t xml:space="preserve">Многие отрицают богов на небесах, а сами боятся выйти из дому, позавтракать, взять ванну, прежде чем не справятся, где, положим, находится Меркурий или какую </w:t>
      </w:r>
      <w:r>
        <w:t>часть созвездия Рака закрывает Л</w:t>
      </w:r>
      <w:r w:rsidRPr="00371487">
        <w:t>уна.</w:t>
      </w:r>
    </w:p>
    <w:p w14:paraId="6A1E33B1" w14:textId="77777777" w:rsidR="00034BB6" w:rsidRDefault="00034BB6" w:rsidP="00034BB6">
      <w:pPr>
        <w:tabs>
          <w:tab w:val="left" w:pos="0"/>
        </w:tabs>
      </w:pPr>
    </w:p>
    <w:p w14:paraId="23B1EB30" w14:textId="77777777" w:rsidR="00034BB6" w:rsidRPr="00BB082F" w:rsidRDefault="00034BB6" w:rsidP="00034BB6">
      <w:pPr>
        <w:tabs>
          <w:tab w:val="left" w:pos="0"/>
        </w:tabs>
        <w:rPr>
          <w:color w:val="FF0000"/>
        </w:rPr>
      </w:pPr>
      <w:r w:rsidRPr="00BB082F">
        <w:rPr>
          <w:color w:val="FF0000"/>
        </w:rPr>
        <w:t>АПУЛЕЙ</w:t>
      </w:r>
    </w:p>
    <w:p w14:paraId="7B985AC3" w14:textId="77777777" w:rsidR="00034BB6" w:rsidRPr="004478C1" w:rsidRDefault="00034BB6" w:rsidP="00034BB6">
      <w:pPr>
        <w:pStyle w:val="ListParagraph"/>
        <w:tabs>
          <w:tab w:val="left" w:pos="0"/>
        </w:tabs>
        <w:ind w:left="0"/>
      </w:pPr>
      <w:r w:rsidRPr="004478C1">
        <w:t>Есть посредники между людьми и богами – это демоны, так как боги не желают непосредственно общаться с людьми.</w:t>
      </w:r>
    </w:p>
    <w:p w14:paraId="1EDEF23D" w14:textId="77777777" w:rsidR="00034BB6" w:rsidRPr="004478C1" w:rsidRDefault="00034BB6" w:rsidP="00034BB6">
      <w:pPr>
        <w:tabs>
          <w:tab w:val="left" w:pos="0"/>
        </w:tabs>
      </w:pPr>
    </w:p>
    <w:p w14:paraId="69FFCA53" w14:textId="77777777" w:rsidR="00034BB6" w:rsidRPr="004478C1" w:rsidRDefault="00034BB6" w:rsidP="00034BB6">
      <w:pPr>
        <w:pStyle w:val="ListParagraph"/>
        <w:tabs>
          <w:tab w:val="left" w:pos="0"/>
        </w:tabs>
        <w:ind w:left="0"/>
      </w:pPr>
      <w:r>
        <w:t>Есть тождество К</w:t>
      </w:r>
      <w:r w:rsidRPr="004478C1">
        <w:t>о</w:t>
      </w:r>
      <w:r>
        <w:t>смоса, в основе которого лежит Разум, и Мировой Д</w:t>
      </w:r>
      <w:r w:rsidRPr="004478C1">
        <w:t>уши, пронизывающей все, в том числе и индивидуальные д</w:t>
      </w:r>
      <w:r>
        <w:t>уши. Не существует ничего выше К</w:t>
      </w:r>
      <w:r w:rsidRPr="004478C1">
        <w:t>осмоса, и то, что является злом в одном месте, может оказаться благом для всеобщего.</w:t>
      </w:r>
    </w:p>
    <w:p w14:paraId="1501CCE3" w14:textId="77777777" w:rsidR="00034BB6" w:rsidRPr="004478C1" w:rsidRDefault="00034BB6" w:rsidP="00034BB6">
      <w:pPr>
        <w:pStyle w:val="ListParagraph"/>
        <w:tabs>
          <w:tab w:val="left" w:pos="0"/>
        </w:tabs>
        <w:ind w:left="0"/>
      </w:pPr>
    </w:p>
    <w:p w14:paraId="011DE82D" w14:textId="77777777" w:rsidR="00034BB6" w:rsidRPr="004478C1" w:rsidRDefault="00034BB6" w:rsidP="00034BB6">
      <w:pPr>
        <w:pStyle w:val="ListParagraph"/>
        <w:tabs>
          <w:tab w:val="left" w:pos="0"/>
        </w:tabs>
        <w:ind w:left="0"/>
      </w:pPr>
      <w:r w:rsidRPr="004478C1">
        <w:t>Не дано увидеть те силы, которые позволено только ощущать.</w:t>
      </w:r>
    </w:p>
    <w:p w14:paraId="7360B34D" w14:textId="77777777" w:rsidR="00034BB6" w:rsidRDefault="00034BB6" w:rsidP="00034BB6">
      <w:pPr>
        <w:tabs>
          <w:tab w:val="left" w:pos="0"/>
        </w:tabs>
      </w:pPr>
    </w:p>
    <w:p w14:paraId="5FCB9093" w14:textId="77777777" w:rsidR="00034BB6" w:rsidRPr="00BB082F" w:rsidRDefault="00034BB6" w:rsidP="00034BB6">
      <w:pPr>
        <w:tabs>
          <w:tab w:val="left" w:pos="0"/>
        </w:tabs>
        <w:rPr>
          <w:color w:val="FF0000"/>
        </w:rPr>
      </w:pPr>
      <w:r w:rsidRPr="00BB082F">
        <w:rPr>
          <w:color w:val="FF0000"/>
        </w:rPr>
        <w:t>БОЭЦИЙ</w:t>
      </w:r>
    </w:p>
    <w:p w14:paraId="1F7649AC" w14:textId="77777777" w:rsidR="00034BB6" w:rsidRPr="00DE5F2E" w:rsidRDefault="00034BB6" w:rsidP="00034BB6">
      <w:pPr>
        <w:pStyle w:val="ListParagraph"/>
        <w:tabs>
          <w:tab w:val="left" w:pos="0"/>
        </w:tabs>
        <w:ind w:left="0"/>
      </w:pPr>
      <w:r w:rsidRPr="00DE5F2E">
        <w:t xml:space="preserve">Бог удалил всякое зло из пределов своего государства посредством невозможности для сущего избежать судьбы. Тебе кажется, что на земле много зла, но если бы ты смог увидеть замысел провидения, то бы понял, что зла нет нигде. </w:t>
      </w:r>
    </w:p>
    <w:p w14:paraId="17F4FF0A" w14:textId="77777777" w:rsidR="00034BB6" w:rsidRPr="00DE5F2E" w:rsidRDefault="00034BB6" w:rsidP="00034BB6">
      <w:pPr>
        <w:tabs>
          <w:tab w:val="left" w:pos="0"/>
        </w:tabs>
      </w:pPr>
    </w:p>
    <w:p w14:paraId="2CE8D4E9" w14:textId="77777777" w:rsidR="00034BB6" w:rsidRPr="00DE5F2E" w:rsidRDefault="00034BB6" w:rsidP="00034BB6">
      <w:pPr>
        <w:pStyle w:val="ListParagraph"/>
        <w:tabs>
          <w:tab w:val="left" w:pos="0"/>
        </w:tabs>
        <w:ind w:left="0"/>
      </w:pPr>
      <w:r w:rsidRPr="00DE5F2E">
        <w:t xml:space="preserve">Если существует Бог, то откуда зло? И откуда добро, если Бога нет? </w:t>
      </w:r>
    </w:p>
    <w:p w14:paraId="7B3CC3E9" w14:textId="77777777" w:rsidR="00034BB6" w:rsidRDefault="00034BB6" w:rsidP="00034BB6">
      <w:pPr>
        <w:pStyle w:val="ListParagraph"/>
        <w:tabs>
          <w:tab w:val="left" w:pos="0"/>
        </w:tabs>
        <w:ind w:left="0"/>
      </w:pPr>
    </w:p>
    <w:p w14:paraId="6534B69B" w14:textId="77777777" w:rsidR="00034BB6" w:rsidRPr="00DE5F2E" w:rsidRDefault="00034BB6" w:rsidP="00034BB6">
      <w:pPr>
        <w:pStyle w:val="ListParagraph"/>
        <w:tabs>
          <w:tab w:val="left" w:pos="0"/>
        </w:tabs>
        <w:ind w:left="0"/>
      </w:pPr>
      <w:r w:rsidRPr="00DE5F2E">
        <w:t>Одно дело вести бесконечную во времени жизнь, а другое – быть всеобъемлющим наличием бесконечной жизни, что возможно лишь для божественного разума. Итак, назовем Бога вечным, а мир – беспрестанным.</w:t>
      </w:r>
    </w:p>
    <w:p w14:paraId="324E46FB" w14:textId="77777777" w:rsidR="00034BB6" w:rsidRPr="00DE5F2E" w:rsidRDefault="00034BB6" w:rsidP="00034BB6">
      <w:pPr>
        <w:tabs>
          <w:tab w:val="left" w:pos="0"/>
        </w:tabs>
      </w:pPr>
    </w:p>
    <w:p w14:paraId="0005C987" w14:textId="77777777" w:rsidR="00034BB6" w:rsidRPr="00DE5F2E" w:rsidRDefault="00034BB6" w:rsidP="00034BB6">
      <w:pPr>
        <w:pStyle w:val="ListParagraph"/>
        <w:tabs>
          <w:tab w:val="left" w:pos="0"/>
        </w:tabs>
        <w:ind w:left="0"/>
      </w:pPr>
      <w:r w:rsidRPr="00DE5F2E">
        <w:t xml:space="preserve">То, что Бог — повелитель всего сущего — есть благо, является мнением, общим всем человеческим душам. Так как и нельзя представить себе ничего лучше Бога, можно ли усомниться, что тот, лучше кого нет ничего, является благом. Ведь разум с такой очевидностью свидетельствует, что благо есть Бог, что именно в Нем заключено совершенное благо. Если бы это было не так, то Бог не мог бы быть повелителем всего сущего, ибо с необходимостью существовал бы некто, превосходящий Его и заключающий в себе совершенное благо, и он бы должен был предшествовать Богу и был бы более древним, ибо все совершенное, конечно, предшествует менее совершенному. </w:t>
      </w:r>
    </w:p>
    <w:p w14:paraId="7910F850" w14:textId="77777777" w:rsidR="00034BB6" w:rsidRDefault="00034BB6" w:rsidP="00034BB6">
      <w:pPr>
        <w:pStyle w:val="ListParagraph"/>
        <w:tabs>
          <w:tab w:val="left" w:pos="0"/>
        </w:tabs>
        <w:ind w:left="0"/>
      </w:pPr>
    </w:p>
    <w:p w14:paraId="1B12FEB7" w14:textId="77777777" w:rsidR="00034BB6" w:rsidRPr="00DE5F2E" w:rsidRDefault="00034BB6" w:rsidP="00034BB6">
      <w:pPr>
        <w:pStyle w:val="ListParagraph"/>
        <w:tabs>
          <w:tab w:val="left" w:pos="0"/>
        </w:tabs>
        <w:ind w:left="0"/>
      </w:pPr>
      <w:r w:rsidRPr="00DE5F2E">
        <w:t xml:space="preserve">Человек не в состоянии охватить умом и описать словами все орудия </w:t>
      </w:r>
      <w:r w:rsidRPr="00907AC8">
        <w:t>божественного</w:t>
      </w:r>
      <w:r w:rsidRPr="00DE5F2E">
        <w:t xml:space="preserve"> промысла. Достаточно </w:t>
      </w:r>
      <w:r>
        <w:t>знать, что Бог, создатель всей П</w:t>
      </w:r>
      <w:r w:rsidRPr="00DE5F2E">
        <w:t xml:space="preserve">рироды, располагает всеми вещами, направляя их к благу, и то, что он произвел, стремится возвратиться к своему первоначальному источнику. </w:t>
      </w:r>
    </w:p>
    <w:p w14:paraId="42C2783D" w14:textId="77777777" w:rsidR="00034BB6" w:rsidRDefault="00034BB6" w:rsidP="00034BB6">
      <w:pPr>
        <w:pStyle w:val="ListParagraph"/>
        <w:tabs>
          <w:tab w:val="left" w:pos="0"/>
        </w:tabs>
        <w:ind w:left="0"/>
      </w:pPr>
    </w:p>
    <w:p w14:paraId="398B9A1F" w14:textId="77777777" w:rsidR="00034BB6" w:rsidRPr="00BB082F" w:rsidRDefault="00034BB6" w:rsidP="00034BB6">
      <w:pPr>
        <w:pStyle w:val="ListParagraph"/>
        <w:tabs>
          <w:tab w:val="left" w:pos="0"/>
        </w:tabs>
        <w:ind w:left="0"/>
        <w:rPr>
          <w:color w:val="FF0000"/>
        </w:rPr>
      </w:pPr>
      <w:r w:rsidRPr="00BB082F">
        <w:rPr>
          <w:color w:val="FF0000"/>
        </w:rPr>
        <w:t>ГАЛЕН</w:t>
      </w:r>
    </w:p>
    <w:p w14:paraId="3BA4688F" w14:textId="77777777" w:rsidR="00034BB6" w:rsidRPr="00E46B8A" w:rsidRDefault="00034BB6" w:rsidP="00034BB6">
      <w:pPr>
        <w:pStyle w:val="ListParagraph"/>
        <w:tabs>
          <w:tab w:val="left" w:pos="0"/>
        </w:tabs>
        <w:ind w:left="0"/>
      </w:pPr>
      <w:r w:rsidRPr="00E46B8A">
        <w:t xml:space="preserve">Все, что сделано </w:t>
      </w:r>
      <w:r>
        <w:t>П</w:t>
      </w:r>
      <w:r w:rsidRPr="009E1429">
        <w:t>риродой</w:t>
      </w:r>
      <w:r w:rsidRPr="00E46B8A">
        <w:t xml:space="preserve"> – прекрасно, превосходно. Она ничего не делает без цели.</w:t>
      </w:r>
    </w:p>
    <w:p w14:paraId="2D4C12DD" w14:textId="77777777" w:rsidR="00034BB6" w:rsidRPr="00E46B8A" w:rsidRDefault="00034BB6" w:rsidP="00034BB6">
      <w:pPr>
        <w:pStyle w:val="ListParagraph"/>
        <w:tabs>
          <w:tab w:val="left" w:pos="0"/>
        </w:tabs>
        <w:ind w:left="0"/>
      </w:pPr>
      <w:r w:rsidRPr="00E46B8A">
        <w:t>Мы полагаем</w:t>
      </w:r>
      <w:r>
        <w:t>, что есть нечто возможное для П</w:t>
      </w:r>
      <w:r w:rsidRPr="00E46B8A">
        <w:t>рироды</w:t>
      </w:r>
      <w:r>
        <w:t>,</w:t>
      </w:r>
      <w:r w:rsidRPr="00E46B8A">
        <w:t xml:space="preserve"> и что бог не пытается это делать, но из многих возможностей выбирает наилучшую.</w:t>
      </w:r>
    </w:p>
    <w:p w14:paraId="5A7C64C0" w14:textId="77777777" w:rsidR="00034BB6" w:rsidRDefault="00034BB6" w:rsidP="00034BB6">
      <w:pPr>
        <w:pStyle w:val="ListParagraph"/>
        <w:tabs>
          <w:tab w:val="left" w:pos="0"/>
        </w:tabs>
        <w:ind w:left="0"/>
      </w:pPr>
    </w:p>
    <w:p w14:paraId="713209FD" w14:textId="77777777" w:rsidR="00034BB6" w:rsidRPr="00E46B8A" w:rsidRDefault="00034BB6" w:rsidP="00034BB6">
      <w:pPr>
        <w:pStyle w:val="ListParagraph"/>
        <w:tabs>
          <w:tab w:val="left" w:pos="0"/>
        </w:tabs>
        <w:ind w:left="0"/>
      </w:pPr>
      <w:r w:rsidRPr="00E46B8A">
        <w:t>Наш Демиург, хорошо зная неблагодарность людей, однако создает их. Ведь и солнце определяет времена года и доводит до зрелости плоды, нисколько не обращая внимания, как я думаю, ни на Диагора, ни на Анаксагора, ни на Эпикура, ни на других, клевещущих на него.</w:t>
      </w:r>
    </w:p>
    <w:p w14:paraId="27B632DC" w14:textId="77777777" w:rsidR="00034BB6" w:rsidRDefault="00034BB6" w:rsidP="00034BB6">
      <w:pPr>
        <w:pStyle w:val="ListParagraph"/>
        <w:tabs>
          <w:tab w:val="left" w:pos="0"/>
        </w:tabs>
        <w:ind w:left="0"/>
      </w:pPr>
    </w:p>
    <w:p w14:paraId="13C9F6D2" w14:textId="77777777" w:rsidR="00034BB6" w:rsidRPr="00E46B8A" w:rsidRDefault="00034BB6" w:rsidP="00034BB6">
      <w:pPr>
        <w:pStyle w:val="ListParagraph"/>
        <w:tabs>
          <w:tab w:val="left" w:pos="0"/>
        </w:tabs>
        <w:ind w:left="0"/>
      </w:pPr>
      <w:r w:rsidRPr="00E46B8A">
        <w:t>Отвергать доказ</w:t>
      </w:r>
      <w:r>
        <w:t>ательства, вытекающие из самой П</w:t>
      </w:r>
      <w:r w:rsidRPr="00E46B8A">
        <w:t>рироды вещей, ища поддержки во множестве мнений, - дело скорее ритора, а не философа. Природа преследовала три главнейшие цепи при организации частей живого существа — она их создавала или для жизни, как, например, мозг, сердце, печень, или для лучшей жизни, как голова, уши, ноздри, или для продолжения рода, как половые органы, семенники и матка.</w:t>
      </w:r>
    </w:p>
    <w:p w14:paraId="460E820C" w14:textId="77777777" w:rsidR="00034BB6" w:rsidRPr="00E46B8A" w:rsidRDefault="00034BB6" w:rsidP="00034BB6">
      <w:pPr>
        <w:tabs>
          <w:tab w:val="left" w:pos="0"/>
        </w:tabs>
      </w:pPr>
    </w:p>
    <w:p w14:paraId="359FE332" w14:textId="77777777" w:rsidR="00034BB6" w:rsidRPr="00E46B8A" w:rsidRDefault="00034BB6" w:rsidP="00034BB6">
      <w:pPr>
        <w:pStyle w:val="ListParagraph"/>
        <w:tabs>
          <w:tab w:val="left" w:pos="0"/>
        </w:tabs>
        <w:ind w:left="0"/>
      </w:pPr>
      <w:r w:rsidRPr="00E46B8A">
        <w:t xml:space="preserve">Я думаю, что истинное благочестие состоит не в том, чтобы </w:t>
      </w:r>
      <w:r>
        <w:t>жертвовать</w:t>
      </w:r>
      <w:r w:rsidRPr="00E46B8A">
        <w:t xml:space="preserve"> бог</w:t>
      </w:r>
      <w:r>
        <w:t xml:space="preserve">у </w:t>
      </w:r>
      <w:r w:rsidRPr="00E46B8A">
        <w:t xml:space="preserve">бесчисленные </w:t>
      </w:r>
      <w:r w:rsidRPr="00BA6ED2">
        <w:rPr>
          <w:i/>
        </w:rPr>
        <w:t>гекатомбы</w:t>
      </w:r>
      <w:r w:rsidRPr="00E46B8A">
        <w:t xml:space="preserve"> быков, и не в том, чтобы возжигать множество </w:t>
      </w:r>
      <w:r>
        <w:t>весов</w:t>
      </w:r>
      <w:r w:rsidRPr="00E46B8A">
        <w:t xml:space="preserve"> корицы и лавра, но в том, чтобы прежде познать, а затем показать другим, как велики мудрость, могущество и благость создавшего нас и все вокруг. Если </w:t>
      </w:r>
      <w:r>
        <w:t>бог</w:t>
      </w:r>
      <w:r w:rsidRPr="00E46B8A">
        <w:t xml:space="preserve"> даровал по возможности каждому существу подходящую ему внешность, если ничто не ускользает от его благодеяний, то я заявляю, что это доказательство его совершеннейшей благости. Поэтому будем прославлять </w:t>
      </w:r>
      <w:r>
        <w:t>бога</w:t>
      </w:r>
      <w:r w:rsidRPr="00E46B8A">
        <w:t>, как благого. Если он для всего смог найти наиболее совершенное устройство — это верх мудрости. Если он сотворил все, как хотел,— это свидетельство непобедимого могущества.</w:t>
      </w:r>
    </w:p>
    <w:p w14:paraId="51DBD106" w14:textId="77777777" w:rsidR="00034BB6" w:rsidRDefault="00034BB6" w:rsidP="00034BB6">
      <w:pPr>
        <w:tabs>
          <w:tab w:val="left" w:pos="0"/>
        </w:tabs>
      </w:pPr>
    </w:p>
    <w:p w14:paraId="78EEC78A" w14:textId="77777777" w:rsidR="00034BB6" w:rsidRPr="00BB082F" w:rsidRDefault="00034BB6" w:rsidP="00034BB6">
      <w:pPr>
        <w:tabs>
          <w:tab w:val="left" w:pos="0"/>
        </w:tabs>
        <w:rPr>
          <w:color w:val="FF0000"/>
        </w:rPr>
      </w:pPr>
      <w:r w:rsidRPr="00BB082F">
        <w:rPr>
          <w:color w:val="FF0000"/>
        </w:rPr>
        <w:t>ГОРАЦИЙ</w:t>
      </w:r>
    </w:p>
    <w:p w14:paraId="7B69FCB4" w14:textId="77777777" w:rsidR="00034BB6" w:rsidRPr="00E46B8A" w:rsidRDefault="00034BB6" w:rsidP="00034BB6">
      <w:pPr>
        <w:pStyle w:val="ListParagraph"/>
        <w:tabs>
          <w:tab w:val="left" w:pos="0"/>
        </w:tabs>
        <w:ind w:left="0"/>
      </w:pPr>
      <w:r w:rsidRPr="00E46B8A">
        <w:t xml:space="preserve">Природу гони хоть вилами, а она все равно возвратится. </w:t>
      </w:r>
    </w:p>
    <w:p w14:paraId="2C108419" w14:textId="77777777" w:rsidR="00034BB6" w:rsidRDefault="00034BB6" w:rsidP="00034BB6">
      <w:pPr>
        <w:tabs>
          <w:tab w:val="left" w:pos="0"/>
        </w:tabs>
      </w:pPr>
    </w:p>
    <w:p w14:paraId="10A86C8E" w14:textId="77777777" w:rsidR="00034BB6" w:rsidRPr="00BB082F" w:rsidRDefault="00034BB6" w:rsidP="00034BB6">
      <w:pPr>
        <w:tabs>
          <w:tab w:val="left" w:pos="0"/>
        </w:tabs>
        <w:rPr>
          <w:color w:val="FF0000"/>
        </w:rPr>
      </w:pPr>
      <w:r w:rsidRPr="00BB082F">
        <w:rPr>
          <w:color w:val="FF0000"/>
        </w:rPr>
        <w:t>КВИНТИЛИАН</w:t>
      </w:r>
    </w:p>
    <w:p w14:paraId="28594347" w14:textId="77777777" w:rsidR="00034BB6" w:rsidRPr="00E46B8A" w:rsidRDefault="00034BB6" w:rsidP="00034BB6">
      <w:pPr>
        <w:tabs>
          <w:tab w:val="left" w:pos="0"/>
        </w:tabs>
      </w:pPr>
      <w:r w:rsidRPr="00E46B8A">
        <w:t xml:space="preserve">Сама </w:t>
      </w:r>
      <w:r>
        <w:t>П</w:t>
      </w:r>
      <w:r w:rsidRPr="00BA6ED2">
        <w:t>рирода</w:t>
      </w:r>
      <w:r w:rsidRPr="00E46B8A">
        <w:t xml:space="preserve"> не производит на свет быстро ничего великого</w:t>
      </w:r>
      <w:r>
        <w:t>; ч</w:t>
      </w:r>
      <w:r w:rsidRPr="00E46B8A">
        <w:t>ем больше животное, тем дольше оно вынашивается.</w:t>
      </w:r>
    </w:p>
    <w:p w14:paraId="0376BD69" w14:textId="77777777" w:rsidR="00034BB6" w:rsidRPr="00E46B8A" w:rsidRDefault="00034BB6" w:rsidP="00034BB6">
      <w:pPr>
        <w:tabs>
          <w:tab w:val="left" w:pos="0"/>
        </w:tabs>
      </w:pPr>
    </w:p>
    <w:p w14:paraId="7D4D049C" w14:textId="77777777" w:rsidR="00034BB6" w:rsidRDefault="00034BB6" w:rsidP="00034BB6">
      <w:pPr>
        <w:tabs>
          <w:tab w:val="left" w:pos="0"/>
        </w:tabs>
        <w:rPr>
          <w:color w:val="FF0000"/>
        </w:rPr>
      </w:pPr>
      <w:r>
        <w:rPr>
          <w:color w:val="FF0000"/>
        </w:rPr>
        <w:t>ЛУКИАН</w:t>
      </w:r>
    </w:p>
    <w:p w14:paraId="0EB6DFF8" w14:textId="77777777" w:rsidR="00034BB6" w:rsidRPr="002B3B07" w:rsidRDefault="00034BB6" w:rsidP="00034BB6">
      <w:r w:rsidRPr="002B3B07">
        <w:t xml:space="preserve">Можешь поступок постыдный укрыть от людей; </w:t>
      </w:r>
      <w:r w:rsidRPr="00F4685F">
        <w:rPr>
          <w:color w:val="FF0000"/>
        </w:rPr>
        <w:t>от богов же</w:t>
      </w:r>
      <w:r>
        <w:t xml:space="preserve"> д</w:t>
      </w:r>
      <w:r w:rsidRPr="002B3B07">
        <w:t>аже и в мыслях своих скрыться тебе не дано.</w:t>
      </w:r>
    </w:p>
    <w:p w14:paraId="18BAD3FC" w14:textId="77777777" w:rsidR="00034BB6" w:rsidRDefault="00034BB6" w:rsidP="00034BB6"/>
    <w:p w14:paraId="52632870" w14:textId="77777777" w:rsidR="00034BB6" w:rsidRPr="00BB082F" w:rsidRDefault="00034BB6" w:rsidP="00034BB6">
      <w:pPr>
        <w:tabs>
          <w:tab w:val="left" w:pos="0"/>
        </w:tabs>
        <w:rPr>
          <w:color w:val="FF0000"/>
        </w:rPr>
      </w:pPr>
      <w:r w:rsidRPr="00BB082F">
        <w:rPr>
          <w:color w:val="FF0000"/>
        </w:rPr>
        <w:t xml:space="preserve">ЛУКРЕЦИЙ                 </w:t>
      </w:r>
    </w:p>
    <w:p w14:paraId="41132BE0" w14:textId="77777777" w:rsidR="00034BB6" w:rsidRPr="00D6078F" w:rsidRDefault="00034BB6" w:rsidP="00034BB6">
      <w:pPr>
        <w:pStyle w:val="ListParagraph"/>
        <w:tabs>
          <w:tab w:val="left" w:pos="0"/>
        </w:tabs>
        <w:ind w:left="0"/>
        <w:rPr>
          <w:b/>
        </w:rPr>
      </w:pPr>
      <w:r w:rsidRPr="00D6078F">
        <w:t xml:space="preserve">Боги не могут ни помогать, ни вредить человеку, ни угрожать, ни манить обещаниями своего </w:t>
      </w:r>
      <w:r w:rsidRPr="004D621F">
        <w:t>покровительства</w:t>
      </w:r>
      <w:r w:rsidRPr="00D6078F">
        <w:t xml:space="preserve">. </w:t>
      </w:r>
    </w:p>
    <w:p w14:paraId="17870C64" w14:textId="77777777" w:rsidR="00034BB6" w:rsidRPr="00D6078F" w:rsidRDefault="00034BB6" w:rsidP="00034BB6">
      <w:pPr>
        <w:tabs>
          <w:tab w:val="left" w:pos="0"/>
        </w:tabs>
      </w:pPr>
    </w:p>
    <w:p w14:paraId="32F30DE7" w14:textId="77777777" w:rsidR="00034BB6" w:rsidRPr="00D6078F" w:rsidRDefault="00034BB6" w:rsidP="00034BB6">
      <w:pPr>
        <w:pStyle w:val="ListParagraph"/>
        <w:tabs>
          <w:tab w:val="left" w:pos="0"/>
        </w:tabs>
        <w:ind w:left="0"/>
      </w:pPr>
      <w:r w:rsidRPr="00D6078F">
        <w:t xml:space="preserve">Все совершенствует </w:t>
      </w:r>
      <w:r>
        <w:t xml:space="preserve">сама </w:t>
      </w:r>
      <w:r w:rsidRPr="004D621F">
        <w:t>Природа</w:t>
      </w:r>
      <w:r w:rsidRPr="00D6078F">
        <w:t>.</w:t>
      </w:r>
    </w:p>
    <w:p w14:paraId="31692BE3" w14:textId="77777777" w:rsidR="00034BB6" w:rsidRPr="00D6078F" w:rsidRDefault="00034BB6" w:rsidP="00034BB6">
      <w:pPr>
        <w:tabs>
          <w:tab w:val="left" w:pos="0"/>
        </w:tabs>
      </w:pPr>
    </w:p>
    <w:p w14:paraId="2AC57C8E" w14:textId="77777777" w:rsidR="00034BB6" w:rsidRPr="00D6078F" w:rsidRDefault="00034BB6" w:rsidP="00034BB6">
      <w:pPr>
        <w:pStyle w:val="ListParagraph"/>
        <w:tabs>
          <w:tab w:val="left" w:pos="0"/>
        </w:tabs>
        <w:ind w:left="0"/>
      </w:pPr>
      <w:r>
        <w:t xml:space="preserve">Дна никакого нет у </w:t>
      </w:r>
      <w:r w:rsidRPr="004D621F">
        <w:t>Вселенной</w:t>
      </w:r>
      <w:r w:rsidRPr="00D6078F">
        <w:t xml:space="preserve"> нигде, и телам изначальным остаться негде на месте, раз нет ни конца, ни предела пространству.</w:t>
      </w:r>
    </w:p>
    <w:p w14:paraId="75482C4C" w14:textId="77777777" w:rsidR="00034BB6" w:rsidRPr="00D6078F" w:rsidRDefault="00034BB6" w:rsidP="00034BB6">
      <w:pPr>
        <w:pStyle w:val="ListParagraph"/>
        <w:tabs>
          <w:tab w:val="left" w:pos="0"/>
        </w:tabs>
        <w:ind w:left="0"/>
      </w:pPr>
    </w:p>
    <w:p w14:paraId="6CD86235" w14:textId="77777777" w:rsidR="00034BB6" w:rsidRPr="00D6078F" w:rsidRDefault="00034BB6" w:rsidP="00034BB6">
      <w:pPr>
        <w:pStyle w:val="ListParagraph"/>
        <w:tabs>
          <w:tab w:val="left" w:pos="0"/>
        </w:tabs>
        <w:ind w:left="0"/>
      </w:pPr>
      <w:r w:rsidRPr="004D621F">
        <w:t>Непониманье</w:t>
      </w:r>
      <w:r w:rsidRPr="00D6078F">
        <w:t xml:space="preserve"> причин заставляет людей легковерных</w:t>
      </w:r>
      <w:r>
        <w:t xml:space="preserve"> в</w:t>
      </w:r>
      <w:r w:rsidRPr="00D6078F">
        <w:t>ерить в каких-то богов и приписывать власть им над миром.</w:t>
      </w:r>
    </w:p>
    <w:p w14:paraId="443C7C2C" w14:textId="77777777" w:rsidR="00034BB6" w:rsidRPr="00D6078F" w:rsidRDefault="00034BB6" w:rsidP="00034BB6">
      <w:pPr>
        <w:pStyle w:val="ListParagraph"/>
        <w:tabs>
          <w:tab w:val="left" w:pos="0"/>
        </w:tabs>
        <w:ind w:left="0"/>
      </w:pPr>
    </w:p>
    <w:p w14:paraId="5F7473A2" w14:textId="77777777" w:rsidR="00034BB6" w:rsidRPr="00D6078F" w:rsidRDefault="00034BB6" w:rsidP="00034BB6">
      <w:pPr>
        <w:pStyle w:val="ListParagraph"/>
        <w:tabs>
          <w:tab w:val="left" w:pos="0"/>
        </w:tabs>
        <w:ind w:left="0"/>
      </w:pPr>
      <w:r w:rsidRPr="004D621F">
        <w:t>Ничто</w:t>
      </w:r>
      <w:r w:rsidRPr="00D6078F">
        <w:t xml:space="preserve"> не родится из ничего, но все вещи должны иметь семена, из которых они могли бы возникнуть. Семена эти должны быть вечны. Если бы они были разрушимы, то за период, прошедший до настоящего времени, вся материя была бы давно уже исчерпана и истреблена бесконечными днями времен.</w:t>
      </w:r>
    </w:p>
    <w:p w14:paraId="1184EAEA" w14:textId="77777777" w:rsidR="00034BB6" w:rsidRPr="00D6078F" w:rsidRDefault="00034BB6" w:rsidP="00034BB6">
      <w:pPr>
        <w:tabs>
          <w:tab w:val="left" w:pos="0"/>
        </w:tabs>
      </w:pPr>
    </w:p>
    <w:p w14:paraId="3334DD6A" w14:textId="77777777" w:rsidR="00034BB6" w:rsidRPr="00D6078F" w:rsidRDefault="00034BB6" w:rsidP="00034BB6">
      <w:pPr>
        <w:pStyle w:val="ListParagraph"/>
        <w:tabs>
          <w:tab w:val="left" w:pos="0"/>
        </w:tabs>
        <w:ind w:left="0"/>
      </w:pPr>
      <w:r w:rsidRPr="004D621F">
        <w:t>Природа</w:t>
      </w:r>
      <w:r w:rsidRPr="00D6078F">
        <w:t xml:space="preserve"> возникла не творческим действием богов и, возникнув, управляется не их державной волей. В природе нет ничего сверхъестественного. </w:t>
      </w:r>
    </w:p>
    <w:p w14:paraId="0E1EED26" w14:textId="77777777" w:rsidR="00034BB6" w:rsidRPr="00D6078F" w:rsidRDefault="00034BB6" w:rsidP="00034BB6">
      <w:pPr>
        <w:tabs>
          <w:tab w:val="left" w:pos="0"/>
        </w:tabs>
      </w:pPr>
    </w:p>
    <w:p w14:paraId="537C82C6" w14:textId="77777777" w:rsidR="00034BB6" w:rsidRPr="00BB082F" w:rsidRDefault="00034BB6" w:rsidP="00034BB6">
      <w:pPr>
        <w:pStyle w:val="ListParagraph"/>
        <w:tabs>
          <w:tab w:val="left" w:pos="0"/>
        </w:tabs>
        <w:ind w:left="0"/>
        <w:rPr>
          <w:color w:val="FF0000"/>
        </w:rPr>
      </w:pPr>
      <w:r w:rsidRPr="00BB082F">
        <w:rPr>
          <w:color w:val="FF0000"/>
        </w:rPr>
        <w:t>МАКРОБИЙ</w:t>
      </w:r>
    </w:p>
    <w:p w14:paraId="6AB1DA11" w14:textId="77777777" w:rsidR="00034BB6" w:rsidRPr="00D6078F" w:rsidRDefault="00034BB6" w:rsidP="00034BB6">
      <w:pPr>
        <w:pStyle w:val="ListParagraph"/>
        <w:tabs>
          <w:tab w:val="left" w:pos="0"/>
        </w:tabs>
        <w:ind w:left="0"/>
      </w:pPr>
      <w:r w:rsidRPr="004D621F">
        <w:t>Подобное</w:t>
      </w:r>
      <w:r w:rsidRPr="00D6078F">
        <w:t xml:space="preserve"> радуется подобному.</w:t>
      </w:r>
    </w:p>
    <w:p w14:paraId="4407ACD8" w14:textId="77777777" w:rsidR="00034BB6" w:rsidRPr="00D6078F" w:rsidRDefault="00034BB6" w:rsidP="00034BB6">
      <w:pPr>
        <w:tabs>
          <w:tab w:val="left" w:pos="0"/>
        </w:tabs>
      </w:pPr>
    </w:p>
    <w:p w14:paraId="757EBF2B" w14:textId="77777777" w:rsidR="00034BB6" w:rsidRPr="00D6078F" w:rsidRDefault="00034BB6" w:rsidP="00034BB6">
      <w:pPr>
        <w:pStyle w:val="ListParagraph"/>
        <w:tabs>
          <w:tab w:val="left" w:pos="0"/>
        </w:tabs>
        <w:ind w:left="0"/>
      </w:pPr>
      <w:r w:rsidRPr="00D6078F">
        <w:t xml:space="preserve">Природа питает всю </w:t>
      </w:r>
      <w:r w:rsidRPr="004D621F">
        <w:t>Вселенную</w:t>
      </w:r>
      <w:r w:rsidRPr="00D6078F">
        <w:t>.</w:t>
      </w:r>
    </w:p>
    <w:p w14:paraId="1A78D99F" w14:textId="77777777" w:rsidR="00034BB6" w:rsidRDefault="00034BB6" w:rsidP="00034BB6">
      <w:pPr>
        <w:tabs>
          <w:tab w:val="left" w:pos="0"/>
        </w:tabs>
      </w:pPr>
    </w:p>
    <w:p w14:paraId="29416C20" w14:textId="77777777" w:rsidR="00034BB6" w:rsidRPr="00BB082F" w:rsidRDefault="00034BB6" w:rsidP="00034BB6">
      <w:pPr>
        <w:tabs>
          <w:tab w:val="left" w:pos="0"/>
        </w:tabs>
        <w:rPr>
          <w:color w:val="FF0000"/>
        </w:rPr>
      </w:pPr>
      <w:r w:rsidRPr="00BB082F">
        <w:rPr>
          <w:color w:val="FF0000"/>
        </w:rPr>
        <w:t xml:space="preserve">МАНИЛИЙ              </w:t>
      </w:r>
    </w:p>
    <w:p w14:paraId="4DDDC66A" w14:textId="77777777" w:rsidR="00034BB6" w:rsidRPr="00D6078F" w:rsidRDefault="00034BB6" w:rsidP="00034BB6">
      <w:pPr>
        <w:tabs>
          <w:tab w:val="left" w:pos="0"/>
        </w:tabs>
      </w:pPr>
      <w:r w:rsidRPr="00D6078F">
        <w:t>Вс</w:t>
      </w:r>
      <w:r>
        <w:t>ё</w:t>
      </w:r>
      <w:r w:rsidRPr="00D6078F">
        <w:t xml:space="preserve"> </w:t>
      </w:r>
      <w:r w:rsidRPr="004D621F">
        <w:t>подчинено</w:t>
      </w:r>
      <w:r>
        <w:t xml:space="preserve"> определенному З</w:t>
      </w:r>
      <w:r w:rsidRPr="00D6078F">
        <w:t>акону.</w:t>
      </w:r>
    </w:p>
    <w:p w14:paraId="5011B297" w14:textId="77777777" w:rsidR="00034BB6" w:rsidRDefault="00034BB6" w:rsidP="00034BB6">
      <w:pPr>
        <w:tabs>
          <w:tab w:val="left" w:pos="0"/>
        </w:tabs>
      </w:pPr>
    </w:p>
    <w:p w14:paraId="51FD1BC7" w14:textId="77777777" w:rsidR="00034BB6" w:rsidRPr="00BB082F" w:rsidRDefault="00034BB6" w:rsidP="00034BB6">
      <w:pPr>
        <w:tabs>
          <w:tab w:val="left" w:pos="0"/>
        </w:tabs>
        <w:rPr>
          <w:color w:val="FF0000"/>
        </w:rPr>
      </w:pPr>
      <w:r w:rsidRPr="00BB082F">
        <w:rPr>
          <w:color w:val="FF0000"/>
        </w:rPr>
        <w:t xml:space="preserve">ОВИДИЙ                  </w:t>
      </w:r>
    </w:p>
    <w:p w14:paraId="761F81B9" w14:textId="77777777" w:rsidR="00034BB6" w:rsidRPr="00D6078F" w:rsidRDefault="00034BB6" w:rsidP="00034BB6">
      <w:pPr>
        <w:pStyle w:val="ListParagraph"/>
        <w:tabs>
          <w:tab w:val="left" w:pos="0"/>
        </w:tabs>
        <w:ind w:left="0"/>
      </w:pPr>
      <w:r>
        <w:t>Ничего п</w:t>
      </w:r>
      <w:r w:rsidRPr="00D6078F">
        <w:t xml:space="preserve">остоянного нет во </w:t>
      </w:r>
      <w:r w:rsidRPr="004D621F">
        <w:t>Вселенной</w:t>
      </w:r>
      <w:r w:rsidRPr="00D6078F">
        <w:t>,</w:t>
      </w:r>
      <w:r>
        <w:t xml:space="preserve"> в</w:t>
      </w:r>
      <w:r w:rsidRPr="00D6078F">
        <w:t>с</w:t>
      </w:r>
      <w:r>
        <w:t>ё</w:t>
      </w:r>
      <w:r w:rsidRPr="00D6078F">
        <w:t xml:space="preserve"> в ней течет – и зыбок любой образуемый облик.</w:t>
      </w:r>
    </w:p>
    <w:p w14:paraId="31C08DA5" w14:textId="77777777" w:rsidR="00034BB6" w:rsidRDefault="00034BB6" w:rsidP="00034BB6">
      <w:pPr>
        <w:pStyle w:val="ListParagraph"/>
        <w:tabs>
          <w:tab w:val="left" w:pos="0"/>
        </w:tabs>
        <w:ind w:left="0"/>
      </w:pPr>
    </w:p>
    <w:p w14:paraId="4306BB19" w14:textId="77777777" w:rsidR="00034BB6" w:rsidRPr="00D6078F" w:rsidRDefault="00034BB6" w:rsidP="00034BB6">
      <w:pPr>
        <w:pStyle w:val="ListParagraph"/>
        <w:tabs>
          <w:tab w:val="left" w:pos="0"/>
        </w:tabs>
        <w:ind w:left="0"/>
      </w:pPr>
      <w:r w:rsidRPr="00D6078F">
        <w:t>Удобно, когда есть боги, и удобно думать, что они есть.</w:t>
      </w:r>
      <w:r w:rsidRPr="00C04197">
        <w:t xml:space="preserve"> </w:t>
      </w:r>
      <w:r>
        <w:t>А б</w:t>
      </w:r>
      <w:r w:rsidRPr="00D6078F">
        <w:t>ог в нас самих.</w:t>
      </w:r>
    </w:p>
    <w:p w14:paraId="744484D9" w14:textId="77777777" w:rsidR="00034BB6" w:rsidRDefault="00034BB6" w:rsidP="00034BB6">
      <w:pPr>
        <w:pStyle w:val="ListParagraph"/>
        <w:tabs>
          <w:tab w:val="left" w:pos="0"/>
        </w:tabs>
        <w:ind w:left="0"/>
      </w:pPr>
    </w:p>
    <w:p w14:paraId="03A95FB6" w14:textId="77777777" w:rsidR="00034BB6" w:rsidRPr="00BB082F" w:rsidRDefault="00034BB6" w:rsidP="00034BB6">
      <w:pPr>
        <w:pStyle w:val="ListParagraph"/>
        <w:tabs>
          <w:tab w:val="left" w:pos="0"/>
        </w:tabs>
        <w:ind w:left="0"/>
        <w:rPr>
          <w:color w:val="FF0000"/>
        </w:rPr>
      </w:pPr>
      <w:r w:rsidRPr="00BB082F">
        <w:rPr>
          <w:color w:val="FF0000"/>
        </w:rPr>
        <w:t xml:space="preserve">ПЕТРОНИЙ            </w:t>
      </w:r>
    </w:p>
    <w:p w14:paraId="13C98BBB" w14:textId="77777777" w:rsidR="00034BB6" w:rsidRPr="00D6078F" w:rsidRDefault="00034BB6" w:rsidP="00034BB6">
      <w:pPr>
        <w:pStyle w:val="ListParagraph"/>
        <w:tabs>
          <w:tab w:val="left" w:pos="0"/>
        </w:tabs>
        <w:ind w:left="0"/>
      </w:pPr>
      <w:r w:rsidRPr="00D6078F">
        <w:t xml:space="preserve">Все лучшее в </w:t>
      </w:r>
      <w:r>
        <w:t>П</w:t>
      </w:r>
      <w:r w:rsidRPr="00D6078F">
        <w:t xml:space="preserve">рироде принадлежит всем вместе. </w:t>
      </w:r>
    </w:p>
    <w:p w14:paraId="36024AC5" w14:textId="77777777" w:rsidR="00034BB6" w:rsidRDefault="00034BB6" w:rsidP="00034BB6">
      <w:pPr>
        <w:pStyle w:val="ListParagraph"/>
        <w:tabs>
          <w:tab w:val="left" w:pos="0"/>
        </w:tabs>
        <w:ind w:left="0"/>
      </w:pPr>
    </w:p>
    <w:p w14:paraId="10FB2622" w14:textId="77777777" w:rsidR="00034BB6" w:rsidRPr="00D6078F" w:rsidRDefault="00034BB6" w:rsidP="00034BB6">
      <w:pPr>
        <w:pStyle w:val="ListParagraph"/>
        <w:tabs>
          <w:tab w:val="left" w:pos="0"/>
        </w:tabs>
        <w:ind w:left="0"/>
      </w:pPr>
      <w:r w:rsidRPr="00D6078F">
        <w:t>Солнце светит всем.</w:t>
      </w:r>
    </w:p>
    <w:p w14:paraId="0DF2B388" w14:textId="77777777" w:rsidR="00034BB6" w:rsidRPr="00D6078F" w:rsidRDefault="00034BB6" w:rsidP="00034BB6">
      <w:pPr>
        <w:pStyle w:val="ListParagraph"/>
        <w:tabs>
          <w:tab w:val="left" w:pos="0"/>
        </w:tabs>
        <w:ind w:left="0"/>
      </w:pPr>
    </w:p>
    <w:p w14:paraId="32DE1F54" w14:textId="77777777" w:rsidR="00034BB6" w:rsidRPr="00BB082F" w:rsidRDefault="00034BB6" w:rsidP="00034BB6">
      <w:pPr>
        <w:tabs>
          <w:tab w:val="left" w:pos="0"/>
        </w:tabs>
        <w:rPr>
          <w:color w:val="FF0000"/>
        </w:rPr>
      </w:pPr>
      <w:r w:rsidRPr="00BB082F">
        <w:rPr>
          <w:color w:val="FF0000"/>
        </w:rPr>
        <w:t xml:space="preserve">СЕНЕКА                       </w:t>
      </w:r>
    </w:p>
    <w:p w14:paraId="0E64B8D4" w14:textId="77777777" w:rsidR="00034BB6" w:rsidRPr="005F00B9" w:rsidRDefault="00034BB6" w:rsidP="00034BB6">
      <w:pPr>
        <w:tabs>
          <w:tab w:val="left" w:pos="0"/>
        </w:tabs>
      </w:pPr>
      <w:r w:rsidRPr="008068A9">
        <w:t>Боги</w:t>
      </w:r>
      <w:r w:rsidRPr="005F00B9">
        <w:t xml:space="preserve"> не привередливы и не завистливы; они пускают к себе и протягивают руку поднимающимся. Ты удивляешься, что человек идет к богам? Но и бог приходит к людям и даже – чего уж больше? – входит в людей</w:t>
      </w:r>
      <w:r>
        <w:t>.</w:t>
      </w:r>
    </w:p>
    <w:p w14:paraId="4913524A" w14:textId="77777777" w:rsidR="00034BB6" w:rsidRDefault="00034BB6" w:rsidP="00034BB6">
      <w:pPr>
        <w:tabs>
          <w:tab w:val="left" w:pos="0"/>
        </w:tabs>
      </w:pPr>
    </w:p>
    <w:p w14:paraId="0548C058" w14:textId="77777777" w:rsidR="00034BB6" w:rsidRPr="005F00B9" w:rsidRDefault="00034BB6" w:rsidP="00034BB6">
      <w:pPr>
        <w:tabs>
          <w:tab w:val="left" w:pos="0"/>
        </w:tabs>
      </w:pPr>
      <w:r w:rsidRPr="0078227E">
        <w:t>Богу</w:t>
      </w:r>
      <w:r w:rsidRPr="005F00B9">
        <w:t xml:space="preserve"> я не повинуюсь, </w:t>
      </w:r>
      <w:r>
        <w:t>но</w:t>
      </w:r>
      <w:r w:rsidRPr="005F00B9">
        <w:t xml:space="preserve"> соглашаюсь с ним и следую за ним не по</w:t>
      </w:r>
      <w:r>
        <w:t xml:space="preserve"> необходимости, а от всей души.</w:t>
      </w:r>
    </w:p>
    <w:p w14:paraId="5307B32E" w14:textId="77777777" w:rsidR="00034BB6" w:rsidRDefault="00034BB6" w:rsidP="00034BB6">
      <w:pPr>
        <w:tabs>
          <w:tab w:val="left" w:pos="0"/>
        </w:tabs>
      </w:pPr>
    </w:p>
    <w:p w14:paraId="6971C2ED" w14:textId="77777777" w:rsidR="00034BB6" w:rsidRPr="005F00B9" w:rsidRDefault="00034BB6" w:rsidP="00034BB6">
      <w:pPr>
        <w:tabs>
          <w:tab w:val="left" w:pos="0"/>
        </w:tabs>
      </w:pPr>
      <w:r w:rsidRPr="005F00B9">
        <w:t xml:space="preserve">Все должно </w:t>
      </w:r>
      <w:r w:rsidRPr="004D621F">
        <w:t>сочетаться</w:t>
      </w:r>
      <w:r w:rsidRPr="005F00B9">
        <w:t>: и любителю покоя нужно действовать, и деятельному – п</w:t>
      </w:r>
      <w:r>
        <w:t>обыть в покое. Спроси совета у П</w:t>
      </w:r>
      <w:r w:rsidRPr="005F00B9">
        <w:t xml:space="preserve">рироды: она скажет тебе, что создала </w:t>
      </w:r>
      <w:r>
        <w:t xml:space="preserve">для этого </w:t>
      </w:r>
      <w:r w:rsidRPr="005F00B9">
        <w:t>и день и ночь.</w:t>
      </w:r>
    </w:p>
    <w:p w14:paraId="4C4FE86C" w14:textId="77777777" w:rsidR="00034BB6" w:rsidRDefault="00034BB6" w:rsidP="00034BB6">
      <w:pPr>
        <w:tabs>
          <w:tab w:val="left" w:pos="0"/>
        </w:tabs>
      </w:pPr>
    </w:p>
    <w:p w14:paraId="30944769" w14:textId="77777777" w:rsidR="00034BB6" w:rsidRPr="00FB076D" w:rsidRDefault="00034BB6" w:rsidP="00034BB6">
      <w:pPr>
        <w:tabs>
          <w:tab w:val="left" w:pos="0"/>
        </w:tabs>
      </w:pPr>
      <w:r w:rsidRPr="00FB076D">
        <w:t>В нас заключен некий божественный дух, наблюдатель и страж всего хорошего и дурного, — и как мы с ним обращаемся, так и он с нами. Всякий истинный человек добра причастен к божеству. Кто без пом</w:t>
      </w:r>
      <w:r>
        <w:t>ощи Бога может возвыситься над Ф</w:t>
      </w:r>
      <w:r w:rsidRPr="00FB076D">
        <w:t xml:space="preserve">ортуной? Он дает нам благородные и правдивые советы. В каждом </w:t>
      </w:r>
      <w:r w:rsidRPr="008068A9">
        <w:t>человеке</w:t>
      </w:r>
      <w:r w:rsidRPr="00FB076D">
        <w:t xml:space="preserve"> добра обитает один — но не ведаем кто — из бессмертных.</w:t>
      </w:r>
    </w:p>
    <w:p w14:paraId="43844842" w14:textId="77777777" w:rsidR="00034BB6" w:rsidRDefault="00034BB6" w:rsidP="00034BB6">
      <w:pPr>
        <w:tabs>
          <w:tab w:val="left" w:pos="0"/>
        </w:tabs>
      </w:pPr>
    </w:p>
    <w:p w14:paraId="44D4DFE5" w14:textId="77777777" w:rsidR="00034BB6" w:rsidRPr="005F00B9" w:rsidRDefault="00034BB6" w:rsidP="00034BB6">
      <w:pPr>
        <w:tabs>
          <w:tab w:val="left" w:pos="0"/>
        </w:tabs>
      </w:pPr>
      <w:r>
        <w:t>В</w:t>
      </w:r>
      <w:r w:rsidRPr="005F00B9">
        <w:t xml:space="preserve">се, если взглянуть на изначальное происхождение, ведут род от </w:t>
      </w:r>
      <w:r w:rsidRPr="008068A9">
        <w:t>богов</w:t>
      </w:r>
      <w:r>
        <w:t>.</w:t>
      </w:r>
    </w:p>
    <w:p w14:paraId="359E3ED1" w14:textId="77777777" w:rsidR="00034BB6" w:rsidRDefault="00034BB6" w:rsidP="00034BB6">
      <w:pPr>
        <w:tabs>
          <w:tab w:val="left" w:pos="0"/>
        </w:tabs>
      </w:pPr>
    </w:p>
    <w:p w14:paraId="12DC9D9D" w14:textId="77777777" w:rsidR="00034BB6" w:rsidRPr="005F00B9" w:rsidRDefault="00034BB6" w:rsidP="00034BB6">
      <w:pPr>
        <w:tabs>
          <w:tab w:val="left" w:pos="0"/>
        </w:tabs>
      </w:pPr>
      <w:r w:rsidRPr="005F00B9">
        <w:t xml:space="preserve">Что такое </w:t>
      </w:r>
      <w:r w:rsidRPr="0078227E">
        <w:t>бог</w:t>
      </w:r>
      <w:r w:rsidRPr="005F00B9">
        <w:t>? – Все, что</w:t>
      </w:r>
      <w:r>
        <w:t xml:space="preserve"> видишь, и все, чего не видишь.</w:t>
      </w:r>
    </w:p>
    <w:p w14:paraId="349740AA" w14:textId="77777777" w:rsidR="00034BB6" w:rsidRDefault="00034BB6" w:rsidP="00034BB6">
      <w:pPr>
        <w:tabs>
          <w:tab w:val="left" w:pos="0"/>
        </w:tabs>
      </w:pPr>
    </w:p>
    <w:p w14:paraId="29988F2E" w14:textId="77777777" w:rsidR="00034BB6" w:rsidRPr="005F00B9" w:rsidRDefault="00034BB6" w:rsidP="00034BB6">
      <w:pPr>
        <w:tabs>
          <w:tab w:val="left" w:pos="0"/>
        </w:tabs>
      </w:pPr>
      <w:r w:rsidRPr="005F00B9">
        <w:t xml:space="preserve">Зима приносит стужу - приходится мерзнуть; лето возвращает тепло – приходится страдать от жары; неустойчивость погоды грозит </w:t>
      </w:r>
      <w:r w:rsidRPr="004D621F">
        <w:t>здоровью</w:t>
      </w:r>
      <w:r w:rsidRPr="005F00B9">
        <w:t xml:space="preserve"> – приходится хворать. Где-нибудь встретится нам зверь, где-нибудь – человек, опаснее любого зверя. Одно отнимет вода, другое – огонь. Изменить такой </w:t>
      </w:r>
      <w:r w:rsidRPr="004D621F">
        <w:t>порядок вещей мы</w:t>
      </w:r>
      <w:r w:rsidRPr="005F00B9">
        <w:t xml:space="preserve"> не в силах, - зато в силах обрести величье духа, достойное мужа добра, и стой</w:t>
      </w:r>
      <w:r>
        <w:t>ко переносить все превратности С</w:t>
      </w:r>
      <w:r w:rsidRPr="005F00B9">
        <w:t xml:space="preserve">лучая, не споря с природой. А природа переменами вносит порядок в то царство, которое ты видишь: за ненастьем следует вёдро; после затишья на море встают волны; по очереди дуют ветры; ночь сменяется днем; одна часть неба поднимается, другая опускается; вечность состоит из противоположностей. К этому закону и должен приспособиться наш дух, ему должен следовать, ему повиноваться; что бы ни случилось, пусть он считает, что иначе быть не могло, и не смеет бранить </w:t>
      </w:r>
      <w:r>
        <w:t>П</w:t>
      </w:r>
      <w:r w:rsidRPr="004D621F">
        <w:t>рироду</w:t>
      </w:r>
      <w:r w:rsidRPr="005F00B9">
        <w:t>.</w:t>
      </w:r>
    </w:p>
    <w:p w14:paraId="5CB98DE2" w14:textId="77777777" w:rsidR="00034BB6" w:rsidRDefault="00034BB6" w:rsidP="00034BB6">
      <w:pPr>
        <w:tabs>
          <w:tab w:val="left" w:pos="0"/>
        </w:tabs>
      </w:pPr>
    </w:p>
    <w:p w14:paraId="5584FD74" w14:textId="77777777" w:rsidR="00034BB6" w:rsidRPr="005F00B9" w:rsidRDefault="00034BB6" w:rsidP="00034BB6">
      <w:pPr>
        <w:tabs>
          <w:tab w:val="left" w:pos="0"/>
        </w:tabs>
      </w:pPr>
      <w:r w:rsidRPr="005F00B9">
        <w:t xml:space="preserve">Кто думает, будто </w:t>
      </w:r>
      <w:r w:rsidRPr="00AF123C">
        <w:t>Природа</w:t>
      </w:r>
      <w:r w:rsidRPr="005F00B9">
        <w:t xml:space="preserve"> может делать лишь то, что она делает часто, тот сильн</w:t>
      </w:r>
      <w:r>
        <w:t>о недооценивает ее возможности.</w:t>
      </w:r>
    </w:p>
    <w:p w14:paraId="69FC299F" w14:textId="77777777" w:rsidR="00034BB6" w:rsidRDefault="00034BB6" w:rsidP="00034BB6">
      <w:pPr>
        <w:tabs>
          <w:tab w:val="left" w:pos="0"/>
        </w:tabs>
      </w:pPr>
    </w:p>
    <w:p w14:paraId="09D5BAD7" w14:textId="77777777" w:rsidR="00034BB6" w:rsidRPr="005F00B9" w:rsidRDefault="00034BB6" w:rsidP="00034BB6">
      <w:pPr>
        <w:tabs>
          <w:tab w:val="left" w:pos="0"/>
        </w:tabs>
      </w:pPr>
      <w:r w:rsidRPr="005F00B9">
        <w:t xml:space="preserve">Мы не можем быть </w:t>
      </w:r>
      <w:r w:rsidRPr="00AF123C">
        <w:t>мудрыми</w:t>
      </w:r>
      <w:r>
        <w:t xml:space="preserve"> во всем. Мы осколки Б</w:t>
      </w:r>
      <w:r w:rsidRPr="005F00B9">
        <w:t>есконе</w:t>
      </w:r>
      <w:r>
        <w:t>чности и мгновения в В</w:t>
      </w:r>
      <w:r w:rsidRPr="005F00B9">
        <w:t>ечности; если бы подобные нам крохо</w:t>
      </w:r>
      <w:r>
        <w:t>тные атомы принялись описывать В</w:t>
      </w:r>
      <w:r w:rsidRPr="005F00B9">
        <w:t xml:space="preserve">селенную или </w:t>
      </w:r>
      <w:r w:rsidRPr="00AF123C">
        <w:t>Высшее</w:t>
      </w:r>
      <w:r w:rsidRPr="005F00B9">
        <w:t xml:space="preserve"> Существо, планеты содрогнулись бы от хохота.</w:t>
      </w:r>
    </w:p>
    <w:p w14:paraId="676D8A2B" w14:textId="77777777" w:rsidR="00034BB6" w:rsidRDefault="00034BB6" w:rsidP="00034BB6">
      <w:pPr>
        <w:tabs>
          <w:tab w:val="left" w:pos="0"/>
        </w:tabs>
      </w:pPr>
    </w:p>
    <w:p w14:paraId="705A7912" w14:textId="77777777" w:rsidR="00034BB6" w:rsidRPr="005F00B9" w:rsidRDefault="00034BB6" w:rsidP="00034BB6">
      <w:pPr>
        <w:tabs>
          <w:tab w:val="left" w:pos="0"/>
        </w:tabs>
      </w:pPr>
      <w:r w:rsidRPr="005F00B9">
        <w:t xml:space="preserve">Пока все идет как обычно, грандиозность происходящего скрадывается привычкой. Так уж мы устроены, что повседневное, будь оно даже достойно всяческого восхищения, нас мало трогает. У солнца нет зрителей, пока оно не затмится. Настолько больше свойственно нам от </w:t>
      </w:r>
      <w:r w:rsidRPr="00AF123C">
        <w:t>Природы восхищаться</w:t>
      </w:r>
      <w:r>
        <w:t xml:space="preserve"> новым, нежели великим.</w:t>
      </w:r>
    </w:p>
    <w:p w14:paraId="59E3A57E" w14:textId="77777777" w:rsidR="00034BB6" w:rsidRDefault="00034BB6" w:rsidP="00034BB6">
      <w:pPr>
        <w:tabs>
          <w:tab w:val="left" w:pos="0"/>
        </w:tabs>
      </w:pPr>
    </w:p>
    <w:p w14:paraId="0D50B9A7" w14:textId="77777777" w:rsidR="00034BB6" w:rsidRPr="005F00B9" w:rsidRDefault="00034BB6" w:rsidP="00034BB6">
      <w:pPr>
        <w:tabs>
          <w:tab w:val="left" w:pos="0"/>
        </w:tabs>
      </w:pPr>
      <w:r w:rsidRPr="00AF123C">
        <w:t>Природа</w:t>
      </w:r>
      <w:r w:rsidRPr="005F00B9">
        <w:t xml:space="preserve"> велит нам приносить пользу всем людям.</w:t>
      </w:r>
    </w:p>
    <w:p w14:paraId="6CEEFE34" w14:textId="77777777" w:rsidR="00034BB6" w:rsidRDefault="00034BB6" w:rsidP="00034BB6">
      <w:pPr>
        <w:tabs>
          <w:tab w:val="left" w:pos="0"/>
        </w:tabs>
      </w:pPr>
    </w:p>
    <w:p w14:paraId="279AF61F" w14:textId="77777777" w:rsidR="00034BB6" w:rsidRPr="005F00B9" w:rsidRDefault="00034BB6" w:rsidP="00034BB6">
      <w:pPr>
        <w:tabs>
          <w:tab w:val="left" w:pos="0"/>
        </w:tabs>
      </w:pPr>
      <w:r w:rsidRPr="00AF123C">
        <w:t>Природа не дает добродетели: достичь</w:t>
      </w:r>
      <w:r w:rsidRPr="005F00B9">
        <w:t xml:space="preserve"> ее – это искусство. Древние были невинны по неведенью; а это большая разница, не хоче</w:t>
      </w:r>
      <w:r>
        <w:t>т человек грешить или не умеет.</w:t>
      </w:r>
    </w:p>
    <w:p w14:paraId="7EE0C605" w14:textId="77777777" w:rsidR="00034BB6" w:rsidRDefault="00034BB6" w:rsidP="00034BB6">
      <w:pPr>
        <w:tabs>
          <w:tab w:val="left" w:pos="0"/>
        </w:tabs>
      </w:pPr>
    </w:p>
    <w:p w14:paraId="1019A7F4" w14:textId="77777777" w:rsidR="00034BB6" w:rsidRPr="005F00B9" w:rsidRDefault="00034BB6" w:rsidP="00034BB6">
      <w:pPr>
        <w:tabs>
          <w:tab w:val="left" w:pos="0"/>
        </w:tabs>
      </w:pPr>
      <w:r w:rsidRPr="00AF123C">
        <w:t>Природа</w:t>
      </w:r>
      <w:r w:rsidRPr="005F00B9">
        <w:t xml:space="preserve"> обыскивает нас при </w:t>
      </w:r>
      <w:r w:rsidRPr="00AF123C">
        <w:t>выходе</w:t>
      </w:r>
      <w:r w:rsidRPr="005F00B9">
        <w:t>, как при входе. Нел</w:t>
      </w:r>
      <w:r>
        <w:t>ьзя вынести больше, чем принес.</w:t>
      </w:r>
    </w:p>
    <w:p w14:paraId="434CF21D" w14:textId="77777777" w:rsidR="00034BB6" w:rsidRDefault="00034BB6" w:rsidP="00034BB6">
      <w:pPr>
        <w:tabs>
          <w:tab w:val="left" w:pos="0"/>
        </w:tabs>
      </w:pPr>
    </w:p>
    <w:p w14:paraId="79F11E65" w14:textId="77777777" w:rsidR="00034BB6" w:rsidRPr="005F00B9" w:rsidRDefault="00034BB6" w:rsidP="00034BB6">
      <w:pPr>
        <w:tabs>
          <w:tab w:val="left" w:pos="0"/>
        </w:tabs>
      </w:pPr>
      <w:r w:rsidRPr="00AF123C">
        <w:t>Природа</w:t>
      </w:r>
      <w:r>
        <w:t xml:space="preserve"> родила нас братьями.</w:t>
      </w:r>
    </w:p>
    <w:p w14:paraId="3227FD0E" w14:textId="77777777" w:rsidR="00034BB6" w:rsidRDefault="00034BB6" w:rsidP="00034BB6">
      <w:pPr>
        <w:tabs>
          <w:tab w:val="left" w:pos="0"/>
        </w:tabs>
      </w:pPr>
    </w:p>
    <w:p w14:paraId="4323DF5F" w14:textId="77777777" w:rsidR="00034BB6" w:rsidRPr="005F00B9" w:rsidRDefault="00034BB6" w:rsidP="00034BB6">
      <w:pPr>
        <w:tabs>
          <w:tab w:val="left" w:pos="0"/>
        </w:tabs>
      </w:pPr>
      <w:r w:rsidRPr="005F00B9">
        <w:t xml:space="preserve">Трудно изменить </w:t>
      </w:r>
      <w:r w:rsidRPr="00AF123C">
        <w:t>Природу</w:t>
      </w:r>
      <w:r w:rsidRPr="005F00B9">
        <w:t>.</w:t>
      </w:r>
    </w:p>
    <w:p w14:paraId="523D1ED2" w14:textId="77777777" w:rsidR="00034BB6" w:rsidRDefault="00034BB6" w:rsidP="00034BB6">
      <w:pPr>
        <w:tabs>
          <w:tab w:val="left" w:pos="0"/>
        </w:tabs>
      </w:pPr>
    </w:p>
    <w:p w14:paraId="0DD439EE" w14:textId="77777777" w:rsidR="00034BB6" w:rsidRPr="00BB082F" w:rsidRDefault="00034BB6" w:rsidP="00034BB6">
      <w:pPr>
        <w:tabs>
          <w:tab w:val="left" w:pos="0"/>
        </w:tabs>
        <w:rPr>
          <w:color w:val="FF0000"/>
        </w:rPr>
      </w:pPr>
      <w:r w:rsidRPr="00BB082F">
        <w:rPr>
          <w:color w:val="FF0000"/>
        </w:rPr>
        <w:t>ФИЛОН</w:t>
      </w:r>
    </w:p>
    <w:p w14:paraId="21BF188F" w14:textId="77777777" w:rsidR="00034BB6" w:rsidRPr="00134C3E" w:rsidRDefault="00034BB6" w:rsidP="00034BB6">
      <w:pPr>
        <w:tabs>
          <w:tab w:val="left" w:pos="0"/>
        </w:tabs>
      </w:pPr>
      <w:r w:rsidRPr="00134C3E">
        <w:t xml:space="preserve">Ведь </w:t>
      </w:r>
      <w:r w:rsidRPr="001B49DF">
        <w:t>разум</w:t>
      </w:r>
      <w:r w:rsidRPr="00134C3E">
        <w:t xml:space="preserve"> не умеет достигнуть неприкасаемого и никак не осязаемого Бога, но поворачивает вспять, бессильный подобрать главные слова, чтобы с их помощью подступиться к объяснению – не говорю сути Его (ибо даже если все небо обратится в говорящий голос, чтобы вещать об этом и только об этом, то и у него не станет слов), но способности хранить нас, устрояя, царствуя, промысляя и совершая все прочее, чтоб нас облагодетельствовать или покарать; впрочем, и кары господни мы поместим в число благодеяний, не только потому, что они суть часть законов и установлений (закон ведь двояк по своей природе – он поощряет хорошее и карает дурное), но и потому, что наказанье нередко вразумляет и наставляет заблудших или, во всяком случае, тех, кто с ними рядом (ведь когда карают одних, другие трепещут, как бы и с ними не случилось что-то подобное, и так исправляются нравы)».</w:t>
      </w:r>
    </w:p>
    <w:p w14:paraId="3B1DE929" w14:textId="77777777" w:rsidR="00034BB6" w:rsidRPr="00134C3E" w:rsidRDefault="00034BB6" w:rsidP="00034BB6">
      <w:pPr>
        <w:tabs>
          <w:tab w:val="left" w:pos="0"/>
        </w:tabs>
      </w:pPr>
    </w:p>
    <w:p w14:paraId="0586A11D" w14:textId="77777777" w:rsidR="00034BB6" w:rsidRPr="00134C3E" w:rsidRDefault="00034BB6" w:rsidP="00034BB6">
      <w:pPr>
        <w:tabs>
          <w:tab w:val="left" w:pos="0"/>
        </w:tabs>
      </w:pPr>
      <w:r w:rsidRPr="00134C3E">
        <w:t xml:space="preserve">Красоту замыслов </w:t>
      </w:r>
      <w:r w:rsidRPr="001B49DF">
        <w:t>мироздания</w:t>
      </w:r>
      <w:r w:rsidRPr="00134C3E">
        <w:t xml:space="preserve"> никто – ни поэт, ни сочинитель речей, – пожалуй, не смог бы восславить по достоинству, ибо они превосходят речь и слух, будучи величественнее и досточтимее всех попыток приспособить их к органам любого из смертных. </w:t>
      </w:r>
    </w:p>
    <w:p w14:paraId="18DF997F" w14:textId="77777777" w:rsidR="00034BB6" w:rsidRPr="00134C3E" w:rsidRDefault="00034BB6" w:rsidP="00034BB6">
      <w:pPr>
        <w:tabs>
          <w:tab w:val="left" w:pos="0"/>
        </w:tabs>
      </w:pPr>
    </w:p>
    <w:p w14:paraId="55106D4F" w14:textId="77777777" w:rsidR="00034BB6" w:rsidRPr="00134C3E" w:rsidRDefault="00034BB6" w:rsidP="00034BB6">
      <w:pPr>
        <w:tabs>
          <w:tab w:val="left" w:pos="0"/>
        </w:tabs>
      </w:pPr>
      <w:r w:rsidRPr="00134C3E">
        <w:t xml:space="preserve">Чтобы угодить Богу, превозмогая немощь, нужно дерзать говорить – ничего от себя, малое вместо многого, к чему свойственно устремляться человеческому помышлению, объятому страстным желанием </w:t>
      </w:r>
      <w:r w:rsidRPr="00560F6D">
        <w:t>мудрости</w:t>
      </w:r>
      <w:r w:rsidRPr="00134C3E">
        <w:t>.</w:t>
      </w:r>
    </w:p>
    <w:p w14:paraId="723E572C" w14:textId="77777777" w:rsidR="00034BB6" w:rsidRPr="00BB082F" w:rsidRDefault="00034BB6" w:rsidP="00034BB6">
      <w:pPr>
        <w:tabs>
          <w:tab w:val="left" w:pos="0"/>
        </w:tabs>
        <w:rPr>
          <w:color w:val="FF0000"/>
        </w:rPr>
      </w:pPr>
    </w:p>
    <w:p w14:paraId="5CA32D44" w14:textId="77777777" w:rsidR="00034BB6" w:rsidRPr="00BB082F" w:rsidRDefault="00034BB6" w:rsidP="00034BB6">
      <w:pPr>
        <w:tabs>
          <w:tab w:val="left" w:pos="0"/>
        </w:tabs>
        <w:rPr>
          <w:color w:val="FF0000"/>
        </w:rPr>
      </w:pPr>
      <w:r w:rsidRPr="00BB082F">
        <w:rPr>
          <w:color w:val="FF0000"/>
        </w:rPr>
        <w:t xml:space="preserve">ЦЕЗАРЬ  </w:t>
      </w:r>
    </w:p>
    <w:p w14:paraId="7B0C7453" w14:textId="77777777" w:rsidR="00034BB6" w:rsidRPr="00134C3E" w:rsidRDefault="00034BB6" w:rsidP="00034BB6">
      <w:pPr>
        <w:tabs>
          <w:tab w:val="left" w:pos="0"/>
        </w:tabs>
      </w:pPr>
      <w:r w:rsidRPr="00134C3E">
        <w:t xml:space="preserve">Таков порок, присущий нашей </w:t>
      </w:r>
      <w:r>
        <w:t>П</w:t>
      </w:r>
      <w:r w:rsidRPr="005218E2">
        <w:t>рироде</w:t>
      </w:r>
      <w:r w:rsidRPr="00134C3E">
        <w:t>: вещи невидимые, скрытые и непознанные, порождают в нас и большую веру, и сильнейший страх.</w:t>
      </w:r>
    </w:p>
    <w:p w14:paraId="27D78033" w14:textId="77777777" w:rsidR="00034BB6" w:rsidRDefault="00034BB6" w:rsidP="00034BB6">
      <w:pPr>
        <w:tabs>
          <w:tab w:val="left" w:pos="0"/>
        </w:tabs>
      </w:pPr>
    </w:p>
    <w:p w14:paraId="115DFBAC" w14:textId="77777777" w:rsidR="00034BB6" w:rsidRPr="00BB082F" w:rsidRDefault="00034BB6" w:rsidP="00034BB6">
      <w:pPr>
        <w:tabs>
          <w:tab w:val="left" w:pos="0"/>
        </w:tabs>
        <w:rPr>
          <w:color w:val="FF0000"/>
        </w:rPr>
      </w:pPr>
      <w:r w:rsidRPr="00BB082F">
        <w:rPr>
          <w:color w:val="FF0000"/>
        </w:rPr>
        <w:t xml:space="preserve">ЦИЦЕРОН        </w:t>
      </w:r>
    </w:p>
    <w:p w14:paraId="5D8CB279" w14:textId="77777777" w:rsidR="00034BB6" w:rsidRPr="00134C3E" w:rsidRDefault="00034BB6" w:rsidP="00034BB6">
      <w:pPr>
        <w:tabs>
          <w:tab w:val="left" w:pos="0"/>
        </w:tabs>
      </w:pPr>
      <w:r w:rsidRPr="007075E8">
        <w:t>Боги</w:t>
      </w:r>
      <w:r w:rsidRPr="00134C3E">
        <w:t xml:space="preserve"> пекутся о </w:t>
      </w:r>
      <w:r>
        <w:t>великом, но малым пренебрегают.</w:t>
      </w:r>
    </w:p>
    <w:p w14:paraId="79A7C69D" w14:textId="77777777" w:rsidR="00034BB6" w:rsidRDefault="00034BB6" w:rsidP="00034BB6">
      <w:pPr>
        <w:tabs>
          <w:tab w:val="left" w:pos="0"/>
        </w:tabs>
      </w:pPr>
    </w:p>
    <w:p w14:paraId="347B5C23" w14:textId="77777777" w:rsidR="00034BB6" w:rsidRPr="00134C3E" w:rsidRDefault="00034BB6" w:rsidP="00034BB6">
      <w:pPr>
        <w:tabs>
          <w:tab w:val="left" w:pos="0"/>
        </w:tabs>
      </w:pPr>
      <w:r w:rsidRPr="00134C3E">
        <w:t xml:space="preserve">Все, что делается согласно </w:t>
      </w:r>
      <w:r>
        <w:t>П</w:t>
      </w:r>
      <w:r w:rsidRPr="005218E2">
        <w:t>рироде</w:t>
      </w:r>
      <w:r w:rsidRPr="00134C3E">
        <w:t>, должно считать счастливым.</w:t>
      </w:r>
    </w:p>
    <w:p w14:paraId="7B8A8227" w14:textId="77777777" w:rsidR="00034BB6" w:rsidRDefault="00034BB6" w:rsidP="00034BB6">
      <w:pPr>
        <w:tabs>
          <w:tab w:val="left" w:pos="0"/>
        </w:tabs>
      </w:pPr>
    </w:p>
    <w:p w14:paraId="0BB01166" w14:textId="77777777" w:rsidR="00034BB6" w:rsidRPr="00134C3E" w:rsidRDefault="00034BB6" w:rsidP="00034BB6">
      <w:pPr>
        <w:tabs>
          <w:tab w:val="left" w:pos="0"/>
        </w:tabs>
      </w:pPr>
      <w:r w:rsidRPr="00134C3E">
        <w:t xml:space="preserve">Вся </w:t>
      </w:r>
      <w:r w:rsidRPr="005218E2">
        <w:t>Природа</w:t>
      </w:r>
      <w:r w:rsidRPr="00134C3E">
        <w:t xml:space="preserve"> стремится к самосохранению.</w:t>
      </w:r>
    </w:p>
    <w:p w14:paraId="7C983A03" w14:textId="77777777" w:rsidR="00034BB6" w:rsidRPr="00134C3E" w:rsidRDefault="00034BB6" w:rsidP="00034BB6">
      <w:pPr>
        <w:tabs>
          <w:tab w:val="left" w:pos="0"/>
        </w:tabs>
      </w:pPr>
    </w:p>
    <w:p w14:paraId="76F67BA0" w14:textId="77777777" w:rsidR="00034BB6" w:rsidRPr="00134C3E" w:rsidRDefault="00034BB6" w:rsidP="00034BB6">
      <w:pPr>
        <w:tabs>
          <w:tab w:val="left" w:pos="0"/>
        </w:tabs>
      </w:pPr>
      <w:r w:rsidRPr="00134C3E">
        <w:t xml:space="preserve">Ежедневно сама </w:t>
      </w:r>
      <w:r w:rsidRPr="005218E2">
        <w:t>Природа</w:t>
      </w:r>
      <w:r w:rsidRPr="00134C3E">
        <w:t xml:space="preserve"> напоминает нам, в сколь немногих, в сколь малых вещах она нуждается.</w:t>
      </w:r>
    </w:p>
    <w:p w14:paraId="68F190C0" w14:textId="77777777" w:rsidR="00034BB6" w:rsidRDefault="00034BB6" w:rsidP="00034BB6">
      <w:pPr>
        <w:tabs>
          <w:tab w:val="left" w:pos="0"/>
        </w:tabs>
      </w:pPr>
    </w:p>
    <w:p w14:paraId="164AF7AF" w14:textId="77777777" w:rsidR="00034BB6" w:rsidRPr="00F8634A" w:rsidRDefault="00034BB6" w:rsidP="00034BB6">
      <w:pPr>
        <w:tabs>
          <w:tab w:val="left" w:pos="0"/>
        </w:tabs>
      </w:pPr>
      <w:r w:rsidRPr="005218E2">
        <w:t>Земля</w:t>
      </w:r>
      <w:r w:rsidRPr="00F8634A">
        <w:t xml:space="preserve"> всегда возвращает человеку больше, чем от него получила.</w:t>
      </w:r>
    </w:p>
    <w:p w14:paraId="550CB78F" w14:textId="77777777" w:rsidR="00034BB6" w:rsidRDefault="00034BB6" w:rsidP="00034BB6">
      <w:pPr>
        <w:tabs>
          <w:tab w:val="left" w:pos="0"/>
        </w:tabs>
      </w:pPr>
    </w:p>
    <w:p w14:paraId="63EAD19F" w14:textId="77777777" w:rsidR="00034BB6" w:rsidRPr="00134C3E" w:rsidRDefault="00034BB6" w:rsidP="00034BB6">
      <w:pPr>
        <w:tabs>
          <w:tab w:val="left" w:pos="0"/>
        </w:tabs>
      </w:pPr>
      <w:r w:rsidRPr="005218E2">
        <w:t>Мир</w:t>
      </w:r>
      <w:r>
        <w:t xml:space="preserve"> по своей П</w:t>
      </w:r>
      <w:r w:rsidRPr="00134C3E">
        <w:t>рироде не только художественное произведение, но и художник.</w:t>
      </w:r>
    </w:p>
    <w:p w14:paraId="4278B773" w14:textId="77777777" w:rsidR="00034BB6" w:rsidRPr="00134C3E" w:rsidRDefault="00034BB6" w:rsidP="00034BB6">
      <w:pPr>
        <w:tabs>
          <w:tab w:val="left" w:pos="0"/>
        </w:tabs>
      </w:pPr>
    </w:p>
    <w:p w14:paraId="2C2285D4" w14:textId="77777777" w:rsidR="00034BB6" w:rsidRPr="00134C3E" w:rsidRDefault="00034BB6" w:rsidP="00034BB6">
      <w:pPr>
        <w:tabs>
          <w:tab w:val="left" w:pos="0"/>
        </w:tabs>
      </w:pPr>
      <w:r w:rsidRPr="00134C3E">
        <w:t xml:space="preserve">Нет ничего более упорядоченного, чем </w:t>
      </w:r>
      <w:r w:rsidRPr="005218E2">
        <w:t>Природа</w:t>
      </w:r>
      <w:r w:rsidRPr="00134C3E">
        <w:t>.</w:t>
      </w:r>
    </w:p>
    <w:p w14:paraId="4374E1B1" w14:textId="77777777" w:rsidR="00034BB6" w:rsidRPr="00134C3E" w:rsidRDefault="00034BB6" w:rsidP="00034BB6">
      <w:pPr>
        <w:tabs>
          <w:tab w:val="left" w:pos="0"/>
        </w:tabs>
      </w:pPr>
    </w:p>
    <w:p w14:paraId="76032EAC" w14:textId="77777777" w:rsidR="00034BB6" w:rsidRPr="00F8634A" w:rsidRDefault="00034BB6" w:rsidP="00034BB6">
      <w:pPr>
        <w:tabs>
          <w:tab w:val="left" w:pos="0"/>
        </w:tabs>
      </w:pPr>
      <w:r w:rsidRPr="00F8634A">
        <w:t xml:space="preserve">Нет ничего более изобретательного, чем </w:t>
      </w:r>
      <w:r w:rsidRPr="005218E2">
        <w:t>Природа</w:t>
      </w:r>
      <w:r w:rsidRPr="00F8634A">
        <w:t>.</w:t>
      </w:r>
    </w:p>
    <w:p w14:paraId="7322617C" w14:textId="77777777" w:rsidR="00034BB6" w:rsidRDefault="00034BB6" w:rsidP="00034BB6">
      <w:pPr>
        <w:tabs>
          <w:tab w:val="left" w:pos="0"/>
        </w:tabs>
      </w:pPr>
    </w:p>
    <w:p w14:paraId="0902CC8F" w14:textId="77777777" w:rsidR="00034BB6" w:rsidRPr="00134C3E" w:rsidRDefault="00034BB6" w:rsidP="00034BB6">
      <w:pPr>
        <w:tabs>
          <w:tab w:val="left" w:pos="0"/>
        </w:tabs>
      </w:pPr>
      <w:r w:rsidRPr="00134C3E">
        <w:t xml:space="preserve">Обычай не мог бы побороть </w:t>
      </w:r>
      <w:r w:rsidRPr="005218E2">
        <w:t>Природу</w:t>
      </w:r>
      <w:r w:rsidRPr="00134C3E">
        <w:t xml:space="preserve"> – ибо она всегда остается непобежденной.</w:t>
      </w:r>
    </w:p>
    <w:p w14:paraId="4B6E3CD3" w14:textId="77777777" w:rsidR="00034BB6" w:rsidRDefault="00034BB6" w:rsidP="00034BB6">
      <w:pPr>
        <w:tabs>
          <w:tab w:val="left" w:pos="0"/>
        </w:tabs>
      </w:pPr>
    </w:p>
    <w:p w14:paraId="5F20514D" w14:textId="77777777" w:rsidR="00034BB6" w:rsidRPr="00F8634A" w:rsidRDefault="00034BB6" w:rsidP="00034BB6">
      <w:pPr>
        <w:tabs>
          <w:tab w:val="left" w:pos="0"/>
        </w:tabs>
      </w:pPr>
      <w:r w:rsidRPr="005218E2">
        <w:t>Природа</w:t>
      </w:r>
      <w:r w:rsidRPr="00F8634A">
        <w:t xml:space="preserve"> дала нам временное пристанище – не постоянное жилье.</w:t>
      </w:r>
    </w:p>
    <w:p w14:paraId="75DBF154" w14:textId="77777777" w:rsidR="00034BB6" w:rsidRDefault="00034BB6" w:rsidP="00034BB6">
      <w:pPr>
        <w:tabs>
          <w:tab w:val="left" w:pos="0"/>
        </w:tabs>
      </w:pPr>
    </w:p>
    <w:p w14:paraId="11C6151C" w14:textId="77777777" w:rsidR="00034BB6" w:rsidRPr="00134C3E" w:rsidRDefault="00034BB6" w:rsidP="00034BB6">
      <w:pPr>
        <w:tabs>
          <w:tab w:val="left" w:pos="0"/>
        </w:tabs>
      </w:pPr>
      <w:r w:rsidRPr="005218E2">
        <w:t>Природа</w:t>
      </w:r>
      <w:r w:rsidRPr="00134C3E">
        <w:t xml:space="preserve"> наделила чело</w:t>
      </w:r>
      <w:r>
        <w:t>века стремлением к обнаружению И</w:t>
      </w:r>
      <w:r w:rsidRPr="00134C3E">
        <w:t>стины.</w:t>
      </w:r>
    </w:p>
    <w:p w14:paraId="772494BB" w14:textId="77777777" w:rsidR="00034BB6" w:rsidRDefault="00034BB6" w:rsidP="00034BB6">
      <w:pPr>
        <w:tabs>
          <w:tab w:val="left" w:pos="0"/>
        </w:tabs>
      </w:pPr>
    </w:p>
    <w:p w14:paraId="516AC7AA" w14:textId="77777777" w:rsidR="00034BB6" w:rsidRPr="00134C3E" w:rsidRDefault="00034BB6" w:rsidP="00034BB6">
      <w:pPr>
        <w:tabs>
          <w:tab w:val="left" w:pos="0"/>
        </w:tabs>
      </w:pPr>
      <w:r w:rsidRPr="00134C3E">
        <w:t>Природа не дала нам познания предела вещей;</w:t>
      </w:r>
      <w:r>
        <w:t xml:space="preserve"> т</w:t>
      </w:r>
      <w:r w:rsidRPr="00134C3E">
        <w:t xml:space="preserve">о, что </w:t>
      </w:r>
      <w:r w:rsidRPr="005218E2">
        <w:t>боги</w:t>
      </w:r>
      <w:r w:rsidRPr="00134C3E">
        <w:t xml:space="preserve"> существуют, — это я не буду оспаривать, но буду оспаривать любые доказательства, что они существуют… потому что так называемые боги — это собственно </w:t>
      </w:r>
      <w:r w:rsidRPr="005218E2">
        <w:t>Природа</w:t>
      </w:r>
      <w:r w:rsidRPr="00134C3E">
        <w:t xml:space="preserve"> вещей.</w:t>
      </w:r>
    </w:p>
    <w:p w14:paraId="087A96CF" w14:textId="77777777" w:rsidR="00034BB6" w:rsidRDefault="00034BB6" w:rsidP="00034BB6">
      <w:pPr>
        <w:tabs>
          <w:tab w:val="left" w:pos="0"/>
        </w:tabs>
      </w:pPr>
    </w:p>
    <w:p w14:paraId="61F832B4" w14:textId="77777777" w:rsidR="00034BB6" w:rsidRDefault="00034BB6" w:rsidP="00034BB6">
      <w:pPr>
        <w:tabs>
          <w:tab w:val="left" w:pos="0"/>
        </w:tabs>
      </w:pPr>
      <w:r w:rsidRPr="005218E2">
        <w:t>Природа</w:t>
      </w:r>
      <w:r w:rsidRPr="00134C3E">
        <w:t xml:space="preserve"> породила и создала нас для каких-то более значительных дел.</w:t>
      </w:r>
    </w:p>
    <w:p w14:paraId="09BE0361" w14:textId="77777777" w:rsidR="00034BB6" w:rsidRDefault="00034BB6" w:rsidP="00034BB6">
      <w:pPr>
        <w:tabs>
          <w:tab w:val="left" w:pos="0"/>
        </w:tabs>
      </w:pPr>
    </w:p>
    <w:p w14:paraId="59944780" w14:textId="77777777" w:rsidR="00034BB6" w:rsidRPr="00134C3E" w:rsidRDefault="00034BB6" w:rsidP="00034BB6">
      <w:pPr>
        <w:tabs>
          <w:tab w:val="left" w:pos="0"/>
        </w:tabs>
      </w:pPr>
      <w:r w:rsidRPr="00134C3E">
        <w:t xml:space="preserve">Самой </w:t>
      </w:r>
      <w:r w:rsidRPr="005218E2">
        <w:t>Природой</w:t>
      </w:r>
      <w:r w:rsidRPr="00134C3E">
        <w:t xml:space="preserve"> не дано нам познать пределы вещей.</w:t>
      </w:r>
    </w:p>
    <w:p w14:paraId="2887DA3C" w14:textId="77777777" w:rsidR="00034BB6" w:rsidRPr="00134C3E" w:rsidRDefault="00034BB6" w:rsidP="00034BB6">
      <w:pPr>
        <w:tabs>
          <w:tab w:val="left" w:pos="0"/>
        </w:tabs>
      </w:pPr>
    </w:p>
    <w:p w14:paraId="7ECBF660" w14:textId="77777777" w:rsidR="00034BB6" w:rsidRDefault="00034BB6" w:rsidP="00034BB6">
      <w:pPr>
        <w:tabs>
          <w:tab w:val="left" w:pos="0"/>
        </w:tabs>
      </w:pPr>
      <w:r w:rsidRPr="00134C3E">
        <w:t>Справедливы слова, которые любил повторять, кажется, Архит</w:t>
      </w:r>
      <w:r>
        <w:t xml:space="preserve"> из Тарента</w:t>
      </w:r>
      <w:r w:rsidRPr="00134C3E">
        <w:t xml:space="preserve">: «Если бы кто, взойдя один на небо, охватил взором изобилие вселенной и красоту тел небесных, то созерцание это не принесло бы ему никакой радости; и оно же исполнило бы его восторгом, если бы было кому рассказать обо всем увиденном»: </w:t>
      </w:r>
      <w:r w:rsidRPr="005218E2">
        <w:t>Природа</w:t>
      </w:r>
      <w:r>
        <w:t xml:space="preserve"> не выносит одиночества.</w:t>
      </w:r>
      <w:r w:rsidRPr="007075E8">
        <w:t xml:space="preserve"> </w:t>
      </w:r>
    </w:p>
    <w:p w14:paraId="71B7C51F" w14:textId="77777777" w:rsidR="00034BB6" w:rsidRDefault="00034BB6" w:rsidP="00034BB6">
      <w:pPr>
        <w:tabs>
          <w:tab w:val="left" w:pos="0"/>
        </w:tabs>
      </w:pPr>
    </w:p>
    <w:p w14:paraId="32122708" w14:textId="77777777" w:rsidR="00034BB6" w:rsidRPr="00134C3E" w:rsidRDefault="00034BB6" w:rsidP="00034BB6">
      <w:pPr>
        <w:tabs>
          <w:tab w:val="left" w:pos="0"/>
        </w:tabs>
      </w:pPr>
      <w:r w:rsidRPr="00134C3E">
        <w:t xml:space="preserve">Я не знаю никого другого, кто бы </w:t>
      </w:r>
      <w:r w:rsidRPr="007075E8">
        <w:t>больше боялся того, чего, как Эпикур утверждает, вовсе не следует бояться: я имею в виду смерти и богов. Он</w:t>
      </w:r>
      <w:r w:rsidRPr="00134C3E">
        <w:t xml:space="preserve"> провозглашает, что страх перед ними владеет умами всех людей, между тем как среднего человека это вовсе так сильно не волнует. Сколько тысяч людей разбойничают, хотя за это полагается смертная казнь. Другие грабят все храмы, какие только могут; не очень-то страшит одних страх перед см</w:t>
      </w:r>
      <w:r>
        <w:t>ертью, а других – перед богами.</w:t>
      </w:r>
    </w:p>
    <w:p w14:paraId="7D701F9D" w14:textId="77777777" w:rsidR="00034BB6" w:rsidRPr="00134C3E" w:rsidRDefault="00034BB6" w:rsidP="00034BB6">
      <w:pPr>
        <w:tabs>
          <w:tab w:val="left" w:pos="0"/>
        </w:tabs>
      </w:pPr>
    </w:p>
    <w:p w14:paraId="5179D5B3" w14:textId="77777777" w:rsidR="00034BB6" w:rsidRPr="00BB082F" w:rsidRDefault="00034BB6" w:rsidP="00034BB6">
      <w:pPr>
        <w:tabs>
          <w:tab w:val="left" w:pos="0"/>
        </w:tabs>
        <w:rPr>
          <w:color w:val="FF0000"/>
        </w:rPr>
      </w:pPr>
      <w:r w:rsidRPr="00BB082F">
        <w:rPr>
          <w:color w:val="FF0000"/>
        </w:rPr>
        <w:t xml:space="preserve">ЭЛИАН       </w:t>
      </w:r>
    </w:p>
    <w:p w14:paraId="4A08240B" w14:textId="77777777" w:rsidR="00034BB6" w:rsidRPr="00134C3E" w:rsidRDefault="00034BB6" w:rsidP="00034BB6">
      <w:pPr>
        <w:tabs>
          <w:tab w:val="left" w:pos="0"/>
        </w:tabs>
      </w:pPr>
      <w:r w:rsidRPr="005218E2">
        <w:t>Мир</w:t>
      </w:r>
      <w:r>
        <w:t xml:space="preserve"> постепенно изнашивается.</w:t>
      </w:r>
    </w:p>
    <w:p w14:paraId="355BA90A" w14:textId="77777777" w:rsidR="00034BB6" w:rsidRPr="00134C3E" w:rsidRDefault="00034BB6" w:rsidP="00034BB6">
      <w:pPr>
        <w:tabs>
          <w:tab w:val="left" w:pos="0"/>
        </w:tabs>
      </w:pPr>
    </w:p>
    <w:p w14:paraId="1870C5D1" w14:textId="77777777" w:rsidR="00034BB6" w:rsidRPr="00BB082F" w:rsidRDefault="00034BB6" w:rsidP="00034BB6">
      <w:pPr>
        <w:tabs>
          <w:tab w:val="left" w:pos="0"/>
        </w:tabs>
        <w:rPr>
          <w:color w:val="FF0000"/>
        </w:rPr>
      </w:pPr>
      <w:r w:rsidRPr="00BB082F">
        <w:rPr>
          <w:color w:val="FF0000"/>
        </w:rPr>
        <w:t xml:space="preserve">ЮВЕНАЛ           </w:t>
      </w:r>
    </w:p>
    <w:p w14:paraId="3961ACF5" w14:textId="77777777" w:rsidR="00034BB6" w:rsidRDefault="00034BB6" w:rsidP="00034BB6">
      <w:pPr>
        <w:tabs>
          <w:tab w:val="left" w:pos="0"/>
        </w:tabs>
      </w:pPr>
      <w:r>
        <w:t>Нежнейшее сердце д</w:t>
      </w:r>
      <w:r w:rsidRPr="00134C3E">
        <w:t xml:space="preserve">ать человеку в удел замыслила, видно, </w:t>
      </w:r>
      <w:r w:rsidRPr="005218E2">
        <w:t>Природа</w:t>
      </w:r>
      <w:r>
        <w:t>, к</w:t>
      </w:r>
      <w:r w:rsidRPr="00134C3E">
        <w:t xml:space="preserve">оль наделила слезами. </w:t>
      </w:r>
    </w:p>
    <w:p w14:paraId="7334F829" w14:textId="77777777" w:rsidR="00034BB6" w:rsidRDefault="00034BB6" w:rsidP="00034BB6">
      <w:pPr>
        <w:tabs>
          <w:tab w:val="left" w:pos="0"/>
        </w:tabs>
      </w:pPr>
    </w:p>
    <w:p w14:paraId="52212FD5" w14:textId="77777777" w:rsidR="00034BB6" w:rsidRDefault="00034BB6" w:rsidP="00034BB6">
      <w:pPr>
        <w:tabs>
          <w:tab w:val="left" w:pos="0"/>
        </w:tabs>
      </w:pPr>
      <w:r>
        <w:t xml:space="preserve">                             </w:t>
      </w:r>
    </w:p>
    <w:p w14:paraId="5E34F0CB" w14:textId="77777777" w:rsidR="00034BB6" w:rsidRPr="008964B9" w:rsidRDefault="00034BB6" w:rsidP="00034BB6">
      <w:pPr>
        <w:tabs>
          <w:tab w:val="left" w:pos="0"/>
        </w:tabs>
        <w:rPr>
          <w:rFonts w:ascii="Bookman Old Style" w:hAnsi="Bookman Old Style"/>
          <w:b/>
          <w:color w:val="FF0000"/>
        </w:rPr>
      </w:pPr>
      <w:r>
        <w:t xml:space="preserve">                                            </w:t>
      </w:r>
      <w:r w:rsidRPr="008964B9">
        <w:rPr>
          <w:b/>
          <w:color w:val="FF0000"/>
        </w:rPr>
        <w:t>СОЗЕРЦАНИЕ ДУШИ</w:t>
      </w:r>
      <w:r w:rsidRPr="008964B9">
        <w:rPr>
          <w:rFonts w:ascii="Bookman Old Style" w:hAnsi="Bookman Old Style"/>
          <w:b/>
          <w:color w:val="FF0000"/>
        </w:rPr>
        <w:t xml:space="preserve"> </w:t>
      </w:r>
    </w:p>
    <w:p w14:paraId="30068399" w14:textId="77777777" w:rsidR="00034BB6" w:rsidRDefault="00034BB6" w:rsidP="00034BB6">
      <w:pPr>
        <w:tabs>
          <w:tab w:val="left" w:pos="0"/>
        </w:tabs>
      </w:pPr>
    </w:p>
    <w:p w14:paraId="04F354FC" w14:textId="77777777" w:rsidR="00034BB6" w:rsidRPr="008964B9" w:rsidRDefault="00034BB6" w:rsidP="00034BB6">
      <w:pPr>
        <w:tabs>
          <w:tab w:val="left" w:pos="0"/>
        </w:tabs>
        <w:rPr>
          <w:color w:val="FF0000"/>
        </w:rPr>
      </w:pPr>
      <w:r w:rsidRPr="008964B9">
        <w:rPr>
          <w:color w:val="FF0000"/>
        </w:rPr>
        <w:t>АВГУСТИН АВРЕЛИЙ</w:t>
      </w:r>
    </w:p>
    <w:p w14:paraId="060FF735" w14:textId="77777777" w:rsidR="00034BB6" w:rsidRPr="00E7276D" w:rsidRDefault="00034BB6" w:rsidP="00034BB6">
      <w:pPr>
        <w:pStyle w:val="ListParagraph"/>
        <w:tabs>
          <w:tab w:val="left" w:pos="0"/>
        </w:tabs>
        <w:ind w:left="0"/>
      </w:pPr>
      <w:r w:rsidRPr="00E7276D">
        <w:t>Разум есть взор души, которым она сама собою, без посредства тела, созерцает истинное.</w:t>
      </w:r>
    </w:p>
    <w:p w14:paraId="2D8B4D73" w14:textId="77777777" w:rsidR="00034BB6" w:rsidRDefault="00034BB6" w:rsidP="00034BB6">
      <w:pPr>
        <w:tabs>
          <w:tab w:val="left" w:pos="0"/>
        </w:tabs>
      </w:pPr>
    </w:p>
    <w:p w14:paraId="5426FA29" w14:textId="77777777" w:rsidR="00034BB6" w:rsidRPr="008964B9" w:rsidRDefault="00034BB6" w:rsidP="00034BB6">
      <w:pPr>
        <w:pStyle w:val="ListParagraph"/>
        <w:tabs>
          <w:tab w:val="left" w:pos="0"/>
        </w:tabs>
        <w:ind w:left="0"/>
        <w:rPr>
          <w:color w:val="FF0000"/>
        </w:rPr>
      </w:pPr>
      <w:r w:rsidRPr="008964B9">
        <w:rPr>
          <w:color w:val="FF0000"/>
        </w:rPr>
        <w:t>АВРЕЛИЙ МАРК</w:t>
      </w:r>
    </w:p>
    <w:p w14:paraId="7657D860" w14:textId="77777777" w:rsidR="00034BB6" w:rsidRPr="00364BEF" w:rsidRDefault="00034BB6" w:rsidP="00034BB6">
      <w:pPr>
        <w:pStyle w:val="ListParagraph"/>
        <w:tabs>
          <w:tab w:val="left" w:pos="0"/>
        </w:tabs>
        <w:ind w:left="0"/>
      </w:pPr>
      <w:r w:rsidRPr="00364BEF">
        <w:t>Всякая душа лишается истины против своей воли. Но точно так же и справедливости, и благоразумия, и благожелательности, и всего другого в этом роде.</w:t>
      </w:r>
    </w:p>
    <w:p w14:paraId="2314C0C8" w14:textId="77777777" w:rsidR="00034BB6" w:rsidRPr="00364BEF" w:rsidRDefault="00034BB6" w:rsidP="00034BB6">
      <w:pPr>
        <w:tabs>
          <w:tab w:val="left" w:pos="0"/>
        </w:tabs>
      </w:pPr>
    </w:p>
    <w:p w14:paraId="6E346D54" w14:textId="77777777" w:rsidR="00034BB6" w:rsidRPr="00364BEF" w:rsidRDefault="00034BB6" w:rsidP="00034BB6">
      <w:pPr>
        <w:pStyle w:val="ListParagraph"/>
        <w:tabs>
          <w:tab w:val="left" w:pos="0"/>
        </w:tabs>
        <w:ind w:left="0"/>
      </w:pPr>
      <w:r w:rsidRPr="00364BEF">
        <w:t xml:space="preserve">Душа не стоячее болото, а вечнобьющий родник – всегда остается чистой, рассудительной, благоразумной, справедливой. Так, если кто-нибудь, подойдя к прозрачному и пресному роднику, стал бы изрыгать на него хулу: родник все же не перестанет бить ключом питьевой воды. И пусть он даже бросит в него грязи или навоза, родник очень скоро рассеет все это, смоет и нигде не помутится. </w:t>
      </w:r>
    </w:p>
    <w:p w14:paraId="6C5323F4" w14:textId="77777777" w:rsidR="00034BB6" w:rsidRPr="00364BEF" w:rsidRDefault="00034BB6" w:rsidP="00034BB6">
      <w:pPr>
        <w:tabs>
          <w:tab w:val="left" w:pos="0"/>
        </w:tabs>
      </w:pPr>
    </w:p>
    <w:p w14:paraId="4C972BF8" w14:textId="77777777" w:rsidR="00034BB6" w:rsidRPr="00364BEF" w:rsidRDefault="00034BB6" w:rsidP="00034BB6">
      <w:pPr>
        <w:pStyle w:val="ListParagraph"/>
        <w:tabs>
          <w:tab w:val="left" w:pos="0"/>
        </w:tabs>
        <w:ind w:left="0"/>
      </w:pPr>
      <w:r w:rsidRPr="00364BEF">
        <w:t>Душа, свободная от страстей, есть твердыня, ибо нет у человека более надежного убежища, скрывшись в которое он не боялся бы погони. Кто не видит этого – невежда, а кто видит и не пользуется этим убежищем – несчастен.</w:t>
      </w:r>
    </w:p>
    <w:p w14:paraId="5E7EAB53" w14:textId="77777777" w:rsidR="00034BB6" w:rsidRPr="00364BEF" w:rsidRDefault="00034BB6" w:rsidP="00034BB6">
      <w:pPr>
        <w:tabs>
          <w:tab w:val="left" w:pos="0"/>
        </w:tabs>
      </w:pPr>
    </w:p>
    <w:p w14:paraId="3C7F6E03" w14:textId="77777777" w:rsidR="00034BB6" w:rsidRPr="00364BEF" w:rsidRDefault="00034BB6" w:rsidP="00034BB6">
      <w:pPr>
        <w:pStyle w:val="ListParagraph"/>
        <w:tabs>
          <w:tab w:val="left" w:pos="0"/>
        </w:tabs>
        <w:ind w:left="0"/>
      </w:pPr>
      <w:r w:rsidRPr="00364BEF">
        <w:t xml:space="preserve">Душа способна сохранять свойственные ей ясность и спокойствие и не признавать в страдании зла. Ведь всякое суждение и стремление, склонность и отвращение - внутри нас, а сюда не проникает никакое зло. </w:t>
      </w:r>
    </w:p>
    <w:p w14:paraId="7FAC4147" w14:textId="77777777" w:rsidR="00034BB6" w:rsidRPr="00364BEF" w:rsidRDefault="00034BB6" w:rsidP="00034BB6">
      <w:pPr>
        <w:tabs>
          <w:tab w:val="left" w:pos="0"/>
        </w:tabs>
      </w:pPr>
    </w:p>
    <w:p w14:paraId="0E5138FB" w14:textId="77777777" w:rsidR="00034BB6" w:rsidRPr="004778D8" w:rsidRDefault="00034BB6" w:rsidP="00034BB6">
      <w:pPr>
        <w:tabs>
          <w:tab w:val="left" w:pos="0"/>
        </w:tabs>
      </w:pPr>
      <w:r w:rsidRPr="004778D8">
        <w:t>Если хочешь душевного спокойствия, ограничь свою деятельность немногим, а лучше сказать, необходимым.</w:t>
      </w:r>
    </w:p>
    <w:p w14:paraId="5D03B625" w14:textId="77777777" w:rsidR="00034BB6" w:rsidRDefault="00034BB6" w:rsidP="00034BB6">
      <w:pPr>
        <w:pStyle w:val="ListParagraph"/>
        <w:tabs>
          <w:tab w:val="left" w:pos="0"/>
        </w:tabs>
        <w:ind w:left="0"/>
      </w:pPr>
    </w:p>
    <w:p w14:paraId="726F95C9" w14:textId="77777777" w:rsidR="00034BB6" w:rsidRPr="00364BEF" w:rsidRDefault="00034BB6" w:rsidP="00034BB6">
      <w:pPr>
        <w:pStyle w:val="ListParagraph"/>
        <w:tabs>
          <w:tab w:val="left" w:pos="0"/>
        </w:tabs>
        <w:ind w:left="0"/>
      </w:pPr>
      <w:r w:rsidRPr="00364BEF">
        <w:t xml:space="preserve">Люди ищут уединения, стремятся к деревенской тиши, к морским берегам, в  горы. Но в любой момент ты можешь удалиться в самого себя. Ведь самое тихое и безмятежное место, куда человек может удалиться, - это его </w:t>
      </w:r>
      <w:r w:rsidRPr="00593D49">
        <w:t>душа</w:t>
      </w:r>
      <w:r w:rsidRPr="00364BEF">
        <w:t>. Почаще разрешай себе такое уединение и черпай в нем новые силы.</w:t>
      </w:r>
    </w:p>
    <w:p w14:paraId="3DD232E3" w14:textId="77777777" w:rsidR="00034BB6" w:rsidRDefault="00034BB6" w:rsidP="00034BB6">
      <w:pPr>
        <w:pStyle w:val="ListParagraph"/>
        <w:tabs>
          <w:tab w:val="left" w:pos="0"/>
        </w:tabs>
        <w:ind w:left="0"/>
      </w:pPr>
    </w:p>
    <w:p w14:paraId="43F6F379" w14:textId="77777777" w:rsidR="00034BB6" w:rsidRPr="00364BEF" w:rsidRDefault="00034BB6" w:rsidP="00034BB6">
      <w:pPr>
        <w:pStyle w:val="ListParagraph"/>
        <w:tabs>
          <w:tab w:val="left" w:pos="0"/>
        </w:tabs>
        <w:ind w:left="0"/>
      </w:pPr>
      <w:r w:rsidRPr="00364BEF">
        <w:t>Неизбежно будет несчастен тот, кто не следит за движениями собственной души.</w:t>
      </w:r>
    </w:p>
    <w:p w14:paraId="73E74DF5" w14:textId="77777777" w:rsidR="00034BB6" w:rsidRPr="00364BEF" w:rsidRDefault="00034BB6" w:rsidP="00034BB6">
      <w:pPr>
        <w:tabs>
          <w:tab w:val="left" w:pos="0"/>
        </w:tabs>
      </w:pPr>
    </w:p>
    <w:p w14:paraId="0BA6AA84" w14:textId="77777777" w:rsidR="00034BB6" w:rsidRPr="00364BEF" w:rsidRDefault="00034BB6" w:rsidP="00034BB6">
      <w:pPr>
        <w:pStyle w:val="ListParagraph"/>
        <w:tabs>
          <w:tab w:val="left" w:pos="0"/>
        </w:tabs>
        <w:ind w:left="0"/>
      </w:pPr>
      <w:r w:rsidRPr="00364BEF">
        <w:t>Тело само должно заботиться, если может, о том, чтобы не претерпеть чего-либо, и сказать, если так случится. Душа же не будет претерпевать ничего, если только ты не заставишь ее разбираться во всем этом.</w:t>
      </w:r>
    </w:p>
    <w:p w14:paraId="13E83CD5" w14:textId="77777777" w:rsidR="00034BB6" w:rsidRPr="00364BEF" w:rsidRDefault="00034BB6" w:rsidP="00034BB6">
      <w:pPr>
        <w:tabs>
          <w:tab w:val="left" w:pos="0"/>
        </w:tabs>
      </w:pPr>
    </w:p>
    <w:p w14:paraId="4F7277AB" w14:textId="77777777" w:rsidR="00034BB6" w:rsidRPr="00364BEF" w:rsidRDefault="00034BB6" w:rsidP="00034BB6">
      <w:pPr>
        <w:pStyle w:val="ListParagraph"/>
        <w:tabs>
          <w:tab w:val="left" w:pos="0"/>
        </w:tabs>
        <w:ind w:left="0"/>
      </w:pPr>
      <w:r w:rsidRPr="00364BEF">
        <w:t>Чужая душа – потемки.</w:t>
      </w:r>
    </w:p>
    <w:p w14:paraId="7565AF1D" w14:textId="77777777" w:rsidR="00034BB6" w:rsidRPr="00364BEF" w:rsidRDefault="00034BB6" w:rsidP="00034BB6">
      <w:pPr>
        <w:tabs>
          <w:tab w:val="left" w:pos="0"/>
        </w:tabs>
      </w:pPr>
    </w:p>
    <w:p w14:paraId="58FBDD20" w14:textId="77777777" w:rsidR="00034BB6" w:rsidRDefault="00034BB6" w:rsidP="00034BB6">
      <w:pPr>
        <w:tabs>
          <w:tab w:val="left" w:pos="0"/>
        </w:tabs>
        <w:rPr>
          <w:color w:val="FF0000"/>
        </w:rPr>
      </w:pPr>
      <w:r>
        <w:rPr>
          <w:color w:val="FF0000"/>
        </w:rPr>
        <w:t>АПУЛЕЙ</w:t>
      </w:r>
    </w:p>
    <w:p w14:paraId="515EFC8D" w14:textId="77777777" w:rsidR="00034BB6" w:rsidRPr="00E75A7F" w:rsidRDefault="00034BB6" w:rsidP="00034BB6">
      <w:r w:rsidRPr="004C643E">
        <w:t xml:space="preserve">А ведь хуже </w:t>
      </w:r>
      <w:r w:rsidRPr="00E75A7F">
        <w:t>оцепенеть душою, чем телом, и хуже свихнуться разумом, чем свихнуть ногу, да и отплеваться в собственной спальне было бы тебе куда лучше, чем быть оплеванным общим презрением в достославном этом собрании. Но ты наверняка почитаешь себя вполне здоровым, потому что тебя не держат взаперти и ты волен тащиться вослед своему безумию, куда бы оно тебя ни повлекло!</w:t>
      </w:r>
    </w:p>
    <w:p w14:paraId="440B8497" w14:textId="77777777" w:rsidR="00034BB6" w:rsidRDefault="00034BB6" w:rsidP="00034BB6"/>
    <w:p w14:paraId="08EA66C1" w14:textId="77777777" w:rsidR="00034BB6" w:rsidRPr="008964B9" w:rsidRDefault="00034BB6" w:rsidP="00034BB6">
      <w:pPr>
        <w:tabs>
          <w:tab w:val="left" w:pos="0"/>
        </w:tabs>
        <w:rPr>
          <w:color w:val="FF0000"/>
        </w:rPr>
      </w:pPr>
      <w:r w:rsidRPr="008964B9">
        <w:rPr>
          <w:color w:val="FF0000"/>
        </w:rPr>
        <w:t>БОЭЦИЙ</w:t>
      </w:r>
    </w:p>
    <w:p w14:paraId="2374C20C" w14:textId="77777777" w:rsidR="00034BB6" w:rsidRPr="00DE5F2E" w:rsidRDefault="00034BB6" w:rsidP="00034BB6">
      <w:pPr>
        <w:pStyle w:val="ListParagraph"/>
        <w:tabs>
          <w:tab w:val="left" w:pos="0"/>
        </w:tabs>
        <w:ind w:left="0"/>
      </w:pPr>
      <w:r w:rsidRPr="00DE5F2E">
        <w:t>Какой смысл заключен в славе для выдающихся людей, о которых идет речь, стремящихся к славе ради добродетели? Что,</w:t>
      </w:r>
      <w:r>
        <w:t xml:space="preserve"> </w:t>
      </w:r>
      <w:r w:rsidRPr="00DE5F2E">
        <w:t>— я спрашиваю,</w:t>
      </w:r>
      <w:r>
        <w:t xml:space="preserve"> </w:t>
      </w:r>
      <w:r w:rsidRPr="00DE5F2E">
        <w:t xml:space="preserve">— им до славы после уничтожения тела смертью? Ведь если предположить то, что наш рассудок отказывается допустить, будто люди умирают полностью, слава вообще ничто, поскольку тот, кому она воздается, вообще больше не существует. Если же </w:t>
      </w:r>
      <w:r w:rsidRPr="0036710C">
        <w:t>душа</w:t>
      </w:r>
      <w:r w:rsidRPr="00DE5F2E">
        <w:t>, осознающая самое себя, освободившись из земной темницы, устремляется в небо, разве она не посмотрит с презрением на все земные деяния, она, которая, вкушая радости неба, ликует, что освободилась от земных пут!</w:t>
      </w:r>
    </w:p>
    <w:p w14:paraId="51450838" w14:textId="77777777" w:rsidR="00034BB6" w:rsidRDefault="00034BB6" w:rsidP="00034BB6">
      <w:pPr>
        <w:pStyle w:val="ListParagraph"/>
        <w:tabs>
          <w:tab w:val="left" w:pos="0"/>
        </w:tabs>
        <w:ind w:left="0"/>
      </w:pPr>
    </w:p>
    <w:p w14:paraId="60593F95" w14:textId="77777777" w:rsidR="00034BB6" w:rsidRPr="008964B9" w:rsidRDefault="00034BB6" w:rsidP="00034BB6">
      <w:pPr>
        <w:pStyle w:val="ListParagraph"/>
        <w:tabs>
          <w:tab w:val="left" w:pos="0"/>
        </w:tabs>
        <w:ind w:left="0"/>
        <w:rPr>
          <w:color w:val="FF0000"/>
        </w:rPr>
      </w:pPr>
      <w:r w:rsidRPr="008964B9">
        <w:rPr>
          <w:color w:val="FF0000"/>
        </w:rPr>
        <w:t>ГАЛЕН</w:t>
      </w:r>
    </w:p>
    <w:p w14:paraId="5AE91EE7" w14:textId="77777777" w:rsidR="00034BB6" w:rsidRPr="00E46B8A" w:rsidRDefault="00034BB6" w:rsidP="00034BB6">
      <w:pPr>
        <w:pStyle w:val="ListParagraph"/>
        <w:tabs>
          <w:tab w:val="left" w:pos="0"/>
        </w:tabs>
        <w:ind w:left="0"/>
      </w:pPr>
      <w:r w:rsidRPr="00E46B8A">
        <w:t xml:space="preserve">Назначение всех частей тела человека находится в зависимости от </w:t>
      </w:r>
      <w:r w:rsidRPr="009E1429">
        <w:t>души</w:t>
      </w:r>
      <w:r w:rsidRPr="00E46B8A">
        <w:t>. Ведь тело есть орудие души, и поэтому одни и те же его части являются очень непохожими, одни на другие у различных животных, так же как и их души.</w:t>
      </w:r>
    </w:p>
    <w:p w14:paraId="3C5373B6" w14:textId="77777777" w:rsidR="00034BB6" w:rsidRPr="00E46B8A" w:rsidRDefault="00034BB6" w:rsidP="00034BB6">
      <w:pPr>
        <w:tabs>
          <w:tab w:val="left" w:pos="0"/>
        </w:tabs>
      </w:pPr>
    </w:p>
    <w:p w14:paraId="688AE741" w14:textId="77777777" w:rsidR="00034BB6" w:rsidRPr="008964B9" w:rsidRDefault="00034BB6" w:rsidP="00034BB6">
      <w:pPr>
        <w:pStyle w:val="ListParagraph"/>
        <w:tabs>
          <w:tab w:val="left" w:pos="0"/>
        </w:tabs>
        <w:ind w:left="0"/>
        <w:rPr>
          <w:b/>
          <w:color w:val="FF0000"/>
          <w:sz w:val="28"/>
          <w:szCs w:val="28"/>
        </w:rPr>
      </w:pPr>
      <w:r w:rsidRPr="008964B9">
        <w:rPr>
          <w:color w:val="FF0000"/>
        </w:rPr>
        <w:t xml:space="preserve">ПЕТРОНИЙ                    </w:t>
      </w:r>
    </w:p>
    <w:p w14:paraId="33D69629" w14:textId="77777777" w:rsidR="00034BB6" w:rsidRPr="00D6078F" w:rsidRDefault="00034BB6" w:rsidP="00034BB6">
      <w:pPr>
        <w:pStyle w:val="ListParagraph"/>
        <w:tabs>
          <w:tab w:val="left" w:pos="0"/>
        </w:tabs>
        <w:ind w:left="0"/>
      </w:pPr>
      <w:r w:rsidRPr="00D6078F">
        <w:t>Душа жаждет того, что утратила, и уносится воображением в прошлое.</w:t>
      </w:r>
    </w:p>
    <w:p w14:paraId="4A4B6BCD" w14:textId="77777777" w:rsidR="00034BB6" w:rsidRPr="00D6078F" w:rsidRDefault="00034BB6" w:rsidP="00034BB6">
      <w:pPr>
        <w:pStyle w:val="ListParagraph"/>
        <w:tabs>
          <w:tab w:val="left" w:pos="0"/>
        </w:tabs>
        <w:ind w:left="0"/>
      </w:pPr>
    </w:p>
    <w:p w14:paraId="4A736732" w14:textId="77777777" w:rsidR="00034BB6" w:rsidRPr="008964B9" w:rsidRDefault="00034BB6" w:rsidP="00034BB6">
      <w:pPr>
        <w:tabs>
          <w:tab w:val="left" w:pos="0"/>
        </w:tabs>
        <w:rPr>
          <w:color w:val="FF0000"/>
        </w:rPr>
      </w:pPr>
      <w:r w:rsidRPr="008964B9">
        <w:rPr>
          <w:color w:val="FF0000"/>
        </w:rPr>
        <w:t xml:space="preserve">СЕНЕКА              </w:t>
      </w:r>
    </w:p>
    <w:p w14:paraId="484ACD31" w14:textId="77777777" w:rsidR="00034BB6" w:rsidRPr="00FB076D" w:rsidRDefault="00034BB6" w:rsidP="00034BB6">
      <w:pPr>
        <w:tabs>
          <w:tab w:val="left" w:pos="0"/>
        </w:tabs>
      </w:pPr>
      <w:r w:rsidRPr="00FB076D">
        <w:t xml:space="preserve">Благородными делает нас </w:t>
      </w:r>
      <w:r w:rsidRPr="008068A9">
        <w:t>душа</w:t>
      </w:r>
      <w:r w:rsidRPr="00FB076D">
        <w:t>, которая из любого</w:t>
      </w:r>
      <w:r>
        <w:t xml:space="preserve"> состояния может подняться над Ф</w:t>
      </w:r>
      <w:r w:rsidRPr="00FB076D">
        <w:t xml:space="preserve">ортуной. </w:t>
      </w:r>
    </w:p>
    <w:p w14:paraId="78AEBD72" w14:textId="77777777" w:rsidR="00034BB6" w:rsidRDefault="00034BB6" w:rsidP="00034BB6">
      <w:pPr>
        <w:tabs>
          <w:tab w:val="left" w:pos="0"/>
        </w:tabs>
      </w:pPr>
    </w:p>
    <w:p w14:paraId="62A6A6CA" w14:textId="77777777" w:rsidR="00034BB6" w:rsidRPr="005F00B9" w:rsidRDefault="00034BB6" w:rsidP="00034BB6">
      <w:pPr>
        <w:tabs>
          <w:tab w:val="left" w:pos="0"/>
        </w:tabs>
      </w:pPr>
      <w:r w:rsidRPr="008068A9">
        <w:t>Великая душа пренебрегает</w:t>
      </w:r>
      <w:r w:rsidRPr="005F00B9">
        <w:t xml:space="preserve"> великим</w:t>
      </w:r>
      <w:r>
        <w:t>, она</w:t>
      </w:r>
      <w:r w:rsidRPr="005F00B9">
        <w:t xml:space="preserve"> пред</w:t>
      </w:r>
      <w:r>
        <w:t>почитает умеренное чрезмерному.</w:t>
      </w:r>
    </w:p>
    <w:p w14:paraId="2E596E46" w14:textId="77777777" w:rsidR="00034BB6" w:rsidRDefault="00034BB6" w:rsidP="00034BB6">
      <w:pPr>
        <w:tabs>
          <w:tab w:val="left" w:pos="0"/>
        </w:tabs>
      </w:pPr>
    </w:p>
    <w:p w14:paraId="37E83392" w14:textId="77777777" w:rsidR="00034BB6" w:rsidRPr="005F00B9" w:rsidRDefault="00034BB6" w:rsidP="00034BB6">
      <w:pPr>
        <w:tabs>
          <w:tab w:val="left" w:pos="0"/>
        </w:tabs>
      </w:pPr>
      <w:r w:rsidRPr="005F00B9">
        <w:t xml:space="preserve">Величие </w:t>
      </w:r>
      <w:r w:rsidRPr="008068A9">
        <w:t>души</w:t>
      </w:r>
      <w:r w:rsidRPr="005F00B9">
        <w:t xml:space="preserve"> должно быть свойством всех людей.</w:t>
      </w:r>
    </w:p>
    <w:p w14:paraId="620F2E18" w14:textId="77777777" w:rsidR="00034BB6" w:rsidRDefault="00034BB6" w:rsidP="00034BB6">
      <w:pPr>
        <w:tabs>
          <w:tab w:val="left" w:pos="0"/>
        </w:tabs>
      </w:pPr>
    </w:p>
    <w:p w14:paraId="7B68488D" w14:textId="77777777" w:rsidR="00034BB6" w:rsidRPr="005F00B9" w:rsidRDefault="00034BB6" w:rsidP="00034BB6">
      <w:pPr>
        <w:tabs>
          <w:tab w:val="left" w:pos="0"/>
        </w:tabs>
      </w:pPr>
      <w:r w:rsidRPr="008068A9">
        <w:t>Душа</w:t>
      </w:r>
      <w:r w:rsidRPr="005F00B9">
        <w:t xml:space="preserve"> это тончайшее материальное дыхание, дающее жизнь телу; однако это ещё и божество, обитающее в нас, словно некий гость.</w:t>
      </w:r>
    </w:p>
    <w:p w14:paraId="6AB43066" w14:textId="77777777" w:rsidR="00034BB6" w:rsidRDefault="00034BB6" w:rsidP="00034BB6">
      <w:pPr>
        <w:tabs>
          <w:tab w:val="left" w:pos="0"/>
        </w:tabs>
      </w:pPr>
    </w:p>
    <w:p w14:paraId="1DB1978B" w14:textId="77777777" w:rsidR="00034BB6" w:rsidRPr="00FB076D" w:rsidRDefault="00034BB6" w:rsidP="00034BB6">
      <w:pPr>
        <w:tabs>
          <w:tab w:val="left" w:pos="0"/>
        </w:tabs>
      </w:pPr>
      <w:r w:rsidRPr="008068A9">
        <w:t>Душу</w:t>
      </w:r>
      <w:r w:rsidRPr="00FB076D">
        <w:t xml:space="preserve"> непреклонную, благородную, высокую можно назвать не иначе, как Богом, нашедшим приют в теле человека. Такая душа может оказаться и у римского всадника, и у вольноотпущенника, и у раба. </w:t>
      </w:r>
    </w:p>
    <w:p w14:paraId="410F64D8" w14:textId="77777777" w:rsidR="00034BB6" w:rsidRDefault="00034BB6" w:rsidP="00034BB6">
      <w:pPr>
        <w:tabs>
          <w:tab w:val="left" w:pos="0"/>
        </w:tabs>
      </w:pPr>
    </w:p>
    <w:p w14:paraId="069C98E6" w14:textId="77777777" w:rsidR="00034BB6" w:rsidRPr="005F00B9" w:rsidRDefault="00034BB6" w:rsidP="00034BB6">
      <w:pPr>
        <w:tabs>
          <w:tab w:val="left" w:pos="0"/>
        </w:tabs>
      </w:pPr>
      <w:r w:rsidRPr="005F00B9">
        <w:t xml:space="preserve">Привыкшая к слепому страху </w:t>
      </w:r>
      <w:r w:rsidRPr="008068A9">
        <w:t>душа</w:t>
      </w:r>
      <w:r w:rsidRPr="005F00B9">
        <w:t xml:space="preserve"> неспособна заботиться о собственном спасенье: она не избегает, а убегает, а опасности легче ударить нас сзади.</w:t>
      </w:r>
    </w:p>
    <w:p w14:paraId="40A26EA5" w14:textId="77777777" w:rsidR="00034BB6" w:rsidRDefault="00034BB6" w:rsidP="00034BB6">
      <w:pPr>
        <w:tabs>
          <w:tab w:val="left" w:pos="0"/>
        </w:tabs>
      </w:pPr>
    </w:p>
    <w:p w14:paraId="327B8789" w14:textId="77777777" w:rsidR="00034BB6" w:rsidRPr="008964B9" w:rsidRDefault="00034BB6" w:rsidP="00034BB6">
      <w:pPr>
        <w:tabs>
          <w:tab w:val="left" w:pos="0"/>
        </w:tabs>
        <w:rPr>
          <w:color w:val="FF0000"/>
        </w:rPr>
      </w:pPr>
      <w:r w:rsidRPr="008964B9">
        <w:rPr>
          <w:color w:val="FF0000"/>
        </w:rPr>
        <w:t xml:space="preserve">ТАЦИТ               </w:t>
      </w:r>
    </w:p>
    <w:p w14:paraId="480B5335" w14:textId="77777777" w:rsidR="00034BB6" w:rsidRPr="00134C3E" w:rsidRDefault="00034BB6" w:rsidP="00034BB6">
      <w:pPr>
        <w:tabs>
          <w:tab w:val="left" w:pos="0"/>
        </w:tabs>
      </w:pPr>
      <w:r w:rsidRPr="00134C3E">
        <w:t xml:space="preserve">Человеческой </w:t>
      </w:r>
      <w:r w:rsidRPr="0078227E">
        <w:t>душе</w:t>
      </w:r>
      <w:r w:rsidRPr="00134C3E">
        <w:t xml:space="preserve"> свойственно питать ненависть к тем, кому мы нанесли оскорбление. </w:t>
      </w:r>
    </w:p>
    <w:p w14:paraId="7583FA2F" w14:textId="77777777" w:rsidR="00034BB6" w:rsidRDefault="00034BB6" w:rsidP="00034BB6">
      <w:pPr>
        <w:tabs>
          <w:tab w:val="left" w:pos="0"/>
        </w:tabs>
      </w:pPr>
    </w:p>
    <w:p w14:paraId="6321C66C" w14:textId="77777777" w:rsidR="00034BB6" w:rsidRPr="008964B9" w:rsidRDefault="00034BB6" w:rsidP="00034BB6">
      <w:pPr>
        <w:tabs>
          <w:tab w:val="left" w:pos="0"/>
        </w:tabs>
        <w:rPr>
          <w:color w:val="FF0000"/>
        </w:rPr>
      </w:pPr>
      <w:r w:rsidRPr="008964B9">
        <w:rPr>
          <w:color w:val="FF0000"/>
        </w:rPr>
        <w:t xml:space="preserve">ФИЛОН           </w:t>
      </w:r>
    </w:p>
    <w:p w14:paraId="21C60610" w14:textId="77777777" w:rsidR="00034BB6" w:rsidRPr="00134C3E" w:rsidRDefault="00034BB6" w:rsidP="00034BB6">
      <w:pPr>
        <w:tabs>
          <w:tab w:val="left" w:pos="0"/>
        </w:tabs>
      </w:pPr>
      <w:r w:rsidRPr="00134C3E">
        <w:t xml:space="preserve">На страже </w:t>
      </w:r>
      <w:r w:rsidRPr="0078227E">
        <w:t>тела</w:t>
      </w:r>
      <w:r w:rsidRPr="00134C3E">
        <w:t xml:space="preserve"> стоят богатство, слава, почет – они выпрямляют его и поднимают ввысь, и заставляют держаться гордо, а сокрушают его враги – позор, бесславие, бедность. На страже </w:t>
      </w:r>
      <w:r w:rsidRPr="0078227E">
        <w:t>души</w:t>
      </w:r>
      <w:r w:rsidRPr="00134C3E">
        <w:t xml:space="preserve"> – слух, зрение, вкус, обоняние и вообще весь строй чувств, а еще, конечно же, здоровье, крепость, мощь и сила: они окружают ум, словно прочные, надежно возведенные стены, а он, разгуливая в этих стенах, радуется, ибо ничто не мешает его свободным порывам, напротив – во все стороны расстилаются перед ним широкие пути. Но этой страже угрожает враг – ущербность и увечность всех органов чувств, и этот враг нередко приводит разум к краю пропасти. И все эти злосчастья, как таковые, весьма плачевны и ужасны, но много легче в сравнении с теми, что, люди навлекают на себя по умыслу.</w:t>
      </w:r>
    </w:p>
    <w:p w14:paraId="44E34BB6" w14:textId="77777777" w:rsidR="00034BB6" w:rsidRDefault="00034BB6" w:rsidP="00034BB6">
      <w:pPr>
        <w:tabs>
          <w:tab w:val="left" w:pos="0"/>
        </w:tabs>
      </w:pPr>
    </w:p>
    <w:p w14:paraId="5EDC4BEC" w14:textId="77777777" w:rsidR="00034BB6" w:rsidRPr="008964B9" w:rsidRDefault="00034BB6" w:rsidP="00034BB6">
      <w:pPr>
        <w:tabs>
          <w:tab w:val="left" w:pos="0"/>
        </w:tabs>
        <w:rPr>
          <w:color w:val="FF0000"/>
        </w:rPr>
      </w:pPr>
      <w:r w:rsidRPr="008964B9">
        <w:rPr>
          <w:color w:val="FF0000"/>
        </w:rPr>
        <w:t xml:space="preserve">ЦИЦЕРОН                              </w:t>
      </w:r>
    </w:p>
    <w:p w14:paraId="44598F86" w14:textId="77777777" w:rsidR="00034BB6" w:rsidRPr="00134C3E" w:rsidRDefault="00034BB6" w:rsidP="00034BB6">
      <w:pPr>
        <w:tabs>
          <w:tab w:val="left" w:pos="0"/>
        </w:tabs>
      </w:pPr>
      <w:r w:rsidRPr="0078227E">
        <w:t>Душе</w:t>
      </w:r>
      <w:r w:rsidRPr="00134C3E">
        <w:t xml:space="preserve"> приходится судить о своей болезни лишь тогда, когда т</w:t>
      </w:r>
      <w:r>
        <w:t>о, что судит, само уже больное.</w:t>
      </w:r>
    </w:p>
    <w:p w14:paraId="3AE3EC02" w14:textId="77777777" w:rsidR="00034BB6" w:rsidRDefault="00034BB6" w:rsidP="00034BB6">
      <w:pPr>
        <w:tabs>
          <w:tab w:val="left" w:pos="0"/>
        </w:tabs>
      </w:pPr>
    </w:p>
    <w:p w14:paraId="54E1EAE2" w14:textId="77777777" w:rsidR="00034BB6" w:rsidRPr="00134C3E" w:rsidRDefault="00034BB6" w:rsidP="00034BB6">
      <w:pPr>
        <w:tabs>
          <w:tab w:val="left" w:pos="0"/>
        </w:tabs>
      </w:pPr>
      <w:r w:rsidRPr="00134C3E">
        <w:t xml:space="preserve">Если я заблуждаюсь, веря в бессмертие </w:t>
      </w:r>
      <w:r w:rsidRPr="0078227E">
        <w:t>души</w:t>
      </w:r>
      <w:r w:rsidRPr="00134C3E">
        <w:t xml:space="preserve"> человеческой, то заблуждаюсь охотно и не хочу, чтобы у меня отнимали мое заблуждение, услаждающее меня, пока я живу; если же я по </w:t>
      </w:r>
      <w:r w:rsidRPr="0078227E">
        <w:t>смерти</w:t>
      </w:r>
      <w:r w:rsidRPr="00134C3E">
        <w:t xml:space="preserve"> ничего не буду чувствовать, как думают некие ничтожные </w:t>
      </w:r>
      <w:r w:rsidRPr="0078227E">
        <w:t>философы</w:t>
      </w:r>
      <w:r w:rsidRPr="00134C3E">
        <w:t>, то мне нечего бояться насмешек умерших философов.</w:t>
      </w:r>
    </w:p>
    <w:p w14:paraId="79FCB7FD" w14:textId="77777777" w:rsidR="00034BB6" w:rsidRDefault="00034BB6" w:rsidP="00034BB6">
      <w:pPr>
        <w:tabs>
          <w:tab w:val="left" w:pos="0"/>
        </w:tabs>
      </w:pPr>
    </w:p>
    <w:p w14:paraId="6F2B6795" w14:textId="77777777" w:rsidR="00034BB6" w:rsidRPr="00134C3E" w:rsidRDefault="00034BB6" w:rsidP="00034BB6">
      <w:pPr>
        <w:tabs>
          <w:tab w:val="left" w:pos="0"/>
        </w:tabs>
      </w:pPr>
      <w:r w:rsidRPr="00134C3E">
        <w:t xml:space="preserve">Как плодородное поле без возделывания не даст урожая, так и </w:t>
      </w:r>
      <w:r w:rsidRPr="0078227E">
        <w:t>душа</w:t>
      </w:r>
      <w:r w:rsidRPr="00134C3E">
        <w:t xml:space="preserve">. А возделывание душим – это есть </w:t>
      </w:r>
      <w:r w:rsidRPr="0078227E">
        <w:t>философия</w:t>
      </w:r>
      <w:r w:rsidRPr="00134C3E">
        <w:t>: она выпалывает в душе пороки, приготовляет души к приятию посева и вверяет ей – сеет, так сказать – только те семена, которые, вызрев, приносят обильнейший урожай. Но и это вовсе ничего не доказывает: ведь и поля не все плодоносны, хоть и возделываются достойнейшим образом.</w:t>
      </w:r>
    </w:p>
    <w:p w14:paraId="6F31B6F0" w14:textId="77777777" w:rsidR="00034BB6" w:rsidRPr="00134C3E" w:rsidRDefault="00034BB6" w:rsidP="00034BB6">
      <w:pPr>
        <w:tabs>
          <w:tab w:val="left" w:pos="0"/>
        </w:tabs>
      </w:pPr>
    </w:p>
    <w:p w14:paraId="6144001C" w14:textId="77777777" w:rsidR="00034BB6" w:rsidRPr="008964B9" w:rsidRDefault="00034BB6" w:rsidP="00034BB6">
      <w:pPr>
        <w:tabs>
          <w:tab w:val="left" w:pos="0"/>
        </w:tabs>
        <w:rPr>
          <w:color w:val="FF0000"/>
        </w:rPr>
      </w:pPr>
      <w:r w:rsidRPr="008964B9">
        <w:rPr>
          <w:color w:val="FF0000"/>
        </w:rPr>
        <w:t xml:space="preserve">ЮВЕНАЛ  </w:t>
      </w:r>
    </w:p>
    <w:p w14:paraId="08C513CF" w14:textId="77777777" w:rsidR="00034BB6" w:rsidRPr="00134C3E" w:rsidRDefault="00034BB6" w:rsidP="00034BB6">
      <w:pPr>
        <w:tabs>
          <w:tab w:val="left" w:pos="0"/>
        </w:tabs>
      </w:pPr>
      <w:r w:rsidRPr="00134C3E">
        <w:t xml:space="preserve">Ты можешь обнаружить страдание </w:t>
      </w:r>
      <w:r w:rsidRPr="0078227E">
        <w:t>души</w:t>
      </w:r>
      <w:r w:rsidRPr="00134C3E">
        <w:t xml:space="preserve">, сокрытой в больном теле, как можешь обнаружить и ее радость: ведь </w:t>
      </w:r>
      <w:hyperlink r:id="rId7" w:history="1">
        <w:r w:rsidRPr="00134C3E">
          <w:t>лицо</w:t>
        </w:r>
      </w:hyperlink>
      <w:r w:rsidRPr="00134C3E">
        <w:t xml:space="preserve"> отражает и то и другое. </w:t>
      </w:r>
      <w:r w:rsidRPr="00134C3E">
        <w:br/>
      </w:r>
    </w:p>
    <w:p w14:paraId="0B959351" w14:textId="77777777" w:rsidR="00034BB6" w:rsidRPr="00D6078F" w:rsidRDefault="00034BB6" w:rsidP="00034BB6">
      <w:pPr>
        <w:pStyle w:val="ListParagraph"/>
        <w:tabs>
          <w:tab w:val="left" w:pos="0"/>
        </w:tabs>
      </w:pPr>
    </w:p>
    <w:p w14:paraId="044136DD" w14:textId="77777777" w:rsidR="00034BB6" w:rsidRPr="00E46B8A" w:rsidRDefault="00034BB6" w:rsidP="00034BB6">
      <w:pPr>
        <w:tabs>
          <w:tab w:val="left" w:pos="0"/>
        </w:tabs>
      </w:pPr>
    </w:p>
    <w:p w14:paraId="54E264BF" w14:textId="77777777" w:rsidR="00034BB6" w:rsidRDefault="00034BB6" w:rsidP="00034BB6">
      <w:pPr>
        <w:pStyle w:val="ListParagraph"/>
        <w:tabs>
          <w:tab w:val="left" w:pos="0"/>
        </w:tabs>
      </w:pPr>
    </w:p>
    <w:p w14:paraId="0C3FD087" w14:textId="77777777" w:rsidR="00034BB6" w:rsidRPr="008964B9" w:rsidRDefault="00034BB6" w:rsidP="00034BB6">
      <w:pPr>
        <w:pStyle w:val="ListParagraph"/>
        <w:tabs>
          <w:tab w:val="left" w:pos="0"/>
        </w:tabs>
        <w:rPr>
          <w:b/>
          <w:color w:val="FF0000"/>
        </w:rPr>
      </w:pPr>
      <w:r>
        <w:t xml:space="preserve">                       </w:t>
      </w:r>
      <w:r w:rsidRPr="008964B9">
        <w:rPr>
          <w:b/>
          <w:color w:val="FF0000"/>
        </w:rPr>
        <w:t>ФИЛОСОФИЯ  ЗНАНИЯ</w:t>
      </w:r>
    </w:p>
    <w:p w14:paraId="072F760E" w14:textId="77777777" w:rsidR="00034BB6" w:rsidRDefault="00034BB6" w:rsidP="00034BB6">
      <w:pPr>
        <w:pStyle w:val="ListParagraph"/>
        <w:tabs>
          <w:tab w:val="left" w:pos="0"/>
        </w:tabs>
      </w:pPr>
    </w:p>
    <w:p w14:paraId="42D0B49A" w14:textId="77777777" w:rsidR="00034BB6" w:rsidRPr="008964B9" w:rsidRDefault="00034BB6" w:rsidP="00034BB6">
      <w:pPr>
        <w:pStyle w:val="ListParagraph"/>
        <w:tabs>
          <w:tab w:val="left" w:pos="0"/>
        </w:tabs>
        <w:ind w:left="0"/>
        <w:rPr>
          <w:color w:val="FF0000"/>
        </w:rPr>
      </w:pPr>
      <w:r w:rsidRPr="008964B9">
        <w:rPr>
          <w:color w:val="FF0000"/>
        </w:rPr>
        <w:t>АВГУСТИН АВРЕЛИЙ</w:t>
      </w:r>
    </w:p>
    <w:p w14:paraId="5BAD56A7" w14:textId="77777777" w:rsidR="00034BB6" w:rsidRPr="00E7276D" w:rsidRDefault="00034BB6" w:rsidP="00034BB6">
      <w:pPr>
        <w:pStyle w:val="ListParagraph"/>
        <w:tabs>
          <w:tab w:val="left" w:pos="0"/>
        </w:tabs>
        <w:ind w:left="0"/>
      </w:pPr>
      <w:r w:rsidRPr="00E7276D">
        <w:t xml:space="preserve">Для изучения языка гораздо важнее свободная </w:t>
      </w:r>
      <w:hyperlink r:id="rId8" w:history="1">
        <w:r w:rsidRPr="00E7276D">
          <w:t>любознательность</w:t>
        </w:r>
      </w:hyperlink>
      <w:r w:rsidRPr="00E7276D">
        <w:t xml:space="preserve">, чем грозная </w:t>
      </w:r>
      <w:hyperlink r:id="rId9" w:history="1">
        <w:r w:rsidRPr="00E7276D">
          <w:t>необходимость</w:t>
        </w:r>
      </w:hyperlink>
      <w:r w:rsidRPr="00E7276D">
        <w:t xml:space="preserve">. </w:t>
      </w:r>
    </w:p>
    <w:p w14:paraId="23E2354A" w14:textId="77777777" w:rsidR="00034BB6" w:rsidRPr="00E7276D" w:rsidRDefault="00034BB6" w:rsidP="00034BB6">
      <w:pPr>
        <w:tabs>
          <w:tab w:val="left" w:pos="0"/>
        </w:tabs>
      </w:pPr>
    </w:p>
    <w:p w14:paraId="38230B96" w14:textId="77777777" w:rsidR="00034BB6" w:rsidRPr="00E7276D" w:rsidRDefault="00034BB6" w:rsidP="00034BB6">
      <w:pPr>
        <w:pStyle w:val="ListParagraph"/>
        <w:tabs>
          <w:tab w:val="left" w:pos="0"/>
        </w:tabs>
        <w:ind w:left="0"/>
      </w:pPr>
      <w:r w:rsidRPr="00E7276D">
        <w:t>Мы не</w:t>
      </w:r>
      <w:r>
        <w:t xml:space="preserve"> знаем, долго ли просуществуют Земля и Н</w:t>
      </w:r>
      <w:r w:rsidRPr="00E7276D">
        <w:t>ебо, но знаем, что всегда 3 и 7 будет 10.</w:t>
      </w:r>
    </w:p>
    <w:p w14:paraId="338039B5" w14:textId="77777777" w:rsidR="00034BB6" w:rsidRDefault="00034BB6" w:rsidP="00034BB6">
      <w:pPr>
        <w:pStyle w:val="ListParagraph"/>
        <w:tabs>
          <w:tab w:val="left" w:pos="0"/>
        </w:tabs>
        <w:ind w:left="0"/>
      </w:pPr>
    </w:p>
    <w:p w14:paraId="5932A1C7" w14:textId="77777777" w:rsidR="00034BB6" w:rsidRPr="00E7276D" w:rsidRDefault="00034BB6" w:rsidP="00034BB6">
      <w:pPr>
        <w:pStyle w:val="ListParagraph"/>
        <w:tabs>
          <w:tab w:val="left" w:pos="0"/>
        </w:tabs>
        <w:ind w:left="0"/>
      </w:pPr>
      <w:r w:rsidRPr="00E7276D">
        <w:t>Не произносите бесповоротных суждений!</w:t>
      </w:r>
    </w:p>
    <w:p w14:paraId="06754502" w14:textId="77777777" w:rsidR="00034BB6" w:rsidRDefault="00034BB6" w:rsidP="00034BB6">
      <w:pPr>
        <w:pStyle w:val="ListParagraph"/>
        <w:tabs>
          <w:tab w:val="left" w:pos="0"/>
        </w:tabs>
        <w:ind w:left="0"/>
      </w:pPr>
    </w:p>
    <w:p w14:paraId="5BE51EEA" w14:textId="77777777" w:rsidR="00034BB6" w:rsidRPr="00E7276D" w:rsidRDefault="00034BB6" w:rsidP="00034BB6">
      <w:pPr>
        <w:pStyle w:val="ListParagraph"/>
        <w:tabs>
          <w:tab w:val="left" w:pos="0"/>
        </w:tabs>
        <w:ind w:left="0"/>
      </w:pPr>
      <w:r w:rsidRPr="00E7276D">
        <w:t xml:space="preserve">Нет у человека иной причины </w:t>
      </w:r>
      <w:r w:rsidRPr="00CF66DE">
        <w:t>философствовать</w:t>
      </w:r>
      <w:r w:rsidRPr="00E7276D">
        <w:t xml:space="preserve">, кроме </w:t>
      </w:r>
      <w:r>
        <w:t xml:space="preserve">как </w:t>
      </w:r>
      <w:r w:rsidRPr="00E7276D">
        <w:t xml:space="preserve">стремления к блаженству. </w:t>
      </w:r>
    </w:p>
    <w:p w14:paraId="7FDFD1E4" w14:textId="77777777" w:rsidR="00034BB6" w:rsidRDefault="00034BB6" w:rsidP="00034BB6">
      <w:pPr>
        <w:pStyle w:val="ListParagraph"/>
        <w:tabs>
          <w:tab w:val="left" w:pos="0"/>
        </w:tabs>
        <w:ind w:left="0"/>
      </w:pPr>
    </w:p>
    <w:p w14:paraId="488424B1" w14:textId="77777777" w:rsidR="00034BB6" w:rsidRPr="00E7276D" w:rsidRDefault="00034BB6" w:rsidP="00034BB6">
      <w:pPr>
        <w:pStyle w:val="ListParagraph"/>
        <w:tabs>
          <w:tab w:val="left" w:pos="0"/>
        </w:tabs>
        <w:ind w:left="0"/>
      </w:pPr>
      <w:r w:rsidRPr="00E7276D">
        <w:t xml:space="preserve">Ни один человек не вправе вести столь </w:t>
      </w:r>
      <w:r w:rsidRPr="00CF66DE">
        <w:t>созерцательную</w:t>
      </w:r>
      <w:r w:rsidRPr="00E7276D">
        <w:t xml:space="preserve"> жизнь, чтобы забыть о своем долге служения ближнему.</w:t>
      </w:r>
    </w:p>
    <w:p w14:paraId="108086BA" w14:textId="77777777" w:rsidR="00034BB6" w:rsidRDefault="00034BB6" w:rsidP="00034BB6">
      <w:pPr>
        <w:pStyle w:val="ListParagraph"/>
        <w:tabs>
          <w:tab w:val="left" w:pos="0"/>
        </w:tabs>
        <w:ind w:left="0"/>
      </w:pPr>
    </w:p>
    <w:p w14:paraId="2DBD3AAE" w14:textId="77777777" w:rsidR="00034BB6" w:rsidRPr="00E7276D" w:rsidRDefault="00034BB6" w:rsidP="00034BB6">
      <w:pPr>
        <w:pStyle w:val="ListParagraph"/>
        <w:tabs>
          <w:tab w:val="left" w:pos="0"/>
        </w:tabs>
        <w:ind w:left="0"/>
      </w:pPr>
      <w:r w:rsidRPr="00E7276D">
        <w:t xml:space="preserve">Совершенство есть </w:t>
      </w:r>
      <w:r w:rsidRPr="00CF66DE">
        <w:t>знание</w:t>
      </w:r>
      <w:r w:rsidRPr="00E7276D">
        <w:t xml:space="preserve"> человека о своем несовершенстве.</w:t>
      </w:r>
    </w:p>
    <w:p w14:paraId="4F80E606" w14:textId="77777777" w:rsidR="00034BB6" w:rsidRPr="00E7276D" w:rsidRDefault="00034BB6" w:rsidP="00034BB6">
      <w:pPr>
        <w:tabs>
          <w:tab w:val="left" w:pos="0"/>
        </w:tabs>
      </w:pPr>
    </w:p>
    <w:p w14:paraId="1F055297" w14:textId="77777777" w:rsidR="00034BB6" w:rsidRPr="00E7276D" w:rsidRDefault="00034BB6" w:rsidP="00034BB6">
      <w:pPr>
        <w:pStyle w:val="ListParagraph"/>
        <w:tabs>
          <w:tab w:val="left" w:pos="0"/>
        </w:tabs>
        <w:ind w:left="0"/>
      </w:pPr>
      <w:r w:rsidRPr="00E7276D">
        <w:t>Философией называется не самая мудрость, а любовь к мудрости.</w:t>
      </w:r>
    </w:p>
    <w:p w14:paraId="2A3E3F9A" w14:textId="77777777" w:rsidR="00034BB6" w:rsidRPr="00E7276D" w:rsidRDefault="00034BB6" w:rsidP="00034BB6">
      <w:pPr>
        <w:tabs>
          <w:tab w:val="left" w:pos="0"/>
        </w:tabs>
      </w:pPr>
    </w:p>
    <w:p w14:paraId="311ABB22" w14:textId="77777777" w:rsidR="00034BB6" w:rsidRDefault="00034BB6" w:rsidP="00034BB6">
      <w:pPr>
        <w:pStyle w:val="ListParagraph"/>
        <w:tabs>
          <w:tab w:val="left" w:pos="0"/>
        </w:tabs>
        <w:ind w:left="0"/>
      </w:pPr>
      <w:r w:rsidRPr="00E7276D">
        <w:t>Я убедил себя, что следует больше доверять тем, кто учит, а не тем, кто приказывает.</w:t>
      </w:r>
    </w:p>
    <w:p w14:paraId="6989C610" w14:textId="77777777" w:rsidR="00034BB6" w:rsidRPr="001B49DF" w:rsidRDefault="00034BB6" w:rsidP="00034BB6">
      <w:pPr>
        <w:pStyle w:val="ListParagraph"/>
        <w:tabs>
          <w:tab w:val="left" w:pos="0"/>
        </w:tabs>
        <w:ind w:left="0"/>
      </w:pPr>
    </w:p>
    <w:p w14:paraId="65805549" w14:textId="77777777" w:rsidR="00034BB6" w:rsidRPr="008964B9" w:rsidRDefault="00034BB6" w:rsidP="00034BB6">
      <w:pPr>
        <w:tabs>
          <w:tab w:val="left" w:pos="0"/>
        </w:tabs>
        <w:rPr>
          <w:color w:val="FF0000"/>
        </w:rPr>
      </w:pPr>
      <w:r w:rsidRPr="008964B9">
        <w:rPr>
          <w:color w:val="FF0000"/>
        </w:rPr>
        <w:t>АВРЕЛИЙ МАРК</w:t>
      </w:r>
    </w:p>
    <w:p w14:paraId="0754CCEE" w14:textId="77777777" w:rsidR="00034BB6" w:rsidRPr="00364BEF" w:rsidRDefault="00034BB6" w:rsidP="00034BB6">
      <w:pPr>
        <w:pStyle w:val="ListParagraph"/>
        <w:tabs>
          <w:tab w:val="left" w:pos="0"/>
        </w:tabs>
        <w:ind w:left="0"/>
      </w:pPr>
      <w:r w:rsidRPr="00364BEF">
        <w:t>Было бы ужасно, если бы невежество и тщеславие оказались сильнее разумения.</w:t>
      </w:r>
    </w:p>
    <w:p w14:paraId="5B468028" w14:textId="77777777" w:rsidR="00034BB6" w:rsidRDefault="00034BB6" w:rsidP="00034BB6">
      <w:pPr>
        <w:pStyle w:val="ListParagraph"/>
        <w:tabs>
          <w:tab w:val="left" w:pos="0"/>
        </w:tabs>
        <w:ind w:left="0"/>
      </w:pPr>
    </w:p>
    <w:p w14:paraId="3AAF5320" w14:textId="77777777" w:rsidR="00034BB6" w:rsidRPr="00364BEF" w:rsidRDefault="00034BB6" w:rsidP="00034BB6">
      <w:pPr>
        <w:pStyle w:val="ListParagraph"/>
        <w:tabs>
          <w:tab w:val="left" w:pos="0"/>
        </w:tabs>
        <w:ind w:left="0"/>
      </w:pPr>
      <w:r w:rsidRPr="00364BEF">
        <w:t>Дела богов почтенны своим совершенством, дела людей любезны нам в силу родства с ними. Но иногда последние возбуждают некоторого рода жалость: когда, именно, в них проявляется неведение добра и зла – уродство не меньшее, нежели неспособность различать белое и черное.</w:t>
      </w:r>
    </w:p>
    <w:p w14:paraId="7314CF3C" w14:textId="77777777" w:rsidR="00034BB6" w:rsidRDefault="00034BB6" w:rsidP="00034BB6">
      <w:pPr>
        <w:pStyle w:val="ListParagraph"/>
        <w:tabs>
          <w:tab w:val="left" w:pos="0"/>
        </w:tabs>
        <w:ind w:left="0"/>
      </w:pPr>
    </w:p>
    <w:p w14:paraId="005F1E1F" w14:textId="77777777" w:rsidR="00034BB6" w:rsidRPr="00364BEF" w:rsidRDefault="00034BB6" w:rsidP="00034BB6">
      <w:pPr>
        <w:pStyle w:val="ListParagraph"/>
        <w:tabs>
          <w:tab w:val="left" w:pos="0"/>
        </w:tabs>
        <w:ind w:left="0"/>
      </w:pPr>
      <w:r w:rsidRPr="00364BEF">
        <w:t>Дело философии просто и скромно: не увлекай меня на стезю тщеславия.</w:t>
      </w:r>
    </w:p>
    <w:p w14:paraId="5C133F56" w14:textId="77777777" w:rsidR="00034BB6" w:rsidRDefault="00034BB6" w:rsidP="00034BB6">
      <w:pPr>
        <w:pStyle w:val="ListParagraph"/>
        <w:tabs>
          <w:tab w:val="left" w:pos="0"/>
        </w:tabs>
        <w:ind w:left="0"/>
      </w:pPr>
    </w:p>
    <w:p w14:paraId="6971A94C" w14:textId="77777777" w:rsidR="00034BB6" w:rsidRPr="00364BEF" w:rsidRDefault="00034BB6" w:rsidP="00034BB6">
      <w:pPr>
        <w:pStyle w:val="ListParagraph"/>
        <w:tabs>
          <w:tab w:val="left" w:pos="0"/>
        </w:tabs>
        <w:ind w:left="0"/>
      </w:pPr>
      <w:r w:rsidRPr="00364BEF">
        <w:t>Если ты проникнешься известным основоположениями и отдашься служению разуму, то через десять дней покажешься богом тем, кому теперь кажешься зверем и обезьяной.</w:t>
      </w:r>
    </w:p>
    <w:p w14:paraId="4878B5C8" w14:textId="77777777" w:rsidR="00034BB6" w:rsidRPr="00364BEF" w:rsidRDefault="00034BB6" w:rsidP="00034BB6">
      <w:pPr>
        <w:pStyle w:val="ListParagraph"/>
        <w:tabs>
          <w:tab w:val="left" w:pos="0"/>
        </w:tabs>
        <w:ind w:left="0"/>
      </w:pPr>
    </w:p>
    <w:p w14:paraId="59E28615" w14:textId="77777777" w:rsidR="00034BB6" w:rsidRPr="00364BEF" w:rsidRDefault="00034BB6" w:rsidP="00034BB6">
      <w:pPr>
        <w:pStyle w:val="ListParagraph"/>
        <w:tabs>
          <w:tab w:val="left" w:pos="0"/>
        </w:tabs>
        <w:ind w:left="0"/>
      </w:pPr>
      <w:r w:rsidRPr="00364BEF">
        <w:t xml:space="preserve">Жизнь – борьба и странствие по чужбине; посмертная слава - забвение. Но что может вывести на путь? Ничего, кроме </w:t>
      </w:r>
      <w:r w:rsidRPr="001274E7">
        <w:t>философии</w:t>
      </w:r>
      <w:r w:rsidRPr="00364BEF">
        <w:t>. Философствовать же значит оберегать внутреннего гения от поношения и изъяна, добиваться того, чтобы он стоял выше наслаждений и страданий, чтобы не было в его действиях ни безрассудства, ни обмана, ни лицемерия, чтобы не касалось его, делает или не делает чего-либо его ближний, чтобы на все происходящее и дано ему в удел он смотрел, как на проистекающее оттуда, откуда изошел и он сам, а самое главное, - чтобы он безропотно ждал смерти, как простого разложения тех элементов, из которых слагается каждое живое существо. Но если для самих элементов нет ничего страшного в их постоянном переходе друг в друга, то где основание бояться кому-либо их общего изменения и разложения? Ведь последнее согласно с природой, а то, что согласно с природой, не может быть дурным.</w:t>
      </w:r>
    </w:p>
    <w:p w14:paraId="623EB7F5" w14:textId="77777777" w:rsidR="00034BB6" w:rsidRDefault="00034BB6" w:rsidP="00034BB6">
      <w:pPr>
        <w:pStyle w:val="ListParagraph"/>
        <w:tabs>
          <w:tab w:val="left" w:pos="0"/>
        </w:tabs>
        <w:ind w:left="0"/>
      </w:pPr>
    </w:p>
    <w:p w14:paraId="1B24142A" w14:textId="77777777" w:rsidR="00034BB6" w:rsidRPr="00364BEF" w:rsidRDefault="00034BB6" w:rsidP="00034BB6">
      <w:pPr>
        <w:pStyle w:val="ListParagraph"/>
        <w:tabs>
          <w:tab w:val="left" w:pos="0"/>
        </w:tabs>
        <w:ind w:left="0"/>
      </w:pPr>
      <w:r w:rsidRPr="00364BEF">
        <w:t>Не пошел я в общие школы, а учился дома у хороших учителей и понял, что на такие вещи надо тратиться не жалея.</w:t>
      </w:r>
    </w:p>
    <w:p w14:paraId="522640C9" w14:textId="77777777" w:rsidR="00034BB6" w:rsidRPr="00364BEF" w:rsidRDefault="00034BB6" w:rsidP="00034BB6">
      <w:pPr>
        <w:tabs>
          <w:tab w:val="left" w:pos="0"/>
        </w:tabs>
      </w:pPr>
    </w:p>
    <w:p w14:paraId="20903B55" w14:textId="77777777" w:rsidR="00034BB6" w:rsidRPr="00364BEF" w:rsidRDefault="00034BB6" w:rsidP="00034BB6">
      <w:pPr>
        <w:pStyle w:val="ListParagraph"/>
        <w:tabs>
          <w:tab w:val="left" w:pos="0"/>
        </w:tabs>
        <w:ind w:left="0"/>
      </w:pPr>
      <w:r w:rsidRPr="00364BEF">
        <w:t>Полет духа отличен от полета стрелы. Дух, даже и обходя препятствия и исследуя предмет со всех сторон, все же, тем не менее, держится прямого направления и стремится к цели.</w:t>
      </w:r>
    </w:p>
    <w:p w14:paraId="5840FD53" w14:textId="77777777" w:rsidR="00034BB6" w:rsidRPr="00364BEF" w:rsidRDefault="00034BB6" w:rsidP="00034BB6">
      <w:pPr>
        <w:pStyle w:val="ListParagraph"/>
        <w:tabs>
          <w:tab w:val="left" w:pos="0"/>
        </w:tabs>
        <w:ind w:left="0"/>
      </w:pPr>
    </w:p>
    <w:p w14:paraId="50434400" w14:textId="77777777" w:rsidR="00034BB6" w:rsidRPr="00364BEF" w:rsidRDefault="00034BB6" w:rsidP="00034BB6">
      <w:pPr>
        <w:pStyle w:val="ListParagraph"/>
        <w:tabs>
          <w:tab w:val="left" w:pos="0"/>
        </w:tabs>
        <w:ind w:left="0"/>
      </w:pPr>
      <w:r w:rsidRPr="00364BEF">
        <w:t>Терпит вред тот, кто упорствует в своем заблуждении и невежестве.</w:t>
      </w:r>
    </w:p>
    <w:p w14:paraId="3F948E97" w14:textId="77777777" w:rsidR="00034BB6" w:rsidRPr="00364BEF" w:rsidRDefault="00034BB6" w:rsidP="00034BB6">
      <w:pPr>
        <w:tabs>
          <w:tab w:val="left" w:pos="0"/>
        </w:tabs>
      </w:pPr>
    </w:p>
    <w:p w14:paraId="412F017C" w14:textId="77777777" w:rsidR="00034BB6" w:rsidRPr="00364BEF" w:rsidRDefault="00034BB6" w:rsidP="00034BB6">
      <w:pPr>
        <w:pStyle w:val="ListParagraph"/>
        <w:tabs>
          <w:tab w:val="left" w:pos="0"/>
        </w:tabs>
        <w:ind w:left="0"/>
      </w:pPr>
      <w:r w:rsidRPr="00364BEF">
        <w:t>Утешь свою жажду книжного знания, чтобы не роптать, когда придет смерть, а умереть, храня благорасположение, и искренно, от всего сердца, благодаря богов</w:t>
      </w:r>
    </w:p>
    <w:p w14:paraId="4358C897" w14:textId="77777777" w:rsidR="00034BB6" w:rsidRPr="00364BEF" w:rsidRDefault="00034BB6" w:rsidP="00034BB6">
      <w:pPr>
        <w:tabs>
          <w:tab w:val="left" w:pos="0"/>
        </w:tabs>
      </w:pPr>
    </w:p>
    <w:p w14:paraId="40141AD4" w14:textId="77777777" w:rsidR="00034BB6" w:rsidRPr="00364BEF" w:rsidRDefault="00034BB6" w:rsidP="00034BB6">
      <w:pPr>
        <w:pStyle w:val="ListParagraph"/>
        <w:tabs>
          <w:tab w:val="left" w:pos="0"/>
        </w:tabs>
        <w:ind w:left="0"/>
      </w:pPr>
      <w:r w:rsidRPr="00364BEF">
        <w:t>Что не пропускает света разума, само лишает себя его.</w:t>
      </w:r>
    </w:p>
    <w:p w14:paraId="5E5605EA" w14:textId="77777777" w:rsidR="00034BB6" w:rsidRDefault="00034BB6" w:rsidP="00034BB6">
      <w:pPr>
        <w:tabs>
          <w:tab w:val="left" w:pos="0"/>
        </w:tabs>
      </w:pPr>
    </w:p>
    <w:p w14:paraId="252DC61D" w14:textId="77777777" w:rsidR="00034BB6" w:rsidRPr="008964B9" w:rsidRDefault="00034BB6" w:rsidP="00034BB6">
      <w:pPr>
        <w:tabs>
          <w:tab w:val="left" w:pos="0"/>
        </w:tabs>
        <w:rPr>
          <w:color w:val="FF0000"/>
        </w:rPr>
      </w:pPr>
      <w:r w:rsidRPr="008964B9">
        <w:rPr>
          <w:color w:val="FF0000"/>
        </w:rPr>
        <w:t>АПУЛЕЙ</w:t>
      </w:r>
    </w:p>
    <w:p w14:paraId="681613C9" w14:textId="77777777" w:rsidR="00034BB6" w:rsidRPr="00CB6986" w:rsidRDefault="00034BB6" w:rsidP="00034BB6">
      <w:r w:rsidRPr="00FE72ED">
        <w:t xml:space="preserve">Впрочем, если бы </w:t>
      </w:r>
      <w:r w:rsidRPr="00CB6986">
        <w:t xml:space="preserve">показания глаз имели большую силу, чем свидетельства разума, то пальму первенства в мудрости пришлось бы присудить, несомненно, орлу. </w:t>
      </w:r>
    </w:p>
    <w:p w14:paraId="3201EA46" w14:textId="77777777" w:rsidR="00034BB6" w:rsidRPr="00CB6986" w:rsidRDefault="00034BB6" w:rsidP="00034BB6"/>
    <w:p w14:paraId="0E855A9F" w14:textId="77777777" w:rsidR="00034BB6" w:rsidRPr="004478C1" w:rsidRDefault="00034BB6" w:rsidP="00034BB6">
      <w:pPr>
        <w:pStyle w:val="ListParagraph"/>
        <w:tabs>
          <w:tab w:val="left" w:pos="0"/>
        </w:tabs>
        <w:ind w:left="0"/>
      </w:pPr>
      <w:r w:rsidRPr="004478C1">
        <w:t xml:space="preserve">Если бы показания глаз имели большую силу, чем свидетельства разума, то пальму первенства в мудрости пришлось бы присуждать, несомненно, орлу. </w:t>
      </w:r>
    </w:p>
    <w:p w14:paraId="2CF23B69" w14:textId="77777777" w:rsidR="00034BB6" w:rsidRDefault="00034BB6" w:rsidP="00034BB6">
      <w:pPr>
        <w:pStyle w:val="ListParagraph"/>
        <w:tabs>
          <w:tab w:val="left" w:pos="0"/>
        </w:tabs>
        <w:ind w:left="0"/>
      </w:pPr>
    </w:p>
    <w:p w14:paraId="63DE0714" w14:textId="77777777" w:rsidR="00034BB6" w:rsidRPr="004478C1" w:rsidRDefault="00034BB6" w:rsidP="00034BB6">
      <w:pPr>
        <w:pStyle w:val="ListParagraph"/>
        <w:tabs>
          <w:tab w:val="left" w:pos="0"/>
        </w:tabs>
        <w:ind w:left="0"/>
      </w:pPr>
      <w:r w:rsidRPr="004478C1">
        <w:t>Истинный мудрец ни в чем не нуждается и может разделять душу и тело, что лишает его страха перед смертью. Мудрец всегда заботится об общем благе.</w:t>
      </w:r>
    </w:p>
    <w:p w14:paraId="57C28599" w14:textId="77777777" w:rsidR="00034BB6" w:rsidRPr="004478C1" w:rsidRDefault="00034BB6" w:rsidP="00034BB6">
      <w:pPr>
        <w:tabs>
          <w:tab w:val="left" w:pos="0"/>
        </w:tabs>
      </w:pPr>
    </w:p>
    <w:p w14:paraId="5C8C17AC" w14:textId="77777777" w:rsidR="00034BB6" w:rsidRPr="004478C1" w:rsidRDefault="00034BB6" w:rsidP="00034BB6">
      <w:pPr>
        <w:pStyle w:val="ListParagraph"/>
        <w:tabs>
          <w:tab w:val="left" w:pos="0"/>
        </w:tabs>
        <w:ind w:left="0"/>
      </w:pPr>
      <w:r w:rsidRPr="004478C1">
        <w:t>Надо иметь удовольствие пить из чаши всеохватывающей философии – этой бездонной нектарной чаши.</w:t>
      </w:r>
    </w:p>
    <w:p w14:paraId="0574FA34" w14:textId="77777777" w:rsidR="00034BB6" w:rsidRDefault="00034BB6" w:rsidP="00034BB6">
      <w:pPr>
        <w:pStyle w:val="ListParagraph"/>
        <w:tabs>
          <w:tab w:val="left" w:pos="0"/>
        </w:tabs>
        <w:ind w:left="0"/>
      </w:pPr>
    </w:p>
    <w:p w14:paraId="73AF52C3" w14:textId="77777777" w:rsidR="00034BB6" w:rsidRPr="004478C1" w:rsidRDefault="00034BB6" w:rsidP="00034BB6">
      <w:pPr>
        <w:pStyle w:val="ListParagraph"/>
        <w:tabs>
          <w:tab w:val="left" w:pos="0"/>
        </w:tabs>
        <w:ind w:left="0"/>
      </w:pPr>
      <w:r w:rsidRPr="004478C1">
        <w:t xml:space="preserve">Не дано увидеть те силы, которые позволено только ощущать. </w:t>
      </w:r>
    </w:p>
    <w:p w14:paraId="2806F3AF" w14:textId="77777777" w:rsidR="00034BB6" w:rsidRDefault="00034BB6" w:rsidP="00034BB6"/>
    <w:p w14:paraId="2DBF4955" w14:textId="77777777" w:rsidR="00034BB6" w:rsidRPr="00CB6986" w:rsidRDefault="00034BB6" w:rsidP="00034BB6">
      <w:r w:rsidRPr="00CB6986">
        <w:t>Одно из самых замечательных деяний Александра Великого: стремясь оставить потомкам как можно более точное свое изображение, он не пожелал, чтобы множество художников публично искажали его облик. Поэтому он издал указ, запрещавший кому бы то ни было в подвластном ему мире создавать по собственному желанию изображения царя в бронзе, в красках или в рельефе: только Лисипп получал право отливать их из бронзы, только Апеллес – писать красками, только Пирготель - вырезать в рельефе. Если же найдется кто-нибудь иной – помимо этих троих самых знаменитых в своем искусстве мастеров, – кто протянет руку к священнейшему образу царя, того настигнет кара такая же точно, как за святотатство. И вот всеобщий страх этот стал причиной того, что только один Александр запечатлен с полнейшим сходством на всех изображениях: каждая статуя, картина, рельеф передает одну и ту же энергию неутомимого воителя, тот же гений величайшего государственного мужа, ту же прелесть цветущей юности, то же благородство открытого лба.</w:t>
      </w:r>
    </w:p>
    <w:p w14:paraId="1E6D03AB" w14:textId="77777777" w:rsidR="00034BB6" w:rsidRDefault="00034BB6" w:rsidP="00034BB6">
      <w:pPr>
        <w:ind w:firstLine="708"/>
      </w:pPr>
      <w:r w:rsidRPr="00CB6986">
        <w:t>О, если бы и в философии подобным же образом имел силу указ, запрещающий первому встречному посягать на ее подобие</w:t>
      </w:r>
      <w:r w:rsidRPr="00FE72ED">
        <w:t>! Указ, предписывающий, чтобы лишь</w:t>
      </w:r>
      <w:r>
        <w:t xml:space="preserve"> </w:t>
      </w:r>
      <w:r w:rsidRPr="00FE72ED">
        <w:t>немно</w:t>
      </w:r>
      <w:r>
        <w:t xml:space="preserve">гочисленные </w:t>
      </w:r>
      <w:r w:rsidRPr="00FE72ED">
        <w:t>славные мастера, подлинные знатоки своего искусства, подвергали</w:t>
      </w:r>
      <w:r>
        <w:t xml:space="preserve"> </w:t>
      </w:r>
      <w:r w:rsidRPr="00FE72ED">
        <w:t>всестороннему рассмотрению проблемы мудрости, а люди грубые, нечистоплотные,</w:t>
      </w:r>
      <w:r>
        <w:t xml:space="preserve"> </w:t>
      </w:r>
      <w:r w:rsidRPr="00FE72ED">
        <w:t>необразованные не смели бы подражать философам, у которых они не заимствуют</w:t>
      </w:r>
      <w:r>
        <w:t xml:space="preserve"> ничего, кроме плаща </w:t>
      </w:r>
      <w:r w:rsidRPr="00387044">
        <w:rPr>
          <w:color w:val="00B050"/>
          <w:sz w:val="16"/>
          <w:szCs w:val="16"/>
        </w:rPr>
        <w:t>(Плащ считался как бы обязательным для философа одеянием),</w:t>
      </w:r>
      <w:r w:rsidRPr="00FE72ED">
        <w:t xml:space="preserve"> и не искажали бы облика царственной науки, созданной для</w:t>
      </w:r>
      <w:r>
        <w:t xml:space="preserve"> </w:t>
      </w:r>
      <w:r w:rsidRPr="00FE72ED">
        <w:t>обучения, как славным речам, так и славной жизни, своими скверными речами и</w:t>
      </w:r>
      <w:r>
        <w:t xml:space="preserve"> </w:t>
      </w:r>
      <w:r w:rsidRPr="00FE72ED">
        <w:t xml:space="preserve">ничуть не лучшею жизнью. И то, и другое, разумеется, – дело совсем не хитрое. </w:t>
      </w:r>
    </w:p>
    <w:p w14:paraId="57327D07" w14:textId="77777777" w:rsidR="00034BB6" w:rsidRPr="004478C1" w:rsidRDefault="00034BB6" w:rsidP="00034BB6">
      <w:pPr>
        <w:tabs>
          <w:tab w:val="left" w:pos="0"/>
        </w:tabs>
      </w:pPr>
    </w:p>
    <w:p w14:paraId="46F36171" w14:textId="77777777" w:rsidR="00034BB6" w:rsidRPr="004478C1" w:rsidRDefault="00034BB6" w:rsidP="00034BB6">
      <w:pPr>
        <w:pStyle w:val="ListParagraph"/>
        <w:tabs>
          <w:tab w:val="left" w:pos="0"/>
        </w:tabs>
        <w:ind w:left="0"/>
      </w:pPr>
      <w:r w:rsidRPr="004478C1">
        <w:t>По отношению к философии даже малейшее порицание является величайшим преступлением.</w:t>
      </w:r>
    </w:p>
    <w:p w14:paraId="01EDF51C" w14:textId="77777777" w:rsidR="00034BB6" w:rsidRPr="004478C1" w:rsidRDefault="00034BB6" w:rsidP="00034BB6">
      <w:pPr>
        <w:tabs>
          <w:tab w:val="left" w:pos="0"/>
        </w:tabs>
      </w:pPr>
    </w:p>
    <w:p w14:paraId="20E0EA79" w14:textId="77777777" w:rsidR="00034BB6" w:rsidRPr="004478C1" w:rsidRDefault="00034BB6" w:rsidP="00034BB6">
      <w:pPr>
        <w:pStyle w:val="ListParagraph"/>
        <w:tabs>
          <w:tab w:val="left" w:pos="0"/>
        </w:tabs>
        <w:ind w:left="0"/>
      </w:pPr>
      <w:r w:rsidRPr="004478C1">
        <w:t>То, что мы знаем, – ограничено, а что не знаем – бесконечно.</w:t>
      </w:r>
    </w:p>
    <w:p w14:paraId="6F8FD961" w14:textId="77777777" w:rsidR="00034BB6" w:rsidRDefault="00034BB6" w:rsidP="00034BB6">
      <w:pPr>
        <w:tabs>
          <w:tab w:val="left" w:pos="0"/>
        </w:tabs>
      </w:pPr>
    </w:p>
    <w:p w14:paraId="7C9362A2" w14:textId="77777777" w:rsidR="00034BB6" w:rsidRPr="008964B9" w:rsidRDefault="00034BB6" w:rsidP="00034BB6">
      <w:pPr>
        <w:tabs>
          <w:tab w:val="left" w:pos="0"/>
        </w:tabs>
        <w:rPr>
          <w:color w:val="FF0000"/>
        </w:rPr>
      </w:pPr>
      <w:r w:rsidRPr="008964B9">
        <w:rPr>
          <w:color w:val="FF0000"/>
        </w:rPr>
        <w:t>БОЭЦИЙ</w:t>
      </w:r>
    </w:p>
    <w:p w14:paraId="3D3BDF8E" w14:textId="77777777" w:rsidR="00034BB6" w:rsidRPr="00DE5F2E" w:rsidRDefault="00034BB6" w:rsidP="00034BB6">
      <w:pPr>
        <w:tabs>
          <w:tab w:val="left" w:pos="0"/>
        </w:tabs>
      </w:pPr>
      <w:r w:rsidRPr="00DE5F2E">
        <w:t xml:space="preserve">Всякий, кто правду умом своим постигает </w:t>
      </w:r>
      <w:r>
        <w:t>и</w:t>
      </w:r>
      <w:r w:rsidRPr="00DE5F2E">
        <w:t xml:space="preserve"> не желает стать на путь заблужденья, </w:t>
      </w:r>
      <w:r>
        <w:t>д</w:t>
      </w:r>
      <w:r w:rsidRPr="00DE5F2E">
        <w:t xml:space="preserve">олжен в себя погрузить взор свой пытливый. Смертного взор блуждает в мирах отдаленных. Путь изменив свой, он постигает, однако, </w:t>
      </w:r>
      <w:r>
        <w:t>и</w:t>
      </w:r>
      <w:r w:rsidRPr="00DE5F2E">
        <w:t xml:space="preserve">стину ту, что сколько бы они ни пытался </w:t>
      </w:r>
      <w:r>
        <w:t>к</w:t>
      </w:r>
      <w:r w:rsidRPr="00DE5F2E">
        <w:t xml:space="preserve">лад тот извне обрести. Поймет, что таится </w:t>
      </w:r>
      <w:r>
        <w:t>в</w:t>
      </w:r>
      <w:r w:rsidRPr="00DE5F2E">
        <w:t xml:space="preserve"> сердце лишь он. В глубинах души лишь можно </w:t>
      </w:r>
      <w:r>
        <w:t>это</w:t>
      </w:r>
      <w:r w:rsidRPr="00DE5F2E">
        <w:t xml:space="preserve"> сокровище зреть. Ведь не полностью света </w:t>
      </w:r>
      <w:r>
        <w:t>у</w:t>
      </w:r>
      <w:r w:rsidRPr="00DE5F2E">
        <w:t xml:space="preserve">м человека лишен под бременем тяжким </w:t>
      </w:r>
      <w:r>
        <w:t>с</w:t>
      </w:r>
      <w:r w:rsidRPr="00DE5F2E">
        <w:t xml:space="preserve">мертного тела, чей груз к правды забвенью </w:t>
      </w:r>
      <w:r>
        <w:t>д</w:t>
      </w:r>
      <w:r w:rsidRPr="00DE5F2E">
        <w:t xml:space="preserve">ушу влечет. Ибо семя правды таится </w:t>
      </w:r>
      <w:r>
        <w:t>в</w:t>
      </w:r>
      <w:r w:rsidRPr="00DE5F2E">
        <w:t xml:space="preserve"> самых глубинах души. Оно прорастает </w:t>
      </w:r>
      <w:r>
        <w:t>л</w:t>
      </w:r>
      <w:r w:rsidRPr="00DE5F2E">
        <w:t xml:space="preserve">ишь под лучом благого ученья, что будит </w:t>
      </w:r>
      <w:r>
        <w:t>с</w:t>
      </w:r>
      <w:r w:rsidRPr="00DE5F2E">
        <w:t xml:space="preserve">мертного душу. Если бы в сердца глубинах </w:t>
      </w:r>
      <w:r>
        <w:t>ж</w:t>
      </w:r>
      <w:r w:rsidRPr="00DE5F2E">
        <w:t xml:space="preserve">ар не таился, то как могли бы вы сами </w:t>
      </w:r>
      <w:r>
        <w:t>в</w:t>
      </w:r>
      <w:r w:rsidRPr="00DE5F2E">
        <w:t xml:space="preserve">ерно судить. По слову Платоновой музы: </w:t>
      </w:r>
      <w:r>
        <w:t>к</w:t>
      </w:r>
      <w:r w:rsidRPr="00DE5F2E">
        <w:t>то познает, забытое лишь вспоминает.</w:t>
      </w:r>
    </w:p>
    <w:p w14:paraId="3CFC2A6B" w14:textId="77777777" w:rsidR="00034BB6" w:rsidRPr="00DE5F2E" w:rsidRDefault="00034BB6" w:rsidP="00034BB6">
      <w:pPr>
        <w:tabs>
          <w:tab w:val="left" w:pos="0"/>
        </w:tabs>
      </w:pPr>
    </w:p>
    <w:p w14:paraId="30F430ED" w14:textId="77777777" w:rsidR="00034BB6" w:rsidRPr="00DE5F2E" w:rsidRDefault="00034BB6" w:rsidP="00034BB6">
      <w:pPr>
        <w:pStyle w:val="ListParagraph"/>
        <w:tabs>
          <w:tab w:val="left" w:pos="0"/>
        </w:tabs>
        <w:ind w:left="0"/>
      </w:pPr>
      <w:r w:rsidRPr="00DE5F2E">
        <w:t xml:space="preserve">Гораздо важнее знать, что делается, чем делать то, что знаешь. </w:t>
      </w:r>
    </w:p>
    <w:p w14:paraId="2305B6B6" w14:textId="77777777" w:rsidR="00034BB6" w:rsidRPr="00DE5F2E" w:rsidRDefault="00034BB6" w:rsidP="00034BB6">
      <w:pPr>
        <w:tabs>
          <w:tab w:val="left" w:pos="0"/>
        </w:tabs>
      </w:pPr>
    </w:p>
    <w:p w14:paraId="2D3F29F4" w14:textId="77777777" w:rsidR="00034BB6" w:rsidRPr="00DE5F2E" w:rsidRDefault="00034BB6" w:rsidP="00034BB6">
      <w:pPr>
        <w:pStyle w:val="ListParagraph"/>
        <w:tabs>
          <w:tab w:val="left" w:pos="0"/>
        </w:tabs>
        <w:ind w:left="0"/>
      </w:pPr>
      <w:r w:rsidRPr="00DE5F2E">
        <w:t xml:space="preserve">Кто в учениках не бывал, тот учителем не будет. </w:t>
      </w:r>
    </w:p>
    <w:p w14:paraId="6B393434" w14:textId="77777777" w:rsidR="00034BB6" w:rsidRPr="00DE5F2E" w:rsidRDefault="00034BB6" w:rsidP="00034BB6">
      <w:pPr>
        <w:tabs>
          <w:tab w:val="left" w:pos="0"/>
        </w:tabs>
      </w:pPr>
    </w:p>
    <w:p w14:paraId="0C94A26F" w14:textId="77777777" w:rsidR="00034BB6" w:rsidRPr="00DE5F2E" w:rsidRDefault="00034BB6" w:rsidP="00034BB6">
      <w:pPr>
        <w:pStyle w:val="ListParagraph"/>
        <w:tabs>
          <w:tab w:val="left" w:pos="0"/>
        </w:tabs>
        <w:ind w:left="0"/>
      </w:pPr>
      <w:r w:rsidRPr="00DE5F2E">
        <w:t>Некто заявил человеку, похвалявшемуся званием философа, что признает его таковым, если он перенесет наносимые ему оскорбления спокойно и терпеливо. Тот долго выслушивал брань и</w:t>
      </w:r>
      <w:r>
        <w:t>,</w:t>
      </w:r>
      <w:r w:rsidRPr="00DE5F2E">
        <w:t xml:space="preserve"> наконец, с насмешкой спросил: «Теперь-то ты веришь, что я действительно философ?» На это первый ответил: «Я бы поверил, если бы ты промолчал».</w:t>
      </w:r>
    </w:p>
    <w:p w14:paraId="3D283366" w14:textId="77777777" w:rsidR="00034BB6" w:rsidRPr="00DE5F2E" w:rsidRDefault="00034BB6" w:rsidP="00034BB6">
      <w:pPr>
        <w:tabs>
          <w:tab w:val="left" w:pos="0"/>
        </w:tabs>
      </w:pPr>
    </w:p>
    <w:p w14:paraId="4A4896F0" w14:textId="77777777" w:rsidR="00034BB6" w:rsidRPr="00DE5F2E" w:rsidRDefault="00034BB6" w:rsidP="00034BB6">
      <w:pPr>
        <w:pStyle w:val="ListParagraph"/>
        <w:tabs>
          <w:tab w:val="left" w:pos="0"/>
        </w:tabs>
        <w:ind w:left="0"/>
      </w:pPr>
      <w:r w:rsidRPr="00DE5F2E">
        <w:t xml:space="preserve">Положение, уготованное человеку природой, таково, что лишь тогда человек отличается от всех прочих вещей, когда познает себя, и он же опускается ниже животного, если перестает осознавать свое предназначение. Если для других животных не знать самого себя соответствует их природе, то у людей это — следствие развращенности. </w:t>
      </w:r>
    </w:p>
    <w:p w14:paraId="5DD34895" w14:textId="77777777" w:rsidR="00034BB6" w:rsidRPr="00DE5F2E" w:rsidRDefault="00034BB6" w:rsidP="00034BB6">
      <w:pPr>
        <w:tabs>
          <w:tab w:val="left" w:pos="0"/>
        </w:tabs>
      </w:pPr>
    </w:p>
    <w:p w14:paraId="0D945C57" w14:textId="77777777" w:rsidR="00034BB6" w:rsidRPr="00DE5F2E" w:rsidRDefault="00034BB6" w:rsidP="00034BB6">
      <w:pPr>
        <w:pStyle w:val="ListParagraph"/>
        <w:tabs>
          <w:tab w:val="left" w:pos="0"/>
        </w:tabs>
        <w:ind w:left="0"/>
      </w:pPr>
      <w:r w:rsidRPr="00DE5F2E">
        <w:t>При дурных нравах мудрость подвергается опасности</w:t>
      </w:r>
    </w:p>
    <w:p w14:paraId="0FA731C7" w14:textId="77777777" w:rsidR="00034BB6" w:rsidRPr="00DE5F2E" w:rsidRDefault="00034BB6" w:rsidP="00034BB6">
      <w:pPr>
        <w:tabs>
          <w:tab w:val="left" w:pos="0"/>
        </w:tabs>
      </w:pPr>
    </w:p>
    <w:p w14:paraId="1C2D4D4D" w14:textId="77777777" w:rsidR="00034BB6" w:rsidRPr="00DE5F2E" w:rsidRDefault="00034BB6" w:rsidP="00034BB6">
      <w:pPr>
        <w:pStyle w:val="ListParagraph"/>
        <w:tabs>
          <w:tab w:val="left" w:pos="0"/>
        </w:tabs>
        <w:ind w:left="0"/>
      </w:pPr>
      <w:r w:rsidRPr="00DE5F2E">
        <w:t>Только мудрые могут достигать всего, чего пожелают, дурные же обычно делают то, что угодно их чувственности, того же, чего действительно желают, они достичь не могут.</w:t>
      </w:r>
    </w:p>
    <w:p w14:paraId="10FB4AAF" w14:textId="77777777" w:rsidR="00034BB6" w:rsidRPr="007D0DA4" w:rsidRDefault="00034BB6" w:rsidP="00034BB6">
      <w:pPr>
        <w:tabs>
          <w:tab w:val="left" w:pos="0"/>
        </w:tabs>
      </w:pPr>
    </w:p>
    <w:p w14:paraId="136CC889" w14:textId="77777777" w:rsidR="00034BB6" w:rsidRPr="007D0DA4" w:rsidRDefault="00034BB6" w:rsidP="00034BB6">
      <w:pPr>
        <w:pStyle w:val="ListParagraph"/>
        <w:tabs>
          <w:tab w:val="left" w:pos="0"/>
        </w:tabs>
        <w:ind w:left="0"/>
      </w:pPr>
      <w:r w:rsidRPr="007D0DA4">
        <w:t>Глупость невежд есть слава знающего.</w:t>
      </w:r>
    </w:p>
    <w:p w14:paraId="4F55E2A5" w14:textId="77777777" w:rsidR="00034BB6" w:rsidRPr="007D0DA4" w:rsidRDefault="00034BB6" w:rsidP="00034BB6">
      <w:pPr>
        <w:tabs>
          <w:tab w:val="left" w:pos="0"/>
        </w:tabs>
      </w:pPr>
    </w:p>
    <w:p w14:paraId="2CE4BA98" w14:textId="77777777" w:rsidR="00034BB6" w:rsidRPr="007D0DA4" w:rsidRDefault="00034BB6" w:rsidP="00034BB6">
      <w:pPr>
        <w:tabs>
          <w:tab w:val="left" w:pos="0"/>
        </w:tabs>
      </w:pPr>
      <w:r w:rsidRPr="007D0DA4">
        <w:t xml:space="preserve">Добродетель – это искусство жизни, постигаемое посредством знаний. </w:t>
      </w:r>
    </w:p>
    <w:p w14:paraId="5DD72D36" w14:textId="77777777" w:rsidR="00034BB6" w:rsidRPr="007D0DA4" w:rsidRDefault="00034BB6" w:rsidP="00034BB6">
      <w:pPr>
        <w:tabs>
          <w:tab w:val="left" w:pos="0"/>
        </w:tabs>
      </w:pPr>
    </w:p>
    <w:p w14:paraId="22EE6236" w14:textId="77777777" w:rsidR="00034BB6" w:rsidRPr="007D0DA4" w:rsidRDefault="00034BB6" w:rsidP="00034BB6">
      <w:pPr>
        <w:pStyle w:val="ListParagraph"/>
        <w:tabs>
          <w:tab w:val="left" w:pos="0"/>
        </w:tabs>
        <w:ind w:left="0"/>
      </w:pPr>
      <w:r w:rsidRPr="007D0DA4">
        <w:t>Иным легче учить, чем научиться тому, чего они не знают.</w:t>
      </w:r>
    </w:p>
    <w:p w14:paraId="2E3A732E" w14:textId="77777777" w:rsidR="00034BB6" w:rsidRPr="007D0DA4" w:rsidRDefault="00034BB6" w:rsidP="00034BB6">
      <w:pPr>
        <w:tabs>
          <w:tab w:val="left" w:pos="0"/>
        </w:tabs>
      </w:pPr>
    </w:p>
    <w:p w14:paraId="13618315" w14:textId="77777777" w:rsidR="00034BB6" w:rsidRPr="007D0DA4" w:rsidRDefault="00034BB6" w:rsidP="00034BB6">
      <w:pPr>
        <w:pStyle w:val="ListParagraph"/>
        <w:tabs>
          <w:tab w:val="left" w:pos="0"/>
        </w:tabs>
        <w:ind w:left="0"/>
      </w:pPr>
      <w:r w:rsidRPr="007D0DA4">
        <w:t>Нет ни одного до такой степени нелепого бреда больного, который не был произнесен кем-нибудь из философов. Если бы народ следовал их наставлениям, то ничего нельзя было бы делать! Эти различные учения делаю философов как бы бойцов, которые беспрепятственно друг с другом состязаются.</w:t>
      </w:r>
    </w:p>
    <w:p w14:paraId="1EEE682A" w14:textId="77777777" w:rsidR="00034BB6" w:rsidRPr="007D0DA4" w:rsidRDefault="00034BB6" w:rsidP="00034BB6">
      <w:pPr>
        <w:tabs>
          <w:tab w:val="left" w:pos="0"/>
        </w:tabs>
      </w:pPr>
    </w:p>
    <w:p w14:paraId="3B1EDB31" w14:textId="77777777" w:rsidR="00034BB6" w:rsidRPr="007D0DA4" w:rsidRDefault="00034BB6" w:rsidP="00034BB6">
      <w:pPr>
        <w:pStyle w:val="ListParagraph"/>
        <w:tabs>
          <w:tab w:val="left" w:pos="0"/>
        </w:tabs>
        <w:ind w:left="0"/>
      </w:pPr>
      <w:r w:rsidRPr="007D0DA4">
        <w:t xml:space="preserve">Нет </w:t>
      </w:r>
      <w:r>
        <w:t xml:space="preserve">большей </w:t>
      </w:r>
      <w:r w:rsidRPr="007D0DA4">
        <w:t>потери для знающего, чем потеря времени.</w:t>
      </w:r>
    </w:p>
    <w:p w14:paraId="29CBA8AA" w14:textId="77777777" w:rsidR="00034BB6" w:rsidRPr="007D0DA4" w:rsidRDefault="00034BB6" w:rsidP="00034BB6">
      <w:pPr>
        <w:tabs>
          <w:tab w:val="left" w:pos="0"/>
        </w:tabs>
      </w:pPr>
    </w:p>
    <w:p w14:paraId="05124EA3" w14:textId="77777777" w:rsidR="00034BB6" w:rsidRPr="007D0DA4" w:rsidRDefault="00034BB6" w:rsidP="00034BB6">
      <w:pPr>
        <w:pStyle w:val="ListParagraph"/>
        <w:tabs>
          <w:tab w:val="left" w:pos="0"/>
        </w:tabs>
        <w:ind w:left="0"/>
      </w:pPr>
      <w:r w:rsidRPr="007D0DA4">
        <w:t>Среди многих быть разумным против всех значит быть безумным.</w:t>
      </w:r>
    </w:p>
    <w:p w14:paraId="2A5F84A1" w14:textId="77777777" w:rsidR="00034BB6" w:rsidRPr="007D0DA4" w:rsidRDefault="00034BB6" w:rsidP="00034BB6">
      <w:pPr>
        <w:tabs>
          <w:tab w:val="left" w:pos="0"/>
        </w:tabs>
      </w:pPr>
    </w:p>
    <w:p w14:paraId="2D6FDDEB" w14:textId="77777777" w:rsidR="00034BB6" w:rsidRPr="007D0DA4" w:rsidRDefault="00034BB6" w:rsidP="00034BB6">
      <w:pPr>
        <w:pStyle w:val="ListParagraph"/>
        <w:tabs>
          <w:tab w:val="left" w:pos="0"/>
        </w:tabs>
        <w:ind w:left="0"/>
      </w:pPr>
      <w:r w:rsidRPr="007D0DA4">
        <w:t>Учения философов слишком возвышенны для того, чтобы простой народ мог ими заниматься.</w:t>
      </w:r>
    </w:p>
    <w:p w14:paraId="37A15A83" w14:textId="77777777" w:rsidR="00034BB6" w:rsidRPr="00DE5F2E" w:rsidRDefault="00034BB6" w:rsidP="00034BB6">
      <w:pPr>
        <w:tabs>
          <w:tab w:val="left" w:pos="0"/>
        </w:tabs>
      </w:pPr>
    </w:p>
    <w:p w14:paraId="441A1AC6" w14:textId="77777777" w:rsidR="00034BB6" w:rsidRPr="008964B9" w:rsidRDefault="00034BB6" w:rsidP="00034BB6">
      <w:pPr>
        <w:tabs>
          <w:tab w:val="left" w:pos="0"/>
        </w:tabs>
        <w:rPr>
          <w:color w:val="FF0000"/>
        </w:rPr>
      </w:pPr>
      <w:r w:rsidRPr="008964B9">
        <w:rPr>
          <w:color w:val="FF0000"/>
        </w:rPr>
        <w:t>ВАРРОН</w:t>
      </w:r>
    </w:p>
    <w:p w14:paraId="3881E6D6" w14:textId="77777777" w:rsidR="00034BB6" w:rsidRPr="007D0DA4" w:rsidRDefault="00034BB6" w:rsidP="00034BB6">
      <w:pPr>
        <w:pStyle w:val="ListParagraph"/>
        <w:tabs>
          <w:tab w:val="left" w:pos="0"/>
        </w:tabs>
        <w:ind w:left="0"/>
      </w:pPr>
      <w:r w:rsidRPr="007D0DA4">
        <w:t>Все знать невозможно: немного знать не стоит похвалы.</w:t>
      </w:r>
    </w:p>
    <w:p w14:paraId="6A816F77" w14:textId="77777777" w:rsidR="00034BB6" w:rsidRPr="007D0DA4" w:rsidRDefault="00034BB6" w:rsidP="00034BB6">
      <w:pPr>
        <w:pStyle w:val="ListParagraph"/>
        <w:tabs>
          <w:tab w:val="left" w:pos="0"/>
        </w:tabs>
        <w:ind w:left="0"/>
      </w:pPr>
    </w:p>
    <w:p w14:paraId="029E0C44" w14:textId="77777777" w:rsidR="00034BB6" w:rsidRPr="007D0DA4" w:rsidRDefault="00034BB6" w:rsidP="00034BB6">
      <w:pPr>
        <w:pStyle w:val="ListParagraph"/>
        <w:tabs>
          <w:tab w:val="left" w:pos="0"/>
        </w:tabs>
        <w:ind w:left="0"/>
        <w:rPr>
          <w:b/>
        </w:rPr>
      </w:pPr>
      <w:r w:rsidRPr="007D0DA4">
        <w:t>В учении труден лишь первый шаг.</w:t>
      </w:r>
    </w:p>
    <w:p w14:paraId="04492CA0" w14:textId="77777777" w:rsidR="00034BB6" w:rsidRPr="007D0DA4" w:rsidRDefault="00034BB6" w:rsidP="00034BB6">
      <w:pPr>
        <w:tabs>
          <w:tab w:val="left" w:pos="0"/>
        </w:tabs>
      </w:pPr>
    </w:p>
    <w:p w14:paraId="0641B825" w14:textId="77777777" w:rsidR="00034BB6" w:rsidRPr="008964B9" w:rsidRDefault="00034BB6" w:rsidP="00034BB6">
      <w:pPr>
        <w:pStyle w:val="ListParagraph"/>
        <w:tabs>
          <w:tab w:val="left" w:pos="0"/>
        </w:tabs>
        <w:ind w:left="0"/>
        <w:rPr>
          <w:color w:val="FF0000"/>
        </w:rPr>
      </w:pPr>
      <w:r w:rsidRPr="008964B9">
        <w:rPr>
          <w:color w:val="FF0000"/>
        </w:rPr>
        <w:t>ВЕРГИЛИЙ</w:t>
      </w:r>
    </w:p>
    <w:p w14:paraId="22420886" w14:textId="77777777" w:rsidR="00034BB6" w:rsidRPr="0023630D" w:rsidRDefault="00034BB6" w:rsidP="00034BB6">
      <w:pPr>
        <w:pStyle w:val="ListParagraph"/>
        <w:tabs>
          <w:tab w:val="left" w:pos="0"/>
        </w:tabs>
        <w:ind w:left="0"/>
      </w:pPr>
      <w:r w:rsidRPr="0023630D">
        <w:t xml:space="preserve">Мы должны стремиться не к тому, чтобы нас всякий </w:t>
      </w:r>
      <w:r w:rsidRPr="00E97B2B">
        <w:t>понимал</w:t>
      </w:r>
      <w:r w:rsidRPr="0023630D">
        <w:t>, а к тому, чтобы нас нельзя было не понять.</w:t>
      </w:r>
    </w:p>
    <w:p w14:paraId="5A4DC3E3" w14:textId="77777777" w:rsidR="00034BB6" w:rsidRDefault="00034BB6" w:rsidP="00034BB6">
      <w:pPr>
        <w:pStyle w:val="ListParagraph"/>
        <w:tabs>
          <w:tab w:val="left" w:pos="0"/>
        </w:tabs>
        <w:ind w:left="0"/>
      </w:pPr>
    </w:p>
    <w:p w14:paraId="7460D226" w14:textId="77777777" w:rsidR="00034BB6" w:rsidRPr="0023630D" w:rsidRDefault="00034BB6" w:rsidP="00034BB6">
      <w:pPr>
        <w:pStyle w:val="ListParagraph"/>
        <w:tabs>
          <w:tab w:val="left" w:pos="0"/>
        </w:tabs>
        <w:ind w:left="0"/>
      </w:pPr>
      <w:r w:rsidRPr="0023630D">
        <w:t xml:space="preserve">Никто не может быть ни </w:t>
      </w:r>
      <w:r w:rsidRPr="00FE0865">
        <w:t>всезнающим</w:t>
      </w:r>
      <w:r w:rsidRPr="0023630D">
        <w:t xml:space="preserve">, ни всемогущим. </w:t>
      </w:r>
    </w:p>
    <w:p w14:paraId="416AF138" w14:textId="77777777" w:rsidR="00034BB6" w:rsidRPr="0023630D" w:rsidRDefault="00034BB6" w:rsidP="00034BB6">
      <w:pPr>
        <w:tabs>
          <w:tab w:val="left" w:pos="0"/>
        </w:tabs>
      </w:pPr>
    </w:p>
    <w:p w14:paraId="3EB4BD19" w14:textId="77777777" w:rsidR="00034BB6" w:rsidRPr="0023630D" w:rsidRDefault="00034BB6" w:rsidP="00034BB6">
      <w:pPr>
        <w:pStyle w:val="ListParagraph"/>
        <w:tabs>
          <w:tab w:val="left" w:pos="0"/>
        </w:tabs>
        <w:ind w:left="0"/>
      </w:pPr>
      <w:r w:rsidRPr="0023630D">
        <w:t>Счастлив, кто мог познать причины вещей и поверг под ноги все страхи, и неумолимую судьбу, и шум волн жадного Ахеронта</w:t>
      </w:r>
      <w:r>
        <w:t xml:space="preserve"> (в греч. миф., река в подземном царстве мёртвых).</w:t>
      </w:r>
    </w:p>
    <w:p w14:paraId="36C7340F" w14:textId="77777777" w:rsidR="00034BB6" w:rsidRDefault="00034BB6" w:rsidP="00034BB6">
      <w:pPr>
        <w:tabs>
          <w:tab w:val="left" w:pos="0"/>
        </w:tabs>
      </w:pPr>
    </w:p>
    <w:p w14:paraId="13250456" w14:textId="77777777" w:rsidR="00034BB6" w:rsidRPr="008964B9" w:rsidRDefault="00034BB6" w:rsidP="00034BB6">
      <w:pPr>
        <w:tabs>
          <w:tab w:val="left" w:pos="0"/>
        </w:tabs>
        <w:rPr>
          <w:color w:val="FF0000"/>
        </w:rPr>
      </w:pPr>
      <w:r w:rsidRPr="008964B9">
        <w:rPr>
          <w:color w:val="FF0000"/>
        </w:rPr>
        <w:t>ГОРТЕНЗИЙ</w:t>
      </w:r>
    </w:p>
    <w:p w14:paraId="0E240567" w14:textId="77777777" w:rsidR="00034BB6" w:rsidRPr="00E46B8A" w:rsidRDefault="00034BB6" w:rsidP="00034BB6">
      <w:pPr>
        <w:pStyle w:val="ListParagraph"/>
        <w:tabs>
          <w:tab w:val="left" w:pos="0"/>
        </w:tabs>
        <w:ind w:left="0"/>
      </w:pPr>
      <w:r w:rsidRPr="00E46B8A">
        <w:t xml:space="preserve">Быть </w:t>
      </w:r>
      <w:r w:rsidRPr="000C593C">
        <w:rPr>
          <w:color w:val="000000" w:themeColor="text1"/>
        </w:rPr>
        <w:t>учителем</w:t>
      </w:r>
      <w:r w:rsidRPr="00E46B8A">
        <w:t xml:space="preserve"> и судьей мира – значит погибнуть от ненависти мира. Сократ, Катон… Кто за ними?</w:t>
      </w:r>
    </w:p>
    <w:p w14:paraId="16EFEFB3" w14:textId="77777777" w:rsidR="00034BB6" w:rsidRDefault="00034BB6" w:rsidP="00034BB6">
      <w:pPr>
        <w:tabs>
          <w:tab w:val="left" w:pos="0"/>
        </w:tabs>
      </w:pPr>
    </w:p>
    <w:p w14:paraId="0DCB711C" w14:textId="77777777" w:rsidR="00034BB6" w:rsidRPr="008964B9" w:rsidRDefault="00034BB6" w:rsidP="00034BB6">
      <w:pPr>
        <w:tabs>
          <w:tab w:val="left" w:pos="0"/>
        </w:tabs>
        <w:rPr>
          <w:color w:val="FF0000"/>
        </w:rPr>
      </w:pPr>
      <w:r w:rsidRPr="008964B9">
        <w:rPr>
          <w:color w:val="FF0000"/>
        </w:rPr>
        <w:t>КАТОН СТАРШИЙ</w:t>
      </w:r>
    </w:p>
    <w:p w14:paraId="50BEF2CC" w14:textId="77777777" w:rsidR="00034BB6" w:rsidRPr="00E46B8A" w:rsidRDefault="00034BB6" w:rsidP="00034BB6">
      <w:pPr>
        <w:tabs>
          <w:tab w:val="left" w:pos="0"/>
        </w:tabs>
      </w:pPr>
      <w:r w:rsidRPr="00E46B8A">
        <w:t xml:space="preserve">Вверь </w:t>
      </w:r>
      <w:r w:rsidRPr="004666A7">
        <w:t>учению</w:t>
      </w:r>
      <w:r w:rsidRPr="00E46B8A">
        <w:t xml:space="preserve"> ум: никогда не поздно учиться.</w:t>
      </w:r>
    </w:p>
    <w:p w14:paraId="48755BB8" w14:textId="77777777" w:rsidR="00034BB6" w:rsidRPr="00E46B8A" w:rsidRDefault="00034BB6" w:rsidP="00034BB6">
      <w:pPr>
        <w:tabs>
          <w:tab w:val="left" w:pos="0"/>
        </w:tabs>
      </w:pPr>
    </w:p>
    <w:p w14:paraId="594C72FD" w14:textId="77777777" w:rsidR="00034BB6" w:rsidRPr="00E46B8A" w:rsidRDefault="00034BB6" w:rsidP="00034BB6">
      <w:pPr>
        <w:pStyle w:val="ListParagraph"/>
        <w:tabs>
          <w:tab w:val="left" w:pos="0"/>
        </w:tabs>
        <w:ind w:left="0"/>
      </w:pPr>
      <w:r w:rsidRPr="00E46B8A">
        <w:t xml:space="preserve">Говоря с </w:t>
      </w:r>
      <w:r w:rsidRPr="004666A7">
        <w:t>мудрым</w:t>
      </w:r>
      <w:r w:rsidRPr="00E46B8A">
        <w:t>, употребляй немного слов.</w:t>
      </w:r>
    </w:p>
    <w:p w14:paraId="64E4493F" w14:textId="77777777" w:rsidR="00034BB6" w:rsidRPr="00E46B8A" w:rsidRDefault="00034BB6" w:rsidP="00034BB6">
      <w:pPr>
        <w:tabs>
          <w:tab w:val="left" w:pos="0"/>
        </w:tabs>
      </w:pPr>
    </w:p>
    <w:p w14:paraId="24DAE0F6" w14:textId="77777777" w:rsidR="00034BB6" w:rsidRPr="00E46B8A" w:rsidRDefault="00034BB6" w:rsidP="00034BB6">
      <w:pPr>
        <w:pStyle w:val="ListParagraph"/>
        <w:tabs>
          <w:tab w:val="left" w:pos="0"/>
        </w:tabs>
        <w:ind w:left="0"/>
      </w:pPr>
      <w:r w:rsidRPr="00E46B8A">
        <w:t xml:space="preserve">Жизнь без </w:t>
      </w:r>
      <w:r w:rsidRPr="004666A7">
        <w:t>наук</w:t>
      </w:r>
      <w:r w:rsidRPr="00E46B8A">
        <w:t xml:space="preserve"> нельзя не назвать подобием смерти.</w:t>
      </w:r>
    </w:p>
    <w:p w14:paraId="7BF5067E" w14:textId="77777777" w:rsidR="00034BB6" w:rsidRPr="00E46B8A" w:rsidRDefault="00034BB6" w:rsidP="00034BB6">
      <w:pPr>
        <w:tabs>
          <w:tab w:val="left" w:pos="0"/>
        </w:tabs>
      </w:pPr>
    </w:p>
    <w:p w14:paraId="02071AC5" w14:textId="77777777" w:rsidR="00034BB6" w:rsidRPr="00E46B8A" w:rsidRDefault="00034BB6" w:rsidP="00034BB6">
      <w:pPr>
        <w:pStyle w:val="ListParagraph"/>
        <w:tabs>
          <w:tab w:val="left" w:pos="0"/>
        </w:tabs>
        <w:ind w:left="0"/>
      </w:pPr>
      <w:r w:rsidRPr="004666A7">
        <w:t>Знай</w:t>
      </w:r>
      <w:r w:rsidRPr="00E46B8A">
        <w:t xml:space="preserve"> предмет – слова придут</w:t>
      </w:r>
    </w:p>
    <w:p w14:paraId="659AA8F1" w14:textId="77777777" w:rsidR="00034BB6" w:rsidRPr="00E46B8A" w:rsidRDefault="00034BB6" w:rsidP="00034BB6">
      <w:pPr>
        <w:pStyle w:val="ListParagraph"/>
        <w:tabs>
          <w:tab w:val="left" w:pos="0"/>
        </w:tabs>
        <w:ind w:left="0"/>
      </w:pPr>
    </w:p>
    <w:p w14:paraId="79501A4A" w14:textId="77777777" w:rsidR="00034BB6" w:rsidRPr="00E46B8A" w:rsidRDefault="00034BB6" w:rsidP="00034BB6">
      <w:pPr>
        <w:pStyle w:val="ListParagraph"/>
        <w:tabs>
          <w:tab w:val="left" w:pos="0"/>
        </w:tabs>
        <w:ind w:left="0"/>
      </w:pPr>
      <w:r w:rsidRPr="004666A7">
        <w:t>Мудрец</w:t>
      </w:r>
      <w:r w:rsidRPr="00E46B8A">
        <w:t xml:space="preserve"> большему научится у безумца, чем безумец у мудреца.</w:t>
      </w:r>
    </w:p>
    <w:p w14:paraId="110D7994" w14:textId="77777777" w:rsidR="00034BB6" w:rsidRPr="00E46B8A" w:rsidRDefault="00034BB6" w:rsidP="00034BB6">
      <w:pPr>
        <w:pStyle w:val="ListParagraph"/>
        <w:tabs>
          <w:tab w:val="left" w:pos="0"/>
        </w:tabs>
        <w:ind w:left="0"/>
      </w:pPr>
    </w:p>
    <w:p w14:paraId="4CFDDD6F" w14:textId="77777777" w:rsidR="00034BB6" w:rsidRPr="00E46B8A" w:rsidRDefault="00034BB6" w:rsidP="00034BB6">
      <w:pPr>
        <w:pStyle w:val="ListParagraph"/>
        <w:tabs>
          <w:tab w:val="left" w:pos="0"/>
        </w:tabs>
        <w:ind w:left="0"/>
      </w:pPr>
      <w:r w:rsidRPr="00E46B8A">
        <w:t xml:space="preserve">С болтунами не спорь: </w:t>
      </w:r>
      <w:r w:rsidRPr="004666A7">
        <w:t>речь</w:t>
      </w:r>
      <w:r w:rsidRPr="00E46B8A">
        <w:t xml:space="preserve"> даётся многим, мудрость — немногим.</w:t>
      </w:r>
    </w:p>
    <w:p w14:paraId="4224CDC8" w14:textId="77777777" w:rsidR="00034BB6" w:rsidRPr="00E46B8A" w:rsidRDefault="00034BB6" w:rsidP="00034BB6">
      <w:pPr>
        <w:tabs>
          <w:tab w:val="left" w:pos="0"/>
        </w:tabs>
      </w:pPr>
    </w:p>
    <w:p w14:paraId="18F73F0F" w14:textId="77777777" w:rsidR="00034BB6" w:rsidRPr="00E46B8A" w:rsidRDefault="00034BB6" w:rsidP="00034BB6">
      <w:pPr>
        <w:pStyle w:val="ListParagraph"/>
        <w:tabs>
          <w:tab w:val="left" w:pos="0"/>
        </w:tabs>
        <w:ind w:left="0"/>
      </w:pPr>
      <w:r w:rsidRPr="00E46B8A">
        <w:t xml:space="preserve">Тот </w:t>
      </w:r>
      <w:r w:rsidRPr="004666A7">
        <w:t>учитель</w:t>
      </w:r>
      <w:r w:rsidRPr="00E46B8A">
        <w:t xml:space="preserve"> хорош, чьи слова не расходятся с делом.</w:t>
      </w:r>
    </w:p>
    <w:p w14:paraId="603AEE46" w14:textId="77777777" w:rsidR="00034BB6" w:rsidRPr="00E46B8A" w:rsidRDefault="00034BB6" w:rsidP="00034BB6">
      <w:pPr>
        <w:tabs>
          <w:tab w:val="left" w:pos="0"/>
        </w:tabs>
      </w:pPr>
    </w:p>
    <w:p w14:paraId="4FD3ECBD" w14:textId="77777777" w:rsidR="00034BB6" w:rsidRPr="00E46B8A" w:rsidRDefault="00034BB6" w:rsidP="00034BB6">
      <w:pPr>
        <w:pStyle w:val="ListParagraph"/>
        <w:tabs>
          <w:tab w:val="left" w:pos="0"/>
        </w:tabs>
        <w:ind w:left="0"/>
      </w:pPr>
      <w:r w:rsidRPr="004666A7">
        <w:t>Ученость</w:t>
      </w:r>
      <w:r w:rsidRPr="00E46B8A">
        <w:t xml:space="preserve"> есть сладкий плод горького корня.</w:t>
      </w:r>
    </w:p>
    <w:p w14:paraId="102DEB6D" w14:textId="77777777" w:rsidR="00034BB6" w:rsidRDefault="00034BB6" w:rsidP="00034BB6">
      <w:pPr>
        <w:tabs>
          <w:tab w:val="left" w:pos="0"/>
        </w:tabs>
      </w:pPr>
    </w:p>
    <w:p w14:paraId="4CAD6321" w14:textId="77777777" w:rsidR="00034BB6" w:rsidRPr="008964B9" w:rsidRDefault="00034BB6" w:rsidP="00034BB6">
      <w:pPr>
        <w:tabs>
          <w:tab w:val="left" w:pos="0"/>
        </w:tabs>
        <w:rPr>
          <w:color w:val="FF0000"/>
        </w:rPr>
      </w:pPr>
      <w:r w:rsidRPr="008964B9">
        <w:rPr>
          <w:color w:val="FF0000"/>
        </w:rPr>
        <w:t>КАТОН МЛАДШИЙ</w:t>
      </w:r>
    </w:p>
    <w:p w14:paraId="32C0BB1C" w14:textId="77777777" w:rsidR="00034BB6" w:rsidRPr="00CA120F" w:rsidRDefault="00034BB6" w:rsidP="00034BB6">
      <w:pPr>
        <w:pStyle w:val="ListParagraph"/>
        <w:tabs>
          <w:tab w:val="left" w:pos="0"/>
        </w:tabs>
        <w:ind w:left="0"/>
        <w:rPr>
          <w:color w:val="FF0000"/>
        </w:rPr>
      </w:pPr>
      <w:r w:rsidRPr="00E46B8A">
        <w:t xml:space="preserve">Тот, чья мышца слаба, часто </w:t>
      </w:r>
      <w:r w:rsidRPr="004666A7">
        <w:t>умом</w:t>
      </w:r>
      <w:r w:rsidRPr="00E46B8A">
        <w:t xml:space="preserve"> побеждает.</w:t>
      </w:r>
    </w:p>
    <w:p w14:paraId="26D6FE03" w14:textId="77777777" w:rsidR="00034BB6" w:rsidRDefault="00034BB6" w:rsidP="00034BB6">
      <w:pPr>
        <w:tabs>
          <w:tab w:val="left" w:pos="0"/>
        </w:tabs>
      </w:pPr>
    </w:p>
    <w:p w14:paraId="20DB6E97" w14:textId="77777777" w:rsidR="00034BB6" w:rsidRPr="008964B9" w:rsidRDefault="00034BB6" w:rsidP="00034BB6">
      <w:pPr>
        <w:pStyle w:val="ListParagraph"/>
        <w:tabs>
          <w:tab w:val="left" w:pos="0"/>
        </w:tabs>
        <w:ind w:left="0"/>
        <w:rPr>
          <w:color w:val="FF0000"/>
        </w:rPr>
      </w:pPr>
      <w:r w:rsidRPr="008964B9">
        <w:rPr>
          <w:color w:val="FF0000"/>
        </w:rPr>
        <w:t xml:space="preserve">КВИНТИЛИАН </w:t>
      </w:r>
    </w:p>
    <w:p w14:paraId="1D2E64DC" w14:textId="77777777" w:rsidR="00034BB6" w:rsidRPr="00E46B8A" w:rsidRDefault="00034BB6" w:rsidP="00034BB6">
      <w:pPr>
        <w:pStyle w:val="ListParagraph"/>
        <w:tabs>
          <w:tab w:val="left" w:pos="0"/>
        </w:tabs>
        <w:ind w:left="0"/>
        <w:rPr>
          <w:b/>
        </w:rPr>
      </w:pPr>
      <w:r w:rsidRPr="00E46B8A">
        <w:t xml:space="preserve">Благоразумный </w:t>
      </w:r>
      <w:r w:rsidRPr="004666A7">
        <w:t>наставник</w:t>
      </w:r>
      <w:r w:rsidRPr="00E46B8A">
        <w:t xml:space="preserve">, прежде всего, должен узнать свойства ума и характера поручаемого ему ученика. Особенный признак ума в малолетних есть память; ее действие двойное: скоро понимать и не забывать, что поняли. К этому следует прибавить подражание, которое также указывает на способности ребенка, но надо смотреть, чтобы он обращал этот дар на то, чему его учат, а не на то, чтобы живо представлять собою лица, в которых заметит какие-нибудь недостатки. </w:t>
      </w:r>
    </w:p>
    <w:p w14:paraId="17E002C6" w14:textId="77777777" w:rsidR="00034BB6" w:rsidRDefault="00034BB6" w:rsidP="00034BB6">
      <w:pPr>
        <w:tabs>
          <w:tab w:val="left" w:pos="0"/>
        </w:tabs>
      </w:pPr>
    </w:p>
    <w:p w14:paraId="07D717E9" w14:textId="77777777" w:rsidR="00034BB6" w:rsidRPr="00E46B8A" w:rsidRDefault="00034BB6" w:rsidP="00034BB6">
      <w:pPr>
        <w:tabs>
          <w:tab w:val="left" w:pos="0"/>
        </w:tabs>
      </w:pPr>
      <w:r w:rsidRPr="00E46B8A">
        <w:t xml:space="preserve">Быстрые </w:t>
      </w:r>
      <w:r w:rsidRPr="004666A7">
        <w:t>умы</w:t>
      </w:r>
      <w:r w:rsidRPr="00E46B8A">
        <w:t>, подобно преждевременным плодам, почти никогда совершенно не дозревают.</w:t>
      </w:r>
    </w:p>
    <w:p w14:paraId="61BCFF0A" w14:textId="77777777" w:rsidR="00034BB6" w:rsidRDefault="00034BB6" w:rsidP="00034BB6">
      <w:pPr>
        <w:tabs>
          <w:tab w:val="left" w:pos="0"/>
        </w:tabs>
      </w:pPr>
    </w:p>
    <w:p w14:paraId="2A9101B8" w14:textId="77777777" w:rsidR="00034BB6" w:rsidRPr="00E46B8A" w:rsidRDefault="00034BB6" w:rsidP="00034BB6">
      <w:pPr>
        <w:tabs>
          <w:tab w:val="left" w:pos="0"/>
        </w:tabs>
      </w:pPr>
      <w:r w:rsidRPr="00E46B8A">
        <w:t xml:space="preserve">Во многих рождается отвращение к </w:t>
      </w:r>
      <w:r w:rsidRPr="004666A7">
        <w:t>учению</w:t>
      </w:r>
      <w:r w:rsidRPr="00E46B8A">
        <w:t xml:space="preserve"> оттого, что выговоры в устах иных учителей походят на явную ненависть.</w:t>
      </w:r>
    </w:p>
    <w:p w14:paraId="17FBB694" w14:textId="77777777" w:rsidR="00034BB6" w:rsidRDefault="00034BB6" w:rsidP="00034BB6">
      <w:pPr>
        <w:pStyle w:val="ListParagraph"/>
        <w:tabs>
          <w:tab w:val="left" w:pos="0"/>
        </w:tabs>
        <w:ind w:left="0"/>
      </w:pPr>
    </w:p>
    <w:p w14:paraId="2E98113A" w14:textId="77777777" w:rsidR="00034BB6" w:rsidRPr="00E46B8A" w:rsidRDefault="00034BB6" w:rsidP="00034BB6">
      <w:pPr>
        <w:pStyle w:val="ListParagraph"/>
        <w:tabs>
          <w:tab w:val="left" w:pos="0"/>
        </w:tabs>
        <w:ind w:left="0"/>
      </w:pPr>
      <w:r w:rsidRPr="00E46B8A">
        <w:t xml:space="preserve">Есть нечто врожденное в человеке: как птицам дано от природы летать, коням – скакать, диким зверям – проявлять свирепость, так  нам достались в особый удел разум и </w:t>
      </w:r>
      <w:r w:rsidRPr="004666A7">
        <w:t>понятливость</w:t>
      </w:r>
      <w:r w:rsidRPr="00E46B8A">
        <w:t>… Тупые и непонятливые головы появляются так же вопреки законам природы, как и любые другие выродки, но бывает их чрезвычайно мало. Доказательством тому служит то, что в детях блещет надежда, суля впереди много хорошего, и исчезает она лишь с годами; следовательно, не природа виновата, а недостаток воспитания тому причина. Я согласен, что один может быть ум</w:t>
      </w:r>
      <w:r>
        <w:t>н</w:t>
      </w:r>
      <w:r w:rsidRPr="00E46B8A">
        <w:t>ей, чем другой, но это доказывает лишь то, что один способен сделать больше, чем другой, однако не найти никого, кто бы не преуспел в чем-либо благодаря усердию.</w:t>
      </w:r>
    </w:p>
    <w:p w14:paraId="1AD9A029" w14:textId="77777777" w:rsidR="00034BB6" w:rsidRDefault="00034BB6" w:rsidP="00034BB6">
      <w:pPr>
        <w:pStyle w:val="ListParagraph"/>
        <w:tabs>
          <w:tab w:val="left" w:pos="0"/>
        </w:tabs>
        <w:ind w:left="0"/>
      </w:pPr>
    </w:p>
    <w:p w14:paraId="29E20050" w14:textId="77777777" w:rsidR="00034BB6" w:rsidRPr="00E46B8A" w:rsidRDefault="00034BB6" w:rsidP="00034BB6">
      <w:pPr>
        <w:pStyle w:val="ListParagraph"/>
        <w:tabs>
          <w:tab w:val="left" w:pos="0"/>
        </w:tabs>
        <w:ind w:left="0"/>
      </w:pPr>
      <w:r w:rsidRPr="00E46B8A">
        <w:t xml:space="preserve">Жалок тот </w:t>
      </w:r>
      <w:r w:rsidRPr="004666A7">
        <w:t>ученик</w:t>
      </w:r>
      <w:r w:rsidRPr="00E46B8A">
        <w:t xml:space="preserve">, который </w:t>
      </w:r>
      <w:r>
        <w:t xml:space="preserve">в итоге </w:t>
      </w:r>
      <w:r w:rsidRPr="00E46B8A">
        <w:t>не прев</w:t>
      </w:r>
      <w:r>
        <w:t>зошел</w:t>
      </w:r>
      <w:r w:rsidRPr="00E46B8A">
        <w:t xml:space="preserve"> своего учителя.</w:t>
      </w:r>
    </w:p>
    <w:p w14:paraId="5E32D879" w14:textId="77777777" w:rsidR="00034BB6" w:rsidRDefault="00034BB6" w:rsidP="00034BB6">
      <w:pPr>
        <w:tabs>
          <w:tab w:val="left" w:pos="0"/>
        </w:tabs>
      </w:pPr>
    </w:p>
    <w:p w14:paraId="5FA78ADF" w14:textId="77777777" w:rsidR="00034BB6" w:rsidRPr="00E46B8A" w:rsidRDefault="00034BB6" w:rsidP="00034BB6">
      <w:pPr>
        <w:tabs>
          <w:tab w:val="left" w:pos="0"/>
        </w:tabs>
      </w:pPr>
      <w:r w:rsidRPr="00E46B8A">
        <w:t xml:space="preserve">Кто любит выказывать свою </w:t>
      </w:r>
      <w:r w:rsidRPr="004666A7">
        <w:t>ученость</w:t>
      </w:r>
      <w:r w:rsidRPr="00E46B8A">
        <w:t xml:space="preserve"> среди глупцов, того сочтут глупцом люди ученые.</w:t>
      </w:r>
    </w:p>
    <w:p w14:paraId="398782F3" w14:textId="77777777" w:rsidR="00034BB6" w:rsidRDefault="00034BB6" w:rsidP="00034BB6">
      <w:pPr>
        <w:pStyle w:val="ListParagraph"/>
        <w:tabs>
          <w:tab w:val="left" w:pos="0"/>
        </w:tabs>
        <w:ind w:left="0"/>
      </w:pPr>
    </w:p>
    <w:p w14:paraId="1EB77A5F" w14:textId="77777777" w:rsidR="00034BB6" w:rsidRPr="00E46B8A" w:rsidRDefault="00034BB6" w:rsidP="00034BB6">
      <w:pPr>
        <w:pStyle w:val="ListParagraph"/>
        <w:tabs>
          <w:tab w:val="left" w:pos="0"/>
        </w:tabs>
        <w:ind w:left="0"/>
      </w:pPr>
      <w:r w:rsidRPr="00E46B8A">
        <w:t xml:space="preserve">Легче </w:t>
      </w:r>
      <w:r w:rsidRPr="004666A7">
        <w:t>заниматься</w:t>
      </w:r>
      <w:r w:rsidRPr="00E46B8A">
        <w:t xml:space="preserve"> многими предметами попеременно, нежели одним продолжительно.</w:t>
      </w:r>
    </w:p>
    <w:p w14:paraId="7FDE5D08" w14:textId="77777777" w:rsidR="00034BB6" w:rsidRDefault="00034BB6" w:rsidP="00034BB6">
      <w:pPr>
        <w:pStyle w:val="ListParagraph"/>
        <w:tabs>
          <w:tab w:val="left" w:pos="0"/>
        </w:tabs>
        <w:ind w:left="0"/>
      </w:pPr>
    </w:p>
    <w:p w14:paraId="10A409E6" w14:textId="77777777" w:rsidR="00034BB6" w:rsidRPr="00E46B8A" w:rsidRDefault="00034BB6" w:rsidP="00034BB6">
      <w:pPr>
        <w:pStyle w:val="ListParagraph"/>
        <w:tabs>
          <w:tab w:val="left" w:pos="0"/>
        </w:tabs>
        <w:ind w:left="0"/>
      </w:pPr>
      <w:r w:rsidRPr="00E46B8A">
        <w:t xml:space="preserve">Мы несправедливо жалуемся, будто природа весьма немногим людям дала способность к </w:t>
      </w:r>
      <w:r w:rsidRPr="004666A7">
        <w:t>наукам</w:t>
      </w:r>
      <w:r w:rsidRPr="00E46B8A">
        <w:t xml:space="preserve"> и будто бы большинство, по своему тупоумию, напрасно тратя труд и время. Напротив, мы найдем немалое число людей восприимчивых и способных к учению.</w:t>
      </w:r>
    </w:p>
    <w:p w14:paraId="001C7820" w14:textId="77777777" w:rsidR="00034BB6" w:rsidRDefault="00034BB6" w:rsidP="00034BB6">
      <w:pPr>
        <w:pStyle w:val="ListParagraph"/>
        <w:tabs>
          <w:tab w:val="left" w:pos="0"/>
        </w:tabs>
        <w:ind w:left="0"/>
      </w:pPr>
    </w:p>
    <w:p w14:paraId="5F39269C" w14:textId="77777777" w:rsidR="00034BB6" w:rsidRPr="00E46B8A" w:rsidRDefault="00034BB6" w:rsidP="00034BB6">
      <w:pPr>
        <w:pStyle w:val="ListParagraph"/>
        <w:tabs>
          <w:tab w:val="left" w:pos="0"/>
        </w:tabs>
        <w:ind w:left="0"/>
      </w:pPr>
      <w:r w:rsidRPr="00E46B8A">
        <w:t xml:space="preserve">Надо развивать </w:t>
      </w:r>
      <w:r w:rsidRPr="004666A7">
        <w:t>ум</w:t>
      </w:r>
      <w:r w:rsidRPr="00E46B8A">
        <w:t xml:space="preserve">, читая много, а не многих авторов. </w:t>
      </w:r>
    </w:p>
    <w:p w14:paraId="2E8B1759" w14:textId="77777777" w:rsidR="00034BB6" w:rsidRDefault="00034BB6" w:rsidP="00034BB6">
      <w:pPr>
        <w:pStyle w:val="ListParagraph"/>
        <w:tabs>
          <w:tab w:val="left" w:pos="0"/>
        </w:tabs>
        <w:ind w:left="0"/>
      </w:pPr>
    </w:p>
    <w:p w14:paraId="290B900B" w14:textId="77777777" w:rsidR="00034BB6" w:rsidRPr="00E46B8A" w:rsidRDefault="00034BB6" w:rsidP="00034BB6">
      <w:pPr>
        <w:pStyle w:val="ListParagraph"/>
        <w:tabs>
          <w:tab w:val="left" w:pos="0"/>
        </w:tabs>
        <w:ind w:left="0"/>
      </w:pPr>
      <w:r w:rsidRPr="00E46B8A">
        <w:t xml:space="preserve">Некоторые мои </w:t>
      </w:r>
      <w:r w:rsidRPr="004666A7">
        <w:t>ученики</w:t>
      </w:r>
      <w:r w:rsidRPr="00E46B8A">
        <w:t>, несомненно, стали бы отличными учеными, если бы не были столь убеждены в своей учености.</w:t>
      </w:r>
    </w:p>
    <w:p w14:paraId="3BA1C040" w14:textId="77777777" w:rsidR="00034BB6" w:rsidRPr="00E46B8A" w:rsidRDefault="00034BB6" w:rsidP="00034BB6">
      <w:pPr>
        <w:tabs>
          <w:tab w:val="left" w:pos="0"/>
        </w:tabs>
      </w:pPr>
    </w:p>
    <w:p w14:paraId="47593150" w14:textId="77777777" w:rsidR="00034BB6" w:rsidRPr="00E46B8A" w:rsidRDefault="00034BB6" w:rsidP="00034BB6">
      <w:pPr>
        <w:pStyle w:val="ListParagraph"/>
        <w:tabs>
          <w:tab w:val="left" w:pos="0"/>
        </w:tabs>
        <w:ind w:left="0"/>
      </w:pPr>
      <w:r w:rsidRPr="00E46B8A">
        <w:t xml:space="preserve">Осуждают то, чего не могут </w:t>
      </w:r>
      <w:r w:rsidRPr="004666A7">
        <w:t>понять</w:t>
      </w:r>
      <w:r w:rsidRPr="00E46B8A">
        <w:t>.</w:t>
      </w:r>
    </w:p>
    <w:p w14:paraId="43C5B0A4" w14:textId="77777777" w:rsidR="00034BB6" w:rsidRDefault="00034BB6" w:rsidP="00034BB6">
      <w:pPr>
        <w:pStyle w:val="ListParagraph"/>
        <w:tabs>
          <w:tab w:val="left" w:pos="0"/>
        </w:tabs>
        <w:ind w:left="0"/>
      </w:pPr>
    </w:p>
    <w:p w14:paraId="1216509C" w14:textId="77777777" w:rsidR="00034BB6" w:rsidRPr="00E46B8A" w:rsidRDefault="00034BB6" w:rsidP="00034BB6">
      <w:pPr>
        <w:pStyle w:val="ListParagraph"/>
        <w:tabs>
          <w:tab w:val="left" w:pos="0"/>
        </w:tabs>
        <w:ind w:left="0"/>
      </w:pPr>
      <w:r w:rsidRPr="00E46B8A">
        <w:t xml:space="preserve">От смеха недалеко до </w:t>
      </w:r>
      <w:r w:rsidRPr="004666A7">
        <w:t>высмеивания</w:t>
      </w:r>
      <w:r w:rsidRPr="00E46B8A">
        <w:t>.</w:t>
      </w:r>
    </w:p>
    <w:p w14:paraId="7D1F19A7" w14:textId="77777777" w:rsidR="00034BB6" w:rsidRPr="00E46B8A" w:rsidRDefault="00034BB6" w:rsidP="00034BB6">
      <w:pPr>
        <w:tabs>
          <w:tab w:val="left" w:pos="0"/>
        </w:tabs>
      </w:pPr>
    </w:p>
    <w:p w14:paraId="2D282995" w14:textId="77777777" w:rsidR="00034BB6" w:rsidRPr="00E46B8A" w:rsidRDefault="00034BB6" w:rsidP="00034BB6">
      <w:pPr>
        <w:tabs>
          <w:tab w:val="left" w:pos="0"/>
        </w:tabs>
      </w:pPr>
      <w:r w:rsidRPr="00E46B8A">
        <w:t xml:space="preserve">Переучивать несравненно трудней, чем </w:t>
      </w:r>
      <w:r w:rsidRPr="004666A7">
        <w:t>учить</w:t>
      </w:r>
      <w:r w:rsidRPr="00E46B8A">
        <w:t>. Поэтому Тимофей, знаменитый флейтист, требовал двойной платы с тех, кто приходил к нему от других учителей.</w:t>
      </w:r>
    </w:p>
    <w:p w14:paraId="78D0142A" w14:textId="77777777" w:rsidR="00034BB6" w:rsidRDefault="00034BB6" w:rsidP="00034BB6">
      <w:pPr>
        <w:pStyle w:val="ListParagraph"/>
        <w:tabs>
          <w:tab w:val="left" w:pos="0"/>
        </w:tabs>
        <w:ind w:left="0"/>
      </w:pPr>
    </w:p>
    <w:p w14:paraId="61A283B2" w14:textId="77777777" w:rsidR="00034BB6" w:rsidRPr="00E46B8A" w:rsidRDefault="00034BB6" w:rsidP="00034BB6">
      <w:pPr>
        <w:pStyle w:val="ListParagraph"/>
        <w:tabs>
          <w:tab w:val="left" w:pos="0"/>
        </w:tabs>
        <w:ind w:left="0"/>
      </w:pPr>
      <w:r w:rsidRPr="004666A7">
        <w:t>Практика</w:t>
      </w:r>
      <w:r w:rsidRPr="00E46B8A">
        <w:t xml:space="preserve"> без теории ценнее, чем теория без практики.</w:t>
      </w:r>
    </w:p>
    <w:p w14:paraId="32A327FF" w14:textId="77777777" w:rsidR="00034BB6" w:rsidRDefault="00034BB6" w:rsidP="00034BB6">
      <w:pPr>
        <w:tabs>
          <w:tab w:val="left" w:pos="0"/>
        </w:tabs>
      </w:pPr>
    </w:p>
    <w:p w14:paraId="38421D6E" w14:textId="77777777" w:rsidR="00034BB6" w:rsidRPr="00E46B8A" w:rsidRDefault="00034BB6" w:rsidP="00034BB6">
      <w:pPr>
        <w:tabs>
          <w:tab w:val="left" w:pos="0"/>
        </w:tabs>
      </w:pPr>
      <w:r w:rsidRPr="00E46B8A">
        <w:t xml:space="preserve">При чтении вслух, во всяком случае, необходимо одно предварительное условие: чтобы </w:t>
      </w:r>
      <w:r w:rsidRPr="004666A7">
        <w:t>ученик</w:t>
      </w:r>
      <w:r w:rsidRPr="00E46B8A">
        <w:t xml:space="preserve"> понимал смысл.</w:t>
      </w:r>
    </w:p>
    <w:p w14:paraId="5B6FDCDA" w14:textId="77777777" w:rsidR="00034BB6" w:rsidRDefault="00034BB6" w:rsidP="00034BB6">
      <w:pPr>
        <w:tabs>
          <w:tab w:val="left" w:pos="0"/>
        </w:tabs>
      </w:pPr>
    </w:p>
    <w:p w14:paraId="6D787381" w14:textId="77777777" w:rsidR="00034BB6" w:rsidRPr="00E46B8A" w:rsidRDefault="00034BB6" w:rsidP="00034BB6">
      <w:pPr>
        <w:tabs>
          <w:tab w:val="left" w:pos="0"/>
        </w:tabs>
      </w:pPr>
      <w:r w:rsidRPr="00E46B8A">
        <w:t xml:space="preserve">Пусть бы плохие </w:t>
      </w:r>
      <w:r w:rsidRPr="009D01F2">
        <w:t>учителя</w:t>
      </w:r>
      <w:r w:rsidRPr="00E46B8A">
        <w:t xml:space="preserve"> научили хоть не многому, да только не худому.</w:t>
      </w:r>
    </w:p>
    <w:p w14:paraId="40F413AD" w14:textId="77777777" w:rsidR="00034BB6" w:rsidRDefault="00034BB6" w:rsidP="00034BB6">
      <w:pPr>
        <w:pStyle w:val="ListParagraph"/>
        <w:tabs>
          <w:tab w:val="left" w:pos="0"/>
        </w:tabs>
        <w:ind w:left="0"/>
      </w:pPr>
    </w:p>
    <w:p w14:paraId="6EA39868" w14:textId="77777777" w:rsidR="00034BB6" w:rsidRPr="00E46B8A" w:rsidRDefault="00034BB6" w:rsidP="00034BB6">
      <w:pPr>
        <w:pStyle w:val="ListParagraph"/>
        <w:tabs>
          <w:tab w:val="left" w:pos="0"/>
        </w:tabs>
        <w:ind w:left="0"/>
      </w:pPr>
      <w:r w:rsidRPr="009D01F2">
        <w:t>Скороспелые умы, как преждевременные</w:t>
      </w:r>
      <w:r w:rsidRPr="00E46B8A">
        <w:t xml:space="preserve"> плоды, почти никогда вполне не созревают. Их можно узнать по той легкости, с какой они исполняют незначительные труды; они смелы и на первых же порах обнаруживают то, к чему они способны. Но силы их не обширны: они, например, при чтении легче разбирают слова, произносят их смело и без запинки. Они делают мало, но скоро; тут нет настоящей силы, нет прочного основания; их можно сравнить с брошенными на самой поверхности земли семенами, которые скоро пускают ростки, но зато дают только похожую на хлеб и пожелтевшую еще до жатвы траву с пустыми колосьями. Правда, такое раннее развитие пленяет нас в детях, но успех их на этом и останавливается, и наше прежнее удивление скоро исчезает.</w:t>
      </w:r>
    </w:p>
    <w:p w14:paraId="151AAF57" w14:textId="77777777" w:rsidR="00034BB6" w:rsidRDefault="00034BB6" w:rsidP="00034BB6">
      <w:pPr>
        <w:pStyle w:val="ListParagraph"/>
        <w:tabs>
          <w:tab w:val="left" w:pos="0"/>
        </w:tabs>
        <w:ind w:left="0"/>
      </w:pPr>
    </w:p>
    <w:p w14:paraId="3BC56343" w14:textId="77777777" w:rsidR="00034BB6" w:rsidRPr="00E46B8A" w:rsidRDefault="00034BB6" w:rsidP="00034BB6">
      <w:pPr>
        <w:pStyle w:val="ListParagraph"/>
        <w:tabs>
          <w:tab w:val="left" w:pos="0"/>
        </w:tabs>
        <w:ind w:left="0"/>
      </w:pPr>
      <w:r w:rsidRPr="00E46B8A">
        <w:t xml:space="preserve">Тупые и неспособные к </w:t>
      </w:r>
      <w:r w:rsidRPr="009D01F2">
        <w:t>ученью</w:t>
      </w:r>
      <w:r w:rsidRPr="00E46B8A">
        <w:t xml:space="preserve"> умы – вещь столь же противоестественная, как чудовищные телесные уродства; но ведь и встречаются они редко. Подавляющее множество детей подает добрые надежды; если все это с возрастом угасает, ясно, что повинна в этом не природа, а воспитание.</w:t>
      </w:r>
    </w:p>
    <w:p w14:paraId="1E7DE632" w14:textId="77777777" w:rsidR="00034BB6" w:rsidRDefault="00034BB6" w:rsidP="00034BB6">
      <w:pPr>
        <w:pStyle w:val="ListParagraph"/>
        <w:tabs>
          <w:tab w:val="left" w:pos="0"/>
        </w:tabs>
        <w:ind w:left="0"/>
      </w:pPr>
    </w:p>
    <w:p w14:paraId="5EF4D25F" w14:textId="77777777" w:rsidR="00034BB6" w:rsidRPr="00E46B8A" w:rsidRDefault="00034BB6" w:rsidP="00034BB6">
      <w:pPr>
        <w:pStyle w:val="ListParagraph"/>
        <w:tabs>
          <w:tab w:val="left" w:pos="0"/>
        </w:tabs>
        <w:ind w:left="0"/>
      </w:pPr>
      <w:r w:rsidRPr="009D01F2">
        <w:t>Ум</w:t>
      </w:r>
      <w:r w:rsidRPr="00E46B8A">
        <w:t xml:space="preserve"> должен выражаться в том, чтобы расширить тесное, увеличить – малое, разнообразить – похожее, возбудить интерес к обыкновенному и красиво говорить о малом.</w:t>
      </w:r>
    </w:p>
    <w:p w14:paraId="713767EA" w14:textId="77777777" w:rsidR="00034BB6" w:rsidRDefault="00034BB6" w:rsidP="00034BB6">
      <w:pPr>
        <w:tabs>
          <w:tab w:val="left" w:pos="0"/>
        </w:tabs>
      </w:pPr>
    </w:p>
    <w:p w14:paraId="759A814D" w14:textId="77777777" w:rsidR="00034BB6" w:rsidRPr="00E46B8A" w:rsidRDefault="00034BB6" w:rsidP="00034BB6">
      <w:pPr>
        <w:tabs>
          <w:tab w:val="left" w:pos="0"/>
        </w:tabs>
      </w:pPr>
      <w:r w:rsidRPr="009D01F2">
        <w:t>Ученики</w:t>
      </w:r>
      <w:r w:rsidRPr="00E46B8A">
        <w:t xml:space="preserve"> должны искать одобрения учителя, а не учитель – одобрения учеников.</w:t>
      </w:r>
    </w:p>
    <w:p w14:paraId="435F6C92" w14:textId="77777777" w:rsidR="00034BB6" w:rsidRDefault="00034BB6" w:rsidP="00034BB6">
      <w:pPr>
        <w:pStyle w:val="ListParagraph"/>
        <w:tabs>
          <w:tab w:val="left" w:pos="0"/>
        </w:tabs>
        <w:ind w:left="0"/>
      </w:pPr>
    </w:p>
    <w:p w14:paraId="3ED4F1C9" w14:textId="77777777" w:rsidR="00034BB6" w:rsidRPr="00E46B8A" w:rsidRDefault="00034BB6" w:rsidP="00034BB6">
      <w:pPr>
        <w:pStyle w:val="ListParagraph"/>
        <w:tabs>
          <w:tab w:val="left" w:pos="0"/>
        </w:tabs>
        <w:ind w:left="0"/>
      </w:pPr>
      <w:r w:rsidRPr="009D01F2">
        <w:t>Учиться</w:t>
      </w:r>
      <w:r w:rsidRPr="00E46B8A">
        <w:t xml:space="preserve"> никогда не поздно.</w:t>
      </w:r>
    </w:p>
    <w:p w14:paraId="0A4C7035" w14:textId="77777777" w:rsidR="00034BB6" w:rsidRDefault="00034BB6" w:rsidP="00034BB6">
      <w:pPr>
        <w:pStyle w:val="ListParagraph"/>
        <w:tabs>
          <w:tab w:val="left" w:pos="0"/>
        </w:tabs>
        <w:ind w:left="0"/>
      </w:pPr>
    </w:p>
    <w:p w14:paraId="31795FF8" w14:textId="77777777" w:rsidR="00034BB6" w:rsidRPr="00E46B8A" w:rsidRDefault="00034BB6" w:rsidP="00034BB6">
      <w:pPr>
        <w:pStyle w:val="ListParagraph"/>
        <w:tabs>
          <w:tab w:val="left" w:pos="0"/>
        </w:tabs>
        <w:ind w:left="0"/>
      </w:pPr>
      <w:r w:rsidRPr="00E46B8A">
        <w:t xml:space="preserve">Что может быть честнее и благороднее, как </w:t>
      </w:r>
      <w:r w:rsidRPr="009D01F2">
        <w:t>научить</w:t>
      </w:r>
      <w:r w:rsidRPr="00E46B8A">
        <w:t xml:space="preserve"> других тому, что сам наилучшим образом знаешь?</w:t>
      </w:r>
    </w:p>
    <w:p w14:paraId="18638836" w14:textId="77777777" w:rsidR="00034BB6" w:rsidRPr="00D6078F" w:rsidRDefault="00034BB6" w:rsidP="00034BB6">
      <w:pPr>
        <w:tabs>
          <w:tab w:val="left" w:pos="0"/>
        </w:tabs>
      </w:pPr>
    </w:p>
    <w:p w14:paraId="3D6D2E4C" w14:textId="77777777" w:rsidR="00034BB6" w:rsidRDefault="00034BB6" w:rsidP="00034BB6">
      <w:pPr>
        <w:pStyle w:val="ListParagraph"/>
        <w:tabs>
          <w:tab w:val="left" w:pos="0"/>
        </w:tabs>
        <w:ind w:left="0"/>
        <w:rPr>
          <w:color w:val="FF0000"/>
        </w:rPr>
      </w:pPr>
      <w:r>
        <w:rPr>
          <w:color w:val="FF0000"/>
        </w:rPr>
        <w:t>ЛУКИАН</w:t>
      </w:r>
    </w:p>
    <w:p w14:paraId="2095F9AB" w14:textId="77777777" w:rsidR="00034BB6" w:rsidRPr="002D667F" w:rsidRDefault="00034BB6" w:rsidP="00034BB6">
      <w:pPr>
        <w:rPr>
          <w:color w:val="000000" w:themeColor="text1"/>
        </w:rPr>
      </w:pPr>
      <w:r w:rsidRPr="00426009">
        <w:t xml:space="preserve">Лучшим способом отдохновения является такое чтение, которое не только доставит </w:t>
      </w:r>
      <w:r w:rsidRPr="002D667F">
        <w:rPr>
          <w:color w:val="000000" w:themeColor="text1"/>
        </w:rPr>
        <w:t>остроумное и приятное развлечение, но также будет заключать в себе не лишенное изящества наставление.</w:t>
      </w:r>
    </w:p>
    <w:p w14:paraId="3497E9B7" w14:textId="77777777" w:rsidR="00034BB6" w:rsidRPr="002D667F" w:rsidRDefault="00034BB6" w:rsidP="00034BB6">
      <w:pPr>
        <w:rPr>
          <w:color w:val="000000" w:themeColor="text1"/>
        </w:rPr>
      </w:pPr>
    </w:p>
    <w:p w14:paraId="42EDEE18" w14:textId="77777777" w:rsidR="00034BB6" w:rsidRDefault="00034BB6" w:rsidP="00034BB6">
      <w:r w:rsidRPr="002D667F">
        <w:rPr>
          <w:color w:val="000000" w:themeColor="text1"/>
        </w:rPr>
        <w:t>Ужасно — неведенье: оно многих бед человеческих является причиной, словно мраком каким-то заливая события и правду затемняя, и жизнь каждого человека скрывая. Поистине, блуждающим в темноте все мы подобны и, даже более того, слепцов напоминаем нашим жалким положением: на одно мы наталкиваемся бессмысленно, другое минуем без всякой нужды, не видя того, что близко, под ногами, и пугаясь далекого, отделенного большими пространствами</w:t>
      </w:r>
      <w:r w:rsidRPr="00042304">
        <w:t>, как будто оно чем-то нам угрожает.</w:t>
      </w:r>
    </w:p>
    <w:p w14:paraId="3CD3D5AD" w14:textId="77777777" w:rsidR="00034BB6" w:rsidRDefault="00034BB6" w:rsidP="00034BB6">
      <w:pPr>
        <w:pStyle w:val="ListParagraph"/>
        <w:tabs>
          <w:tab w:val="left" w:pos="0"/>
        </w:tabs>
        <w:ind w:left="0"/>
        <w:rPr>
          <w:color w:val="FF0000"/>
        </w:rPr>
      </w:pPr>
    </w:p>
    <w:p w14:paraId="25B92837" w14:textId="77777777" w:rsidR="00034BB6" w:rsidRDefault="00034BB6" w:rsidP="00034BB6">
      <w:pPr>
        <w:pStyle w:val="ListParagraph"/>
        <w:tabs>
          <w:tab w:val="left" w:pos="0"/>
        </w:tabs>
        <w:ind w:left="0"/>
        <w:rPr>
          <w:color w:val="FF0000"/>
        </w:rPr>
      </w:pPr>
    </w:p>
    <w:p w14:paraId="4B487BB4" w14:textId="77777777" w:rsidR="00034BB6" w:rsidRPr="008964B9" w:rsidRDefault="00034BB6" w:rsidP="00034BB6">
      <w:pPr>
        <w:pStyle w:val="ListParagraph"/>
        <w:tabs>
          <w:tab w:val="left" w:pos="0"/>
        </w:tabs>
        <w:ind w:left="0"/>
        <w:rPr>
          <w:color w:val="FF0000"/>
        </w:rPr>
      </w:pPr>
      <w:r w:rsidRPr="008964B9">
        <w:rPr>
          <w:color w:val="FF0000"/>
        </w:rPr>
        <w:t xml:space="preserve">ЛУКРЕЦИЙ           </w:t>
      </w:r>
    </w:p>
    <w:p w14:paraId="36BE8B4C" w14:textId="77777777" w:rsidR="00034BB6" w:rsidRPr="00D6078F" w:rsidRDefault="00034BB6" w:rsidP="00034BB6">
      <w:pPr>
        <w:pStyle w:val="ListParagraph"/>
        <w:tabs>
          <w:tab w:val="left" w:pos="0"/>
        </w:tabs>
        <w:ind w:left="0"/>
      </w:pPr>
      <w:r w:rsidRPr="009D01F2">
        <w:t>Дурную голову, как и дырявого кувшина, не наполнишь</w:t>
      </w:r>
      <w:r w:rsidRPr="00D6078F">
        <w:t>.</w:t>
      </w:r>
    </w:p>
    <w:p w14:paraId="46F2B375" w14:textId="77777777" w:rsidR="00034BB6" w:rsidRPr="00D6078F" w:rsidRDefault="00034BB6" w:rsidP="00034BB6">
      <w:pPr>
        <w:tabs>
          <w:tab w:val="left" w:pos="0"/>
        </w:tabs>
      </w:pPr>
    </w:p>
    <w:p w14:paraId="67DB68F7" w14:textId="77777777" w:rsidR="00034BB6" w:rsidRPr="00D6078F" w:rsidRDefault="00034BB6" w:rsidP="00034BB6">
      <w:pPr>
        <w:pStyle w:val="ListParagraph"/>
        <w:tabs>
          <w:tab w:val="left" w:pos="0"/>
        </w:tabs>
        <w:ind w:left="0"/>
      </w:pPr>
      <w:r w:rsidRPr="00D6078F">
        <w:t xml:space="preserve">Ничего нет отраднее, чем занимать безмятежно светлые выси, умом </w:t>
      </w:r>
      <w:r w:rsidRPr="009D01F2">
        <w:t>мудрецов</w:t>
      </w:r>
      <w:r w:rsidRPr="00D6078F">
        <w:t xml:space="preserve"> укрепленные прочно.</w:t>
      </w:r>
    </w:p>
    <w:p w14:paraId="6756C749" w14:textId="77777777" w:rsidR="00034BB6" w:rsidRPr="00D6078F" w:rsidRDefault="00034BB6" w:rsidP="00034BB6">
      <w:pPr>
        <w:tabs>
          <w:tab w:val="left" w:pos="0"/>
        </w:tabs>
      </w:pPr>
    </w:p>
    <w:p w14:paraId="07282985" w14:textId="77777777" w:rsidR="00034BB6" w:rsidRPr="00D6078F" w:rsidRDefault="00034BB6" w:rsidP="00034BB6">
      <w:pPr>
        <w:pStyle w:val="ListParagraph"/>
        <w:tabs>
          <w:tab w:val="left" w:pos="0"/>
        </w:tabs>
        <w:ind w:left="0"/>
      </w:pPr>
      <w:r w:rsidRPr="00D6078F">
        <w:t xml:space="preserve">Ничто, по-видимому, не совершается столь же быстро, как то, что замышляет и приводит в исполнение сам </w:t>
      </w:r>
      <w:r w:rsidRPr="009D01F2">
        <w:t>ум</w:t>
      </w:r>
      <w:r w:rsidRPr="00D6078F">
        <w:t>.</w:t>
      </w:r>
    </w:p>
    <w:p w14:paraId="2ACD794F" w14:textId="77777777" w:rsidR="00034BB6" w:rsidRDefault="00034BB6" w:rsidP="00034BB6">
      <w:pPr>
        <w:tabs>
          <w:tab w:val="left" w:pos="0"/>
        </w:tabs>
      </w:pPr>
    </w:p>
    <w:p w14:paraId="27B382B3" w14:textId="77777777" w:rsidR="00034BB6" w:rsidRPr="008964B9" w:rsidRDefault="00034BB6" w:rsidP="00034BB6">
      <w:pPr>
        <w:tabs>
          <w:tab w:val="left" w:pos="0"/>
        </w:tabs>
        <w:rPr>
          <w:color w:val="FF0000"/>
        </w:rPr>
      </w:pPr>
      <w:r w:rsidRPr="008964B9">
        <w:rPr>
          <w:color w:val="FF0000"/>
        </w:rPr>
        <w:t>МАКРОБИЙ</w:t>
      </w:r>
    </w:p>
    <w:p w14:paraId="2CA9CCF1" w14:textId="77777777" w:rsidR="00034BB6" w:rsidRPr="005718A2" w:rsidRDefault="00034BB6" w:rsidP="00034BB6">
      <w:pPr>
        <w:tabs>
          <w:tab w:val="left" w:pos="0"/>
        </w:tabs>
      </w:pPr>
      <w:r w:rsidRPr="009D01F2">
        <w:t>Неразвитый</w:t>
      </w:r>
      <w:r w:rsidRPr="005718A2">
        <w:t xml:space="preserve"> ум охотнее верит примеру, чем доводу.</w:t>
      </w:r>
    </w:p>
    <w:p w14:paraId="09281112" w14:textId="77777777" w:rsidR="00034BB6" w:rsidRDefault="00034BB6" w:rsidP="00034BB6">
      <w:pPr>
        <w:pStyle w:val="ListParagraph"/>
        <w:tabs>
          <w:tab w:val="left" w:pos="0"/>
        </w:tabs>
        <w:ind w:left="0"/>
      </w:pPr>
    </w:p>
    <w:p w14:paraId="61239902" w14:textId="77777777" w:rsidR="00034BB6" w:rsidRPr="008964B9" w:rsidRDefault="00034BB6" w:rsidP="00034BB6">
      <w:pPr>
        <w:pStyle w:val="ListParagraph"/>
        <w:tabs>
          <w:tab w:val="left" w:pos="0"/>
        </w:tabs>
        <w:ind w:left="0"/>
        <w:rPr>
          <w:color w:val="FF0000"/>
        </w:rPr>
      </w:pPr>
      <w:r w:rsidRPr="008964B9">
        <w:rPr>
          <w:color w:val="FF0000"/>
        </w:rPr>
        <w:t xml:space="preserve">МАНИЛИЙ                </w:t>
      </w:r>
    </w:p>
    <w:p w14:paraId="2DB1C7C8" w14:textId="77777777" w:rsidR="00034BB6" w:rsidRPr="0025096C" w:rsidRDefault="00034BB6" w:rsidP="00034BB6">
      <w:pPr>
        <w:pStyle w:val="ListParagraph"/>
        <w:tabs>
          <w:tab w:val="left" w:pos="0"/>
        </w:tabs>
        <w:ind w:left="0"/>
      </w:pPr>
      <w:r w:rsidRPr="001B49DF">
        <w:t>Истина</w:t>
      </w:r>
      <w:r w:rsidRPr="0025096C">
        <w:t xml:space="preserve"> сокрыта глубоко.</w:t>
      </w:r>
    </w:p>
    <w:p w14:paraId="184A0645" w14:textId="77777777" w:rsidR="00034BB6" w:rsidRPr="007075E8" w:rsidRDefault="00034BB6" w:rsidP="00034BB6">
      <w:pPr>
        <w:tabs>
          <w:tab w:val="left" w:pos="0"/>
        </w:tabs>
      </w:pPr>
      <w:r w:rsidRPr="0025096C">
        <w:t xml:space="preserve">                                 </w:t>
      </w:r>
    </w:p>
    <w:p w14:paraId="6ADF4AE6" w14:textId="77777777" w:rsidR="00034BB6" w:rsidRPr="008964B9" w:rsidRDefault="00034BB6" w:rsidP="00034BB6">
      <w:pPr>
        <w:tabs>
          <w:tab w:val="left" w:pos="0"/>
        </w:tabs>
        <w:rPr>
          <w:color w:val="FF0000"/>
        </w:rPr>
      </w:pPr>
      <w:r w:rsidRPr="008964B9">
        <w:rPr>
          <w:color w:val="FF0000"/>
        </w:rPr>
        <w:t xml:space="preserve">ОВИДИЙ       </w:t>
      </w:r>
    </w:p>
    <w:p w14:paraId="13493E7C" w14:textId="77777777" w:rsidR="00034BB6" w:rsidRPr="00D6078F" w:rsidRDefault="00034BB6" w:rsidP="00034BB6">
      <w:pPr>
        <w:pStyle w:val="ListParagraph"/>
        <w:tabs>
          <w:tab w:val="left" w:pos="0"/>
        </w:tabs>
        <w:ind w:left="0"/>
        <w:rPr>
          <w:b/>
        </w:rPr>
      </w:pPr>
      <w:r w:rsidRPr="00D6078F">
        <w:t>Знанье ведет корабли, направляя и весла, и парус.</w:t>
      </w:r>
    </w:p>
    <w:p w14:paraId="7BEEE84B" w14:textId="77777777" w:rsidR="00034BB6" w:rsidRPr="00D6078F" w:rsidRDefault="00034BB6" w:rsidP="00034BB6">
      <w:pPr>
        <w:tabs>
          <w:tab w:val="left" w:pos="0"/>
        </w:tabs>
      </w:pPr>
    </w:p>
    <w:p w14:paraId="17528FDE" w14:textId="77777777" w:rsidR="00034BB6" w:rsidRPr="008964B9" w:rsidRDefault="00034BB6" w:rsidP="00034BB6">
      <w:pPr>
        <w:pStyle w:val="ListParagraph"/>
        <w:tabs>
          <w:tab w:val="left" w:pos="0"/>
        </w:tabs>
        <w:ind w:left="0"/>
        <w:rPr>
          <w:color w:val="FF0000"/>
        </w:rPr>
      </w:pPr>
      <w:r w:rsidRPr="008964B9">
        <w:rPr>
          <w:color w:val="FF0000"/>
        </w:rPr>
        <w:t xml:space="preserve">ПЕРСИЙ                     </w:t>
      </w:r>
    </w:p>
    <w:p w14:paraId="5565EC9F" w14:textId="77777777" w:rsidR="00034BB6" w:rsidRPr="00D6078F" w:rsidRDefault="00034BB6" w:rsidP="00034BB6">
      <w:pPr>
        <w:pStyle w:val="ListParagraph"/>
        <w:tabs>
          <w:tab w:val="left" w:pos="0"/>
        </w:tabs>
        <w:ind w:left="0"/>
      </w:pPr>
      <w:r w:rsidRPr="009D01F2">
        <w:t>Знанье</w:t>
      </w:r>
      <w:r w:rsidRPr="00D6078F">
        <w:t xml:space="preserve"> твое ни к чему, коль не знает другой, что ты знаешь.</w:t>
      </w:r>
    </w:p>
    <w:p w14:paraId="423379B6" w14:textId="77777777" w:rsidR="00034BB6" w:rsidRDefault="00034BB6" w:rsidP="00034BB6">
      <w:pPr>
        <w:pStyle w:val="ListParagraph"/>
        <w:tabs>
          <w:tab w:val="left" w:pos="0"/>
        </w:tabs>
        <w:ind w:left="0"/>
      </w:pPr>
    </w:p>
    <w:p w14:paraId="4BD10ED0" w14:textId="77777777" w:rsidR="00034BB6" w:rsidRPr="00D6078F" w:rsidRDefault="00034BB6" w:rsidP="00034BB6">
      <w:pPr>
        <w:pStyle w:val="ListParagraph"/>
        <w:tabs>
          <w:tab w:val="left" w:pos="0"/>
        </w:tabs>
        <w:ind w:left="0"/>
      </w:pPr>
      <w:r w:rsidRPr="009D01F2">
        <w:t>Разумом</w:t>
      </w:r>
      <w:r w:rsidRPr="00D6078F">
        <w:t xml:space="preserve"> дух покорен и старается быть побежденным.</w:t>
      </w:r>
    </w:p>
    <w:p w14:paraId="2E321748" w14:textId="77777777" w:rsidR="00034BB6" w:rsidRPr="00D6078F" w:rsidRDefault="00034BB6" w:rsidP="00034BB6">
      <w:pPr>
        <w:pStyle w:val="ListParagraph"/>
        <w:tabs>
          <w:tab w:val="left" w:pos="0"/>
        </w:tabs>
        <w:ind w:left="0"/>
      </w:pPr>
    </w:p>
    <w:p w14:paraId="52B3F734" w14:textId="77777777" w:rsidR="00034BB6" w:rsidRPr="008964B9" w:rsidRDefault="00034BB6" w:rsidP="00034BB6">
      <w:pPr>
        <w:tabs>
          <w:tab w:val="left" w:pos="0"/>
        </w:tabs>
        <w:rPr>
          <w:color w:val="FF0000"/>
        </w:rPr>
      </w:pPr>
      <w:r w:rsidRPr="008964B9">
        <w:rPr>
          <w:color w:val="FF0000"/>
        </w:rPr>
        <w:t xml:space="preserve">ПЕТРОНИЙ                                     </w:t>
      </w:r>
    </w:p>
    <w:p w14:paraId="5D1F5BC2" w14:textId="77777777" w:rsidR="00034BB6" w:rsidRPr="00802833" w:rsidRDefault="00034BB6" w:rsidP="00034BB6">
      <w:pPr>
        <w:tabs>
          <w:tab w:val="left" w:pos="0"/>
        </w:tabs>
        <w:rPr>
          <w:b/>
        </w:rPr>
      </w:pPr>
      <w:r w:rsidRPr="00D6078F">
        <w:t>Наука - это клад, и искусный человек никогда не пропадет.</w:t>
      </w:r>
    </w:p>
    <w:p w14:paraId="17100176" w14:textId="77777777" w:rsidR="00034BB6" w:rsidRDefault="00034BB6" w:rsidP="00034BB6">
      <w:pPr>
        <w:pStyle w:val="ListParagraph"/>
        <w:tabs>
          <w:tab w:val="left" w:pos="0"/>
        </w:tabs>
        <w:ind w:left="0"/>
      </w:pPr>
    </w:p>
    <w:p w14:paraId="5C14D97E" w14:textId="77777777" w:rsidR="00034BB6" w:rsidRPr="00D6078F" w:rsidRDefault="00034BB6" w:rsidP="00034BB6">
      <w:pPr>
        <w:pStyle w:val="ListParagraph"/>
        <w:tabs>
          <w:tab w:val="left" w:pos="0"/>
        </w:tabs>
        <w:ind w:left="0"/>
      </w:pPr>
      <w:r w:rsidRPr="00D6078F">
        <w:t>Науки строгой кто желает плод видеть,</w:t>
      </w:r>
      <w:r>
        <w:t xml:space="preserve"> п</w:t>
      </w:r>
      <w:r w:rsidRPr="00D6078F">
        <w:t>ускай к высоким мыслям обратит ум свой,</w:t>
      </w:r>
    </w:p>
    <w:p w14:paraId="26E89782" w14:textId="77777777" w:rsidR="00034BB6" w:rsidRPr="00D6078F" w:rsidRDefault="00034BB6" w:rsidP="00034BB6">
      <w:pPr>
        <w:pStyle w:val="ListParagraph"/>
        <w:tabs>
          <w:tab w:val="left" w:pos="0"/>
        </w:tabs>
        <w:ind w:left="0"/>
      </w:pPr>
      <w:r>
        <w:t>с</w:t>
      </w:r>
      <w:r w:rsidRPr="00D6078F">
        <w:t>уровым воздержаньем закалит нравы:</w:t>
      </w:r>
      <w:r>
        <w:t xml:space="preserve"> т</w:t>
      </w:r>
      <w:r w:rsidRPr="00D6078F">
        <w:t>щеславно пусть не ищет он палат гордых.</w:t>
      </w:r>
    </w:p>
    <w:p w14:paraId="44091CCF" w14:textId="77777777" w:rsidR="00034BB6" w:rsidRPr="00D6078F" w:rsidRDefault="00034BB6" w:rsidP="00034BB6">
      <w:pPr>
        <w:pStyle w:val="ListParagraph"/>
        <w:tabs>
          <w:tab w:val="left" w:pos="0"/>
        </w:tabs>
        <w:ind w:left="0"/>
      </w:pPr>
    </w:p>
    <w:p w14:paraId="2CA30F16" w14:textId="77777777" w:rsidR="00034BB6" w:rsidRPr="00D6078F" w:rsidRDefault="00034BB6" w:rsidP="00034BB6">
      <w:pPr>
        <w:pStyle w:val="ListParagraph"/>
        <w:tabs>
          <w:tab w:val="left" w:pos="0"/>
        </w:tabs>
        <w:ind w:left="0"/>
      </w:pPr>
      <w:r w:rsidRPr="00D6078F">
        <w:t xml:space="preserve">Помни, сын: все, что учишь, для себя  учишь.  </w:t>
      </w:r>
    </w:p>
    <w:p w14:paraId="06868953" w14:textId="77777777" w:rsidR="00034BB6" w:rsidRPr="00D6078F" w:rsidRDefault="00034BB6" w:rsidP="00034BB6">
      <w:pPr>
        <w:pStyle w:val="ListParagraph"/>
        <w:tabs>
          <w:tab w:val="left" w:pos="0"/>
        </w:tabs>
        <w:ind w:left="0"/>
      </w:pPr>
    </w:p>
    <w:p w14:paraId="724EEFD2" w14:textId="77777777" w:rsidR="00034BB6" w:rsidRPr="00D6078F" w:rsidRDefault="00034BB6" w:rsidP="00034BB6">
      <w:pPr>
        <w:pStyle w:val="ListParagraph"/>
        <w:tabs>
          <w:tab w:val="left" w:pos="0"/>
        </w:tabs>
        <w:ind w:left="0"/>
      </w:pPr>
      <w:r w:rsidRPr="00D6078F">
        <w:t>Учитель не из очень ученых, да зато старательный, который учит большему, чем сам знает.</w:t>
      </w:r>
    </w:p>
    <w:p w14:paraId="59532DBE" w14:textId="77777777" w:rsidR="00034BB6" w:rsidRDefault="00034BB6" w:rsidP="00034BB6">
      <w:pPr>
        <w:pStyle w:val="ListParagraph"/>
        <w:tabs>
          <w:tab w:val="left" w:pos="0"/>
        </w:tabs>
        <w:ind w:left="0"/>
      </w:pPr>
    </w:p>
    <w:p w14:paraId="670EC5EF" w14:textId="77777777" w:rsidR="00034BB6" w:rsidRPr="00D6078F" w:rsidRDefault="00034BB6" w:rsidP="00034BB6">
      <w:pPr>
        <w:pStyle w:val="ListParagraph"/>
        <w:tabs>
          <w:tab w:val="left" w:pos="0"/>
        </w:tabs>
        <w:ind w:left="0"/>
      </w:pPr>
      <w:r w:rsidRPr="00D6078F">
        <w:t xml:space="preserve">Учителя, которым  поневоле  приходится  бесноваться среди бесноватых учеников, приходится преподавать то, что мальчишкам нравится. Начни учителя вести себя по-иному, они остались б в школах одни-одинешеньки. В этом случае они поступают совершенно как  льстецы-притворщики, желающие  попасть  на обед  к  богачу: только о том и заботятся, как бы сказать что-либо, по их мнению, приятное, ибо без ловушек лести им никогда  не  добиться своего.  </w:t>
      </w:r>
    </w:p>
    <w:p w14:paraId="3CCC61F4" w14:textId="77777777" w:rsidR="00034BB6" w:rsidRPr="00D6078F" w:rsidRDefault="00034BB6" w:rsidP="00034BB6">
      <w:pPr>
        <w:pStyle w:val="ListParagraph"/>
        <w:tabs>
          <w:tab w:val="left" w:pos="0"/>
        </w:tabs>
        <w:ind w:left="0"/>
      </w:pPr>
    </w:p>
    <w:p w14:paraId="07D69859" w14:textId="77777777" w:rsidR="00034BB6" w:rsidRPr="00D6078F" w:rsidRDefault="00034BB6" w:rsidP="00034BB6">
      <w:pPr>
        <w:pStyle w:val="ListParagraph"/>
        <w:tabs>
          <w:tab w:val="left" w:pos="0"/>
        </w:tabs>
        <w:ind w:left="0"/>
      </w:pPr>
      <w:r w:rsidRPr="00D6078F">
        <w:t xml:space="preserve">Хуже всего то, что кто смолоду плохо обучен, тот до старости в этом не сознается. </w:t>
      </w:r>
    </w:p>
    <w:p w14:paraId="4E9F457B" w14:textId="77777777" w:rsidR="00034BB6" w:rsidRDefault="00034BB6" w:rsidP="00034BB6">
      <w:pPr>
        <w:pStyle w:val="ListParagraph"/>
        <w:tabs>
          <w:tab w:val="left" w:pos="0"/>
        </w:tabs>
        <w:ind w:left="0"/>
      </w:pPr>
    </w:p>
    <w:p w14:paraId="4F394D89" w14:textId="77777777" w:rsidR="00034BB6" w:rsidRPr="00D6078F" w:rsidRDefault="00034BB6" w:rsidP="00034BB6">
      <w:pPr>
        <w:pStyle w:val="ListParagraph"/>
        <w:tabs>
          <w:tab w:val="left" w:pos="0"/>
        </w:tabs>
        <w:ind w:left="0"/>
      </w:pPr>
      <w:r w:rsidRPr="00D6078F">
        <w:t xml:space="preserve">Чему бы ты ни учился, ты учишься для себя. </w:t>
      </w:r>
    </w:p>
    <w:p w14:paraId="6460500B" w14:textId="77777777" w:rsidR="00034BB6" w:rsidRPr="00D6078F" w:rsidRDefault="00034BB6" w:rsidP="00034BB6">
      <w:pPr>
        <w:pStyle w:val="ListParagraph"/>
        <w:tabs>
          <w:tab w:val="left" w:pos="0"/>
        </w:tabs>
        <w:ind w:left="0"/>
      </w:pPr>
    </w:p>
    <w:p w14:paraId="5DEB9694" w14:textId="77777777" w:rsidR="00034BB6" w:rsidRPr="00D6078F" w:rsidRDefault="00034BB6" w:rsidP="00034BB6">
      <w:pPr>
        <w:pStyle w:val="ListParagraph"/>
        <w:tabs>
          <w:tab w:val="left" w:pos="0"/>
        </w:tabs>
        <w:ind w:left="0"/>
      </w:pPr>
      <w:r w:rsidRPr="00D6078F">
        <w:t xml:space="preserve">Я думаю, и выходят дети из школ дураки - дураками, что ничего жизненного, обычного они там не видят и не слышат. </w:t>
      </w:r>
    </w:p>
    <w:p w14:paraId="31FC8AC7" w14:textId="77777777" w:rsidR="00034BB6" w:rsidRPr="00D6078F" w:rsidRDefault="00034BB6" w:rsidP="00034BB6">
      <w:pPr>
        <w:pStyle w:val="ListParagraph"/>
        <w:tabs>
          <w:tab w:val="left" w:pos="0"/>
        </w:tabs>
        <w:ind w:left="0"/>
      </w:pPr>
    </w:p>
    <w:p w14:paraId="4064B40F" w14:textId="77777777" w:rsidR="00034BB6" w:rsidRPr="008964B9" w:rsidRDefault="00034BB6" w:rsidP="00034BB6">
      <w:pPr>
        <w:tabs>
          <w:tab w:val="left" w:pos="0"/>
        </w:tabs>
        <w:rPr>
          <w:color w:val="FF0000"/>
        </w:rPr>
      </w:pPr>
      <w:r w:rsidRPr="008964B9">
        <w:rPr>
          <w:color w:val="FF0000"/>
        </w:rPr>
        <w:t xml:space="preserve">ПЛАВТ                 </w:t>
      </w:r>
    </w:p>
    <w:p w14:paraId="725C6D07" w14:textId="77777777" w:rsidR="00034BB6" w:rsidRPr="00D6078F" w:rsidRDefault="00034BB6" w:rsidP="00034BB6">
      <w:pPr>
        <w:tabs>
          <w:tab w:val="left" w:pos="0"/>
        </w:tabs>
      </w:pPr>
      <w:r w:rsidRPr="00D6078F">
        <w:t xml:space="preserve">Всем умным людям следует находиться во взаимном общении. </w:t>
      </w:r>
    </w:p>
    <w:p w14:paraId="5ECF8D9E" w14:textId="77777777" w:rsidR="00034BB6" w:rsidRPr="00D6078F" w:rsidRDefault="00034BB6" w:rsidP="00034BB6">
      <w:pPr>
        <w:tabs>
          <w:tab w:val="left" w:pos="0"/>
        </w:tabs>
      </w:pPr>
    </w:p>
    <w:p w14:paraId="5B78CBC6" w14:textId="77777777" w:rsidR="00034BB6" w:rsidRPr="00D6078F" w:rsidRDefault="00034BB6" w:rsidP="00034BB6">
      <w:pPr>
        <w:tabs>
          <w:tab w:val="left" w:pos="0"/>
        </w:tabs>
      </w:pPr>
      <w:r w:rsidRPr="00D6078F">
        <w:t xml:space="preserve">Легко стать мудрым тому, кто научился на чужой беде. </w:t>
      </w:r>
    </w:p>
    <w:p w14:paraId="442E61EA" w14:textId="77777777" w:rsidR="00034BB6" w:rsidRPr="00D6078F" w:rsidRDefault="00034BB6" w:rsidP="00034BB6">
      <w:pPr>
        <w:tabs>
          <w:tab w:val="left" w:pos="0"/>
        </w:tabs>
      </w:pPr>
    </w:p>
    <w:p w14:paraId="426F38EE" w14:textId="77777777" w:rsidR="00034BB6" w:rsidRPr="00D6078F" w:rsidRDefault="00034BB6" w:rsidP="00034BB6">
      <w:pPr>
        <w:tabs>
          <w:tab w:val="left" w:pos="0"/>
        </w:tabs>
      </w:pPr>
      <w:r w:rsidRPr="00D6078F">
        <w:t xml:space="preserve">Мудрый сам кует себе счастье. </w:t>
      </w:r>
    </w:p>
    <w:p w14:paraId="3FE7E405" w14:textId="77777777" w:rsidR="00034BB6" w:rsidRPr="00D6078F" w:rsidRDefault="00034BB6" w:rsidP="00034BB6">
      <w:pPr>
        <w:tabs>
          <w:tab w:val="left" w:pos="0"/>
        </w:tabs>
      </w:pPr>
    </w:p>
    <w:p w14:paraId="3E235A53" w14:textId="77777777" w:rsidR="00034BB6" w:rsidRPr="00D6078F" w:rsidRDefault="00034BB6" w:rsidP="00034BB6">
      <w:pPr>
        <w:tabs>
          <w:tab w:val="left" w:pos="0"/>
        </w:tabs>
      </w:pPr>
      <w:r w:rsidRPr="00D6078F">
        <w:t>Не годами, а природным дарованием достигается мудрость.</w:t>
      </w:r>
    </w:p>
    <w:p w14:paraId="6D4CF911" w14:textId="77777777" w:rsidR="00034BB6" w:rsidRPr="00D6078F" w:rsidRDefault="00034BB6" w:rsidP="00034BB6">
      <w:pPr>
        <w:tabs>
          <w:tab w:val="left" w:pos="0"/>
        </w:tabs>
      </w:pPr>
    </w:p>
    <w:p w14:paraId="3CFBF5FD" w14:textId="77777777" w:rsidR="00034BB6" w:rsidRPr="00D6078F" w:rsidRDefault="00034BB6" w:rsidP="00034BB6">
      <w:pPr>
        <w:tabs>
          <w:tab w:val="left" w:pos="0"/>
        </w:tabs>
      </w:pPr>
      <w:r w:rsidRPr="00D6078F">
        <w:t xml:space="preserve">Нет ничего сказанного, что не было бы сказано раньше. </w:t>
      </w:r>
    </w:p>
    <w:p w14:paraId="2918CBA5" w14:textId="77777777" w:rsidR="00034BB6" w:rsidRPr="00D6078F" w:rsidRDefault="00034BB6" w:rsidP="00034BB6">
      <w:pPr>
        <w:tabs>
          <w:tab w:val="left" w:pos="0"/>
        </w:tabs>
      </w:pPr>
    </w:p>
    <w:p w14:paraId="37493F86" w14:textId="77777777" w:rsidR="00034BB6" w:rsidRPr="00D6078F" w:rsidRDefault="00034BB6" w:rsidP="00034BB6">
      <w:pPr>
        <w:tabs>
          <w:tab w:val="left" w:pos="0"/>
        </w:tabs>
      </w:pPr>
      <w:r w:rsidRPr="00D6078F">
        <w:t xml:space="preserve">Один человек не может быть всезнающим. </w:t>
      </w:r>
    </w:p>
    <w:p w14:paraId="1016D591" w14:textId="77777777" w:rsidR="00034BB6" w:rsidRPr="00D6078F" w:rsidRDefault="00034BB6" w:rsidP="00034BB6">
      <w:pPr>
        <w:tabs>
          <w:tab w:val="left" w:pos="0"/>
        </w:tabs>
      </w:pPr>
    </w:p>
    <w:p w14:paraId="570BE601" w14:textId="77777777" w:rsidR="00034BB6" w:rsidRPr="00D6078F" w:rsidRDefault="00034BB6" w:rsidP="00034BB6">
      <w:pPr>
        <w:tabs>
          <w:tab w:val="left" w:pos="0"/>
        </w:tabs>
      </w:pPr>
      <w:r w:rsidRPr="00D6078F">
        <w:t xml:space="preserve">Умному довольно сказать и услышать двух слов. </w:t>
      </w:r>
    </w:p>
    <w:p w14:paraId="7E839564" w14:textId="77777777" w:rsidR="00034BB6" w:rsidRDefault="00034BB6" w:rsidP="00034BB6">
      <w:pPr>
        <w:tabs>
          <w:tab w:val="left" w:pos="0"/>
        </w:tabs>
      </w:pPr>
    </w:p>
    <w:p w14:paraId="19072626" w14:textId="77777777" w:rsidR="00034BB6" w:rsidRPr="008964B9" w:rsidRDefault="00034BB6" w:rsidP="00034BB6">
      <w:pPr>
        <w:tabs>
          <w:tab w:val="left" w:pos="0"/>
        </w:tabs>
        <w:rPr>
          <w:color w:val="FF0000"/>
        </w:rPr>
      </w:pPr>
      <w:r w:rsidRPr="008964B9">
        <w:rPr>
          <w:color w:val="FF0000"/>
        </w:rPr>
        <w:t xml:space="preserve">ПЛИНИЙ СЕКОНД                                  </w:t>
      </w:r>
    </w:p>
    <w:p w14:paraId="424F4D5B" w14:textId="77777777" w:rsidR="00034BB6" w:rsidRPr="00D6078F" w:rsidRDefault="00034BB6" w:rsidP="00034BB6">
      <w:pPr>
        <w:tabs>
          <w:tab w:val="left" w:pos="0"/>
        </w:tabs>
      </w:pPr>
      <w:r w:rsidRPr="00D6078F">
        <w:t>И радость, и утешение - в науках.</w:t>
      </w:r>
    </w:p>
    <w:p w14:paraId="775775D2" w14:textId="77777777" w:rsidR="00034BB6" w:rsidRPr="00D6078F" w:rsidRDefault="00034BB6" w:rsidP="00034BB6">
      <w:pPr>
        <w:tabs>
          <w:tab w:val="left" w:pos="0"/>
        </w:tabs>
      </w:pPr>
    </w:p>
    <w:p w14:paraId="714FEA5A" w14:textId="77777777" w:rsidR="00034BB6" w:rsidRPr="00D6078F" w:rsidRDefault="00034BB6" w:rsidP="00034BB6">
      <w:pPr>
        <w:tabs>
          <w:tab w:val="left" w:pos="0"/>
        </w:tabs>
      </w:pPr>
      <w:r w:rsidRPr="00D6078F">
        <w:t xml:space="preserve">Никто из смертных не бывает всякий час благоразумен. </w:t>
      </w:r>
    </w:p>
    <w:p w14:paraId="21DE82A5" w14:textId="77777777" w:rsidR="00034BB6" w:rsidRDefault="00034BB6" w:rsidP="00034BB6">
      <w:pPr>
        <w:tabs>
          <w:tab w:val="left" w:pos="0"/>
        </w:tabs>
      </w:pPr>
    </w:p>
    <w:p w14:paraId="7046C8D5" w14:textId="77777777" w:rsidR="00034BB6" w:rsidRPr="008964B9" w:rsidRDefault="00034BB6" w:rsidP="00034BB6">
      <w:pPr>
        <w:tabs>
          <w:tab w:val="left" w:pos="0"/>
        </w:tabs>
        <w:rPr>
          <w:color w:val="FF0000"/>
        </w:rPr>
      </w:pPr>
      <w:r w:rsidRPr="008964B9">
        <w:rPr>
          <w:color w:val="FF0000"/>
        </w:rPr>
        <w:t xml:space="preserve">ПЛИНИЙ                         </w:t>
      </w:r>
    </w:p>
    <w:p w14:paraId="66938BDD" w14:textId="77777777" w:rsidR="00034BB6" w:rsidRPr="00D6078F" w:rsidRDefault="00034BB6" w:rsidP="00034BB6">
      <w:pPr>
        <w:tabs>
          <w:tab w:val="left" w:pos="0"/>
        </w:tabs>
      </w:pPr>
      <w:r w:rsidRPr="00D6078F">
        <w:t xml:space="preserve">И радость, и утешение — в науках. </w:t>
      </w:r>
    </w:p>
    <w:p w14:paraId="45697A1F" w14:textId="77777777" w:rsidR="00034BB6" w:rsidRPr="00D6078F" w:rsidRDefault="00034BB6" w:rsidP="00034BB6">
      <w:pPr>
        <w:tabs>
          <w:tab w:val="left" w:pos="0"/>
        </w:tabs>
      </w:pPr>
    </w:p>
    <w:p w14:paraId="7A7ED31F" w14:textId="77777777" w:rsidR="00034BB6" w:rsidRPr="00D6078F" w:rsidRDefault="00034BB6" w:rsidP="00034BB6">
      <w:pPr>
        <w:tabs>
          <w:tab w:val="left" w:pos="0"/>
        </w:tabs>
      </w:pPr>
      <w:r w:rsidRPr="00D6078F">
        <w:t>Как о художнике, скульпторе, резчике может судить только мастер, так и мудреца может постичь только мудрец.</w:t>
      </w:r>
    </w:p>
    <w:p w14:paraId="6E76409F" w14:textId="77777777" w:rsidR="00034BB6" w:rsidRDefault="00034BB6" w:rsidP="00034BB6">
      <w:pPr>
        <w:tabs>
          <w:tab w:val="left" w:pos="0"/>
        </w:tabs>
      </w:pPr>
    </w:p>
    <w:p w14:paraId="499A1769" w14:textId="77777777" w:rsidR="00034BB6" w:rsidRPr="00D6078F" w:rsidRDefault="00034BB6" w:rsidP="00034BB6">
      <w:pPr>
        <w:tabs>
          <w:tab w:val="left" w:pos="0"/>
        </w:tabs>
      </w:pPr>
      <w:r w:rsidRPr="00D6078F">
        <w:t>Никто не может быть мудрым во всякую минуту.</w:t>
      </w:r>
    </w:p>
    <w:p w14:paraId="3780F687" w14:textId="77777777" w:rsidR="00034BB6" w:rsidRPr="00D6078F" w:rsidRDefault="00034BB6" w:rsidP="00034BB6">
      <w:pPr>
        <w:tabs>
          <w:tab w:val="left" w:pos="0"/>
        </w:tabs>
      </w:pPr>
    </w:p>
    <w:p w14:paraId="697E7BA5" w14:textId="77777777" w:rsidR="00034BB6" w:rsidRPr="00D6078F" w:rsidRDefault="00034BB6" w:rsidP="00034BB6">
      <w:pPr>
        <w:tabs>
          <w:tab w:val="left" w:pos="0"/>
        </w:tabs>
      </w:pPr>
      <w:r w:rsidRPr="00D6078F">
        <w:t>Он был особенно умен тем, что считал других умнее себя; особенно образован тем, что хотел учиться.</w:t>
      </w:r>
    </w:p>
    <w:p w14:paraId="345A6AA5" w14:textId="77777777" w:rsidR="00034BB6" w:rsidRDefault="00034BB6" w:rsidP="00034BB6">
      <w:pPr>
        <w:tabs>
          <w:tab w:val="left" w:pos="0"/>
        </w:tabs>
      </w:pPr>
    </w:p>
    <w:p w14:paraId="0BB9FF88" w14:textId="77777777" w:rsidR="00034BB6" w:rsidRPr="00D6078F" w:rsidRDefault="00034BB6" w:rsidP="00034BB6">
      <w:pPr>
        <w:tabs>
          <w:tab w:val="left" w:pos="0"/>
        </w:tabs>
      </w:pPr>
      <w:r w:rsidRPr="00D6078F">
        <w:rPr>
          <w:rFonts w:cs="Bookman Old Style"/>
        </w:rPr>
        <w:t>Подо</w:t>
      </w:r>
      <w:r w:rsidRPr="00D6078F">
        <w:t xml:space="preserve">бно тому, как почвы обновляются разнообразным и переменным посевом, так и наш ум обновляется размышлением то об одном, то о другом. </w:t>
      </w:r>
    </w:p>
    <w:p w14:paraId="798CB1BC" w14:textId="77777777" w:rsidR="00034BB6" w:rsidRDefault="00034BB6" w:rsidP="00034BB6">
      <w:pPr>
        <w:tabs>
          <w:tab w:val="left" w:pos="0"/>
        </w:tabs>
      </w:pPr>
    </w:p>
    <w:p w14:paraId="258B7561" w14:textId="77777777" w:rsidR="00034BB6" w:rsidRPr="00E74913" w:rsidRDefault="00034BB6" w:rsidP="00034BB6">
      <w:pPr>
        <w:tabs>
          <w:tab w:val="left" w:pos="0"/>
        </w:tabs>
        <w:rPr>
          <w:color w:val="330000"/>
        </w:rPr>
      </w:pPr>
      <w:r w:rsidRPr="00D6078F">
        <w:rPr>
          <w:rFonts w:cs="Bookman Old Style"/>
          <w:color w:val="330000"/>
        </w:rPr>
        <w:t xml:space="preserve">Следует читать много, но не многое. </w:t>
      </w:r>
      <w:r w:rsidRPr="00D6078F">
        <w:t>Книги надо не прочитывать, но читать и перечитывать.</w:t>
      </w:r>
    </w:p>
    <w:p w14:paraId="7222DC48" w14:textId="77777777" w:rsidR="00034BB6" w:rsidRPr="00D6078F" w:rsidRDefault="00034BB6" w:rsidP="00034BB6">
      <w:pPr>
        <w:tabs>
          <w:tab w:val="left" w:pos="0"/>
        </w:tabs>
      </w:pPr>
    </w:p>
    <w:p w14:paraId="3E69B263" w14:textId="77777777" w:rsidR="00034BB6" w:rsidRPr="00D6078F" w:rsidRDefault="00034BB6" w:rsidP="00034BB6">
      <w:pPr>
        <w:tabs>
          <w:tab w:val="left" w:pos="0"/>
        </w:tabs>
      </w:pPr>
      <w:r w:rsidRPr="00D6078F">
        <w:t>Трудно не перезабыть сведений, которым нет применения.</w:t>
      </w:r>
    </w:p>
    <w:p w14:paraId="77ED6018" w14:textId="77777777" w:rsidR="00034BB6" w:rsidRPr="00D6078F" w:rsidRDefault="00034BB6" w:rsidP="00034BB6">
      <w:pPr>
        <w:tabs>
          <w:tab w:val="left" w:pos="0"/>
        </w:tabs>
      </w:pPr>
    </w:p>
    <w:p w14:paraId="688C7AA4" w14:textId="77777777" w:rsidR="00034BB6" w:rsidRPr="00D6078F" w:rsidRDefault="00034BB6" w:rsidP="00034BB6">
      <w:pPr>
        <w:tabs>
          <w:tab w:val="left" w:pos="0"/>
        </w:tabs>
      </w:pPr>
      <w:r w:rsidRPr="00D6078F">
        <w:t>Я разговариваю только с собой и с книжками.</w:t>
      </w:r>
    </w:p>
    <w:p w14:paraId="7049E494" w14:textId="77777777" w:rsidR="00034BB6" w:rsidRPr="00D6078F" w:rsidRDefault="00034BB6" w:rsidP="00034BB6">
      <w:pPr>
        <w:tabs>
          <w:tab w:val="left" w:pos="0"/>
        </w:tabs>
      </w:pPr>
    </w:p>
    <w:p w14:paraId="5DD2FD65" w14:textId="77777777" w:rsidR="00034BB6" w:rsidRPr="008964B9" w:rsidRDefault="00034BB6" w:rsidP="00034BB6">
      <w:pPr>
        <w:tabs>
          <w:tab w:val="left" w:pos="0"/>
        </w:tabs>
        <w:rPr>
          <w:color w:val="FF0000"/>
        </w:rPr>
      </w:pPr>
      <w:r w:rsidRPr="008964B9">
        <w:rPr>
          <w:color w:val="FF0000"/>
        </w:rPr>
        <w:t xml:space="preserve">ПУБЛИЛИЙ       </w:t>
      </w:r>
    </w:p>
    <w:p w14:paraId="025000CF" w14:textId="77777777" w:rsidR="00034BB6" w:rsidRPr="00D6078F" w:rsidRDefault="00034BB6" w:rsidP="00034BB6">
      <w:pPr>
        <w:tabs>
          <w:tab w:val="left" w:pos="0"/>
        </w:tabs>
      </w:pPr>
      <w:r w:rsidRPr="00D6078F">
        <w:t xml:space="preserve">Зрелым размышлением постигается </w:t>
      </w:r>
      <w:r w:rsidRPr="009D01F2">
        <w:t>мудрость</w:t>
      </w:r>
      <w:r w:rsidRPr="00D6078F">
        <w:t>.</w:t>
      </w:r>
    </w:p>
    <w:p w14:paraId="523BB501" w14:textId="77777777" w:rsidR="00034BB6" w:rsidRDefault="00034BB6" w:rsidP="00034BB6">
      <w:pPr>
        <w:tabs>
          <w:tab w:val="left" w:pos="0"/>
        </w:tabs>
      </w:pPr>
    </w:p>
    <w:p w14:paraId="579BBCDC" w14:textId="77777777" w:rsidR="00034BB6" w:rsidRPr="008964B9" w:rsidRDefault="00034BB6" w:rsidP="00034BB6">
      <w:pPr>
        <w:tabs>
          <w:tab w:val="left" w:pos="0"/>
        </w:tabs>
        <w:rPr>
          <w:color w:val="FF0000"/>
        </w:rPr>
      </w:pPr>
      <w:r w:rsidRPr="008964B9">
        <w:rPr>
          <w:color w:val="FF0000"/>
        </w:rPr>
        <w:t>СЕНЕКА</w:t>
      </w:r>
    </w:p>
    <w:p w14:paraId="0CA91812" w14:textId="77777777" w:rsidR="00034BB6" w:rsidRPr="007360A9" w:rsidRDefault="00034BB6" w:rsidP="00034BB6">
      <w:pPr>
        <w:tabs>
          <w:tab w:val="left" w:pos="0"/>
        </w:tabs>
      </w:pPr>
      <w:r w:rsidRPr="005F00B9">
        <w:t xml:space="preserve">В пространных рассуждениях, написанных заранее и </w:t>
      </w:r>
      <w:r w:rsidRPr="007360A9">
        <w:t>прочитанных при народе, шуму много, а доверительности нет. Философия – это добрый совет, а давать советы во всеуслышание никто не станет.</w:t>
      </w:r>
    </w:p>
    <w:p w14:paraId="4E0D1D57" w14:textId="77777777" w:rsidR="00034BB6" w:rsidRPr="007360A9" w:rsidRDefault="00034BB6" w:rsidP="00034BB6">
      <w:pPr>
        <w:tabs>
          <w:tab w:val="left" w:pos="0"/>
        </w:tabs>
      </w:pPr>
    </w:p>
    <w:p w14:paraId="682B7249" w14:textId="77777777" w:rsidR="00034BB6" w:rsidRPr="007360A9" w:rsidRDefault="00034BB6" w:rsidP="00034BB6">
      <w:pPr>
        <w:tabs>
          <w:tab w:val="left" w:pos="0"/>
        </w:tabs>
      </w:pPr>
      <w:r w:rsidRPr="007360A9">
        <w:t>Для мудрости нет ничего ненавистнее мудрствования.</w:t>
      </w:r>
    </w:p>
    <w:p w14:paraId="65CC58FF" w14:textId="77777777" w:rsidR="00034BB6" w:rsidRPr="007360A9" w:rsidRDefault="00034BB6" w:rsidP="00034BB6">
      <w:pPr>
        <w:tabs>
          <w:tab w:val="left" w:pos="0"/>
        </w:tabs>
      </w:pPr>
    </w:p>
    <w:p w14:paraId="6B7F1FDA" w14:textId="77777777" w:rsidR="00034BB6" w:rsidRPr="007360A9" w:rsidRDefault="00034BB6" w:rsidP="00034BB6">
      <w:pPr>
        <w:tabs>
          <w:tab w:val="left" w:pos="0"/>
        </w:tabs>
      </w:pPr>
      <w:r w:rsidRPr="007360A9">
        <w:t>Для самопознания необходимо испытание: никто не узнает, что он может, если не попробует.</w:t>
      </w:r>
    </w:p>
    <w:p w14:paraId="06F5D9A5" w14:textId="77777777" w:rsidR="00034BB6" w:rsidRPr="007360A9" w:rsidRDefault="00034BB6" w:rsidP="00034BB6">
      <w:pPr>
        <w:tabs>
          <w:tab w:val="left" w:pos="0"/>
        </w:tabs>
      </w:pPr>
    </w:p>
    <w:p w14:paraId="20AB54B4" w14:textId="77777777" w:rsidR="00034BB6" w:rsidRPr="007360A9" w:rsidRDefault="00034BB6" w:rsidP="00034BB6">
      <w:pPr>
        <w:tabs>
          <w:tab w:val="left" w:pos="0"/>
        </w:tabs>
      </w:pPr>
      <w:r w:rsidRPr="007360A9">
        <w:t>Достоверно только то, что нет ничего достоверного.</w:t>
      </w:r>
    </w:p>
    <w:p w14:paraId="67DD34FC" w14:textId="77777777" w:rsidR="00034BB6" w:rsidRPr="007360A9" w:rsidRDefault="00034BB6" w:rsidP="00034BB6">
      <w:pPr>
        <w:tabs>
          <w:tab w:val="left" w:pos="0"/>
        </w:tabs>
      </w:pPr>
    </w:p>
    <w:p w14:paraId="2C469F35" w14:textId="77777777" w:rsidR="00034BB6" w:rsidRPr="007360A9" w:rsidRDefault="00034BB6" w:rsidP="00034BB6">
      <w:pPr>
        <w:tabs>
          <w:tab w:val="left" w:pos="0"/>
        </w:tabs>
      </w:pPr>
      <w:r w:rsidRPr="007360A9">
        <w:t>Если бы мудрость дарилась природою с обязательным условием держать ее в себе и ни с кем не делиться ею, я бы от нее отказался.</w:t>
      </w:r>
    </w:p>
    <w:p w14:paraId="2C56912B" w14:textId="77777777" w:rsidR="00034BB6" w:rsidRPr="007360A9" w:rsidRDefault="00034BB6" w:rsidP="00034BB6">
      <w:pPr>
        <w:tabs>
          <w:tab w:val="left" w:pos="0"/>
        </w:tabs>
      </w:pPr>
    </w:p>
    <w:p w14:paraId="100BDB17" w14:textId="77777777" w:rsidR="00034BB6" w:rsidRPr="007360A9" w:rsidRDefault="00034BB6" w:rsidP="00034BB6">
      <w:pPr>
        <w:tabs>
          <w:tab w:val="left" w:pos="0"/>
        </w:tabs>
      </w:pPr>
      <w:r w:rsidRPr="007360A9">
        <w:t>Если мудрость есть совершенное благо человеческого духа, философия же – любовь и стремление к мудрости. Философия указывает туда, куда пришла мудрость. А мудрость надо понимать как познание всего божественного и человеческого. Между мудростью и философией есть разница: ведь не может быть, чтобы ищущее и искомое были тождественны.  Мудрость – конечный итог философии; философия – в пути, мудрость – в его конце.</w:t>
      </w:r>
    </w:p>
    <w:p w14:paraId="31E0CB3C" w14:textId="77777777" w:rsidR="00034BB6" w:rsidRPr="007360A9" w:rsidRDefault="00034BB6" w:rsidP="00034BB6">
      <w:pPr>
        <w:tabs>
          <w:tab w:val="left" w:pos="0"/>
        </w:tabs>
      </w:pPr>
    </w:p>
    <w:p w14:paraId="17E19A63" w14:textId="77777777" w:rsidR="00034BB6" w:rsidRPr="007360A9" w:rsidRDefault="00034BB6" w:rsidP="00034BB6">
      <w:pPr>
        <w:tabs>
          <w:tab w:val="left" w:pos="0"/>
        </w:tabs>
      </w:pPr>
      <w:r w:rsidRPr="007360A9">
        <w:t>Если ты занимаешься философией, это хорошо. Потому что только в ней – здоровье, без нее больна душа, и тело, сколько бы в нем ни было сил, здорово так же, как у безумных или одержимых.</w:t>
      </w:r>
    </w:p>
    <w:p w14:paraId="44EC766C" w14:textId="77777777" w:rsidR="00034BB6" w:rsidRPr="007360A9" w:rsidRDefault="00034BB6" w:rsidP="00034BB6">
      <w:pPr>
        <w:tabs>
          <w:tab w:val="left" w:pos="0"/>
        </w:tabs>
      </w:pPr>
    </w:p>
    <w:p w14:paraId="3E87D863" w14:textId="77777777" w:rsidR="00034BB6" w:rsidRPr="007360A9" w:rsidRDefault="00034BB6" w:rsidP="00034BB6">
      <w:pPr>
        <w:tabs>
          <w:tab w:val="left" w:pos="0"/>
        </w:tabs>
      </w:pPr>
      <w:r w:rsidRPr="007360A9">
        <w:t>Знания – добыча ценной руды: крупицы металла добываются у поверхности, но самые богатые жилы – те, что залегают в глубине, и они щедро награждают усердного старателя.</w:t>
      </w:r>
    </w:p>
    <w:p w14:paraId="7C852EEB" w14:textId="77777777" w:rsidR="00034BB6" w:rsidRPr="007360A9" w:rsidRDefault="00034BB6" w:rsidP="00034BB6">
      <w:pPr>
        <w:tabs>
          <w:tab w:val="left" w:pos="0"/>
        </w:tabs>
      </w:pPr>
    </w:p>
    <w:p w14:paraId="1C65EF39" w14:textId="77777777" w:rsidR="00034BB6" w:rsidRPr="007360A9" w:rsidRDefault="00034BB6" w:rsidP="00034BB6">
      <w:pPr>
        <w:tabs>
          <w:tab w:val="left" w:pos="0"/>
        </w:tabs>
      </w:pPr>
      <w:r w:rsidRPr="007360A9">
        <w:t>Истина не терпит отсрочек.</w:t>
      </w:r>
    </w:p>
    <w:p w14:paraId="0D972F4F" w14:textId="77777777" w:rsidR="00034BB6" w:rsidRPr="007360A9" w:rsidRDefault="00034BB6" w:rsidP="00034BB6">
      <w:pPr>
        <w:tabs>
          <w:tab w:val="left" w:pos="0"/>
        </w:tabs>
      </w:pPr>
    </w:p>
    <w:p w14:paraId="7BFE95C1" w14:textId="77777777" w:rsidR="00034BB6" w:rsidRPr="007360A9" w:rsidRDefault="00034BB6" w:rsidP="00034BB6">
      <w:pPr>
        <w:tabs>
          <w:tab w:val="left" w:pos="0"/>
        </w:tabs>
      </w:pPr>
      <w:r w:rsidRPr="007360A9">
        <w:t>Истина открыта для всех, но никто еще полностью не овладел ею, и много еще остается поработать будущим поколениям.</w:t>
      </w:r>
    </w:p>
    <w:p w14:paraId="70C405D2" w14:textId="77777777" w:rsidR="00034BB6" w:rsidRPr="007360A9" w:rsidRDefault="00034BB6" w:rsidP="00034BB6">
      <w:pPr>
        <w:tabs>
          <w:tab w:val="left" w:pos="0"/>
        </w:tabs>
      </w:pPr>
    </w:p>
    <w:p w14:paraId="2B203B1B" w14:textId="77777777" w:rsidR="00034BB6" w:rsidRPr="007360A9" w:rsidRDefault="00034BB6" w:rsidP="00034BB6">
      <w:pPr>
        <w:tabs>
          <w:tab w:val="left" w:pos="0"/>
        </w:tabs>
      </w:pPr>
      <w:r w:rsidRPr="007360A9">
        <w:t>Как мы относимся к детям, так мудрец относится ко всем людям, ибо они не выходят из детства ни к зрелости, ни до седых волос, ни когда и седых волос уже не останется.</w:t>
      </w:r>
    </w:p>
    <w:p w14:paraId="0E88515B" w14:textId="77777777" w:rsidR="00034BB6" w:rsidRPr="007360A9" w:rsidRDefault="00034BB6" w:rsidP="00034BB6">
      <w:pPr>
        <w:tabs>
          <w:tab w:val="left" w:pos="0"/>
        </w:tabs>
      </w:pPr>
    </w:p>
    <w:p w14:paraId="1EA5BBAB" w14:textId="77777777" w:rsidR="00034BB6" w:rsidRPr="007360A9" w:rsidRDefault="00034BB6" w:rsidP="00034BB6">
      <w:pPr>
        <w:tabs>
          <w:tab w:val="left" w:pos="0"/>
        </w:tabs>
      </w:pPr>
      <w:r w:rsidRPr="007360A9">
        <w:t>Кто мудр, тот во всем смотрит на замысел, а не на исход. Начало в нашей власти; что выйдет, решать фортуне, над собой же я не признаю ее приговора.</w:t>
      </w:r>
    </w:p>
    <w:p w14:paraId="571D5E05" w14:textId="77777777" w:rsidR="00034BB6" w:rsidRPr="007360A9" w:rsidRDefault="00034BB6" w:rsidP="00034BB6">
      <w:pPr>
        <w:tabs>
          <w:tab w:val="left" w:pos="0"/>
        </w:tabs>
      </w:pPr>
    </w:p>
    <w:p w14:paraId="1CACC9EC" w14:textId="77777777" w:rsidR="00034BB6" w:rsidRPr="007360A9" w:rsidRDefault="00034BB6" w:rsidP="00034BB6">
      <w:pPr>
        <w:tabs>
          <w:tab w:val="left" w:pos="0"/>
        </w:tabs>
      </w:pPr>
      <w:r w:rsidRPr="007360A9">
        <w:t>Кто пришел к философу, тот пусть каждый день уносит с собою что-нибудь хорошее и возвращается домой или здоровее, или излечимее.</w:t>
      </w:r>
    </w:p>
    <w:p w14:paraId="2BCB2FFD" w14:textId="77777777" w:rsidR="00034BB6" w:rsidRPr="007360A9" w:rsidRDefault="00034BB6" w:rsidP="00034BB6">
      <w:pPr>
        <w:tabs>
          <w:tab w:val="left" w:pos="0"/>
        </w:tabs>
      </w:pPr>
    </w:p>
    <w:p w14:paraId="2CFCBACD" w14:textId="77777777" w:rsidR="00034BB6" w:rsidRPr="007360A9" w:rsidRDefault="00034BB6" w:rsidP="00034BB6">
      <w:pPr>
        <w:tabs>
          <w:tab w:val="left" w:pos="0"/>
        </w:tabs>
      </w:pPr>
      <w:r w:rsidRPr="007360A9">
        <w:t>Лучшее, что сказали прежние философы, принадлежит всем, а это значит, - что истинно, то моё.</w:t>
      </w:r>
    </w:p>
    <w:p w14:paraId="769725A8" w14:textId="77777777" w:rsidR="00034BB6" w:rsidRPr="007360A9" w:rsidRDefault="00034BB6" w:rsidP="00034BB6">
      <w:pPr>
        <w:tabs>
          <w:tab w:val="left" w:pos="0"/>
        </w:tabs>
      </w:pPr>
    </w:p>
    <w:p w14:paraId="1F8CA069" w14:textId="77777777" w:rsidR="00034BB6" w:rsidRPr="007360A9" w:rsidRDefault="00034BB6" w:rsidP="00034BB6">
      <w:pPr>
        <w:tabs>
          <w:tab w:val="left" w:pos="0"/>
        </w:tabs>
      </w:pPr>
      <w:r w:rsidRPr="007360A9">
        <w:t>Лучшие мысли должны являться общим достоянием.</w:t>
      </w:r>
    </w:p>
    <w:p w14:paraId="70F291B7" w14:textId="77777777" w:rsidR="00034BB6" w:rsidRPr="007360A9" w:rsidRDefault="00034BB6" w:rsidP="00034BB6">
      <w:pPr>
        <w:tabs>
          <w:tab w:val="left" w:pos="0"/>
        </w:tabs>
      </w:pPr>
    </w:p>
    <w:p w14:paraId="24CD14D0" w14:textId="77777777" w:rsidR="00034BB6" w:rsidRPr="007360A9" w:rsidRDefault="00034BB6" w:rsidP="00034BB6">
      <w:pPr>
        <w:tabs>
          <w:tab w:val="left" w:pos="0"/>
        </w:tabs>
      </w:pPr>
      <w:r w:rsidRPr="007360A9">
        <w:t>Люди грядущего поколения будут знать многое, неизвестное нам, и многое останется неизвестным для тех, кто будет жить, когда изгладится всякая память о нас. Мир не стоит ломаного гроша, если в нем когда-нибудь не останется ничего непонятного.</w:t>
      </w:r>
    </w:p>
    <w:p w14:paraId="6AA448CD" w14:textId="77777777" w:rsidR="00034BB6" w:rsidRPr="007360A9" w:rsidRDefault="00034BB6" w:rsidP="00034BB6">
      <w:pPr>
        <w:tabs>
          <w:tab w:val="left" w:pos="0"/>
        </w:tabs>
      </w:pPr>
    </w:p>
    <w:p w14:paraId="3B89C720" w14:textId="77777777" w:rsidR="00034BB6" w:rsidRPr="007360A9" w:rsidRDefault="00034BB6" w:rsidP="00034BB6">
      <w:pPr>
        <w:tabs>
          <w:tab w:val="left" w:pos="0"/>
        </w:tabs>
      </w:pPr>
      <w:r w:rsidRPr="007360A9">
        <w:t>Многие приходят слушать, а не учиться. Некоторые приходят даже с письменными дощечками – затем, чтобы удержать не мысли, а слова, и потом произнести их без пользы для слушающих, как сами слушали без пользы для себя.</w:t>
      </w:r>
    </w:p>
    <w:p w14:paraId="2FA8EA9F" w14:textId="77777777" w:rsidR="00034BB6" w:rsidRPr="007360A9" w:rsidRDefault="00034BB6" w:rsidP="00034BB6">
      <w:pPr>
        <w:tabs>
          <w:tab w:val="left" w:pos="0"/>
        </w:tabs>
      </w:pPr>
    </w:p>
    <w:p w14:paraId="7E3DA0FC" w14:textId="77777777" w:rsidR="00034BB6" w:rsidRPr="007360A9" w:rsidRDefault="00034BB6" w:rsidP="00034BB6">
      <w:pPr>
        <w:tabs>
          <w:tab w:val="left" w:pos="0"/>
        </w:tabs>
      </w:pPr>
      <w:r w:rsidRPr="007360A9">
        <w:t xml:space="preserve">Мудрец ни в чем не терпит нужды, хотя потребно ему многое, глупому же ничего не требуется, потому что он ничем не умеет пользоваться, зато нужду он терпит во всем. </w:t>
      </w:r>
    </w:p>
    <w:p w14:paraId="1D55F1D7" w14:textId="77777777" w:rsidR="00034BB6" w:rsidRPr="007360A9" w:rsidRDefault="00034BB6" w:rsidP="00034BB6">
      <w:pPr>
        <w:tabs>
          <w:tab w:val="left" w:pos="0"/>
        </w:tabs>
      </w:pPr>
    </w:p>
    <w:p w14:paraId="052B7630" w14:textId="77777777" w:rsidR="00034BB6" w:rsidRPr="007360A9" w:rsidRDefault="00034BB6" w:rsidP="00034BB6">
      <w:pPr>
        <w:tabs>
          <w:tab w:val="left" w:pos="0"/>
        </w:tabs>
      </w:pPr>
      <w:r w:rsidRPr="007360A9">
        <w:t>Мудрец никогда не перестанет гневаться, если начнет. Если, по-твоему, мудрец должен чувствовать гнев, какого требует возмутительность каждого преступления, то ему придется не гневаться, а сойти с ума.</w:t>
      </w:r>
    </w:p>
    <w:p w14:paraId="6F61C1F0" w14:textId="77777777" w:rsidR="00034BB6" w:rsidRPr="007360A9" w:rsidRDefault="00034BB6" w:rsidP="00034BB6">
      <w:pPr>
        <w:tabs>
          <w:tab w:val="left" w:pos="0"/>
        </w:tabs>
      </w:pPr>
    </w:p>
    <w:p w14:paraId="1459FE5D" w14:textId="77777777" w:rsidR="00034BB6" w:rsidRPr="007360A9" w:rsidRDefault="00034BB6" w:rsidP="00034BB6">
      <w:pPr>
        <w:tabs>
          <w:tab w:val="left" w:pos="0"/>
        </w:tabs>
      </w:pPr>
      <w:r w:rsidRPr="007360A9">
        <w:t>Мудрецу нужны и руки, и глаза, и еще многое, без чего не обойтись в повседневной жизни, а нужды он не терпит ни в чем. Ведь нужда — это необходимость, а для мудрого необходимости нет.</w:t>
      </w:r>
    </w:p>
    <w:p w14:paraId="5B7FF818" w14:textId="77777777" w:rsidR="00034BB6" w:rsidRPr="007360A9" w:rsidRDefault="00034BB6" w:rsidP="00034BB6">
      <w:pPr>
        <w:tabs>
          <w:tab w:val="left" w:pos="0"/>
        </w:tabs>
      </w:pPr>
    </w:p>
    <w:p w14:paraId="575DA767" w14:textId="77777777" w:rsidR="00034BB6" w:rsidRPr="007360A9" w:rsidRDefault="00034BB6" w:rsidP="00034BB6">
      <w:pPr>
        <w:tabs>
          <w:tab w:val="left" w:pos="0"/>
        </w:tabs>
      </w:pPr>
      <w:r w:rsidRPr="007360A9">
        <w:t>Мудрость освобождает умы от тщеславия.</w:t>
      </w:r>
    </w:p>
    <w:p w14:paraId="3EEC0FD5" w14:textId="77777777" w:rsidR="00034BB6" w:rsidRPr="007360A9" w:rsidRDefault="00034BB6" w:rsidP="00034BB6">
      <w:pPr>
        <w:tabs>
          <w:tab w:val="left" w:pos="0"/>
        </w:tabs>
      </w:pPr>
    </w:p>
    <w:p w14:paraId="01282A10" w14:textId="77777777" w:rsidR="00034BB6" w:rsidRPr="007360A9" w:rsidRDefault="00034BB6" w:rsidP="00034BB6">
      <w:pPr>
        <w:tabs>
          <w:tab w:val="left" w:pos="0"/>
        </w:tabs>
      </w:pPr>
      <w:r w:rsidRPr="007360A9">
        <w:t>Мы слышим иногда от невежд такие слова: «Знал ли я, что меня ждет такое?» – Мудрец знает, что его ждет все; что бы ни случилось, он говорит: «Я знал».</w:t>
      </w:r>
    </w:p>
    <w:p w14:paraId="7CE24674" w14:textId="77777777" w:rsidR="00034BB6" w:rsidRPr="007360A9" w:rsidRDefault="00034BB6" w:rsidP="00034BB6">
      <w:pPr>
        <w:tabs>
          <w:tab w:val="left" w:pos="0"/>
        </w:tabs>
      </w:pPr>
    </w:p>
    <w:p w14:paraId="0FB5DB83" w14:textId="77777777" w:rsidR="00034BB6" w:rsidRPr="007360A9" w:rsidRDefault="00034BB6" w:rsidP="00034BB6">
      <w:pPr>
        <w:tabs>
          <w:tab w:val="left" w:pos="0"/>
        </w:tabs>
      </w:pPr>
      <w:r w:rsidRPr="007360A9">
        <w:t>Мы учимся, увы, для школы, а не для жизни.</w:t>
      </w:r>
    </w:p>
    <w:p w14:paraId="4EB2E9E9" w14:textId="77777777" w:rsidR="00034BB6" w:rsidRPr="007360A9" w:rsidRDefault="00034BB6" w:rsidP="00034BB6">
      <w:pPr>
        <w:tabs>
          <w:tab w:val="left" w:pos="0"/>
        </w:tabs>
      </w:pPr>
    </w:p>
    <w:p w14:paraId="40C467C3" w14:textId="77777777" w:rsidR="00034BB6" w:rsidRPr="007360A9" w:rsidRDefault="00034BB6" w:rsidP="00034BB6">
      <w:pPr>
        <w:tabs>
          <w:tab w:val="left" w:pos="0"/>
        </w:tabs>
      </w:pPr>
      <w:r w:rsidRPr="007360A9">
        <w:t>Наука о добре и зле только и составляет предмет философии.</w:t>
      </w:r>
    </w:p>
    <w:p w14:paraId="49CD6EB1" w14:textId="77777777" w:rsidR="00034BB6" w:rsidRPr="007360A9" w:rsidRDefault="00034BB6" w:rsidP="00034BB6">
      <w:pPr>
        <w:tabs>
          <w:tab w:val="left" w:pos="0"/>
        </w:tabs>
      </w:pPr>
    </w:p>
    <w:p w14:paraId="691C67BF" w14:textId="77777777" w:rsidR="00034BB6" w:rsidRPr="007360A9" w:rsidRDefault="00034BB6" w:rsidP="00034BB6">
      <w:pPr>
        <w:tabs>
          <w:tab w:val="left" w:pos="0"/>
        </w:tabs>
      </w:pPr>
      <w:r w:rsidRPr="007360A9">
        <w:t>Начало пути к добродетели трудное, так как первое побуждение немощного и больного разума – это испуг перед неизведанным. Нужно принудить его взяться за дело, а потом лекарство не будет горьким: оно доставляет удовольствие, покуда лечит. Наслаждение от других лекарств – после выздоровления, а философия и целебна, и приятна в одно время.</w:t>
      </w:r>
    </w:p>
    <w:p w14:paraId="01C4F65D" w14:textId="77777777" w:rsidR="00034BB6" w:rsidRPr="007360A9" w:rsidRDefault="00034BB6" w:rsidP="00034BB6">
      <w:pPr>
        <w:tabs>
          <w:tab w:val="left" w:pos="0"/>
        </w:tabs>
      </w:pPr>
    </w:p>
    <w:p w14:paraId="7C2BF771" w14:textId="77777777" w:rsidR="00034BB6" w:rsidRPr="007360A9" w:rsidRDefault="00034BB6" w:rsidP="00034BB6">
      <w:pPr>
        <w:tabs>
          <w:tab w:val="left" w:pos="0"/>
        </w:tabs>
      </w:pPr>
      <w:r w:rsidRPr="007360A9">
        <w:t>Не бывало великого ума без примеси безумия.</w:t>
      </w:r>
    </w:p>
    <w:p w14:paraId="3DC0A9F5" w14:textId="77777777" w:rsidR="00034BB6" w:rsidRPr="007360A9" w:rsidRDefault="00034BB6" w:rsidP="00034BB6">
      <w:pPr>
        <w:tabs>
          <w:tab w:val="left" w:pos="0"/>
        </w:tabs>
      </w:pPr>
    </w:p>
    <w:p w14:paraId="2344E8CF" w14:textId="77777777" w:rsidR="00034BB6" w:rsidRPr="007360A9" w:rsidRDefault="00034BB6" w:rsidP="00034BB6">
      <w:pPr>
        <w:tabs>
          <w:tab w:val="left" w:pos="0"/>
        </w:tabs>
      </w:pPr>
      <w:r w:rsidRPr="007360A9">
        <w:t>Не дано легких путей от земли к звездам.</w:t>
      </w:r>
    </w:p>
    <w:p w14:paraId="25A407A5" w14:textId="77777777" w:rsidR="00034BB6" w:rsidRPr="007360A9" w:rsidRDefault="00034BB6" w:rsidP="00034BB6">
      <w:pPr>
        <w:tabs>
          <w:tab w:val="left" w:pos="0"/>
        </w:tabs>
      </w:pPr>
    </w:p>
    <w:p w14:paraId="20C6127F" w14:textId="77777777" w:rsidR="00034BB6" w:rsidRPr="007360A9" w:rsidRDefault="00034BB6" w:rsidP="00034BB6">
      <w:pPr>
        <w:tabs>
          <w:tab w:val="left" w:pos="0"/>
        </w:tabs>
      </w:pPr>
      <w:r w:rsidRPr="007360A9">
        <w:t>Незнание – плохое средство избавиться от беды.</w:t>
      </w:r>
    </w:p>
    <w:p w14:paraId="69C04589" w14:textId="77777777" w:rsidR="00034BB6" w:rsidRPr="007360A9" w:rsidRDefault="00034BB6" w:rsidP="00034BB6">
      <w:pPr>
        <w:tabs>
          <w:tab w:val="left" w:pos="0"/>
        </w:tabs>
      </w:pPr>
    </w:p>
    <w:p w14:paraId="103889D7" w14:textId="77777777" w:rsidR="00034BB6" w:rsidRPr="007360A9" w:rsidRDefault="00034BB6" w:rsidP="00034BB6">
      <w:pPr>
        <w:tabs>
          <w:tab w:val="left" w:pos="0"/>
        </w:tabs>
      </w:pPr>
      <w:r w:rsidRPr="007360A9">
        <w:t xml:space="preserve">Никакое знание, пусть самое возвышенное и благотворное, но лишь для меня одного, не даст мне удовольствия. </w:t>
      </w:r>
    </w:p>
    <w:p w14:paraId="640CB440" w14:textId="77777777" w:rsidR="00034BB6" w:rsidRPr="007360A9" w:rsidRDefault="00034BB6" w:rsidP="00034BB6">
      <w:pPr>
        <w:tabs>
          <w:tab w:val="left" w:pos="0"/>
        </w:tabs>
      </w:pPr>
    </w:p>
    <w:p w14:paraId="566BEF76" w14:textId="77777777" w:rsidR="00034BB6" w:rsidRPr="007360A9" w:rsidRDefault="00034BB6" w:rsidP="00034BB6">
      <w:pPr>
        <w:tabs>
          <w:tab w:val="left" w:pos="0"/>
        </w:tabs>
      </w:pPr>
      <w:r w:rsidRPr="007360A9">
        <w:t>Никогда испорченность не окрепнет настолько, никогда не составится такого заговора против добродетели, чтобы имя философии перестало быть чтимым и священным.</w:t>
      </w:r>
    </w:p>
    <w:p w14:paraId="05CE7782" w14:textId="77777777" w:rsidR="00034BB6" w:rsidRPr="007360A9" w:rsidRDefault="00034BB6" w:rsidP="00034BB6">
      <w:pPr>
        <w:tabs>
          <w:tab w:val="left" w:pos="0"/>
        </w:tabs>
      </w:pPr>
    </w:p>
    <w:p w14:paraId="5CCB7072" w14:textId="77777777" w:rsidR="00034BB6" w:rsidRPr="007360A9" w:rsidRDefault="00034BB6" w:rsidP="00034BB6">
      <w:pPr>
        <w:tabs>
          <w:tab w:val="left" w:pos="0"/>
        </w:tabs>
      </w:pPr>
      <w:r w:rsidRPr="007360A9">
        <w:t xml:space="preserve">Нужно быть философом! Связывает ли нас непреложным законом рок, божество ли установило все в мире по своему произволу, случай ли без всякого порядка швыряет и мечет, как кости, человеческие дела, — нас должна охранять философия. Она даст нам силу добровольно подчиняться божеству, стойко сопротивляться фортуне, она научит следовать веленьям божества и сносить превратности случая. </w:t>
      </w:r>
    </w:p>
    <w:p w14:paraId="03A5A46D" w14:textId="77777777" w:rsidR="00034BB6" w:rsidRPr="007360A9" w:rsidRDefault="00034BB6" w:rsidP="00034BB6">
      <w:pPr>
        <w:tabs>
          <w:tab w:val="left" w:pos="0"/>
        </w:tabs>
      </w:pPr>
    </w:p>
    <w:p w14:paraId="04A1A95E" w14:textId="77777777" w:rsidR="00034BB6" w:rsidRPr="007360A9" w:rsidRDefault="00034BB6" w:rsidP="00034BB6">
      <w:pPr>
        <w:tabs>
          <w:tab w:val="left" w:pos="0"/>
        </w:tabs>
      </w:pPr>
      <w:r w:rsidRPr="007360A9">
        <w:t>Один только разум может обеспечить безмятежный покой.</w:t>
      </w:r>
    </w:p>
    <w:p w14:paraId="48EB1E5D" w14:textId="77777777" w:rsidR="00034BB6" w:rsidRPr="007360A9" w:rsidRDefault="00034BB6" w:rsidP="00034BB6">
      <w:pPr>
        <w:tabs>
          <w:tab w:val="left" w:pos="0"/>
        </w:tabs>
      </w:pPr>
    </w:p>
    <w:p w14:paraId="7EF8BDDB" w14:textId="77777777" w:rsidR="00034BB6" w:rsidRPr="007360A9" w:rsidRDefault="00034BB6" w:rsidP="00034BB6">
      <w:pPr>
        <w:tabs>
          <w:tab w:val="left" w:pos="0"/>
        </w:tabs>
      </w:pPr>
      <w:r w:rsidRPr="007360A9">
        <w:t>Одно дело помнить, другое знать! Помнить – значит сохранять в памяти порученное тебе другими. А знать – это значит делать и по-своему, не упершись глазами в образец и не оглядываясь всякий раз на учителя.</w:t>
      </w:r>
    </w:p>
    <w:p w14:paraId="2798863A" w14:textId="77777777" w:rsidR="00034BB6" w:rsidRPr="007360A9" w:rsidRDefault="00034BB6" w:rsidP="00034BB6">
      <w:pPr>
        <w:tabs>
          <w:tab w:val="left" w:pos="0"/>
        </w:tabs>
      </w:pPr>
    </w:p>
    <w:p w14:paraId="216228BA" w14:textId="77777777" w:rsidR="00034BB6" w:rsidRPr="007360A9" w:rsidRDefault="00034BB6" w:rsidP="00034BB6">
      <w:pPr>
        <w:tabs>
          <w:tab w:val="left" w:pos="0"/>
        </w:tabs>
      </w:pPr>
      <w:r w:rsidRPr="007360A9">
        <w:t xml:space="preserve">Основоположения мудрости есть догматы. </w:t>
      </w:r>
    </w:p>
    <w:p w14:paraId="4DC13040" w14:textId="77777777" w:rsidR="00034BB6" w:rsidRPr="007360A9" w:rsidRDefault="00034BB6" w:rsidP="00034BB6">
      <w:pPr>
        <w:tabs>
          <w:tab w:val="left" w:pos="0"/>
        </w:tabs>
      </w:pPr>
    </w:p>
    <w:p w14:paraId="0764E870" w14:textId="77777777" w:rsidR="00034BB6" w:rsidRPr="007360A9" w:rsidRDefault="00034BB6" w:rsidP="00034BB6">
      <w:pPr>
        <w:tabs>
          <w:tab w:val="left" w:pos="0"/>
        </w:tabs>
      </w:pPr>
      <w:r w:rsidRPr="007360A9">
        <w:t>Первое, что обещает дать философия, - это умение жить среди людей, благожелательность и общительность; но сходство с людьми не позволит нам сдержать это обещание… Пусть изнутри мы будем иными во всем – снаружи мы не должны отличаться от людей.</w:t>
      </w:r>
    </w:p>
    <w:p w14:paraId="4535B45A" w14:textId="77777777" w:rsidR="00034BB6" w:rsidRPr="007360A9" w:rsidRDefault="00034BB6" w:rsidP="00034BB6">
      <w:pPr>
        <w:tabs>
          <w:tab w:val="left" w:pos="0"/>
        </w:tabs>
      </w:pPr>
    </w:p>
    <w:p w14:paraId="3854CC38" w14:textId="77777777" w:rsidR="00034BB6" w:rsidRPr="007360A9" w:rsidRDefault="00034BB6" w:rsidP="00034BB6">
      <w:pPr>
        <w:tabs>
          <w:tab w:val="left" w:pos="0"/>
        </w:tabs>
      </w:pPr>
      <w:r w:rsidRPr="007360A9">
        <w:t>Радость – цель для всех, но где отыскать великую и непреходящую радость, люди не знают. Один ищет ее в пирушках и роскоши, другой – в честолюбии, в толпящихся вокруг клиентах, третий – в любовницах, тот – в свободных науках, тщеславно выставляемых напоказ, в словесности, ничего не исцеляющей. Всех их разочаровывают обманчивые и недолгие услады, вроде опьянения, когда за веселое безумие на час платят долгим похмельем, как рукоплескания и крики восхищенной толпы, которые и покупаются, и искупаются ценой больших тревог. Только то, что дается мудростью – неизменная радость. Радоваться может только мужественный, только справедливый, только умеренный.</w:t>
      </w:r>
    </w:p>
    <w:p w14:paraId="282B4CEC" w14:textId="77777777" w:rsidR="00034BB6" w:rsidRPr="007360A9" w:rsidRDefault="00034BB6" w:rsidP="00034BB6">
      <w:pPr>
        <w:tabs>
          <w:tab w:val="left" w:pos="0"/>
        </w:tabs>
      </w:pPr>
    </w:p>
    <w:p w14:paraId="2032C5A4" w14:textId="77777777" w:rsidR="00034BB6" w:rsidRPr="007360A9" w:rsidRDefault="00034BB6" w:rsidP="00034BB6">
      <w:pPr>
        <w:tabs>
          <w:tab w:val="left" w:pos="0"/>
        </w:tabs>
      </w:pPr>
      <w:r w:rsidRPr="007360A9">
        <w:t>Сколько б ты ни жил, всю жизнь следует учиться.</w:t>
      </w:r>
    </w:p>
    <w:p w14:paraId="56D4D821" w14:textId="77777777" w:rsidR="00034BB6" w:rsidRPr="007360A9" w:rsidRDefault="00034BB6" w:rsidP="00034BB6">
      <w:pPr>
        <w:tabs>
          <w:tab w:val="left" w:pos="0"/>
        </w:tabs>
      </w:pPr>
    </w:p>
    <w:p w14:paraId="3E7442A1" w14:textId="77777777" w:rsidR="00034BB6" w:rsidRPr="007360A9" w:rsidRDefault="00034BB6" w:rsidP="00034BB6">
      <w:pPr>
        <w:tabs>
          <w:tab w:val="left" w:pos="0"/>
        </w:tabs>
      </w:pPr>
      <w:r w:rsidRPr="007360A9">
        <w:t>Совершенство духа нельзя ни взять взаймы, ни купить, а если бы оно и продавалось, все равно, я думаю, не нашлось бы покупателя. Зато низость покупается ежедневно.</w:t>
      </w:r>
    </w:p>
    <w:p w14:paraId="0D2CEFC3" w14:textId="77777777" w:rsidR="00034BB6" w:rsidRPr="007360A9" w:rsidRDefault="00034BB6" w:rsidP="00034BB6">
      <w:pPr>
        <w:tabs>
          <w:tab w:val="left" w:pos="0"/>
        </w:tabs>
      </w:pPr>
    </w:p>
    <w:p w14:paraId="0FF6B414" w14:textId="77777777" w:rsidR="00034BB6" w:rsidRPr="007360A9" w:rsidRDefault="00034BB6" w:rsidP="00034BB6">
      <w:pPr>
        <w:tabs>
          <w:tab w:val="left" w:pos="0"/>
        </w:tabs>
      </w:pPr>
      <w:r w:rsidRPr="007360A9">
        <w:t>Стремиться знать больше, чем требуется, – это тоже род невоздержности. Заучив лишнее, из-за этого неспособны выучить необходимое.</w:t>
      </w:r>
    </w:p>
    <w:p w14:paraId="06672B80" w14:textId="77777777" w:rsidR="00034BB6" w:rsidRPr="007360A9" w:rsidRDefault="00034BB6" w:rsidP="00034BB6">
      <w:pPr>
        <w:tabs>
          <w:tab w:val="left" w:pos="0"/>
        </w:tabs>
      </w:pPr>
    </w:p>
    <w:p w14:paraId="3EFC84DF" w14:textId="77777777" w:rsidR="00034BB6" w:rsidRPr="007360A9" w:rsidRDefault="00034BB6" w:rsidP="00034BB6">
      <w:pPr>
        <w:tabs>
          <w:tab w:val="left" w:pos="0"/>
        </w:tabs>
      </w:pPr>
      <w:r w:rsidRPr="007360A9">
        <w:t>Только мудростью дается неизменная радость… А рождается такая радость лишь из сознания добродетелей. Радоваться может только мужественный, только справедливый, только умеренный. А глупые и злые радуются не больше, чем львы, дорвавшиеся до добычи.</w:t>
      </w:r>
    </w:p>
    <w:p w14:paraId="788241C4" w14:textId="77777777" w:rsidR="00034BB6" w:rsidRPr="007360A9" w:rsidRDefault="00034BB6" w:rsidP="00034BB6">
      <w:pPr>
        <w:tabs>
          <w:tab w:val="left" w:pos="0"/>
        </w:tabs>
      </w:pPr>
    </w:p>
    <w:p w14:paraId="3821E57A" w14:textId="77777777" w:rsidR="00034BB6" w:rsidRPr="007360A9" w:rsidRDefault="00034BB6" w:rsidP="00034BB6">
      <w:pPr>
        <w:tabs>
          <w:tab w:val="left" w:pos="0"/>
        </w:tabs>
      </w:pPr>
      <w:r w:rsidRPr="007360A9">
        <w:t>Ты учишься для себя самого.</w:t>
      </w:r>
    </w:p>
    <w:p w14:paraId="076D5B1B" w14:textId="77777777" w:rsidR="00034BB6" w:rsidRPr="007360A9" w:rsidRDefault="00034BB6" w:rsidP="00034BB6">
      <w:pPr>
        <w:tabs>
          <w:tab w:val="left" w:pos="0"/>
        </w:tabs>
      </w:pPr>
    </w:p>
    <w:p w14:paraId="094CCFDD" w14:textId="77777777" w:rsidR="00034BB6" w:rsidRPr="007360A9" w:rsidRDefault="00034BB6" w:rsidP="00034BB6">
      <w:pPr>
        <w:tabs>
          <w:tab w:val="left" w:pos="0"/>
        </w:tabs>
      </w:pPr>
      <w:r w:rsidRPr="007360A9">
        <w:t>Ученому нетрудно быть незаносчивым и независтливым.</w:t>
      </w:r>
    </w:p>
    <w:p w14:paraId="62CEF579" w14:textId="77777777" w:rsidR="00034BB6" w:rsidRPr="007360A9" w:rsidRDefault="00034BB6" w:rsidP="00034BB6">
      <w:pPr>
        <w:tabs>
          <w:tab w:val="left" w:pos="0"/>
        </w:tabs>
      </w:pPr>
    </w:p>
    <w:p w14:paraId="38AC18E5" w14:textId="77777777" w:rsidR="00034BB6" w:rsidRPr="007360A9" w:rsidRDefault="00034BB6" w:rsidP="00034BB6">
      <w:pPr>
        <w:tabs>
          <w:tab w:val="left" w:pos="0"/>
        </w:tabs>
      </w:pPr>
      <w:r w:rsidRPr="007360A9">
        <w:t xml:space="preserve">Учитель сам учится, обучая других. </w:t>
      </w:r>
    </w:p>
    <w:p w14:paraId="3D43DF49" w14:textId="77777777" w:rsidR="00034BB6" w:rsidRPr="007360A9" w:rsidRDefault="00034BB6" w:rsidP="00034BB6">
      <w:pPr>
        <w:tabs>
          <w:tab w:val="left" w:pos="0"/>
        </w:tabs>
      </w:pPr>
    </w:p>
    <w:p w14:paraId="6FD9C20B" w14:textId="77777777" w:rsidR="00034BB6" w:rsidRPr="007360A9" w:rsidRDefault="00034BB6" w:rsidP="00034BB6">
      <w:pPr>
        <w:tabs>
          <w:tab w:val="left" w:pos="0"/>
        </w:tabs>
      </w:pPr>
      <w:r w:rsidRPr="007360A9">
        <w:t>Философия есть нечто не побочное, а основное.</w:t>
      </w:r>
    </w:p>
    <w:p w14:paraId="0FF607A0" w14:textId="77777777" w:rsidR="00034BB6" w:rsidRPr="007360A9" w:rsidRDefault="00034BB6" w:rsidP="00034BB6">
      <w:pPr>
        <w:tabs>
          <w:tab w:val="left" w:pos="0"/>
        </w:tabs>
      </w:pPr>
    </w:p>
    <w:p w14:paraId="6C8F40B1" w14:textId="77777777" w:rsidR="00034BB6" w:rsidRPr="007360A9" w:rsidRDefault="00034BB6" w:rsidP="00034BB6">
      <w:pPr>
        <w:tabs>
          <w:tab w:val="left" w:pos="0"/>
        </w:tabs>
      </w:pPr>
      <w:r w:rsidRPr="007360A9">
        <w:t>Философия – не лицедейство, годное на показ толпе, философом надо быть не на словах, а на деле. Она – не для того, чтобы приятно провести день и без скуки убить время, нет, она выковывает и закаляет душу, подчиняет жизнь порядку, управляет поступками, указывает, что следует делать и о чего воздержаться, сидит у руля и направляет среди пучин путь гонимых волнами. Без нее нет в жизни бесстрашия и уверенности: ведь каждый час случается так много, что нам требуется совет, которого можно спросить только у нее… Связывает ли нас непреложным законом рок, божество ли установило все в мире по своему произволу, случай ли без всякого порядка швыряет и мечет, как кости, человеческие дела, - нас должна охранять философия. Она даст нам силу добровольно подчиниться божеству, стойко сопротивляться фортуне, она научит следовать веленьям божества и сносить превратности случая.</w:t>
      </w:r>
    </w:p>
    <w:p w14:paraId="4EB1AFA6" w14:textId="77777777" w:rsidR="00034BB6" w:rsidRPr="007360A9" w:rsidRDefault="00034BB6" w:rsidP="00034BB6">
      <w:pPr>
        <w:tabs>
          <w:tab w:val="left" w:pos="0"/>
        </w:tabs>
      </w:pPr>
    </w:p>
    <w:p w14:paraId="11AC5C22" w14:textId="77777777" w:rsidR="00034BB6" w:rsidRPr="007360A9" w:rsidRDefault="00034BB6" w:rsidP="00034BB6">
      <w:pPr>
        <w:tabs>
          <w:tab w:val="left" w:pos="0"/>
        </w:tabs>
      </w:pPr>
      <w:r w:rsidRPr="007360A9">
        <w:t>Философия похожа на вселенную, которую невозможно охватить взором всю сразу; надо довольствоваться её созерцанием по частям, но никак не кусками: ведь полезно разделить, а не раскромсать, потому что схватить слишком мелкое не легче, чем слишком крупное. Но что измельчено в пыль, то лишено порядка.</w:t>
      </w:r>
    </w:p>
    <w:p w14:paraId="1C573C40" w14:textId="77777777" w:rsidR="00034BB6" w:rsidRPr="007360A9" w:rsidRDefault="00034BB6" w:rsidP="00034BB6">
      <w:pPr>
        <w:tabs>
          <w:tab w:val="left" w:pos="0"/>
        </w:tabs>
      </w:pPr>
    </w:p>
    <w:p w14:paraId="59AF2A0E" w14:textId="77777777" w:rsidR="00034BB6" w:rsidRPr="007360A9" w:rsidRDefault="00034BB6" w:rsidP="00034BB6">
      <w:pPr>
        <w:tabs>
          <w:tab w:val="left" w:pos="0"/>
        </w:tabs>
      </w:pPr>
      <w:r w:rsidRPr="007360A9">
        <w:t>Целым овладевают по частям.</w:t>
      </w:r>
    </w:p>
    <w:p w14:paraId="2FED4DE1" w14:textId="77777777" w:rsidR="00034BB6" w:rsidRPr="007360A9" w:rsidRDefault="00034BB6" w:rsidP="00034BB6">
      <w:pPr>
        <w:tabs>
          <w:tab w:val="left" w:pos="0"/>
        </w:tabs>
      </w:pPr>
    </w:p>
    <w:p w14:paraId="3DD16EB4" w14:textId="77777777" w:rsidR="00034BB6" w:rsidRPr="007360A9" w:rsidRDefault="00034BB6" w:rsidP="00034BB6">
      <w:pPr>
        <w:tabs>
          <w:tab w:val="left" w:pos="0"/>
        </w:tabs>
      </w:pPr>
      <w:r w:rsidRPr="007360A9">
        <w:t>Я не согласен с теми, кто бросается в волны и, любя жизнь беспокойную, каждый день мужественно сражается с трудностями. Мудрый терпит такую участь, но не выбирает ее и предпочитает мир сражению.</w:t>
      </w:r>
    </w:p>
    <w:p w14:paraId="2690D18C" w14:textId="77777777" w:rsidR="00034BB6" w:rsidRPr="007360A9" w:rsidRDefault="00034BB6" w:rsidP="00034BB6">
      <w:pPr>
        <w:tabs>
          <w:tab w:val="left" w:pos="0"/>
        </w:tabs>
      </w:pPr>
    </w:p>
    <w:p w14:paraId="1CC3BFC1" w14:textId="77777777" w:rsidR="00034BB6" w:rsidRPr="005F00B9" w:rsidRDefault="00034BB6" w:rsidP="00034BB6">
      <w:pPr>
        <w:tabs>
          <w:tab w:val="left" w:pos="0"/>
        </w:tabs>
      </w:pPr>
      <w:r w:rsidRPr="007360A9">
        <w:t>Я прочел у Эпикура: «Если хочешь наслаждаться свободой, стань рабом философии!». Человек, который ей покоряется, получает свободу здесь и сейчас… Тело, после того как его исцелили, часто болит опять… но разум, излеченный однажды, излечен навсегда. Я скажу тебе, что понимаю под здоровьем: разум здоров, когда он удовлетворен и уверен в себе, когда он осознает, что всё, о чем молятся люди, все благодеяния, к которым они стремятся и которые расточают, совершенно не нужны для счастья… Я открою тебе правило, пользуясь которым ты сможешь судить о себе и о своем развитии: только тогда придешь ты в себя, когда осознаешь, что добившиеся</w:t>
      </w:r>
      <w:r w:rsidRPr="005F00B9">
        <w:t xml:space="preserve"> успеха – самые жалкие из людей.</w:t>
      </w:r>
    </w:p>
    <w:p w14:paraId="1CA00510" w14:textId="77777777" w:rsidR="00034BB6" w:rsidRDefault="00034BB6" w:rsidP="00034BB6">
      <w:pPr>
        <w:tabs>
          <w:tab w:val="left" w:pos="0"/>
        </w:tabs>
      </w:pPr>
    </w:p>
    <w:p w14:paraId="41EF0842" w14:textId="77777777" w:rsidR="00034BB6" w:rsidRPr="008964B9" w:rsidRDefault="00034BB6" w:rsidP="00034BB6">
      <w:pPr>
        <w:tabs>
          <w:tab w:val="left" w:pos="0"/>
        </w:tabs>
        <w:rPr>
          <w:color w:val="FF0000"/>
        </w:rPr>
      </w:pPr>
      <w:r w:rsidRPr="008964B9">
        <w:rPr>
          <w:color w:val="FF0000"/>
        </w:rPr>
        <w:t xml:space="preserve">ТАЦИТ    </w:t>
      </w:r>
    </w:p>
    <w:p w14:paraId="0A1CB6D4" w14:textId="77777777" w:rsidR="00034BB6" w:rsidRPr="00134C3E" w:rsidRDefault="00034BB6" w:rsidP="00034BB6">
      <w:pPr>
        <w:tabs>
          <w:tab w:val="left" w:pos="0"/>
        </w:tabs>
      </w:pPr>
      <w:r w:rsidRPr="00134C3E">
        <w:t xml:space="preserve">Все </w:t>
      </w:r>
      <w:r w:rsidRPr="009D01F2">
        <w:t>неведомое</w:t>
      </w:r>
      <w:r w:rsidRPr="00134C3E">
        <w:t xml:space="preserve"> представляется величественным и особенно драгоценным. </w:t>
      </w:r>
    </w:p>
    <w:p w14:paraId="0A9E973F" w14:textId="77777777" w:rsidR="00034BB6" w:rsidRDefault="00034BB6" w:rsidP="00034BB6">
      <w:pPr>
        <w:tabs>
          <w:tab w:val="left" w:pos="0"/>
        </w:tabs>
      </w:pPr>
    </w:p>
    <w:p w14:paraId="011CF028" w14:textId="77777777" w:rsidR="00034BB6" w:rsidRPr="008964B9" w:rsidRDefault="00034BB6" w:rsidP="00034BB6">
      <w:pPr>
        <w:tabs>
          <w:tab w:val="left" w:pos="0"/>
        </w:tabs>
        <w:rPr>
          <w:color w:val="FF0000"/>
        </w:rPr>
      </w:pPr>
      <w:r w:rsidRPr="008964B9">
        <w:rPr>
          <w:color w:val="FF0000"/>
        </w:rPr>
        <w:t xml:space="preserve">ТЕРЕНЦИЙ                 </w:t>
      </w:r>
    </w:p>
    <w:p w14:paraId="4E35DEB6" w14:textId="77777777" w:rsidR="00034BB6" w:rsidRPr="00134C3E" w:rsidRDefault="00034BB6" w:rsidP="00034BB6">
      <w:pPr>
        <w:tabs>
          <w:tab w:val="left" w:pos="0"/>
        </w:tabs>
      </w:pPr>
      <w:r w:rsidRPr="00134C3E">
        <w:t xml:space="preserve">Быть </w:t>
      </w:r>
      <w:r w:rsidRPr="009D01F2">
        <w:t>мудрым</w:t>
      </w:r>
      <w:r w:rsidRPr="00134C3E">
        <w:t xml:space="preserve"> — значит видеть не только то, что под ногами, но и предвидеть будущее. </w:t>
      </w:r>
    </w:p>
    <w:p w14:paraId="03ADBE18" w14:textId="77777777" w:rsidR="00034BB6" w:rsidRPr="00134C3E" w:rsidRDefault="00034BB6" w:rsidP="00034BB6">
      <w:pPr>
        <w:tabs>
          <w:tab w:val="left" w:pos="0"/>
        </w:tabs>
      </w:pPr>
    </w:p>
    <w:p w14:paraId="3B6252B8" w14:textId="77777777" w:rsidR="00034BB6" w:rsidRPr="00134C3E" w:rsidRDefault="00034BB6" w:rsidP="00034BB6">
      <w:pPr>
        <w:tabs>
          <w:tab w:val="left" w:pos="0"/>
        </w:tabs>
      </w:pPr>
      <w:r w:rsidRPr="009D01F2">
        <w:t>Мудрому</w:t>
      </w:r>
      <w:r w:rsidRPr="00134C3E">
        <w:t xml:space="preserve"> все дела следует решать словами, а не оружием. </w:t>
      </w:r>
    </w:p>
    <w:p w14:paraId="460C38EE" w14:textId="77777777" w:rsidR="00034BB6" w:rsidRPr="00134C3E" w:rsidRDefault="00034BB6" w:rsidP="00034BB6">
      <w:pPr>
        <w:tabs>
          <w:tab w:val="left" w:pos="0"/>
        </w:tabs>
      </w:pPr>
    </w:p>
    <w:p w14:paraId="5DF0E55D" w14:textId="77777777" w:rsidR="00034BB6" w:rsidRPr="00134C3E" w:rsidRDefault="00034BB6" w:rsidP="00034BB6">
      <w:pPr>
        <w:tabs>
          <w:tab w:val="left" w:pos="0"/>
        </w:tabs>
      </w:pPr>
      <w:r w:rsidRPr="00134C3E">
        <w:t xml:space="preserve">С </w:t>
      </w:r>
      <w:r w:rsidRPr="009D01F2">
        <w:t>умного</w:t>
      </w:r>
      <w:r w:rsidRPr="00134C3E">
        <w:t xml:space="preserve"> хватит и намека.</w:t>
      </w:r>
    </w:p>
    <w:p w14:paraId="7D9C17FE" w14:textId="77777777" w:rsidR="00034BB6" w:rsidRPr="00134C3E" w:rsidRDefault="00034BB6" w:rsidP="00034BB6">
      <w:pPr>
        <w:tabs>
          <w:tab w:val="left" w:pos="0"/>
        </w:tabs>
      </w:pPr>
    </w:p>
    <w:p w14:paraId="68516B19" w14:textId="77777777" w:rsidR="00034BB6" w:rsidRPr="008964B9" w:rsidRDefault="00034BB6" w:rsidP="00034BB6">
      <w:pPr>
        <w:tabs>
          <w:tab w:val="left" w:pos="0"/>
        </w:tabs>
        <w:rPr>
          <w:color w:val="FF0000"/>
        </w:rPr>
      </w:pPr>
      <w:r w:rsidRPr="008964B9">
        <w:rPr>
          <w:color w:val="FF0000"/>
        </w:rPr>
        <w:t xml:space="preserve">ФАВОРИН                </w:t>
      </w:r>
    </w:p>
    <w:p w14:paraId="168699CB" w14:textId="77777777" w:rsidR="00034BB6" w:rsidRPr="00134C3E" w:rsidRDefault="00034BB6" w:rsidP="00034BB6">
      <w:pPr>
        <w:tabs>
          <w:tab w:val="left" w:pos="0"/>
        </w:tabs>
      </w:pPr>
      <w:r w:rsidRPr="00134C3E">
        <w:t xml:space="preserve">Философ, не начальствующий над тридцатью легионами, не </w:t>
      </w:r>
      <w:r>
        <w:t>должен</w:t>
      </w:r>
      <w:r w:rsidRPr="00134C3E">
        <w:t xml:space="preserve"> казаться умнее своего императора, обладающего такой властью.</w:t>
      </w:r>
    </w:p>
    <w:p w14:paraId="44C6AFF3" w14:textId="77777777" w:rsidR="00034BB6" w:rsidRPr="00134C3E" w:rsidRDefault="00034BB6" w:rsidP="00034BB6">
      <w:pPr>
        <w:tabs>
          <w:tab w:val="left" w:pos="0"/>
        </w:tabs>
      </w:pPr>
    </w:p>
    <w:p w14:paraId="1558E7C1" w14:textId="77777777" w:rsidR="00034BB6" w:rsidRPr="008964B9" w:rsidRDefault="00034BB6" w:rsidP="00034BB6">
      <w:pPr>
        <w:tabs>
          <w:tab w:val="left" w:pos="0"/>
        </w:tabs>
        <w:rPr>
          <w:color w:val="FF0000"/>
        </w:rPr>
      </w:pPr>
      <w:r w:rsidRPr="008964B9">
        <w:rPr>
          <w:color w:val="FF0000"/>
        </w:rPr>
        <w:t xml:space="preserve">ФИЛОН           </w:t>
      </w:r>
    </w:p>
    <w:p w14:paraId="0EBF8EDD" w14:textId="77777777" w:rsidR="00034BB6" w:rsidRPr="00134C3E" w:rsidRDefault="00034BB6" w:rsidP="00034BB6">
      <w:pPr>
        <w:tabs>
          <w:tab w:val="left" w:pos="0"/>
        </w:tabs>
      </w:pPr>
      <w:r w:rsidRPr="00134C3E">
        <w:t xml:space="preserve">От занятия </w:t>
      </w:r>
      <w:r w:rsidRPr="009D01F2">
        <w:t xml:space="preserve">общеобразовательными </w:t>
      </w:r>
      <w:r w:rsidRPr="00134C3E">
        <w:t xml:space="preserve">дисциплинами возникает то, что служит к украшению души в том же смысле, в каком некоторые вещи служат к украшению жилища. Ибо подобно тому, как побелка, фрески, картины, мозаики, которыми выкладывают не только стены, но и полы, и прочие вещи такого рода ничего не прибавляют крепости стен, но только доставляют радость их обитателям, также и знание общеобразовательных дисциплин украшает весь душевный дом: грамматика – тем, что занимается поэзией и исследованиями древних деяний, геометрия – тем, что добивается пропорционального равенства вещей, а то, что в нас неритмично, несоразмерно и немелодично, излечивает ритмом, метром и ладом через изысканную музыку, риторика – тем, что испытывает возможности, которые таит в себе каждая тема, и для всего подбирает подобающий стиль изложения, и то заставляет нас напрягаться и сильно переживать, то опять расслабляет и доставляет удовольствие. При этом она вырабатывает у нас умение легко вести разговор и свободное владение языком и речевыми органами. </w:t>
      </w:r>
    </w:p>
    <w:p w14:paraId="65D86D27" w14:textId="77777777" w:rsidR="00034BB6" w:rsidRPr="00134C3E" w:rsidRDefault="00034BB6" w:rsidP="00034BB6">
      <w:pPr>
        <w:tabs>
          <w:tab w:val="left" w:pos="0"/>
        </w:tabs>
      </w:pPr>
    </w:p>
    <w:p w14:paraId="3AE06C33" w14:textId="77777777" w:rsidR="00034BB6" w:rsidRPr="008964B9" w:rsidRDefault="00034BB6" w:rsidP="00034BB6">
      <w:pPr>
        <w:tabs>
          <w:tab w:val="left" w:pos="0"/>
        </w:tabs>
        <w:rPr>
          <w:color w:val="FF0000"/>
        </w:rPr>
      </w:pPr>
      <w:r w:rsidRPr="008964B9">
        <w:rPr>
          <w:color w:val="FF0000"/>
        </w:rPr>
        <w:t xml:space="preserve">ФЛАВИЙ КЛАВДИЙ                </w:t>
      </w:r>
    </w:p>
    <w:p w14:paraId="4EA3C41B" w14:textId="77777777" w:rsidR="00034BB6" w:rsidRPr="00134C3E" w:rsidRDefault="00034BB6" w:rsidP="00034BB6">
      <w:pPr>
        <w:tabs>
          <w:tab w:val="left" w:pos="0"/>
        </w:tabs>
      </w:pPr>
      <w:r w:rsidRPr="00134C3E">
        <w:t xml:space="preserve">Кто пренебрегает возможным, делая вид, что стремится к </w:t>
      </w:r>
      <w:r w:rsidRPr="009D01F2">
        <w:t>невозможному</w:t>
      </w:r>
      <w:r w:rsidRPr="00134C3E">
        <w:t>, на самом деле и не старается достигнуть одного и не выполняет другого.</w:t>
      </w:r>
    </w:p>
    <w:p w14:paraId="7BA72901" w14:textId="77777777" w:rsidR="00034BB6" w:rsidRPr="00134C3E" w:rsidRDefault="00034BB6" w:rsidP="00034BB6">
      <w:pPr>
        <w:tabs>
          <w:tab w:val="left" w:pos="0"/>
        </w:tabs>
      </w:pPr>
    </w:p>
    <w:p w14:paraId="56DD0C77" w14:textId="77777777" w:rsidR="00034BB6" w:rsidRPr="00134C3E" w:rsidRDefault="00034BB6" w:rsidP="00034BB6">
      <w:pPr>
        <w:tabs>
          <w:tab w:val="left" w:pos="0"/>
        </w:tabs>
      </w:pPr>
      <w:r w:rsidRPr="00134C3E">
        <w:t xml:space="preserve">Посмотрите на ваших </w:t>
      </w:r>
      <w:r w:rsidRPr="009D01F2">
        <w:t>детей</w:t>
      </w:r>
      <w:r w:rsidRPr="00134C3E">
        <w:t xml:space="preserve">, которые воспитываются на </w:t>
      </w:r>
      <w:r w:rsidRPr="009D01F2">
        <w:t>чтении</w:t>
      </w:r>
      <w:r w:rsidRPr="00134C3E">
        <w:t xml:space="preserve"> священных книг. Если в зрелом возрасте они не будут рабами, сочтите меня лгуном и маньяком. </w:t>
      </w:r>
    </w:p>
    <w:p w14:paraId="793409DE" w14:textId="77777777" w:rsidR="00034BB6" w:rsidRPr="00134C3E" w:rsidRDefault="00034BB6" w:rsidP="00034BB6">
      <w:pPr>
        <w:tabs>
          <w:tab w:val="left" w:pos="0"/>
        </w:tabs>
      </w:pPr>
    </w:p>
    <w:p w14:paraId="5C6B8547" w14:textId="77777777" w:rsidR="00034BB6" w:rsidRPr="00134C3E" w:rsidRDefault="00034BB6" w:rsidP="00034BB6">
      <w:pPr>
        <w:tabs>
          <w:tab w:val="left" w:pos="0"/>
        </w:tabs>
      </w:pPr>
      <w:r w:rsidRPr="00134C3E">
        <w:t xml:space="preserve">Убеждать </w:t>
      </w:r>
      <w:r w:rsidRPr="009D01F2">
        <w:t>и поучать людей надлежит</w:t>
      </w:r>
      <w:r w:rsidRPr="00134C3E">
        <w:t xml:space="preserve"> не кулаками, а разумными доводами.</w:t>
      </w:r>
    </w:p>
    <w:p w14:paraId="23E4E9E8" w14:textId="77777777" w:rsidR="00034BB6" w:rsidRPr="00134C3E" w:rsidRDefault="00034BB6" w:rsidP="00034BB6">
      <w:pPr>
        <w:tabs>
          <w:tab w:val="left" w:pos="0"/>
        </w:tabs>
      </w:pPr>
    </w:p>
    <w:p w14:paraId="1FEE3F73" w14:textId="77777777" w:rsidR="00034BB6" w:rsidRPr="00134C3E" w:rsidRDefault="00034BB6" w:rsidP="00034BB6">
      <w:pPr>
        <w:tabs>
          <w:tab w:val="left" w:pos="0"/>
        </w:tabs>
      </w:pPr>
      <w:r w:rsidRPr="009D01F2">
        <w:t>Учитель</w:t>
      </w:r>
      <w:r w:rsidRPr="00134C3E">
        <w:t xml:space="preserve"> должен обращаться не столько к памяти учащихся, сколько к их разуму, добиваться понимания, а не одного запоминания"</w:t>
      </w:r>
    </w:p>
    <w:p w14:paraId="1204F446" w14:textId="77777777" w:rsidR="00034BB6" w:rsidRPr="00134C3E" w:rsidRDefault="00034BB6" w:rsidP="00034BB6">
      <w:pPr>
        <w:tabs>
          <w:tab w:val="left" w:pos="0"/>
        </w:tabs>
      </w:pPr>
    </w:p>
    <w:p w14:paraId="631BDE92" w14:textId="77777777" w:rsidR="00034BB6" w:rsidRPr="008964B9" w:rsidRDefault="00034BB6" w:rsidP="00034BB6">
      <w:pPr>
        <w:tabs>
          <w:tab w:val="left" w:pos="0"/>
        </w:tabs>
        <w:rPr>
          <w:color w:val="FF0000"/>
        </w:rPr>
      </w:pPr>
      <w:r w:rsidRPr="008964B9">
        <w:rPr>
          <w:color w:val="FF0000"/>
        </w:rPr>
        <w:t xml:space="preserve">ЦЕЦИЛИЙ                  </w:t>
      </w:r>
    </w:p>
    <w:p w14:paraId="3F366945" w14:textId="77777777" w:rsidR="00034BB6" w:rsidRPr="00134C3E" w:rsidRDefault="00034BB6" w:rsidP="00034BB6">
      <w:pPr>
        <w:tabs>
          <w:tab w:val="left" w:pos="0"/>
        </w:tabs>
      </w:pPr>
      <w:r w:rsidRPr="00134C3E">
        <w:t xml:space="preserve">Часто </w:t>
      </w:r>
      <w:r w:rsidRPr="009D01F2">
        <w:t>мудрость</w:t>
      </w:r>
      <w:r w:rsidRPr="00134C3E">
        <w:t xml:space="preserve"> мы находим под убогим рубищем.</w:t>
      </w:r>
    </w:p>
    <w:p w14:paraId="25715AED" w14:textId="77777777" w:rsidR="00034BB6" w:rsidRPr="00134C3E" w:rsidRDefault="00034BB6" w:rsidP="00034BB6">
      <w:pPr>
        <w:tabs>
          <w:tab w:val="left" w:pos="0"/>
        </w:tabs>
      </w:pPr>
    </w:p>
    <w:p w14:paraId="08BA0E4B" w14:textId="77777777" w:rsidR="00034BB6" w:rsidRPr="008964B9" w:rsidRDefault="00034BB6" w:rsidP="00034BB6">
      <w:pPr>
        <w:tabs>
          <w:tab w:val="left" w:pos="0"/>
        </w:tabs>
        <w:rPr>
          <w:color w:val="FF0000"/>
        </w:rPr>
      </w:pPr>
      <w:r w:rsidRPr="008964B9">
        <w:rPr>
          <w:color w:val="FF0000"/>
        </w:rPr>
        <w:t xml:space="preserve">ЦИЦЕРОН                  </w:t>
      </w:r>
    </w:p>
    <w:p w14:paraId="64C2FEB4" w14:textId="77777777" w:rsidR="00034BB6" w:rsidRPr="00134C3E" w:rsidRDefault="00034BB6" w:rsidP="00034BB6">
      <w:pPr>
        <w:tabs>
          <w:tab w:val="left" w:pos="0"/>
        </w:tabs>
      </w:pPr>
      <w:r w:rsidRPr="00134C3E">
        <w:t xml:space="preserve">Более поздние мысли обычно бывают более </w:t>
      </w:r>
      <w:r w:rsidRPr="009D01F2">
        <w:t>разумными</w:t>
      </w:r>
      <w:r w:rsidRPr="00134C3E">
        <w:t>.</w:t>
      </w:r>
    </w:p>
    <w:p w14:paraId="27B226B8" w14:textId="77777777" w:rsidR="00034BB6" w:rsidRDefault="00034BB6" w:rsidP="00034BB6">
      <w:pPr>
        <w:tabs>
          <w:tab w:val="left" w:pos="0"/>
        </w:tabs>
      </w:pPr>
    </w:p>
    <w:p w14:paraId="788426D3" w14:textId="77777777" w:rsidR="00034BB6" w:rsidRPr="00134C3E" w:rsidRDefault="00034BB6" w:rsidP="00034BB6">
      <w:pPr>
        <w:tabs>
          <w:tab w:val="left" w:pos="0"/>
        </w:tabs>
      </w:pPr>
      <w:r w:rsidRPr="00134C3E">
        <w:t>Для человека ученого и образ</w:t>
      </w:r>
      <w:r>
        <w:t xml:space="preserve">ованного жить – значит </w:t>
      </w:r>
      <w:r w:rsidRPr="009D01F2">
        <w:t>мыслить</w:t>
      </w:r>
      <w:r>
        <w:t>.</w:t>
      </w:r>
    </w:p>
    <w:p w14:paraId="00D25F86" w14:textId="77777777" w:rsidR="00034BB6" w:rsidRDefault="00034BB6" w:rsidP="00034BB6">
      <w:pPr>
        <w:tabs>
          <w:tab w:val="left" w:pos="0"/>
        </w:tabs>
      </w:pPr>
    </w:p>
    <w:p w14:paraId="21A73654" w14:textId="77777777" w:rsidR="00034BB6" w:rsidRPr="00134C3E" w:rsidRDefault="00034BB6" w:rsidP="00034BB6">
      <w:pPr>
        <w:tabs>
          <w:tab w:val="left" w:pos="0"/>
        </w:tabs>
      </w:pPr>
      <w:r w:rsidRPr="00CF66DE">
        <w:t>Доказательствами</w:t>
      </w:r>
      <w:r w:rsidRPr="00134C3E">
        <w:t xml:space="preserve"> </w:t>
      </w:r>
      <w:r>
        <w:t>только ослабляется очевидность.</w:t>
      </w:r>
    </w:p>
    <w:p w14:paraId="26DBF329" w14:textId="77777777" w:rsidR="00034BB6" w:rsidRDefault="00034BB6" w:rsidP="00034BB6">
      <w:pPr>
        <w:tabs>
          <w:tab w:val="left" w:pos="0"/>
        </w:tabs>
      </w:pPr>
    </w:p>
    <w:p w14:paraId="5F0C252D" w14:textId="77777777" w:rsidR="00034BB6" w:rsidRPr="00134C3E" w:rsidRDefault="00034BB6" w:rsidP="00034BB6">
      <w:pPr>
        <w:tabs>
          <w:tab w:val="left" w:pos="0"/>
        </w:tabs>
      </w:pPr>
      <w:r w:rsidRPr="00134C3E">
        <w:t xml:space="preserve">Занятия </w:t>
      </w:r>
      <w:r w:rsidRPr="00CF66DE">
        <w:t>наукой</w:t>
      </w:r>
      <w:r w:rsidRPr="00134C3E">
        <w:t xml:space="preserve"> питают юность, а приносят усладу старости, украшают в счастье, служат убежищем и утешением в несчастье.</w:t>
      </w:r>
    </w:p>
    <w:p w14:paraId="6FFB1728" w14:textId="77777777" w:rsidR="00034BB6" w:rsidRDefault="00034BB6" w:rsidP="00034BB6">
      <w:pPr>
        <w:tabs>
          <w:tab w:val="left" w:pos="0"/>
        </w:tabs>
      </w:pPr>
    </w:p>
    <w:p w14:paraId="0EB45FF5" w14:textId="77777777" w:rsidR="00034BB6" w:rsidRPr="00134C3E" w:rsidRDefault="00034BB6" w:rsidP="00034BB6">
      <w:pPr>
        <w:tabs>
          <w:tab w:val="left" w:pos="0"/>
        </w:tabs>
      </w:pPr>
      <w:r w:rsidRPr="00CF66DE">
        <w:t>Знание</w:t>
      </w:r>
      <w:r w:rsidRPr="00134C3E">
        <w:t>, далекое от справедливости, заслуживает скорее названия ловкости, чем мудрости.</w:t>
      </w:r>
    </w:p>
    <w:p w14:paraId="38D1E863" w14:textId="77777777" w:rsidR="00034BB6" w:rsidRDefault="00034BB6" w:rsidP="00034BB6">
      <w:pPr>
        <w:tabs>
          <w:tab w:val="left" w:pos="0"/>
        </w:tabs>
      </w:pPr>
    </w:p>
    <w:p w14:paraId="67CCE226" w14:textId="77777777" w:rsidR="00034BB6" w:rsidRPr="00134C3E" w:rsidRDefault="00034BB6" w:rsidP="00034BB6">
      <w:pPr>
        <w:tabs>
          <w:tab w:val="left" w:pos="0"/>
        </w:tabs>
      </w:pPr>
      <w:r w:rsidRPr="00CF66DE">
        <w:t>Истина</w:t>
      </w:r>
      <w:r w:rsidRPr="00134C3E">
        <w:t xml:space="preserve"> сама себя защищает.</w:t>
      </w:r>
    </w:p>
    <w:p w14:paraId="3A0CB0E2" w14:textId="77777777" w:rsidR="00034BB6" w:rsidRPr="00134C3E" w:rsidRDefault="00034BB6" w:rsidP="00034BB6">
      <w:pPr>
        <w:tabs>
          <w:tab w:val="left" w:pos="0"/>
        </w:tabs>
      </w:pPr>
    </w:p>
    <w:p w14:paraId="13EAA938" w14:textId="77777777" w:rsidR="00034BB6" w:rsidRPr="00134C3E" w:rsidRDefault="00034BB6" w:rsidP="00034BB6">
      <w:pPr>
        <w:tabs>
          <w:tab w:val="left" w:pos="0"/>
        </w:tabs>
      </w:pPr>
      <w:r w:rsidRPr="00134C3E">
        <w:t xml:space="preserve">Каждому надо иметь свое </w:t>
      </w:r>
      <w:r w:rsidRPr="00CF66DE">
        <w:t>суждение</w:t>
      </w:r>
      <w:r w:rsidRPr="00134C3E">
        <w:t>.</w:t>
      </w:r>
    </w:p>
    <w:p w14:paraId="2C6A7807" w14:textId="77777777" w:rsidR="00034BB6" w:rsidRDefault="00034BB6" w:rsidP="00034BB6">
      <w:pPr>
        <w:tabs>
          <w:tab w:val="left" w:pos="0"/>
        </w:tabs>
      </w:pPr>
    </w:p>
    <w:p w14:paraId="0B8B5E3E" w14:textId="77777777" w:rsidR="00034BB6" w:rsidRPr="00134C3E" w:rsidRDefault="00034BB6" w:rsidP="00034BB6">
      <w:pPr>
        <w:tabs>
          <w:tab w:val="left" w:pos="0"/>
        </w:tabs>
      </w:pPr>
      <w:r w:rsidRPr="00134C3E">
        <w:t xml:space="preserve">Как бы ты ни был </w:t>
      </w:r>
      <w:r w:rsidRPr="00CF66DE">
        <w:t>мудр</w:t>
      </w:r>
      <w:r w:rsidRPr="00134C3E">
        <w:t>, а если тебе будет холодно, задрожишь.</w:t>
      </w:r>
    </w:p>
    <w:p w14:paraId="7CAB1EC0" w14:textId="77777777" w:rsidR="00034BB6" w:rsidRDefault="00034BB6" w:rsidP="00034BB6">
      <w:pPr>
        <w:tabs>
          <w:tab w:val="left" w:pos="0"/>
        </w:tabs>
      </w:pPr>
    </w:p>
    <w:p w14:paraId="4BC7AEB9" w14:textId="77777777" w:rsidR="00034BB6" w:rsidRPr="00134C3E" w:rsidRDefault="00034BB6" w:rsidP="00034BB6">
      <w:pPr>
        <w:tabs>
          <w:tab w:val="left" w:pos="0"/>
        </w:tabs>
      </w:pPr>
      <w:r w:rsidRPr="00134C3E">
        <w:t xml:space="preserve">Какую пользу или какую прибыль мы имеем в виду, когда желаем </w:t>
      </w:r>
      <w:r w:rsidRPr="00CF66DE">
        <w:t>знать</w:t>
      </w:r>
      <w:r w:rsidRPr="00134C3E">
        <w:t xml:space="preserve"> то, что сокрыто от нас?</w:t>
      </w:r>
    </w:p>
    <w:p w14:paraId="4686DC87" w14:textId="77777777" w:rsidR="00034BB6" w:rsidRPr="00134C3E" w:rsidRDefault="00034BB6" w:rsidP="00034BB6">
      <w:pPr>
        <w:tabs>
          <w:tab w:val="left" w:pos="0"/>
        </w:tabs>
      </w:pPr>
    </w:p>
    <w:p w14:paraId="3EC70168" w14:textId="77777777" w:rsidR="00034BB6" w:rsidRPr="00134C3E" w:rsidRDefault="00034BB6" w:rsidP="00034BB6">
      <w:pPr>
        <w:tabs>
          <w:tab w:val="left" w:pos="0"/>
        </w:tabs>
      </w:pPr>
      <w:r w:rsidRPr="00CF66DE">
        <w:t>Мудрецу</w:t>
      </w:r>
      <w:r w:rsidRPr="00134C3E">
        <w:t xml:space="preserve"> несвойственно делать то, о чем ему пришлось бы потом жалеть.</w:t>
      </w:r>
    </w:p>
    <w:p w14:paraId="738DCEDE" w14:textId="77777777" w:rsidR="00034BB6" w:rsidRDefault="00034BB6" w:rsidP="00034BB6">
      <w:pPr>
        <w:tabs>
          <w:tab w:val="left" w:pos="0"/>
        </w:tabs>
      </w:pPr>
    </w:p>
    <w:p w14:paraId="2245FD8E" w14:textId="77777777" w:rsidR="00034BB6" w:rsidRDefault="00034BB6" w:rsidP="00034BB6">
      <w:pPr>
        <w:tabs>
          <w:tab w:val="left" w:pos="0"/>
        </w:tabs>
      </w:pPr>
      <w:r w:rsidRPr="00F8634A">
        <w:t xml:space="preserve">Наша память – сокровищница всех </w:t>
      </w:r>
      <w:r w:rsidRPr="00CF66DE">
        <w:t>познаний</w:t>
      </w:r>
      <w:r w:rsidRPr="00F8634A">
        <w:t>. Ведь, само собой разумеется, что если наши мысли и слова, найденные и обдуманные, не будут поручены ей на хранение, то все достоинства оратора, как бы они ни были блестящи, пропадут даром</w:t>
      </w:r>
      <w:r>
        <w:t>.</w:t>
      </w:r>
    </w:p>
    <w:p w14:paraId="721D016E" w14:textId="77777777" w:rsidR="00034BB6" w:rsidRDefault="00034BB6" w:rsidP="00034BB6">
      <w:pPr>
        <w:tabs>
          <w:tab w:val="left" w:pos="0"/>
        </w:tabs>
      </w:pPr>
    </w:p>
    <w:p w14:paraId="5DCCD8CA" w14:textId="77777777" w:rsidR="00034BB6" w:rsidRPr="00134C3E" w:rsidRDefault="00034BB6" w:rsidP="00034BB6">
      <w:pPr>
        <w:tabs>
          <w:tab w:val="left" w:pos="0"/>
        </w:tabs>
      </w:pPr>
      <w:r w:rsidRPr="00CF66DE">
        <w:t>Невежество</w:t>
      </w:r>
      <w:r w:rsidRPr="00134C3E">
        <w:t xml:space="preserve"> – ночь ума, ночь безлунная и беззвездная.</w:t>
      </w:r>
    </w:p>
    <w:p w14:paraId="16A592BB" w14:textId="77777777" w:rsidR="00034BB6" w:rsidRDefault="00034BB6" w:rsidP="00034BB6">
      <w:pPr>
        <w:tabs>
          <w:tab w:val="left" w:pos="0"/>
        </w:tabs>
      </w:pPr>
    </w:p>
    <w:p w14:paraId="68FABF23" w14:textId="77777777" w:rsidR="00034BB6" w:rsidRPr="00F8634A" w:rsidRDefault="00034BB6" w:rsidP="00034BB6">
      <w:pPr>
        <w:tabs>
          <w:tab w:val="left" w:pos="0"/>
        </w:tabs>
      </w:pPr>
      <w:r w:rsidRPr="00F8634A">
        <w:t xml:space="preserve">Недостаточно овладеть </w:t>
      </w:r>
      <w:r w:rsidRPr="00CF66DE">
        <w:t>мудростью</w:t>
      </w:r>
      <w:r w:rsidRPr="00F8634A">
        <w:t xml:space="preserve"> – нужно уметь пользоваться ею.</w:t>
      </w:r>
    </w:p>
    <w:p w14:paraId="76838C2F" w14:textId="77777777" w:rsidR="00034BB6" w:rsidRDefault="00034BB6" w:rsidP="00034BB6">
      <w:pPr>
        <w:tabs>
          <w:tab w:val="left" w:pos="0"/>
        </w:tabs>
      </w:pPr>
    </w:p>
    <w:p w14:paraId="2FA5EB8C" w14:textId="77777777" w:rsidR="00034BB6" w:rsidRPr="00134C3E" w:rsidRDefault="00034BB6" w:rsidP="00034BB6">
      <w:pPr>
        <w:tabs>
          <w:tab w:val="left" w:pos="0"/>
        </w:tabs>
      </w:pPr>
      <w:r w:rsidRPr="00134C3E">
        <w:t>Нет польз</w:t>
      </w:r>
      <w:r>
        <w:t>ы</w:t>
      </w:r>
      <w:r w:rsidRPr="00134C3E">
        <w:t xml:space="preserve"> </w:t>
      </w:r>
      <w:r w:rsidRPr="00CF66DE">
        <w:t>мудрому</w:t>
      </w:r>
      <w:r w:rsidRPr="00134C3E">
        <w:t xml:space="preserve"> в мудрости, если он сам себе не может помочь.</w:t>
      </w:r>
    </w:p>
    <w:p w14:paraId="0B4A3919" w14:textId="77777777" w:rsidR="00034BB6" w:rsidRDefault="00034BB6" w:rsidP="00034BB6">
      <w:pPr>
        <w:tabs>
          <w:tab w:val="left" w:pos="0"/>
        </w:tabs>
      </w:pPr>
    </w:p>
    <w:p w14:paraId="397D2263" w14:textId="77777777" w:rsidR="00034BB6" w:rsidRPr="00134C3E" w:rsidRDefault="00034BB6" w:rsidP="00034BB6">
      <w:pPr>
        <w:tabs>
          <w:tab w:val="left" w:pos="0"/>
        </w:tabs>
      </w:pPr>
      <w:r w:rsidRPr="00134C3E">
        <w:t xml:space="preserve">Никогда нельзя будет воздать </w:t>
      </w:r>
      <w:r w:rsidRPr="00CF66DE">
        <w:t>философии</w:t>
      </w:r>
      <w:r w:rsidRPr="00134C3E">
        <w:t xml:space="preserve"> ту хвалу, которую она заслуживает, ибо всякий, кто следовал бы ее заветам, мог бы беспечально прожить весь свой век.</w:t>
      </w:r>
    </w:p>
    <w:p w14:paraId="109D138C" w14:textId="77777777" w:rsidR="00034BB6" w:rsidRDefault="00034BB6" w:rsidP="00034BB6">
      <w:pPr>
        <w:tabs>
          <w:tab w:val="left" w:pos="0"/>
        </w:tabs>
      </w:pPr>
    </w:p>
    <w:p w14:paraId="7503A4B1" w14:textId="77777777" w:rsidR="00034BB6" w:rsidRPr="00134C3E" w:rsidRDefault="00034BB6" w:rsidP="00034BB6">
      <w:pPr>
        <w:tabs>
          <w:tab w:val="left" w:pos="0"/>
        </w:tabs>
      </w:pPr>
      <w:r w:rsidRPr="00CF66DE">
        <w:t>Обучать</w:t>
      </w:r>
      <w:r w:rsidRPr="00134C3E">
        <w:t xml:space="preserve"> есть дело долга,</w:t>
      </w:r>
      <w:r>
        <w:t xml:space="preserve"> развлекать же – дело уважения к слушателям</w:t>
      </w:r>
      <w:r w:rsidRPr="00134C3E">
        <w:t>.</w:t>
      </w:r>
    </w:p>
    <w:p w14:paraId="27D21B67" w14:textId="77777777" w:rsidR="00034BB6" w:rsidRDefault="00034BB6" w:rsidP="00034BB6">
      <w:pPr>
        <w:tabs>
          <w:tab w:val="left" w:pos="0"/>
        </w:tabs>
      </w:pPr>
    </w:p>
    <w:p w14:paraId="4272170F" w14:textId="77777777" w:rsidR="00034BB6" w:rsidRPr="00134C3E" w:rsidRDefault="00034BB6" w:rsidP="00034BB6">
      <w:pPr>
        <w:tabs>
          <w:tab w:val="left" w:pos="0"/>
        </w:tabs>
      </w:pPr>
      <w:r w:rsidRPr="00134C3E">
        <w:t xml:space="preserve">Обязанность </w:t>
      </w:r>
      <w:r w:rsidRPr="00CF66DE">
        <w:t>мудреца</w:t>
      </w:r>
      <w:r w:rsidRPr="00134C3E">
        <w:t xml:space="preserve"> – иметь попечение о своем достоянии, не поступая ни в чем против обычаев, законов, установлений.</w:t>
      </w:r>
    </w:p>
    <w:p w14:paraId="2DEB6FB8" w14:textId="77777777" w:rsidR="00034BB6" w:rsidRDefault="00034BB6" w:rsidP="00034BB6">
      <w:pPr>
        <w:tabs>
          <w:tab w:val="left" w:pos="0"/>
        </w:tabs>
      </w:pPr>
    </w:p>
    <w:p w14:paraId="3C29B472" w14:textId="77777777" w:rsidR="00034BB6" w:rsidRPr="00134C3E" w:rsidRDefault="00034BB6" w:rsidP="00034BB6">
      <w:pPr>
        <w:tabs>
          <w:tab w:val="left" w:pos="0"/>
        </w:tabs>
      </w:pPr>
      <w:r w:rsidRPr="00134C3E">
        <w:t xml:space="preserve">По большей части, желающим научиться авторитет </w:t>
      </w:r>
      <w:r w:rsidRPr="00CF66DE">
        <w:t>учителя</w:t>
      </w:r>
      <w:r w:rsidRPr="00134C3E">
        <w:t xml:space="preserve"> приносит даже вред, потому что они перестают сами рассуждать. Я не одобряю того, что известно о пифагорейцах, которые, когда что-то утверждают при обсуждении и при этом у них спросишь: «Почему так?» – обычно отвечают: «Сам сказал!» «Сам» – это значит – Пифагор.</w:t>
      </w:r>
    </w:p>
    <w:p w14:paraId="26FC41A6" w14:textId="77777777" w:rsidR="00034BB6" w:rsidRDefault="00034BB6" w:rsidP="00034BB6">
      <w:pPr>
        <w:tabs>
          <w:tab w:val="left" w:pos="0"/>
        </w:tabs>
      </w:pPr>
    </w:p>
    <w:p w14:paraId="366F34AD" w14:textId="77777777" w:rsidR="00034BB6" w:rsidRPr="00134C3E" w:rsidRDefault="00034BB6" w:rsidP="00034BB6">
      <w:pPr>
        <w:tabs>
          <w:tab w:val="left" w:pos="0"/>
        </w:tabs>
      </w:pPr>
      <w:r w:rsidRPr="00134C3E">
        <w:t xml:space="preserve">Поступки </w:t>
      </w:r>
      <w:r w:rsidRPr="00CF66DE">
        <w:t>мудрых</w:t>
      </w:r>
      <w:r w:rsidRPr="00134C3E">
        <w:t xml:space="preserve"> людей продиктованы умом, людей менее сообразительных – опытом, самых невежественных – необходимостью, животных природой.</w:t>
      </w:r>
    </w:p>
    <w:p w14:paraId="6344B39A" w14:textId="77777777" w:rsidR="00034BB6" w:rsidRDefault="00034BB6" w:rsidP="00034BB6">
      <w:pPr>
        <w:tabs>
          <w:tab w:val="left" w:pos="0"/>
        </w:tabs>
      </w:pPr>
    </w:p>
    <w:p w14:paraId="5DAB0438" w14:textId="77777777" w:rsidR="00034BB6" w:rsidRPr="00134C3E" w:rsidRDefault="00034BB6" w:rsidP="00034BB6">
      <w:pPr>
        <w:tabs>
          <w:tab w:val="left" w:pos="0"/>
        </w:tabs>
      </w:pPr>
      <w:r w:rsidRPr="00134C3E">
        <w:t xml:space="preserve">Причиной и началом </w:t>
      </w:r>
      <w:r w:rsidRPr="00CF66DE">
        <w:t>философии</w:t>
      </w:r>
      <w:r>
        <w:t xml:space="preserve"> должно быть незнание.</w:t>
      </w:r>
    </w:p>
    <w:p w14:paraId="04CDBA0E" w14:textId="77777777" w:rsidR="00034BB6" w:rsidRDefault="00034BB6" w:rsidP="00034BB6">
      <w:pPr>
        <w:tabs>
          <w:tab w:val="left" w:pos="0"/>
        </w:tabs>
      </w:pPr>
    </w:p>
    <w:p w14:paraId="6367592A" w14:textId="77777777" w:rsidR="00034BB6" w:rsidRPr="00134C3E" w:rsidRDefault="00034BB6" w:rsidP="00034BB6">
      <w:pPr>
        <w:tabs>
          <w:tab w:val="left" w:pos="0"/>
        </w:tabs>
      </w:pPr>
      <w:r w:rsidRPr="00134C3E">
        <w:t xml:space="preserve">Сила </w:t>
      </w:r>
      <w:r w:rsidRPr="00CF66DE">
        <w:t>философии</w:t>
      </w:r>
      <w:r w:rsidRPr="00134C3E">
        <w:t>: излечивать души, отсеивать пустые заботы, избавлять от страстей, отгонять страхи.</w:t>
      </w:r>
    </w:p>
    <w:p w14:paraId="0ED4954D" w14:textId="77777777" w:rsidR="00034BB6" w:rsidRDefault="00034BB6" w:rsidP="00034BB6">
      <w:pPr>
        <w:tabs>
          <w:tab w:val="left" w:pos="0"/>
        </w:tabs>
      </w:pPr>
    </w:p>
    <w:p w14:paraId="0C7053D0" w14:textId="77777777" w:rsidR="00034BB6" w:rsidRPr="00134C3E" w:rsidRDefault="00034BB6" w:rsidP="00034BB6">
      <w:pPr>
        <w:tabs>
          <w:tab w:val="left" w:pos="0"/>
        </w:tabs>
      </w:pPr>
      <w:r w:rsidRPr="00134C3E">
        <w:t xml:space="preserve">Тело от излишних упражнений устает – </w:t>
      </w:r>
      <w:r w:rsidRPr="00CF66DE">
        <w:t>ум</w:t>
      </w:r>
      <w:r w:rsidRPr="00134C3E">
        <w:t xml:space="preserve"> же от упр</w:t>
      </w:r>
      <w:r>
        <w:t>ажнения укрепляется.</w:t>
      </w:r>
    </w:p>
    <w:p w14:paraId="4C4C05D0" w14:textId="77777777" w:rsidR="00034BB6" w:rsidRPr="00134C3E" w:rsidRDefault="00034BB6" w:rsidP="00034BB6">
      <w:pPr>
        <w:tabs>
          <w:tab w:val="left" w:pos="0"/>
        </w:tabs>
      </w:pPr>
    </w:p>
    <w:p w14:paraId="1B87DFB2" w14:textId="77777777" w:rsidR="00034BB6" w:rsidRPr="00134C3E" w:rsidRDefault="00034BB6" w:rsidP="00034BB6">
      <w:pPr>
        <w:tabs>
          <w:tab w:val="left" w:pos="0"/>
        </w:tabs>
      </w:pPr>
      <w:r w:rsidRPr="00CF66DE">
        <w:t>Философы</w:t>
      </w:r>
      <w:r w:rsidRPr="00134C3E">
        <w:t xml:space="preserve"> обычно умирают в своей пост</w:t>
      </w:r>
      <w:r>
        <w:t>ели. Однако важно, как умирают.</w:t>
      </w:r>
    </w:p>
    <w:p w14:paraId="469D6F0E" w14:textId="77777777" w:rsidR="00034BB6" w:rsidRPr="00F8634A" w:rsidRDefault="00034BB6" w:rsidP="00034BB6">
      <w:pPr>
        <w:tabs>
          <w:tab w:val="left" w:pos="0"/>
        </w:tabs>
      </w:pPr>
    </w:p>
    <w:p w14:paraId="20BA3930" w14:textId="77777777" w:rsidR="00034BB6" w:rsidRPr="00134C3E" w:rsidRDefault="00034BB6" w:rsidP="00034BB6">
      <w:pPr>
        <w:tabs>
          <w:tab w:val="left" w:pos="0"/>
        </w:tabs>
      </w:pPr>
      <w:r w:rsidRPr="00CF66DE">
        <w:t>Философия</w:t>
      </w:r>
      <w:r w:rsidRPr="00134C3E">
        <w:t xml:space="preserve"> – мать всех наук.</w:t>
      </w:r>
    </w:p>
    <w:p w14:paraId="2330BCC2" w14:textId="77777777" w:rsidR="00034BB6" w:rsidRPr="00134C3E" w:rsidRDefault="00034BB6" w:rsidP="00034BB6">
      <w:pPr>
        <w:tabs>
          <w:tab w:val="left" w:pos="0"/>
        </w:tabs>
      </w:pPr>
    </w:p>
    <w:p w14:paraId="1FC61B8C" w14:textId="77777777" w:rsidR="00034BB6" w:rsidRPr="00134C3E" w:rsidRDefault="00034BB6" w:rsidP="00034BB6">
      <w:pPr>
        <w:tabs>
          <w:tab w:val="left" w:pos="0"/>
        </w:tabs>
      </w:pPr>
      <w:r w:rsidRPr="00CF66DE">
        <w:t>Философия</w:t>
      </w:r>
      <w:r w:rsidRPr="00134C3E">
        <w:t xml:space="preserve"> является медициной души.</w:t>
      </w:r>
    </w:p>
    <w:p w14:paraId="0E1B7EC3" w14:textId="77777777" w:rsidR="00034BB6" w:rsidRDefault="00034BB6" w:rsidP="00034BB6">
      <w:pPr>
        <w:tabs>
          <w:tab w:val="left" w:pos="0"/>
        </w:tabs>
      </w:pPr>
    </w:p>
    <w:p w14:paraId="4FDABB75" w14:textId="77777777" w:rsidR="00034BB6" w:rsidRPr="00134C3E" w:rsidRDefault="00034BB6" w:rsidP="00034BB6">
      <w:pPr>
        <w:tabs>
          <w:tab w:val="left" w:pos="0"/>
        </w:tabs>
      </w:pPr>
      <w:r w:rsidRPr="00134C3E">
        <w:t xml:space="preserve">Человеческий </w:t>
      </w:r>
      <w:r w:rsidRPr="00CF66DE">
        <w:t>ум</w:t>
      </w:r>
      <w:r w:rsidRPr="00134C3E">
        <w:t xml:space="preserve"> воспитывается учением и мышлением.</w:t>
      </w:r>
    </w:p>
    <w:p w14:paraId="15564F53" w14:textId="77777777" w:rsidR="00034BB6" w:rsidRDefault="00034BB6" w:rsidP="00034BB6">
      <w:pPr>
        <w:tabs>
          <w:tab w:val="left" w:pos="0"/>
        </w:tabs>
      </w:pPr>
    </w:p>
    <w:p w14:paraId="2B2DD222" w14:textId="77777777" w:rsidR="00034BB6" w:rsidRPr="00134C3E" w:rsidRDefault="00034BB6" w:rsidP="00034BB6">
      <w:pPr>
        <w:tabs>
          <w:tab w:val="left" w:pos="0"/>
        </w:tabs>
      </w:pPr>
      <w:r w:rsidRPr="00134C3E">
        <w:t xml:space="preserve">Чем талантливее и способнее человек, тем с большей раздражительностью и мучением он </w:t>
      </w:r>
      <w:r w:rsidRPr="00CF66DE">
        <w:t>учит</w:t>
      </w:r>
      <w:r w:rsidRPr="00134C3E">
        <w:t>.</w:t>
      </w:r>
    </w:p>
    <w:p w14:paraId="17E337EC" w14:textId="77777777" w:rsidR="00034BB6" w:rsidRDefault="00034BB6" w:rsidP="00034BB6">
      <w:pPr>
        <w:tabs>
          <w:tab w:val="left" w:pos="0"/>
        </w:tabs>
      </w:pPr>
    </w:p>
    <w:p w14:paraId="02E51CD9" w14:textId="77777777" w:rsidR="00034BB6" w:rsidRPr="00134C3E" w:rsidRDefault="00034BB6" w:rsidP="00034BB6">
      <w:pPr>
        <w:tabs>
          <w:tab w:val="left" w:pos="0"/>
        </w:tabs>
      </w:pPr>
      <w:r w:rsidRPr="00134C3E">
        <w:t xml:space="preserve">Через сомнения приходим к </w:t>
      </w:r>
      <w:r w:rsidRPr="00CF66DE">
        <w:t>истине</w:t>
      </w:r>
      <w:r w:rsidRPr="00134C3E">
        <w:t>.</w:t>
      </w:r>
    </w:p>
    <w:p w14:paraId="2A906895" w14:textId="77777777" w:rsidR="00034BB6" w:rsidRDefault="00034BB6" w:rsidP="00034BB6">
      <w:pPr>
        <w:tabs>
          <w:tab w:val="left" w:pos="0"/>
        </w:tabs>
      </w:pPr>
    </w:p>
    <w:p w14:paraId="0108D502" w14:textId="77777777" w:rsidR="00034BB6" w:rsidRPr="008964B9" w:rsidRDefault="00034BB6" w:rsidP="00034BB6">
      <w:pPr>
        <w:tabs>
          <w:tab w:val="left" w:pos="0"/>
        </w:tabs>
        <w:rPr>
          <w:color w:val="FF0000"/>
        </w:rPr>
      </w:pPr>
      <w:r w:rsidRPr="008964B9">
        <w:rPr>
          <w:color w:val="FF0000"/>
        </w:rPr>
        <w:t xml:space="preserve">ЮВЕНАЛ            </w:t>
      </w:r>
    </w:p>
    <w:p w14:paraId="4AE04CAC" w14:textId="77777777" w:rsidR="00034BB6" w:rsidRPr="00134C3E" w:rsidRDefault="00034BB6" w:rsidP="00034BB6">
      <w:pPr>
        <w:tabs>
          <w:tab w:val="left" w:pos="0"/>
        </w:tabs>
      </w:pPr>
      <w:r w:rsidRPr="00CF66DE">
        <w:t>Мудрость</w:t>
      </w:r>
      <w:r w:rsidRPr="00134C3E">
        <w:t xml:space="preserve"> не скажет того, что противно природе.</w:t>
      </w:r>
    </w:p>
    <w:p w14:paraId="19EA3D00" w14:textId="77777777" w:rsidR="00034BB6" w:rsidRPr="00134C3E" w:rsidRDefault="00034BB6" w:rsidP="00034BB6">
      <w:pPr>
        <w:tabs>
          <w:tab w:val="left" w:pos="0"/>
        </w:tabs>
      </w:pPr>
    </w:p>
    <w:p w14:paraId="4A32F820" w14:textId="77777777" w:rsidR="00034BB6" w:rsidRPr="008964B9" w:rsidRDefault="00034BB6" w:rsidP="00034BB6">
      <w:pPr>
        <w:tabs>
          <w:tab w:val="left" w:pos="0"/>
        </w:tabs>
        <w:rPr>
          <w:rFonts w:cs="Arial"/>
          <w:color w:val="FF0000"/>
        </w:rPr>
      </w:pPr>
      <w:r w:rsidRPr="008964B9">
        <w:rPr>
          <w:color w:val="FF0000"/>
        </w:rPr>
        <w:t xml:space="preserve">ЮСТИН        </w:t>
      </w:r>
    </w:p>
    <w:p w14:paraId="2065B646" w14:textId="77777777" w:rsidR="00034BB6" w:rsidRPr="00134C3E" w:rsidRDefault="00034BB6" w:rsidP="00034BB6">
      <w:pPr>
        <w:tabs>
          <w:tab w:val="left" w:pos="0"/>
        </w:tabs>
        <w:rPr>
          <w:color w:val="FF0000"/>
        </w:rPr>
      </w:pPr>
      <w:r w:rsidRPr="00CF66DE">
        <w:t>Мудрый</w:t>
      </w:r>
      <w:r w:rsidRPr="00134C3E">
        <w:t xml:space="preserve"> побеждает так, что его победу никто не чувствует</w:t>
      </w:r>
      <w:r>
        <w:rPr>
          <w:color w:val="FF0000"/>
        </w:rPr>
        <w:t>.</w:t>
      </w:r>
    </w:p>
    <w:p w14:paraId="790E5C50" w14:textId="77777777" w:rsidR="00034BB6" w:rsidRPr="00134C3E" w:rsidRDefault="00034BB6" w:rsidP="00034BB6">
      <w:pPr>
        <w:tabs>
          <w:tab w:val="left" w:pos="0"/>
        </w:tabs>
      </w:pPr>
    </w:p>
    <w:p w14:paraId="36F874CE" w14:textId="77777777" w:rsidR="00034BB6" w:rsidRPr="00D94E5C" w:rsidRDefault="00034BB6" w:rsidP="00034BB6">
      <w:pPr>
        <w:tabs>
          <w:tab w:val="left" w:pos="0"/>
        </w:tabs>
      </w:pPr>
    </w:p>
    <w:p w14:paraId="74A5D388" w14:textId="77777777" w:rsidR="00034BB6" w:rsidRPr="008964B9" w:rsidRDefault="00034BB6" w:rsidP="00034BB6">
      <w:pPr>
        <w:tabs>
          <w:tab w:val="left" w:pos="0"/>
        </w:tabs>
        <w:rPr>
          <w:b/>
          <w:color w:val="FF0000"/>
        </w:rPr>
      </w:pPr>
      <w:r>
        <w:t xml:space="preserve">                                        </w:t>
      </w:r>
      <w:r w:rsidRPr="008964B9">
        <w:rPr>
          <w:b/>
          <w:color w:val="FF0000"/>
        </w:rPr>
        <w:t xml:space="preserve">ВОСПИТАНИЕ МУДРОСТЬЮ </w:t>
      </w:r>
    </w:p>
    <w:p w14:paraId="18B0FA4D" w14:textId="77777777" w:rsidR="00034BB6" w:rsidRDefault="00034BB6" w:rsidP="00034BB6">
      <w:pPr>
        <w:tabs>
          <w:tab w:val="left" w:pos="0"/>
        </w:tabs>
      </w:pPr>
    </w:p>
    <w:p w14:paraId="587F130B" w14:textId="77777777" w:rsidR="00034BB6" w:rsidRPr="008964B9" w:rsidRDefault="00034BB6" w:rsidP="00034BB6">
      <w:pPr>
        <w:tabs>
          <w:tab w:val="left" w:pos="0"/>
        </w:tabs>
        <w:rPr>
          <w:color w:val="FF0000"/>
        </w:rPr>
      </w:pPr>
      <w:r w:rsidRPr="008964B9">
        <w:rPr>
          <w:color w:val="FF0000"/>
        </w:rPr>
        <w:t>АВГУСТ</w:t>
      </w:r>
    </w:p>
    <w:p w14:paraId="1E0A7A3E" w14:textId="77777777" w:rsidR="00034BB6" w:rsidRPr="003A346B" w:rsidRDefault="00034BB6" w:rsidP="00034BB6">
      <w:pPr>
        <w:tabs>
          <w:tab w:val="left" w:pos="0"/>
        </w:tabs>
      </w:pPr>
      <w:r w:rsidRPr="003A346B">
        <w:t>Безнравственность не исчезнет сама по себе</w:t>
      </w:r>
      <w:r>
        <w:t>; это случится,</w:t>
      </w:r>
      <w:r w:rsidRPr="003A346B">
        <w:t xml:space="preserve"> когда начнется нравственное возрождение нации через религию. </w:t>
      </w:r>
    </w:p>
    <w:p w14:paraId="13006FEC" w14:textId="77777777" w:rsidR="00034BB6" w:rsidRDefault="00034BB6" w:rsidP="00034BB6">
      <w:pPr>
        <w:tabs>
          <w:tab w:val="left" w:pos="0"/>
        </w:tabs>
      </w:pPr>
    </w:p>
    <w:p w14:paraId="12D26A95" w14:textId="77777777" w:rsidR="00034BB6" w:rsidRPr="003A346B" w:rsidRDefault="00034BB6" w:rsidP="00034BB6">
      <w:pPr>
        <w:tabs>
          <w:tab w:val="left" w:pos="0"/>
        </w:tabs>
      </w:pPr>
      <w:r w:rsidRPr="003A346B">
        <w:t>Лучше сделать поудачней, чем затеять побыстрей.</w:t>
      </w:r>
    </w:p>
    <w:p w14:paraId="2D4F924C" w14:textId="77777777" w:rsidR="00034BB6" w:rsidRDefault="00034BB6" w:rsidP="00034BB6">
      <w:pPr>
        <w:tabs>
          <w:tab w:val="left" w:pos="0"/>
        </w:tabs>
      </w:pPr>
    </w:p>
    <w:p w14:paraId="60AC41FA" w14:textId="77777777" w:rsidR="00034BB6" w:rsidRPr="003A346B" w:rsidRDefault="00034BB6" w:rsidP="00034BB6">
      <w:pPr>
        <w:tabs>
          <w:tab w:val="left" w:pos="0"/>
        </w:tabs>
      </w:pPr>
      <w:r w:rsidRPr="003A346B">
        <w:t>Надо запрещать детям говорить или делать то, что пришлось бы скрывать или нельзя бы занести в домашний дневник.</w:t>
      </w:r>
    </w:p>
    <w:p w14:paraId="4B6C01E4" w14:textId="77777777" w:rsidR="00034BB6" w:rsidRDefault="00034BB6" w:rsidP="00034BB6">
      <w:pPr>
        <w:tabs>
          <w:tab w:val="left" w:pos="0"/>
        </w:tabs>
      </w:pPr>
    </w:p>
    <w:p w14:paraId="09915B27" w14:textId="77777777" w:rsidR="00034BB6" w:rsidRPr="00390559" w:rsidRDefault="00034BB6" w:rsidP="00034BB6">
      <w:pPr>
        <w:tabs>
          <w:tab w:val="left" w:pos="0"/>
        </w:tabs>
      </w:pPr>
      <w:r w:rsidRPr="00390559">
        <w:t>Не слишком возмущайся, если кто-то говорит о тебе дурно: довольно и того, что никто не может тебе сделать дурного!</w:t>
      </w:r>
    </w:p>
    <w:p w14:paraId="28629A0C" w14:textId="77777777" w:rsidR="00034BB6" w:rsidRDefault="00034BB6" w:rsidP="00034BB6">
      <w:pPr>
        <w:tabs>
          <w:tab w:val="left" w:pos="0"/>
        </w:tabs>
      </w:pPr>
    </w:p>
    <w:p w14:paraId="69BC7EA5" w14:textId="77777777" w:rsidR="00034BB6" w:rsidRPr="003A346B" w:rsidRDefault="00034BB6" w:rsidP="00034BB6">
      <w:pPr>
        <w:tabs>
          <w:tab w:val="left" w:pos="0"/>
        </w:tabs>
      </w:pPr>
      <w:r w:rsidRPr="003A346B">
        <w:t>Тех, кто домога</w:t>
      </w:r>
      <w:r>
        <w:t>ется</w:t>
      </w:r>
      <w:r w:rsidRPr="003A346B">
        <w:t xml:space="preserve"> малых выгод ценой большой опасности или усилий, </w:t>
      </w:r>
      <w:r>
        <w:t>я</w:t>
      </w:r>
      <w:r w:rsidRPr="003A346B">
        <w:t xml:space="preserve"> сравнива</w:t>
      </w:r>
      <w:r>
        <w:t>ю</w:t>
      </w:r>
      <w:r w:rsidRPr="003A346B">
        <w:t xml:space="preserve"> с рыболовом, который удит рыбу на золотой крючок: оторвись крючок – никакая добыча не возместит потери.</w:t>
      </w:r>
    </w:p>
    <w:p w14:paraId="7F537A4C" w14:textId="77777777" w:rsidR="00034BB6" w:rsidRDefault="00034BB6" w:rsidP="00034BB6">
      <w:pPr>
        <w:tabs>
          <w:tab w:val="left" w:pos="0"/>
        </w:tabs>
      </w:pPr>
    </w:p>
    <w:p w14:paraId="4087A733" w14:textId="77777777" w:rsidR="00034BB6" w:rsidRDefault="00034BB6" w:rsidP="00034BB6">
      <w:pPr>
        <w:tabs>
          <w:tab w:val="left" w:pos="0"/>
        </w:tabs>
      </w:pPr>
      <w:r w:rsidRPr="003A346B">
        <w:t xml:space="preserve">Торопись медленно. </w:t>
      </w:r>
    </w:p>
    <w:p w14:paraId="2F263774" w14:textId="77777777" w:rsidR="00034BB6" w:rsidRDefault="00034BB6" w:rsidP="00034BB6">
      <w:pPr>
        <w:tabs>
          <w:tab w:val="left" w:pos="0"/>
        </w:tabs>
      </w:pPr>
    </w:p>
    <w:p w14:paraId="682A3481" w14:textId="77777777" w:rsidR="00034BB6" w:rsidRPr="003A346B" w:rsidRDefault="00034BB6" w:rsidP="00034BB6">
      <w:pPr>
        <w:tabs>
          <w:tab w:val="left" w:pos="0"/>
        </w:tabs>
      </w:pPr>
      <w:r w:rsidRPr="003A346B">
        <w:t>Я завидую добродетелям прошлых поколений.</w:t>
      </w:r>
    </w:p>
    <w:p w14:paraId="362D3120" w14:textId="77777777" w:rsidR="00034BB6" w:rsidRDefault="00034BB6" w:rsidP="00034BB6">
      <w:pPr>
        <w:tabs>
          <w:tab w:val="left" w:pos="0"/>
        </w:tabs>
      </w:pPr>
    </w:p>
    <w:p w14:paraId="7EC2608D" w14:textId="77777777" w:rsidR="00034BB6" w:rsidRPr="003A346B" w:rsidRDefault="00034BB6" w:rsidP="00034BB6">
      <w:pPr>
        <w:tabs>
          <w:tab w:val="left" w:pos="0"/>
        </w:tabs>
      </w:pPr>
      <w:r w:rsidRPr="003A346B">
        <w:t xml:space="preserve">Я согласен с тем умным человеком, который сказал, что честность – лучшая политика. И всё же не стоит прибегать к услугам этой добродетели слишком часто и без разбора. </w:t>
      </w:r>
    </w:p>
    <w:p w14:paraId="01FF0FD1" w14:textId="77777777" w:rsidR="00034BB6" w:rsidRDefault="00034BB6" w:rsidP="00034BB6">
      <w:pPr>
        <w:pStyle w:val="ListParagraph"/>
        <w:tabs>
          <w:tab w:val="left" w:pos="0"/>
        </w:tabs>
      </w:pPr>
    </w:p>
    <w:p w14:paraId="310E6B84" w14:textId="77777777" w:rsidR="00034BB6" w:rsidRPr="008964B9" w:rsidRDefault="00034BB6" w:rsidP="00034BB6">
      <w:pPr>
        <w:tabs>
          <w:tab w:val="left" w:pos="0"/>
        </w:tabs>
        <w:rPr>
          <w:color w:val="FF0000"/>
        </w:rPr>
      </w:pPr>
      <w:r w:rsidRPr="008964B9">
        <w:rPr>
          <w:color w:val="FF0000"/>
        </w:rPr>
        <w:t xml:space="preserve">АВГУСТИН АВРЕЛИЙ                                      </w:t>
      </w:r>
    </w:p>
    <w:p w14:paraId="113F6F57" w14:textId="77777777" w:rsidR="00034BB6" w:rsidRPr="00E7276D" w:rsidRDefault="00034BB6" w:rsidP="00034BB6">
      <w:pPr>
        <w:pStyle w:val="ListParagraph"/>
        <w:tabs>
          <w:tab w:val="left" w:pos="0"/>
        </w:tabs>
        <w:ind w:left="0"/>
      </w:pPr>
      <w:r w:rsidRPr="00E7276D">
        <w:t>Ведь подобно тому, как бывает иногда милосердие, которое наказывает, так бывает жестокость, которая щадит.</w:t>
      </w:r>
    </w:p>
    <w:p w14:paraId="499F128E" w14:textId="77777777" w:rsidR="00034BB6" w:rsidRPr="00E7276D" w:rsidRDefault="00034BB6" w:rsidP="00034BB6">
      <w:pPr>
        <w:tabs>
          <w:tab w:val="left" w:pos="0"/>
        </w:tabs>
      </w:pPr>
    </w:p>
    <w:p w14:paraId="7697A308" w14:textId="77777777" w:rsidR="00034BB6" w:rsidRPr="00E7276D" w:rsidRDefault="00034BB6" w:rsidP="00034BB6">
      <w:pPr>
        <w:pStyle w:val="ListParagraph"/>
        <w:tabs>
          <w:tab w:val="left" w:pos="0"/>
        </w:tabs>
        <w:ind w:left="0"/>
      </w:pPr>
      <w:r w:rsidRPr="00E7276D">
        <w:t xml:space="preserve">Воля в нас всегда свободная, да не всегда добрая. </w:t>
      </w:r>
    </w:p>
    <w:p w14:paraId="325654C1" w14:textId="77777777" w:rsidR="00034BB6" w:rsidRPr="00E7276D" w:rsidRDefault="00034BB6" w:rsidP="00034BB6">
      <w:pPr>
        <w:tabs>
          <w:tab w:val="left" w:pos="0"/>
        </w:tabs>
      </w:pPr>
    </w:p>
    <w:p w14:paraId="34FE4ADA" w14:textId="77777777" w:rsidR="00034BB6" w:rsidRPr="00E7276D" w:rsidRDefault="00034BB6" w:rsidP="00034BB6">
      <w:pPr>
        <w:pStyle w:val="ListParagraph"/>
        <w:tabs>
          <w:tab w:val="left" w:pos="0"/>
        </w:tabs>
        <w:ind w:left="0"/>
      </w:pPr>
      <w:r w:rsidRPr="00E7276D">
        <w:t>Все человеческие беды происходят от того, что мы наслаждаемся тем, чем следует пользоваться, и пользуемся тем, чем следует наслаждаться.</w:t>
      </w:r>
    </w:p>
    <w:p w14:paraId="1A8A65C3" w14:textId="77777777" w:rsidR="00034BB6" w:rsidRPr="00E7276D" w:rsidRDefault="00034BB6" w:rsidP="00034BB6">
      <w:pPr>
        <w:tabs>
          <w:tab w:val="left" w:pos="0"/>
        </w:tabs>
      </w:pPr>
    </w:p>
    <w:p w14:paraId="4A6EB824" w14:textId="77777777" w:rsidR="00034BB6" w:rsidRPr="00E7276D" w:rsidRDefault="00034BB6" w:rsidP="00034BB6">
      <w:pPr>
        <w:pStyle w:val="ListParagraph"/>
        <w:tabs>
          <w:tab w:val="left" w:pos="0"/>
        </w:tabs>
        <w:ind w:left="0"/>
      </w:pPr>
      <w:r w:rsidRPr="00E7276D">
        <w:t>Есть зло, которого мы боимся, или же самый страх есть зло?</w:t>
      </w:r>
    </w:p>
    <w:p w14:paraId="149B0FCD" w14:textId="77777777" w:rsidR="00034BB6" w:rsidRPr="00E7276D" w:rsidRDefault="00034BB6" w:rsidP="00034BB6">
      <w:pPr>
        <w:tabs>
          <w:tab w:val="left" w:pos="0"/>
        </w:tabs>
      </w:pPr>
    </w:p>
    <w:p w14:paraId="1BB9F355" w14:textId="77777777" w:rsidR="00034BB6" w:rsidRPr="00E7276D" w:rsidRDefault="00034BB6" w:rsidP="00034BB6">
      <w:pPr>
        <w:pStyle w:val="ListParagraph"/>
        <w:tabs>
          <w:tab w:val="left" w:pos="0"/>
        </w:tabs>
        <w:ind w:left="0"/>
      </w:pPr>
      <w:r w:rsidRPr="00E7276D">
        <w:t>Злой человек вредит самому себе прежде, чем повредит другому.</w:t>
      </w:r>
    </w:p>
    <w:p w14:paraId="47B8BEC6" w14:textId="77777777" w:rsidR="00034BB6" w:rsidRPr="00E7276D" w:rsidRDefault="00034BB6" w:rsidP="00034BB6">
      <w:pPr>
        <w:tabs>
          <w:tab w:val="left" w:pos="0"/>
        </w:tabs>
      </w:pPr>
    </w:p>
    <w:p w14:paraId="157B82EE" w14:textId="77777777" w:rsidR="00034BB6" w:rsidRPr="00E7276D" w:rsidRDefault="00034BB6" w:rsidP="00034BB6">
      <w:pPr>
        <w:pStyle w:val="ListParagraph"/>
        <w:tabs>
          <w:tab w:val="left" w:pos="0"/>
        </w:tabs>
        <w:ind w:left="0"/>
      </w:pPr>
      <w:r w:rsidRPr="00E7276D">
        <w:t xml:space="preserve">И </w:t>
      </w:r>
      <w:hyperlink r:id="rId10" w:history="1">
        <w:r w:rsidRPr="00E7276D">
          <w:t>гордость</w:t>
        </w:r>
      </w:hyperlink>
      <w:r w:rsidRPr="00E7276D">
        <w:t xml:space="preserve"> ведь прикидывается высотой души. </w:t>
      </w:r>
    </w:p>
    <w:p w14:paraId="3E5AA580" w14:textId="77777777" w:rsidR="00034BB6" w:rsidRPr="00E7276D" w:rsidRDefault="00034BB6" w:rsidP="00034BB6">
      <w:pPr>
        <w:tabs>
          <w:tab w:val="left" w:pos="0"/>
        </w:tabs>
      </w:pPr>
    </w:p>
    <w:p w14:paraId="368BEC74" w14:textId="77777777" w:rsidR="00034BB6" w:rsidRPr="00E7276D" w:rsidRDefault="00034BB6" w:rsidP="00034BB6">
      <w:pPr>
        <w:pStyle w:val="ListParagraph"/>
        <w:tabs>
          <w:tab w:val="left" w:pos="0"/>
        </w:tabs>
        <w:ind w:left="0"/>
      </w:pPr>
      <w:r w:rsidRPr="00E7276D">
        <w:t xml:space="preserve">Каждое существо, до тех пор, пока оно существует, должно обладать качеством доброты точно так же, как обладает качеством существования. </w:t>
      </w:r>
    </w:p>
    <w:p w14:paraId="30FAE686" w14:textId="77777777" w:rsidR="00034BB6" w:rsidRPr="00E7276D" w:rsidRDefault="00034BB6" w:rsidP="00034BB6">
      <w:pPr>
        <w:tabs>
          <w:tab w:val="left" w:pos="0"/>
        </w:tabs>
      </w:pPr>
    </w:p>
    <w:p w14:paraId="246A67FE" w14:textId="77777777" w:rsidR="00034BB6" w:rsidRPr="00E7276D" w:rsidRDefault="00034BB6" w:rsidP="00034BB6">
      <w:pPr>
        <w:pStyle w:val="ListParagraph"/>
        <w:tabs>
          <w:tab w:val="left" w:pos="0"/>
        </w:tabs>
        <w:ind w:left="0"/>
      </w:pPr>
      <w:r w:rsidRPr="00E7276D">
        <w:t xml:space="preserve">Любовь к ближнему ограничена тем, насколько каждый человек любит себя. </w:t>
      </w:r>
    </w:p>
    <w:p w14:paraId="21242F6D" w14:textId="77777777" w:rsidR="00034BB6" w:rsidRPr="00E7276D" w:rsidRDefault="00034BB6" w:rsidP="00034BB6">
      <w:pPr>
        <w:tabs>
          <w:tab w:val="left" w:pos="0"/>
        </w:tabs>
      </w:pPr>
    </w:p>
    <w:p w14:paraId="043C2C43" w14:textId="77777777" w:rsidR="00034BB6" w:rsidRPr="00E7276D" w:rsidRDefault="00034BB6" w:rsidP="00034BB6">
      <w:pPr>
        <w:pStyle w:val="ListParagraph"/>
        <w:tabs>
          <w:tab w:val="left" w:pos="0"/>
        </w:tabs>
        <w:ind w:left="0"/>
      </w:pPr>
      <w:r w:rsidRPr="00E7276D">
        <w:t>Можно ли, преследуя другого, погубить его страшнее, чем губит вражда собственное сердце.</w:t>
      </w:r>
    </w:p>
    <w:p w14:paraId="137ABAA5" w14:textId="77777777" w:rsidR="00034BB6" w:rsidRPr="00E7276D" w:rsidRDefault="00034BB6" w:rsidP="00034BB6">
      <w:pPr>
        <w:tabs>
          <w:tab w:val="left" w:pos="0"/>
        </w:tabs>
      </w:pPr>
    </w:p>
    <w:p w14:paraId="6656F72C" w14:textId="77777777" w:rsidR="00034BB6" w:rsidRPr="00E7276D" w:rsidRDefault="00034BB6" w:rsidP="00034BB6">
      <w:pPr>
        <w:pStyle w:val="ListParagraph"/>
        <w:tabs>
          <w:tab w:val="left" w:pos="0"/>
        </w:tabs>
        <w:ind w:left="0"/>
      </w:pPr>
      <w:r w:rsidRPr="00E7276D">
        <w:t xml:space="preserve">Необходимо нам поступать согласно тому, что больше услаждает нас. </w:t>
      </w:r>
    </w:p>
    <w:p w14:paraId="31554BC5" w14:textId="77777777" w:rsidR="00034BB6" w:rsidRPr="00E7276D" w:rsidRDefault="00034BB6" w:rsidP="00034BB6">
      <w:pPr>
        <w:tabs>
          <w:tab w:val="left" w:pos="0"/>
        </w:tabs>
      </w:pPr>
    </w:p>
    <w:p w14:paraId="304896EA" w14:textId="77777777" w:rsidR="00034BB6" w:rsidRPr="00E7276D" w:rsidRDefault="00034BB6" w:rsidP="00034BB6">
      <w:pPr>
        <w:pStyle w:val="ListParagraph"/>
        <w:tabs>
          <w:tab w:val="left" w:pos="0"/>
        </w:tabs>
        <w:ind w:left="0"/>
      </w:pPr>
      <w:r w:rsidRPr="00E7276D">
        <w:t>Нет более высокого пути, нежели путь милосердия, и пройти по этому пути может лишь смиренный и кроткий.</w:t>
      </w:r>
    </w:p>
    <w:p w14:paraId="6BD25A62" w14:textId="77777777" w:rsidR="00034BB6" w:rsidRPr="00E7276D" w:rsidRDefault="00034BB6" w:rsidP="00034BB6">
      <w:pPr>
        <w:tabs>
          <w:tab w:val="left" w:pos="0"/>
        </w:tabs>
      </w:pPr>
    </w:p>
    <w:p w14:paraId="7FE25776" w14:textId="77777777" w:rsidR="00034BB6" w:rsidRPr="00E7276D" w:rsidRDefault="00034BB6" w:rsidP="00034BB6">
      <w:pPr>
        <w:pStyle w:val="ListParagraph"/>
        <w:tabs>
          <w:tab w:val="left" w:pos="0"/>
        </w:tabs>
        <w:ind w:left="0"/>
      </w:pPr>
      <w:r w:rsidRPr="00E7276D">
        <w:t>Нет великой заслуги в том, чтобы жить долго, ни даже в том, чтобы жить вечно; но велика заслуга того, кто живет добродетельно.</w:t>
      </w:r>
    </w:p>
    <w:p w14:paraId="29423F6E" w14:textId="77777777" w:rsidR="00034BB6" w:rsidRPr="00E7276D" w:rsidRDefault="00034BB6" w:rsidP="00034BB6">
      <w:pPr>
        <w:tabs>
          <w:tab w:val="left" w:pos="0"/>
        </w:tabs>
      </w:pPr>
    </w:p>
    <w:p w14:paraId="6D8838A6" w14:textId="77777777" w:rsidR="00034BB6" w:rsidRPr="00E7276D" w:rsidRDefault="00034BB6" w:rsidP="00034BB6">
      <w:pPr>
        <w:pStyle w:val="ListParagraph"/>
        <w:tabs>
          <w:tab w:val="left" w:pos="0"/>
        </w:tabs>
        <w:ind w:left="0"/>
      </w:pPr>
      <w:r w:rsidRPr="00E7276D">
        <w:t xml:space="preserve">Никто ничего не делает хорошо, если это против воли, даже если человек делает что-то хорошо. </w:t>
      </w:r>
    </w:p>
    <w:p w14:paraId="1DF22268" w14:textId="77777777" w:rsidR="00034BB6" w:rsidRPr="00E7276D" w:rsidRDefault="00034BB6" w:rsidP="00034BB6">
      <w:pPr>
        <w:tabs>
          <w:tab w:val="left" w:pos="0"/>
        </w:tabs>
      </w:pPr>
    </w:p>
    <w:p w14:paraId="6D1EAB0C" w14:textId="77777777" w:rsidR="00034BB6" w:rsidRPr="00E7276D" w:rsidRDefault="00034BB6" w:rsidP="00034BB6">
      <w:pPr>
        <w:pStyle w:val="ListParagraph"/>
        <w:tabs>
          <w:tab w:val="left" w:pos="0"/>
        </w:tabs>
        <w:ind w:left="0"/>
      </w:pPr>
      <w:r w:rsidRPr="00E7276D">
        <w:t>Тот, кто добр, - свободен, даже если он раб; тот, что зол, - раб, даже если он король.</w:t>
      </w:r>
    </w:p>
    <w:p w14:paraId="4C94DF33" w14:textId="77777777" w:rsidR="00034BB6" w:rsidRPr="00E7276D" w:rsidRDefault="00034BB6" w:rsidP="00034BB6">
      <w:pPr>
        <w:tabs>
          <w:tab w:val="left" w:pos="0"/>
        </w:tabs>
      </w:pPr>
    </w:p>
    <w:p w14:paraId="06437A7A" w14:textId="77777777" w:rsidR="00034BB6" w:rsidRPr="00E7276D" w:rsidRDefault="00034BB6" w:rsidP="00034BB6">
      <w:pPr>
        <w:pStyle w:val="ListParagraph"/>
        <w:tabs>
          <w:tab w:val="left" w:pos="0"/>
        </w:tabs>
        <w:ind w:left="0"/>
      </w:pPr>
      <w:r w:rsidRPr="00E7276D">
        <w:t>Холод милосердия есть молчание сердца; пламя милосердия есть ропот сердца.</w:t>
      </w:r>
    </w:p>
    <w:p w14:paraId="65BE50B7" w14:textId="77777777" w:rsidR="00034BB6" w:rsidRPr="00E7276D" w:rsidRDefault="00034BB6" w:rsidP="00034BB6">
      <w:pPr>
        <w:tabs>
          <w:tab w:val="left" w:pos="0"/>
        </w:tabs>
      </w:pPr>
      <w:r w:rsidRPr="00E7276D">
        <w:t xml:space="preserve">                                          </w:t>
      </w:r>
    </w:p>
    <w:p w14:paraId="512B77BD" w14:textId="77777777" w:rsidR="00034BB6" w:rsidRPr="008964B9" w:rsidRDefault="00034BB6" w:rsidP="00034BB6">
      <w:pPr>
        <w:tabs>
          <w:tab w:val="left" w:pos="0"/>
        </w:tabs>
        <w:rPr>
          <w:color w:val="FF0000"/>
        </w:rPr>
      </w:pPr>
      <w:r w:rsidRPr="008964B9">
        <w:rPr>
          <w:color w:val="FF0000"/>
        </w:rPr>
        <w:t>АВРЕЛИЙ МАРК</w:t>
      </w:r>
    </w:p>
    <w:p w14:paraId="0B9D5FC9" w14:textId="77777777" w:rsidR="00034BB6" w:rsidRPr="004510A1" w:rsidRDefault="00034BB6" w:rsidP="00034BB6">
      <w:pPr>
        <w:pStyle w:val="ListParagraph"/>
        <w:tabs>
          <w:tab w:val="left" w:pos="0"/>
        </w:tabs>
        <w:ind w:left="0"/>
      </w:pPr>
      <w:r w:rsidRPr="004510A1">
        <w:t>Бери без ослепления, расставайся с лёгкостью.</w:t>
      </w:r>
    </w:p>
    <w:p w14:paraId="2F70587E" w14:textId="77777777" w:rsidR="00034BB6" w:rsidRDefault="00034BB6" w:rsidP="00034BB6">
      <w:pPr>
        <w:pStyle w:val="ListParagraph"/>
        <w:tabs>
          <w:tab w:val="left" w:pos="0"/>
        </w:tabs>
        <w:ind w:left="0"/>
      </w:pPr>
    </w:p>
    <w:p w14:paraId="03FFB5A4" w14:textId="77777777" w:rsidR="00034BB6" w:rsidRPr="00364BEF" w:rsidRDefault="00034BB6" w:rsidP="00034BB6">
      <w:pPr>
        <w:pStyle w:val="ListParagraph"/>
        <w:tabs>
          <w:tab w:val="left" w:pos="0"/>
        </w:tabs>
        <w:ind w:left="0"/>
      </w:pPr>
      <w:r w:rsidRPr="00364BEF">
        <w:t>Блаженствовать значит обладать благими намерениями.</w:t>
      </w:r>
    </w:p>
    <w:p w14:paraId="03E7FC38" w14:textId="77777777" w:rsidR="00034BB6" w:rsidRPr="00364BEF" w:rsidRDefault="00034BB6" w:rsidP="00034BB6">
      <w:pPr>
        <w:tabs>
          <w:tab w:val="left" w:pos="0"/>
        </w:tabs>
      </w:pPr>
    </w:p>
    <w:p w14:paraId="75C3A730" w14:textId="77777777" w:rsidR="00034BB6" w:rsidRPr="004510A1" w:rsidRDefault="00034BB6" w:rsidP="00034BB6">
      <w:pPr>
        <w:pStyle w:val="ListParagraph"/>
        <w:tabs>
          <w:tab w:val="left" w:pos="0"/>
        </w:tabs>
        <w:ind w:left="0"/>
      </w:pPr>
      <w:r w:rsidRPr="004510A1">
        <w:t>Во всех случаях жизни руководствуйся двумя правилами. Во-первых, делай только то, что внушает разум. Это господствующая часть твоего существа, которая направляет действия на пользу людей. Во-вторых, умей изменить своё мнение, если кто-то указал на твою ошибку или сумел переубедить тебя. Но изменять своё мнение возможно лишь в соответствии со справедливостью, общей пользой и тому подобным, а не потому, что новый взгляд кажется более лёгким, приятным или сулит славу.</w:t>
      </w:r>
    </w:p>
    <w:p w14:paraId="6DF1DB24" w14:textId="77777777" w:rsidR="00034BB6" w:rsidRPr="004510A1" w:rsidRDefault="00034BB6" w:rsidP="00034BB6">
      <w:pPr>
        <w:tabs>
          <w:tab w:val="left" w:pos="0"/>
        </w:tabs>
      </w:pPr>
    </w:p>
    <w:p w14:paraId="7270D3E9" w14:textId="77777777" w:rsidR="00034BB6" w:rsidRPr="004510A1" w:rsidRDefault="00034BB6" w:rsidP="00034BB6">
      <w:pPr>
        <w:pStyle w:val="ListParagraph"/>
        <w:tabs>
          <w:tab w:val="left" w:pos="0"/>
        </w:tabs>
        <w:ind w:left="0"/>
      </w:pPr>
      <w:r w:rsidRPr="004510A1">
        <w:t xml:space="preserve">В поступках не повторяй врага своего – в этом заключена прекрасная месть ему. </w:t>
      </w:r>
    </w:p>
    <w:p w14:paraId="6D7E77C5" w14:textId="77777777" w:rsidR="00034BB6" w:rsidRPr="004510A1" w:rsidRDefault="00034BB6" w:rsidP="00034BB6">
      <w:pPr>
        <w:tabs>
          <w:tab w:val="left" w:pos="0"/>
        </w:tabs>
      </w:pPr>
    </w:p>
    <w:p w14:paraId="27C5B096" w14:textId="77777777" w:rsidR="00034BB6" w:rsidRPr="004510A1" w:rsidRDefault="00034BB6" w:rsidP="00034BB6">
      <w:pPr>
        <w:pStyle w:val="ListParagraph"/>
        <w:tabs>
          <w:tab w:val="left" w:pos="0"/>
        </w:tabs>
        <w:ind w:left="0"/>
      </w:pPr>
      <w:r w:rsidRPr="004510A1">
        <w:t>В приступе гнева никогда не забывай, что ярость не свидетельствует о мужестве; наоборот, кротость и мягкость более человечны и более достойны мужа. И сила, и выдержка, и смелость на стороне такого человека, а не на стороне досадующего и ропщущего… Лицо, искаженное гневом, есть нечто совершенно противоестественное. Если такое выражение повторяется часто, оно как бы умерщвляет человеческий облик, совершенно погашает его, так что никоим образом нельзя его восстановить. Из этого уже можно понять, что оно противоречит разуму. Чем ближе к бесстрастию, тем ближе и к силе. Как огорчение, так и гнев обличают бессилие. И огорчающийся, и гневающийся – ранены и выбыли из строя.</w:t>
      </w:r>
    </w:p>
    <w:p w14:paraId="6614333F" w14:textId="77777777" w:rsidR="00034BB6" w:rsidRPr="004510A1" w:rsidRDefault="00034BB6" w:rsidP="00034BB6">
      <w:pPr>
        <w:pStyle w:val="ListParagraph"/>
        <w:tabs>
          <w:tab w:val="left" w:pos="0"/>
        </w:tabs>
        <w:ind w:left="0"/>
      </w:pPr>
    </w:p>
    <w:p w14:paraId="2FFEE00A" w14:textId="77777777" w:rsidR="00034BB6" w:rsidRPr="00364BEF" w:rsidRDefault="00034BB6" w:rsidP="00034BB6">
      <w:pPr>
        <w:pStyle w:val="ListParagraph"/>
        <w:tabs>
          <w:tab w:val="left" w:pos="0"/>
        </w:tabs>
        <w:ind w:left="0"/>
      </w:pPr>
      <w:r w:rsidRPr="00364BEF">
        <w:t xml:space="preserve">Всегда иди кратчайшим </w:t>
      </w:r>
      <w:r w:rsidRPr="00501E5A">
        <w:t>путем</w:t>
      </w:r>
      <w:r w:rsidRPr="00364BEF">
        <w:t xml:space="preserve">. Кратчайший же – путь согласный с природой: он в том, чтобы блюсти правду во всех речах и поступках. Подобное решение избавит тебя от утомления, борьбы, притворства и тщеславия. </w:t>
      </w:r>
    </w:p>
    <w:p w14:paraId="5FE5A58A" w14:textId="77777777" w:rsidR="00034BB6" w:rsidRDefault="00034BB6" w:rsidP="00034BB6">
      <w:pPr>
        <w:pStyle w:val="ListParagraph"/>
        <w:tabs>
          <w:tab w:val="left" w:pos="0"/>
        </w:tabs>
        <w:ind w:left="0"/>
      </w:pPr>
    </w:p>
    <w:p w14:paraId="080C8B09" w14:textId="77777777" w:rsidR="00034BB6" w:rsidRPr="004510A1" w:rsidRDefault="00034BB6" w:rsidP="00034BB6">
      <w:pPr>
        <w:pStyle w:val="ListParagraph"/>
        <w:tabs>
          <w:tab w:val="left" w:pos="0"/>
        </w:tabs>
        <w:ind w:left="0"/>
      </w:pPr>
      <w:r w:rsidRPr="004510A1">
        <w:t>Говори с достоинством, но без напыщенности. Пусть речь твоя будет правдива.</w:t>
      </w:r>
    </w:p>
    <w:p w14:paraId="643E7AF6" w14:textId="77777777" w:rsidR="00034BB6" w:rsidRDefault="00034BB6" w:rsidP="00034BB6">
      <w:pPr>
        <w:pStyle w:val="ListParagraph"/>
        <w:tabs>
          <w:tab w:val="left" w:pos="0"/>
        </w:tabs>
        <w:ind w:left="0"/>
      </w:pPr>
    </w:p>
    <w:p w14:paraId="4C000D07" w14:textId="77777777" w:rsidR="00034BB6" w:rsidRPr="004510A1" w:rsidRDefault="00034BB6" w:rsidP="00034BB6">
      <w:pPr>
        <w:pStyle w:val="ListParagraph"/>
        <w:tabs>
          <w:tab w:val="left" w:pos="0"/>
        </w:tabs>
        <w:ind w:left="0"/>
      </w:pPr>
      <w:r w:rsidRPr="004510A1">
        <w:t>Для меня, как Антонина, град и отечество – Рим, как человека – мир. И только полезное этим двум градам есть благо для меня.</w:t>
      </w:r>
    </w:p>
    <w:p w14:paraId="3900A155" w14:textId="77777777" w:rsidR="00034BB6" w:rsidRDefault="00034BB6" w:rsidP="00034BB6">
      <w:pPr>
        <w:pStyle w:val="ListParagraph"/>
        <w:tabs>
          <w:tab w:val="left" w:pos="0"/>
        </w:tabs>
        <w:ind w:left="0"/>
      </w:pPr>
    </w:p>
    <w:p w14:paraId="683A00E9" w14:textId="77777777" w:rsidR="00034BB6" w:rsidRPr="00364BEF" w:rsidRDefault="00034BB6" w:rsidP="00034BB6">
      <w:pPr>
        <w:pStyle w:val="ListParagraph"/>
        <w:tabs>
          <w:tab w:val="left" w:pos="0"/>
        </w:tabs>
        <w:ind w:left="0"/>
      </w:pPr>
      <w:r w:rsidRPr="00364BEF">
        <w:t xml:space="preserve">Добром может считаться только то, что делает человека, производящего это добро, справедливым, благоразумным, мужественным, свободным; все противоположное будет злом. </w:t>
      </w:r>
    </w:p>
    <w:p w14:paraId="1441CBFB" w14:textId="77777777" w:rsidR="00034BB6" w:rsidRDefault="00034BB6" w:rsidP="00034BB6">
      <w:pPr>
        <w:pStyle w:val="ListParagraph"/>
        <w:tabs>
          <w:tab w:val="left" w:pos="0"/>
        </w:tabs>
        <w:ind w:left="0"/>
      </w:pPr>
    </w:p>
    <w:p w14:paraId="3B3B0DC9" w14:textId="77777777" w:rsidR="00034BB6" w:rsidRPr="004510A1" w:rsidRDefault="00034BB6" w:rsidP="00034BB6">
      <w:pPr>
        <w:pStyle w:val="ListParagraph"/>
        <w:tabs>
          <w:tab w:val="left" w:pos="0"/>
        </w:tabs>
        <w:ind w:left="0"/>
      </w:pPr>
      <w:r w:rsidRPr="004510A1">
        <w:t>Если бы ты ведал, из какого источника текут людские суждения и интересы, то перестал бы домогаться одобрения и похвалы людей.</w:t>
      </w:r>
    </w:p>
    <w:p w14:paraId="638CBB4C" w14:textId="77777777" w:rsidR="00034BB6" w:rsidRDefault="00034BB6" w:rsidP="00034BB6">
      <w:pPr>
        <w:pStyle w:val="ListParagraph"/>
        <w:tabs>
          <w:tab w:val="left" w:pos="0"/>
        </w:tabs>
        <w:ind w:left="0"/>
      </w:pPr>
    </w:p>
    <w:p w14:paraId="28FA464D" w14:textId="77777777" w:rsidR="00034BB6" w:rsidRPr="00364BEF" w:rsidRDefault="00034BB6" w:rsidP="00034BB6">
      <w:pPr>
        <w:pStyle w:val="ListParagraph"/>
        <w:tabs>
          <w:tab w:val="left" w:pos="0"/>
        </w:tabs>
        <w:ind w:left="0"/>
      </w:pPr>
      <w:r w:rsidRPr="00364BEF">
        <w:t>Если кто прегрешил против тебя, то тотчас же отдай себе отчет, каково было его убеждение о добре и зле, когда он прегрешал. Уяснив себе это, ты будешь жалеть его и не станешь ни удивляться, ни гневаться. Ведь если твое убеждение о добре совпадает с его убеждение или  подобно ему, то ты обязан отпустить его вину. Если же ваши убеждения о добре и зле расходятся, то тебе легче будет сохранить доброжелательность по отношению к заблуждающемуся.</w:t>
      </w:r>
    </w:p>
    <w:p w14:paraId="2467BCD5" w14:textId="77777777" w:rsidR="00034BB6" w:rsidRPr="00364BEF" w:rsidRDefault="00034BB6" w:rsidP="00034BB6">
      <w:pPr>
        <w:tabs>
          <w:tab w:val="left" w:pos="0"/>
        </w:tabs>
      </w:pPr>
    </w:p>
    <w:p w14:paraId="3AC40E72" w14:textId="77777777" w:rsidR="00034BB6" w:rsidRPr="004510A1" w:rsidRDefault="00034BB6" w:rsidP="00034BB6">
      <w:pPr>
        <w:pStyle w:val="ListParagraph"/>
        <w:tabs>
          <w:tab w:val="left" w:pos="0"/>
        </w:tabs>
        <w:ind w:left="0"/>
      </w:pPr>
      <w:r w:rsidRPr="004510A1">
        <w:t>Если тебе давалось что-нибудь с трудом, не признавай это невозможным для другого человека. И напротив, что возможно и свойственно другому человеку, то считай доступным и для себя.</w:t>
      </w:r>
    </w:p>
    <w:p w14:paraId="0E6B07CE" w14:textId="77777777" w:rsidR="00034BB6" w:rsidRPr="004510A1" w:rsidRDefault="00034BB6" w:rsidP="00034BB6">
      <w:pPr>
        <w:pStyle w:val="ListParagraph"/>
        <w:tabs>
          <w:tab w:val="left" w:pos="0"/>
        </w:tabs>
        <w:ind w:left="0"/>
      </w:pPr>
      <w:r w:rsidRPr="004510A1">
        <w:t xml:space="preserve">  </w:t>
      </w:r>
    </w:p>
    <w:p w14:paraId="3B171BE3" w14:textId="77777777" w:rsidR="00034BB6" w:rsidRPr="004510A1" w:rsidRDefault="00034BB6" w:rsidP="00034BB6">
      <w:pPr>
        <w:pStyle w:val="ListParagraph"/>
        <w:tabs>
          <w:tab w:val="left" w:pos="0"/>
        </w:tabs>
        <w:ind w:left="0"/>
      </w:pPr>
      <w:r w:rsidRPr="004510A1">
        <w:t>Если не можешь изменить обстоятельства, измени свое отношение к ним.</w:t>
      </w:r>
    </w:p>
    <w:p w14:paraId="0095BA32" w14:textId="77777777" w:rsidR="00034BB6" w:rsidRPr="004510A1" w:rsidRDefault="00034BB6" w:rsidP="00034BB6">
      <w:pPr>
        <w:tabs>
          <w:tab w:val="left" w:pos="0"/>
        </w:tabs>
      </w:pPr>
    </w:p>
    <w:p w14:paraId="0B14C4C4" w14:textId="77777777" w:rsidR="00034BB6" w:rsidRPr="004510A1" w:rsidRDefault="00034BB6" w:rsidP="00034BB6">
      <w:pPr>
        <w:pStyle w:val="ListParagraph"/>
        <w:tabs>
          <w:tab w:val="left" w:pos="0"/>
        </w:tabs>
        <w:ind w:left="0"/>
      </w:pPr>
      <w:r w:rsidRPr="004510A1">
        <w:t>Если ты огорчаешься по поводу чего-либо внешнего, то угнетает тебя не сама эта вещь, а твое суждение о ней. Но устранить последнее – в твоей власти. Если же тебя огорчает что-либо в твоем собственном настроении, то кто мешает тебе исправить свой образ мыслей? Точно так же, если ты огорчаешься по поводу того, что не делаешь чего-либо, представляющего тебе правильным, то не лучше сделать это, нежели огорчаться?</w:t>
      </w:r>
    </w:p>
    <w:p w14:paraId="36CD5A50" w14:textId="77777777" w:rsidR="00034BB6" w:rsidRPr="004510A1" w:rsidRDefault="00034BB6" w:rsidP="00034BB6">
      <w:pPr>
        <w:tabs>
          <w:tab w:val="left" w:pos="0"/>
        </w:tabs>
      </w:pPr>
    </w:p>
    <w:p w14:paraId="7F0E7C7F" w14:textId="77777777" w:rsidR="00034BB6" w:rsidRPr="004510A1" w:rsidRDefault="00034BB6" w:rsidP="00034BB6">
      <w:pPr>
        <w:pStyle w:val="ListParagraph"/>
        <w:tabs>
          <w:tab w:val="left" w:pos="0"/>
        </w:tabs>
        <w:ind w:left="0"/>
      </w:pPr>
      <w:r w:rsidRPr="004510A1">
        <w:t>Если ты сделал добро человеку, не требуй награды. Это все равно, как если бы глаз потребовал бы платы за то, что он видит, или ноги - за то, что они ходят.</w:t>
      </w:r>
    </w:p>
    <w:p w14:paraId="69CB1CF4" w14:textId="77777777" w:rsidR="00034BB6" w:rsidRPr="004510A1" w:rsidRDefault="00034BB6" w:rsidP="00034BB6">
      <w:pPr>
        <w:tabs>
          <w:tab w:val="left" w:pos="0"/>
        </w:tabs>
      </w:pPr>
    </w:p>
    <w:p w14:paraId="3022B08E" w14:textId="77777777" w:rsidR="00034BB6" w:rsidRPr="004510A1" w:rsidRDefault="00034BB6" w:rsidP="00034BB6">
      <w:pPr>
        <w:pStyle w:val="ListParagraph"/>
        <w:tabs>
          <w:tab w:val="left" w:pos="0"/>
        </w:tabs>
        <w:ind w:left="0"/>
      </w:pPr>
      <w:r w:rsidRPr="004510A1">
        <w:t>Если ты не можешь никого удивить своей быстрой сообразительностью, и это сам признаешь, то не говори: я не рожден для этого. Этот недостаток следует уничтожить упражнением, а не потворствовать своей лени, махнув на него рукой.</w:t>
      </w:r>
    </w:p>
    <w:p w14:paraId="3DDC115A" w14:textId="77777777" w:rsidR="00034BB6" w:rsidRPr="004510A1" w:rsidRDefault="00034BB6" w:rsidP="00034BB6">
      <w:pPr>
        <w:pStyle w:val="ListParagraph"/>
        <w:tabs>
          <w:tab w:val="left" w:pos="0"/>
        </w:tabs>
        <w:ind w:left="0"/>
      </w:pPr>
    </w:p>
    <w:p w14:paraId="3E927466" w14:textId="77777777" w:rsidR="00034BB6" w:rsidRPr="004510A1" w:rsidRDefault="00034BB6" w:rsidP="00034BB6">
      <w:pPr>
        <w:pStyle w:val="ListParagraph"/>
        <w:tabs>
          <w:tab w:val="left" w:pos="0"/>
        </w:tabs>
        <w:ind w:left="0"/>
      </w:pPr>
      <w:r w:rsidRPr="004510A1">
        <w:t>Есть люди, превосходящие тебя в искусстве борьбы. Но пусть никто не превзойдет тебя в преданности общему благу, в скромности, в покорности всему совершающемуся, в снисходительности к заблуждениям ближних.</w:t>
      </w:r>
    </w:p>
    <w:p w14:paraId="13884A91" w14:textId="77777777" w:rsidR="00034BB6" w:rsidRDefault="00034BB6" w:rsidP="00034BB6">
      <w:pPr>
        <w:pStyle w:val="ListParagraph"/>
        <w:tabs>
          <w:tab w:val="left" w:pos="0"/>
        </w:tabs>
        <w:ind w:left="0"/>
      </w:pPr>
    </w:p>
    <w:p w14:paraId="6EA16A86" w14:textId="77777777" w:rsidR="00034BB6" w:rsidRPr="004510A1" w:rsidRDefault="00034BB6" w:rsidP="00034BB6">
      <w:pPr>
        <w:pStyle w:val="ListParagraph"/>
        <w:tabs>
          <w:tab w:val="left" w:pos="0"/>
        </w:tabs>
        <w:ind w:left="0"/>
      </w:pPr>
      <w:r w:rsidRPr="004510A1">
        <w:t>Измени отношение к вещам, которые тебя беспокоят, и ты будешь от них в безопасности.</w:t>
      </w:r>
    </w:p>
    <w:p w14:paraId="41808C51" w14:textId="77777777" w:rsidR="00034BB6" w:rsidRPr="004510A1" w:rsidRDefault="00034BB6" w:rsidP="00034BB6">
      <w:pPr>
        <w:tabs>
          <w:tab w:val="left" w:pos="0"/>
        </w:tabs>
      </w:pPr>
    </w:p>
    <w:p w14:paraId="7B93E028" w14:textId="77777777" w:rsidR="00034BB6" w:rsidRPr="00364BEF" w:rsidRDefault="00034BB6" w:rsidP="00034BB6">
      <w:pPr>
        <w:pStyle w:val="ListParagraph"/>
        <w:tabs>
          <w:tab w:val="left" w:pos="0"/>
        </w:tabs>
        <w:ind w:left="0"/>
      </w:pPr>
      <w:r w:rsidRPr="00364BEF">
        <w:t xml:space="preserve">Испробуй, не подойдет ли тебе жизнь </w:t>
      </w:r>
      <w:r w:rsidRPr="00A41941">
        <w:rPr>
          <w:color w:val="000000" w:themeColor="text1"/>
        </w:rPr>
        <w:t>достойного</w:t>
      </w:r>
      <w:r w:rsidRPr="00364BEF">
        <w:t xml:space="preserve"> человека, довольствующегося справедливостью своего деяния и благожелательностью своего душевного склада.</w:t>
      </w:r>
    </w:p>
    <w:p w14:paraId="730B4B79" w14:textId="77777777" w:rsidR="00034BB6" w:rsidRDefault="00034BB6" w:rsidP="00034BB6">
      <w:pPr>
        <w:pStyle w:val="ListParagraph"/>
        <w:tabs>
          <w:tab w:val="left" w:pos="0"/>
        </w:tabs>
        <w:ind w:left="0"/>
      </w:pPr>
    </w:p>
    <w:p w14:paraId="135B655C" w14:textId="77777777" w:rsidR="00034BB6" w:rsidRPr="00364BEF" w:rsidRDefault="00034BB6" w:rsidP="00034BB6">
      <w:pPr>
        <w:pStyle w:val="ListParagraph"/>
        <w:tabs>
          <w:tab w:val="left" w:pos="0"/>
        </w:tabs>
        <w:ind w:left="0"/>
      </w:pPr>
      <w:r w:rsidRPr="00364BEF">
        <w:t>Жить праведно — это с любовью к тому, что уделяет судьба, раз природа принесла тебе это, а тебя — этому. А жить по справедливости – это поступать благородно, без обиняков высказывая правду и поступая по закону и по достоинству. И пусть не помешает тебе ни порок чужой, ни признание, ни речи, ни, конечно же, ощущения этой наращенной тобою плоти — страдает, так её забота.</w:t>
      </w:r>
    </w:p>
    <w:p w14:paraId="344C2C66" w14:textId="77777777" w:rsidR="00034BB6" w:rsidRPr="00364BEF" w:rsidRDefault="00034BB6" w:rsidP="00034BB6">
      <w:pPr>
        <w:tabs>
          <w:tab w:val="left" w:pos="0"/>
        </w:tabs>
      </w:pPr>
    </w:p>
    <w:p w14:paraId="695024D0" w14:textId="77777777" w:rsidR="00034BB6" w:rsidRPr="004510A1" w:rsidRDefault="00034BB6" w:rsidP="00034BB6">
      <w:pPr>
        <w:pStyle w:val="ListParagraph"/>
        <w:tabs>
          <w:tab w:val="left" w:pos="0"/>
        </w:tabs>
        <w:ind w:left="0"/>
      </w:pPr>
      <w:r w:rsidRPr="004510A1">
        <w:t>Задача жизни не в том, чтобы быть на стороне большинства, а в том, чтобы жить согласно с внутренним, сознаваемым тобою законом.</w:t>
      </w:r>
    </w:p>
    <w:p w14:paraId="42A11EA6" w14:textId="77777777" w:rsidR="00034BB6" w:rsidRPr="004510A1" w:rsidRDefault="00034BB6" w:rsidP="00034BB6">
      <w:pPr>
        <w:tabs>
          <w:tab w:val="left" w:pos="0"/>
        </w:tabs>
      </w:pPr>
    </w:p>
    <w:p w14:paraId="3A218D0A" w14:textId="77777777" w:rsidR="00034BB6" w:rsidRPr="004510A1" w:rsidRDefault="00034BB6" w:rsidP="00034BB6">
      <w:pPr>
        <w:pStyle w:val="ListParagraph"/>
        <w:tabs>
          <w:tab w:val="left" w:pos="0"/>
        </w:tabs>
        <w:ind w:left="0"/>
      </w:pPr>
      <w:r w:rsidRPr="004510A1">
        <w:t>Исполняй своё дело, к которому приставлен, как последнее в своей жизни, свободный от всякого безрассудства, от обусловленного страстями пренебрежения к велению разума, от лицемерия, себялюбия и недовольства своей судьбой… Все следует делать, обо всем говорить и помышлять так, как будто каждое мгновение может оказаться для тебя последним.</w:t>
      </w:r>
    </w:p>
    <w:p w14:paraId="342C7E18" w14:textId="77777777" w:rsidR="00034BB6" w:rsidRPr="004510A1" w:rsidRDefault="00034BB6" w:rsidP="00034BB6">
      <w:pPr>
        <w:tabs>
          <w:tab w:val="left" w:pos="0"/>
        </w:tabs>
      </w:pPr>
    </w:p>
    <w:p w14:paraId="29EE20CF" w14:textId="77777777" w:rsidR="00034BB6" w:rsidRPr="004510A1" w:rsidRDefault="00034BB6" w:rsidP="00034BB6">
      <w:pPr>
        <w:pStyle w:val="ListParagraph"/>
        <w:tabs>
          <w:tab w:val="left" w:pos="0"/>
        </w:tabs>
        <w:ind w:left="0"/>
      </w:pPr>
      <w:r w:rsidRPr="004510A1">
        <w:t>Ищи радости и покоя единственно в том, чтобы от общественного деяния переходить к общественному деянию.</w:t>
      </w:r>
    </w:p>
    <w:p w14:paraId="2F6D609E" w14:textId="77777777" w:rsidR="00034BB6" w:rsidRPr="004510A1" w:rsidRDefault="00034BB6" w:rsidP="00034BB6">
      <w:pPr>
        <w:tabs>
          <w:tab w:val="left" w:pos="0"/>
        </w:tabs>
      </w:pPr>
    </w:p>
    <w:p w14:paraId="122068D0" w14:textId="77777777" w:rsidR="00034BB6" w:rsidRPr="004510A1" w:rsidRDefault="00034BB6" w:rsidP="00034BB6">
      <w:pPr>
        <w:pStyle w:val="ListParagraph"/>
        <w:tabs>
          <w:tab w:val="left" w:pos="0"/>
        </w:tabs>
        <w:ind w:left="0"/>
      </w:pPr>
      <w:r w:rsidRPr="004510A1">
        <w:t>Каждый, любя себя больше других, в то же время своему убеждению о себе придает меньшее значение, нежели убеждению других. Таким образом, мы более стесняемся своих ближних, - что-то подумают о нас, - нежели самих себя.</w:t>
      </w:r>
    </w:p>
    <w:p w14:paraId="0061BE1F" w14:textId="77777777" w:rsidR="00034BB6" w:rsidRDefault="00034BB6" w:rsidP="00034BB6">
      <w:pPr>
        <w:pStyle w:val="ListParagraph"/>
        <w:tabs>
          <w:tab w:val="left" w:pos="0"/>
        </w:tabs>
        <w:ind w:left="0"/>
      </w:pPr>
    </w:p>
    <w:p w14:paraId="40C75479" w14:textId="77777777" w:rsidR="00034BB6" w:rsidRPr="00364BEF" w:rsidRDefault="00034BB6" w:rsidP="00034BB6">
      <w:pPr>
        <w:pStyle w:val="ListParagraph"/>
        <w:tabs>
          <w:tab w:val="left" w:pos="0"/>
        </w:tabs>
        <w:ind w:left="0"/>
      </w:pPr>
      <w:r w:rsidRPr="00364BEF">
        <w:t>Каждый стоит столько, сколько стоит то, о чем он хлопочет.</w:t>
      </w:r>
    </w:p>
    <w:p w14:paraId="3A007C0D" w14:textId="77777777" w:rsidR="00034BB6" w:rsidRDefault="00034BB6" w:rsidP="00034BB6">
      <w:pPr>
        <w:pStyle w:val="ListParagraph"/>
        <w:tabs>
          <w:tab w:val="left" w:pos="0"/>
        </w:tabs>
        <w:ind w:left="0"/>
      </w:pPr>
    </w:p>
    <w:p w14:paraId="3FA3DBA2" w14:textId="77777777" w:rsidR="00034BB6" w:rsidRPr="004510A1" w:rsidRDefault="00034BB6" w:rsidP="00034BB6">
      <w:pPr>
        <w:pStyle w:val="ListParagraph"/>
        <w:tabs>
          <w:tab w:val="left" w:pos="0"/>
        </w:tabs>
        <w:ind w:left="0"/>
      </w:pPr>
      <w:r w:rsidRPr="004510A1">
        <w:t>Лишь одно действительно ценно: прожить жизнь, блюдя истину и справедливость и сохраняя благожелательность по отношению к людям лживым и несправедливым.</w:t>
      </w:r>
    </w:p>
    <w:p w14:paraId="0C2DB8AF" w14:textId="77777777" w:rsidR="00034BB6" w:rsidRPr="004510A1" w:rsidRDefault="00034BB6" w:rsidP="00034BB6">
      <w:pPr>
        <w:tabs>
          <w:tab w:val="left" w:pos="0"/>
        </w:tabs>
      </w:pPr>
    </w:p>
    <w:p w14:paraId="5112DB74" w14:textId="77777777" w:rsidR="00034BB6" w:rsidRPr="004510A1" w:rsidRDefault="00034BB6" w:rsidP="00034BB6">
      <w:pPr>
        <w:pStyle w:val="ListParagraph"/>
        <w:tabs>
          <w:tab w:val="left" w:pos="0"/>
        </w:tabs>
        <w:ind w:left="0"/>
      </w:pPr>
      <w:r w:rsidRPr="004510A1">
        <w:t>Люди, препятствующие тебе идти путем, согласным с правым разумом, не смогут отвратить тебя от правильных поступков.</w:t>
      </w:r>
    </w:p>
    <w:p w14:paraId="5B79CEBA" w14:textId="77777777" w:rsidR="00034BB6" w:rsidRPr="004510A1" w:rsidRDefault="00034BB6" w:rsidP="00034BB6">
      <w:pPr>
        <w:tabs>
          <w:tab w:val="left" w:pos="0"/>
        </w:tabs>
      </w:pPr>
    </w:p>
    <w:p w14:paraId="6AFC8A63" w14:textId="77777777" w:rsidR="00034BB6" w:rsidRPr="004510A1" w:rsidRDefault="00034BB6" w:rsidP="00034BB6">
      <w:pPr>
        <w:pStyle w:val="ListParagraph"/>
        <w:tabs>
          <w:tab w:val="left" w:pos="0"/>
        </w:tabs>
        <w:ind w:left="0"/>
      </w:pPr>
      <w:r w:rsidRPr="004510A1">
        <w:t>Люди рождены друг для друга. Если кто тебе неприятен, значит, переучивай его или переноси. Но старайся от всего сердца любить людей, с которыми тебе суждено жить.</w:t>
      </w:r>
    </w:p>
    <w:p w14:paraId="7555E97A" w14:textId="77777777" w:rsidR="00034BB6" w:rsidRPr="004510A1" w:rsidRDefault="00034BB6" w:rsidP="00034BB6">
      <w:pPr>
        <w:tabs>
          <w:tab w:val="left" w:pos="0"/>
        </w:tabs>
      </w:pPr>
    </w:p>
    <w:p w14:paraId="7BEAF4B6" w14:textId="77777777" w:rsidR="00034BB6" w:rsidRPr="004510A1" w:rsidRDefault="00034BB6" w:rsidP="00034BB6">
      <w:pPr>
        <w:pStyle w:val="ListParagraph"/>
        <w:tabs>
          <w:tab w:val="left" w:pos="0"/>
        </w:tabs>
        <w:ind w:left="0"/>
      </w:pPr>
      <w:r w:rsidRPr="004510A1">
        <w:t>Начни с самого себя, исследуй прежде самого себя.</w:t>
      </w:r>
    </w:p>
    <w:p w14:paraId="7FBAF302" w14:textId="77777777" w:rsidR="00034BB6" w:rsidRPr="004510A1" w:rsidRDefault="00034BB6" w:rsidP="00034BB6">
      <w:pPr>
        <w:tabs>
          <w:tab w:val="left" w:pos="0"/>
        </w:tabs>
      </w:pPr>
    </w:p>
    <w:p w14:paraId="42098E89" w14:textId="77777777" w:rsidR="00034BB6" w:rsidRPr="004510A1" w:rsidRDefault="00034BB6" w:rsidP="00034BB6">
      <w:pPr>
        <w:pStyle w:val="ListParagraph"/>
        <w:tabs>
          <w:tab w:val="left" w:pos="0"/>
        </w:tabs>
        <w:ind w:left="0"/>
      </w:pPr>
      <w:r w:rsidRPr="004510A1">
        <w:rPr>
          <w:color w:val="000000" w:themeColor="text1"/>
        </w:rPr>
        <w:t>Не</w:t>
      </w:r>
      <w:r w:rsidRPr="004510A1">
        <w:t xml:space="preserve"> делай того, что осуждает твоя совесть, и не говори того, что несогласно с правдой. Соблюдай это самое важное, и ты выполнишь всю задачу своей жизни. Во-первых, не делай ничего без причины и цели. Во-вторых, не делай ничего, что бы не клонилось на пользу обществу.</w:t>
      </w:r>
    </w:p>
    <w:p w14:paraId="03ADEC86" w14:textId="77777777" w:rsidR="00034BB6" w:rsidRPr="004510A1" w:rsidRDefault="00034BB6" w:rsidP="00034BB6">
      <w:pPr>
        <w:tabs>
          <w:tab w:val="left" w:pos="0"/>
        </w:tabs>
      </w:pPr>
    </w:p>
    <w:p w14:paraId="4257807C" w14:textId="77777777" w:rsidR="00034BB6" w:rsidRPr="004510A1" w:rsidRDefault="00034BB6" w:rsidP="00034BB6">
      <w:pPr>
        <w:pStyle w:val="ListParagraph"/>
        <w:tabs>
          <w:tab w:val="left" w:pos="0"/>
        </w:tabs>
        <w:ind w:left="0"/>
      </w:pPr>
      <w:r w:rsidRPr="004510A1">
        <w:t>Не довольствуйся поверхностным взглядом; от тебя не должны ускользнуть ни своеобразие каждой вещи, ни ее достоинство.</w:t>
      </w:r>
    </w:p>
    <w:p w14:paraId="31E8EA8B" w14:textId="77777777" w:rsidR="00034BB6" w:rsidRDefault="00034BB6" w:rsidP="00034BB6">
      <w:pPr>
        <w:pStyle w:val="ListParagraph"/>
        <w:tabs>
          <w:tab w:val="left" w:pos="0"/>
        </w:tabs>
        <w:ind w:left="0"/>
      </w:pPr>
    </w:p>
    <w:p w14:paraId="4F7A93A3" w14:textId="77777777" w:rsidR="00034BB6" w:rsidRPr="00364BEF" w:rsidRDefault="00034BB6" w:rsidP="00034BB6">
      <w:pPr>
        <w:pStyle w:val="ListParagraph"/>
        <w:tabs>
          <w:tab w:val="left" w:pos="0"/>
        </w:tabs>
        <w:ind w:left="0"/>
      </w:pPr>
      <w:r w:rsidRPr="00364BEF">
        <w:t xml:space="preserve">Не мудри над собой, </w:t>
      </w:r>
      <w:r w:rsidRPr="00501E5A">
        <w:t>старайся</w:t>
      </w:r>
      <w:r w:rsidRPr="00364BEF">
        <w:t xml:space="preserve"> быть простым.</w:t>
      </w:r>
    </w:p>
    <w:p w14:paraId="2C7EB673" w14:textId="77777777" w:rsidR="00034BB6" w:rsidRPr="00364BEF" w:rsidRDefault="00034BB6" w:rsidP="00034BB6">
      <w:pPr>
        <w:tabs>
          <w:tab w:val="left" w:pos="0"/>
        </w:tabs>
      </w:pPr>
    </w:p>
    <w:p w14:paraId="142A1247" w14:textId="77777777" w:rsidR="00034BB6" w:rsidRPr="004510A1" w:rsidRDefault="00034BB6" w:rsidP="00034BB6">
      <w:pPr>
        <w:pStyle w:val="ListParagraph"/>
        <w:tabs>
          <w:tab w:val="left" w:pos="0"/>
        </w:tabs>
        <w:ind w:left="0"/>
      </w:pPr>
      <w:r w:rsidRPr="004510A1">
        <w:t>Не облекай свою мысль в пышные формы, не увлекайся ни многоречивостью, ни многоделанием.</w:t>
      </w:r>
    </w:p>
    <w:p w14:paraId="2D0BDF9F" w14:textId="77777777" w:rsidR="00034BB6" w:rsidRPr="004510A1" w:rsidRDefault="00034BB6" w:rsidP="00034BB6">
      <w:pPr>
        <w:tabs>
          <w:tab w:val="left" w:pos="0"/>
        </w:tabs>
      </w:pPr>
    </w:p>
    <w:p w14:paraId="3B8EA896" w14:textId="77777777" w:rsidR="00034BB6" w:rsidRPr="004510A1" w:rsidRDefault="00034BB6" w:rsidP="00034BB6">
      <w:pPr>
        <w:pStyle w:val="ListParagraph"/>
        <w:tabs>
          <w:tab w:val="left" w:pos="0"/>
        </w:tabs>
        <w:ind w:left="0"/>
      </w:pPr>
      <w:r w:rsidRPr="004510A1">
        <w:t>Не поступки людей нам в тягость, а наши убеждения. Устрани же убеждения, пожелай освободиться от суждения об этих поступках, как о чем-то ужасном – и гнева как не бывало.</w:t>
      </w:r>
    </w:p>
    <w:p w14:paraId="6AE64374" w14:textId="77777777" w:rsidR="00034BB6" w:rsidRPr="004510A1" w:rsidRDefault="00034BB6" w:rsidP="00034BB6">
      <w:pPr>
        <w:tabs>
          <w:tab w:val="left" w:pos="0"/>
        </w:tabs>
      </w:pPr>
    </w:p>
    <w:p w14:paraId="1EB6A57D" w14:textId="77777777" w:rsidR="00034BB6" w:rsidRPr="004510A1" w:rsidRDefault="00034BB6" w:rsidP="00034BB6">
      <w:pPr>
        <w:pStyle w:val="ListParagraph"/>
        <w:tabs>
          <w:tab w:val="left" w:pos="0"/>
        </w:tabs>
        <w:ind w:left="0"/>
      </w:pPr>
      <w:r w:rsidRPr="004510A1">
        <w:t>Не превозносись, получая, и не ропщи, когда отдаешь.</w:t>
      </w:r>
    </w:p>
    <w:p w14:paraId="5FF7790F" w14:textId="77777777" w:rsidR="00034BB6" w:rsidRPr="004510A1" w:rsidRDefault="00034BB6" w:rsidP="00034BB6">
      <w:pPr>
        <w:tabs>
          <w:tab w:val="left" w:pos="0"/>
        </w:tabs>
      </w:pPr>
    </w:p>
    <w:p w14:paraId="33EC2DAF" w14:textId="77777777" w:rsidR="00034BB6" w:rsidRPr="004510A1" w:rsidRDefault="00034BB6" w:rsidP="00034BB6">
      <w:pPr>
        <w:pStyle w:val="ListParagraph"/>
        <w:tabs>
          <w:tab w:val="left" w:pos="0"/>
        </w:tabs>
        <w:ind w:left="0"/>
      </w:pPr>
      <w:r w:rsidRPr="004510A1">
        <w:t>Не следует делать упреков богам, ибо они ни в чем не заблуждаются ни добровольно, ни против воли; ни людям, ибо они заблуждаются против воли. Выходит, никому не нужно делать упреков.</w:t>
      </w:r>
    </w:p>
    <w:p w14:paraId="06A1685F" w14:textId="77777777" w:rsidR="00034BB6" w:rsidRPr="004510A1" w:rsidRDefault="00034BB6" w:rsidP="00034BB6">
      <w:pPr>
        <w:tabs>
          <w:tab w:val="left" w:pos="0"/>
        </w:tabs>
      </w:pPr>
    </w:p>
    <w:p w14:paraId="792DB729" w14:textId="77777777" w:rsidR="00034BB6" w:rsidRPr="00364BEF" w:rsidRDefault="00034BB6" w:rsidP="00034BB6">
      <w:pPr>
        <w:pStyle w:val="ListParagraph"/>
        <w:tabs>
          <w:tab w:val="left" w:pos="0"/>
        </w:tabs>
        <w:ind w:left="0"/>
      </w:pPr>
      <w:r w:rsidRPr="00364BEF">
        <w:t>Несправедливость не всегда связана с каким-нибудь действием; часто она состоит именно в бездействии.</w:t>
      </w:r>
    </w:p>
    <w:p w14:paraId="69D89801" w14:textId="77777777" w:rsidR="00034BB6" w:rsidRDefault="00034BB6" w:rsidP="00034BB6">
      <w:pPr>
        <w:pStyle w:val="ListParagraph"/>
        <w:tabs>
          <w:tab w:val="left" w:pos="0"/>
        </w:tabs>
        <w:ind w:left="0"/>
      </w:pPr>
    </w:p>
    <w:p w14:paraId="354C3ECC" w14:textId="77777777" w:rsidR="00034BB6" w:rsidRPr="004510A1" w:rsidRDefault="00034BB6" w:rsidP="00034BB6">
      <w:pPr>
        <w:pStyle w:val="ListParagraph"/>
        <w:tabs>
          <w:tab w:val="left" w:pos="0"/>
        </w:tabs>
        <w:ind w:left="0"/>
      </w:pPr>
      <w:r w:rsidRPr="004510A1">
        <w:t>Не уставай получать пользу, принося её.</w:t>
      </w:r>
    </w:p>
    <w:p w14:paraId="4911E92E" w14:textId="77777777" w:rsidR="00034BB6" w:rsidRPr="004510A1" w:rsidRDefault="00034BB6" w:rsidP="00034BB6">
      <w:pPr>
        <w:tabs>
          <w:tab w:val="left" w:pos="0"/>
        </w:tabs>
      </w:pPr>
    </w:p>
    <w:p w14:paraId="4F2B7814" w14:textId="77777777" w:rsidR="00034BB6" w:rsidRPr="004510A1" w:rsidRDefault="00034BB6" w:rsidP="00034BB6">
      <w:pPr>
        <w:pStyle w:val="ListParagraph"/>
        <w:tabs>
          <w:tab w:val="left" w:pos="0"/>
        </w:tabs>
        <w:ind w:left="0"/>
      </w:pPr>
      <w:r w:rsidRPr="004510A1">
        <w:t>Никто не может тебе помешать жить согласно разуму твоей природы, и ничто не происходит вопреки разуму общей природы.</w:t>
      </w:r>
    </w:p>
    <w:p w14:paraId="51AA8675" w14:textId="77777777" w:rsidR="00034BB6" w:rsidRPr="004510A1" w:rsidRDefault="00034BB6" w:rsidP="00034BB6">
      <w:pPr>
        <w:tabs>
          <w:tab w:val="left" w:pos="0"/>
        </w:tabs>
      </w:pPr>
    </w:p>
    <w:p w14:paraId="15F525A0" w14:textId="77777777" w:rsidR="00034BB6" w:rsidRPr="004510A1" w:rsidRDefault="00034BB6" w:rsidP="00034BB6">
      <w:pPr>
        <w:pStyle w:val="ListParagraph"/>
        <w:tabs>
          <w:tab w:val="left" w:pos="0"/>
        </w:tabs>
        <w:ind w:left="0"/>
      </w:pPr>
      <w:r w:rsidRPr="004510A1">
        <w:t>Ни на что не следует сетовать. Если можешь, исправь того, кто действует, если не можешь, исправь, хотя бы самое дело. Если же и это для тебя невозможно, то какой для тебя прок в сетованиях? Зря ничего не следует делать.</w:t>
      </w:r>
    </w:p>
    <w:p w14:paraId="78B12CE9" w14:textId="77777777" w:rsidR="00034BB6" w:rsidRPr="004510A1" w:rsidRDefault="00034BB6" w:rsidP="00034BB6">
      <w:pPr>
        <w:tabs>
          <w:tab w:val="left" w:pos="0"/>
        </w:tabs>
      </w:pPr>
    </w:p>
    <w:p w14:paraId="4014D2EB" w14:textId="77777777" w:rsidR="00034BB6" w:rsidRPr="004510A1" w:rsidRDefault="00034BB6" w:rsidP="00034BB6">
      <w:pPr>
        <w:pStyle w:val="ListParagraph"/>
        <w:tabs>
          <w:tab w:val="left" w:pos="0"/>
        </w:tabs>
        <w:ind w:left="0"/>
      </w:pPr>
      <w:r w:rsidRPr="004510A1">
        <w:t xml:space="preserve">Ни с кем не случается ничего такого, что он не в силах был бы вынести. </w:t>
      </w:r>
    </w:p>
    <w:p w14:paraId="79EC46FA" w14:textId="77777777" w:rsidR="00034BB6" w:rsidRPr="004510A1" w:rsidRDefault="00034BB6" w:rsidP="00034BB6">
      <w:pPr>
        <w:tabs>
          <w:tab w:val="left" w:pos="0"/>
        </w:tabs>
      </w:pPr>
    </w:p>
    <w:p w14:paraId="786BDB34" w14:textId="77777777" w:rsidR="00034BB6" w:rsidRPr="00364BEF" w:rsidRDefault="00034BB6" w:rsidP="00034BB6">
      <w:pPr>
        <w:pStyle w:val="ListParagraph"/>
        <w:tabs>
          <w:tab w:val="left" w:pos="0"/>
        </w:tabs>
        <w:ind w:left="0"/>
      </w:pPr>
      <w:r w:rsidRPr="00364BEF">
        <w:t>Ничто не доставляет такой радости, как образ добродетелей, проявляющихся в нравах живущих с нами людей и встречающихся в более или менее тесном единении. Поэтому всегда имей их перед глазами.</w:t>
      </w:r>
    </w:p>
    <w:p w14:paraId="5CC559CB" w14:textId="77777777" w:rsidR="00034BB6" w:rsidRDefault="00034BB6" w:rsidP="00034BB6">
      <w:pPr>
        <w:pStyle w:val="ListParagraph"/>
        <w:tabs>
          <w:tab w:val="left" w:pos="0"/>
        </w:tabs>
        <w:ind w:left="0"/>
      </w:pPr>
    </w:p>
    <w:p w14:paraId="1A129CFC" w14:textId="77777777" w:rsidR="00034BB6" w:rsidRPr="004510A1" w:rsidRDefault="00034BB6" w:rsidP="00034BB6">
      <w:pPr>
        <w:pStyle w:val="ListParagraph"/>
        <w:tabs>
          <w:tab w:val="left" w:pos="0"/>
        </w:tabs>
        <w:ind w:left="0"/>
      </w:pPr>
      <w:r w:rsidRPr="004510A1">
        <w:t>Пока ты еще жив, стань, наконец, человеком!</w:t>
      </w:r>
    </w:p>
    <w:p w14:paraId="571D3A06" w14:textId="77777777" w:rsidR="00034BB6" w:rsidRPr="004510A1" w:rsidRDefault="00034BB6" w:rsidP="00034BB6">
      <w:pPr>
        <w:tabs>
          <w:tab w:val="left" w:pos="0"/>
        </w:tabs>
      </w:pPr>
    </w:p>
    <w:p w14:paraId="1747E727" w14:textId="77777777" w:rsidR="00034BB6" w:rsidRPr="004510A1" w:rsidRDefault="00034BB6" w:rsidP="00034BB6">
      <w:pPr>
        <w:pStyle w:val="ListParagraph"/>
        <w:tabs>
          <w:tab w:val="left" w:pos="0"/>
        </w:tabs>
        <w:ind w:left="0"/>
      </w:pPr>
      <w:r w:rsidRPr="004510A1">
        <w:t>Помни, что всякая обязанность составляется из отдельных моментов, которые можно перечислить. Их-то и должно блюсти, и без суетливости, не отвечая раздражением на раздражение, надлежащим образом исполнять очередное дело.</w:t>
      </w:r>
    </w:p>
    <w:p w14:paraId="3C7B7705" w14:textId="77777777" w:rsidR="00034BB6" w:rsidRDefault="00034BB6" w:rsidP="00034BB6">
      <w:pPr>
        <w:pStyle w:val="ListParagraph"/>
        <w:tabs>
          <w:tab w:val="left" w:pos="0"/>
        </w:tabs>
        <w:ind w:left="0"/>
      </w:pPr>
    </w:p>
    <w:p w14:paraId="6791C8F7" w14:textId="77777777" w:rsidR="00034BB6" w:rsidRPr="00364BEF" w:rsidRDefault="00034BB6" w:rsidP="00034BB6">
      <w:pPr>
        <w:pStyle w:val="ListParagraph"/>
        <w:tabs>
          <w:tab w:val="left" w:pos="0"/>
        </w:tabs>
        <w:ind w:left="0"/>
      </w:pPr>
      <w:r w:rsidRPr="00364BEF">
        <w:t>Помни, что изменение своего мнения и согласие с тем, кто указывает правильный путь, отнюдь не умаляют свободы. Ведь это твоя же деятельность, отправляемая согласно твоему же разуму.</w:t>
      </w:r>
    </w:p>
    <w:p w14:paraId="5ED796E0" w14:textId="77777777" w:rsidR="00034BB6" w:rsidRPr="00364BEF" w:rsidRDefault="00034BB6" w:rsidP="00034BB6">
      <w:pPr>
        <w:pStyle w:val="ListParagraph"/>
        <w:tabs>
          <w:tab w:val="left" w:pos="0"/>
        </w:tabs>
        <w:ind w:left="0"/>
      </w:pPr>
    </w:p>
    <w:p w14:paraId="0FC405D7" w14:textId="77777777" w:rsidR="00034BB6" w:rsidRPr="004510A1" w:rsidRDefault="00034BB6" w:rsidP="00034BB6">
      <w:pPr>
        <w:pStyle w:val="ListParagraph"/>
        <w:tabs>
          <w:tab w:val="left" w:pos="0"/>
        </w:tabs>
        <w:ind w:left="0"/>
      </w:pPr>
      <w:r w:rsidRPr="004510A1">
        <w:t>Помни, что изменить свое мнение и следовать тому, что исправляет твою ошибку, более соответствует свободе, чем настойчивость в своей ошибке.</w:t>
      </w:r>
    </w:p>
    <w:p w14:paraId="6E20C33F" w14:textId="77777777" w:rsidR="00034BB6" w:rsidRDefault="00034BB6" w:rsidP="00034BB6">
      <w:pPr>
        <w:tabs>
          <w:tab w:val="left" w:pos="0"/>
        </w:tabs>
      </w:pPr>
    </w:p>
    <w:p w14:paraId="79EF464A" w14:textId="77777777" w:rsidR="00034BB6" w:rsidRPr="00364BEF" w:rsidRDefault="00034BB6" w:rsidP="00034BB6">
      <w:pPr>
        <w:pStyle w:val="ListParagraph"/>
        <w:tabs>
          <w:tab w:val="left" w:pos="0"/>
        </w:tabs>
        <w:ind w:left="0"/>
      </w:pPr>
      <w:r w:rsidRPr="00364BEF">
        <w:t>Поутру скажи себе: я познал природу добра – оно прекрасно, как познал и природу зла – оно постыдно; теперь никто не может вовлечь меня во что-то постыдное. А если сегодня мне придется столкнуться с людьми навязчивыми, неблагодарными, заносчивыми, коварными, завистливыми, неуживчивыми – знаю, что они обязаны сами себе незнанию добра и зла.  Я же, познавший прекрасную природу добра и постыдную – зла, понимаю и природу тех, кто заблуждается. Они мне родственны не по крови и происхождению, а по божественному соизволению и разуму. Я защищен знанием от их зла. Они не могут вовлечь меня во что-либо постыдное. Но нельзя и гневаться и ненавидеть тех, кто мне родственен.</w:t>
      </w:r>
    </w:p>
    <w:p w14:paraId="6B686F34" w14:textId="77777777" w:rsidR="00034BB6" w:rsidRPr="004510A1" w:rsidRDefault="00034BB6" w:rsidP="00034BB6">
      <w:pPr>
        <w:tabs>
          <w:tab w:val="left" w:pos="0"/>
        </w:tabs>
      </w:pPr>
    </w:p>
    <w:p w14:paraId="207F1481" w14:textId="77777777" w:rsidR="00034BB6" w:rsidRPr="004510A1" w:rsidRDefault="00034BB6" w:rsidP="00034BB6">
      <w:pPr>
        <w:pStyle w:val="ListParagraph"/>
        <w:tabs>
          <w:tab w:val="left" w:pos="0"/>
        </w:tabs>
        <w:ind w:left="0"/>
      </w:pPr>
      <w:r w:rsidRPr="004510A1">
        <w:t xml:space="preserve">Приспосабливайся к обстоятельствам, выпавшим на твою долю. </w:t>
      </w:r>
    </w:p>
    <w:p w14:paraId="46426105" w14:textId="77777777" w:rsidR="00034BB6" w:rsidRPr="004510A1" w:rsidRDefault="00034BB6" w:rsidP="00034BB6">
      <w:pPr>
        <w:tabs>
          <w:tab w:val="left" w:pos="0"/>
        </w:tabs>
      </w:pPr>
    </w:p>
    <w:p w14:paraId="7B90D394" w14:textId="77777777" w:rsidR="00034BB6" w:rsidRPr="004510A1" w:rsidRDefault="00034BB6" w:rsidP="00034BB6">
      <w:pPr>
        <w:pStyle w:val="ListParagraph"/>
        <w:tabs>
          <w:tab w:val="left" w:pos="0"/>
        </w:tabs>
        <w:ind w:left="0"/>
      </w:pPr>
      <w:r w:rsidRPr="004510A1">
        <w:t xml:space="preserve">Приставлять одно доброе дело к другому так плотно, чтобы между ними не оставалось ни малейшего промежутка,— вот что я называю наслаждаться жизнью. </w:t>
      </w:r>
    </w:p>
    <w:p w14:paraId="7E11E201" w14:textId="77777777" w:rsidR="00034BB6" w:rsidRPr="004510A1" w:rsidRDefault="00034BB6" w:rsidP="00034BB6">
      <w:pPr>
        <w:tabs>
          <w:tab w:val="left" w:pos="0"/>
        </w:tabs>
      </w:pPr>
    </w:p>
    <w:p w14:paraId="0F182957" w14:textId="77777777" w:rsidR="00034BB6" w:rsidRPr="004510A1" w:rsidRDefault="00034BB6" w:rsidP="00034BB6">
      <w:pPr>
        <w:pStyle w:val="ListParagraph"/>
        <w:tabs>
          <w:tab w:val="left" w:pos="0"/>
        </w:tabs>
        <w:ind w:left="0"/>
      </w:pPr>
      <w:r w:rsidRPr="004510A1">
        <w:t>Приучай себя внимательно относиться к словам других людей и старайся по возможности проникнуть в душу говорящего.</w:t>
      </w:r>
    </w:p>
    <w:p w14:paraId="2CF6B484" w14:textId="77777777" w:rsidR="00034BB6" w:rsidRPr="004510A1" w:rsidRDefault="00034BB6" w:rsidP="00034BB6">
      <w:pPr>
        <w:tabs>
          <w:tab w:val="left" w:pos="0"/>
        </w:tabs>
      </w:pPr>
    </w:p>
    <w:p w14:paraId="0F77F17D" w14:textId="77777777" w:rsidR="00034BB6" w:rsidRPr="004510A1" w:rsidRDefault="00034BB6" w:rsidP="00034BB6">
      <w:pPr>
        <w:pStyle w:val="ListParagraph"/>
        <w:tabs>
          <w:tab w:val="left" w:pos="0"/>
        </w:tabs>
        <w:ind w:left="0"/>
      </w:pPr>
      <w:r w:rsidRPr="004510A1">
        <w:t xml:space="preserve">Проявляй те качества, какие ты в силах проявить: искренность, серьезность, выносливость в труде, безразличие к удовольствиям, умение удовлетворяться малым, благожелательность, откровенность, презрение к поверхности, свободу от ложного великодушия. </w:t>
      </w:r>
    </w:p>
    <w:p w14:paraId="07781178" w14:textId="77777777" w:rsidR="00034BB6" w:rsidRPr="004510A1" w:rsidRDefault="00034BB6" w:rsidP="00034BB6">
      <w:pPr>
        <w:tabs>
          <w:tab w:val="left" w:pos="0"/>
        </w:tabs>
      </w:pPr>
    </w:p>
    <w:p w14:paraId="2442DFE5" w14:textId="77777777" w:rsidR="00034BB6" w:rsidRPr="004510A1" w:rsidRDefault="00034BB6" w:rsidP="00034BB6">
      <w:pPr>
        <w:pStyle w:val="ListParagraph"/>
        <w:tabs>
          <w:tab w:val="left" w:pos="0"/>
        </w:tabs>
        <w:ind w:left="0"/>
      </w:pPr>
      <w:r w:rsidRPr="004510A1">
        <w:t>Пусть дела твои будут такими, какими ты хотел бы их вспомнить на склоне жизни.</w:t>
      </w:r>
    </w:p>
    <w:p w14:paraId="3494099E" w14:textId="77777777" w:rsidR="00034BB6" w:rsidRPr="004510A1" w:rsidRDefault="00034BB6" w:rsidP="00034BB6">
      <w:pPr>
        <w:tabs>
          <w:tab w:val="left" w:pos="0"/>
        </w:tabs>
      </w:pPr>
    </w:p>
    <w:p w14:paraId="2E41B96F" w14:textId="77777777" w:rsidR="00034BB6" w:rsidRPr="004510A1" w:rsidRDefault="00034BB6" w:rsidP="00034BB6">
      <w:pPr>
        <w:pStyle w:val="ListParagraph"/>
        <w:tabs>
          <w:tab w:val="left" w:pos="0"/>
        </w:tabs>
        <w:ind w:left="0"/>
      </w:pPr>
      <w:r w:rsidRPr="004510A1">
        <w:t>Пусть не увлекает тебя ни чужое отчаяние, ни ликование.</w:t>
      </w:r>
    </w:p>
    <w:p w14:paraId="2A73924B" w14:textId="77777777" w:rsidR="00034BB6" w:rsidRPr="004510A1" w:rsidRDefault="00034BB6" w:rsidP="00034BB6">
      <w:pPr>
        <w:tabs>
          <w:tab w:val="left" w:pos="0"/>
        </w:tabs>
      </w:pPr>
    </w:p>
    <w:p w14:paraId="2EC01F37" w14:textId="77777777" w:rsidR="00034BB6" w:rsidRPr="004510A1" w:rsidRDefault="00034BB6" w:rsidP="00034BB6">
      <w:pPr>
        <w:pStyle w:val="ListParagraph"/>
        <w:tabs>
          <w:tab w:val="left" w:pos="0"/>
        </w:tabs>
        <w:ind w:left="0"/>
      </w:pPr>
      <w:r w:rsidRPr="004510A1">
        <w:t xml:space="preserve">Смотри внутрь себя. Внутри источник добра, который никогда не истощится, если ты не перестанешь жить. </w:t>
      </w:r>
    </w:p>
    <w:p w14:paraId="1B7A3DE6" w14:textId="77777777" w:rsidR="00034BB6" w:rsidRPr="004510A1" w:rsidRDefault="00034BB6" w:rsidP="00034BB6">
      <w:pPr>
        <w:tabs>
          <w:tab w:val="left" w:pos="0"/>
        </w:tabs>
      </w:pPr>
    </w:p>
    <w:p w14:paraId="3BA56DE2" w14:textId="77777777" w:rsidR="00034BB6" w:rsidRPr="004510A1" w:rsidRDefault="00034BB6" w:rsidP="00034BB6">
      <w:pPr>
        <w:pStyle w:val="ListParagraph"/>
        <w:tabs>
          <w:tab w:val="left" w:pos="0"/>
        </w:tabs>
        <w:ind w:left="0"/>
      </w:pPr>
      <w:r w:rsidRPr="004510A1">
        <w:t>Совершенство характера выражается в том, чтобы каждый день проводить, как последний в жизни, быть чуждым суетливости, бездеятельности, лицемерия.</w:t>
      </w:r>
    </w:p>
    <w:p w14:paraId="54753BF6" w14:textId="77777777" w:rsidR="00034BB6" w:rsidRPr="004510A1" w:rsidRDefault="00034BB6" w:rsidP="00034BB6">
      <w:pPr>
        <w:tabs>
          <w:tab w:val="left" w:pos="0"/>
        </w:tabs>
      </w:pPr>
    </w:p>
    <w:p w14:paraId="308A236F" w14:textId="77777777" w:rsidR="00034BB6" w:rsidRPr="004510A1" w:rsidRDefault="00034BB6" w:rsidP="00034BB6">
      <w:pPr>
        <w:pStyle w:val="ListParagraph"/>
        <w:tabs>
          <w:tab w:val="left" w:pos="0"/>
        </w:tabs>
        <w:ind w:left="0"/>
      </w:pPr>
      <w:r w:rsidRPr="004510A1">
        <w:t>Создай себе досуг для того, чтобы научиться чему-нибудь хорошему и перестать блуждать без цели… Ведь безумны люди, которые всю жизнь без сил от дел и не имеют все-таки цели, с которой они сообразовали бы всецело все стремления и представления.</w:t>
      </w:r>
    </w:p>
    <w:p w14:paraId="3E7E35B6" w14:textId="77777777" w:rsidR="00034BB6" w:rsidRPr="004510A1" w:rsidRDefault="00034BB6" w:rsidP="00034BB6">
      <w:pPr>
        <w:tabs>
          <w:tab w:val="left" w:pos="0"/>
        </w:tabs>
      </w:pPr>
    </w:p>
    <w:p w14:paraId="0ADF5F89" w14:textId="77777777" w:rsidR="00034BB6" w:rsidRPr="004510A1" w:rsidRDefault="00034BB6" w:rsidP="00034BB6">
      <w:pPr>
        <w:pStyle w:val="ListParagraph"/>
        <w:tabs>
          <w:tab w:val="left" w:pos="0"/>
        </w:tabs>
        <w:ind w:left="0"/>
      </w:pPr>
      <w:r w:rsidRPr="004510A1">
        <w:t>Сон есть нечто, присущее и неразумным тварям; тебе же по человеческой природе свойственно преследование общего блага. Восстань от сна и иди!</w:t>
      </w:r>
    </w:p>
    <w:p w14:paraId="3660CB22" w14:textId="77777777" w:rsidR="00034BB6" w:rsidRPr="004510A1" w:rsidRDefault="00034BB6" w:rsidP="00034BB6">
      <w:pPr>
        <w:tabs>
          <w:tab w:val="left" w:pos="0"/>
        </w:tabs>
      </w:pPr>
    </w:p>
    <w:p w14:paraId="3A5DB251" w14:textId="77777777" w:rsidR="00034BB6" w:rsidRPr="004510A1" w:rsidRDefault="00034BB6" w:rsidP="00034BB6">
      <w:pPr>
        <w:pStyle w:val="ListParagraph"/>
        <w:tabs>
          <w:tab w:val="left" w:pos="0"/>
        </w:tabs>
        <w:ind w:left="0"/>
      </w:pPr>
      <w:r w:rsidRPr="004510A1">
        <w:t>Спокойствие — не что иное, как надлежащий порядок в мыслях.</w:t>
      </w:r>
    </w:p>
    <w:p w14:paraId="378E9489" w14:textId="77777777" w:rsidR="00034BB6" w:rsidRPr="004510A1" w:rsidRDefault="00034BB6" w:rsidP="00034BB6">
      <w:pPr>
        <w:tabs>
          <w:tab w:val="left" w:pos="0"/>
        </w:tabs>
      </w:pPr>
    </w:p>
    <w:p w14:paraId="73E50DB4" w14:textId="77777777" w:rsidR="00034BB6" w:rsidRPr="004510A1" w:rsidRDefault="00034BB6" w:rsidP="00034BB6">
      <w:pPr>
        <w:pStyle w:val="ListParagraph"/>
        <w:tabs>
          <w:tab w:val="left" w:pos="0"/>
        </w:tabs>
        <w:ind w:left="0"/>
        <w:rPr>
          <w:b/>
        </w:rPr>
      </w:pPr>
      <w:r w:rsidRPr="004510A1">
        <w:t>Старайся расположить к себе современников. Те, кто предпочитает гнаться за славой у потомства, забывают, что грядущие поколения ничем не будут отличаться от настоящего, которым они тяготятся. Помни, и эти поколения тоже смертны.</w:t>
      </w:r>
    </w:p>
    <w:p w14:paraId="354BAC9A" w14:textId="77777777" w:rsidR="00034BB6" w:rsidRPr="004510A1" w:rsidRDefault="00034BB6" w:rsidP="00034BB6">
      <w:pPr>
        <w:tabs>
          <w:tab w:val="left" w:pos="0"/>
        </w:tabs>
      </w:pPr>
    </w:p>
    <w:p w14:paraId="33294D50" w14:textId="77777777" w:rsidR="00034BB6" w:rsidRPr="004510A1" w:rsidRDefault="00034BB6" w:rsidP="00034BB6">
      <w:pPr>
        <w:pStyle w:val="ListParagraph"/>
        <w:tabs>
          <w:tab w:val="left" w:pos="0"/>
        </w:tabs>
        <w:ind w:left="0"/>
      </w:pPr>
      <w:r w:rsidRPr="004510A1">
        <w:t>Суди каждое слово и поступок в соответствии с их природой, и пусть тебя не смущает хула других людей и любые их слова. Ибо у других людей свои особые принципы.</w:t>
      </w:r>
    </w:p>
    <w:p w14:paraId="5287C6D6" w14:textId="77777777" w:rsidR="00034BB6" w:rsidRPr="004510A1" w:rsidRDefault="00034BB6" w:rsidP="00034BB6">
      <w:pPr>
        <w:tabs>
          <w:tab w:val="left" w:pos="0"/>
        </w:tabs>
      </w:pPr>
    </w:p>
    <w:p w14:paraId="3DE3D23D" w14:textId="77777777" w:rsidR="00034BB6" w:rsidRPr="004510A1" w:rsidRDefault="00034BB6" w:rsidP="00034BB6">
      <w:pPr>
        <w:pStyle w:val="ListParagraph"/>
        <w:tabs>
          <w:tab w:val="left" w:pos="0"/>
        </w:tabs>
        <w:ind w:left="0"/>
      </w:pPr>
      <w:r w:rsidRPr="004510A1">
        <w:t>Тот, кто во всем следует разуму, не суетлив и в то же время деятелен, весел и вместе с тем уравновешен.</w:t>
      </w:r>
    </w:p>
    <w:p w14:paraId="68054779" w14:textId="77777777" w:rsidR="00034BB6" w:rsidRDefault="00034BB6" w:rsidP="00034BB6">
      <w:pPr>
        <w:pStyle w:val="ListParagraph"/>
        <w:tabs>
          <w:tab w:val="left" w:pos="0"/>
        </w:tabs>
        <w:ind w:left="0"/>
      </w:pPr>
    </w:p>
    <w:p w14:paraId="2D93DA94" w14:textId="77777777" w:rsidR="00034BB6" w:rsidRPr="00364BEF" w:rsidRDefault="00034BB6" w:rsidP="00034BB6">
      <w:pPr>
        <w:pStyle w:val="ListParagraph"/>
        <w:ind w:left="0"/>
      </w:pPr>
      <w:r w:rsidRPr="00364BEF">
        <w:t xml:space="preserve">Ты должен осознать, что положен предел времени твоей жизни, и если ты не воспользуешься этим временем для своего </w:t>
      </w:r>
      <w:r w:rsidRPr="00F03587">
        <w:t>просвещения</w:t>
      </w:r>
      <w:r w:rsidRPr="00364BEF">
        <w:t>, оно исчезнет, как исчезнешь и ты, и более уже не вернется.</w:t>
      </w:r>
    </w:p>
    <w:p w14:paraId="1C352FA4" w14:textId="77777777" w:rsidR="00034BB6" w:rsidRDefault="00034BB6" w:rsidP="00034BB6">
      <w:pPr>
        <w:pStyle w:val="ListParagraph"/>
        <w:tabs>
          <w:tab w:val="left" w:pos="0"/>
        </w:tabs>
        <w:ind w:left="0"/>
      </w:pPr>
    </w:p>
    <w:p w14:paraId="3F71722E" w14:textId="77777777" w:rsidR="00034BB6" w:rsidRPr="00364BEF" w:rsidRDefault="00034BB6" w:rsidP="00034BB6">
      <w:pPr>
        <w:pStyle w:val="ListParagraph"/>
        <w:tabs>
          <w:tab w:val="left" w:pos="0"/>
        </w:tabs>
        <w:ind w:left="0"/>
      </w:pPr>
      <w:r w:rsidRPr="00364BEF">
        <w:t>Ты сделал добро одному, другому сделано добро. Что же ты, как безумный, ищешь что-то третье сверх этого? Чтобы еще и знали, как хорошо ты сделал, или чтобы получить что-то взамен? Человек, сделавший добро, не кричит об этом, а переходит к другому делу, как при обрезке виноградной лозы, которая в урочное время должна вновь принести виноградные грозди.</w:t>
      </w:r>
    </w:p>
    <w:p w14:paraId="7E36331D" w14:textId="77777777" w:rsidR="00034BB6" w:rsidRPr="004510A1" w:rsidRDefault="00034BB6" w:rsidP="00034BB6">
      <w:pPr>
        <w:tabs>
          <w:tab w:val="left" w:pos="0"/>
        </w:tabs>
      </w:pPr>
    </w:p>
    <w:p w14:paraId="0053C8AA" w14:textId="77777777" w:rsidR="00034BB6" w:rsidRPr="004510A1" w:rsidRDefault="00034BB6" w:rsidP="00034BB6">
      <w:pPr>
        <w:pStyle w:val="ListParagraph"/>
        <w:tabs>
          <w:tab w:val="left" w:pos="0"/>
        </w:tabs>
        <w:ind w:left="0"/>
      </w:pPr>
      <w:r w:rsidRPr="004510A1">
        <w:t>Устрани убеждение, устранится и жалоба на вред. Устрани жалобу на вред, устранится и самый вред.</w:t>
      </w:r>
    </w:p>
    <w:p w14:paraId="2945CF3E" w14:textId="77777777" w:rsidR="00034BB6" w:rsidRPr="004510A1" w:rsidRDefault="00034BB6" w:rsidP="00034BB6">
      <w:pPr>
        <w:pStyle w:val="ListParagraph"/>
        <w:tabs>
          <w:tab w:val="left" w:pos="0"/>
        </w:tabs>
        <w:ind w:left="0"/>
      </w:pPr>
    </w:p>
    <w:p w14:paraId="762C3AD0" w14:textId="77777777" w:rsidR="00034BB6" w:rsidRPr="004510A1" w:rsidRDefault="00034BB6" w:rsidP="00034BB6">
      <w:pPr>
        <w:pStyle w:val="ListParagraph"/>
        <w:tabs>
          <w:tab w:val="left" w:pos="0"/>
        </w:tabs>
        <w:ind w:left="0"/>
      </w:pPr>
      <w:r w:rsidRPr="004510A1">
        <w:t>Чем больше человек любит самого себя, тем больше он зависит от чужого мнения.</w:t>
      </w:r>
    </w:p>
    <w:p w14:paraId="19D93C1E" w14:textId="77777777" w:rsidR="00034BB6" w:rsidRPr="004510A1" w:rsidRDefault="00034BB6" w:rsidP="00034BB6">
      <w:pPr>
        <w:tabs>
          <w:tab w:val="left" w:pos="0"/>
        </w:tabs>
      </w:pPr>
    </w:p>
    <w:p w14:paraId="3DE41CCC" w14:textId="77777777" w:rsidR="00034BB6" w:rsidRPr="00364BEF" w:rsidRDefault="00034BB6" w:rsidP="00034BB6">
      <w:pPr>
        <w:pStyle w:val="ListParagraph"/>
        <w:tabs>
          <w:tab w:val="left" w:pos="0"/>
        </w:tabs>
        <w:ind w:left="0"/>
      </w:pPr>
      <w:r w:rsidRPr="004510A1">
        <w:t>Чтобы совершенствовать характер, надо всякий день проводить как последний.</w:t>
      </w:r>
    </w:p>
    <w:p w14:paraId="7331860A" w14:textId="77777777" w:rsidR="00034BB6" w:rsidRPr="00364BEF" w:rsidRDefault="00034BB6" w:rsidP="00034BB6">
      <w:pPr>
        <w:tabs>
          <w:tab w:val="left" w:pos="0"/>
        </w:tabs>
      </w:pPr>
    </w:p>
    <w:p w14:paraId="4DF015DC" w14:textId="77777777" w:rsidR="00034BB6" w:rsidRPr="008964B9" w:rsidRDefault="00034BB6" w:rsidP="00034BB6">
      <w:pPr>
        <w:tabs>
          <w:tab w:val="left" w:pos="0"/>
        </w:tabs>
        <w:rPr>
          <w:color w:val="FF0000"/>
        </w:rPr>
      </w:pPr>
      <w:r w:rsidRPr="008964B9">
        <w:rPr>
          <w:color w:val="FF0000"/>
        </w:rPr>
        <w:t>АПУЛЕЙ</w:t>
      </w:r>
    </w:p>
    <w:p w14:paraId="0E8365E0" w14:textId="77777777" w:rsidR="00034BB6" w:rsidRPr="004478C1" w:rsidRDefault="00034BB6" w:rsidP="00034BB6">
      <w:pPr>
        <w:pStyle w:val="ListParagraph"/>
        <w:tabs>
          <w:tab w:val="left" w:pos="0"/>
        </w:tabs>
        <w:ind w:left="0"/>
      </w:pPr>
      <w:r w:rsidRPr="004478C1">
        <w:t>Все, чем бы ты в жизни ни пользовался, оказывается скорее обременительным, чем полезным, если только выходит за пределы целесообразной умеренности.</w:t>
      </w:r>
    </w:p>
    <w:p w14:paraId="61E80AC1" w14:textId="77777777" w:rsidR="00034BB6" w:rsidRDefault="00034BB6" w:rsidP="00034BB6">
      <w:pPr>
        <w:pStyle w:val="ListParagraph"/>
        <w:tabs>
          <w:tab w:val="left" w:pos="0"/>
        </w:tabs>
        <w:ind w:left="0"/>
      </w:pPr>
    </w:p>
    <w:p w14:paraId="1DF179CA" w14:textId="77777777" w:rsidR="00034BB6" w:rsidRPr="004478C1" w:rsidRDefault="00034BB6" w:rsidP="00034BB6">
      <w:pPr>
        <w:pStyle w:val="ListParagraph"/>
        <w:tabs>
          <w:tab w:val="left" w:pos="0"/>
        </w:tabs>
        <w:ind w:left="0"/>
      </w:pPr>
      <w:r w:rsidRPr="004478C1">
        <w:t>Не на то надо смотреть, где человек родился, а каковы его нравы, не в какой земле, а по каким принципам решил он прожить свою жизнь.</w:t>
      </w:r>
    </w:p>
    <w:p w14:paraId="53D9EE88" w14:textId="77777777" w:rsidR="00034BB6" w:rsidRDefault="00034BB6" w:rsidP="00034BB6">
      <w:pPr>
        <w:tabs>
          <w:tab w:val="left" w:pos="0"/>
        </w:tabs>
      </w:pPr>
    </w:p>
    <w:p w14:paraId="6AA0C16D" w14:textId="77777777" w:rsidR="00034BB6" w:rsidRPr="004478C1" w:rsidRDefault="00034BB6" w:rsidP="00034BB6">
      <w:pPr>
        <w:pStyle w:val="ListParagraph"/>
        <w:tabs>
          <w:tab w:val="left" w:pos="0"/>
        </w:tabs>
        <w:ind w:left="0"/>
      </w:pPr>
      <w:r w:rsidRPr="004478C1">
        <w:t>Нет для меня уважения дороже, чем уважение человека, которого сам больше всех по заслугам уважаю.</w:t>
      </w:r>
    </w:p>
    <w:p w14:paraId="342973A0" w14:textId="77777777" w:rsidR="00034BB6" w:rsidRDefault="00034BB6" w:rsidP="00034BB6">
      <w:pPr>
        <w:pStyle w:val="ListParagraph"/>
        <w:tabs>
          <w:tab w:val="left" w:pos="0"/>
        </w:tabs>
        <w:ind w:left="0"/>
      </w:pPr>
    </w:p>
    <w:p w14:paraId="354592B9" w14:textId="77777777" w:rsidR="00034BB6" w:rsidRPr="004478C1" w:rsidRDefault="00034BB6" w:rsidP="00034BB6">
      <w:pPr>
        <w:pStyle w:val="ListParagraph"/>
        <w:tabs>
          <w:tab w:val="left" w:pos="0"/>
        </w:tabs>
        <w:ind w:left="0"/>
      </w:pPr>
      <w:r w:rsidRPr="004478C1">
        <w:t>Собственная нравственная нечистоплотность – это знак презрения к самому себе.</w:t>
      </w:r>
    </w:p>
    <w:p w14:paraId="491A95A1" w14:textId="77777777" w:rsidR="00034BB6" w:rsidRPr="004478C1" w:rsidRDefault="00034BB6" w:rsidP="00034BB6">
      <w:pPr>
        <w:tabs>
          <w:tab w:val="left" w:pos="0"/>
        </w:tabs>
      </w:pPr>
    </w:p>
    <w:p w14:paraId="1BEB13D6" w14:textId="77777777" w:rsidR="00034BB6" w:rsidRPr="004478C1" w:rsidRDefault="00034BB6" w:rsidP="00034BB6">
      <w:pPr>
        <w:pStyle w:val="ListParagraph"/>
        <w:tabs>
          <w:tab w:val="left" w:pos="0"/>
        </w:tabs>
        <w:ind w:left="0"/>
      </w:pPr>
      <w:r w:rsidRPr="004478C1">
        <w:t>Стыд и честь – как платье: чем больше потрепаны, тем беспечнее к ним относишься.</w:t>
      </w:r>
    </w:p>
    <w:p w14:paraId="2464C41F" w14:textId="77777777" w:rsidR="00034BB6" w:rsidRPr="004478C1" w:rsidRDefault="00034BB6" w:rsidP="00034BB6">
      <w:pPr>
        <w:tabs>
          <w:tab w:val="left" w:pos="0"/>
        </w:tabs>
      </w:pPr>
    </w:p>
    <w:p w14:paraId="48C4A8C3" w14:textId="77777777" w:rsidR="00034BB6" w:rsidRPr="004478C1" w:rsidRDefault="00034BB6" w:rsidP="00034BB6">
      <w:pPr>
        <w:pStyle w:val="ListParagraph"/>
        <w:tabs>
          <w:tab w:val="left" w:pos="0"/>
        </w:tabs>
        <w:ind w:left="0"/>
      </w:pPr>
      <w:r w:rsidRPr="004478C1">
        <w:t>Храбрость занимает среднее место между самонадеянной отвагой и робостью.</w:t>
      </w:r>
    </w:p>
    <w:p w14:paraId="3B8B0FF7" w14:textId="77777777" w:rsidR="00034BB6" w:rsidRDefault="00034BB6" w:rsidP="00034BB6">
      <w:pPr>
        <w:tabs>
          <w:tab w:val="left" w:pos="0"/>
        </w:tabs>
      </w:pPr>
    </w:p>
    <w:p w14:paraId="60F04960" w14:textId="77777777" w:rsidR="00034BB6" w:rsidRPr="008964B9" w:rsidRDefault="00034BB6" w:rsidP="00034BB6">
      <w:pPr>
        <w:tabs>
          <w:tab w:val="left" w:pos="0"/>
        </w:tabs>
        <w:rPr>
          <w:color w:val="FF0000"/>
        </w:rPr>
      </w:pPr>
      <w:r w:rsidRPr="008964B9">
        <w:rPr>
          <w:color w:val="FF0000"/>
        </w:rPr>
        <w:t>БОЭЦИЙ</w:t>
      </w:r>
    </w:p>
    <w:p w14:paraId="7D3BCF1F" w14:textId="77777777" w:rsidR="00034BB6" w:rsidRPr="00DE5F2E" w:rsidRDefault="00034BB6" w:rsidP="00034BB6">
      <w:pPr>
        <w:pStyle w:val="ListParagraph"/>
        <w:tabs>
          <w:tab w:val="left" w:pos="0"/>
        </w:tabs>
        <w:ind w:left="0"/>
      </w:pPr>
      <w:r w:rsidRPr="00DE5F2E">
        <w:t>Все люди, как дурные, так и добрые одинаково стремятся к благу в едином порыве. Приобщаясь к благу, они становятся добрыми. Добрые получают то, чего желают; злые же, если обретают благо, не могут оставаться злыми. Значит, как для тех, так и для других желательно благо, но невелико число людей, действительно обретают его; тогда нет сомнения, что добрые могучи, а дурные бессильны.</w:t>
      </w:r>
    </w:p>
    <w:p w14:paraId="7A85E400" w14:textId="77777777" w:rsidR="00034BB6" w:rsidRDefault="00034BB6" w:rsidP="00034BB6">
      <w:pPr>
        <w:pStyle w:val="ListParagraph"/>
        <w:tabs>
          <w:tab w:val="left" w:pos="0"/>
        </w:tabs>
        <w:ind w:left="0"/>
      </w:pPr>
    </w:p>
    <w:p w14:paraId="7D88CB0F" w14:textId="77777777" w:rsidR="00034BB6" w:rsidRPr="00DE5F2E" w:rsidRDefault="00034BB6" w:rsidP="00034BB6">
      <w:pPr>
        <w:pStyle w:val="ListParagraph"/>
        <w:tabs>
          <w:tab w:val="left" w:pos="0"/>
        </w:tabs>
        <w:ind w:left="0"/>
      </w:pPr>
      <w:r w:rsidRPr="00DE5F2E">
        <w:t>Всякое благо выше того, кому оно принадлежит.</w:t>
      </w:r>
    </w:p>
    <w:p w14:paraId="03E2F06B" w14:textId="77777777" w:rsidR="00034BB6" w:rsidRDefault="00034BB6" w:rsidP="00034BB6">
      <w:pPr>
        <w:pStyle w:val="ListParagraph"/>
        <w:tabs>
          <w:tab w:val="left" w:pos="0"/>
        </w:tabs>
        <w:ind w:left="0"/>
      </w:pPr>
    </w:p>
    <w:p w14:paraId="342DF6FD" w14:textId="77777777" w:rsidR="00034BB6" w:rsidRPr="00DE5F2E" w:rsidRDefault="00034BB6" w:rsidP="00034BB6">
      <w:pPr>
        <w:pStyle w:val="ListParagraph"/>
        <w:tabs>
          <w:tab w:val="left" w:pos="0"/>
        </w:tabs>
        <w:ind w:left="0"/>
      </w:pPr>
      <w:r w:rsidRPr="00DE5F2E">
        <w:t xml:space="preserve">Единственное, что может привлекать возвышенные от природы души, еще не достигшие высшей границы добродетели, это желание известности и славы вследствие достижения, высших должностей в государстве. </w:t>
      </w:r>
    </w:p>
    <w:p w14:paraId="626911A3" w14:textId="77777777" w:rsidR="00034BB6" w:rsidRPr="00DE5F2E" w:rsidRDefault="00034BB6" w:rsidP="00034BB6">
      <w:pPr>
        <w:tabs>
          <w:tab w:val="left" w:pos="0"/>
        </w:tabs>
      </w:pPr>
    </w:p>
    <w:p w14:paraId="73D69039" w14:textId="77777777" w:rsidR="00034BB6" w:rsidRPr="00DE5F2E" w:rsidRDefault="00034BB6" w:rsidP="00034BB6">
      <w:pPr>
        <w:pStyle w:val="ListParagraph"/>
        <w:tabs>
          <w:tab w:val="left" w:pos="0"/>
        </w:tabs>
        <w:ind w:left="0"/>
      </w:pPr>
      <w:r w:rsidRPr="00DE5F2E">
        <w:t xml:space="preserve">Если смертный хочет сделаться могучим, </w:t>
      </w:r>
      <w:r>
        <w:t>п</w:t>
      </w:r>
      <w:r w:rsidRPr="00DE5F2E">
        <w:t xml:space="preserve">усть смирит свой дух неукротимый </w:t>
      </w:r>
      <w:r>
        <w:t>и</w:t>
      </w:r>
      <w:r w:rsidRPr="00DE5F2E">
        <w:t xml:space="preserve"> не клонит шеи, покорившись </w:t>
      </w:r>
      <w:r>
        <w:t>в</w:t>
      </w:r>
      <w:r w:rsidRPr="00DE5F2E">
        <w:t xml:space="preserve">сем желаниям, бразды ослабив. </w:t>
      </w:r>
    </w:p>
    <w:p w14:paraId="0967DE23" w14:textId="77777777" w:rsidR="00034BB6" w:rsidRDefault="00034BB6" w:rsidP="00034BB6">
      <w:pPr>
        <w:pStyle w:val="ListParagraph"/>
        <w:tabs>
          <w:tab w:val="left" w:pos="0"/>
        </w:tabs>
        <w:ind w:left="0"/>
      </w:pPr>
    </w:p>
    <w:p w14:paraId="70C188E7" w14:textId="77777777" w:rsidR="00034BB6" w:rsidRPr="00DE5F2E" w:rsidRDefault="00034BB6" w:rsidP="00034BB6">
      <w:pPr>
        <w:pStyle w:val="ListParagraph"/>
        <w:tabs>
          <w:tab w:val="left" w:pos="0"/>
        </w:tabs>
        <w:ind w:left="0"/>
      </w:pPr>
      <w:r w:rsidRPr="00DE5F2E">
        <w:t xml:space="preserve">Если ты пытаешься скопить денег, то вынужден будешь их отнять у того, кто теперь владеет ими. </w:t>
      </w:r>
      <w:r w:rsidRPr="00A41941">
        <w:rPr>
          <w:color w:val="000000" w:themeColor="text1"/>
        </w:rPr>
        <w:t>Жаждешь</w:t>
      </w:r>
      <w:r w:rsidRPr="00DE5F2E">
        <w:t xml:space="preserve"> почетных должностей — преклонишь колена перед дающими их и, желая всех превзойти, обесславишь себя унижением. Стремишься к могуществу — на тебя обратится вероломство подданных, и ты будешь окружен опасностями. Ищешь славы — но отречешься от нее из-за трудностей и беспокойства, связанных с ней. </w:t>
      </w:r>
    </w:p>
    <w:p w14:paraId="4BADFBDB" w14:textId="77777777" w:rsidR="00034BB6" w:rsidRDefault="00034BB6" w:rsidP="00034BB6">
      <w:pPr>
        <w:pStyle w:val="ListParagraph"/>
        <w:tabs>
          <w:tab w:val="left" w:pos="0"/>
        </w:tabs>
        <w:ind w:left="0"/>
      </w:pPr>
    </w:p>
    <w:p w14:paraId="6CA3D6CC" w14:textId="77777777" w:rsidR="00034BB6" w:rsidRPr="00DE5F2E" w:rsidRDefault="00034BB6" w:rsidP="00034BB6">
      <w:pPr>
        <w:pStyle w:val="ListParagraph"/>
        <w:tabs>
          <w:tab w:val="left" w:pos="0"/>
        </w:tabs>
        <w:ind w:left="0"/>
      </w:pPr>
      <w:r w:rsidRPr="00DE5F2E">
        <w:t>Желаешь проводить жизнь в наслаждениях — но кто же не станет презирать и не сочтет ничтожнейшим человека, порабощенного страстями своего тела! Ведь те, которые ставят блага своего тела превыше всего, стремятся к обладанию столь малой и хрупкой вещью. Ибо разве можешь ты превзойти слонов величиной тела, а волов силой, или, быть может, тигры уступят тебе в ловкости? Обратите же свой взор к простору небес, их неизменному и стремительному вращению и перестаньте, наконец, восхищаться вещами, которые не имеют подлинной ценности. Ведь даже небо достойно восхищения не из-за этого вращения, но из-за того порядка, посредством которого оно управляется.</w:t>
      </w:r>
    </w:p>
    <w:p w14:paraId="647452EF" w14:textId="77777777" w:rsidR="00034BB6" w:rsidRDefault="00034BB6" w:rsidP="00034BB6">
      <w:pPr>
        <w:pStyle w:val="ListParagraph"/>
        <w:tabs>
          <w:tab w:val="left" w:pos="0"/>
        </w:tabs>
        <w:ind w:left="0"/>
      </w:pPr>
    </w:p>
    <w:p w14:paraId="5D9E7A5B" w14:textId="77777777" w:rsidR="00034BB6" w:rsidRPr="00DE5F2E" w:rsidRDefault="00034BB6" w:rsidP="00034BB6">
      <w:pPr>
        <w:pStyle w:val="ListParagraph"/>
        <w:tabs>
          <w:tab w:val="left" w:pos="0"/>
        </w:tabs>
        <w:ind w:left="0"/>
      </w:pPr>
      <w:r w:rsidRPr="00DE5F2E">
        <w:t xml:space="preserve">Забота всех смертных, в которых воплотились их разнообразные усилия, устремляется различными путями, однако направлена к одной цели — блаженству. Блаженство есть благо, которое, когда оно достигнуто, не оставляет желать ничего большего. </w:t>
      </w:r>
    </w:p>
    <w:p w14:paraId="23C8E59A" w14:textId="77777777" w:rsidR="00034BB6" w:rsidRDefault="00034BB6" w:rsidP="00034BB6">
      <w:pPr>
        <w:pStyle w:val="ListParagraph"/>
        <w:tabs>
          <w:tab w:val="left" w:pos="0"/>
        </w:tabs>
        <w:ind w:left="0"/>
      </w:pPr>
    </w:p>
    <w:p w14:paraId="6D1D180A" w14:textId="77777777" w:rsidR="00034BB6" w:rsidRPr="00DE5F2E" w:rsidRDefault="00034BB6" w:rsidP="00034BB6">
      <w:pPr>
        <w:pStyle w:val="ListParagraph"/>
        <w:tabs>
          <w:tab w:val="left" w:pos="0"/>
        </w:tabs>
        <w:ind w:left="0"/>
      </w:pPr>
      <w:r w:rsidRPr="00DE5F2E">
        <w:t>Знатность — это прославление, вытекающее из заслуг предков. Но если похвала есть основание славы, то славны те, которые хвалят; и чужая слава не придаст тебе блеска, если ты не имеешь своей собственной. Если в знатности и заключено какое-нибудь благо, то, как я полагаю, лишь единственное — необходимость быть благородным, чтобы не запятнать доблесть предков.</w:t>
      </w:r>
    </w:p>
    <w:p w14:paraId="10302255" w14:textId="77777777" w:rsidR="00034BB6" w:rsidRDefault="00034BB6" w:rsidP="00034BB6">
      <w:pPr>
        <w:pStyle w:val="ListParagraph"/>
        <w:tabs>
          <w:tab w:val="left" w:pos="0"/>
        </w:tabs>
        <w:ind w:left="0"/>
      </w:pPr>
    </w:p>
    <w:p w14:paraId="21A1E388" w14:textId="77777777" w:rsidR="00034BB6" w:rsidRPr="00DE5F2E" w:rsidRDefault="00034BB6" w:rsidP="00034BB6">
      <w:pPr>
        <w:pStyle w:val="ListParagraph"/>
        <w:tabs>
          <w:tab w:val="left" w:pos="0"/>
        </w:tabs>
        <w:ind w:left="0"/>
      </w:pPr>
      <w:r w:rsidRPr="00DE5F2E">
        <w:t>Нет нужды говорить, что блаженство есть состояние, не подверженное ни тревогам, ни печали, ни тягостной скорби, ибо даже в самых малых вещах, которыми люди стремятся обладать, заключены радость и удовольствие.</w:t>
      </w:r>
    </w:p>
    <w:p w14:paraId="5AA2AB47" w14:textId="77777777" w:rsidR="00034BB6" w:rsidRDefault="00034BB6" w:rsidP="00034BB6">
      <w:pPr>
        <w:pStyle w:val="ListParagraph"/>
        <w:tabs>
          <w:tab w:val="left" w:pos="0"/>
        </w:tabs>
        <w:ind w:left="0"/>
      </w:pPr>
    </w:p>
    <w:p w14:paraId="2D919896" w14:textId="77777777" w:rsidR="00034BB6" w:rsidRPr="00DE5F2E" w:rsidRDefault="00034BB6" w:rsidP="00034BB6">
      <w:pPr>
        <w:pStyle w:val="ListParagraph"/>
        <w:tabs>
          <w:tab w:val="left" w:pos="0"/>
        </w:tabs>
        <w:ind w:left="0"/>
      </w:pPr>
      <w:r w:rsidRPr="00DE5F2E">
        <w:t>Слава</w:t>
      </w:r>
      <w:r w:rsidRPr="00DE5F2E">
        <w:rPr>
          <w:b/>
        </w:rPr>
        <w:t xml:space="preserve"> </w:t>
      </w:r>
      <w:r w:rsidRPr="00DE5F2E">
        <w:t xml:space="preserve">часто бывает столь же ложной, сколь и постыдной. Лучше бы те, кого превозносят не по справедливости, сами бы устыдились расточаемых им незаслуженных восхвалений. Ибо даже если бы эти похвалы соответствовали их заслугам, что они могли бы прибавить к убежденности мудреца, что свое благо следует измерять не молвой народа, но осознанием истины, убежденностью в своей правоте. </w:t>
      </w:r>
    </w:p>
    <w:p w14:paraId="45978B82" w14:textId="77777777" w:rsidR="00034BB6" w:rsidRDefault="00034BB6" w:rsidP="00034BB6">
      <w:pPr>
        <w:pStyle w:val="ListParagraph"/>
        <w:tabs>
          <w:tab w:val="left" w:pos="0"/>
        </w:tabs>
        <w:ind w:left="0"/>
      </w:pPr>
    </w:p>
    <w:p w14:paraId="61CFCBF9" w14:textId="77777777" w:rsidR="00034BB6" w:rsidRPr="00DE5F2E" w:rsidRDefault="00034BB6" w:rsidP="00034BB6">
      <w:pPr>
        <w:pStyle w:val="ListParagraph"/>
        <w:tabs>
          <w:tab w:val="left" w:pos="0"/>
        </w:tabs>
        <w:ind w:left="0"/>
      </w:pPr>
      <w:r w:rsidRPr="00DE5F2E">
        <w:t>Существуют два начала, от которых зависит свершение человеческих действий — воля и могущество, и если отсутствует одно из них, то содеять что-либо невозможно. Руководствуясь побуждениями собственной воли, ни один человек не приемлет того, чего не желает, но если он не обладает могуществом, его воля бессильна. Следовательно, когда ты видишь, что кто-то стремится достичь того, чего достичь не в состоянии, можно не сомневаться - у него не хватит сил достичь того, чего он желает.</w:t>
      </w:r>
    </w:p>
    <w:p w14:paraId="7BD0EFD0" w14:textId="77777777" w:rsidR="00034BB6" w:rsidRDefault="00034BB6" w:rsidP="00034BB6">
      <w:pPr>
        <w:pStyle w:val="ListParagraph"/>
        <w:tabs>
          <w:tab w:val="left" w:pos="0"/>
        </w:tabs>
        <w:ind w:left="0"/>
      </w:pPr>
    </w:p>
    <w:p w14:paraId="198CEF08" w14:textId="77777777" w:rsidR="00034BB6" w:rsidRPr="00DE5F2E" w:rsidRDefault="00034BB6" w:rsidP="00034BB6">
      <w:pPr>
        <w:pStyle w:val="ListParagraph"/>
        <w:tabs>
          <w:tab w:val="left" w:pos="0"/>
        </w:tabs>
        <w:ind w:left="0"/>
      </w:pPr>
      <w:r w:rsidRPr="00DE5F2E">
        <w:t xml:space="preserve">Существует основание для того, чтобы обычаи разных народов и их установления отличались друг от друга, и то, что у одних считается достойным славы, у других может оказаться заслуживающим порицания. Поэтому если кого-нибудь радует достижение известности, пусть не стремится он донести славу своего имени до многочисленных народов; должен он удовольствоваться тем, что она распространится среди своих, и славное бессмертие, порожденное известностью, ограничится пределами одного народа. </w:t>
      </w:r>
    </w:p>
    <w:p w14:paraId="4EBAD21C" w14:textId="77777777" w:rsidR="00034BB6" w:rsidRPr="00DE5F2E" w:rsidRDefault="00034BB6" w:rsidP="00034BB6">
      <w:pPr>
        <w:pStyle w:val="ListParagraph"/>
        <w:tabs>
          <w:tab w:val="left" w:pos="0"/>
        </w:tabs>
        <w:ind w:left="0"/>
      </w:pPr>
    </w:p>
    <w:p w14:paraId="701B4B98" w14:textId="77777777" w:rsidR="00034BB6" w:rsidRPr="008964B9" w:rsidRDefault="00034BB6" w:rsidP="00034BB6">
      <w:pPr>
        <w:tabs>
          <w:tab w:val="left" w:pos="0"/>
        </w:tabs>
        <w:rPr>
          <w:color w:val="FF0000"/>
        </w:rPr>
      </w:pPr>
      <w:r w:rsidRPr="008964B9">
        <w:rPr>
          <w:color w:val="FF0000"/>
        </w:rPr>
        <w:t xml:space="preserve">ВАРРОН  </w:t>
      </w:r>
    </w:p>
    <w:p w14:paraId="622FF4BC" w14:textId="77777777" w:rsidR="00034BB6" w:rsidRPr="00EC6EE0" w:rsidRDefault="00034BB6" w:rsidP="00034BB6">
      <w:pPr>
        <w:pStyle w:val="ListParagraph"/>
        <w:tabs>
          <w:tab w:val="left" w:pos="0"/>
        </w:tabs>
        <w:ind w:left="0"/>
      </w:pPr>
      <w:r w:rsidRPr="000A3C52">
        <w:t xml:space="preserve">Стремиться надо только к простым </w:t>
      </w:r>
      <w:r w:rsidRPr="00EC6EE0">
        <w:t>добродетелям.</w:t>
      </w:r>
    </w:p>
    <w:p w14:paraId="64CCCD80" w14:textId="77777777" w:rsidR="00034BB6" w:rsidRPr="00EC6EE0" w:rsidRDefault="00034BB6" w:rsidP="00034BB6">
      <w:pPr>
        <w:tabs>
          <w:tab w:val="left" w:pos="0"/>
        </w:tabs>
      </w:pPr>
    </w:p>
    <w:p w14:paraId="1FF49559" w14:textId="77777777" w:rsidR="00034BB6" w:rsidRPr="00EC6EE0" w:rsidRDefault="00034BB6" w:rsidP="00034BB6">
      <w:pPr>
        <w:pStyle w:val="ListParagraph"/>
        <w:tabs>
          <w:tab w:val="left" w:pos="0"/>
        </w:tabs>
        <w:ind w:left="0"/>
      </w:pPr>
      <w:r w:rsidRPr="00EC6EE0">
        <w:t>У дедов и предков наших хоть и пахли слова чесноком и луком, да высок у них был дух.</w:t>
      </w:r>
    </w:p>
    <w:p w14:paraId="051235C0" w14:textId="77777777" w:rsidR="00034BB6" w:rsidRDefault="00034BB6" w:rsidP="00034BB6">
      <w:pPr>
        <w:tabs>
          <w:tab w:val="left" w:pos="0"/>
        </w:tabs>
      </w:pPr>
    </w:p>
    <w:p w14:paraId="26A4C5FE" w14:textId="77777777" w:rsidR="00034BB6" w:rsidRPr="008964B9" w:rsidRDefault="00034BB6" w:rsidP="00034BB6">
      <w:pPr>
        <w:tabs>
          <w:tab w:val="left" w:pos="0"/>
        </w:tabs>
        <w:rPr>
          <w:color w:val="FF0000"/>
        </w:rPr>
      </w:pPr>
      <w:r w:rsidRPr="008964B9">
        <w:rPr>
          <w:color w:val="FF0000"/>
        </w:rPr>
        <w:t>ВЕГЕЦИЙ</w:t>
      </w:r>
    </w:p>
    <w:p w14:paraId="1A4C6071" w14:textId="77777777" w:rsidR="00034BB6" w:rsidRPr="006F3178" w:rsidRDefault="00034BB6" w:rsidP="00034BB6">
      <w:pPr>
        <w:tabs>
          <w:tab w:val="left" w:pos="0"/>
        </w:tabs>
      </w:pPr>
      <w:r w:rsidRPr="006F3178">
        <w:t>Что нужно сделать, обсуждай со многими; но что ты собираешься сделать – с очень немногими и самыми верными, а лучше всего – с самим собой.</w:t>
      </w:r>
    </w:p>
    <w:p w14:paraId="7F1C873E" w14:textId="77777777" w:rsidR="00034BB6" w:rsidRDefault="00034BB6" w:rsidP="00034BB6">
      <w:pPr>
        <w:tabs>
          <w:tab w:val="left" w:pos="0"/>
        </w:tabs>
      </w:pPr>
    </w:p>
    <w:p w14:paraId="047D5E92" w14:textId="77777777" w:rsidR="00034BB6" w:rsidRPr="008964B9" w:rsidRDefault="00034BB6" w:rsidP="00034BB6">
      <w:pPr>
        <w:tabs>
          <w:tab w:val="left" w:pos="0"/>
        </w:tabs>
        <w:rPr>
          <w:color w:val="FF0000"/>
        </w:rPr>
      </w:pPr>
      <w:r w:rsidRPr="008964B9">
        <w:rPr>
          <w:color w:val="FF0000"/>
        </w:rPr>
        <w:t>ВЕРГИЛИЙ</w:t>
      </w:r>
    </w:p>
    <w:p w14:paraId="58A1C30E" w14:textId="77777777" w:rsidR="00034BB6" w:rsidRPr="0023630D" w:rsidRDefault="00034BB6" w:rsidP="00034BB6">
      <w:pPr>
        <w:pStyle w:val="ListParagraph"/>
        <w:tabs>
          <w:tab w:val="left" w:pos="0"/>
        </w:tabs>
        <w:ind w:left="0"/>
      </w:pPr>
      <w:r w:rsidRPr="0023630D">
        <w:t xml:space="preserve">Берегись заходить слишком далеко. </w:t>
      </w:r>
    </w:p>
    <w:p w14:paraId="50C4DCE2" w14:textId="77777777" w:rsidR="00034BB6" w:rsidRPr="0023630D" w:rsidRDefault="00034BB6" w:rsidP="00034BB6">
      <w:pPr>
        <w:tabs>
          <w:tab w:val="left" w:pos="0"/>
        </w:tabs>
      </w:pPr>
    </w:p>
    <w:p w14:paraId="2B5A9A0D" w14:textId="77777777" w:rsidR="00034BB6" w:rsidRPr="0023630D" w:rsidRDefault="00034BB6" w:rsidP="00034BB6">
      <w:pPr>
        <w:pStyle w:val="ListParagraph"/>
        <w:tabs>
          <w:tab w:val="left" w:pos="0"/>
        </w:tabs>
        <w:ind w:left="0"/>
      </w:pPr>
      <w:r w:rsidRPr="00BD75D5">
        <w:t>Будь</w:t>
      </w:r>
      <w:r w:rsidRPr="0023630D">
        <w:t xml:space="preserve"> благосклонен к смелым начинаниям. </w:t>
      </w:r>
    </w:p>
    <w:p w14:paraId="4DD4B74B" w14:textId="77777777" w:rsidR="00034BB6" w:rsidRPr="0023630D" w:rsidRDefault="00034BB6" w:rsidP="00034BB6">
      <w:pPr>
        <w:tabs>
          <w:tab w:val="left" w:pos="0"/>
        </w:tabs>
      </w:pPr>
    </w:p>
    <w:p w14:paraId="74889887" w14:textId="77777777" w:rsidR="00034BB6" w:rsidRPr="0023630D" w:rsidRDefault="00034BB6" w:rsidP="00034BB6">
      <w:pPr>
        <w:pStyle w:val="ListParagraph"/>
        <w:tabs>
          <w:tab w:val="left" w:pos="0"/>
        </w:tabs>
        <w:ind w:left="0"/>
      </w:pPr>
      <w:r w:rsidRPr="0023630D">
        <w:t>Быть счастливым учись у других.</w:t>
      </w:r>
    </w:p>
    <w:p w14:paraId="37505C8B" w14:textId="77777777" w:rsidR="00034BB6" w:rsidRPr="0023630D" w:rsidRDefault="00034BB6" w:rsidP="00034BB6">
      <w:pPr>
        <w:tabs>
          <w:tab w:val="left" w:pos="0"/>
        </w:tabs>
      </w:pPr>
    </w:p>
    <w:p w14:paraId="20FB10BF" w14:textId="77777777" w:rsidR="00034BB6" w:rsidRPr="0023630D" w:rsidRDefault="00034BB6" w:rsidP="00034BB6">
      <w:pPr>
        <w:pStyle w:val="ListParagraph"/>
        <w:tabs>
          <w:tab w:val="left" w:pos="0"/>
        </w:tabs>
        <w:ind w:left="0"/>
      </w:pPr>
      <w:r w:rsidRPr="0023630D">
        <w:t xml:space="preserve">В движении сила растет и набирает мощь. </w:t>
      </w:r>
    </w:p>
    <w:p w14:paraId="5ABE3777" w14:textId="77777777" w:rsidR="00034BB6" w:rsidRPr="0023630D" w:rsidRDefault="00034BB6" w:rsidP="00034BB6">
      <w:pPr>
        <w:tabs>
          <w:tab w:val="left" w:pos="0"/>
        </w:tabs>
      </w:pPr>
    </w:p>
    <w:p w14:paraId="4E62C664" w14:textId="77777777" w:rsidR="00034BB6" w:rsidRPr="0023630D" w:rsidRDefault="00034BB6" w:rsidP="00034BB6">
      <w:pPr>
        <w:pStyle w:val="ListParagraph"/>
        <w:tabs>
          <w:tab w:val="left" w:pos="0"/>
        </w:tabs>
        <w:ind w:left="0"/>
      </w:pPr>
      <w:r w:rsidRPr="0023630D">
        <w:t>Велика сила первых привычек.</w:t>
      </w:r>
    </w:p>
    <w:p w14:paraId="3E61D553" w14:textId="77777777" w:rsidR="00034BB6" w:rsidRPr="0023630D" w:rsidRDefault="00034BB6" w:rsidP="00034BB6">
      <w:pPr>
        <w:tabs>
          <w:tab w:val="left" w:pos="0"/>
        </w:tabs>
      </w:pPr>
    </w:p>
    <w:p w14:paraId="4A41B9AD" w14:textId="77777777" w:rsidR="00034BB6" w:rsidRPr="0023630D" w:rsidRDefault="00034BB6" w:rsidP="00034BB6">
      <w:pPr>
        <w:pStyle w:val="ListParagraph"/>
        <w:tabs>
          <w:tab w:val="left" w:pos="0"/>
        </w:tabs>
        <w:ind w:left="0"/>
      </w:pPr>
      <w:r w:rsidRPr="0023630D">
        <w:t xml:space="preserve">Выдержите и останьтесь сильными для будущих времен. </w:t>
      </w:r>
    </w:p>
    <w:p w14:paraId="567D0A99" w14:textId="77777777" w:rsidR="00034BB6" w:rsidRPr="0023630D" w:rsidRDefault="00034BB6" w:rsidP="00034BB6">
      <w:pPr>
        <w:tabs>
          <w:tab w:val="left" w:pos="0"/>
        </w:tabs>
      </w:pPr>
    </w:p>
    <w:p w14:paraId="160C66E0" w14:textId="77777777" w:rsidR="00034BB6" w:rsidRPr="0023630D" w:rsidRDefault="00034BB6" w:rsidP="00034BB6">
      <w:pPr>
        <w:pStyle w:val="ListParagraph"/>
        <w:tabs>
          <w:tab w:val="left" w:pos="0"/>
        </w:tabs>
        <w:ind w:left="0"/>
      </w:pPr>
      <w:r w:rsidRPr="0023630D">
        <w:t>Любые невзгоды следует превозмогать терпением.</w:t>
      </w:r>
    </w:p>
    <w:p w14:paraId="74D36A4D" w14:textId="77777777" w:rsidR="00034BB6" w:rsidRPr="0023630D" w:rsidRDefault="00034BB6" w:rsidP="00034BB6">
      <w:pPr>
        <w:tabs>
          <w:tab w:val="left" w:pos="0"/>
        </w:tabs>
      </w:pPr>
    </w:p>
    <w:p w14:paraId="6DA1FE63" w14:textId="77777777" w:rsidR="00034BB6" w:rsidRPr="0023630D" w:rsidRDefault="00034BB6" w:rsidP="00034BB6">
      <w:pPr>
        <w:pStyle w:val="ListParagraph"/>
        <w:tabs>
          <w:tab w:val="left" w:pos="0"/>
        </w:tabs>
        <w:ind w:left="0"/>
      </w:pPr>
      <w:r w:rsidRPr="0023630D">
        <w:t xml:space="preserve">Меня дело касается, если горит стена у соседа. </w:t>
      </w:r>
    </w:p>
    <w:p w14:paraId="7AA903E3" w14:textId="77777777" w:rsidR="00034BB6" w:rsidRPr="0023630D" w:rsidRDefault="00034BB6" w:rsidP="00034BB6">
      <w:pPr>
        <w:tabs>
          <w:tab w:val="left" w:pos="0"/>
        </w:tabs>
      </w:pPr>
    </w:p>
    <w:p w14:paraId="41071945" w14:textId="77777777" w:rsidR="00034BB6" w:rsidRPr="0023630D" w:rsidRDefault="00034BB6" w:rsidP="00034BB6">
      <w:pPr>
        <w:pStyle w:val="ListParagraph"/>
        <w:tabs>
          <w:tab w:val="left" w:pos="0"/>
        </w:tabs>
        <w:ind w:left="0"/>
      </w:pPr>
      <w:r w:rsidRPr="0023630D">
        <w:t>Начинания принесут одному трудную жизнь, другому же счастье.</w:t>
      </w:r>
    </w:p>
    <w:p w14:paraId="48614502" w14:textId="77777777" w:rsidR="00034BB6" w:rsidRPr="0023630D" w:rsidRDefault="00034BB6" w:rsidP="00034BB6">
      <w:pPr>
        <w:pStyle w:val="ListParagraph"/>
        <w:tabs>
          <w:tab w:val="left" w:pos="0"/>
        </w:tabs>
        <w:ind w:left="0"/>
      </w:pPr>
    </w:p>
    <w:p w14:paraId="56A12881" w14:textId="77777777" w:rsidR="00034BB6" w:rsidRPr="0023630D" w:rsidRDefault="00034BB6" w:rsidP="00034BB6">
      <w:pPr>
        <w:pStyle w:val="ListParagraph"/>
        <w:tabs>
          <w:tab w:val="left" w:pos="0"/>
        </w:tabs>
        <w:ind w:left="0"/>
      </w:pPr>
      <w:r w:rsidRPr="0023630D">
        <w:t xml:space="preserve">Не всякому все доступно. </w:t>
      </w:r>
    </w:p>
    <w:p w14:paraId="7F9BC157" w14:textId="77777777" w:rsidR="00034BB6" w:rsidRPr="0023630D" w:rsidRDefault="00034BB6" w:rsidP="00034BB6">
      <w:pPr>
        <w:tabs>
          <w:tab w:val="left" w:pos="0"/>
        </w:tabs>
      </w:pPr>
    </w:p>
    <w:p w14:paraId="155516B3" w14:textId="77777777" w:rsidR="00034BB6" w:rsidRPr="0023630D" w:rsidRDefault="00034BB6" w:rsidP="00034BB6">
      <w:pPr>
        <w:pStyle w:val="ListParagraph"/>
        <w:tabs>
          <w:tab w:val="left" w:pos="0"/>
        </w:tabs>
        <w:ind w:left="0"/>
      </w:pPr>
      <w:r w:rsidRPr="0023630D">
        <w:t>Не отступай перед бедой, а прямо иди ей навстречу.</w:t>
      </w:r>
    </w:p>
    <w:p w14:paraId="7C54A0AC" w14:textId="77777777" w:rsidR="00034BB6" w:rsidRPr="0023630D" w:rsidRDefault="00034BB6" w:rsidP="00034BB6">
      <w:pPr>
        <w:tabs>
          <w:tab w:val="left" w:pos="0"/>
        </w:tabs>
      </w:pPr>
    </w:p>
    <w:p w14:paraId="55A4E9E8" w14:textId="77777777" w:rsidR="00034BB6" w:rsidRPr="00E97B2B" w:rsidRDefault="00034BB6" w:rsidP="00034BB6">
      <w:pPr>
        <w:tabs>
          <w:tab w:val="left" w:pos="0"/>
        </w:tabs>
      </w:pPr>
      <w:r w:rsidRPr="0023630D">
        <w:t>Не слишком доверяйся внешнему виду</w:t>
      </w:r>
      <w:r>
        <w:t xml:space="preserve"> (н</w:t>
      </w:r>
      <w:r w:rsidRPr="00E97B2B">
        <w:t>е слишком верь окраске</w:t>
      </w:r>
      <w:r>
        <w:t>)</w:t>
      </w:r>
      <w:r w:rsidRPr="00E97B2B">
        <w:t>.</w:t>
      </w:r>
    </w:p>
    <w:p w14:paraId="32AE5A33" w14:textId="77777777" w:rsidR="00034BB6" w:rsidRPr="0023630D" w:rsidRDefault="00034BB6" w:rsidP="00034BB6">
      <w:pPr>
        <w:tabs>
          <w:tab w:val="left" w:pos="0"/>
        </w:tabs>
      </w:pPr>
    </w:p>
    <w:p w14:paraId="65C72619" w14:textId="77777777" w:rsidR="00034BB6" w:rsidRPr="0023630D" w:rsidRDefault="00034BB6" w:rsidP="00034BB6">
      <w:pPr>
        <w:pStyle w:val="ListParagraph"/>
        <w:tabs>
          <w:tab w:val="left" w:pos="0"/>
        </w:tabs>
        <w:ind w:left="0"/>
      </w:pPr>
      <w:r w:rsidRPr="0023630D">
        <w:t xml:space="preserve">Слезы сочувствия трогают души.  </w:t>
      </w:r>
    </w:p>
    <w:p w14:paraId="240D898A" w14:textId="77777777" w:rsidR="00034BB6" w:rsidRPr="0023630D" w:rsidRDefault="00034BB6" w:rsidP="00034BB6">
      <w:pPr>
        <w:tabs>
          <w:tab w:val="left" w:pos="0"/>
        </w:tabs>
      </w:pPr>
    </w:p>
    <w:p w14:paraId="366241A9" w14:textId="77777777" w:rsidR="00034BB6" w:rsidRPr="0023630D" w:rsidRDefault="00034BB6" w:rsidP="00034BB6">
      <w:pPr>
        <w:pStyle w:val="ListParagraph"/>
        <w:tabs>
          <w:tab w:val="left" w:pos="0"/>
        </w:tabs>
        <w:ind w:left="0"/>
      </w:pPr>
      <w:r w:rsidRPr="0023630D">
        <w:t xml:space="preserve">Учись трудам и доблести. </w:t>
      </w:r>
    </w:p>
    <w:p w14:paraId="727DB1A8" w14:textId="77777777" w:rsidR="00034BB6" w:rsidRPr="0023630D" w:rsidRDefault="00034BB6" w:rsidP="00034BB6">
      <w:pPr>
        <w:tabs>
          <w:tab w:val="left" w:pos="0"/>
        </w:tabs>
      </w:pPr>
    </w:p>
    <w:p w14:paraId="5B155BE3" w14:textId="77777777" w:rsidR="00034BB6" w:rsidRPr="0023630D" w:rsidRDefault="00034BB6" w:rsidP="00034BB6">
      <w:pPr>
        <w:pStyle w:val="ListParagraph"/>
        <w:tabs>
          <w:tab w:val="left" w:pos="0"/>
        </w:tabs>
        <w:ind w:left="0"/>
      </w:pPr>
      <w:r w:rsidRPr="0023630D">
        <w:t xml:space="preserve">Что ни случись, мы терпеньем и волею все превозможем. </w:t>
      </w:r>
    </w:p>
    <w:p w14:paraId="5D72F5FE" w14:textId="77777777" w:rsidR="00034BB6" w:rsidRPr="000C234C" w:rsidRDefault="00034BB6" w:rsidP="00034BB6">
      <w:pPr>
        <w:pStyle w:val="ListParagraph"/>
        <w:tabs>
          <w:tab w:val="left" w:pos="0"/>
        </w:tabs>
        <w:ind w:left="0"/>
        <w:rPr>
          <w:color w:val="000000" w:themeColor="text1"/>
        </w:rPr>
      </w:pPr>
      <w:r w:rsidRPr="00EC6EE0">
        <w:t xml:space="preserve"> </w:t>
      </w:r>
    </w:p>
    <w:p w14:paraId="1E540C02" w14:textId="77777777" w:rsidR="00034BB6" w:rsidRPr="008964B9" w:rsidRDefault="00034BB6" w:rsidP="00034BB6">
      <w:pPr>
        <w:pStyle w:val="ListParagraph"/>
        <w:tabs>
          <w:tab w:val="left" w:pos="0"/>
        </w:tabs>
        <w:ind w:left="0"/>
        <w:rPr>
          <w:color w:val="FF0000"/>
        </w:rPr>
      </w:pPr>
      <w:r w:rsidRPr="008964B9">
        <w:rPr>
          <w:color w:val="FF0000"/>
        </w:rPr>
        <w:t>ГЕЛЛИЙ</w:t>
      </w:r>
    </w:p>
    <w:p w14:paraId="195D7070" w14:textId="77777777" w:rsidR="00034BB6" w:rsidRPr="00E46B8A" w:rsidRDefault="00034BB6" w:rsidP="00034BB6">
      <w:pPr>
        <w:pStyle w:val="ListParagraph"/>
        <w:tabs>
          <w:tab w:val="left" w:pos="0"/>
        </w:tabs>
        <w:ind w:left="0"/>
      </w:pPr>
      <w:r w:rsidRPr="00E46B8A">
        <w:t>Если чего-нибудь нет, обхо</w:t>
      </w:r>
      <w:r>
        <w:t>дись</w:t>
      </w:r>
      <w:r w:rsidRPr="00E46B8A">
        <w:t xml:space="preserve"> без него.</w:t>
      </w:r>
    </w:p>
    <w:p w14:paraId="30AF25A5" w14:textId="77777777" w:rsidR="00034BB6" w:rsidRPr="00E46B8A" w:rsidRDefault="00034BB6" w:rsidP="00034BB6">
      <w:pPr>
        <w:tabs>
          <w:tab w:val="left" w:pos="0"/>
        </w:tabs>
      </w:pPr>
    </w:p>
    <w:p w14:paraId="4A44042E" w14:textId="77777777" w:rsidR="00034BB6" w:rsidRPr="00E46B8A" w:rsidRDefault="00034BB6" w:rsidP="00034BB6">
      <w:pPr>
        <w:pStyle w:val="ListParagraph"/>
        <w:tabs>
          <w:tab w:val="left" w:pos="0"/>
        </w:tabs>
        <w:ind w:left="0"/>
      </w:pPr>
      <w:r w:rsidRPr="00E46B8A">
        <w:t>Истина – дочь времени.</w:t>
      </w:r>
    </w:p>
    <w:p w14:paraId="2E613F5D" w14:textId="77777777" w:rsidR="00034BB6" w:rsidRPr="00E46B8A" w:rsidRDefault="00034BB6" w:rsidP="00034BB6">
      <w:pPr>
        <w:tabs>
          <w:tab w:val="left" w:pos="0"/>
        </w:tabs>
      </w:pPr>
    </w:p>
    <w:p w14:paraId="63C8A6C7" w14:textId="77777777" w:rsidR="00034BB6" w:rsidRPr="00E46B8A" w:rsidRDefault="00034BB6" w:rsidP="00034BB6">
      <w:pPr>
        <w:pStyle w:val="ListParagraph"/>
        <w:tabs>
          <w:tab w:val="left" w:pos="0"/>
        </w:tabs>
        <w:ind w:left="0"/>
      </w:pPr>
      <w:r w:rsidRPr="00E46B8A">
        <w:t>Между ртом и куском многое может произойти.</w:t>
      </w:r>
    </w:p>
    <w:p w14:paraId="23B311E3" w14:textId="77777777" w:rsidR="00034BB6" w:rsidRPr="00E46B8A" w:rsidRDefault="00034BB6" w:rsidP="00034BB6">
      <w:pPr>
        <w:tabs>
          <w:tab w:val="left" w:pos="0"/>
        </w:tabs>
      </w:pPr>
    </w:p>
    <w:p w14:paraId="27C1F307" w14:textId="77777777" w:rsidR="00034BB6" w:rsidRPr="00E46B8A" w:rsidRDefault="00034BB6" w:rsidP="00034BB6">
      <w:pPr>
        <w:pStyle w:val="ListParagraph"/>
        <w:tabs>
          <w:tab w:val="left" w:pos="0"/>
        </w:tabs>
        <w:ind w:left="0"/>
      </w:pPr>
      <w:r w:rsidRPr="00E46B8A">
        <w:t>Надо думать о вечном благе больше, чем о минутном наслаждении.</w:t>
      </w:r>
    </w:p>
    <w:p w14:paraId="56952AE9" w14:textId="77777777" w:rsidR="00034BB6" w:rsidRPr="00E46B8A" w:rsidRDefault="00034BB6" w:rsidP="00034BB6">
      <w:pPr>
        <w:pStyle w:val="ListParagraph"/>
        <w:tabs>
          <w:tab w:val="left" w:pos="0"/>
        </w:tabs>
        <w:ind w:left="0"/>
      </w:pPr>
    </w:p>
    <w:p w14:paraId="339BFE8B" w14:textId="77777777" w:rsidR="00034BB6" w:rsidRPr="00E46B8A" w:rsidRDefault="00034BB6" w:rsidP="00034BB6">
      <w:pPr>
        <w:pStyle w:val="ListParagraph"/>
        <w:tabs>
          <w:tab w:val="left" w:pos="0"/>
        </w:tabs>
        <w:ind w:left="0"/>
      </w:pPr>
      <w:r w:rsidRPr="00E46B8A">
        <w:t>От колоса до пирога путь очень долог.</w:t>
      </w:r>
    </w:p>
    <w:p w14:paraId="0280E26E" w14:textId="77777777" w:rsidR="00034BB6" w:rsidRPr="00E46B8A" w:rsidRDefault="00034BB6" w:rsidP="00034BB6">
      <w:pPr>
        <w:tabs>
          <w:tab w:val="left" w:pos="0"/>
        </w:tabs>
      </w:pPr>
    </w:p>
    <w:p w14:paraId="257B57D3" w14:textId="77777777" w:rsidR="00034BB6" w:rsidRPr="00E46B8A" w:rsidRDefault="00034BB6" w:rsidP="00034BB6">
      <w:pPr>
        <w:pStyle w:val="ListParagraph"/>
        <w:tabs>
          <w:tab w:val="left" w:pos="0"/>
        </w:tabs>
        <w:ind w:left="0"/>
      </w:pPr>
      <w:r w:rsidRPr="00E46B8A">
        <w:t>Стоики говорят: выдерживай и воздерживайся.</w:t>
      </w:r>
    </w:p>
    <w:p w14:paraId="07E50689" w14:textId="77777777" w:rsidR="00034BB6" w:rsidRPr="00E46B8A" w:rsidRDefault="00034BB6" w:rsidP="00034BB6">
      <w:pPr>
        <w:tabs>
          <w:tab w:val="left" w:pos="0"/>
        </w:tabs>
      </w:pPr>
    </w:p>
    <w:p w14:paraId="783867D2" w14:textId="77777777" w:rsidR="00034BB6" w:rsidRPr="008964B9" w:rsidRDefault="00034BB6" w:rsidP="00034BB6">
      <w:pPr>
        <w:pStyle w:val="ListParagraph"/>
        <w:tabs>
          <w:tab w:val="left" w:pos="0"/>
        </w:tabs>
        <w:ind w:left="0"/>
        <w:rPr>
          <w:color w:val="FF0000"/>
        </w:rPr>
      </w:pPr>
      <w:r w:rsidRPr="008964B9">
        <w:rPr>
          <w:color w:val="FF0000"/>
        </w:rPr>
        <w:t>ГОРАЦИЙ</w:t>
      </w:r>
    </w:p>
    <w:p w14:paraId="26F3CA05" w14:textId="77777777" w:rsidR="00034BB6" w:rsidRPr="00E46B8A" w:rsidRDefault="00034BB6" w:rsidP="00034BB6">
      <w:pPr>
        <w:pStyle w:val="ListParagraph"/>
        <w:tabs>
          <w:tab w:val="left" w:pos="0"/>
        </w:tabs>
        <w:ind w:left="0"/>
      </w:pPr>
      <w:r w:rsidRPr="00ED3F12">
        <w:t>Бойся</w:t>
      </w:r>
      <w:r w:rsidRPr="00E46B8A">
        <w:t xml:space="preserve"> дешевых похвал, прикрытых лисьею шкурой.</w:t>
      </w:r>
    </w:p>
    <w:p w14:paraId="7199D67D" w14:textId="77777777" w:rsidR="00034BB6" w:rsidRPr="00E46B8A" w:rsidRDefault="00034BB6" w:rsidP="00034BB6">
      <w:pPr>
        <w:tabs>
          <w:tab w:val="left" w:pos="0"/>
        </w:tabs>
      </w:pPr>
    </w:p>
    <w:p w14:paraId="35C66DDA" w14:textId="77777777" w:rsidR="00034BB6" w:rsidRPr="00E46B8A" w:rsidRDefault="00034BB6" w:rsidP="00034BB6">
      <w:pPr>
        <w:pStyle w:val="ListParagraph"/>
        <w:tabs>
          <w:tab w:val="left" w:pos="0"/>
        </w:tabs>
        <w:ind w:left="0"/>
      </w:pPr>
      <w:r w:rsidRPr="00E46B8A">
        <w:t xml:space="preserve">Большие обещания уменьшают доверие. </w:t>
      </w:r>
    </w:p>
    <w:p w14:paraId="1871022A" w14:textId="77777777" w:rsidR="00034BB6" w:rsidRPr="00E46B8A" w:rsidRDefault="00034BB6" w:rsidP="00034BB6">
      <w:pPr>
        <w:tabs>
          <w:tab w:val="left" w:pos="0"/>
        </w:tabs>
      </w:pPr>
    </w:p>
    <w:p w14:paraId="426CC10D" w14:textId="77777777" w:rsidR="00034BB6" w:rsidRPr="00E46B8A" w:rsidRDefault="00034BB6" w:rsidP="00034BB6">
      <w:pPr>
        <w:pStyle w:val="ListParagraph"/>
        <w:tabs>
          <w:tab w:val="left" w:pos="0"/>
        </w:tabs>
        <w:ind w:left="0"/>
      </w:pPr>
      <w:r w:rsidRPr="00E46B8A">
        <w:t xml:space="preserve">Великаны-сосны вырываются бурей чаще, высокие башни обрушиваются тяжелее, а молнии всегда ударяют в вершины гор. </w:t>
      </w:r>
    </w:p>
    <w:p w14:paraId="6136E79D" w14:textId="77777777" w:rsidR="00034BB6" w:rsidRPr="00E46B8A" w:rsidRDefault="00034BB6" w:rsidP="00034BB6">
      <w:pPr>
        <w:tabs>
          <w:tab w:val="left" w:pos="0"/>
        </w:tabs>
      </w:pPr>
    </w:p>
    <w:p w14:paraId="12604E5A" w14:textId="77777777" w:rsidR="00034BB6" w:rsidRPr="00E46B8A" w:rsidRDefault="00034BB6" w:rsidP="00034BB6">
      <w:pPr>
        <w:pStyle w:val="ListParagraph"/>
        <w:tabs>
          <w:tab w:val="left" w:pos="0"/>
        </w:tabs>
        <w:ind w:left="0"/>
      </w:pPr>
      <w:r w:rsidRPr="00E46B8A">
        <w:t>Всему есть определенные границы.</w:t>
      </w:r>
    </w:p>
    <w:p w14:paraId="13AA7DC8" w14:textId="77777777" w:rsidR="00034BB6" w:rsidRPr="00E46B8A" w:rsidRDefault="00034BB6" w:rsidP="00034BB6">
      <w:pPr>
        <w:tabs>
          <w:tab w:val="left" w:pos="0"/>
        </w:tabs>
      </w:pPr>
    </w:p>
    <w:p w14:paraId="0EA82625" w14:textId="77777777" w:rsidR="00034BB6" w:rsidRPr="00E46B8A" w:rsidRDefault="00034BB6" w:rsidP="00034BB6">
      <w:pPr>
        <w:pStyle w:val="ListParagraph"/>
        <w:tabs>
          <w:tab w:val="left" w:pos="0"/>
        </w:tabs>
        <w:ind w:left="0"/>
      </w:pPr>
      <w:r w:rsidRPr="00E46B8A">
        <w:t xml:space="preserve">В трудных обстоятельствах сохраняй рассудок. </w:t>
      </w:r>
    </w:p>
    <w:p w14:paraId="63CC0DAA" w14:textId="77777777" w:rsidR="00034BB6" w:rsidRPr="00E46B8A" w:rsidRDefault="00034BB6" w:rsidP="00034BB6">
      <w:pPr>
        <w:tabs>
          <w:tab w:val="left" w:pos="0"/>
        </w:tabs>
      </w:pPr>
    </w:p>
    <w:p w14:paraId="263523C0" w14:textId="77777777" w:rsidR="00034BB6" w:rsidRPr="00E46B8A" w:rsidRDefault="00034BB6" w:rsidP="00034BB6">
      <w:pPr>
        <w:pStyle w:val="ListParagraph"/>
        <w:tabs>
          <w:tab w:val="left" w:pos="0"/>
        </w:tabs>
        <w:ind w:left="0"/>
      </w:pPr>
      <w:r w:rsidRPr="00E46B8A">
        <w:t xml:space="preserve">Выпущенное слово не поймаешь. </w:t>
      </w:r>
    </w:p>
    <w:p w14:paraId="5FA9534A" w14:textId="77777777" w:rsidR="00034BB6" w:rsidRPr="00E46B8A" w:rsidRDefault="00034BB6" w:rsidP="00034BB6">
      <w:pPr>
        <w:tabs>
          <w:tab w:val="left" w:pos="0"/>
        </w:tabs>
      </w:pPr>
    </w:p>
    <w:p w14:paraId="7DED3637" w14:textId="77777777" w:rsidR="00034BB6" w:rsidRPr="00E46B8A" w:rsidRDefault="00034BB6" w:rsidP="00034BB6">
      <w:pPr>
        <w:pStyle w:val="ListParagraph"/>
        <w:tabs>
          <w:tab w:val="left" w:pos="0"/>
        </w:tabs>
        <w:ind w:left="0"/>
      </w:pPr>
      <w:r w:rsidRPr="00E46B8A">
        <w:t>Дерзай быть мудрым!</w:t>
      </w:r>
    </w:p>
    <w:p w14:paraId="1045D13F" w14:textId="77777777" w:rsidR="00034BB6" w:rsidRPr="00E46B8A" w:rsidRDefault="00034BB6" w:rsidP="00034BB6">
      <w:pPr>
        <w:tabs>
          <w:tab w:val="left" w:pos="0"/>
        </w:tabs>
      </w:pPr>
    </w:p>
    <w:p w14:paraId="61791BB3" w14:textId="77777777" w:rsidR="00034BB6" w:rsidRPr="00E46B8A" w:rsidRDefault="00034BB6" w:rsidP="00034BB6">
      <w:pPr>
        <w:pStyle w:val="ListParagraph"/>
        <w:tabs>
          <w:tab w:val="left" w:pos="0"/>
        </w:tabs>
        <w:ind w:left="0"/>
      </w:pPr>
      <w:r w:rsidRPr="00E46B8A">
        <w:t>Достиг всеобщего одобрения тот, кто соединил приятное с полезным.</w:t>
      </w:r>
    </w:p>
    <w:p w14:paraId="7E289C9B" w14:textId="77777777" w:rsidR="00034BB6" w:rsidRPr="00E46B8A" w:rsidRDefault="00034BB6" w:rsidP="00034BB6">
      <w:pPr>
        <w:tabs>
          <w:tab w:val="left" w:pos="0"/>
        </w:tabs>
      </w:pPr>
    </w:p>
    <w:p w14:paraId="770CECCD" w14:textId="77777777" w:rsidR="00034BB6" w:rsidRPr="00E46B8A" w:rsidRDefault="00034BB6" w:rsidP="00034BB6">
      <w:pPr>
        <w:pStyle w:val="ListParagraph"/>
        <w:tabs>
          <w:tab w:val="left" w:pos="0"/>
        </w:tabs>
        <w:ind w:left="0"/>
      </w:pPr>
      <w:r w:rsidRPr="00E46B8A">
        <w:t>Если сейчас дела идут плохо, это не значит, что так будет продолжаться все время.</w:t>
      </w:r>
    </w:p>
    <w:p w14:paraId="45E57679" w14:textId="77777777" w:rsidR="00034BB6" w:rsidRPr="00E46B8A" w:rsidRDefault="00034BB6" w:rsidP="00034BB6">
      <w:pPr>
        <w:tabs>
          <w:tab w:val="left" w:pos="0"/>
        </w:tabs>
      </w:pPr>
    </w:p>
    <w:p w14:paraId="0EFEDF7E" w14:textId="77777777" w:rsidR="00034BB6" w:rsidRPr="00E46B8A" w:rsidRDefault="00034BB6" w:rsidP="00034BB6">
      <w:pPr>
        <w:pStyle w:val="ListParagraph"/>
        <w:tabs>
          <w:tab w:val="left" w:pos="0"/>
        </w:tabs>
        <w:ind w:left="0"/>
      </w:pPr>
      <w:r w:rsidRPr="00E46B8A">
        <w:t xml:space="preserve">Если у тебя есть нечто лучшее – предложи, а если ж нет – покоряйся. </w:t>
      </w:r>
    </w:p>
    <w:p w14:paraId="62D0AEF3" w14:textId="77777777" w:rsidR="00034BB6" w:rsidRPr="00E46B8A" w:rsidRDefault="00034BB6" w:rsidP="00034BB6">
      <w:pPr>
        <w:tabs>
          <w:tab w:val="left" w:pos="0"/>
        </w:tabs>
      </w:pPr>
    </w:p>
    <w:p w14:paraId="7AD499BC" w14:textId="77777777" w:rsidR="00034BB6" w:rsidRPr="00E46B8A" w:rsidRDefault="00034BB6" w:rsidP="00034BB6">
      <w:pPr>
        <w:pStyle w:val="ListParagraph"/>
        <w:tabs>
          <w:tab w:val="left" w:pos="0"/>
        </w:tabs>
        <w:ind w:left="0"/>
      </w:pPr>
      <w:r w:rsidRPr="00E46B8A">
        <w:t xml:space="preserve">Есть и такие ошибки, которые мы извиняем. </w:t>
      </w:r>
    </w:p>
    <w:p w14:paraId="491AABFF" w14:textId="77777777" w:rsidR="00034BB6" w:rsidRPr="00E46B8A" w:rsidRDefault="00034BB6" w:rsidP="00034BB6">
      <w:pPr>
        <w:tabs>
          <w:tab w:val="left" w:pos="0"/>
        </w:tabs>
      </w:pPr>
    </w:p>
    <w:p w14:paraId="1F45224A" w14:textId="77777777" w:rsidR="00034BB6" w:rsidRPr="00E46B8A" w:rsidRDefault="00034BB6" w:rsidP="00034BB6">
      <w:pPr>
        <w:pStyle w:val="ListParagraph"/>
        <w:tabs>
          <w:tab w:val="left" w:pos="0"/>
        </w:tabs>
        <w:ind w:left="0"/>
      </w:pPr>
      <w:r w:rsidRPr="00E46B8A">
        <w:t xml:space="preserve">Желание избежать ошибки часто вовлекает в другую. </w:t>
      </w:r>
    </w:p>
    <w:p w14:paraId="3A4143C1" w14:textId="77777777" w:rsidR="00034BB6" w:rsidRPr="00E46B8A" w:rsidRDefault="00034BB6" w:rsidP="00034BB6">
      <w:pPr>
        <w:tabs>
          <w:tab w:val="left" w:pos="0"/>
        </w:tabs>
      </w:pPr>
    </w:p>
    <w:p w14:paraId="74D118E7" w14:textId="77777777" w:rsidR="00034BB6" w:rsidRPr="00E46B8A" w:rsidRDefault="00034BB6" w:rsidP="00034BB6">
      <w:pPr>
        <w:pStyle w:val="ListParagraph"/>
        <w:tabs>
          <w:tab w:val="left" w:pos="0"/>
        </w:tabs>
        <w:ind w:left="0"/>
      </w:pPr>
      <w:r w:rsidRPr="00E46B8A">
        <w:t>Жили храбрецы и до Агамемнона.</w:t>
      </w:r>
    </w:p>
    <w:p w14:paraId="14B5554D" w14:textId="77777777" w:rsidR="00034BB6" w:rsidRPr="00E46B8A" w:rsidRDefault="00034BB6" w:rsidP="00034BB6">
      <w:pPr>
        <w:tabs>
          <w:tab w:val="left" w:pos="0"/>
        </w:tabs>
      </w:pPr>
    </w:p>
    <w:p w14:paraId="0B96165C" w14:textId="77777777" w:rsidR="00034BB6" w:rsidRPr="00E46B8A" w:rsidRDefault="00034BB6" w:rsidP="00034BB6">
      <w:pPr>
        <w:pStyle w:val="ListParagraph"/>
        <w:tabs>
          <w:tab w:val="left" w:pos="0"/>
        </w:tabs>
        <w:ind w:left="0"/>
      </w:pPr>
      <w:r w:rsidRPr="00E46B8A">
        <w:t>За деревьями не видеть леса.</w:t>
      </w:r>
    </w:p>
    <w:p w14:paraId="17E4816B" w14:textId="77777777" w:rsidR="00034BB6" w:rsidRPr="00E46B8A" w:rsidRDefault="00034BB6" w:rsidP="00034BB6">
      <w:pPr>
        <w:tabs>
          <w:tab w:val="left" w:pos="0"/>
        </w:tabs>
      </w:pPr>
    </w:p>
    <w:p w14:paraId="3445AFFA" w14:textId="77777777" w:rsidR="00034BB6" w:rsidRPr="00E46B8A" w:rsidRDefault="00034BB6" w:rsidP="00034BB6">
      <w:pPr>
        <w:pStyle w:val="ListParagraph"/>
        <w:tabs>
          <w:tab w:val="left" w:pos="0"/>
        </w:tabs>
        <w:ind w:left="0"/>
      </w:pPr>
      <w:r w:rsidRPr="00E46B8A">
        <w:t>Запах, который впитал новый сосуд, сохранится долгое время.</w:t>
      </w:r>
    </w:p>
    <w:p w14:paraId="707CD5F2" w14:textId="77777777" w:rsidR="00034BB6" w:rsidRPr="00E46B8A" w:rsidRDefault="00034BB6" w:rsidP="00034BB6">
      <w:pPr>
        <w:tabs>
          <w:tab w:val="left" w:pos="0"/>
        </w:tabs>
      </w:pPr>
    </w:p>
    <w:p w14:paraId="002893BD" w14:textId="77777777" w:rsidR="00034BB6" w:rsidRPr="00E46B8A" w:rsidRDefault="00034BB6" w:rsidP="00034BB6">
      <w:pPr>
        <w:pStyle w:val="ListParagraph"/>
        <w:tabs>
          <w:tab w:val="left" w:pos="0"/>
        </w:tabs>
        <w:ind w:left="0"/>
      </w:pPr>
      <w:r w:rsidRPr="00E46B8A">
        <w:t xml:space="preserve">Испытавший — опасается. </w:t>
      </w:r>
    </w:p>
    <w:p w14:paraId="2FB85FA6" w14:textId="77777777" w:rsidR="00034BB6" w:rsidRPr="00E46B8A" w:rsidRDefault="00034BB6" w:rsidP="00034BB6">
      <w:pPr>
        <w:pStyle w:val="ListParagraph"/>
        <w:tabs>
          <w:tab w:val="left" w:pos="0"/>
        </w:tabs>
        <w:ind w:left="0"/>
      </w:pPr>
    </w:p>
    <w:p w14:paraId="4F3A40AB" w14:textId="77777777" w:rsidR="00034BB6" w:rsidRPr="00E46B8A" w:rsidRDefault="00034BB6" w:rsidP="00034BB6">
      <w:pPr>
        <w:pStyle w:val="ListParagraph"/>
        <w:tabs>
          <w:tab w:val="left" w:pos="0"/>
        </w:tabs>
        <w:ind w:left="0"/>
      </w:pPr>
      <w:r w:rsidRPr="00E46B8A">
        <w:t xml:space="preserve">И то, что скрыто под землей, время покажет при свете дня! </w:t>
      </w:r>
    </w:p>
    <w:p w14:paraId="08CFAE6D" w14:textId="77777777" w:rsidR="00034BB6" w:rsidRPr="00E46B8A" w:rsidRDefault="00034BB6" w:rsidP="00034BB6">
      <w:pPr>
        <w:tabs>
          <w:tab w:val="left" w:pos="0"/>
        </w:tabs>
      </w:pPr>
    </w:p>
    <w:p w14:paraId="226337F5" w14:textId="77777777" w:rsidR="00034BB6" w:rsidRPr="00E46B8A" w:rsidRDefault="00034BB6" w:rsidP="00034BB6">
      <w:pPr>
        <w:pStyle w:val="ListParagraph"/>
        <w:tabs>
          <w:tab w:val="left" w:pos="0"/>
        </w:tabs>
        <w:ind w:left="0"/>
      </w:pPr>
      <w:r w:rsidRPr="00E46B8A">
        <w:t xml:space="preserve">Когда суть дела обдумана заранее, слова приходят сами собой. </w:t>
      </w:r>
    </w:p>
    <w:p w14:paraId="536679DC" w14:textId="77777777" w:rsidR="00034BB6" w:rsidRPr="00E46B8A" w:rsidRDefault="00034BB6" w:rsidP="00034BB6">
      <w:pPr>
        <w:pStyle w:val="ListParagraph"/>
        <w:tabs>
          <w:tab w:val="left" w:pos="0"/>
        </w:tabs>
        <w:ind w:left="0"/>
      </w:pPr>
    </w:p>
    <w:p w14:paraId="1D5DCE2E" w14:textId="77777777" w:rsidR="00034BB6" w:rsidRPr="00E46B8A" w:rsidRDefault="00034BB6" w:rsidP="00034BB6">
      <w:pPr>
        <w:pStyle w:val="ListParagraph"/>
        <w:tabs>
          <w:tab w:val="left" w:pos="0"/>
        </w:tabs>
        <w:ind w:left="0"/>
      </w:pPr>
      <w:r w:rsidRPr="00E46B8A">
        <w:t>Кто дальше от Юпитера, тот дальше и от его молний.</w:t>
      </w:r>
    </w:p>
    <w:p w14:paraId="32BB8BB6" w14:textId="77777777" w:rsidR="00034BB6" w:rsidRPr="00E46B8A" w:rsidRDefault="00034BB6" w:rsidP="00034BB6">
      <w:pPr>
        <w:pStyle w:val="ListParagraph"/>
        <w:tabs>
          <w:tab w:val="left" w:pos="0"/>
        </w:tabs>
        <w:ind w:left="0"/>
      </w:pPr>
    </w:p>
    <w:p w14:paraId="5FEB8627" w14:textId="77777777" w:rsidR="00034BB6" w:rsidRPr="00E46B8A" w:rsidRDefault="00034BB6" w:rsidP="00034BB6">
      <w:pPr>
        <w:pStyle w:val="ListParagraph"/>
        <w:tabs>
          <w:tab w:val="left" w:pos="0"/>
        </w:tabs>
        <w:ind w:left="0"/>
      </w:pPr>
      <w:r w:rsidRPr="00E46B8A">
        <w:t xml:space="preserve">Кто мешает, смеясь, говорить правду? </w:t>
      </w:r>
    </w:p>
    <w:p w14:paraId="6986797B" w14:textId="77777777" w:rsidR="00034BB6" w:rsidRPr="00E46B8A" w:rsidRDefault="00034BB6" w:rsidP="00034BB6">
      <w:pPr>
        <w:tabs>
          <w:tab w:val="left" w:pos="0"/>
        </w:tabs>
      </w:pPr>
    </w:p>
    <w:p w14:paraId="66EF526D" w14:textId="77777777" w:rsidR="00034BB6" w:rsidRPr="00E46B8A" w:rsidRDefault="00034BB6" w:rsidP="00034BB6">
      <w:pPr>
        <w:pStyle w:val="ListParagraph"/>
        <w:tabs>
          <w:tab w:val="left" w:pos="0"/>
        </w:tabs>
        <w:ind w:left="0"/>
      </w:pPr>
      <w:r w:rsidRPr="00E46B8A">
        <w:t>Кто хмур от честолюбия, а кто – от сребролюбия.</w:t>
      </w:r>
    </w:p>
    <w:p w14:paraId="063A0B46" w14:textId="77777777" w:rsidR="00034BB6" w:rsidRPr="00E46B8A" w:rsidRDefault="00034BB6" w:rsidP="00034BB6">
      <w:pPr>
        <w:tabs>
          <w:tab w:val="left" w:pos="0"/>
        </w:tabs>
      </w:pPr>
    </w:p>
    <w:p w14:paraId="7BCF3094" w14:textId="77777777" w:rsidR="00034BB6" w:rsidRPr="00E46B8A" w:rsidRDefault="00034BB6" w:rsidP="00034BB6">
      <w:pPr>
        <w:pStyle w:val="ListParagraph"/>
        <w:tabs>
          <w:tab w:val="left" w:pos="0"/>
        </w:tabs>
        <w:ind w:left="0"/>
      </w:pPr>
      <w:r w:rsidRPr="00E46B8A">
        <w:t xml:space="preserve">Легче переносить терпеливо то, что нам не дано исправить. </w:t>
      </w:r>
    </w:p>
    <w:p w14:paraId="568787CA" w14:textId="77777777" w:rsidR="00034BB6" w:rsidRPr="00E46B8A" w:rsidRDefault="00034BB6" w:rsidP="00034BB6">
      <w:pPr>
        <w:tabs>
          <w:tab w:val="left" w:pos="0"/>
        </w:tabs>
      </w:pPr>
    </w:p>
    <w:p w14:paraId="28712B1F" w14:textId="77777777" w:rsidR="00034BB6" w:rsidRPr="00E46B8A" w:rsidRDefault="00034BB6" w:rsidP="00034BB6">
      <w:pPr>
        <w:pStyle w:val="ListParagraph"/>
        <w:tabs>
          <w:tab w:val="left" w:pos="0"/>
        </w:tabs>
        <w:ind w:left="0"/>
      </w:pPr>
      <w:r w:rsidRPr="00E46B8A">
        <w:t>Лови момент!</w:t>
      </w:r>
    </w:p>
    <w:p w14:paraId="18901CD4" w14:textId="77777777" w:rsidR="00034BB6" w:rsidRPr="00E46B8A" w:rsidRDefault="00034BB6" w:rsidP="00034BB6">
      <w:pPr>
        <w:tabs>
          <w:tab w:val="left" w:pos="0"/>
        </w:tabs>
      </w:pPr>
    </w:p>
    <w:p w14:paraId="6BAEBF50" w14:textId="77777777" w:rsidR="00034BB6" w:rsidRPr="00E46B8A" w:rsidRDefault="00034BB6" w:rsidP="00034BB6">
      <w:pPr>
        <w:pStyle w:val="ListParagraph"/>
        <w:tabs>
          <w:tab w:val="left" w:pos="0"/>
        </w:tabs>
        <w:ind w:left="0"/>
      </w:pPr>
      <w:r w:rsidRPr="00E46B8A">
        <w:t>Любишь хозяина, люби и его собаку.</w:t>
      </w:r>
    </w:p>
    <w:p w14:paraId="29EE5926" w14:textId="77777777" w:rsidR="00034BB6" w:rsidRPr="00E46B8A" w:rsidRDefault="00034BB6" w:rsidP="00034BB6">
      <w:pPr>
        <w:tabs>
          <w:tab w:val="left" w:pos="0"/>
        </w:tabs>
      </w:pPr>
    </w:p>
    <w:p w14:paraId="37DECEA9" w14:textId="77777777" w:rsidR="00034BB6" w:rsidRPr="00E46B8A" w:rsidRDefault="00034BB6" w:rsidP="00034BB6">
      <w:pPr>
        <w:pStyle w:val="ListParagraph"/>
        <w:tabs>
          <w:tab w:val="left" w:pos="0"/>
        </w:tabs>
        <w:ind w:left="0"/>
      </w:pPr>
      <w:r w:rsidRPr="00E46B8A">
        <w:t>Мера должна быть во всем, всему должны быть пределы.</w:t>
      </w:r>
    </w:p>
    <w:p w14:paraId="79AB0AA6" w14:textId="77777777" w:rsidR="00034BB6" w:rsidRPr="00E46B8A" w:rsidRDefault="00034BB6" w:rsidP="00034BB6">
      <w:pPr>
        <w:tabs>
          <w:tab w:val="left" w:pos="0"/>
        </w:tabs>
      </w:pPr>
    </w:p>
    <w:p w14:paraId="31C479AB" w14:textId="77777777" w:rsidR="00034BB6" w:rsidRPr="00E46B8A" w:rsidRDefault="00034BB6" w:rsidP="00034BB6">
      <w:pPr>
        <w:pStyle w:val="ListParagraph"/>
        <w:tabs>
          <w:tab w:val="left" w:pos="0"/>
        </w:tabs>
        <w:ind w:left="0"/>
      </w:pPr>
      <w:r w:rsidRPr="00E46B8A">
        <w:t xml:space="preserve">Надо сегодня сказать лишь то, что уместно сегодня. Прочее все отложить и сказать в подходящее время. </w:t>
      </w:r>
    </w:p>
    <w:p w14:paraId="597C563C" w14:textId="77777777" w:rsidR="00034BB6" w:rsidRPr="00E46B8A" w:rsidRDefault="00034BB6" w:rsidP="00034BB6">
      <w:pPr>
        <w:tabs>
          <w:tab w:val="left" w:pos="0"/>
        </w:tabs>
      </w:pPr>
    </w:p>
    <w:p w14:paraId="12050FB8" w14:textId="77777777" w:rsidR="00034BB6" w:rsidRPr="00E46B8A" w:rsidRDefault="00034BB6" w:rsidP="00034BB6">
      <w:pPr>
        <w:pStyle w:val="ListParagraph"/>
        <w:tabs>
          <w:tab w:val="left" w:pos="0"/>
        </w:tabs>
        <w:ind w:left="0"/>
      </w:pPr>
      <w:r w:rsidRPr="00E46B8A">
        <w:t>Невозможно благополучие во всех отношениях.</w:t>
      </w:r>
    </w:p>
    <w:p w14:paraId="6738CA1A" w14:textId="77777777" w:rsidR="00034BB6" w:rsidRPr="00E46B8A" w:rsidRDefault="00034BB6" w:rsidP="00034BB6">
      <w:pPr>
        <w:tabs>
          <w:tab w:val="left" w:pos="0"/>
        </w:tabs>
      </w:pPr>
    </w:p>
    <w:p w14:paraId="08AE337F" w14:textId="77777777" w:rsidR="00034BB6" w:rsidRPr="00E46B8A" w:rsidRDefault="00034BB6" w:rsidP="00034BB6">
      <w:pPr>
        <w:pStyle w:val="ListParagraph"/>
        <w:tabs>
          <w:tab w:val="left" w:pos="0"/>
        </w:tabs>
        <w:ind w:left="0"/>
      </w:pPr>
      <w:r w:rsidRPr="00E46B8A">
        <w:t>Невозможно все знать.</w:t>
      </w:r>
    </w:p>
    <w:p w14:paraId="1DFA3FC5" w14:textId="77777777" w:rsidR="00034BB6" w:rsidRPr="00E46B8A" w:rsidRDefault="00034BB6" w:rsidP="00034BB6">
      <w:pPr>
        <w:tabs>
          <w:tab w:val="left" w:pos="0"/>
        </w:tabs>
      </w:pPr>
    </w:p>
    <w:p w14:paraId="246D17A0" w14:textId="77777777" w:rsidR="00034BB6" w:rsidRPr="00E46B8A" w:rsidRDefault="00034BB6" w:rsidP="00034BB6">
      <w:pPr>
        <w:pStyle w:val="ListParagraph"/>
        <w:tabs>
          <w:tab w:val="left" w:pos="0"/>
        </w:tabs>
        <w:ind w:left="0"/>
      </w:pPr>
      <w:r w:rsidRPr="00E46B8A">
        <w:t>Невозможно человеку знать и предчувствовать, когда от чего страховаться</w:t>
      </w:r>
    </w:p>
    <w:p w14:paraId="08300B4D" w14:textId="77777777" w:rsidR="00034BB6" w:rsidRPr="00E46B8A" w:rsidRDefault="00034BB6" w:rsidP="00034BB6">
      <w:pPr>
        <w:tabs>
          <w:tab w:val="left" w:pos="0"/>
        </w:tabs>
      </w:pPr>
    </w:p>
    <w:p w14:paraId="362E48F6" w14:textId="77777777" w:rsidR="00034BB6" w:rsidRPr="00E46B8A" w:rsidRDefault="00034BB6" w:rsidP="00034BB6">
      <w:pPr>
        <w:pStyle w:val="ListParagraph"/>
        <w:tabs>
          <w:tab w:val="left" w:pos="0"/>
        </w:tabs>
        <w:ind w:left="0"/>
      </w:pPr>
      <w:r w:rsidRPr="00E46B8A">
        <w:t xml:space="preserve">Не носи в лес дрова. </w:t>
      </w:r>
    </w:p>
    <w:p w14:paraId="28B1E3DA" w14:textId="77777777" w:rsidR="00034BB6" w:rsidRDefault="00034BB6" w:rsidP="00034BB6">
      <w:pPr>
        <w:pStyle w:val="ListParagraph"/>
        <w:tabs>
          <w:tab w:val="left" w:pos="0"/>
        </w:tabs>
        <w:ind w:left="0"/>
      </w:pPr>
    </w:p>
    <w:p w14:paraId="4B7EFDE8" w14:textId="77777777" w:rsidR="00034BB6" w:rsidRPr="006947B7" w:rsidRDefault="00034BB6" w:rsidP="00034BB6">
      <w:pPr>
        <w:pStyle w:val="ListParagraph"/>
        <w:tabs>
          <w:tab w:val="left" w:pos="0"/>
        </w:tabs>
        <w:ind w:left="0"/>
      </w:pPr>
      <w:r w:rsidRPr="006947B7">
        <w:t xml:space="preserve">Не </w:t>
      </w:r>
      <w:r w:rsidRPr="00EA200C">
        <w:rPr>
          <w:color w:val="000000" w:themeColor="text1"/>
        </w:rPr>
        <w:t>сгибайся</w:t>
      </w:r>
      <w:r w:rsidRPr="006947B7">
        <w:t xml:space="preserve"> в неблагоприятных обстоятельствах, сохраняй надежду: не оставляет надежды человеку одна только смерть.</w:t>
      </w:r>
    </w:p>
    <w:p w14:paraId="61DF93B5" w14:textId="77777777" w:rsidR="00034BB6" w:rsidRDefault="00034BB6" w:rsidP="00034BB6">
      <w:pPr>
        <w:pStyle w:val="ListParagraph"/>
        <w:tabs>
          <w:tab w:val="left" w:pos="0"/>
        </w:tabs>
        <w:ind w:left="0"/>
      </w:pPr>
    </w:p>
    <w:p w14:paraId="59326C35" w14:textId="77777777" w:rsidR="00034BB6" w:rsidRPr="00E46B8A" w:rsidRDefault="00034BB6" w:rsidP="00034BB6">
      <w:pPr>
        <w:pStyle w:val="ListParagraph"/>
        <w:tabs>
          <w:tab w:val="left" w:pos="0"/>
        </w:tabs>
        <w:ind w:left="0"/>
      </w:pPr>
      <w:r w:rsidRPr="00E46B8A">
        <w:t xml:space="preserve">Не спрашивай о том, что будет завтра. </w:t>
      </w:r>
    </w:p>
    <w:p w14:paraId="7E6E04D7" w14:textId="77777777" w:rsidR="00034BB6" w:rsidRPr="00E46B8A" w:rsidRDefault="00034BB6" w:rsidP="00034BB6">
      <w:pPr>
        <w:tabs>
          <w:tab w:val="left" w:pos="0"/>
        </w:tabs>
      </w:pPr>
    </w:p>
    <w:p w14:paraId="5DBCB945" w14:textId="77777777" w:rsidR="00034BB6" w:rsidRPr="00E46B8A" w:rsidRDefault="00034BB6" w:rsidP="00034BB6">
      <w:pPr>
        <w:pStyle w:val="ListParagraph"/>
        <w:tabs>
          <w:tab w:val="left" w:pos="0"/>
        </w:tabs>
        <w:ind w:left="0"/>
      </w:pPr>
      <w:r w:rsidRPr="00E46B8A">
        <w:t xml:space="preserve">Нет ничего невозможного для людей. </w:t>
      </w:r>
    </w:p>
    <w:p w14:paraId="2C1C6E00" w14:textId="77777777" w:rsidR="00034BB6" w:rsidRPr="00E46B8A" w:rsidRDefault="00034BB6" w:rsidP="00034BB6">
      <w:pPr>
        <w:tabs>
          <w:tab w:val="left" w:pos="0"/>
        </w:tabs>
      </w:pPr>
    </w:p>
    <w:p w14:paraId="59B4B8FC" w14:textId="77777777" w:rsidR="00034BB6" w:rsidRPr="00E46B8A" w:rsidRDefault="00034BB6" w:rsidP="00034BB6">
      <w:pPr>
        <w:pStyle w:val="ListParagraph"/>
        <w:tabs>
          <w:tab w:val="left" w:pos="0"/>
        </w:tabs>
        <w:ind w:left="0"/>
      </w:pPr>
      <w:r w:rsidRPr="00E46B8A">
        <w:t xml:space="preserve">Не уклоняйся от дела, но и не суетись через меру. Ничто в жизни не достается без большого труда. </w:t>
      </w:r>
    </w:p>
    <w:p w14:paraId="0529843A" w14:textId="77777777" w:rsidR="00034BB6" w:rsidRPr="00E46B8A" w:rsidRDefault="00034BB6" w:rsidP="00034BB6">
      <w:pPr>
        <w:tabs>
          <w:tab w:val="left" w:pos="0"/>
        </w:tabs>
      </w:pPr>
    </w:p>
    <w:p w14:paraId="24C24F08" w14:textId="77777777" w:rsidR="00034BB6" w:rsidRPr="00E46B8A" w:rsidRDefault="00034BB6" w:rsidP="00034BB6">
      <w:pPr>
        <w:pStyle w:val="ListParagraph"/>
        <w:tabs>
          <w:tab w:val="left" w:pos="0"/>
        </w:tabs>
        <w:ind w:left="0"/>
      </w:pPr>
      <w:r w:rsidRPr="00E46B8A">
        <w:t>Не хмурь бровей! Подчиняй свой дух. Управляй своим настроением.</w:t>
      </w:r>
    </w:p>
    <w:p w14:paraId="4D5EB4F5" w14:textId="77777777" w:rsidR="00034BB6" w:rsidRPr="00E46B8A" w:rsidRDefault="00034BB6" w:rsidP="00034BB6">
      <w:pPr>
        <w:tabs>
          <w:tab w:val="left" w:pos="0"/>
        </w:tabs>
      </w:pPr>
    </w:p>
    <w:p w14:paraId="4550E6AE" w14:textId="77777777" w:rsidR="00034BB6" w:rsidRPr="00E46B8A" w:rsidRDefault="00034BB6" w:rsidP="00034BB6">
      <w:pPr>
        <w:pStyle w:val="ListParagraph"/>
        <w:tabs>
          <w:tab w:val="left" w:pos="0"/>
        </w:tabs>
        <w:ind w:left="0"/>
      </w:pPr>
      <w:r w:rsidRPr="00E46B8A">
        <w:t xml:space="preserve">Нужно разным характерам и возрастам придавать то, что с ними совместимо. </w:t>
      </w:r>
    </w:p>
    <w:p w14:paraId="4BAE8C95" w14:textId="77777777" w:rsidR="00034BB6" w:rsidRPr="00E46B8A" w:rsidRDefault="00034BB6" w:rsidP="00034BB6">
      <w:pPr>
        <w:tabs>
          <w:tab w:val="left" w:pos="0"/>
        </w:tabs>
      </w:pPr>
    </w:p>
    <w:p w14:paraId="02541523" w14:textId="77777777" w:rsidR="00034BB6" w:rsidRPr="00E46B8A" w:rsidRDefault="00034BB6" w:rsidP="00034BB6">
      <w:pPr>
        <w:pStyle w:val="ListParagraph"/>
        <w:tabs>
          <w:tab w:val="left" w:pos="0"/>
        </w:tabs>
        <w:ind w:left="0"/>
      </w:pPr>
      <w:r w:rsidRPr="00E46B8A">
        <w:t xml:space="preserve">Общего одобрения заслуживает тот, кто соединил приятное с полезным. </w:t>
      </w:r>
    </w:p>
    <w:p w14:paraId="6EBB8D7E" w14:textId="77777777" w:rsidR="00034BB6" w:rsidRPr="00E46B8A" w:rsidRDefault="00034BB6" w:rsidP="00034BB6">
      <w:pPr>
        <w:tabs>
          <w:tab w:val="left" w:pos="0"/>
        </w:tabs>
      </w:pPr>
    </w:p>
    <w:p w14:paraId="2C301A4E" w14:textId="77777777" w:rsidR="00034BB6" w:rsidRPr="00E46B8A" w:rsidRDefault="00034BB6" w:rsidP="00034BB6">
      <w:pPr>
        <w:pStyle w:val="ListParagraph"/>
        <w:tabs>
          <w:tab w:val="left" w:pos="0"/>
        </w:tabs>
        <w:ind w:left="0"/>
      </w:pPr>
      <w:r w:rsidRPr="00E46B8A">
        <w:t xml:space="preserve">Осторожность никогда не бывает излишней. </w:t>
      </w:r>
    </w:p>
    <w:p w14:paraId="4C6DF2BC" w14:textId="77777777" w:rsidR="00034BB6" w:rsidRPr="00E46B8A" w:rsidRDefault="00034BB6" w:rsidP="00034BB6">
      <w:pPr>
        <w:tabs>
          <w:tab w:val="left" w:pos="0"/>
        </w:tabs>
      </w:pPr>
    </w:p>
    <w:p w14:paraId="3105EC51" w14:textId="77777777" w:rsidR="00034BB6" w:rsidRPr="00E46B8A" w:rsidRDefault="00034BB6" w:rsidP="00034BB6">
      <w:pPr>
        <w:pStyle w:val="ListParagraph"/>
        <w:tabs>
          <w:tab w:val="left" w:pos="0"/>
        </w:tabs>
        <w:ind w:left="0"/>
      </w:pPr>
      <w:r w:rsidRPr="00E46B8A">
        <w:t>Отличай прямое от кривого.</w:t>
      </w:r>
    </w:p>
    <w:p w14:paraId="4B47A6FB" w14:textId="77777777" w:rsidR="00034BB6" w:rsidRPr="00E46B8A" w:rsidRDefault="00034BB6" w:rsidP="00034BB6">
      <w:pPr>
        <w:tabs>
          <w:tab w:val="left" w:pos="0"/>
        </w:tabs>
      </w:pPr>
    </w:p>
    <w:p w14:paraId="16DDD6EF" w14:textId="77777777" w:rsidR="00034BB6" w:rsidRPr="00E46B8A" w:rsidRDefault="00034BB6" w:rsidP="00034BB6">
      <w:pPr>
        <w:pStyle w:val="ListParagraph"/>
        <w:tabs>
          <w:tab w:val="left" w:pos="0"/>
        </w:tabs>
        <w:ind w:left="0"/>
      </w:pPr>
      <w:r w:rsidRPr="00E46B8A">
        <w:t>Не подливай масла в огонь.</w:t>
      </w:r>
    </w:p>
    <w:p w14:paraId="578B49F1" w14:textId="77777777" w:rsidR="00034BB6" w:rsidRPr="00E46B8A" w:rsidRDefault="00034BB6" w:rsidP="00034BB6">
      <w:pPr>
        <w:tabs>
          <w:tab w:val="left" w:pos="0"/>
        </w:tabs>
      </w:pPr>
    </w:p>
    <w:p w14:paraId="15A08875" w14:textId="77777777" w:rsidR="00034BB6" w:rsidRPr="00E46B8A" w:rsidRDefault="00034BB6" w:rsidP="00034BB6">
      <w:pPr>
        <w:pStyle w:val="ListParagraph"/>
        <w:tabs>
          <w:tab w:val="left" w:pos="0"/>
        </w:tabs>
        <w:ind w:left="0"/>
      </w:pPr>
      <w:r w:rsidRPr="00E46B8A">
        <w:t xml:space="preserve">Подчиняй свой дух. Управляй своим настроением. </w:t>
      </w:r>
    </w:p>
    <w:p w14:paraId="4A9FA52E" w14:textId="77777777" w:rsidR="00034BB6" w:rsidRPr="00E46B8A" w:rsidRDefault="00034BB6" w:rsidP="00034BB6">
      <w:pPr>
        <w:tabs>
          <w:tab w:val="left" w:pos="0"/>
        </w:tabs>
      </w:pPr>
    </w:p>
    <w:p w14:paraId="6990A3C9" w14:textId="77777777" w:rsidR="00034BB6" w:rsidRPr="00E46B8A" w:rsidRDefault="00034BB6" w:rsidP="00034BB6">
      <w:pPr>
        <w:pStyle w:val="ListParagraph"/>
        <w:tabs>
          <w:tab w:val="left" w:pos="0"/>
        </w:tabs>
        <w:ind w:left="0"/>
      </w:pPr>
      <w:r w:rsidRPr="00E46B8A">
        <w:t xml:space="preserve">Пользуйся нынешним днем, менее всего доверяя грядущему. Лови мгновение! </w:t>
      </w:r>
    </w:p>
    <w:p w14:paraId="6CE83A32" w14:textId="77777777" w:rsidR="00034BB6" w:rsidRPr="00E46B8A" w:rsidRDefault="00034BB6" w:rsidP="00034BB6">
      <w:pPr>
        <w:tabs>
          <w:tab w:val="left" w:pos="0"/>
        </w:tabs>
      </w:pPr>
    </w:p>
    <w:p w14:paraId="240D8AC0" w14:textId="77777777" w:rsidR="00034BB6" w:rsidRPr="00E46B8A" w:rsidRDefault="00034BB6" w:rsidP="00034BB6">
      <w:pPr>
        <w:pStyle w:val="ListParagraph"/>
        <w:tabs>
          <w:tab w:val="left" w:pos="0"/>
        </w:tabs>
        <w:ind w:left="0"/>
      </w:pPr>
      <w:r w:rsidRPr="00E46B8A">
        <w:t xml:space="preserve">Правильнее жить ты будешь, </w:t>
      </w:r>
      <w:r>
        <w:t>п</w:t>
      </w:r>
      <w:r w:rsidRPr="00E46B8A">
        <w:t xml:space="preserve">ролагая путь не в открытом море, </w:t>
      </w:r>
      <w:r>
        <w:t>г</w:t>
      </w:r>
      <w:r w:rsidRPr="00E46B8A">
        <w:t xml:space="preserve">де опасен вихрь, и не слишком близко </w:t>
      </w:r>
      <w:r>
        <w:t>к</w:t>
      </w:r>
      <w:r w:rsidRPr="00E46B8A">
        <w:t xml:space="preserve"> скалам прибрежным. Выбрав золотой середины меру, </w:t>
      </w:r>
      <w:r>
        <w:t>м</w:t>
      </w:r>
      <w:r w:rsidRPr="00E46B8A">
        <w:t xml:space="preserve">удрый избежит обветшалой кровли, </w:t>
      </w:r>
      <w:r>
        <w:t>и</w:t>
      </w:r>
      <w:r w:rsidRPr="00E46B8A">
        <w:t xml:space="preserve">збежит дворцов, что рождают в людях </w:t>
      </w:r>
      <w:r>
        <w:t>ч</w:t>
      </w:r>
      <w:r w:rsidRPr="00E46B8A">
        <w:t xml:space="preserve">ерную зависть. </w:t>
      </w:r>
    </w:p>
    <w:p w14:paraId="3690A185" w14:textId="77777777" w:rsidR="00034BB6" w:rsidRPr="00E46B8A" w:rsidRDefault="00034BB6" w:rsidP="00034BB6">
      <w:pPr>
        <w:tabs>
          <w:tab w:val="left" w:pos="0"/>
        </w:tabs>
      </w:pPr>
    </w:p>
    <w:p w14:paraId="659146E0" w14:textId="77777777" w:rsidR="00034BB6" w:rsidRPr="00E46B8A" w:rsidRDefault="00034BB6" w:rsidP="00034BB6">
      <w:pPr>
        <w:pStyle w:val="ListParagraph"/>
        <w:tabs>
          <w:tab w:val="left" w:pos="0"/>
        </w:tabs>
        <w:ind w:left="0"/>
      </w:pPr>
      <w:r w:rsidRPr="00E46B8A">
        <w:t>Приятным будет наступление часа, на который ты не надеялся.</w:t>
      </w:r>
    </w:p>
    <w:p w14:paraId="1158FE3B" w14:textId="77777777" w:rsidR="00034BB6" w:rsidRDefault="00034BB6" w:rsidP="00034BB6">
      <w:pPr>
        <w:pStyle w:val="ListParagraph"/>
        <w:tabs>
          <w:tab w:val="left" w:pos="0"/>
        </w:tabs>
        <w:ind w:left="0"/>
      </w:pPr>
    </w:p>
    <w:p w14:paraId="1E1DE4C5" w14:textId="77777777" w:rsidR="00034BB6" w:rsidRPr="00E46B8A" w:rsidRDefault="00034BB6" w:rsidP="00034BB6">
      <w:pPr>
        <w:pStyle w:val="ListParagraph"/>
        <w:tabs>
          <w:tab w:val="left" w:pos="0"/>
        </w:tabs>
        <w:ind w:left="0"/>
      </w:pPr>
      <w:r w:rsidRPr="00E46B8A">
        <w:t>Прожил не худо и тот, кто безвестным родился и умер.</w:t>
      </w:r>
    </w:p>
    <w:p w14:paraId="7BDE0A0B" w14:textId="77777777" w:rsidR="00034BB6" w:rsidRPr="00E46B8A" w:rsidRDefault="00034BB6" w:rsidP="00034BB6">
      <w:pPr>
        <w:tabs>
          <w:tab w:val="left" w:pos="0"/>
        </w:tabs>
      </w:pPr>
    </w:p>
    <w:p w14:paraId="103435D8" w14:textId="77777777" w:rsidR="00034BB6" w:rsidRPr="00E46B8A" w:rsidRDefault="00034BB6" w:rsidP="00034BB6">
      <w:pPr>
        <w:pStyle w:val="ListParagraph"/>
        <w:tabs>
          <w:tab w:val="left" w:pos="0"/>
        </w:tabs>
        <w:ind w:left="0"/>
      </w:pPr>
      <w:r w:rsidRPr="00E46B8A">
        <w:t>Пытайся подчинить себе обстоятельства, а не подчиняться им.</w:t>
      </w:r>
    </w:p>
    <w:p w14:paraId="3E025E09" w14:textId="77777777" w:rsidR="00034BB6" w:rsidRPr="00E46B8A" w:rsidRDefault="00034BB6" w:rsidP="00034BB6">
      <w:pPr>
        <w:tabs>
          <w:tab w:val="left" w:pos="0"/>
        </w:tabs>
      </w:pPr>
    </w:p>
    <w:p w14:paraId="7BDE4C71" w14:textId="77777777" w:rsidR="00034BB6" w:rsidRPr="00E46B8A" w:rsidRDefault="00034BB6" w:rsidP="00034BB6">
      <w:pPr>
        <w:pStyle w:val="ListParagraph"/>
        <w:tabs>
          <w:tab w:val="left" w:pos="0"/>
        </w:tabs>
        <w:ind w:left="0"/>
      </w:pPr>
      <w:r w:rsidRPr="00E46B8A">
        <w:t>Сердцем чистым слова впитывай и вверяйся мудрейшим.</w:t>
      </w:r>
    </w:p>
    <w:p w14:paraId="1A278EB4" w14:textId="77777777" w:rsidR="00034BB6" w:rsidRPr="00E46B8A" w:rsidRDefault="00034BB6" w:rsidP="00034BB6">
      <w:pPr>
        <w:tabs>
          <w:tab w:val="left" w:pos="0"/>
        </w:tabs>
      </w:pPr>
    </w:p>
    <w:p w14:paraId="7A9A4868" w14:textId="77777777" w:rsidR="00034BB6" w:rsidRPr="00E46B8A" w:rsidRDefault="00034BB6" w:rsidP="00034BB6">
      <w:pPr>
        <w:pStyle w:val="ListParagraph"/>
        <w:tabs>
          <w:tab w:val="left" w:pos="0"/>
        </w:tabs>
        <w:ind w:left="0"/>
      </w:pPr>
      <w:r w:rsidRPr="00E46B8A">
        <w:t>Сила, лишенная здравого смысла, рушиться от собственной тяжести.</w:t>
      </w:r>
    </w:p>
    <w:p w14:paraId="0BD8C6C1" w14:textId="77777777" w:rsidR="00034BB6" w:rsidRPr="00E46B8A" w:rsidRDefault="00034BB6" w:rsidP="00034BB6">
      <w:pPr>
        <w:tabs>
          <w:tab w:val="left" w:pos="0"/>
        </w:tabs>
      </w:pPr>
    </w:p>
    <w:p w14:paraId="164D8F17" w14:textId="77777777" w:rsidR="00034BB6" w:rsidRPr="00E46B8A" w:rsidRDefault="00034BB6" w:rsidP="00034BB6">
      <w:pPr>
        <w:pStyle w:val="ListParagraph"/>
        <w:tabs>
          <w:tab w:val="left" w:pos="0"/>
        </w:tabs>
        <w:ind w:left="0"/>
      </w:pPr>
      <w:r w:rsidRPr="00E46B8A">
        <w:t xml:space="preserve">Сильнее тот, кто первый. </w:t>
      </w:r>
    </w:p>
    <w:p w14:paraId="387728F1" w14:textId="77777777" w:rsidR="00034BB6" w:rsidRPr="00E46B8A" w:rsidRDefault="00034BB6" w:rsidP="00034BB6">
      <w:pPr>
        <w:tabs>
          <w:tab w:val="left" w:pos="0"/>
        </w:tabs>
      </w:pPr>
    </w:p>
    <w:p w14:paraId="4E6A793F" w14:textId="77777777" w:rsidR="00034BB6" w:rsidRPr="00E46B8A" w:rsidRDefault="00034BB6" w:rsidP="00034BB6">
      <w:pPr>
        <w:pStyle w:val="ListParagraph"/>
        <w:tabs>
          <w:tab w:val="left" w:pos="0"/>
        </w:tabs>
        <w:ind w:left="0"/>
      </w:pPr>
      <w:r w:rsidRPr="00E46B8A">
        <w:t xml:space="preserve">Скрытая доблесть мало чем отличается от могильной бездеятельности. </w:t>
      </w:r>
    </w:p>
    <w:p w14:paraId="65BA3B9A" w14:textId="77777777" w:rsidR="00034BB6" w:rsidRPr="00E46B8A" w:rsidRDefault="00034BB6" w:rsidP="00034BB6">
      <w:pPr>
        <w:tabs>
          <w:tab w:val="left" w:pos="0"/>
        </w:tabs>
      </w:pPr>
    </w:p>
    <w:p w14:paraId="348D7B5B" w14:textId="77777777" w:rsidR="00034BB6" w:rsidRPr="00E46B8A" w:rsidRDefault="00034BB6" w:rsidP="00034BB6">
      <w:pPr>
        <w:pStyle w:val="ListParagraph"/>
        <w:tabs>
          <w:tab w:val="left" w:pos="0"/>
        </w:tabs>
        <w:ind w:left="0"/>
      </w:pPr>
      <w:r w:rsidRPr="00E46B8A">
        <w:t xml:space="preserve">Скупой всегда нуждается. </w:t>
      </w:r>
    </w:p>
    <w:p w14:paraId="32C227ED" w14:textId="77777777" w:rsidR="00034BB6" w:rsidRPr="00E46B8A" w:rsidRDefault="00034BB6" w:rsidP="00034BB6">
      <w:pPr>
        <w:tabs>
          <w:tab w:val="left" w:pos="0"/>
        </w:tabs>
      </w:pPr>
    </w:p>
    <w:p w14:paraId="5D828F14" w14:textId="77777777" w:rsidR="00034BB6" w:rsidRPr="00E46B8A" w:rsidRDefault="00034BB6" w:rsidP="00034BB6">
      <w:pPr>
        <w:pStyle w:val="ListParagraph"/>
        <w:tabs>
          <w:tab w:val="left" w:pos="0"/>
        </w:tabs>
        <w:ind w:left="0"/>
      </w:pPr>
      <w:r w:rsidRPr="00E46B8A">
        <w:t>Сладко бывает предаться безумию там, где это уместно.</w:t>
      </w:r>
    </w:p>
    <w:p w14:paraId="74B7E640" w14:textId="77777777" w:rsidR="00034BB6" w:rsidRPr="00E46B8A" w:rsidRDefault="00034BB6" w:rsidP="00034BB6">
      <w:pPr>
        <w:tabs>
          <w:tab w:val="left" w:pos="0"/>
        </w:tabs>
      </w:pPr>
    </w:p>
    <w:p w14:paraId="4E092C58" w14:textId="77777777" w:rsidR="00034BB6" w:rsidRPr="00E46B8A" w:rsidRDefault="00034BB6" w:rsidP="00034BB6">
      <w:pPr>
        <w:pStyle w:val="ListParagraph"/>
        <w:tabs>
          <w:tab w:val="left" w:pos="0"/>
        </w:tabs>
        <w:ind w:left="0"/>
      </w:pPr>
      <w:r w:rsidRPr="00E46B8A">
        <w:t xml:space="preserve">Ставь себе лишь достижимые цели. </w:t>
      </w:r>
    </w:p>
    <w:p w14:paraId="50F718FD" w14:textId="77777777" w:rsidR="00034BB6" w:rsidRPr="00E46B8A" w:rsidRDefault="00034BB6" w:rsidP="00034BB6">
      <w:pPr>
        <w:tabs>
          <w:tab w:val="left" w:pos="0"/>
        </w:tabs>
      </w:pPr>
    </w:p>
    <w:p w14:paraId="328686C4" w14:textId="77777777" w:rsidR="00034BB6" w:rsidRPr="00E46B8A" w:rsidRDefault="00034BB6" w:rsidP="00034BB6">
      <w:pPr>
        <w:pStyle w:val="ListParagraph"/>
        <w:tabs>
          <w:tab w:val="left" w:pos="0"/>
        </w:tabs>
        <w:ind w:left="0"/>
      </w:pPr>
      <w:r w:rsidRPr="00E46B8A">
        <w:t xml:space="preserve">Старайся и в горькие минуты сохранять присутствие духа. </w:t>
      </w:r>
    </w:p>
    <w:p w14:paraId="6DECD369" w14:textId="77777777" w:rsidR="00034BB6" w:rsidRPr="00E46B8A" w:rsidRDefault="00034BB6" w:rsidP="00034BB6">
      <w:pPr>
        <w:tabs>
          <w:tab w:val="left" w:pos="0"/>
        </w:tabs>
      </w:pPr>
    </w:p>
    <w:p w14:paraId="3177448D" w14:textId="77777777" w:rsidR="00034BB6" w:rsidRPr="00E46B8A" w:rsidRDefault="00034BB6" w:rsidP="00034BB6">
      <w:pPr>
        <w:pStyle w:val="ListParagraph"/>
        <w:tabs>
          <w:tab w:val="left" w:pos="0"/>
        </w:tabs>
        <w:ind w:left="0"/>
      </w:pPr>
      <w:r w:rsidRPr="00E46B8A">
        <w:t xml:space="preserve">Стараюсь быть кратким — делаюсь непонятным. </w:t>
      </w:r>
    </w:p>
    <w:p w14:paraId="478DB428" w14:textId="77777777" w:rsidR="00034BB6" w:rsidRPr="00E46B8A" w:rsidRDefault="00034BB6" w:rsidP="00034BB6">
      <w:pPr>
        <w:tabs>
          <w:tab w:val="left" w:pos="0"/>
        </w:tabs>
      </w:pPr>
    </w:p>
    <w:p w14:paraId="224541B1" w14:textId="77777777" w:rsidR="00034BB6" w:rsidRPr="00E46B8A" w:rsidRDefault="00034BB6" w:rsidP="00034BB6">
      <w:pPr>
        <w:pStyle w:val="ListParagraph"/>
        <w:tabs>
          <w:tab w:val="left" w:pos="0"/>
        </w:tabs>
        <w:ind w:left="0"/>
      </w:pPr>
      <w:r w:rsidRPr="00E46B8A">
        <w:t xml:space="preserve">Тот уже полдела свершил, кто начал: осмелься быть мудрым. </w:t>
      </w:r>
    </w:p>
    <w:p w14:paraId="55F5F100" w14:textId="77777777" w:rsidR="00034BB6" w:rsidRPr="00E46B8A" w:rsidRDefault="00034BB6" w:rsidP="00034BB6">
      <w:pPr>
        <w:tabs>
          <w:tab w:val="left" w:pos="0"/>
        </w:tabs>
      </w:pPr>
    </w:p>
    <w:p w14:paraId="572B74B3" w14:textId="77777777" w:rsidR="00034BB6" w:rsidRPr="00E46B8A" w:rsidRDefault="00034BB6" w:rsidP="00034BB6">
      <w:pPr>
        <w:pStyle w:val="ListParagraph"/>
        <w:tabs>
          <w:tab w:val="left" w:pos="0"/>
        </w:tabs>
        <w:ind w:left="0"/>
      </w:pPr>
      <w:r w:rsidRPr="00E46B8A">
        <w:t>Трудно по-своему выразить общеизвестные истины.</w:t>
      </w:r>
    </w:p>
    <w:p w14:paraId="3928DFDA" w14:textId="77777777" w:rsidR="00034BB6" w:rsidRPr="00E46B8A" w:rsidRDefault="00034BB6" w:rsidP="00034BB6">
      <w:pPr>
        <w:tabs>
          <w:tab w:val="left" w:pos="0"/>
        </w:tabs>
      </w:pPr>
    </w:p>
    <w:p w14:paraId="70208C74" w14:textId="77777777" w:rsidR="00034BB6" w:rsidRPr="00E46B8A" w:rsidRDefault="00034BB6" w:rsidP="00034BB6">
      <w:pPr>
        <w:pStyle w:val="ListParagraph"/>
        <w:tabs>
          <w:tab w:val="left" w:pos="0"/>
        </w:tabs>
        <w:ind w:left="0"/>
      </w:pPr>
      <w:r w:rsidRPr="00E46B8A">
        <w:t>Умудрённый опытом остерегается.</w:t>
      </w:r>
    </w:p>
    <w:p w14:paraId="2BB92B50" w14:textId="77777777" w:rsidR="00034BB6" w:rsidRPr="00E46B8A" w:rsidRDefault="00034BB6" w:rsidP="00034BB6">
      <w:pPr>
        <w:tabs>
          <w:tab w:val="left" w:pos="0"/>
        </w:tabs>
      </w:pPr>
    </w:p>
    <w:p w14:paraId="79BF6890" w14:textId="77777777" w:rsidR="00034BB6" w:rsidRPr="00E46B8A" w:rsidRDefault="00034BB6" w:rsidP="00034BB6">
      <w:pPr>
        <w:pStyle w:val="ListParagraph"/>
        <w:tabs>
          <w:tab w:val="left" w:pos="0"/>
        </w:tabs>
        <w:ind w:left="0"/>
      </w:pPr>
      <w:r w:rsidRPr="00E46B8A">
        <w:t>Управляй своим настроением, ибо оно если не повинуется, то повелевает</w:t>
      </w:r>
    </w:p>
    <w:p w14:paraId="3F1B479C" w14:textId="77777777" w:rsidR="00034BB6" w:rsidRDefault="00034BB6" w:rsidP="00034BB6">
      <w:pPr>
        <w:pStyle w:val="ListParagraph"/>
        <w:tabs>
          <w:tab w:val="left" w:pos="0"/>
        </w:tabs>
        <w:ind w:left="0"/>
      </w:pPr>
    </w:p>
    <w:p w14:paraId="149709B6" w14:textId="77777777" w:rsidR="00034BB6" w:rsidRPr="00E46B8A" w:rsidRDefault="00034BB6" w:rsidP="00034BB6">
      <w:pPr>
        <w:pStyle w:val="ListParagraph"/>
        <w:tabs>
          <w:tab w:val="left" w:pos="0"/>
        </w:tabs>
        <w:ind w:left="0"/>
      </w:pPr>
      <w:r w:rsidRPr="00E46B8A">
        <w:t>Чистую совесть иметь – не знать за собой прегрешений.</w:t>
      </w:r>
    </w:p>
    <w:p w14:paraId="015C3D06" w14:textId="77777777" w:rsidR="00034BB6" w:rsidRPr="00E46B8A" w:rsidRDefault="00034BB6" w:rsidP="00034BB6">
      <w:pPr>
        <w:tabs>
          <w:tab w:val="left" w:pos="0"/>
        </w:tabs>
      </w:pPr>
    </w:p>
    <w:p w14:paraId="4A9DC19B" w14:textId="77777777" w:rsidR="00034BB6" w:rsidRPr="00E46B8A" w:rsidRDefault="00034BB6" w:rsidP="00034BB6">
      <w:pPr>
        <w:pStyle w:val="ListParagraph"/>
        <w:tabs>
          <w:tab w:val="left" w:pos="0"/>
        </w:tabs>
        <w:ind w:left="0"/>
      </w:pPr>
      <w:r w:rsidRPr="00E46B8A">
        <w:t>Хватай день, меньше всего веря грядущему дню.</w:t>
      </w:r>
    </w:p>
    <w:p w14:paraId="21193A84" w14:textId="77777777" w:rsidR="00034BB6" w:rsidRPr="00E46B8A" w:rsidRDefault="00034BB6" w:rsidP="00034BB6">
      <w:pPr>
        <w:tabs>
          <w:tab w:val="left" w:pos="0"/>
        </w:tabs>
      </w:pPr>
    </w:p>
    <w:p w14:paraId="5FE6ABC6" w14:textId="77777777" w:rsidR="00034BB6" w:rsidRPr="00E46B8A" w:rsidRDefault="00034BB6" w:rsidP="00034BB6">
      <w:pPr>
        <w:pStyle w:val="ListParagraph"/>
        <w:tabs>
          <w:tab w:val="left" w:pos="0"/>
        </w:tabs>
        <w:ind w:left="0"/>
      </w:pPr>
      <w:r w:rsidRPr="00E46B8A">
        <w:t xml:space="preserve">То, что должно вознестись на самый верх, начинается в самом низу. </w:t>
      </w:r>
    </w:p>
    <w:p w14:paraId="2F58B242" w14:textId="77777777" w:rsidR="00034BB6" w:rsidRPr="00E46B8A" w:rsidRDefault="00034BB6" w:rsidP="00034BB6">
      <w:pPr>
        <w:tabs>
          <w:tab w:val="left" w:pos="0"/>
        </w:tabs>
      </w:pPr>
    </w:p>
    <w:p w14:paraId="78BB53F5" w14:textId="77777777" w:rsidR="00034BB6" w:rsidRPr="00E46B8A" w:rsidRDefault="00034BB6" w:rsidP="00034BB6">
      <w:pPr>
        <w:pStyle w:val="ListParagraph"/>
        <w:tabs>
          <w:tab w:val="left" w:pos="0"/>
        </w:tabs>
        <w:ind w:left="0"/>
      </w:pPr>
      <w:r w:rsidRPr="00E46B8A">
        <w:t>Хранить старайся духа спокойствия.</w:t>
      </w:r>
    </w:p>
    <w:p w14:paraId="4590D0DE" w14:textId="77777777" w:rsidR="00034BB6" w:rsidRPr="00E46B8A" w:rsidRDefault="00034BB6" w:rsidP="00034BB6">
      <w:pPr>
        <w:tabs>
          <w:tab w:val="left" w:pos="0"/>
        </w:tabs>
      </w:pPr>
    </w:p>
    <w:p w14:paraId="5FA9C005" w14:textId="77777777" w:rsidR="00034BB6" w:rsidRPr="00E46B8A" w:rsidRDefault="00034BB6" w:rsidP="00034BB6">
      <w:pPr>
        <w:pStyle w:val="ListParagraph"/>
        <w:tabs>
          <w:tab w:val="left" w:pos="0"/>
        </w:tabs>
        <w:ind w:left="0"/>
      </w:pPr>
      <w:r w:rsidRPr="00E46B8A">
        <w:t>Чаще взвешивай, что и кому говоришь обо всяком,</w:t>
      </w:r>
      <w:r>
        <w:t xml:space="preserve"> о</w:t>
      </w:r>
      <w:r w:rsidRPr="00E46B8A">
        <w:t>т любопытного прочь убегай,</w:t>
      </w:r>
    </w:p>
    <w:p w14:paraId="0E3864D3" w14:textId="77777777" w:rsidR="00034BB6" w:rsidRPr="00E46B8A" w:rsidRDefault="00034BB6" w:rsidP="00034BB6">
      <w:pPr>
        <w:pStyle w:val="ListParagraph"/>
        <w:tabs>
          <w:tab w:val="left" w:pos="0"/>
        </w:tabs>
        <w:ind w:left="0"/>
      </w:pPr>
      <w:r>
        <w:t>и</w:t>
      </w:r>
      <w:r w:rsidRPr="00E46B8A">
        <w:t>бо он и болтун ведь, -</w:t>
      </w:r>
      <w:r>
        <w:t xml:space="preserve"> ж</w:t>
      </w:r>
      <w:r w:rsidRPr="00E46B8A">
        <w:t>адно открытые уши не держат доверенной тайны,</w:t>
      </w:r>
      <w:r>
        <w:t xml:space="preserve"> в</w:t>
      </w:r>
      <w:r w:rsidRPr="00E46B8A">
        <w:t>ыпустил только из уст – и летит невозвратное слово.</w:t>
      </w:r>
    </w:p>
    <w:p w14:paraId="2480A06F" w14:textId="77777777" w:rsidR="00034BB6" w:rsidRPr="00E46B8A" w:rsidRDefault="00034BB6" w:rsidP="00034BB6">
      <w:pPr>
        <w:tabs>
          <w:tab w:val="left" w:pos="0"/>
        </w:tabs>
      </w:pPr>
    </w:p>
    <w:p w14:paraId="75979B7C" w14:textId="77777777" w:rsidR="00034BB6" w:rsidRPr="00E46B8A" w:rsidRDefault="00034BB6" w:rsidP="00034BB6">
      <w:pPr>
        <w:pStyle w:val="ListParagraph"/>
        <w:tabs>
          <w:tab w:val="left" w:pos="0"/>
        </w:tabs>
        <w:ind w:left="0"/>
      </w:pPr>
      <w:r w:rsidRPr="00E46B8A">
        <w:t xml:space="preserve">Чему бы ты ни учил, будь краток. </w:t>
      </w:r>
    </w:p>
    <w:p w14:paraId="5434EA18" w14:textId="77777777" w:rsidR="00034BB6" w:rsidRPr="00E46B8A" w:rsidRDefault="00034BB6" w:rsidP="00034BB6">
      <w:pPr>
        <w:tabs>
          <w:tab w:val="left" w:pos="0"/>
        </w:tabs>
      </w:pPr>
    </w:p>
    <w:p w14:paraId="0D0572EA" w14:textId="77777777" w:rsidR="00034BB6" w:rsidRPr="00E46B8A" w:rsidRDefault="00034BB6" w:rsidP="00034BB6">
      <w:pPr>
        <w:pStyle w:val="ListParagraph"/>
        <w:tabs>
          <w:tab w:val="left" w:pos="0"/>
        </w:tabs>
        <w:ind w:left="0"/>
      </w:pPr>
      <w:r w:rsidRPr="00E46B8A">
        <w:t xml:space="preserve">Чтобы жить — будь настороже. </w:t>
      </w:r>
    </w:p>
    <w:p w14:paraId="25162678" w14:textId="77777777" w:rsidR="00034BB6" w:rsidRPr="00E46B8A" w:rsidRDefault="00034BB6" w:rsidP="00034BB6">
      <w:pPr>
        <w:tabs>
          <w:tab w:val="left" w:pos="0"/>
        </w:tabs>
      </w:pPr>
    </w:p>
    <w:p w14:paraId="5DCE8A8E" w14:textId="77777777" w:rsidR="00034BB6" w:rsidRPr="00E46B8A" w:rsidRDefault="00034BB6" w:rsidP="00034BB6">
      <w:pPr>
        <w:pStyle w:val="ListParagraph"/>
        <w:tabs>
          <w:tab w:val="left" w:pos="0"/>
        </w:tabs>
        <w:ind w:left="0"/>
      </w:pPr>
      <w:r w:rsidRPr="00E46B8A">
        <w:t xml:space="preserve">Шутка, насмешливое слово часто удачнее и лучше определяют даже важные вещи, чем серьезное и глубокое изучение. </w:t>
      </w:r>
    </w:p>
    <w:p w14:paraId="57A655EE" w14:textId="77777777" w:rsidR="00034BB6" w:rsidRPr="00E46B8A" w:rsidRDefault="00034BB6" w:rsidP="00034BB6">
      <w:pPr>
        <w:tabs>
          <w:tab w:val="left" w:pos="0"/>
        </w:tabs>
      </w:pPr>
    </w:p>
    <w:p w14:paraId="233B7E54" w14:textId="77777777" w:rsidR="00034BB6" w:rsidRPr="00E46B8A" w:rsidRDefault="00034BB6" w:rsidP="00034BB6">
      <w:pPr>
        <w:pStyle w:val="ListParagraph"/>
        <w:tabs>
          <w:tab w:val="left" w:pos="0"/>
        </w:tabs>
        <w:ind w:left="0"/>
      </w:pPr>
      <w:r w:rsidRPr="00E46B8A">
        <w:t>Управляй своим настроением, ибо оно если не повинуется, то повелевает.</w:t>
      </w:r>
    </w:p>
    <w:p w14:paraId="3C6A2173" w14:textId="77777777" w:rsidR="00034BB6" w:rsidRPr="00610D27" w:rsidRDefault="00034BB6" w:rsidP="00034BB6">
      <w:pPr>
        <w:tabs>
          <w:tab w:val="left" w:pos="0"/>
        </w:tabs>
      </w:pPr>
    </w:p>
    <w:p w14:paraId="4E9216D0" w14:textId="77777777" w:rsidR="00034BB6" w:rsidRPr="008964B9" w:rsidRDefault="00034BB6" w:rsidP="00034BB6">
      <w:pPr>
        <w:tabs>
          <w:tab w:val="left" w:pos="0"/>
        </w:tabs>
        <w:rPr>
          <w:color w:val="FF0000"/>
        </w:rPr>
      </w:pPr>
      <w:r w:rsidRPr="008964B9">
        <w:rPr>
          <w:color w:val="FF0000"/>
        </w:rPr>
        <w:t>КАТОН ДИОНИСИЙ</w:t>
      </w:r>
    </w:p>
    <w:p w14:paraId="558201D4" w14:textId="77777777" w:rsidR="00034BB6" w:rsidRPr="00C51527" w:rsidRDefault="00034BB6" w:rsidP="00034BB6">
      <w:pPr>
        <w:tabs>
          <w:tab w:val="left" w:pos="0"/>
        </w:tabs>
      </w:pPr>
      <w:r w:rsidRPr="0020164C">
        <w:t>Будь</w:t>
      </w:r>
      <w:r w:rsidRPr="00C51527">
        <w:t xml:space="preserve"> сам себе самым близким.</w:t>
      </w:r>
    </w:p>
    <w:p w14:paraId="778CFACD" w14:textId="77777777" w:rsidR="00034BB6" w:rsidRDefault="00034BB6" w:rsidP="00034BB6">
      <w:pPr>
        <w:tabs>
          <w:tab w:val="left" w:pos="0"/>
        </w:tabs>
      </w:pPr>
    </w:p>
    <w:p w14:paraId="767E940A" w14:textId="77777777" w:rsidR="00034BB6" w:rsidRPr="00C51527" w:rsidRDefault="00034BB6" w:rsidP="00034BB6">
      <w:pPr>
        <w:tabs>
          <w:tab w:val="left" w:pos="0"/>
        </w:tabs>
      </w:pPr>
      <w:r w:rsidRPr="00C51527">
        <w:t xml:space="preserve">Жизнь без </w:t>
      </w:r>
      <w:r w:rsidRPr="0020164C">
        <w:t>науки</w:t>
      </w:r>
      <w:r w:rsidRPr="00C51527">
        <w:t xml:space="preserve"> есть подобие смерти.</w:t>
      </w:r>
    </w:p>
    <w:p w14:paraId="7102305A" w14:textId="77777777" w:rsidR="00034BB6" w:rsidRDefault="00034BB6" w:rsidP="00034BB6">
      <w:pPr>
        <w:pStyle w:val="ListParagraph"/>
        <w:tabs>
          <w:tab w:val="left" w:pos="0"/>
        </w:tabs>
        <w:ind w:left="0"/>
      </w:pPr>
    </w:p>
    <w:p w14:paraId="7C05DC1C" w14:textId="77777777" w:rsidR="00034BB6" w:rsidRPr="00E46B8A" w:rsidRDefault="00034BB6" w:rsidP="00034BB6">
      <w:pPr>
        <w:pStyle w:val="ListParagraph"/>
        <w:tabs>
          <w:tab w:val="left" w:pos="0"/>
        </w:tabs>
        <w:ind w:left="0"/>
      </w:pPr>
      <w:r w:rsidRPr="00E46B8A">
        <w:t xml:space="preserve">Коль суд неправый, </w:t>
      </w:r>
      <w:r w:rsidRPr="0020164C">
        <w:t>не</w:t>
      </w:r>
      <w:r w:rsidRPr="00E46B8A">
        <w:t xml:space="preserve"> унывай – неправда долго не живет.</w:t>
      </w:r>
    </w:p>
    <w:p w14:paraId="07DA2246" w14:textId="77777777" w:rsidR="00034BB6" w:rsidRDefault="00034BB6" w:rsidP="00034BB6">
      <w:pPr>
        <w:tabs>
          <w:tab w:val="left" w:pos="0"/>
        </w:tabs>
      </w:pPr>
    </w:p>
    <w:p w14:paraId="566193E5" w14:textId="77777777" w:rsidR="00034BB6" w:rsidRPr="0020164C" w:rsidRDefault="00034BB6" w:rsidP="00034BB6">
      <w:pPr>
        <w:tabs>
          <w:tab w:val="left" w:pos="0"/>
        </w:tabs>
      </w:pPr>
      <w:r w:rsidRPr="0020164C">
        <w:t>Не верь мнению других о себе больше, чем веришь себе.</w:t>
      </w:r>
    </w:p>
    <w:p w14:paraId="7873A86E" w14:textId="77777777" w:rsidR="00034BB6" w:rsidRPr="0020164C" w:rsidRDefault="00034BB6" w:rsidP="00034BB6">
      <w:pPr>
        <w:pStyle w:val="ListParagraph"/>
        <w:tabs>
          <w:tab w:val="left" w:pos="0"/>
        </w:tabs>
        <w:ind w:left="0"/>
      </w:pPr>
    </w:p>
    <w:p w14:paraId="081187EA" w14:textId="77777777" w:rsidR="00034BB6" w:rsidRPr="0020164C" w:rsidRDefault="00034BB6" w:rsidP="00034BB6">
      <w:pPr>
        <w:pStyle w:val="ListParagraph"/>
        <w:tabs>
          <w:tab w:val="left" w:pos="0"/>
        </w:tabs>
        <w:ind w:left="0"/>
      </w:pPr>
      <w:r w:rsidRPr="0020164C">
        <w:t>Не говори лишнего.</w:t>
      </w:r>
    </w:p>
    <w:p w14:paraId="2397CA8A" w14:textId="77777777" w:rsidR="00034BB6" w:rsidRPr="0020164C" w:rsidRDefault="00034BB6" w:rsidP="00034BB6">
      <w:pPr>
        <w:pStyle w:val="ListParagraph"/>
        <w:tabs>
          <w:tab w:val="left" w:pos="0"/>
        </w:tabs>
        <w:ind w:left="0"/>
      </w:pPr>
    </w:p>
    <w:p w14:paraId="1141E242" w14:textId="77777777" w:rsidR="00034BB6" w:rsidRPr="0020164C" w:rsidRDefault="00034BB6" w:rsidP="00034BB6">
      <w:pPr>
        <w:pStyle w:val="ListParagraph"/>
        <w:tabs>
          <w:tab w:val="left" w:pos="0"/>
        </w:tabs>
        <w:ind w:left="0"/>
      </w:pPr>
      <w:r w:rsidRPr="0020164C">
        <w:t>Не ленись оказывать услугу каждому – воздастся.</w:t>
      </w:r>
    </w:p>
    <w:p w14:paraId="2791B474" w14:textId="77777777" w:rsidR="00034BB6" w:rsidRPr="0020164C" w:rsidRDefault="00034BB6" w:rsidP="00034BB6">
      <w:pPr>
        <w:pStyle w:val="ListParagraph"/>
        <w:tabs>
          <w:tab w:val="left" w:pos="0"/>
        </w:tabs>
        <w:ind w:left="0"/>
      </w:pPr>
    </w:p>
    <w:p w14:paraId="1BC47BA4" w14:textId="77777777" w:rsidR="00034BB6" w:rsidRPr="0020164C" w:rsidRDefault="00034BB6" w:rsidP="00034BB6">
      <w:pPr>
        <w:pStyle w:val="ListParagraph"/>
        <w:tabs>
          <w:tab w:val="left" w:pos="0"/>
        </w:tabs>
        <w:ind w:left="0"/>
      </w:pPr>
      <w:r w:rsidRPr="0020164C">
        <w:t>Общайся с хорошими людьми.</w:t>
      </w:r>
    </w:p>
    <w:p w14:paraId="5BC81094" w14:textId="77777777" w:rsidR="00034BB6" w:rsidRPr="0020164C" w:rsidRDefault="00034BB6" w:rsidP="00034BB6">
      <w:pPr>
        <w:pStyle w:val="ListParagraph"/>
        <w:tabs>
          <w:tab w:val="left" w:pos="0"/>
        </w:tabs>
        <w:ind w:left="0"/>
      </w:pPr>
    </w:p>
    <w:p w14:paraId="2530DAFA" w14:textId="77777777" w:rsidR="00034BB6" w:rsidRPr="0020164C" w:rsidRDefault="00034BB6" w:rsidP="00034BB6">
      <w:pPr>
        <w:tabs>
          <w:tab w:val="left" w:pos="0"/>
        </w:tabs>
        <w:rPr>
          <w:iCs/>
        </w:rPr>
      </w:pPr>
      <w:r w:rsidRPr="0020164C">
        <w:t>Убегай от излишнего сна.</w:t>
      </w:r>
      <w:r w:rsidRPr="0020164C">
        <w:rPr>
          <w:iCs/>
        </w:rPr>
        <w:t xml:space="preserve"> </w:t>
      </w:r>
    </w:p>
    <w:p w14:paraId="5E4D8129" w14:textId="77777777" w:rsidR="00034BB6" w:rsidRPr="0020164C" w:rsidRDefault="00034BB6" w:rsidP="00034BB6">
      <w:pPr>
        <w:pStyle w:val="ListParagraph"/>
        <w:tabs>
          <w:tab w:val="left" w:pos="0"/>
        </w:tabs>
        <w:ind w:left="0"/>
      </w:pPr>
    </w:p>
    <w:p w14:paraId="5E60E1A7" w14:textId="77777777" w:rsidR="00034BB6" w:rsidRPr="00E46B8A" w:rsidRDefault="00034BB6" w:rsidP="00034BB6">
      <w:pPr>
        <w:pStyle w:val="ListParagraph"/>
        <w:tabs>
          <w:tab w:val="left" w:pos="0"/>
        </w:tabs>
        <w:ind w:left="0"/>
      </w:pPr>
      <w:r w:rsidRPr="0020164C">
        <w:t>Учись всю жизнь</w:t>
      </w:r>
      <w:r w:rsidRPr="00E46B8A">
        <w:t xml:space="preserve"> – ученье вечно.</w:t>
      </w:r>
    </w:p>
    <w:p w14:paraId="45BDA2C0" w14:textId="77777777" w:rsidR="00034BB6" w:rsidRDefault="00034BB6" w:rsidP="00034BB6">
      <w:pPr>
        <w:tabs>
          <w:tab w:val="left" w:pos="0"/>
        </w:tabs>
      </w:pPr>
    </w:p>
    <w:p w14:paraId="17198CD9" w14:textId="77777777" w:rsidR="00034BB6" w:rsidRPr="0020164C" w:rsidRDefault="00034BB6" w:rsidP="00034BB6">
      <w:pPr>
        <w:tabs>
          <w:tab w:val="left" w:pos="0"/>
        </w:tabs>
      </w:pPr>
      <w:r w:rsidRPr="00C51527">
        <w:rPr>
          <w:color w:val="333333"/>
        </w:rPr>
        <w:t xml:space="preserve">Что можешь дать, </w:t>
      </w:r>
      <w:r w:rsidRPr="0020164C">
        <w:t>не обещай дважды.</w:t>
      </w:r>
    </w:p>
    <w:p w14:paraId="4A3D264A" w14:textId="77777777" w:rsidR="00034BB6" w:rsidRPr="00E46B8A" w:rsidRDefault="00034BB6" w:rsidP="00034BB6">
      <w:pPr>
        <w:pStyle w:val="ListParagraph"/>
        <w:tabs>
          <w:tab w:val="left" w:pos="0"/>
        </w:tabs>
        <w:ind w:left="0"/>
      </w:pPr>
    </w:p>
    <w:p w14:paraId="26F2CD56" w14:textId="77777777" w:rsidR="00034BB6" w:rsidRPr="008964B9" w:rsidRDefault="00034BB6" w:rsidP="00034BB6">
      <w:pPr>
        <w:tabs>
          <w:tab w:val="left" w:pos="0"/>
        </w:tabs>
        <w:rPr>
          <w:color w:val="FF0000"/>
        </w:rPr>
      </w:pPr>
      <w:r w:rsidRPr="008964B9">
        <w:rPr>
          <w:color w:val="FF0000"/>
        </w:rPr>
        <w:t>КАТОН СТАРШИЙ</w:t>
      </w:r>
    </w:p>
    <w:p w14:paraId="4BBC17A9" w14:textId="77777777" w:rsidR="00034BB6" w:rsidRPr="0020164C" w:rsidRDefault="00034BB6" w:rsidP="00034BB6">
      <w:pPr>
        <w:pStyle w:val="ListParagraph"/>
        <w:tabs>
          <w:tab w:val="left" w:pos="0"/>
        </w:tabs>
        <w:ind w:left="0"/>
      </w:pPr>
      <w:r w:rsidRPr="0020164C">
        <w:t>Не согреши и тогда, когда можешь грешить безвозмездно.</w:t>
      </w:r>
    </w:p>
    <w:p w14:paraId="09E489D0" w14:textId="77777777" w:rsidR="00034BB6" w:rsidRPr="0020164C" w:rsidRDefault="00034BB6" w:rsidP="00034BB6">
      <w:pPr>
        <w:pStyle w:val="ListParagraph"/>
        <w:tabs>
          <w:tab w:val="left" w:pos="0"/>
        </w:tabs>
        <w:ind w:left="0"/>
      </w:pPr>
    </w:p>
    <w:p w14:paraId="1F8794C1" w14:textId="77777777" w:rsidR="00034BB6" w:rsidRPr="0020164C" w:rsidRDefault="00034BB6" w:rsidP="00034BB6">
      <w:pPr>
        <w:pStyle w:val="ListParagraph"/>
        <w:tabs>
          <w:tab w:val="left" w:pos="0"/>
        </w:tabs>
        <w:ind w:left="0"/>
      </w:pPr>
      <w:r w:rsidRPr="0020164C">
        <w:t>Остерегайся сам того, чего не одобряешь в других.</w:t>
      </w:r>
    </w:p>
    <w:p w14:paraId="2F627FB0" w14:textId="77777777" w:rsidR="00034BB6" w:rsidRPr="0020164C" w:rsidRDefault="00034BB6" w:rsidP="00034BB6">
      <w:pPr>
        <w:tabs>
          <w:tab w:val="left" w:pos="0"/>
        </w:tabs>
      </w:pPr>
    </w:p>
    <w:p w14:paraId="70C95907" w14:textId="77777777" w:rsidR="00034BB6" w:rsidRPr="0020164C" w:rsidRDefault="00034BB6" w:rsidP="00034BB6">
      <w:pPr>
        <w:pStyle w:val="ListParagraph"/>
        <w:tabs>
          <w:tab w:val="left" w:pos="0"/>
        </w:tabs>
        <w:ind w:left="0"/>
      </w:pPr>
      <w:r w:rsidRPr="0020164C">
        <w:t xml:space="preserve">Стыдиться нужно, прежде всего, перед самим собой: ведь от себя человеку никогда не уйти. </w:t>
      </w:r>
    </w:p>
    <w:p w14:paraId="7769566E" w14:textId="77777777" w:rsidR="00034BB6" w:rsidRPr="0020164C" w:rsidRDefault="00034BB6" w:rsidP="00034BB6">
      <w:pPr>
        <w:tabs>
          <w:tab w:val="left" w:pos="0"/>
        </w:tabs>
      </w:pPr>
    </w:p>
    <w:p w14:paraId="1F25A197" w14:textId="77777777" w:rsidR="00034BB6" w:rsidRPr="0020164C" w:rsidRDefault="00034BB6" w:rsidP="00034BB6">
      <w:pPr>
        <w:pStyle w:val="ListParagraph"/>
        <w:tabs>
          <w:tab w:val="left" w:pos="0"/>
        </w:tabs>
        <w:ind w:left="0"/>
      </w:pPr>
      <w:r w:rsidRPr="0020164C">
        <w:t xml:space="preserve">Я никогда не бываю менее одиноким, чем тогда, когда я один. </w:t>
      </w:r>
    </w:p>
    <w:p w14:paraId="01B4D96D" w14:textId="77777777" w:rsidR="00034BB6" w:rsidRDefault="00034BB6" w:rsidP="00034BB6">
      <w:pPr>
        <w:tabs>
          <w:tab w:val="left" w:pos="0"/>
        </w:tabs>
      </w:pPr>
    </w:p>
    <w:p w14:paraId="1205ED96" w14:textId="77777777" w:rsidR="00034BB6" w:rsidRPr="008964B9" w:rsidRDefault="00034BB6" w:rsidP="00034BB6">
      <w:pPr>
        <w:tabs>
          <w:tab w:val="left" w:pos="0"/>
        </w:tabs>
        <w:rPr>
          <w:color w:val="FF0000"/>
        </w:rPr>
      </w:pPr>
      <w:r w:rsidRPr="008964B9">
        <w:rPr>
          <w:color w:val="FF0000"/>
        </w:rPr>
        <w:t xml:space="preserve">КАТУЛЛ </w:t>
      </w:r>
    </w:p>
    <w:p w14:paraId="087855CF" w14:textId="77777777" w:rsidR="00034BB6" w:rsidRPr="0020164C" w:rsidRDefault="00034BB6" w:rsidP="00034BB6">
      <w:pPr>
        <w:pStyle w:val="ListParagraph"/>
        <w:tabs>
          <w:tab w:val="left" w:pos="0"/>
        </w:tabs>
        <w:ind w:left="0"/>
      </w:pPr>
      <w:r w:rsidRPr="0020164C">
        <w:t>Будь упорен и тверд.</w:t>
      </w:r>
    </w:p>
    <w:p w14:paraId="0B80A72A" w14:textId="77777777" w:rsidR="00034BB6" w:rsidRPr="0020164C" w:rsidRDefault="00034BB6" w:rsidP="00034BB6">
      <w:pPr>
        <w:pStyle w:val="ListParagraph"/>
        <w:tabs>
          <w:tab w:val="left" w:pos="0"/>
        </w:tabs>
        <w:ind w:left="0"/>
      </w:pPr>
    </w:p>
    <w:p w14:paraId="6199BC3D" w14:textId="77777777" w:rsidR="00034BB6" w:rsidRPr="0020164C" w:rsidRDefault="00034BB6" w:rsidP="00034BB6">
      <w:pPr>
        <w:pStyle w:val="ListParagraph"/>
        <w:tabs>
          <w:tab w:val="left" w:pos="0"/>
        </w:tabs>
        <w:ind w:left="0"/>
      </w:pPr>
      <w:r w:rsidRPr="0020164C">
        <w:t>Нет ничего глупее глупого смеха.</w:t>
      </w:r>
    </w:p>
    <w:p w14:paraId="61D76306" w14:textId="77777777" w:rsidR="00034BB6" w:rsidRDefault="00034BB6" w:rsidP="00034BB6">
      <w:pPr>
        <w:tabs>
          <w:tab w:val="left" w:pos="0"/>
        </w:tabs>
      </w:pPr>
    </w:p>
    <w:p w14:paraId="1EFEC87B" w14:textId="77777777" w:rsidR="00034BB6" w:rsidRPr="008964B9" w:rsidRDefault="00034BB6" w:rsidP="00034BB6">
      <w:pPr>
        <w:tabs>
          <w:tab w:val="left" w:pos="0"/>
        </w:tabs>
        <w:rPr>
          <w:color w:val="FF0000"/>
        </w:rPr>
      </w:pPr>
      <w:r w:rsidRPr="008964B9">
        <w:rPr>
          <w:color w:val="FF0000"/>
        </w:rPr>
        <w:t>КВИНТИЛЛИАН</w:t>
      </w:r>
    </w:p>
    <w:p w14:paraId="2F5DCE5B" w14:textId="77777777" w:rsidR="00034BB6" w:rsidRPr="00E46B8A" w:rsidRDefault="00034BB6" w:rsidP="00034BB6">
      <w:pPr>
        <w:pStyle w:val="ListParagraph"/>
        <w:tabs>
          <w:tab w:val="left" w:pos="0"/>
        </w:tabs>
        <w:ind w:left="0"/>
      </w:pPr>
      <w:r w:rsidRPr="00E46B8A">
        <w:t>Правда, законность, добродетель, справедливость, кротость – все это может быть</w:t>
      </w:r>
      <w:r w:rsidRPr="00E46B8A">
        <w:rPr>
          <w:b/>
        </w:rPr>
        <w:t xml:space="preserve"> </w:t>
      </w:r>
      <w:r w:rsidRPr="00E46B8A">
        <w:t>объединено в понятии «</w:t>
      </w:r>
      <w:r w:rsidRPr="0020164C">
        <w:t>честность</w:t>
      </w:r>
      <w:r w:rsidRPr="00E46B8A">
        <w:t>».</w:t>
      </w:r>
    </w:p>
    <w:p w14:paraId="3CC25153" w14:textId="77777777" w:rsidR="00034BB6" w:rsidRPr="00E46B8A" w:rsidRDefault="00034BB6" w:rsidP="00034BB6">
      <w:pPr>
        <w:tabs>
          <w:tab w:val="left" w:pos="0"/>
        </w:tabs>
      </w:pPr>
    </w:p>
    <w:p w14:paraId="05B6B5F2" w14:textId="77777777" w:rsidR="00034BB6" w:rsidRPr="00E46B8A" w:rsidRDefault="00034BB6" w:rsidP="00034BB6">
      <w:pPr>
        <w:pStyle w:val="ListParagraph"/>
        <w:tabs>
          <w:tab w:val="left" w:pos="0"/>
        </w:tabs>
        <w:ind w:left="0"/>
      </w:pPr>
      <w:r w:rsidRPr="0020164C">
        <w:t>Совесть</w:t>
      </w:r>
      <w:r w:rsidRPr="00E46B8A">
        <w:t xml:space="preserve"> - тысяча свидетелей. </w:t>
      </w:r>
    </w:p>
    <w:p w14:paraId="4D6EC1C1" w14:textId="77777777" w:rsidR="00034BB6" w:rsidRDefault="00034BB6" w:rsidP="00034BB6">
      <w:pPr>
        <w:tabs>
          <w:tab w:val="left" w:pos="0"/>
        </w:tabs>
      </w:pPr>
    </w:p>
    <w:p w14:paraId="2D0BF5D6" w14:textId="77777777" w:rsidR="00034BB6" w:rsidRPr="008964B9" w:rsidRDefault="00034BB6" w:rsidP="00034BB6">
      <w:pPr>
        <w:tabs>
          <w:tab w:val="left" w:pos="0"/>
        </w:tabs>
        <w:rPr>
          <w:color w:val="FF0000"/>
        </w:rPr>
      </w:pPr>
      <w:r w:rsidRPr="008964B9">
        <w:rPr>
          <w:color w:val="FF0000"/>
        </w:rPr>
        <w:t xml:space="preserve">ЛИВИЙ                                </w:t>
      </w:r>
    </w:p>
    <w:p w14:paraId="3EE2DBB9" w14:textId="77777777" w:rsidR="00034BB6" w:rsidRPr="00D6078F" w:rsidRDefault="00034BB6" w:rsidP="00034BB6">
      <w:pPr>
        <w:tabs>
          <w:tab w:val="left" w:pos="0"/>
        </w:tabs>
      </w:pPr>
      <w:r w:rsidRPr="0020164C">
        <w:t>Доверие</w:t>
      </w:r>
      <w:r w:rsidRPr="00D6078F">
        <w:t xml:space="preserve"> обязывает к доверию.</w:t>
      </w:r>
    </w:p>
    <w:p w14:paraId="20141EE7" w14:textId="77777777" w:rsidR="00034BB6" w:rsidRDefault="00034BB6" w:rsidP="00034BB6">
      <w:pPr>
        <w:tabs>
          <w:tab w:val="left" w:pos="0"/>
        </w:tabs>
      </w:pPr>
    </w:p>
    <w:p w14:paraId="3EF23D77" w14:textId="77777777" w:rsidR="00034BB6" w:rsidRPr="00D6078F" w:rsidRDefault="00034BB6" w:rsidP="00034BB6">
      <w:pPr>
        <w:tabs>
          <w:tab w:val="left" w:pos="0"/>
        </w:tabs>
      </w:pPr>
      <w:r w:rsidRPr="00D6078F">
        <w:t xml:space="preserve">Добавленное напоследок всегда кажется самым </w:t>
      </w:r>
      <w:r w:rsidRPr="0020164C">
        <w:t>важным</w:t>
      </w:r>
      <w:r w:rsidRPr="00D6078F">
        <w:t>.</w:t>
      </w:r>
    </w:p>
    <w:p w14:paraId="6E2CC4E3" w14:textId="77777777" w:rsidR="00034BB6" w:rsidRDefault="00034BB6" w:rsidP="00034BB6">
      <w:pPr>
        <w:tabs>
          <w:tab w:val="left" w:pos="0"/>
        </w:tabs>
      </w:pPr>
    </w:p>
    <w:p w14:paraId="468A1D51" w14:textId="77777777" w:rsidR="00034BB6" w:rsidRPr="0020164C" w:rsidRDefault="00034BB6" w:rsidP="00034BB6">
      <w:pPr>
        <w:tabs>
          <w:tab w:val="left" w:pos="0"/>
        </w:tabs>
        <w:rPr>
          <w:color w:val="FF0000"/>
        </w:rPr>
      </w:pPr>
      <w:r w:rsidRPr="00D6078F">
        <w:t xml:space="preserve">Мы </w:t>
      </w:r>
      <w:r w:rsidRPr="004D621F">
        <w:t>верим</w:t>
      </w:r>
      <w:r w:rsidRPr="00D6078F">
        <w:t xml:space="preserve"> больше </w:t>
      </w:r>
      <w:r w:rsidRPr="0020164C">
        <w:t>глазам</w:t>
      </w:r>
      <w:r w:rsidRPr="00D6078F">
        <w:t>, чем ушам.</w:t>
      </w:r>
    </w:p>
    <w:p w14:paraId="3B939926" w14:textId="77777777" w:rsidR="00034BB6" w:rsidRDefault="00034BB6" w:rsidP="00034BB6">
      <w:pPr>
        <w:pStyle w:val="ListParagraph"/>
        <w:tabs>
          <w:tab w:val="left" w:pos="0"/>
        </w:tabs>
        <w:ind w:left="0"/>
      </w:pPr>
    </w:p>
    <w:p w14:paraId="28670FC9" w14:textId="77777777" w:rsidR="00034BB6" w:rsidRDefault="00034BB6" w:rsidP="00034BB6">
      <w:pPr>
        <w:pStyle w:val="ListParagraph"/>
        <w:tabs>
          <w:tab w:val="left" w:pos="0"/>
        </w:tabs>
        <w:ind w:left="0"/>
        <w:rPr>
          <w:color w:val="FF0000"/>
        </w:rPr>
      </w:pPr>
      <w:r>
        <w:rPr>
          <w:color w:val="FF0000"/>
        </w:rPr>
        <w:t>ЛУКИАН</w:t>
      </w:r>
    </w:p>
    <w:p w14:paraId="14D568B7" w14:textId="77777777" w:rsidR="00034BB6" w:rsidRPr="008E74C4" w:rsidRDefault="00034BB6" w:rsidP="00034BB6">
      <w:pPr>
        <w:rPr>
          <w:color w:val="000000" w:themeColor="text1"/>
        </w:rPr>
      </w:pPr>
      <w:r w:rsidRPr="00BF1124">
        <w:t>Лучше гораздо реше</w:t>
      </w:r>
      <w:r>
        <w:t xml:space="preserve">нье, </w:t>
      </w:r>
      <w:r w:rsidRPr="008E74C4">
        <w:rPr>
          <w:color w:val="000000" w:themeColor="text1"/>
        </w:rPr>
        <w:t>созревшее медленно. Если ж было поспешным оно — скоро раскаешься в нем.</w:t>
      </w:r>
    </w:p>
    <w:p w14:paraId="5A1EEE06" w14:textId="77777777" w:rsidR="00034BB6" w:rsidRDefault="00034BB6" w:rsidP="00034BB6">
      <w:pPr>
        <w:pStyle w:val="ListParagraph"/>
        <w:tabs>
          <w:tab w:val="left" w:pos="0"/>
        </w:tabs>
        <w:ind w:left="0"/>
        <w:rPr>
          <w:color w:val="FF0000"/>
        </w:rPr>
      </w:pPr>
    </w:p>
    <w:p w14:paraId="6F9E4933" w14:textId="77777777" w:rsidR="00034BB6" w:rsidRPr="008964B9" w:rsidRDefault="00034BB6" w:rsidP="00034BB6">
      <w:pPr>
        <w:pStyle w:val="ListParagraph"/>
        <w:tabs>
          <w:tab w:val="left" w:pos="0"/>
        </w:tabs>
        <w:ind w:left="0"/>
        <w:rPr>
          <w:color w:val="FF0000"/>
        </w:rPr>
      </w:pPr>
      <w:r w:rsidRPr="008964B9">
        <w:rPr>
          <w:color w:val="FF0000"/>
        </w:rPr>
        <w:t xml:space="preserve">ЛУКРЕЦИЙ      </w:t>
      </w:r>
    </w:p>
    <w:p w14:paraId="266B0E62" w14:textId="77777777" w:rsidR="00034BB6" w:rsidRPr="00D6078F" w:rsidRDefault="00034BB6" w:rsidP="00034BB6">
      <w:pPr>
        <w:pStyle w:val="ListParagraph"/>
        <w:tabs>
          <w:tab w:val="left" w:pos="0"/>
        </w:tabs>
        <w:ind w:left="0"/>
      </w:pPr>
      <w:r w:rsidRPr="0020164C">
        <w:t>Дух</w:t>
      </w:r>
      <w:r w:rsidRPr="00D6078F">
        <w:t xml:space="preserve"> силен радостью.</w:t>
      </w:r>
    </w:p>
    <w:p w14:paraId="74138BF5" w14:textId="77777777" w:rsidR="00034BB6" w:rsidRDefault="00034BB6" w:rsidP="00034BB6">
      <w:pPr>
        <w:pStyle w:val="ListParagraph"/>
        <w:tabs>
          <w:tab w:val="left" w:pos="0"/>
        </w:tabs>
        <w:ind w:left="0"/>
      </w:pPr>
    </w:p>
    <w:p w14:paraId="2CED2559" w14:textId="77777777" w:rsidR="00034BB6" w:rsidRPr="00D6078F" w:rsidRDefault="00034BB6" w:rsidP="00034BB6">
      <w:pPr>
        <w:pStyle w:val="ListParagraph"/>
        <w:tabs>
          <w:tab w:val="left" w:pos="0"/>
        </w:tabs>
        <w:ind w:left="0"/>
      </w:pPr>
      <w:r w:rsidRPr="00D6078F">
        <w:t xml:space="preserve">Каждый чувствует, каковы его </w:t>
      </w:r>
      <w:r w:rsidRPr="0020164C">
        <w:t>силы</w:t>
      </w:r>
      <w:r w:rsidRPr="00D6078F">
        <w:t>, на которые он может рассчитывать.</w:t>
      </w:r>
    </w:p>
    <w:p w14:paraId="20BE9E2D" w14:textId="77777777" w:rsidR="00034BB6" w:rsidRDefault="00034BB6" w:rsidP="00034BB6">
      <w:pPr>
        <w:pStyle w:val="ListParagraph"/>
        <w:tabs>
          <w:tab w:val="left" w:pos="0"/>
        </w:tabs>
        <w:ind w:left="0"/>
      </w:pPr>
    </w:p>
    <w:p w14:paraId="4BC6EBD4" w14:textId="77777777" w:rsidR="00034BB6" w:rsidRPr="00D6078F" w:rsidRDefault="00034BB6" w:rsidP="00034BB6">
      <w:pPr>
        <w:pStyle w:val="ListParagraph"/>
        <w:tabs>
          <w:tab w:val="left" w:pos="0"/>
        </w:tabs>
        <w:ind w:left="0"/>
      </w:pPr>
      <w:r w:rsidRPr="00D6078F">
        <w:t xml:space="preserve">Не все </w:t>
      </w:r>
      <w:r w:rsidRPr="0020164C">
        <w:t>подходит</w:t>
      </w:r>
      <w:r w:rsidRPr="00D6078F">
        <w:t xml:space="preserve"> ко всему.</w:t>
      </w:r>
    </w:p>
    <w:p w14:paraId="295208CC" w14:textId="77777777" w:rsidR="00034BB6" w:rsidRDefault="00034BB6" w:rsidP="00034BB6">
      <w:pPr>
        <w:pStyle w:val="ListParagraph"/>
        <w:tabs>
          <w:tab w:val="left" w:pos="0"/>
        </w:tabs>
        <w:ind w:left="0"/>
      </w:pPr>
    </w:p>
    <w:p w14:paraId="4B283959" w14:textId="77777777" w:rsidR="00034BB6" w:rsidRPr="006947B7" w:rsidRDefault="00034BB6" w:rsidP="00034BB6">
      <w:pPr>
        <w:pStyle w:val="ListParagraph"/>
        <w:tabs>
          <w:tab w:val="left" w:pos="0"/>
        </w:tabs>
        <w:ind w:left="0"/>
      </w:pPr>
      <w:r w:rsidRPr="006947B7">
        <w:t xml:space="preserve">Правда, бывают трудные минуты, но </w:t>
      </w:r>
      <w:r w:rsidRPr="00EA200C">
        <w:rPr>
          <w:color w:val="000000" w:themeColor="text1"/>
        </w:rPr>
        <w:t>сопротивляйся</w:t>
      </w:r>
      <w:r w:rsidRPr="006947B7">
        <w:t xml:space="preserve"> им – повернись к дурному спиной, и твоя внутренняя весна не обманет тебя. Даже старость и та не всегда сгибается под холодным мраком ночи.</w:t>
      </w:r>
    </w:p>
    <w:p w14:paraId="612CF0DC" w14:textId="77777777" w:rsidR="00034BB6" w:rsidRDefault="00034BB6" w:rsidP="00034BB6">
      <w:pPr>
        <w:tabs>
          <w:tab w:val="left" w:pos="0"/>
        </w:tabs>
      </w:pPr>
    </w:p>
    <w:p w14:paraId="1421067C" w14:textId="77777777" w:rsidR="00034BB6" w:rsidRPr="00874657" w:rsidRDefault="00034BB6" w:rsidP="00034BB6">
      <w:pPr>
        <w:tabs>
          <w:tab w:val="left" w:pos="0"/>
        </w:tabs>
      </w:pPr>
      <w:r w:rsidRPr="008964B9">
        <w:rPr>
          <w:color w:val="FF0000"/>
        </w:rPr>
        <w:t>ЛУЦИЛИЙ</w:t>
      </w:r>
      <w:r w:rsidRPr="00874657">
        <w:t xml:space="preserve">       </w:t>
      </w:r>
    </w:p>
    <w:p w14:paraId="52027F5D" w14:textId="77777777" w:rsidR="00034BB6" w:rsidRPr="00D6078F" w:rsidRDefault="00034BB6" w:rsidP="00034BB6">
      <w:pPr>
        <w:pStyle w:val="ListParagraph"/>
        <w:tabs>
          <w:tab w:val="left" w:pos="0"/>
        </w:tabs>
        <w:ind w:left="0"/>
      </w:pPr>
      <w:r w:rsidRPr="00D6078F">
        <w:t>В том добродетель, чтобы истинной мерой отмерить</w:t>
      </w:r>
      <w:r>
        <w:t xml:space="preserve"> в</w:t>
      </w:r>
      <w:r w:rsidRPr="00D6078F">
        <w:t xml:space="preserve">сем по заслугам </w:t>
      </w:r>
      <w:r w:rsidRPr="0020164C">
        <w:t>людям</w:t>
      </w:r>
      <w:r w:rsidRPr="00D6078F">
        <w:t>, с которыми жить нам придется.</w:t>
      </w:r>
    </w:p>
    <w:p w14:paraId="44DCF517" w14:textId="77777777" w:rsidR="00034BB6" w:rsidRPr="00D6078F" w:rsidRDefault="00034BB6" w:rsidP="00034BB6">
      <w:pPr>
        <w:tabs>
          <w:tab w:val="left" w:pos="0"/>
        </w:tabs>
      </w:pPr>
    </w:p>
    <w:p w14:paraId="6BB3592E" w14:textId="77777777" w:rsidR="00034BB6" w:rsidRPr="00D6078F" w:rsidRDefault="00034BB6" w:rsidP="00034BB6">
      <w:pPr>
        <w:pStyle w:val="ListParagraph"/>
        <w:tabs>
          <w:tab w:val="left" w:pos="0"/>
        </w:tabs>
        <w:ind w:left="0"/>
      </w:pPr>
      <w:r w:rsidRPr="00D6078F">
        <w:t xml:space="preserve">В том </w:t>
      </w:r>
      <w:r w:rsidRPr="0020164C">
        <w:t>добродетель</w:t>
      </w:r>
      <w:r w:rsidRPr="00D6078F">
        <w:t>, чтоб каждую вещь разузнать хорошенько,</w:t>
      </w:r>
      <w:r>
        <w:t xml:space="preserve"> в</w:t>
      </w:r>
      <w:r w:rsidRPr="00D6078F">
        <w:t xml:space="preserve"> том, чтобы знать, что на пользу идет, по правде и честно,</w:t>
      </w:r>
      <w:r>
        <w:t xml:space="preserve"> з</w:t>
      </w:r>
      <w:r w:rsidRPr="00D6078F">
        <w:t>ло от добра отличить, избегая вреда и бесчестья.</w:t>
      </w:r>
    </w:p>
    <w:p w14:paraId="5A713424" w14:textId="77777777" w:rsidR="00034BB6" w:rsidRPr="00D6078F" w:rsidRDefault="00034BB6" w:rsidP="00034BB6">
      <w:pPr>
        <w:tabs>
          <w:tab w:val="left" w:pos="0"/>
        </w:tabs>
      </w:pPr>
    </w:p>
    <w:p w14:paraId="43EA41CA" w14:textId="77777777" w:rsidR="00034BB6" w:rsidRPr="00D6078F" w:rsidRDefault="00034BB6" w:rsidP="00034BB6">
      <w:pPr>
        <w:pStyle w:val="ListParagraph"/>
        <w:tabs>
          <w:tab w:val="left" w:pos="0"/>
        </w:tabs>
        <w:ind w:left="0"/>
      </w:pPr>
      <w:r w:rsidRPr="00D6078F">
        <w:t>Злым неприятелем быть порочных людей и порока,</w:t>
      </w:r>
      <w:r>
        <w:t xml:space="preserve"> д</w:t>
      </w:r>
      <w:r w:rsidRPr="00D6078F">
        <w:t xml:space="preserve">обрым защитником </w:t>
      </w:r>
      <w:r w:rsidRPr="0020164C">
        <w:t>быть</w:t>
      </w:r>
      <w:r w:rsidRPr="00D6078F">
        <w:t xml:space="preserve"> людей и нравов хороших.</w:t>
      </w:r>
    </w:p>
    <w:p w14:paraId="0CEAADC4" w14:textId="77777777" w:rsidR="00034BB6" w:rsidRPr="00D6078F" w:rsidRDefault="00034BB6" w:rsidP="00034BB6">
      <w:pPr>
        <w:pStyle w:val="ListParagraph"/>
        <w:tabs>
          <w:tab w:val="left" w:pos="0"/>
        </w:tabs>
        <w:ind w:left="0"/>
      </w:pPr>
    </w:p>
    <w:p w14:paraId="2218E157" w14:textId="77777777" w:rsidR="00034BB6" w:rsidRDefault="00034BB6" w:rsidP="00034BB6">
      <w:pPr>
        <w:pStyle w:val="ListParagraph"/>
        <w:tabs>
          <w:tab w:val="left" w:pos="0"/>
        </w:tabs>
        <w:ind w:left="0"/>
      </w:pPr>
      <w:r w:rsidRPr="00D6078F">
        <w:t xml:space="preserve">Правду и честь полюбить, оценить и в жизни </w:t>
      </w:r>
      <w:r w:rsidRPr="0020164C">
        <w:t>держаться</w:t>
      </w:r>
      <w:r w:rsidRPr="00D6078F">
        <w:t>.</w:t>
      </w:r>
      <w:r>
        <w:t xml:space="preserve"> </w:t>
      </w:r>
    </w:p>
    <w:p w14:paraId="2F8995BB" w14:textId="77777777" w:rsidR="00034BB6" w:rsidRDefault="00034BB6" w:rsidP="00034BB6">
      <w:pPr>
        <w:pStyle w:val="ListParagraph"/>
        <w:tabs>
          <w:tab w:val="left" w:pos="0"/>
        </w:tabs>
        <w:ind w:left="0"/>
      </w:pPr>
    </w:p>
    <w:p w14:paraId="4C41F994" w14:textId="77777777" w:rsidR="00034BB6" w:rsidRPr="00D6078F" w:rsidRDefault="00034BB6" w:rsidP="00034BB6">
      <w:pPr>
        <w:pStyle w:val="ListParagraph"/>
        <w:tabs>
          <w:tab w:val="left" w:pos="0"/>
        </w:tabs>
        <w:ind w:left="0"/>
      </w:pPr>
      <w:r w:rsidRPr="0020164C">
        <w:t>Доблесть</w:t>
      </w:r>
      <w:r w:rsidRPr="00D6078F">
        <w:t xml:space="preserve"> — всегда сознавать последствия наших поступков,</w:t>
      </w:r>
      <w:r>
        <w:t xml:space="preserve"> д</w:t>
      </w:r>
      <w:r w:rsidRPr="00D6078F">
        <w:t xml:space="preserve">облесть — всегда разбирать, где честь, где право, где польза, </w:t>
      </w:r>
      <w:r>
        <w:t>ч</w:t>
      </w:r>
      <w:r w:rsidRPr="00D6078F">
        <w:t xml:space="preserve">то хорошо и что нет, что гнусно, бесчестно и вредно. </w:t>
      </w:r>
    </w:p>
    <w:p w14:paraId="1A108A05" w14:textId="77777777" w:rsidR="00034BB6" w:rsidRDefault="00034BB6" w:rsidP="00034BB6">
      <w:pPr>
        <w:pStyle w:val="ListParagraph"/>
        <w:tabs>
          <w:tab w:val="left" w:pos="0"/>
        </w:tabs>
        <w:ind w:left="0"/>
      </w:pPr>
    </w:p>
    <w:p w14:paraId="078BA0D6" w14:textId="77777777" w:rsidR="00034BB6" w:rsidRPr="0020164C" w:rsidRDefault="00034BB6" w:rsidP="00034BB6">
      <w:pPr>
        <w:tabs>
          <w:tab w:val="left" w:pos="0"/>
        </w:tabs>
      </w:pPr>
      <w:r w:rsidRPr="008964B9">
        <w:rPr>
          <w:color w:val="FF0000"/>
        </w:rPr>
        <w:t>МАРЦИАЛ</w:t>
      </w:r>
      <w:r w:rsidRPr="00E34C7F">
        <w:t xml:space="preserve">               </w:t>
      </w:r>
    </w:p>
    <w:p w14:paraId="12A5DC01" w14:textId="77777777" w:rsidR="00034BB6" w:rsidRPr="00D6078F" w:rsidRDefault="00034BB6" w:rsidP="00034BB6">
      <w:pPr>
        <w:pStyle w:val="ListParagraph"/>
        <w:tabs>
          <w:tab w:val="left" w:pos="0"/>
        </w:tabs>
        <w:ind w:left="0"/>
      </w:pPr>
      <w:r w:rsidRPr="00D6078F">
        <w:t>Есть правда правдивей правды.</w:t>
      </w:r>
    </w:p>
    <w:p w14:paraId="7FF5D6EB" w14:textId="77777777" w:rsidR="00034BB6" w:rsidRPr="00D6078F" w:rsidRDefault="00034BB6" w:rsidP="00034BB6">
      <w:pPr>
        <w:tabs>
          <w:tab w:val="left" w:pos="0"/>
        </w:tabs>
      </w:pPr>
    </w:p>
    <w:p w14:paraId="1542FD4B" w14:textId="77777777" w:rsidR="00034BB6" w:rsidRPr="00D6078F" w:rsidRDefault="00034BB6" w:rsidP="00034BB6">
      <w:pPr>
        <w:pStyle w:val="ListParagraph"/>
        <w:tabs>
          <w:tab w:val="left" w:pos="0"/>
        </w:tabs>
        <w:ind w:left="0"/>
      </w:pPr>
      <w:r w:rsidRPr="00D6078F">
        <w:t>Истинна скорбь у того, кто втихомолку скорбит.</w:t>
      </w:r>
    </w:p>
    <w:p w14:paraId="45FBECE7" w14:textId="77777777" w:rsidR="00034BB6" w:rsidRDefault="00034BB6" w:rsidP="00034BB6">
      <w:pPr>
        <w:pStyle w:val="ListParagraph"/>
        <w:tabs>
          <w:tab w:val="left" w:pos="0"/>
        </w:tabs>
        <w:ind w:left="0"/>
      </w:pPr>
    </w:p>
    <w:p w14:paraId="6CBC3EC5" w14:textId="77777777" w:rsidR="00034BB6" w:rsidRPr="00D6078F" w:rsidRDefault="00034BB6" w:rsidP="00034BB6">
      <w:pPr>
        <w:pStyle w:val="ListParagraph"/>
        <w:tabs>
          <w:tab w:val="left" w:pos="0"/>
        </w:tabs>
        <w:ind w:left="0"/>
      </w:pPr>
      <w:r w:rsidRPr="00D6078F">
        <w:t>Мужествен тот, кто сумел добрым в несчастии быть.</w:t>
      </w:r>
    </w:p>
    <w:p w14:paraId="0CC0F824" w14:textId="77777777" w:rsidR="00034BB6" w:rsidRPr="00D6078F" w:rsidRDefault="00034BB6" w:rsidP="00034BB6">
      <w:pPr>
        <w:tabs>
          <w:tab w:val="left" w:pos="0"/>
        </w:tabs>
      </w:pPr>
    </w:p>
    <w:p w14:paraId="61FC3832" w14:textId="77777777" w:rsidR="00034BB6" w:rsidRPr="00D6078F" w:rsidRDefault="00034BB6" w:rsidP="00034BB6">
      <w:pPr>
        <w:pStyle w:val="ListParagraph"/>
        <w:tabs>
          <w:tab w:val="left" w:pos="0"/>
        </w:tabs>
        <w:ind w:left="0"/>
      </w:pPr>
      <w:r w:rsidRPr="00D6078F">
        <w:t>Порядочный человек всегда простак.</w:t>
      </w:r>
    </w:p>
    <w:p w14:paraId="2404BC12" w14:textId="77777777" w:rsidR="00034BB6" w:rsidRPr="00D6078F" w:rsidRDefault="00034BB6" w:rsidP="00034BB6">
      <w:pPr>
        <w:tabs>
          <w:tab w:val="left" w:pos="0"/>
        </w:tabs>
      </w:pPr>
    </w:p>
    <w:p w14:paraId="64AFB336" w14:textId="77777777" w:rsidR="00034BB6" w:rsidRPr="00E55979" w:rsidRDefault="00034BB6" w:rsidP="00034BB6">
      <w:pPr>
        <w:tabs>
          <w:tab w:val="left" w:pos="0"/>
        </w:tabs>
      </w:pPr>
      <w:r w:rsidRPr="008964B9">
        <w:rPr>
          <w:color w:val="FF0000"/>
        </w:rPr>
        <w:t>НЕВИЙ</w:t>
      </w:r>
      <w:r w:rsidRPr="00E55979">
        <w:t xml:space="preserve">                      </w:t>
      </w:r>
    </w:p>
    <w:p w14:paraId="437B130E" w14:textId="77777777" w:rsidR="00034BB6" w:rsidRPr="00D6078F" w:rsidRDefault="00034BB6" w:rsidP="00034BB6">
      <w:pPr>
        <w:tabs>
          <w:tab w:val="left" w:pos="0"/>
        </w:tabs>
      </w:pPr>
      <w:r w:rsidRPr="00D6078F">
        <w:t>Приятна похвала из уст людей, достойных похвалы.</w:t>
      </w:r>
    </w:p>
    <w:p w14:paraId="6396E443" w14:textId="77777777" w:rsidR="00034BB6" w:rsidRPr="00D6078F" w:rsidRDefault="00034BB6" w:rsidP="00034BB6">
      <w:pPr>
        <w:tabs>
          <w:tab w:val="left" w:pos="0"/>
        </w:tabs>
      </w:pPr>
    </w:p>
    <w:p w14:paraId="2EBFD8ED" w14:textId="77777777" w:rsidR="00034BB6" w:rsidRPr="00A460AA" w:rsidRDefault="00034BB6" w:rsidP="00034BB6">
      <w:pPr>
        <w:pStyle w:val="ListParagraph"/>
        <w:tabs>
          <w:tab w:val="left" w:pos="0"/>
        </w:tabs>
        <w:ind w:left="0"/>
      </w:pPr>
      <w:r w:rsidRPr="008964B9">
        <w:rPr>
          <w:color w:val="FF0000"/>
        </w:rPr>
        <w:t>ПЕРСИЙ</w:t>
      </w:r>
      <w:r w:rsidRPr="00A460AA">
        <w:t xml:space="preserve">                    </w:t>
      </w:r>
    </w:p>
    <w:p w14:paraId="10F1B5DF" w14:textId="77777777" w:rsidR="00034BB6" w:rsidRPr="00D6078F" w:rsidRDefault="00034BB6" w:rsidP="00034BB6">
      <w:pPr>
        <w:pStyle w:val="ListParagraph"/>
        <w:tabs>
          <w:tab w:val="left" w:pos="0"/>
        </w:tabs>
        <w:ind w:left="0"/>
        <w:rPr>
          <w:rFonts w:cs="Bookman Old Style"/>
          <w:color w:val="330000"/>
        </w:rPr>
      </w:pPr>
      <w:r w:rsidRPr="00D6078F">
        <w:t xml:space="preserve">Вне </w:t>
      </w:r>
      <w:r w:rsidRPr="0020164C">
        <w:t>себя</w:t>
      </w:r>
      <w:r w:rsidRPr="00D6078F">
        <w:t xml:space="preserve"> самого судьи не ищи ты.</w:t>
      </w:r>
      <w:r w:rsidRPr="00D6078F">
        <w:rPr>
          <w:rFonts w:cs="Bookman Old Style"/>
          <w:color w:val="330000"/>
        </w:rPr>
        <w:t xml:space="preserve"> </w:t>
      </w:r>
    </w:p>
    <w:p w14:paraId="23DAE136" w14:textId="77777777" w:rsidR="00034BB6" w:rsidRPr="0008160C" w:rsidRDefault="00034BB6" w:rsidP="00034BB6">
      <w:pPr>
        <w:tabs>
          <w:tab w:val="left" w:pos="0"/>
        </w:tabs>
      </w:pPr>
    </w:p>
    <w:p w14:paraId="1EFEAD1C" w14:textId="77777777" w:rsidR="00034BB6" w:rsidRPr="0008160C" w:rsidRDefault="00034BB6" w:rsidP="00034BB6">
      <w:pPr>
        <w:tabs>
          <w:tab w:val="left" w:pos="0"/>
        </w:tabs>
      </w:pPr>
      <w:r w:rsidRPr="008964B9">
        <w:rPr>
          <w:color w:val="FF0000"/>
        </w:rPr>
        <w:t>ПЕТРОНИЙ</w:t>
      </w:r>
      <w:r w:rsidRPr="0008160C">
        <w:t xml:space="preserve">                </w:t>
      </w:r>
    </w:p>
    <w:p w14:paraId="2B43D281" w14:textId="77777777" w:rsidR="00034BB6" w:rsidRPr="00D6078F" w:rsidRDefault="00034BB6" w:rsidP="00034BB6">
      <w:pPr>
        <w:pStyle w:val="ListParagraph"/>
        <w:tabs>
          <w:tab w:val="left" w:pos="0"/>
        </w:tabs>
        <w:ind w:left="0"/>
      </w:pPr>
      <w:r w:rsidRPr="00D6078F">
        <w:t>Благоразумный мудрец презреньем казнит за обиду.</w:t>
      </w:r>
    </w:p>
    <w:p w14:paraId="63EF75B4" w14:textId="77777777" w:rsidR="00034BB6" w:rsidRPr="00D6078F" w:rsidRDefault="00034BB6" w:rsidP="00034BB6">
      <w:pPr>
        <w:tabs>
          <w:tab w:val="left" w:pos="0"/>
        </w:tabs>
      </w:pPr>
    </w:p>
    <w:p w14:paraId="7483683C" w14:textId="77777777" w:rsidR="00034BB6" w:rsidRPr="00D6078F" w:rsidRDefault="00034BB6" w:rsidP="00034BB6">
      <w:pPr>
        <w:pStyle w:val="ListParagraph"/>
        <w:tabs>
          <w:tab w:val="left" w:pos="0"/>
        </w:tabs>
        <w:ind w:left="0"/>
      </w:pPr>
      <w:r w:rsidRPr="00D6078F">
        <w:t>Больше всего я люблю путь свой сам избирать.</w:t>
      </w:r>
    </w:p>
    <w:p w14:paraId="7042AA93" w14:textId="77777777" w:rsidR="00034BB6" w:rsidRPr="00D6078F" w:rsidRDefault="00034BB6" w:rsidP="00034BB6">
      <w:pPr>
        <w:pStyle w:val="ListParagraph"/>
        <w:tabs>
          <w:tab w:val="left" w:pos="0"/>
        </w:tabs>
        <w:ind w:left="0"/>
      </w:pPr>
    </w:p>
    <w:p w14:paraId="4896AF14" w14:textId="77777777" w:rsidR="00034BB6" w:rsidRPr="00D6078F" w:rsidRDefault="00034BB6" w:rsidP="00034BB6">
      <w:pPr>
        <w:pStyle w:val="ListParagraph"/>
        <w:tabs>
          <w:tab w:val="left" w:pos="0"/>
        </w:tabs>
        <w:ind w:left="0"/>
      </w:pPr>
      <w:r w:rsidRPr="00D6078F">
        <w:t>Всякий сам себе грешен.</w:t>
      </w:r>
    </w:p>
    <w:p w14:paraId="57C77ED6" w14:textId="77777777" w:rsidR="00034BB6" w:rsidRPr="00D6078F" w:rsidRDefault="00034BB6" w:rsidP="00034BB6">
      <w:pPr>
        <w:tabs>
          <w:tab w:val="left" w:pos="0"/>
        </w:tabs>
      </w:pPr>
    </w:p>
    <w:p w14:paraId="1B59B927" w14:textId="77777777" w:rsidR="00034BB6" w:rsidRPr="00D6078F" w:rsidRDefault="00034BB6" w:rsidP="00034BB6">
      <w:pPr>
        <w:pStyle w:val="ListParagraph"/>
        <w:tabs>
          <w:tab w:val="left" w:pos="0"/>
        </w:tabs>
        <w:ind w:left="0"/>
      </w:pPr>
      <w:r w:rsidRPr="00D6078F">
        <w:t>Каждому дорого свое.</w:t>
      </w:r>
    </w:p>
    <w:p w14:paraId="5C20C5BD" w14:textId="77777777" w:rsidR="00034BB6" w:rsidRDefault="00034BB6" w:rsidP="00034BB6">
      <w:pPr>
        <w:pStyle w:val="ListParagraph"/>
        <w:tabs>
          <w:tab w:val="left" w:pos="0"/>
        </w:tabs>
        <w:ind w:left="0"/>
      </w:pPr>
    </w:p>
    <w:p w14:paraId="704EC2D1" w14:textId="77777777" w:rsidR="00034BB6" w:rsidRPr="00D6078F" w:rsidRDefault="00034BB6" w:rsidP="00034BB6">
      <w:pPr>
        <w:pStyle w:val="ListParagraph"/>
        <w:tabs>
          <w:tab w:val="left" w:pos="0"/>
        </w:tabs>
        <w:ind w:left="0"/>
      </w:pPr>
      <w:r w:rsidRPr="00D6078F">
        <w:t xml:space="preserve">Лучше давать повод к смеху, чем к насмешкам. </w:t>
      </w:r>
    </w:p>
    <w:p w14:paraId="1894BFFE" w14:textId="77777777" w:rsidR="00034BB6" w:rsidRDefault="00034BB6" w:rsidP="00034BB6">
      <w:pPr>
        <w:pStyle w:val="ListParagraph"/>
        <w:tabs>
          <w:tab w:val="left" w:pos="0"/>
        </w:tabs>
        <w:ind w:left="0"/>
      </w:pPr>
    </w:p>
    <w:p w14:paraId="1D9634B0" w14:textId="77777777" w:rsidR="00034BB6" w:rsidRPr="00D6078F" w:rsidRDefault="00034BB6" w:rsidP="00034BB6">
      <w:pPr>
        <w:pStyle w:val="ListParagraph"/>
        <w:tabs>
          <w:tab w:val="left" w:pos="0"/>
        </w:tabs>
        <w:ind w:left="0"/>
      </w:pPr>
      <w:r w:rsidRPr="00D6078F">
        <w:t>Никому не надо делать добра: все едино</w:t>
      </w:r>
      <w:r>
        <w:t>,</w:t>
      </w:r>
      <w:r w:rsidRPr="00D6078F">
        <w:t xml:space="preserve"> что в колодец бросить. </w:t>
      </w:r>
    </w:p>
    <w:p w14:paraId="26700D5E" w14:textId="77777777" w:rsidR="00034BB6" w:rsidRDefault="00034BB6" w:rsidP="00034BB6">
      <w:pPr>
        <w:pStyle w:val="ListParagraph"/>
        <w:tabs>
          <w:tab w:val="left" w:pos="0"/>
        </w:tabs>
        <w:ind w:left="0"/>
      </w:pPr>
    </w:p>
    <w:p w14:paraId="33BDA94A" w14:textId="77777777" w:rsidR="00034BB6" w:rsidRPr="009A6BB6" w:rsidRDefault="00034BB6" w:rsidP="00034BB6">
      <w:pPr>
        <w:tabs>
          <w:tab w:val="left" w:pos="0"/>
        </w:tabs>
      </w:pPr>
      <w:r w:rsidRPr="008964B9">
        <w:rPr>
          <w:color w:val="FF0000"/>
        </w:rPr>
        <w:t>ПЛАВТ</w:t>
      </w:r>
      <w:r w:rsidRPr="009A6BB6">
        <w:t xml:space="preserve">       </w:t>
      </w:r>
    </w:p>
    <w:p w14:paraId="0E144311" w14:textId="77777777" w:rsidR="00034BB6" w:rsidRPr="00D6078F" w:rsidRDefault="00034BB6" w:rsidP="00034BB6">
      <w:pPr>
        <w:tabs>
          <w:tab w:val="left" w:pos="0"/>
        </w:tabs>
      </w:pPr>
      <w:r w:rsidRPr="00D6078F">
        <w:t xml:space="preserve">Из свидетелей лучше один видевший, чем десять слышавших. </w:t>
      </w:r>
    </w:p>
    <w:p w14:paraId="3A5DAC15" w14:textId="77777777" w:rsidR="00034BB6" w:rsidRPr="00D6078F" w:rsidRDefault="00034BB6" w:rsidP="00034BB6">
      <w:pPr>
        <w:tabs>
          <w:tab w:val="left" w:pos="0"/>
        </w:tabs>
      </w:pPr>
    </w:p>
    <w:p w14:paraId="369F715A" w14:textId="77777777" w:rsidR="00034BB6" w:rsidRPr="00D6078F" w:rsidRDefault="00034BB6" w:rsidP="00034BB6">
      <w:pPr>
        <w:tabs>
          <w:tab w:val="left" w:pos="0"/>
        </w:tabs>
      </w:pPr>
      <w:r w:rsidRPr="00D6078F">
        <w:t xml:space="preserve">Истинно честен тот, кто всегда спрашивает себя, достаточно ли он честен. </w:t>
      </w:r>
    </w:p>
    <w:p w14:paraId="1DCC6DBA" w14:textId="77777777" w:rsidR="00034BB6" w:rsidRPr="00D6078F" w:rsidRDefault="00034BB6" w:rsidP="00034BB6">
      <w:pPr>
        <w:tabs>
          <w:tab w:val="left" w:pos="0"/>
        </w:tabs>
      </w:pPr>
    </w:p>
    <w:p w14:paraId="469A3EDA" w14:textId="77777777" w:rsidR="00034BB6" w:rsidRPr="00D6078F" w:rsidRDefault="00034BB6" w:rsidP="00034BB6">
      <w:pPr>
        <w:tabs>
          <w:tab w:val="left" w:pos="0"/>
        </w:tabs>
      </w:pPr>
      <w:r w:rsidRPr="00D6078F">
        <w:t xml:space="preserve">Как часто величие дарования скрыто в безгласности! </w:t>
      </w:r>
    </w:p>
    <w:p w14:paraId="266A1993" w14:textId="77777777" w:rsidR="00034BB6" w:rsidRPr="00D6078F" w:rsidRDefault="00034BB6" w:rsidP="00034BB6">
      <w:pPr>
        <w:tabs>
          <w:tab w:val="left" w:pos="0"/>
        </w:tabs>
      </w:pPr>
    </w:p>
    <w:p w14:paraId="4F63D0DA" w14:textId="77777777" w:rsidR="00034BB6" w:rsidRPr="00D6078F" w:rsidRDefault="00034BB6" w:rsidP="00034BB6">
      <w:pPr>
        <w:tabs>
          <w:tab w:val="left" w:pos="0"/>
        </w:tabs>
      </w:pPr>
      <w:r w:rsidRPr="00D6078F">
        <w:t xml:space="preserve">Кто в гневе мягок, тот умней гораздо. </w:t>
      </w:r>
    </w:p>
    <w:p w14:paraId="43501ABB" w14:textId="77777777" w:rsidR="00034BB6" w:rsidRDefault="00034BB6" w:rsidP="00034BB6">
      <w:pPr>
        <w:tabs>
          <w:tab w:val="left" w:pos="0"/>
        </w:tabs>
      </w:pPr>
    </w:p>
    <w:p w14:paraId="731E421C" w14:textId="77777777" w:rsidR="00034BB6" w:rsidRPr="00D6078F" w:rsidRDefault="00034BB6" w:rsidP="00034BB6">
      <w:pPr>
        <w:tabs>
          <w:tab w:val="left" w:pos="0"/>
        </w:tabs>
      </w:pPr>
      <w:r w:rsidRPr="00D6078F">
        <w:t xml:space="preserve">Не заставляй себя ждать. </w:t>
      </w:r>
    </w:p>
    <w:p w14:paraId="6ADB25A1" w14:textId="77777777" w:rsidR="00034BB6" w:rsidRPr="00D6078F" w:rsidRDefault="00034BB6" w:rsidP="00034BB6">
      <w:pPr>
        <w:tabs>
          <w:tab w:val="left" w:pos="0"/>
        </w:tabs>
      </w:pPr>
    </w:p>
    <w:p w14:paraId="743F7C42" w14:textId="77777777" w:rsidR="00034BB6" w:rsidRPr="00D6078F" w:rsidRDefault="00034BB6" w:rsidP="00034BB6">
      <w:pPr>
        <w:tabs>
          <w:tab w:val="left" w:pos="0"/>
        </w:tabs>
      </w:pPr>
      <w:r w:rsidRPr="00D6078F">
        <w:t>Не бей кулаками по остриям.</w:t>
      </w:r>
    </w:p>
    <w:p w14:paraId="428EEA09" w14:textId="77777777" w:rsidR="00034BB6" w:rsidRPr="00D6078F" w:rsidRDefault="00034BB6" w:rsidP="00034BB6">
      <w:pPr>
        <w:tabs>
          <w:tab w:val="left" w:pos="0"/>
        </w:tabs>
      </w:pPr>
    </w:p>
    <w:p w14:paraId="7FB5310F" w14:textId="77777777" w:rsidR="00034BB6" w:rsidRPr="00D6078F" w:rsidRDefault="00034BB6" w:rsidP="00034BB6">
      <w:pPr>
        <w:tabs>
          <w:tab w:val="left" w:pos="0"/>
        </w:tabs>
      </w:pPr>
      <w:r w:rsidRPr="00D6078F">
        <w:t>Не ищи узлы в тростнике.</w:t>
      </w:r>
    </w:p>
    <w:p w14:paraId="65280BD3" w14:textId="77777777" w:rsidR="00034BB6" w:rsidRPr="00D6078F" w:rsidRDefault="00034BB6" w:rsidP="00034BB6">
      <w:pPr>
        <w:tabs>
          <w:tab w:val="left" w:pos="0"/>
        </w:tabs>
      </w:pPr>
    </w:p>
    <w:p w14:paraId="4C5A95C3" w14:textId="77777777" w:rsidR="00034BB6" w:rsidRPr="00D6078F" w:rsidRDefault="00034BB6" w:rsidP="00034BB6">
      <w:pPr>
        <w:tabs>
          <w:tab w:val="left" w:pos="0"/>
        </w:tabs>
      </w:pPr>
      <w:r w:rsidRPr="00D6078F">
        <w:t xml:space="preserve">Неожиданное случается в жизни чаще, чем ожидаемое. </w:t>
      </w:r>
    </w:p>
    <w:p w14:paraId="4A303A33" w14:textId="77777777" w:rsidR="00034BB6" w:rsidRPr="00D6078F" w:rsidRDefault="00034BB6" w:rsidP="00034BB6">
      <w:pPr>
        <w:tabs>
          <w:tab w:val="left" w:pos="0"/>
        </w:tabs>
      </w:pPr>
    </w:p>
    <w:p w14:paraId="373580A2" w14:textId="77777777" w:rsidR="00034BB6" w:rsidRPr="00D6078F" w:rsidRDefault="00034BB6" w:rsidP="00034BB6">
      <w:pPr>
        <w:tabs>
          <w:tab w:val="left" w:pos="0"/>
        </w:tabs>
      </w:pPr>
      <w:r w:rsidRPr="00D6078F">
        <w:t>Не черпай воду решетом.</w:t>
      </w:r>
    </w:p>
    <w:p w14:paraId="1A9492FB" w14:textId="77777777" w:rsidR="00034BB6" w:rsidRDefault="00034BB6" w:rsidP="00034BB6">
      <w:pPr>
        <w:tabs>
          <w:tab w:val="left" w:pos="0"/>
        </w:tabs>
      </w:pPr>
    </w:p>
    <w:p w14:paraId="50D76FA3" w14:textId="77777777" w:rsidR="00034BB6" w:rsidRPr="00D6078F" w:rsidRDefault="00034BB6" w:rsidP="00034BB6">
      <w:pPr>
        <w:tabs>
          <w:tab w:val="left" w:pos="0"/>
        </w:tabs>
      </w:pPr>
      <w:r w:rsidRPr="00D6078F">
        <w:t xml:space="preserve">Одновременно дуть и глотать нелегко. </w:t>
      </w:r>
    </w:p>
    <w:p w14:paraId="73E2B2DA" w14:textId="77777777" w:rsidR="00034BB6" w:rsidRPr="00D6078F" w:rsidRDefault="00034BB6" w:rsidP="00034BB6">
      <w:pPr>
        <w:tabs>
          <w:tab w:val="left" w:pos="0"/>
        </w:tabs>
      </w:pPr>
    </w:p>
    <w:p w14:paraId="5AF451F3" w14:textId="77777777" w:rsidR="00034BB6" w:rsidRPr="00D6078F" w:rsidRDefault="00034BB6" w:rsidP="00034BB6">
      <w:pPr>
        <w:tabs>
          <w:tab w:val="left" w:pos="0"/>
        </w:tabs>
      </w:pPr>
      <w:r w:rsidRPr="00D6078F">
        <w:t xml:space="preserve">Сказанное в шутку не обращай в серьезное. </w:t>
      </w:r>
    </w:p>
    <w:p w14:paraId="69F8C1C0" w14:textId="77777777" w:rsidR="00034BB6" w:rsidRPr="00D6078F" w:rsidRDefault="00034BB6" w:rsidP="00034BB6">
      <w:pPr>
        <w:tabs>
          <w:tab w:val="left" w:pos="0"/>
        </w:tabs>
      </w:pPr>
    </w:p>
    <w:p w14:paraId="072DC0DD" w14:textId="77777777" w:rsidR="00034BB6" w:rsidRPr="00D6078F" w:rsidRDefault="00034BB6" w:rsidP="00034BB6">
      <w:pPr>
        <w:tabs>
          <w:tab w:val="left" w:pos="0"/>
        </w:tabs>
      </w:pPr>
      <w:r w:rsidRPr="00D6078F">
        <w:t>Человек человеку — волк, если он его не знает.</w:t>
      </w:r>
    </w:p>
    <w:p w14:paraId="014C9729" w14:textId="77777777" w:rsidR="00034BB6" w:rsidRPr="00D6078F" w:rsidRDefault="00034BB6" w:rsidP="00034BB6">
      <w:pPr>
        <w:tabs>
          <w:tab w:val="left" w:pos="0"/>
        </w:tabs>
      </w:pPr>
    </w:p>
    <w:p w14:paraId="724FAE33" w14:textId="77777777" w:rsidR="00034BB6" w:rsidRPr="008964B9" w:rsidRDefault="00034BB6" w:rsidP="00034BB6">
      <w:pPr>
        <w:tabs>
          <w:tab w:val="left" w:pos="0"/>
        </w:tabs>
        <w:rPr>
          <w:color w:val="FF0000"/>
        </w:rPr>
      </w:pPr>
      <w:r w:rsidRPr="008964B9">
        <w:rPr>
          <w:color w:val="FF0000"/>
        </w:rPr>
        <w:t xml:space="preserve">ПЛИНИЙ СЕКОНД                   </w:t>
      </w:r>
    </w:p>
    <w:p w14:paraId="75DABE1B" w14:textId="77777777" w:rsidR="00034BB6" w:rsidRPr="00D6078F" w:rsidRDefault="00034BB6" w:rsidP="00034BB6">
      <w:pPr>
        <w:tabs>
          <w:tab w:val="left" w:pos="0"/>
        </w:tabs>
      </w:pPr>
      <w:r w:rsidRPr="00D6078F">
        <w:t xml:space="preserve">Падает тот, кто бежит. Тот, кто ползет, не падает. </w:t>
      </w:r>
    </w:p>
    <w:p w14:paraId="63BC069F" w14:textId="77777777" w:rsidR="00034BB6" w:rsidRDefault="00034BB6" w:rsidP="00034BB6">
      <w:pPr>
        <w:tabs>
          <w:tab w:val="left" w:pos="0"/>
        </w:tabs>
      </w:pPr>
    </w:p>
    <w:p w14:paraId="3F56E27F" w14:textId="77777777" w:rsidR="00034BB6" w:rsidRPr="008964B9" w:rsidRDefault="00034BB6" w:rsidP="00034BB6">
      <w:pPr>
        <w:tabs>
          <w:tab w:val="left" w:pos="0"/>
        </w:tabs>
        <w:rPr>
          <w:iCs/>
          <w:color w:val="FF0000"/>
        </w:rPr>
      </w:pPr>
      <w:r w:rsidRPr="008964B9">
        <w:rPr>
          <w:color w:val="FF0000"/>
        </w:rPr>
        <w:t xml:space="preserve">ПЛИНИЙ  ЦИЦИЛИЙ             </w:t>
      </w:r>
    </w:p>
    <w:p w14:paraId="033BE8B9" w14:textId="77777777" w:rsidR="00034BB6" w:rsidRDefault="00034BB6" w:rsidP="00034BB6">
      <w:pPr>
        <w:tabs>
          <w:tab w:val="left" w:pos="0"/>
        </w:tabs>
      </w:pPr>
      <w:r w:rsidRPr="00FE17A6">
        <w:t>Если сомневаешься, воздержись.</w:t>
      </w:r>
    </w:p>
    <w:p w14:paraId="2C5BB8BB" w14:textId="77777777" w:rsidR="00034BB6" w:rsidRDefault="00034BB6" w:rsidP="00034BB6">
      <w:pPr>
        <w:tabs>
          <w:tab w:val="left" w:pos="0"/>
        </w:tabs>
      </w:pPr>
    </w:p>
    <w:p w14:paraId="55CAA844" w14:textId="77777777" w:rsidR="00034BB6" w:rsidRPr="00D6078F" w:rsidRDefault="00034BB6" w:rsidP="00034BB6">
      <w:pPr>
        <w:tabs>
          <w:tab w:val="left" w:pos="0"/>
        </w:tabs>
      </w:pPr>
      <w:r w:rsidRPr="00D6078F">
        <w:t>Загляни в собственную душу.</w:t>
      </w:r>
    </w:p>
    <w:p w14:paraId="5AA60A60" w14:textId="77777777" w:rsidR="00034BB6" w:rsidRDefault="00034BB6" w:rsidP="00034BB6">
      <w:pPr>
        <w:tabs>
          <w:tab w:val="left" w:pos="0"/>
        </w:tabs>
      </w:pPr>
    </w:p>
    <w:p w14:paraId="2EE8DE44" w14:textId="77777777" w:rsidR="00034BB6" w:rsidRPr="00D6078F" w:rsidRDefault="00034BB6" w:rsidP="00034BB6">
      <w:pPr>
        <w:tabs>
          <w:tab w:val="left" w:pos="0"/>
        </w:tabs>
      </w:pPr>
      <w:r w:rsidRPr="00D6078F">
        <w:t>Как бы ни были обязаны тебе люди, если ты им откажешь в чем-нибудь одном, они только и запомнят, что этот отказ.</w:t>
      </w:r>
    </w:p>
    <w:p w14:paraId="36A3A4EE" w14:textId="77777777" w:rsidR="00034BB6" w:rsidRDefault="00034BB6" w:rsidP="00034BB6">
      <w:pPr>
        <w:tabs>
          <w:tab w:val="left" w:pos="0"/>
        </w:tabs>
      </w:pPr>
    </w:p>
    <w:p w14:paraId="3EFB0A37" w14:textId="77777777" w:rsidR="00034BB6" w:rsidRPr="00D6078F" w:rsidRDefault="00034BB6" w:rsidP="00034BB6">
      <w:pPr>
        <w:tabs>
          <w:tab w:val="left" w:pos="0"/>
        </w:tabs>
      </w:pPr>
      <w:r w:rsidRPr="00D6078F">
        <w:t>Люди больше ценят славу не великую, а широко разошедшуюся.</w:t>
      </w:r>
    </w:p>
    <w:p w14:paraId="3FC3ABF5" w14:textId="77777777" w:rsidR="00034BB6" w:rsidRDefault="00034BB6" w:rsidP="00034BB6">
      <w:pPr>
        <w:tabs>
          <w:tab w:val="left" w:pos="0"/>
        </w:tabs>
      </w:pPr>
    </w:p>
    <w:p w14:paraId="50A8B6E3" w14:textId="77777777" w:rsidR="00034BB6" w:rsidRPr="00D6078F" w:rsidRDefault="00034BB6" w:rsidP="00034BB6">
      <w:pPr>
        <w:tabs>
          <w:tab w:val="left" w:pos="0"/>
        </w:tabs>
      </w:pPr>
      <w:r w:rsidRPr="00D6078F">
        <w:t>Мы завидуем нравственному благородству, но гораздо больше тому, что его прославляют, и не судим вкривь и вкось только о добрых делах, покрытых мраком.</w:t>
      </w:r>
    </w:p>
    <w:p w14:paraId="737CF6FB" w14:textId="77777777" w:rsidR="00034BB6" w:rsidRDefault="00034BB6" w:rsidP="00034BB6">
      <w:pPr>
        <w:tabs>
          <w:tab w:val="left" w:pos="0"/>
        </w:tabs>
      </w:pPr>
    </w:p>
    <w:p w14:paraId="1C1BF731" w14:textId="77777777" w:rsidR="00034BB6" w:rsidRPr="00D6078F" w:rsidRDefault="00034BB6" w:rsidP="00034BB6">
      <w:pPr>
        <w:tabs>
          <w:tab w:val="left" w:pos="0"/>
        </w:tabs>
      </w:pPr>
      <w:r w:rsidRPr="00D6078F">
        <w:t xml:space="preserve">Мудрые люди говорят, что хорошо и почтенно идти по стопам предков, если, конечно, они шли прямым путем. </w:t>
      </w:r>
    </w:p>
    <w:p w14:paraId="77E6DDF3" w14:textId="77777777" w:rsidR="00034BB6" w:rsidRDefault="00034BB6" w:rsidP="00034BB6">
      <w:pPr>
        <w:tabs>
          <w:tab w:val="left" w:pos="0"/>
        </w:tabs>
      </w:pPr>
    </w:p>
    <w:p w14:paraId="6EDDBA98" w14:textId="77777777" w:rsidR="00034BB6" w:rsidRPr="00D6078F" w:rsidRDefault="00034BB6" w:rsidP="00034BB6">
      <w:pPr>
        <w:tabs>
          <w:tab w:val="left" w:pos="0"/>
        </w:tabs>
      </w:pPr>
      <w:r w:rsidRPr="00D6078F">
        <w:t>Насколько выше считать наградой за благородный поступок не молву, а сознание сделанного. Слава должна придти сама, ее нечего искать, а если случайно она и не придет, то поступок, заслуживающий славу, все равно останется прекрасным. Те, кто украшает словами свои благодеяния, совершают их, по-видимому, ради того, чтобы разгласить о них. Поступок, в рассказе свидетеля великолепный, в оценке самого совершившего бледнеет. Люди, не будучи в силах разрушить сделанное, придираются к похвальбе им. Если о твоем поступке лучше умолчать, они корят поступок; если ты не молчишь о том, что стоит похвалы, они обвиняют тебя самого.</w:t>
      </w:r>
    </w:p>
    <w:p w14:paraId="4B4C5B38" w14:textId="77777777" w:rsidR="00034BB6" w:rsidRDefault="00034BB6" w:rsidP="00034BB6">
      <w:pPr>
        <w:tabs>
          <w:tab w:val="left" w:pos="0"/>
        </w:tabs>
      </w:pPr>
    </w:p>
    <w:p w14:paraId="4B5452E1" w14:textId="77777777" w:rsidR="00034BB6" w:rsidRDefault="00034BB6" w:rsidP="00034BB6">
      <w:pPr>
        <w:tabs>
          <w:tab w:val="left" w:pos="0"/>
        </w:tabs>
      </w:pPr>
      <w:r w:rsidRPr="00D6078F">
        <w:t>Несправедливо, конечно, но так уж повелось, что в зависимости от успеха или неудачи те же самые решения или признают хорошими, или осуждают как плохие. Поэтому обычно одни и те же поступки определяют как рвение и как тщеславие, как щедрость и как безумие.</w:t>
      </w:r>
    </w:p>
    <w:p w14:paraId="7CFC4BEA" w14:textId="77777777" w:rsidR="00034BB6" w:rsidRDefault="00034BB6" w:rsidP="00034BB6">
      <w:pPr>
        <w:tabs>
          <w:tab w:val="left" w:pos="0"/>
        </w:tabs>
      </w:pPr>
    </w:p>
    <w:p w14:paraId="75F94977" w14:textId="77777777" w:rsidR="00034BB6" w:rsidRDefault="00034BB6" w:rsidP="00034BB6">
      <w:pPr>
        <w:tabs>
          <w:tab w:val="left" w:pos="0"/>
        </w:tabs>
      </w:pPr>
      <w:r w:rsidRPr="00D6078F">
        <w:t xml:space="preserve">Никто не выслушивает упреки с таким терпением, как те, кто заслуживает похвалы. </w:t>
      </w:r>
    </w:p>
    <w:p w14:paraId="77844500" w14:textId="77777777" w:rsidR="00034BB6" w:rsidRDefault="00034BB6" w:rsidP="00034BB6">
      <w:pPr>
        <w:tabs>
          <w:tab w:val="left" w:pos="0"/>
        </w:tabs>
      </w:pPr>
    </w:p>
    <w:p w14:paraId="28580B0F" w14:textId="77777777" w:rsidR="00034BB6" w:rsidRPr="00D6078F" w:rsidRDefault="00034BB6" w:rsidP="00034BB6">
      <w:pPr>
        <w:tabs>
          <w:tab w:val="left" w:pos="0"/>
        </w:tabs>
      </w:pPr>
      <w:r w:rsidRPr="00D6078F">
        <w:t>Ничто так не выделяет свет, как тени.</w:t>
      </w:r>
    </w:p>
    <w:p w14:paraId="54AD143E" w14:textId="77777777" w:rsidR="00034BB6" w:rsidRDefault="00034BB6" w:rsidP="00034BB6">
      <w:pPr>
        <w:tabs>
          <w:tab w:val="left" w:pos="0"/>
        </w:tabs>
      </w:pPr>
    </w:p>
    <w:p w14:paraId="0EEE678B" w14:textId="77777777" w:rsidR="00034BB6" w:rsidRPr="00D6078F" w:rsidRDefault="00034BB6" w:rsidP="00034BB6">
      <w:pPr>
        <w:tabs>
          <w:tab w:val="left" w:pos="0"/>
        </w:tabs>
      </w:pPr>
      <w:r w:rsidRPr="00D6078F">
        <w:t xml:space="preserve">Привычка к одним и тем же занятиям вырабатывает умение, но не развивает способностей, внушает не уверенность в себе, но самодовольство. </w:t>
      </w:r>
    </w:p>
    <w:p w14:paraId="6B06EAE1" w14:textId="77777777" w:rsidR="00034BB6" w:rsidRDefault="00034BB6" w:rsidP="00034BB6">
      <w:pPr>
        <w:tabs>
          <w:tab w:val="left" w:pos="0"/>
        </w:tabs>
      </w:pPr>
    </w:p>
    <w:p w14:paraId="036D9A1A" w14:textId="77777777" w:rsidR="00034BB6" w:rsidRPr="00D6078F" w:rsidRDefault="00034BB6" w:rsidP="00034BB6">
      <w:pPr>
        <w:tabs>
          <w:tab w:val="left" w:pos="0"/>
        </w:tabs>
      </w:pPr>
      <w:r w:rsidRPr="00D6078F">
        <w:t>Признак доброты – радость за других.</w:t>
      </w:r>
    </w:p>
    <w:p w14:paraId="1EBD7B57" w14:textId="77777777" w:rsidR="00034BB6" w:rsidRDefault="00034BB6" w:rsidP="00034BB6">
      <w:pPr>
        <w:tabs>
          <w:tab w:val="left" w:pos="0"/>
        </w:tabs>
      </w:pPr>
    </w:p>
    <w:p w14:paraId="66316C4E" w14:textId="77777777" w:rsidR="00034BB6" w:rsidRPr="00D6078F" w:rsidRDefault="00034BB6" w:rsidP="00034BB6">
      <w:pPr>
        <w:tabs>
          <w:tab w:val="left" w:pos="0"/>
        </w:tabs>
      </w:pPr>
      <w:r w:rsidRPr="00D6078F">
        <w:t xml:space="preserve">Самым прекрасным и человечным считаю я как в жизни, так и в занятиях соединение строгости с веселостью: первая не должна переходить в мрачность, вторая – в разгул. </w:t>
      </w:r>
    </w:p>
    <w:p w14:paraId="1114D2EA" w14:textId="77777777" w:rsidR="00034BB6" w:rsidRDefault="00034BB6" w:rsidP="00034BB6">
      <w:pPr>
        <w:tabs>
          <w:tab w:val="left" w:pos="0"/>
        </w:tabs>
      </w:pPr>
    </w:p>
    <w:p w14:paraId="66EC2808" w14:textId="77777777" w:rsidR="00034BB6" w:rsidRPr="00D6078F" w:rsidRDefault="00034BB6" w:rsidP="00034BB6">
      <w:pPr>
        <w:tabs>
          <w:tab w:val="left" w:pos="0"/>
        </w:tabs>
      </w:pPr>
      <w:r w:rsidRPr="00D6078F">
        <w:t>Старая слава молодую любит. Так уж устроено: если ты не добавишь к старым услугам новых, прежних как не бывало.</w:t>
      </w:r>
    </w:p>
    <w:p w14:paraId="0CC8B09F" w14:textId="77777777" w:rsidR="00034BB6" w:rsidRDefault="00034BB6" w:rsidP="00034BB6">
      <w:pPr>
        <w:tabs>
          <w:tab w:val="left" w:pos="0"/>
        </w:tabs>
      </w:pPr>
    </w:p>
    <w:p w14:paraId="0A2C84F4" w14:textId="77777777" w:rsidR="00034BB6" w:rsidRPr="00D6078F" w:rsidRDefault="00034BB6" w:rsidP="00034BB6">
      <w:pPr>
        <w:tabs>
          <w:tab w:val="left" w:pos="0"/>
        </w:tabs>
      </w:pPr>
      <w:r w:rsidRPr="00D6078F">
        <w:t xml:space="preserve">Считаю крайней глупостью выбирать для подражания не самое лучшее. </w:t>
      </w:r>
    </w:p>
    <w:p w14:paraId="68F5392A" w14:textId="77777777" w:rsidR="00034BB6" w:rsidRDefault="00034BB6" w:rsidP="00034BB6">
      <w:pPr>
        <w:tabs>
          <w:tab w:val="left" w:pos="0"/>
        </w:tabs>
      </w:pPr>
    </w:p>
    <w:p w14:paraId="229EE6C3" w14:textId="77777777" w:rsidR="00034BB6" w:rsidRPr="00D6078F" w:rsidRDefault="00034BB6" w:rsidP="00034BB6">
      <w:pPr>
        <w:tabs>
          <w:tab w:val="left" w:pos="0"/>
        </w:tabs>
      </w:pPr>
      <w:r w:rsidRPr="00D6078F">
        <w:t xml:space="preserve">Тот истинно благороден, кто легко прощает заблуждения людей и в то же время так боится сделать что-нибудь дурное, как будто он никогда никого не прощал. </w:t>
      </w:r>
    </w:p>
    <w:p w14:paraId="45078CE6" w14:textId="77777777" w:rsidR="00034BB6" w:rsidRDefault="00034BB6" w:rsidP="00034BB6">
      <w:pPr>
        <w:tabs>
          <w:tab w:val="left" w:pos="0"/>
        </w:tabs>
      </w:pPr>
    </w:p>
    <w:p w14:paraId="4DB52706" w14:textId="77777777" w:rsidR="00034BB6" w:rsidRPr="00D6078F" w:rsidRDefault="00034BB6" w:rsidP="00034BB6">
      <w:pPr>
        <w:tabs>
          <w:tab w:val="left" w:pos="0"/>
        </w:tabs>
      </w:pPr>
      <w:r w:rsidRPr="00D6078F">
        <w:t xml:space="preserve">Человеку свойственно чувствовать и испытывать страдания, но в то же время бороться с болью и слушать утешения, а не просто не нуждаться в утешениях. </w:t>
      </w:r>
    </w:p>
    <w:p w14:paraId="39A6F85B" w14:textId="77777777" w:rsidR="00034BB6" w:rsidRDefault="00034BB6" w:rsidP="00034BB6">
      <w:pPr>
        <w:tabs>
          <w:tab w:val="left" w:pos="0"/>
        </w:tabs>
      </w:pPr>
    </w:p>
    <w:p w14:paraId="55929978" w14:textId="77777777" w:rsidR="00034BB6" w:rsidRPr="00D6078F" w:rsidRDefault="00034BB6" w:rsidP="00034BB6">
      <w:pPr>
        <w:tabs>
          <w:tab w:val="left" w:pos="0"/>
        </w:tabs>
      </w:pPr>
      <w:r w:rsidRPr="00D6078F">
        <w:t>Хорошо и почтенно идти по стопам предков, если, конечно, они шли прямым путем.</w:t>
      </w:r>
    </w:p>
    <w:p w14:paraId="74166556" w14:textId="77777777" w:rsidR="00034BB6" w:rsidRDefault="00034BB6" w:rsidP="00034BB6">
      <w:pPr>
        <w:tabs>
          <w:tab w:val="left" w:pos="0"/>
        </w:tabs>
      </w:pPr>
    </w:p>
    <w:p w14:paraId="1A3A7ECB" w14:textId="77777777" w:rsidR="00034BB6" w:rsidRPr="00D6078F" w:rsidRDefault="00034BB6" w:rsidP="00034BB6">
      <w:pPr>
        <w:tabs>
          <w:tab w:val="left" w:pos="0"/>
        </w:tabs>
      </w:pPr>
      <w:r w:rsidRPr="00D6078F">
        <w:t>Человеку свойственно чувствовать и испытывать страдания, но в то же время бороться с болью и слушать утешения, а не просто не нуждаться в утешениях. Есть некоторое наслаждение и в печали, особенно если ты выплачешься на груди у друга, который готов или похвалить твои слезы, или извинить их.</w:t>
      </w:r>
    </w:p>
    <w:p w14:paraId="511EF09C" w14:textId="77777777" w:rsidR="00034BB6" w:rsidRDefault="00034BB6" w:rsidP="00034BB6">
      <w:pPr>
        <w:tabs>
          <w:tab w:val="left" w:pos="0"/>
        </w:tabs>
      </w:pPr>
    </w:p>
    <w:p w14:paraId="2B0179B9" w14:textId="77777777" w:rsidR="00034BB6" w:rsidRPr="00357D3C" w:rsidRDefault="00034BB6" w:rsidP="00034BB6">
      <w:pPr>
        <w:tabs>
          <w:tab w:val="left" w:pos="0"/>
        </w:tabs>
      </w:pPr>
      <w:r w:rsidRPr="00D6078F">
        <w:t>Честность для нас значит не меньше, чем для других необходимость.</w:t>
      </w:r>
    </w:p>
    <w:p w14:paraId="72A77B01" w14:textId="77777777" w:rsidR="00034BB6" w:rsidRDefault="00034BB6" w:rsidP="00034BB6">
      <w:pPr>
        <w:tabs>
          <w:tab w:val="left" w:pos="0"/>
        </w:tabs>
      </w:pPr>
    </w:p>
    <w:p w14:paraId="1E26DC89" w14:textId="77777777" w:rsidR="00034BB6" w:rsidRPr="00D6078F" w:rsidRDefault="00034BB6" w:rsidP="00034BB6">
      <w:pPr>
        <w:tabs>
          <w:tab w:val="left" w:pos="0"/>
        </w:tabs>
      </w:pPr>
      <w:r w:rsidRPr="00D6078F">
        <w:t>Чистое не становится хуже, если им займутся люди плохие; вообще же оно удел хороших.</w:t>
      </w:r>
    </w:p>
    <w:p w14:paraId="53E74152" w14:textId="77777777" w:rsidR="00034BB6" w:rsidRDefault="00034BB6" w:rsidP="00034BB6">
      <w:pPr>
        <w:tabs>
          <w:tab w:val="left" w:pos="0"/>
        </w:tabs>
      </w:pPr>
    </w:p>
    <w:p w14:paraId="69C1C08D" w14:textId="77777777" w:rsidR="00034BB6" w:rsidRPr="00D6078F" w:rsidRDefault="00034BB6" w:rsidP="00034BB6">
      <w:pPr>
        <w:tabs>
          <w:tab w:val="left" w:pos="0"/>
        </w:tabs>
      </w:pPr>
      <w:r w:rsidRPr="00D6078F">
        <w:t>Чрезмерное усердие больше портит, чем улучшает.</w:t>
      </w:r>
    </w:p>
    <w:p w14:paraId="4904D24A" w14:textId="77777777" w:rsidR="00034BB6" w:rsidRDefault="00034BB6" w:rsidP="00034BB6">
      <w:pPr>
        <w:tabs>
          <w:tab w:val="left" w:pos="0"/>
        </w:tabs>
      </w:pPr>
    </w:p>
    <w:p w14:paraId="59043E64" w14:textId="77777777" w:rsidR="00034BB6" w:rsidRPr="00D6078F" w:rsidRDefault="00034BB6" w:rsidP="00034BB6">
      <w:pPr>
        <w:tabs>
          <w:tab w:val="left" w:pos="0"/>
        </w:tabs>
      </w:pPr>
      <w:r w:rsidRPr="00D6078F">
        <w:t>Я считаю самым лучшим и самым безупречным человека, который прощает другим так, словно сам ежедневно ошибается; и воздерживается от ошибок так, словно никому не прощает.</w:t>
      </w:r>
    </w:p>
    <w:p w14:paraId="12DA768C" w14:textId="77777777" w:rsidR="00034BB6" w:rsidRPr="00D6078F" w:rsidRDefault="00034BB6" w:rsidP="00034BB6">
      <w:pPr>
        <w:tabs>
          <w:tab w:val="left" w:pos="0"/>
        </w:tabs>
      </w:pPr>
      <w:r w:rsidRPr="00D6078F">
        <w:t xml:space="preserve">                                           </w:t>
      </w:r>
    </w:p>
    <w:p w14:paraId="620281C5" w14:textId="77777777" w:rsidR="00034BB6" w:rsidRPr="00D6078F" w:rsidRDefault="00034BB6" w:rsidP="00034BB6">
      <w:pPr>
        <w:tabs>
          <w:tab w:val="left" w:pos="0"/>
        </w:tabs>
      </w:pPr>
      <w:r w:rsidRPr="008964B9">
        <w:rPr>
          <w:color w:val="FF0000"/>
        </w:rPr>
        <w:t>ПОМПОНИЙ</w:t>
      </w:r>
    </w:p>
    <w:p w14:paraId="15394327" w14:textId="77777777" w:rsidR="00034BB6" w:rsidRPr="00D6078F" w:rsidRDefault="00034BB6" w:rsidP="00034BB6">
      <w:pPr>
        <w:tabs>
          <w:tab w:val="left" w:pos="0"/>
        </w:tabs>
      </w:pPr>
      <w:r w:rsidRPr="00D6078F">
        <w:t>Если не умеешь говорить – учись читать</w:t>
      </w:r>
    </w:p>
    <w:p w14:paraId="50D1E7D0" w14:textId="77777777" w:rsidR="00034BB6" w:rsidRPr="00D6078F" w:rsidRDefault="00034BB6" w:rsidP="00034BB6">
      <w:pPr>
        <w:tabs>
          <w:tab w:val="left" w:pos="0"/>
        </w:tabs>
      </w:pPr>
    </w:p>
    <w:p w14:paraId="1FB6FCB1" w14:textId="77777777" w:rsidR="00034BB6" w:rsidRPr="00442F0B" w:rsidRDefault="00034BB6" w:rsidP="00034BB6">
      <w:pPr>
        <w:tabs>
          <w:tab w:val="left" w:pos="0"/>
        </w:tabs>
      </w:pPr>
      <w:r w:rsidRPr="008964B9">
        <w:rPr>
          <w:color w:val="FF0000"/>
        </w:rPr>
        <w:t>ПУБЛИЛИЙ</w:t>
      </w:r>
      <w:r w:rsidRPr="00E46D62">
        <w:t xml:space="preserve">                           </w:t>
      </w:r>
    </w:p>
    <w:p w14:paraId="4A08DBE1" w14:textId="77777777" w:rsidR="00034BB6" w:rsidRPr="00442F0B" w:rsidRDefault="00034BB6" w:rsidP="00034BB6">
      <w:pPr>
        <w:tabs>
          <w:tab w:val="left" w:pos="0"/>
        </w:tabs>
      </w:pPr>
      <w:r w:rsidRPr="00442F0B">
        <w:t>Благородный конь не обращает внимания на лай собак.</w:t>
      </w:r>
    </w:p>
    <w:p w14:paraId="50E82ED0" w14:textId="77777777" w:rsidR="00034BB6" w:rsidRPr="00442F0B" w:rsidRDefault="00034BB6" w:rsidP="00034BB6">
      <w:pPr>
        <w:tabs>
          <w:tab w:val="left" w:pos="0"/>
        </w:tabs>
      </w:pPr>
    </w:p>
    <w:p w14:paraId="7658C6DD" w14:textId="77777777" w:rsidR="00034BB6" w:rsidRPr="00442F0B" w:rsidRDefault="00034BB6" w:rsidP="00034BB6">
      <w:pPr>
        <w:tabs>
          <w:tab w:val="left" w:pos="0"/>
        </w:tabs>
      </w:pPr>
      <w:r w:rsidRPr="00442F0B">
        <w:t>Будь осторожен даже в безопасности.</w:t>
      </w:r>
    </w:p>
    <w:p w14:paraId="46D1FC4E" w14:textId="77777777" w:rsidR="00034BB6" w:rsidRPr="00442F0B" w:rsidRDefault="00034BB6" w:rsidP="00034BB6">
      <w:pPr>
        <w:tabs>
          <w:tab w:val="left" w:pos="0"/>
        </w:tabs>
      </w:pPr>
    </w:p>
    <w:p w14:paraId="00C90518" w14:textId="77777777" w:rsidR="00034BB6" w:rsidRPr="00442F0B" w:rsidRDefault="00034BB6" w:rsidP="00034BB6">
      <w:pPr>
        <w:tabs>
          <w:tab w:val="left" w:pos="0"/>
        </w:tabs>
        <w:rPr>
          <w:rFonts w:cs="Bookman Old Style"/>
        </w:rPr>
      </w:pPr>
      <w:r w:rsidRPr="00442F0B">
        <w:t>Доброе имя – как наследство от отца.</w:t>
      </w:r>
    </w:p>
    <w:p w14:paraId="3AD52B82" w14:textId="77777777" w:rsidR="00034BB6" w:rsidRPr="00442F0B" w:rsidRDefault="00034BB6" w:rsidP="00034BB6">
      <w:pPr>
        <w:tabs>
          <w:tab w:val="left" w:pos="0"/>
        </w:tabs>
      </w:pPr>
    </w:p>
    <w:p w14:paraId="1EF2E023" w14:textId="77777777" w:rsidR="00034BB6" w:rsidRPr="00442F0B" w:rsidRDefault="00034BB6" w:rsidP="00034BB6">
      <w:pPr>
        <w:tabs>
          <w:tab w:val="left" w:pos="0"/>
        </w:tabs>
      </w:pPr>
      <w:r w:rsidRPr="00442F0B">
        <w:t>Важно не то, кем тебя считают, а кто ты на самом деле.</w:t>
      </w:r>
    </w:p>
    <w:p w14:paraId="668D6FB6" w14:textId="77777777" w:rsidR="00034BB6" w:rsidRPr="00442F0B" w:rsidRDefault="00034BB6" w:rsidP="00034BB6">
      <w:pPr>
        <w:tabs>
          <w:tab w:val="left" w:pos="0"/>
        </w:tabs>
      </w:pPr>
    </w:p>
    <w:p w14:paraId="5B038084" w14:textId="77777777" w:rsidR="00034BB6" w:rsidRPr="00442F0B" w:rsidRDefault="00034BB6" w:rsidP="00034BB6">
      <w:pPr>
        <w:tabs>
          <w:tab w:val="left" w:pos="0"/>
        </w:tabs>
      </w:pPr>
      <w:r w:rsidRPr="00442F0B">
        <w:t>Вдвойне дает тот, кто дает быстро.</w:t>
      </w:r>
    </w:p>
    <w:p w14:paraId="30663B45" w14:textId="77777777" w:rsidR="00034BB6" w:rsidRPr="00442F0B" w:rsidRDefault="00034BB6" w:rsidP="00034BB6">
      <w:pPr>
        <w:tabs>
          <w:tab w:val="left" w:pos="0"/>
        </w:tabs>
      </w:pPr>
    </w:p>
    <w:p w14:paraId="5CFC8E72" w14:textId="77777777" w:rsidR="00034BB6" w:rsidRPr="00442F0B" w:rsidRDefault="00034BB6" w:rsidP="00034BB6">
      <w:pPr>
        <w:tabs>
          <w:tab w:val="left" w:pos="0"/>
        </w:tabs>
      </w:pPr>
      <w:r w:rsidRPr="00442F0B">
        <w:t>Верблюд, стремясь приобрести рога, теряет уши.</w:t>
      </w:r>
    </w:p>
    <w:p w14:paraId="5FF19716" w14:textId="77777777" w:rsidR="00034BB6" w:rsidRPr="00442F0B" w:rsidRDefault="00034BB6" w:rsidP="00034BB6">
      <w:pPr>
        <w:tabs>
          <w:tab w:val="left" w:pos="0"/>
        </w:tabs>
      </w:pPr>
    </w:p>
    <w:p w14:paraId="523E0181" w14:textId="77777777" w:rsidR="00034BB6" w:rsidRPr="00442F0B" w:rsidRDefault="00034BB6" w:rsidP="00034BB6">
      <w:pPr>
        <w:tabs>
          <w:tab w:val="left" w:pos="0"/>
        </w:tabs>
      </w:pPr>
      <w:r w:rsidRPr="00442F0B">
        <w:t>Взаимная благожелательность есть самое близкое родство.</w:t>
      </w:r>
    </w:p>
    <w:p w14:paraId="2FCC9BE3" w14:textId="77777777" w:rsidR="00034BB6" w:rsidRPr="00442F0B" w:rsidRDefault="00034BB6" w:rsidP="00034BB6">
      <w:pPr>
        <w:tabs>
          <w:tab w:val="left" w:pos="0"/>
        </w:tabs>
      </w:pPr>
    </w:p>
    <w:p w14:paraId="57852E21" w14:textId="77777777" w:rsidR="00034BB6" w:rsidRPr="00442F0B" w:rsidRDefault="00034BB6" w:rsidP="00034BB6">
      <w:pPr>
        <w:tabs>
          <w:tab w:val="left" w:pos="0"/>
        </w:tabs>
      </w:pPr>
      <w:r w:rsidRPr="00442F0B">
        <w:t>Вредит хорошим щадящий дурных.</w:t>
      </w:r>
    </w:p>
    <w:p w14:paraId="2B477996" w14:textId="77777777" w:rsidR="00034BB6" w:rsidRPr="00442F0B" w:rsidRDefault="00034BB6" w:rsidP="00034BB6">
      <w:pPr>
        <w:tabs>
          <w:tab w:val="left" w:pos="0"/>
        </w:tabs>
      </w:pPr>
    </w:p>
    <w:p w14:paraId="701041E9" w14:textId="77777777" w:rsidR="00034BB6" w:rsidRPr="00442F0B" w:rsidRDefault="00034BB6" w:rsidP="00034BB6">
      <w:pPr>
        <w:tabs>
          <w:tab w:val="left" w:pos="0"/>
        </w:tabs>
      </w:pPr>
      <w:r w:rsidRPr="00442F0B">
        <w:t>Всегда бойся того, кто однажды тебя обманул.</w:t>
      </w:r>
    </w:p>
    <w:p w14:paraId="3ABD805B" w14:textId="77777777" w:rsidR="00034BB6" w:rsidRPr="00442F0B" w:rsidRDefault="00034BB6" w:rsidP="00034BB6">
      <w:pPr>
        <w:tabs>
          <w:tab w:val="left" w:pos="0"/>
        </w:tabs>
      </w:pPr>
    </w:p>
    <w:p w14:paraId="12F1EE84" w14:textId="77777777" w:rsidR="00034BB6" w:rsidRPr="00442F0B" w:rsidRDefault="00034BB6" w:rsidP="00034BB6">
      <w:pPr>
        <w:tabs>
          <w:tab w:val="left" w:pos="0"/>
        </w:tabs>
      </w:pPr>
      <w:r w:rsidRPr="00442F0B">
        <w:t>Всегда несчастен размышляющий о том, чего всегда боится.</w:t>
      </w:r>
    </w:p>
    <w:p w14:paraId="6657EE0E" w14:textId="77777777" w:rsidR="00034BB6" w:rsidRPr="00442F0B" w:rsidRDefault="00034BB6" w:rsidP="00034BB6">
      <w:pPr>
        <w:tabs>
          <w:tab w:val="left" w:pos="0"/>
        </w:tabs>
      </w:pPr>
    </w:p>
    <w:p w14:paraId="56548074" w14:textId="77777777" w:rsidR="00034BB6" w:rsidRPr="00442F0B" w:rsidRDefault="00034BB6" w:rsidP="00034BB6">
      <w:pPr>
        <w:tabs>
          <w:tab w:val="left" w:pos="0"/>
        </w:tabs>
      </w:pPr>
      <w:r w:rsidRPr="00442F0B">
        <w:t>Всё, что дашь хорошему человеку, частично даешь и себе.</w:t>
      </w:r>
    </w:p>
    <w:p w14:paraId="02D0B52A" w14:textId="77777777" w:rsidR="00034BB6" w:rsidRPr="00442F0B" w:rsidRDefault="00034BB6" w:rsidP="00034BB6">
      <w:pPr>
        <w:tabs>
          <w:tab w:val="left" w:pos="0"/>
        </w:tabs>
      </w:pPr>
    </w:p>
    <w:p w14:paraId="1BC2C9A0" w14:textId="77777777" w:rsidR="00034BB6" w:rsidRPr="00442F0B" w:rsidRDefault="00034BB6" w:rsidP="00034BB6">
      <w:pPr>
        <w:tabs>
          <w:tab w:val="left" w:pos="0"/>
        </w:tabs>
      </w:pPr>
      <w:r w:rsidRPr="00442F0B">
        <w:t>Глупо бояться того, чего не можешь избежать.</w:t>
      </w:r>
    </w:p>
    <w:p w14:paraId="1ABDCFE7" w14:textId="77777777" w:rsidR="00034BB6" w:rsidRPr="00442F0B" w:rsidRDefault="00034BB6" w:rsidP="00034BB6">
      <w:pPr>
        <w:tabs>
          <w:tab w:val="left" w:pos="0"/>
        </w:tabs>
      </w:pPr>
    </w:p>
    <w:p w14:paraId="7EDD940D" w14:textId="77777777" w:rsidR="00034BB6" w:rsidRPr="00442F0B" w:rsidRDefault="00034BB6" w:rsidP="00034BB6">
      <w:pPr>
        <w:tabs>
          <w:tab w:val="left" w:pos="0"/>
        </w:tabs>
      </w:pPr>
      <w:r w:rsidRPr="00442F0B">
        <w:t>Глупо хранить то, что ты сам не знаешь, зачем хранишь</w:t>
      </w:r>
    </w:p>
    <w:p w14:paraId="1585AD56" w14:textId="77777777" w:rsidR="00034BB6" w:rsidRPr="00442F0B" w:rsidRDefault="00034BB6" w:rsidP="00034BB6">
      <w:pPr>
        <w:tabs>
          <w:tab w:val="left" w:pos="0"/>
        </w:tabs>
      </w:pPr>
    </w:p>
    <w:p w14:paraId="44578466" w14:textId="77777777" w:rsidR="00034BB6" w:rsidRPr="00442F0B" w:rsidRDefault="00034BB6" w:rsidP="00034BB6">
      <w:pPr>
        <w:tabs>
          <w:tab w:val="left" w:pos="0"/>
        </w:tabs>
      </w:pPr>
      <w:r w:rsidRPr="00442F0B">
        <w:t>Глупо чрезмерное благородство проявлять  к негодяю.</w:t>
      </w:r>
    </w:p>
    <w:p w14:paraId="6C7F13D2" w14:textId="77777777" w:rsidR="00034BB6" w:rsidRPr="00442F0B" w:rsidRDefault="00034BB6" w:rsidP="00034BB6">
      <w:pPr>
        <w:tabs>
          <w:tab w:val="left" w:pos="0"/>
        </w:tabs>
      </w:pPr>
    </w:p>
    <w:p w14:paraId="6228462A" w14:textId="77777777" w:rsidR="00034BB6" w:rsidRPr="00442F0B" w:rsidRDefault="00034BB6" w:rsidP="00034BB6">
      <w:pPr>
        <w:tabs>
          <w:tab w:val="left" w:pos="0"/>
        </w:tabs>
      </w:pPr>
      <w:r w:rsidRPr="00442F0B">
        <w:t>Дай свободно высказаться, если хочешь услышать правду.</w:t>
      </w:r>
    </w:p>
    <w:p w14:paraId="3E18A23C" w14:textId="77777777" w:rsidR="00034BB6" w:rsidRPr="00442F0B" w:rsidRDefault="00034BB6" w:rsidP="00034BB6">
      <w:pPr>
        <w:tabs>
          <w:tab w:val="left" w:pos="0"/>
        </w:tabs>
      </w:pPr>
    </w:p>
    <w:p w14:paraId="52149DA1" w14:textId="77777777" w:rsidR="00034BB6" w:rsidRPr="00442F0B" w:rsidRDefault="00034BB6" w:rsidP="00034BB6">
      <w:pPr>
        <w:tabs>
          <w:tab w:val="left" w:pos="0"/>
        </w:tabs>
      </w:pPr>
      <w:r w:rsidRPr="00442F0B">
        <w:t>Действуй так, чтобы никто не завидовал твоим заслугам.</w:t>
      </w:r>
    </w:p>
    <w:p w14:paraId="7BF00E6A" w14:textId="77777777" w:rsidR="00034BB6" w:rsidRPr="00442F0B" w:rsidRDefault="00034BB6" w:rsidP="00034BB6">
      <w:pPr>
        <w:tabs>
          <w:tab w:val="left" w:pos="0"/>
        </w:tabs>
      </w:pPr>
    </w:p>
    <w:p w14:paraId="4365EC0C" w14:textId="77777777" w:rsidR="00034BB6" w:rsidRPr="00442F0B" w:rsidRDefault="00034BB6" w:rsidP="00034BB6">
      <w:pPr>
        <w:tabs>
          <w:tab w:val="left" w:pos="0"/>
        </w:tabs>
      </w:pPr>
      <w:r w:rsidRPr="00442F0B">
        <w:t>Долго следует размышлять о том, что постановишь один раз.</w:t>
      </w:r>
    </w:p>
    <w:p w14:paraId="381D65CC" w14:textId="77777777" w:rsidR="00034BB6" w:rsidRPr="00442F0B" w:rsidRDefault="00034BB6" w:rsidP="00034BB6">
      <w:pPr>
        <w:tabs>
          <w:tab w:val="left" w:pos="0"/>
        </w:tabs>
      </w:pPr>
    </w:p>
    <w:p w14:paraId="5AD709FD" w14:textId="77777777" w:rsidR="00034BB6" w:rsidRPr="00442F0B" w:rsidRDefault="00034BB6" w:rsidP="00034BB6">
      <w:pPr>
        <w:tabs>
          <w:tab w:val="left" w:pos="0"/>
        </w:tabs>
      </w:pPr>
      <w:r w:rsidRPr="00442F0B">
        <w:t>Другим прощай многое, себе – ничего.</w:t>
      </w:r>
    </w:p>
    <w:p w14:paraId="06A728AC" w14:textId="77777777" w:rsidR="00034BB6" w:rsidRPr="00442F0B" w:rsidRDefault="00034BB6" w:rsidP="00034BB6">
      <w:pPr>
        <w:tabs>
          <w:tab w:val="left" w:pos="0"/>
        </w:tabs>
      </w:pPr>
    </w:p>
    <w:p w14:paraId="55D00854" w14:textId="77777777" w:rsidR="00034BB6" w:rsidRPr="00442F0B" w:rsidRDefault="00034BB6" w:rsidP="00034BB6">
      <w:pPr>
        <w:tabs>
          <w:tab w:val="left" w:pos="0"/>
        </w:tabs>
      </w:pPr>
      <w:r w:rsidRPr="00442F0B">
        <w:t xml:space="preserve">Другим прощай часто, себе — никогда. </w:t>
      </w:r>
    </w:p>
    <w:p w14:paraId="28DC610C" w14:textId="77777777" w:rsidR="00034BB6" w:rsidRPr="00442F0B" w:rsidRDefault="00034BB6" w:rsidP="00034BB6">
      <w:pPr>
        <w:tabs>
          <w:tab w:val="left" w:pos="0"/>
        </w:tabs>
      </w:pPr>
    </w:p>
    <w:p w14:paraId="2983DDBB" w14:textId="77777777" w:rsidR="00034BB6" w:rsidRPr="00442F0B" w:rsidRDefault="00034BB6" w:rsidP="00034BB6">
      <w:pPr>
        <w:tabs>
          <w:tab w:val="left" w:pos="0"/>
        </w:tabs>
      </w:pPr>
      <w:r w:rsidRPr="00442F0B">
        <w:t>Думай больше о совести, чем о репутации.</w:t>
      </w:r>
    </w:p>
    <w:p w14:paraId="42DE16A4" w14:textId="77777777" w:rsidR="00034BB6" w:rsidRPr="00442F0B" w:rsidRDefault="00034BB6" w:rsidP="00034BB6">
      <w:pPr>
        <w:tabs>
          <w:tab w:val="left" w:pos="0"/>
        </w:tabs>
      </w:pPr>
    </w:p>
    <w:p w14:paraId="5D1764E6" w14:textId="77777777" w:rsidR="00034BB6" w:rsidRPr="00442F0B" w:rsidRDefault="00034BB6" w:rsidP="00034BB6">
      <w:pPr>
        <w:tabs>
          <w:tab w:val="left" w:pos="0"/>
        </w:tabs>
      </w:pPr>
      <w:r w:rsidRPr="00442F0B">
        <w:t>Если ничего не хочешь бояться, опасайся всего.</w:t>
      </w:r>
    </w:p>
    <w:p w14:paraId="6586A4CB" w14:textId="77777777" w:rsidR="00034BB6" w:rsidRPr="00442F0B" w:rsidRDefault="00034BB6" w:rsidP="00034BB6">
      <w:pPr>
        <w:tabs>
          <w:tab w:val="left" w:pos="0"/>
        </w:tabs>
      </w:pPr>
    </w:p>
    <w:p w14:paraId="796CE665" w14:textId="77777777" w:rsidR="00034BB6" w:rsidRPr="00442F0B" w:rsidRDefault="00034BB6" w:rsidP="00034BB6">
      <w:pPr>
        <w:tabs>
          <w:tab w:val="left" w:pos="0"/>
        </w:tabs>
      </w:pPr>
      <w:r w:rsidRPr="00442F0B">
        <w:t>Если твоя жизнь нравится многим, тебе она нравиться не должна.</w:t>
      </w:r>
    </w:p>
    <w:p w14:paraId="61CFAB0C" w14:textId="77777777" w:rsidR="00034BB6" w:rsidRPr="00442F0B" w:rsidRDefault="00034BB6" w:rsidP="00034BB6">
      <w:pPr>
        <w:tabs>
          <w:tab w:val="left" w:pos="0"/>
        </w:tabs>
      </w:pPr>
    </w:p>
    <w:p w14:paraId="76E1DD06" w14:textId="77777777" w:rsidR="00034BB6" w:rsidRPr="00442F0B" w:rsidRDefault="00034BB6" w:rsidP="00034BB6">
      <w:pPr>
        <w:tabs>
          <w:tab w:val="left" w:pos="0"/>
        </w:tabs>
      </w:pPr>
      <w:r w:rsidRPr="00442F0B">
        <w:t>Если ты многое терпишь, придет то, чего ты не сможешь терпеть.</w:t>
      </w:r>
    </w:p>
    <w:p w14:paraId="51E91E13" w14:textId="77777777" w:rsidR="00034BB6" w:rsidRPr="00442F0B" w:rsidRDefault="00034BB6" w:rsidP="00034BB6">
      <w:pPr>
        <w:tabs>
          <w:tab w:val="left" w:pos="0"/>
        </w:tabs>
      </w:pPr>
    </w:p>
    <w:p w14:paraId="77339225" w14:textId="77777777" w:rsidR="00034BB6" w:rsidRPr="00442F0B" w:rsidRDefault="00034BB6" w:rsidP="00034BB6">
      <w:pPr>
        <w:tabs>
          <w:tab w:val="left" w:pos="0"/>
        </w:tabs>
      </w:pPr>
      <w:r w:rsidRPr="00442F0B">
        <w:t>Если ты не караешь правонарушения, ты помогаешь подлости.</w:t>
      </w:r>
    </w:p>
    <w:p w14:paraId="107A8E14" w14:textId="77777777" w:rsidR="00034BB6" w:rsidRPr="00442F0B" w:rsidRDefault="00034BB6" w:rsidP="00034BB6">
      <w:pPr>
        <w:tabs>
          <w:tab w:val="left" w:pos="0"/>
        </w:tabs>
      </w:pPr>
    </w:p>
    <w:p w14:paraId="48A959D3" w14:textId="77777777" w:rsidR="00034BB6" w:rsidRPr="00442F0B" w:rsidRDefault="00034BB6" w:rsidP="00034BB6">
      <w:pPr>
        <w:tabs>
          <w:tab w:val="left" w:pos="0"/>
        </w:tabs>
      </w:pPr>
      <w:r w:rsidRPr="00442F0B">
        <w:t>Если ты повинуешься неохотно, ты раб; если охотно – служитель.</w:t>
      </w:r>
    </w:p>
    <w:p w14:paraId="23E7D536" w14:textId="77777777" w:rsidR="00034BB6" w:rsidRPr="00442F0B" w:rsidRDefault="00034BB6" w:rsidP="00034BB6">
      <w:pPr>
        <w:tabs>
          <w:tab w:val="left" w:pos="0"/>
        </w:tabs>
      </w:pPr>
    </w:p>
    <w:p w14:paraId="0FEB3F21" w14:textId="77777777" w:rsidR="00034BB6" w:rsidRPr="00442F0B" w:rsidRDefault="00034BB6" w:rsidP="00034BB6">
      <w:pPr>
        <w:tabs>
          <w:tab w:val="left" w:pos="0"/>
        </w:tabs>
      </w:pPr>
      <w:r w:rsidRPr="00442F0B">
        <w:t>Жди от другого того, что сам ты сделал другому.</w:t>
      </w:r>
    </w:p>
    <w:p w14:paraId="4EE1858B" w14:textId="77777777" w:rsidR="00034BB6" w:rsidRPr="00442F0B" w:rsidRDefault="00034BB6" w:rsidP="00034BB6">
      <w:pPr>
        <w:tabs>
          <w:tab w:val="left" w:pos="0"/>
        </w:tabs>
      </w:pPr>
    </w:p>
    <w:p w14:paraId="3CCCF3F2" w14:textId="77777777" w:rsidR="00034BB6" w:rsidRPr="00442F0B" w:rsidRDefault="00034BB6" w:rsidP="00034BB6">
      <w:pPr>
        <w:tabs>
          <w:tab w:val="left" w:pos="0"/>
        </w:tabs>
      </w:pPr>
      <w:r w:rsidRPr="00442F0B">
        <w:t>Живущий только для себя мертв для других.</w:t>
      </w:r>
    </w:p>
    <w:p w14:paraId="1DB76B93" w14:textId="77777777" w:rsidR="00034BB6" w:rsidRPr="00442F0B" w:rsidRDefault="00034BB6" w:rsidP="00034BB6">
      <w:pPr>
        <w:tabs>
          <w:tab w:val="left" w:pos="0"/>
        </w:tabs>
      </w:pPr>
    </w:p>
    <w:p w14:paraId="20A6A605" w14:textId="77777777" w:rsidR="00034BB6" w:rsidRPr="00442F0B" w:rsidRDefault="00034BB6" w:rsidP="00034BB6">
      <w:pPr>
        <w:tabs>
          <w:tab w:val="left" w:pos="0"/>
        </w:tabs>
      </w:pPr>
      <w:r w:rsidRPr="00442F0B">
        <w:t>Знай меру и в речи, и в молчании.</w:t>
      </w:r>
    </w:p>
    <w:p w14:paraId="343BC976" w14:textId="77777777" w:rsidR="00034BB6" w:rsidRPr="00442F0B" w:rsidRDefault="00034BB6" w:rsidP="00034BB6">
      <w:pPr>
        <w:tabs>
          <w:tab w:val="left" w:pos="0"/>
        </w:tabs>
      </w:pPr>
    </w:p>
    <w:p w14:paraId="74AC7DD2" w14:textId="77777777" w:rsidR="00034BB6" w:rsidRPr="00442F0B" w:rsidRDefault="00034BB6" w:rsidP="00034BB6">
      <w:pPr>
        <w:tabs>
          <w:tab w:val="left" w:pos="0"/>
        </w:tabs>
      </w:pPr>
      <w:r w:rsidRPr="00442F0B">
        <w:t>Избегает опасности тот, кто остерегается, даже находясь в безопасности.</w:t>
      </w:r>
    </w:p>
    <w:p w14:paraId="1863C5D8" w14:textId="77777777" w:rsidR="00034BB6" w:rsidRPr="00442F0B" w:rsidRDefault="00034BB6" w:rsidP="00034BB6">
      <w:pPr>
        <w:tabs>
          <w:tab w:val="left" w:pos="0"/>
        </w:tabs>
      </w:pPr>
    </w:p>
    <w:p w14:paraId="46A9C051" w14:textId="77777777" w:rsidR="00034BB6" w:rsidRPr="00442F0B" w:rsidRDefault="00034BB6" w:rsidP="00034BB6">
      <w:pPr>
        <w:tabs>
          <w:tab w:val="left" w:pos="0"/>
        </w:tabs>
      </w:pPr>
      <w:r w:rsidRPr="00442F0B">
        <w:t>И срам хорош, когда за дело доброе.</w:t>
      </w:r>
    </w:p>
    <w:p w14:paraId="7943BCE3" w14:textId="77777777" w:rsidR="00034BB6" w:rsidRPr="00442F0B" w:rsidRDefault="00034BB6" w:rsidP="00034BB6">
      <w:pPr>
        <w:tabs>
          <w:tab w:val="left" w:pos="0"/>
        </w:tabs>
      </w:pPr>
    </w:p>
    <w:p w14:paraId="36B24C06" w14:textId="77777777" w:rsidR="00034BB6" w:rsidRPr="00442F0B" w:rsidRDefault="00034BB6" w:rsidP="00034BB6">
      <w:pPr>
        <w:tabs>
          <w:tab w:val="left" w:pos="0"/>
        </w:tabs>
      </w:pPr>
      <w:r w:rsidRPr="00442F0B">
        <w:t>Когда размышляешь о том, что полезно, наиболее безопасно промедление.</w:t>
      </w:r>
    </w:p>
    <w:p w14:paraId="711B49E2" w14:textId="77777777" w:rsidR="00034BB6" w:rsidRPr="00442F0B" w:rsidRDefault="00034BB6" w:rsidP="00034BB6">
      <w:pPr>
        <w:tabs>
          <w:tab w:val="left" w:pos="0"/>
        </w:tabs>
      </w:pPr>
    </w:p>
    <w:p w14:paraId="3EEE5CC9" w14:textId="77777777" w:rsidR="00034BB6" w:rsidRPr="00442F0B" w:rsidRDefault="00034BB6" w:rsidP="00034BB6">
      <w:pPr>
        <w:tabs>
          <w:tab w:val="left" w:pos="0"/>
        </w:tabs>
      </w:pPr>
      <w:r w:rsidRPr="00442F0B">
        <w:t xml:space="preserve">Кого добром не сдержишь — силой сдерживай. </w:t>
      </w:r>
    </w:p>
    <w:p w14:paraId="596A6442" w14:textId="77777777" w:rsidR="00034BB6" w:rsidRPr="00442F0B" w:rsidRDefault="00034BB6" w:rsidP="00034BB6">
      <w:pPr>
        <w:tabs>
          <w:tab w:val="left" w:pos="0"/>
        </w:tabs>
      </w:pPr>
    </w:p>
    <w:p w14:paraId="61951EA0" w14:textId="77777777" w:rsidR="00034BB6" w:rsidRPr="00442F0B" w:rsidRDefault="00034BB6" w:rsidP="00034BB6">
      <w:pPr>
        <w:tabs>
          <w:tab w:val="left" w:pos="0"/>
        </w:tabs>
      </w:pPr>
      <w:r w:rsidRPr="00442F0B">
        <w:t>Кто благодарен, тот обид не ставит в счет.</w:t>
      </w:r>
    </w:p>
    <w:p w14:paraId="30C4DA7C" w14:textId="77777777" w:rsidR="00034BB6" w:rsidRPr="00442F0B" w:rsidRDefault="00034BB6" w:rsidP="00034BB6">
      <w:pPr>
        <w:tabs>
          <w:tab w:val="left" w:pos="0"/>
        </w:tabs>
      </w:pPr>
    </w:p>
    <w:p w14:paraId="0AFE9247" w14:textId="77777777" w:rsidR="00034BB6" w:rsidRPr="00442F0B" w:rsidRDefault="00034BB6" w:rsidP="00034BB6">
      <w:pPr>
        <w:tabs>
          <w:tab w:val="left" w:pos="0"/>
        </w:tabs>
      </w:pPr>
      <w:r w:rsidRPr="00442F0B">
        <w:t xml:space="preserve">Кто быстрее исправляет свою ошибку, тот смягчает ее. </w:t>
      </w:r>
    </w:p>
    <w:p w14:paraId="633E6F5A" w14:textId="77777777" w:rsidR="00034BB6" w:rsidRPr="00442F0B" w:rsidRDefault="00034BB6" w:rsidP="00034BB6">
      <w:pPr>
        <w:tabs>
          <w:tab w:val="left" w:pos="0"/>
        </w:tabs>
      </w:pPr>
    </w:p>
    <w:p w14:paraId="6D42CD6C" w14:textId="77777777" w:rsidR="00034BB6" w:rsidRPr="00442F0B" w:rsidRDefault="00034BB6" w:rsidP="00034BB6">
      <w:pPr>
        <w:tabs>
          <w:tab w:val="left" w:pos="0"/>
        </w:tabs>
      </w:pPr>
      <w:r w:rsidRPr="00442F0B">
        <w:t xml:space="preserve">Кто быстро судит, тот быстро и раскаивается. </w:t>
      </w:r>
    </w:p>
    <w:p w14:paraId="36CFA07F" w14:textId="77777777" w:rsidR="00034BB6" w:rsidRPr="00442F0B" w:rsidRDefault="00034BB6" w:rsidP="00034BB6">
      <w:pPr>
        <w:tabs>
          <w:tab w:val="left" w:pos="0"/>
        </w:tabs>
      </w:pPr>
    </w:p>
    <w:p w14:paraId="564CF024" w14:textId="77777777" w:rsidR="00034BB6" w:rsidRPr="00442F0B" w:rsidRDefault="00034BB6" w:rsidP="00034BB6">
      <w:pPr>
        <w:tabs>
          <w:tab w:val="left" w:pos="0"/>
        </w:tabs>
      </w:pPr>
      <w:r w:rsidRPr="00442F0B">
        <w:t>Кто говорит, что оказывал благодеяние, оскорбляет.</w:t>
      </w:r>
    </w:p>
    <w:p w14:paraId="60A58445" w14:textId="77777777" w:rsidR="00034BB6" w:rsidRPr="00442F0B" w:rsidRDefault="00034BB6" w:rsidP="00034BB6">
      <w:pPr>
        <w:tabs>
          <w:tab w:val="left" w:pos="0"/>
        </w:tabs>
      </w:pPr>
    </w:p>
    <w:p w14:paraId="48D03A2F" w14:textId="77777777" w:rsidR="00034BB6" w:rsidRPr="00442F0B" w:rsidRDefault="00034BB6" w:rsidP="00034BB6">
      <w:pPr>
        <w:tabs>
          <w:tab w:val="left" w:pos="0"/>
        </w:tabs>
      </w:pPr>
      <w:r w:rsidRPr="00442F0B">
        <w:t>Кто духом тверд – не знает колебания.</w:t>
      </w:r>
    </w:p>
    <w:p w14:paraId="77550539" w14:textId="77777777" w:rsidR="00034BB6" w:rsidRPr="00442F0B" w:rsidRDefault="00034BB6" w:rsidP="00034BB6">
      <w:pPr>
        <w:tabs>
          <w:tab w:val="left" w:pos="0"/>
        </w:tabs>
      </w:pPr>
    </w:p>
    <w:p w14:paraId="13B647FB" w14:textId="77777777" w:rsidR="00034BB6" w:rsidRPr="00442F0B" w:rsidRDefault="00034BB6" w:rsidP="00034BB6">
      <w:pPr>
        <w:tabs>
          <w:tab w:val="left" w:pos="0"/>
        </w:tabs>
      </w:pPr>
      <w:r w:rsidRPr="00442F0B">
        <w:t>Кто многое терпит, дождется того, чего он не сможет терпеть.</w:t>
      </w:r>
    </w:p>
    <w:p w14:paraId="52F42DCB" w14:textId="77777777" w:rsidR="00034BB6" w:rsidRPr="00442F0B" w:rsidRDefault="00034BB6" w:rsidP="00034BB6">
      <w:pPr>
        <w:tabs>
          <w:tab w:val="left" w:pos="0"/>
        </w:tabs>
      </w:pPr>
    </w:p>
    <w:p w14:paraId="7C8D94C4" w14:textId="77777777" w:rsidR="00034BB6" w:rsidRPr="00442F0B" w:rsidRDefault="00034BB6" w:rsidP="00034BB6">
      <w:pPr>
        <w:tabs>
          <w:tab w:val="left" w:pos="0"/>
        </w:tabs>
      </w:pPr>
      <w:r w:rsidRPr="00442F0B">
        <w:t>Лучше иметь хоть что-нибудь, чем ничего.</w:t>
      </w:r>
    </w:p>
    <w:p w14:paraId="5E91231B" w14:textId="77777777" w:rsidR="00034BB6" w:rsidRPr="00442F0B" w:rsidRDefault="00034BB6" w:rsidP="00034BB6">
      <w:pPr>
        <w:tabs>
          <w:tab w:val="left" w:pos="0"/>
        </w:tabs>
      </w:pPr>
    </w:p>
    <w:p w14:paraId="00FC9F0D" w14:textId="77777777" w:rsidR="00034BB6" w:rsidRPr="00442F0B" w:rsidRDefault="00034BB6" w:rsidP="00034BB6">
      <w:pPr>
        <w:tabs>
          <w:tab w:val="left" w:pos="0"/>
        </w:tabs>
      </w:pPr>
      <w:r w:rsidRPr="00442F0B">
        <w:t>Лучше нравиться одному хорошему, чем многим плохим.</w:t>
      </w:r>
    </w:p>
    <w:p w14:paraId="766E59D6" w14:textId="77777777" w:rsidR="00034BB6" w:rsidRPr="00442F0B" w:rsidRDefault="00034BB6" w:rsidP="00034BB6">
      <w:pPr>
        <w:tabs>
          <w:tab w:val="left" w:pos="0"/>
        </w:tabs>
      </w:pPr>
    </w:p>
    <w:p w14:paraId="027955B7" w14:textId="77777777" w:rsidR="00034BB6" w:rsidRPr="00442F0B" w:rsidRDefault="00034BB6" w:rsidP="00034BB6">
      <w:pPr>
        <w:tabs>
          <w:tab w:val="left" w:pos="0"/>
        </w:tabs>
      </w:pPr>
      <w:r w:rsidRPr="00442F0B">
        <w:t>Лучше разумно молчать, чем глупо говорить.</w:t>
      </w:r>
    </w:p>
    <w:p w14:paraId="03DA0CF3" w14:textId="77777777" w:rsidR="00034BB6" w:rsidRPr="00442F0B" w:rsidRDefault="00034BB6" w:rsidP="00034BB6">
      <w:pPr>
        <w:tabs>
          <w:tab w:val="left" w:pos="0"/>
        </w:tabs>
      </w:pPr>
    </w:p>
    <w:p w14:paraId="5F2F73FC" w14:textId="77777777" w:rsidR="00034BB6" w:rsidRPr="00442F0B" w:rsidRDefault="00034BB6" w:rsidP="00034BB6">
      <w:pPr>
        <w:tabs>
          <w:tab w:val="left" w:pos="0"/>
        </w:tabs>
      </w:pPr>
      <w:r w:rsidRPr="00442F0B">
        <w:t>Лучше совсем не знать чего-либо, чем знать плохо.</w:t>
      </w:r>
    </w:p>
    <w:p w14:paraId="3A8173BD" w14:textId="77777777" w:rsidR="00034BB6" w:rsidRPr="00442F0B" w:rsidRDefault="00034BB6" w:rsidP="00034BB6">
      <w:pPr>
        <w:tabs>
          <w:tab w:val="left" w:pos="0"/>
        </w:tabs>
      </w:pPr>
    </w:p>
    <w:p w14:paraId="1341E51E" w14:textId="77777777" w:rsidR="00034BB6" w:rsidRPr="00442F0B" w:rsidRDefault="00034BB6" w:rsidP="00034BB6">
      <w:pPr>
        <w:tabs>
          <w:tab w:val="left" w:pos="0"/>
        </w:tabs>
      </w:pPr>
      <w:r w:rsidRPr="00442F0B">
        <w:t>Мудрому презрение тяжелее, чем смертельный удар.</w:t>
      </w:r>
    </w:p>
    <w:p w14:paraId="61FF6000" w14:textId="77777777" w:rsidR="00034BB6" w:rsidRPr="00442F0B" w:rsidRDefault="00034BB6" w:rsidP="00034BB6">
      <w:pPr>
        <w:tabs>
          <w:tab w:val="left" w:pos="0"/>
        </w:tabs>
      </w:pPr>
    </w:p>
    <w:p w14:paraId="1D12D15E" w14:textId="77777777" w:rsidR="00034BB6" w:rsidRPr="00442F0B" w:rsidRDefault="00034BB6" w:rsidP="00034BB6">
      <w:pPr>
        <w:tabs>
          <w:tab w:val="left" w:pos="0"/>
        </w:tabs>
      </w:pPr>
      <w:r w:rsidRPr="00442F0B">
        <w:t>Мудрый повелевает своими желаниями, глупый – в рабстве у них.</w:t>
      </w:r>
    </w:p>
    <w:p w14:paraId="75F6D62B" w14:textId="77777777" w:rsidR="00034BB6" w:rsidRPr="00442F0B" w:rsidRDefault="00034BB6" w:rsidP="00034BB6">
      <w:pPr>
        <w:tabs>
          <w:tab w:val="left" w:pos="0"/>
        </w:tabs>
      </w:pPr>
    </w:p>
    <w:p w14:paraId="1983135A" w14:textId="77777777" w:rsidR="00034BB6" w:rsidRPr="00442F0B" w:rsidRDefault="00034BB6" w:rsidP="00034BB6">
      <w:pPr>
        <w:tabs>
          <w:tab w:val="left" w:pos="0"/>
        </w:tabs>
      </w:pPr>
      <w:r w:rsidRPr="00442F0B">
        <w:t>Мудрый – повелитель своей души, глупый – ее раб.</w:t>
      </w:r>
    </w:p>
    <w:p w14:paraId="548A348B" w14:textId="77777777" w:rsidR="00034BB6" w:rsidRPr="00442F0B" w:rsidRDefault="00034BB6" w:rsidP="00034BB6">
      <w:pPr>
        <w:tabs>
          <w:tab w:val="left" w:pos="0"/>
        </w:tabs>
      </w:pPr>
    </w:p>
    <w:p w14:paraId="550E91F6" w14:textId="77777777" w:rsidR="00034BB6" w:rsidRPr="00442F0B" w:rsidRDefault="00034BB6" w:rsidP="00034BB6">
      <w:pPr>
        <w:tabs>
          <w:tab w:val="left" w:pos="0"/>
        </w:tabs>
      </w:pPr>
      <w:r w:rsidRPr="00442F0B">
        <w:t>Наилучшая похвала тому, кто может, но не хочет вредить.</w:t>
      </w:r>
    </w:p>
    <w:p w14:paraId="2B025F90" w14:textId="77777777" w:rsidR="00034BB6" w:rsidRPr="00442F0B" w:rsidRDefault="00034BB6" w:rsidP="00034BB6">
      <w:pPr>
        <w:tabs>
          <w:tab w:val="left" w:pos="0"/>
        </w:tabs>
      </w:pPr>
    </w:p>
    <w:p w14:paraId="1518DEF2" w14:textId="77777777" w:rsidR="00034BB6" w:rsidRPr="00442F0B" w:rsidRDefault="00034BB6" w:rsidP="00034BB6">
      <w:pPr>
        <w:tabs>
          <w:tab w:val="left" w:pos="0"/>
        </w:tabs>
      </w:pPr>
      <w:r w:rsidRPr="00442F0B">
        <w:t>Наказание плохого – защита хороших.</w:t>
      </w:r>
    </w:p>
    <w:p w14:paraId="762DB643" w14:textId="77777777" w:rsidR="00034BB6" w:rsidRPr="00442F0B" w:rsidRDefault="00034BB6" w:rsidP="00034BB6">
      <w:pPr>
        <w:tabs>
          <w:tab w:val="left" w:pos="0"/>
        </w:tabs>
      </w:pPr>
    </w:p>
    <w:p w14:paraId="52B62C10" w14:textId="77777777" w:rsidR="00034BB6" w:rsidRPr="00442F0B" w:rsidRDefault="00034BB6" w:rsidP="00034BB6">
      <w:pPr>
        <w:tabs>
          <w:tab w:val="left" w:pos="0"/>
        </w:tabs>
      </w:pPr>
      <w:r w:rsidRPr="00442F0B">
        <w:t>На кого не хочешь часто сердиться, рассердись один раз.</w:t>
      </w:r>
    </w:p>
    <w:p w14:paraId="31C5483E" w14:textId="77777777" w:rsidR="00034BB6" w:rsidRPr="00442F0B" w:rsidRDefault="00034BB6" w:rsidP="00034BB6">
      <w:pPr>
        <w:tabs>
          <w:tab w:val="left" w:pos="0"/>
        </w:tabs>
      </w:pPr>
    </w:p>
    <w:p w14:paraId="7871319C" w14:textId="77777777" w:rsidR="00034BB6" w:rsidRPr="00442F0B" w:rsidRDefault="00034BB6" w:rsidP="00034BB6">
      <w:pPr>
        <w:tabs>
          <w:tab w:val="left" w:pos="0"/>
        </w:tabs>
      </w:pPr>
      <w:r w:rsidRPr="00442F0B">
        <w:t>На просьбу вежливый отказ – молчание.</w:t>
      </w:r>
    </w:p>
    <w:p w14:paraId="29892BA1" w14:textId="77777777" w:rsidR="00034BB6" w:rsidRPr="00442F0B" w:rsidRDefault="00034BB6" w:rsidP="00034BB6">
      <w:pPr>
        <w:tabs>
          <w:tab w:val="left" w:pos="0"/>
        </w:tabs>
      </w:pPr>
    </w:p>
    <w:p w14:paraId="0E5B8001" w14:textId="77777777" w:rsidR="00034BB6" w:rsidRPr="00442F0B" w:rsidRDefault="00034BB6" w:rsidP="00034BB6">
      <w:pPr>
        <w:tabs>
          <w:tab w:val="left" w:pos="0"/>
        </w:tabs>
      </w:pPr>
      <w:r w:rsidRPr="00442F0B">
        <w:t>Не забывай услуг, тебе оказанных, но забудь про те, которые ты сам оказал.</w:t>
      </w:r>
    </w:p>
    <w:p w14:paraId="674A68E6" w14:textId="77777777" w:rsidR="00034BB6" w:rsidRPr="00442F0B" w:rsidRDefault="00034BB6" w:rsidP="00034BB6">
      <w:pPr>
        <w:tabs>
          <w:tab w:val="left" w:pos="0"/>
        </w:tabs>
      </w:pPr>
    </w:p>
    <w:p w14:paraId="2CA724C9" w14:textId="77777777" w:rsidR="00034BB6" w:rsidRPr="00442F0B" w:rsidRDefault="00034BB6" w:rsidP="00034BB6">
      <w:pPr>
        <w:tabs>
          <w:tab w:val="left" w:pos="0"/>
        </w:tabs>
      </w:pPr>
      <w:r w:rsidRPr="00442F0B">
        <w:t>Не мудр тот, кто не мудр для себя.</w:t>
      </w:r>
    </w:p>
    <w:p w14:paraId="233AF5B5" w14:textId="77777777" w:rsidR="00034BB6" w:rsidRPr="00442F0B" w:rsidRDefault="00034BB6" w:rsidP="00034BB6">
      <w:pPr>
        <w:tabs>
          <w:tab w:val="left" w:pos="0"/>
        </w:tabs>
      </w:pPr>
    </w:p>
    <w:p w14:paraId="27F0ED8F" w14:textId="77777777" w:rsidR="00034BB6" w:rsidRPr="00442F0B" w:rsidRDefault="00034BB6" w:rsidP="00034BB6">
      <w:pPr>
        <w:tabs>
          <w:tab w:val="left" w:pos="0"/>
        </w:tabs>
      </w:pPr>
      <w:r w:rsidRPr="00442F0B">
        <w:t>Не налагай ни на кого то, что сам не можешь вынести.</w:t>
      </w:r>
    </w:p>
    <w:p w14:paraId="60D64164" w14:textId="77777777" w:rsidR="00034BB6" w:rsidRPr="00442F0B" w:rsidRDefault="00034BB6" w:rsidP="00034BB6">
      <w:pPr>
        <w:tabs>
          <w:tab w:val="left" w:pos="0"/>
        </w:tabs>
      </w:pPr>
    </w:p>
    <w:p w14:paraId="16978D3F" w14:textId="77777777" w:rsidR="00034BB6" w:rsidRPr="00442F0B" w:rsidRDefault="00034BB6" w:rsidP="00034BB6">
      <w:pPr>
        <w:tabs>
          <w:tab w:val="left" w:pos="0"/>
        </w:tabs>
      </w:pPr>
      <w:r w:rsidRPr="00442F0B">
        <w:t>Не обрастает мохом катящийся камень.</w:t>
      </w:r>
    </w:p>
    <w:p w14:paraId="4F125D49" w14:textId="77777777" w:rsidR="00034BB6" w:rsidRPr="00442F0B" w:rsidRDefault="00034BB6" w:rsidP="00034BB6">
      <w:pPr>
        <w:tabs>
          <w:tab w:val="left" w:pos="0"/>
        </w:tabs>
      </w:pPr>
    </w:p>
    <w:p w14:paraId="0E91AA97" w14:textId="77777777" w:rsidR="00034BB6" w:rsidRPr="00442F0B" w:rsidRDefault="00034BB6" w:rsidP="00034BB6">
      <w:pPr>
        <w:tabs>
          <w:tab w:val="left" w:pos="0"/>
        </w:tabs>
      </w:pPr>
      <w:r w:rsidRPr="00442F0B">
        <w:t>Не потеряно то, о потере чего не знаешь.</w:t>
      </w:r>
    </w:p>
    <w:p w14:paraId="054A1A02" w14:textId="77777777" w:rsidR="00034BB6" w:rsidRPr="00442F0B" w:rsidRDefault="00034BB6" w:rsidP="00034BB6">
      <w:pPr>
        <w:tabs>
          <w:tab w:val="left" w:pos="0"/>
        </w:tabs>
      </w:pPr>
    </w:p>
    <w:p w14:paraId="06D46638" w14:textId="77777777" w:rsidR="00034BB6" w:rsidRPr="00442F0B" w:rsidRDefault="00034BB6" w:rsidP="00034BB6">
      <w:pPr>
        <w:tabs>
          <w:tab w:val="left" w:pos="0"/>
        </w:tabs>
      </w:pPr>
      <w:r w:rsidRPr="00442F0B">
        <w:t>Не прощать никому и прощать всем – одинаково жестоко.</w:t>
      </w:r>
    </w:p>
    <w:p w14:paraId="1D621B42" w14:textId="77777777" w:rsidR="00034BB6" w:rsidRPr="00442F0B" w:rsidRDefault="00034BB6" w:rsidP="00034BB6">
      <w:pPr>
        <w:tabs>
          <w:tab w:val="left" w:pos="0"/>
        </w:tabs>
      </w:pPr>
    </w:p>
    <w:p w14:paraId="57BC6D32" w14:textId="77777777" w:rsidR="00034BB6" w:rsidRPr="00442F0B" w:rsidRDefault="00034BB6" w:rsidP="00034BB6">
      <w:pPr>
        <w:tabs>
          <w:tab w:val="left" w:pos="0"/>
        </w:tabs>
      </w:pPr>
      <w:r w:rsidRPr="00442F0B">
        <w:t>Неразумно бояться того, что неизбежно.</w:t>
      </w:r>
    </w:p>
    <w:p w14:paraId="72B5F62C" w14:textId="77777777" w:rsidR="00034BB6" w:rsidRPr="00442F0B" w:rsidRDefault="00034BB6" w:rsidP="00034BB6">
      <w:pPr>
        <w:tabs>
          <w:tab w:val="left" w:pos="0"/>
        </w:tabs>
      </w:pPr>
    </w:p>
    <w:p w14:paraId="49B1DC1D" w14:textId="77777777" w:rsidR="00034BB6" w:rsidRPr="00442F0B" w:rsidRDefault="00034BB6" w:rsidP="00034BB6">
      <w:pPr>
        <w:tabs>
          <w:tab w:val="left" w:pos="0"/>
        </w:tabs>
      </w:pPr>
      <w:r w:rsidRPr="00442F0B">
        <w:t>Не следует жить, по-одному в одиночестве, по-другому – на форуме.</w:t>
      </w:r>
    </w:p>
    <w:p w14:paraId="47560E31" w14:textId="77777777" w:rsidR="00034BB6" w:rsidRPr="00442F0B" w:rsidRDefault="00034BB6" w:rsidP="00034BB6">
      <w:pPr>
        <w:tabs>
          <w:tab w:val="left" w:pos="0"/>
        </w:tabs>
      </w:pPr>
    </w:p>
    <w:p w14:paraId="4B6B367B" w14:textId="77777777" w:rsidR="00034BB6" w:rsidRPr="00442F0B" w:rsidRDefault="00034BB6" w:rsidP="00034BB6">
      <w:pPr>
        <w:tabs>
          <w:tab w:val="left" w:pos="0"/>
        </w:tabs>
      </w:pPr>
      <w:r w:rsidRPr="00442F0B">
        <w:t>Не попробовав, никто не знает, на что способен.</w:t>
      </w:r>
    </w:p>
    <w:p w14:paraId="6B15EDDD" w14:textId="77777777" w:rsidR="00034BB6" w:rsidRPr="00442F0B" w:rsidRDefault="00034BB6" w:rsidP="00034BB6">
      <w:pPr>
        <w:tabs>
          <w:tab w:val="left" w:pos="0"/>
        </w:tabs>
      </w:pPr>
    </w:p>
    <w:p w14:paraId="435327AD" w14:textId="77777777" w:rsidR="00034BB6" w:rsidRPr="00442F0B" w:rsidRDefault="00034BB6" w:rsidP="00034BB6">
      <w:pPr>
        <w:tabs>
          <w:tab w:val="left" w:pos="0"/>
        </w:tabs>
      </w:pPr>
      <w:r w:rsidRPr="00442F0B">
        <w:t>Не стыдно подчиняться обстоятельствам.</w:t>
      </w:r>
    </w:p>
    <w:p w14:paraId="6826035E" w14:textId="77777777" w:rsidR="00034BB6" w:rsidRPr="00442F0B" w:rsidRDefault="00034BB6" w:rsidP="00034BB6">
      <w:pPr>
        <w:tabs>
          <w:tab w:val="left" w:pos="0"/>
        </w:tabs>
      </w:pPr>
    </w:p>
    <w:p w14:paraId="155C2017" w14:textId="77777777" w:rsidR="00034BB6" w:rsidRPr="00442F0B" w:rsidRDefault="00034BB6" w:rsidP="00034BB6">
      <w:pPr>
        <w:tabs>
          <w:tab w:val="left" w:pos="0"/>
        </w:tabs>
      </w:pPr>
      <w:r w:rsidRPr="00442F0B">
        <w:t>Не считается обманутым знающий, что он обманут.</w:t>
      </w:r>
    </w:p>
    <w:p w14:paraId="0A47DE43" w14:textId="77777777" w:rsidR="00034BB6" w:rsidRPr="00442F0B" w:rsidRDefault="00034BB6" w:rsidP="00034BB6">
      <w:pPr>
        <w:tabs>
          <w:tab w:val="left" w:pos="0"/>
        </w:tabs>
      </w:pPr>
    </w:p>
    <w:p w14:paraId="022663E5" w14:textId="77777777" w:rsidR="00034BB6" w:rsidRPr="00442F0B" w:rsidRDefault="00034BB6" w:rsidP="00034BB6">
      <w:pPr>
        <w:tabs>
          <w:tab w:val="left" w:pos="0"/>
        </w:tabs>
      </w:pPr>
      <w:r w:rsidRPr="00442F0B">
        <w:t>Никого не хвали и не осуждай поспешно.</w:t>
      </w:r>
    </w:p>
    <w:p w14:paraId="15D2FA79" w14:textId="77777777" w:rsidR="00034BB6" w:rsidRPr="00442F0B" w:rsidRDefault="00034BB6" w:rsidP="00034BB6">
      <w:pPr>
        <w:tabs>
          <w:tab w:val="left" w:pos="0"/>
        </w:tabs>
      </w:pPr>
    </w:p>
    <w:p w14:paraId="59DFA2DD" w14:textId="77777777" w:rsidR="00034BB6" w:rsidRPr="00442F0B" w:rsidRDefault="00034BB6" w:rsidP="00034BB6">
      <w:pPr>
        <w:tabs>
          <w:tab w:val="left" w:pos="0"/>
        </w:tabs>
      </w:pPr>
      <w:r w:rsidRPr="00442F0B">
        <w:t>Никому не повредило промолчать, вредило быть говорливым.</w:t>
      </w:r>
    </w:p>
    <w:p w14:paraId="7377DDE3" w14:textId="77777777" w:rsidR="00034BB6" w:rsidRPr="00442F0B" w:rsidRDefault="00034BB6" w:rsidP="00034BB6">
      <w:pPr>
        <w:tabs>
          <w:tab w:val="left" w:pos="0"/>
        </w:tabs>
      </w:pPr>
    </w:p>
    <w:p w14:paraId="588832FE" w14:textId="77777777" w:rsidR="00034BB6" w:rsidRPr="00442F0B" w:rsidRDefault="00034BB6" w:rsidP="00034BB6">
      <w:pPr>
        <w:tabs>
          <w:tab w:val="left" w:pos="0"/>
        </w:tabs>
      </w:pPr>
      <w:r w:rsidRPr="00442F0B">
        <w:t>Никто, начав смеяться над собой первым, не будет потом осмеян другими.</w:t>
      </w:r>
    </w:p>
    <w:p w14:paraId="7C1918E8" w14:textId="77777777" w:rsidR="00034BB6" w:rsidRPr="00442F0B" w:rsidRDefault="00034BB6" w:rsidP="00034BB6">
      <w:pPr>
        <w:tabs>
          <w:tab w:val="left" w:pos="0"/>
        </w:tabs>
      </w:pPr>
    </w:p>
    <w:p w14:paraId="69DD65EE" w14:textId="77777777" w:rsidR="00034BB6" w:rsidRPr="00442F0B" w:rsidRDefault="00034BB6" w:rsidP="00034BB6">
      <w:pPr>
        <w:tabs>
          <w:tab w:val="left" w:pos="0"/>
        </w:tabs>
      </w:pPr>
      <w:r w:rsidRPr="00442F0B">
        <w:t>Нужно долго подумать, прежде чем твердо решить.</w:t>
      </w:r>
    </w:p>
    <w:p w14:paraId="6D9C39CB" w14:textId="77777777" w:rsidR="00034BB6" w:rsidRPr="00442F0B" w:rsidRDefault="00034BB6" w:rsidP="00034BB6">
      <w:pPr>
        <w:tabs>
          <w:tab w:val="left" w:pos="0"/>
        </w:tabs>
      </w:pPr>
    </w:p>
    <w:p w14:paraId="1D6214E3" w14:textId="77777777" w:rsidR="00034BB6" w:rsidRPr="00442F0B" w:rsidRDefault="00034BB6" w:rsidP="00034BB6">
      <w:pPr>
        <w:tabs>
          <w:tab w:val="left" w:pos="0"/>
        </w:tabs>
      </w:pPr>
      <w:r w:rsidRPr="00442F0B">
        <w:t xml:space="preserve">Обидеть легче, чем обиду вытерпеть. </w:t>
      </w:r>
    </w:p>
    <w:p w14:paraId="56C810EB" w14:textId="77777777" w:rsidR="00034BB6" w:rsidRPr="00442F0B" w:rsidRDefault="00034BB6" w:rsidP="00034BB6">
      <w:pPr>
        <w:tabs>
          <w:tab w:val="left" w:pos="0"/>
        </w:tabs>
      </w:pPr>
    </w:p>
    <w:p w14:paraId="543DFA03" w14:textId="77777777" w:rsidR="00034BB6" w:rsidRPr="00442F0B" w:rsidRDefault="00034BB6" w:rsidP="00034BB6">
      <w:pPr>
        <w:tabs>
          <w:tab w:val="left" w:pos="0"/>
        </w:tabs>
      </w:pPr>
      <w:r w:rsidRPr="00442F0B">
        <w:t xml:space="preserve">Обиду легче стерпит слух, чем зрение. </w:t>
      </w:r>
    </w:p>
    <w:p w14:paraId="68AD1B7B" w14:textId="77777777" w:rsidR="00034BB6" w:rsidRPr="00442F0B" w:rsidRDefault="00034BB6" w:rsidP="00034BB6">
      <w:pPr>
        <w:tabs>
          <w:tab w:val="left" w:pos="0"/>
        </w:tabs>
      </w:pPr>
    </w:p>
    <w:p w14:paraId="54042815" w14:textId="77777777" w:rsidR="00034BB6" w:rsidRPr="00442F0B" w:rsidRDefault="00034BB6" w:rsidP="00034BB6">
      <w:pPr>
        <w:tabs>
          <w:tab w:val="left" w:pos="0"/>
        </w:tabs>
      </w:pPr>
      <w:r w:rsidRPr="00442F0B">
        <w:t xml:space="preserve">Обсуждать надо часто, решать — однажды. </w:t>
      </w:r>
    </w:p>
    <w:p w14:paraId="3E8284C5" w14:textId="77777777" w:rsidR="00034BB6" w:rsidRPr="00442F0B" w:rsidRDefault="00034BB6" w:rsidP="00034BB6">
      <w:pPr>
        <w:tabs>
          <w:tab w:val="left" w:pos="0"/>
        </w:tabs>
      </w:pPr>
    </w:p>
    <w:p w14:paraId="302C5CEC" w14:textId="77777777" w:rsidR="00034BB6" w:rsidRPr="00442F0B" w:rsidRDefault="00034BB6" w:rsidP="00034BB6">
      <w:pPr>
        <w:tabs>
          <w:tab w:val="left" w:pos="0"/>
        </w:tabs>
      </w:pPr>
      <w:r w:rsidRPr="00442F0B">
        <w:t>Ожидай от другого того, что ты делаешь другому.</w:t>
      </w:r>
    </w:p>
    <w:p w14:paraId="30F59E08" w14:textId="77777777" w:rsidR="00034BB6" w:rsidRPr="00442F0B" w:rsidRDefault="00034BB6" w:rsidP="00034BB6">
      <w:pPr>
        <w:tabs>
          <w:tab w:val="left" w:pos="0"/>
        </w:tabs>
      </w:pPr>
    </w:p>
    <w:p w14:paraId="59BC59A5" w14:textId="77777777" w:rsidR="00034BB6" w:rsidRPr="00442F0B" w:rsidRDefault="00034BB6" w:rsidP="00034BB6">
      <w:pPr>
        <w:tabs>
          <w:tab w:val="left" w:pos="0"/>
        </w:tabs>
      </w:pPr>
      <w:r w:rsidRPr="00442F0B">
        <w:t>Оказывая благодеяние достойным, обязываешь всех.</w:t>
      </w:r>
    </w:p>
    <w:p w14:paraId="29C7E662" w14:textId="77777777" w:rsidR="00034BB6" w:rsidRPr="00442F0B" w:rsidRDefault="00034BB6" w:rsidP="00034BB6">
      <w:pPr>
        <w:tabs>
          <w:tab w:val="left" w:pos="0"/>
        </w:tabs>
      </w:pPr>
    </w:p>
    <w:p w14:paraId="74DE1677" w14:textId="77777777" w:rsidR="00034BB6" w:rsidRPr="00442F0B" w:rsidRDefault="00034BB6" w:rsidP="00034BB6">
      <w:pPr>
        <w:tabs>
          <w:tab w:val="left" w:pos="0"/>
        </w:tabs>
      </w:pPr>
      <w:r w:rsidRPr="00442F0B">
        <w:rPr>
          <w:rFonts w:cs="Bookman Old Style"/>
        </w:rPr>
        <w:t xml:space="preserve">О своей репутации заботятся многие, о своей </w:t>
      </w:r>
      <w:hyperlink r:id="rId11" w:history="1">
        <w:r w:rsidRPr="00442F0B">
          <w:t>совести</w:t>
        </w:r>
      </w:hyperlink>
      <w:r w:rsidRPr="00442F0B">
        <w:t xml:space="preserve"> — лишь некоторые. </w:t>
      </w:r>
    </w:p>
    <w:p w14:paraId="0710BD68" w14:textId="77777777" w:rsidR="00034BB6" w:rsidRPr="00442F0B" w:rsidRDefault="00034BB6" w:rsidP="00034BB6">
      <w:pPr>
        <w:tabs>
          <w:tab w:val="left" w:pos="0"/>
        </w:tabs>
      </w:pPr>
    </w:p>
    <w:p w14:paraId="283F0118" w14:textId="77777777" w:rsidR="00034BB6" w:rsidRPr="00442F0B" w:rsidRDefault="00034BB6" w:rsidP="00034BB6">
      <w:pPr>
        <w:tabs>
          <w:tab w:val="left" w:pos="0"/>
        </w:tabs>
      </w:pPr>
      <w:r w:rsidRPr="00442F0B">
        <w:rPr>
          <w:rFonts w:cs="Bookman Old Style"/>
        </w:rPr>
        <w:t xml:space="preserve">Оскорбления </w:t>
      </w:r>
      <w:r w:rsidRPr="00442F0B">
        <w:t xml:space="preserve">и почести следует принимать безразлично: не радоваться одним и не страдать от других. </w:t>
      </w:r>
    </w:p>
    <w:p w14:paraId="1419C60B" w14:textId="77777777" w:rsidR="00034BB6" w:rsidRPr="00442F0B" w:rsidRDefault="00034BB6" w:rsidP="00034BB6">
      <w:pPr>
        <w:tabs>
          <w:tab w:val="left" w:pos="0"/>
        </w:tabs>
      </w:pPr>
    </w:p>
    <w:p w14:paraId="3BCF630C" w14:textId="77777777" w:rsidR="00034BB6" w:rsidRPr="00442F0B" w:rsidRDefault="00034BB6" w:rsidP="00034BB6">
      <w:pPr>
        <w:tabs>
          <w:tab w:val="left" w:pos="0"/>
        </w:tabs>
      </w:pPr>
      <w:r w:rsidRPr="00442F0B">
        <w:t xml:space="preserve">От всех обид спасение — в забвении. </w:t>
      </w:r>
    </w:p>
    <w:p w14:paraId="1E178F0A" w14:textId="77777777" w:rsidR="00034BB6" w:rsidRPr="00442F0B" w:rsidRDefault="00034BB6" w:rsidP="00034BB6">
      <w:pPr>
        <w:tabs>
          <w:tab w:val="left" w:pos="0"/>
        </w:tabs>
      </w:pPr>
    </w:p>
    <w:p w14:paraId="08D737A5" w14:textId="77777777" w:rsidR="00034BB6" w:rsidRPr="00442F0B" w:rsidRDefault="00034BB6" w:rsidP="00034BB6">
      <w:pPr>
        <w:tabs>
          <w:tab w:val="left" w:pos="0"/>
        </w:tabs>
      </w:pPr>
      <w:r w:rsidRPr="00442F0B">
        <w:t>О своей репутации заботятся многие, о своей совести – лишь некоторые.</w:t>
      </w:r>
    </w:p>
    <w:p w14:paraId="437E7395" w14:textId="77777777" w:rsidR="00034BB6" w:rsidRPr="00442F0B" w:rsidRDefault="00034BB6" w:rsidP="00034BB6">
      <w:pPr>
        <w:tabs>
          <w:tab w:val="left" w:pos="0"/>
        </w:tabs>
      </w:pPr>
    </w:p>
    <w:p w14:paraId="6524EF45" w14:textId="77777777" w:rsidR="00034BB6" w:rsidRPr="00442F0B" w:rsidRDefault="00034BB6" w:rsidP="00034BB6">
      <w:pPr>
        <w:tabs>
          <w:tab w:val="left" w:pos="0"/>
        </w:tabs>
      </w:pPr>
      <w:r w:rsidRPr="00442F0B">
        <w:t>От всякой боли средство есть – терпение.</w:t>
      </w:r>
    </w:p>
    <w:p w14:paraId="54FC2998" w14:textId="77777777" w:rsidR="00034BB6" w:rsidRPr="00442F0B" w:rsidRDefault="00034BB6" w:rsidP="00034BB6">
      <w:pPr>
        <w:tabs>
          <w:tab w:val="left" w:pos="0"/>
        </w:tabs>
      </w:pPr>
    </w:p>
    <w:p w14:paraId="68D48BE6" w14:textId="77777777" w:rsidR="00034BB6" w:rsidRPr="00442F0B" w:rsidRDefault="00034BB6" w:rsidP="00034BB6">
      <w:pPr>
        <w:tabs>
          <w:tab w:val="left" w:pos="0"/>
        </w:tabs>
      </w:pPr>
      <w:r w:rsidRPr="00442F0B">
        <w:t>Переноси, а не обвиняй то, чего не можешь изменить.</w:t>
      </w:r>
    </w:p>
    <w:p w14:paraId="3D07F509" w14:textId="77777777" w:rsidR="00034BB6" w:rsidRPr="00442F0B" w:rsidRDefault="00034BB6" w:rsidP="00034BB6">
      <w:pPr>
        <w:tabs>
          <w:tab w:val="left" w:pos="0"/>
        </w:tabs>
      </w:pPr>
    </w:p>
    <w:p w14:paraId="7550251F" w14:textId="77777777" w:rsidR="00034BB6" w:rsidRPr="00442F0B" w:rsidRDefault="00034BB6" w:rsidP="00034BB6">
      <w:pPr>
        <w:tabs>
          <w:tab w:val="left" w:pos="0"/>
        </w:tabs>
      </w:pPr>
      <w:r w:rsidRPr="00442F0B">
        <w:t>Переносить зависть может, или сильный, или счастливый.</w:t>
      </w:r>
    </w:p>
    <w:p w14:paraId="1EAD01B6" w14:textId="77777777" w:rsidR="00034BB6" w:rsidRPr="00442F0B" w:rsidRDefault="00034BB6" w:rsidP="00034BB6">
      <w:pPr>
        <w:tabs>
          <w:tab w:val="left" w:pos="0"/>
        </w:tabs>
      </w:pPr>
    </w:p>
    <w:p w14:paraId="6E2768DF" w14:textId="77777777" w:rsidR="00034BB6" w:rsidRPr="00442F0B" w:rsidRDefault="00034BB6" w:rsidP="00034BB6">
      <w:pPr>
        <w:tabs>
          <w:tab w:val="left" w:pos="0"/>
        </w:tabs>
      </w:pPr>
      <w:r w:rsidRPr="00442F0B">
        <w:t>Перенося старые несправедливости, поощряешь новые.</w:t>
      </w:r>
    </w:p>
    <w:p w14:paraId="78EF3755" w14:textId="77777777" w:rsidR="00034BB6" w:rsidRPr="00442F0B" w:rsidRDefault="00034BB6" w:rsidP="00034BB6">
      <w:pPr>
        <w:tabs>
          <w:tab w:val="left" w:pos="0"/>
        </w:tabs>
      </w:pPr>
    </w:p>
    <w:p w14:paraId="0C2AAFB1" w14:textId="77777777" w:rsidR="00034BB6" w:rsidRPr="00442F0B" w:rsidRDefault="00034BB6" w:rsidP="00034BB6">
      <w:pPr>
        <w:tabs>
          <w:tab w:val="left" w:pos="0"/>
        </w:tabs>
      </w:pPr>
      <w:r w:rsidRPr="00442F0B">
        <w:t>Подобает переносить, а не оплакивать неизбежное.</w:t>
      </w:r>
    </w:p>
    <w:p w14:paraId="5CA2DDDC" w14:textId="77777777" w:rsidR="00034BB6" w:rsidRPr="00442F0B" w:rsidRDefault="00034BB6" w:rsidP="00034BB6">
      <w:pPr>
        <w:tabs>
          <w:tab w:val="left" w:pos="0"/>
        </w:tabs>
      </w:pPr>
    </w:p>
    <w:p w14:paraId="6F26227A" w14:textId="77777777" w:rsidR="00034BB6" w:rsidRPr="00442F0B" w:rsidRDefault="00034BB6" w:rsidP="00034BB6">
      <w:pPr>
        <w:tabs>
          <w:tab w:val="left" w:pos="0"/>
        </w:tabs>
      </w:pPr>
      <w:r w:rsidRPr="00442F0B">
        <w:t>Правильные решения находят многие, но до конца их доводят – ученые.</w:t>
      </w:r>
    </w:p>
    <w:p w14:paraId="25058F31" w14:textId="77777777" w:rsidR="00034BB6" w:rsidRPr="00442F0B" w:rsidRDefault="00034BB6" w:rsidP="00034BB6">
      <w:pPr>
        <w:tabs>
          <w:tab w:val="left" w:pos="0"/>
        </w:tabs>
      </w:pPr>
    </w:p>
    <w:p w14:paraId="615321CA" w14:textId="77777777" w:rsidR="00034BB6" w:rsidRPr="00442F0B" w:rsidRDefault="00034BB6" w:rsidP="00034BB6">
      <w:pPr>
        <w:tabs>
          <w:tab w:val="left" w:pos="0"/>
        </w:tabs>
      </w:pPr>
      <w:r w:rsidRPr="00442F0B">
        <w:t>Правильным решением ты победишь лучше, чем гневом.</w:t>
      </w:r>
    </w:p>
    <w:p w14:paraId="4D443E2A" w14:textId="77777777" w:rsidR="00034BB6" w:rsidRPr="00442F0B" w:rsidRDefault="00034BB6" w:rsidP="00034BB6">
      <w:pPr>
        <w:tabs>
          <w:tab w:val="left" w:pos="0"/>
        </w:tabs>
      </w:pPr>
    </w:p>
    <w:p w14:paraId="4E11ADCB" w14:textId="77777777" w:rsidR="00034BB6" w:rsidRPr="00442F0B" w:rsidRDefault="00034BB6" w:rsidP="00034BB6">
      <w:pPr>
        <w:tabs>
          <w:tab w:val="left" w:pos="0"/>
        </w:tabs>
      </w:pPr>
      <w:r w:rsidRPr="00442F0B">
        <w:t>Прекрасно все давать и ничего не требовать.</w:t>
      </w:r>
    </w:p>
    <w:p w14:paraId="17452B1A" w14:textId="77777777" w:rsidR="00034BB6" w:rsidRPr="00442F0B" w:rsidRDefault="00034BB6" w:rsidP="00034BB6">
      <w:pPr>
        <w:tabs>
          <w:tab w:val="left" w:pos="0"/>
        </w:tabs>
      </w:pPr>
    </w:p>
    <w:p w14:paraId="53933C91" w14:textId="77777777" w:rsidR="00034BB6" w:rsidRPr="00442F0B" w:rsidRDefault="00034BB6" w:rsidP="00034BB6">
      <w:pPr>
        <w:tabs>
          <w:tab w:val="left" w:pos="0"/>
        </w:tabs>
      </w:pPr>
      <w:r w:rsidRPr="00442F0B">
        <w:t>Приятный спутник в дороге заменяет коляску.</w:t>
      </w:r>
    </w:p>
    <w:p w14:paraId="52876263" w14:textId="77777777" w:rsidR="00034BB6" w:rsidRPr="00442F0B" w:rsidRDefault="00034BB6" w:rsidP="00034BB6">
      <w:pPr>
        <w:tabs>
          <w:tab w:val="left" w:pos="0"/>
        </w:tabs>
      </w:pPr>
    </w:p>
    <w:p w14:paraId="2ED65665" w14:textId="77777777" w:rsidR="00034BB6" w:rsidRPr="00442F0B" w:rsidRDefault="00034BB6" w:rsidP="00034BB6">
      <w:pPr>
        <w:tabs>
          <w:tab w:val="left" w:pos="0"/>
        </w:tabs>
      </w:pPr>
      <w:r w:rsidRPr="00442F0B">
        <w:t>Прощай часто другому, никогда себе.</w:t>
      </w:r>
    </w:p>
    <w:p w14:paraId="6FBD1FC7" w14:textId="77777777" w:rsidR="00034BB6" w:rsidRPr="00442F0B" w:rsidRDefault="00034BB6" w:rsidP="00034BB6">
      <w:pPr>
        <w:tabs>
          <w:tab w:val="left" w:pos="0"/>
        </w:tabs>
      </w:pPr>
    </w:p>
    <w:p w14:paraId="4579133F" w14:textId="77777777" w:rsidR="00034BB6" w:rsidRPr="00442F0B" w:rsidRDefault="00034BB6" w:rsidP="00034BB6">
      <w:pPr>
        <w:tabs>
          <w:tab w:val="left" w:pos="0"/>
        </w:tabs>
      </w:pPr>
      <w:r w:rsidRPr="00442F0B">
        <w:t>Самое близкое родство – духовное единение.</w:t>
      </w:r>
    </w:p>
    <w:p w14:paraId="50E43EC3" w14:textId="77777777" w:rsidR="00034BB6" w:rsidRPr="00442F0B" w:rsidRDefault="00034BB6" w:rsidP="00034BB6">
      <w:pPr>
        <w:tabs>
          <w:tab w:val="left" w:pos="0"/>
        </w:tabs>
      </w:pPr>
    </w:p>
    <w:p w14:paraId="5F48A7BD" w14:textId="77777777" w:rsidR="00034BB6" w:rsidRPr="00442F0B" w:rsidRDefault="00034BB6" w:rsidP="00034BB6">
      <w:pPr>
        <w:tabs>
          <w:tab w:val="left" w:pos="0"/>
        </w:tabs>
      </w:pPr>
      <w:r w:rsidRPr="00442F0B">
        <w:t>Святое дело – помнить, кому ты должен.</w:t>
      </w:r>
    </w:p>
    <w:p w14:paraId="0157E2E4" w14:textId="77777777" w:rsidR="00034BB6" w:rsidRPr="00442F0B" w:rsidRDefault="00034BB6" w:rsidP="00034BB6">
      <w:pPr>
        <w:tabs>
          <w:tab w:val="left" w:pos="0"/>
        </w:tabs>
      </w:pPr>
    </w:p>
    <w:p w14:paraId="23A80784" w14:textId="77777777" w:rsidR="00034BB6" w:rsidRPr="00442F0B" w:rsidRDefault="00034BB6" w:rsidP="00034BB6">
      <w:pPr>
        <w:tabs>
          <w:tab w:val="left" w:pos="0"/>
        </w:tabs>
      </w:pPr>
      <w:r w:rsidRPr="00442F0B">
        <w:t>С двойной благодарностью принимается даваемое сверх необходимого.</w:t>
      </w:r>
    </w:p>
    <w:p w14:paraId="00351FC3" w14:textId="77777777" w:rsidR="00034BB6" w:rsidRPr="00442F0B" w:rsidRDefault="00034BB6" w:rsidP="00034BB6">
      <w:pPr>
        <w:tabs>
          <w:tab w:val="left" w:pos="0"/>
        </w:tabs>
      </w:pPr>
    </w:p>
    <w:p w14:paraId="11101B6D" w14:textId="77777777" w:rsidR="00034BB6" w:rsidRPr="00442F0B" w:rsidRDefault="00034BB6" w:rsidP="00034BB6">
      <w:pPr>
        <w:tabs>
          <w:tab w:val="left" w:pos="0"/>
        </w:tabs>
      </w:pPr>
      <w:r w:rsidRPr="00442F0B">
        <w:t>Следи за тем, что говоришь, а не за тем, что думаешь.</w:t>
      </w:r>
    </w:p>
    <w:p w14:paraId="31F8DA70" w14:textId="77777777" w:rsidR="00034BB6" w:rsidRPr="00442F0B" w:rsidRDefault="00034BB6" w:rsidP="00034BB6">
      <w:pPr>
        <w:tabs>
          <w:tab w:val="left" w:pos="0"/>
        </w:tabs>
      </w:pPr>
    </w:p>
    <w:p w14:paraId="32E0BCDE" w14:textId="77777777" w:rsidR="00034BB6" w:rsidRPr="00442F0B" w:rsidRDefault="00034BB6" w:rsidP="00034BB6">
      <w:pPr>
        <w:tabs>
          <w:tab w:val="left" w:pos="0"/>
        </w:tabs>
      </w:pPr>
      <w:r w:rsidRPr="00442F0B">
        <w:t>Согласие усиливает даже слабые силы.</w:t>
      </w:r>
    </w:p>
    <w:p w14:paraId="72BA7187" w14:textId="77777777" w:rsidR="00034BB6" w:rsidRPr="00442F0B" w:rsidRDefault="00034BB6" w:rsidP="00034BB6">
      <w:pPr>
        <w:tabs>
          <w:tab w:val="left" w:pos="0"/>
        </w:tabs>
      </w:pPr>
    </w:p>
    <w:p w14:paraId="75A242EC" w14:textId="77777777" w:rsidR="00034BB6" w:rsidRPr="00442F0B" w:rsidRDefault="00034BB6" w:rsidP="00034BB6">
      <w:pPr>
        <w:tabs>
          <w:tab w:val="left" w:pos="0"/>
        </w:tabs>
      </w:pPr>
      <w:r w:rsidRPr="00442F0B">
        <w:t>Сомнение есть первый подступ к разуму.</w:t>
      </w:r>
    </w:p>
    <w:p w14:paraId="6CEE53BD" w14:textId="77777777" w:rsidR="00034BB6" w:rsidRPr="00442F0B" w:rsidRDefault="00034BB6" w:rsidP="00034BB6">
      <w:pPr>
        <w:tabs>
          <w:tab w:val="left" w:pos="0"/>
        </w:tabs>
      </w:pPr>
    </w:p>
    <w:p w14:paraId="0E0F6B2E" w14:textId="77777777" w:rsidR="00034BB6" w:rsidRPr="00442F0B" w:rsidRDefault="00034BB6" w:rsidP="00034BB6">
      <w:pPr>
        <w:tabs>
          <w:tab w:val="left" w:pos="0"/>
        </w:tabs>
      </w:pPr>
      <w:r w:rsidRPr="00442F0B">
        <w:t>Союз с благожелательным человеком – самое большое родство.</w:t>
      </w:r>
    </w:p>
    <w:p w14:paraId="008F7E62" w14:textId="77777777" w:rsidR="00034BB6" w:rsidRPr="00442F0B" w:rsidRDefault="00034BB6" w:rsidP="00034BB6">
      <w:pPr>
        <w:tabs>
          <w:tab w:val="left" w:pos="0"/>
        </w:tabs>
      </w:pPr>
    </w:p>
    <w:p w14:paraId="1BF031B2" w14:textId="77777777" w:rsidR="00034BB6" w:rsidRPr="00442F0B" w:rsidRDefault="00034BB6" w:rsidP="00034BB6">
      <w:pPr>
        <w:tabs>
          <w:tab w:val="left" w:pos="0"/>
        </w:tabs>
      </w:pPr>
      <w:r w:rsidRPr="00442F0B">
        <w:t>Старайся нравиться не многим, а достойным.</w:t>
      </w:r>
    </w:p>
    <w:p w14:paraId="68AF4710" w14:textId="77777777" w:rsidR="00034BB6" w:rsidRPr="00442F0B" w:rsidRDefault="00034BB6" w:rsidP="00034BB6">
      <w:pPr>
        <w:tabs>
          <w:tab w:val="left" w:pos="0"/>
        </w:tabs>
      </w:pPr>
    </w:p>
    <w:p w14:paraId="27462E82" w14:textId="77777777" w:rsidR="00034BB6" w:rsidRPr="00442F0B" w:rsidRDefault="00034BB6" w:rsidP="00034BB6">
      <w:pPr>
        <w:tabs>
          <w:tab w:val="left" w:pos="0"/>
        </w:tabs>
      </w:pPr>
      <w:r w:rsidRPr="00442F0B">
        <w:t>Строящий дом пусть не оставляет его недостроенным.</w:t>
      </w:r>
    </w:p>
    <w:p w14:paraId="4A72EC6B" w14:textId="77777777" w:rsidR="00034BB6" w:rsidRPr="00442F0B" w:rsidRDefault="00034BB6" w:rsidP="00034BB6">
      <w:pPr>
        <w:tabs>
          <w:tab w:val="left" w:pos="0"/>
        </w:tabs>
      </w:pPr>
    </w:p>
    <w:p w14:paraId="35E4B1BE" w14:textId="77777777" w:rsidR="00034BB6" w:rsidRPr="00442F0B" w:rsidRDefault="00034BB6" w:rsidP="00034BB6">
      <w:pPr>
        <w:tabs>
          <w:tab w:val="left" w:pos="0"/>
        </w:tabs>
      </w:pPr>
      <w:r w:rsidRPr="00442F0B">
        <w:t>То, от чего, как ты веришь, бежишь, часто бежит тебе навстречу.</w:t>
      </w:r>
    </w:p>
    <w:p w14:paraId="21839CF1" w14:textId="77777777" w:rsidR="00034BB6" w:rsidRPr="00442F0B" w:rsidRDefault="00034BB6" w:rsidP="00034BB6">
      <w:pPr>
        <w:tabs>
          <w:tab w:val="left" w:pos="0"/>
        </w:tabs>
      </w:pPr>
    </w:p>
    <w:p w14:paraId="51289800" w14:textId="77777777" w:rsidR="00034BB6" w:rsidRPr="00442F0B" w:rsidRDefault="00034BB6" w:rsidP="00034BB6">
      <w:pPr>
        <w:tabs>
          <w:tab w:val="left" w:pos="0"/>
        </w:tabs>
      </w:pPr>
      <w:r w:rsidRPr="00442F0B">
        <w:t>Укрепляй корабль двумя якорями.</w:t>
      </w:r>
    </w:p>
    <w:p w14:paraId="1D5C18A9" w14:textId="77777777" w:rsidR="00034BB6" w:rsidRPr="00442F0B" w:rsidRDefault="00034BB6" w:rsidP="00034BB6">
      <w:pPr>
        <w:tabs>
          <w:tab w:val="left" w:pos="0"/>
        </w:tabs>
      </w:pPr>
    </w:p>
    <w:p w14:paraId="712ACB02" w14:textId="77777777" w:rsidR="00034BB6" w:rsidRPr="00442F0B" w:rsidRDefault="00034BB6" w:rsidP="00034BB6">
      <w:pPr>
        <w:tabs>
          <w:tab w:val="left" w:pos="0"/>
        </w:tabs>
      </w:pPr>
      <w:r w:rsidRPr="00442F0B">
        <w:t>Умей прощать, и мощь твоя умножится.</w:t>
      </w:r>
    </w:p>
    <w:p w14:paraId="11BAEDBC" w14:textId="77777777" w:rsidR="00034BB6" w:rsidRPr="00442F0B" w:rsidRDefault="00034BB6" w:rsidP="00034BB6">
      <w:pPr>
        <w:tabs>
          <w:tab w:val="left" w:pos="0"/>
        </w:tabs>
      </w:pPr>
    </w:p>
    <w:p w14:paraId="4B3F0F40" w14:textId="77777777" w:rsidR="00034BB6" w:rsidRPr="00442F0B" w:rsidRDefault="00034BB6" w:rsidP="00034BB6">
      <w:pPr>
        <w:tabs>
          <w:tab w:val="left" w:pos="0"/>
        </w:tabs>
      </w:pPr>
      <w:r w:rsidRPr="00442F0B">
        <w:t>Умение повиноваться столь же славно, как умение повелевать.</w:t>
      </w:r>
    </w:p>
    <w:p w14:paraId="4D38EECE" w14:textId="77777777" w:rsidR="00034BB6" w:rsidRPr="00442F0B" w:rsidRDefault="00034BB6" w:rsidP="00034BB6">
      <w:pPr>
        <w:tabs>
          <w:tab w:val="left" w:pos="0"/>
        </w:tabs>
      </w:pPr>
    </w:p>
    <w:p w14:paraId="1C2E2589" w14:textId="77777777" w:rsidR="00034BB6" w:rsidRPr="00442F0B" w:rsidRDefault="00034BB6" w:rsidP="00034BB6">
      <w:pPr>
        <w:tabs>
          <w:tab w:val="left" w:pos="0"/>
        </w:tabs>
      </w:pPr>
      <w:r w:rsidRPr="00442F0B">
        <w:t>Ум, умеющий опасаться, умеет идти безопасным путем.</w:t>
      </w:r>
    </w:p>
    <w:p w14:paraId="3162C44C" w14:textId="77777777" w:rsidR="00034BB6" w:rsidRPr="00442F0B" w:rsidRDefault="00034BB6" w:rsidP="00034BB6">
      <w:pPr>
        <w:tabs>
          <w:tab w:val="left" w:pos="0"/>
        </w:tabs>
      </w:pPr>
    </w:p>
    <w:p w14:paraId="3511750C" w14:textId="77777777" w:rsidR="00034BB6" w:rsidRPr="00442F0B" w:rsidRDefault="00034BB6" w:rsidP="00034BB6">
      <w:pPr>
        <w:tabs>
          <w:tab w:val="left" w:pos="0"/>
        </w:tabs>
      </w:pPr>
      <w:r w:rsidRPr="00442F0B">
        <w:t>Хорошо замышленное если и затухает, не погибает.</w:t>
      </w:r>
    </w:p>
    <w:p w14:paraId="79C4143D" w14:textId="77777777" w:rsidR="00034BB6" w:rsidRPr="00442F0B" w:rsidRDefault="00034BB6" w:rsidP="00034BB6">
      <w:pPr>
        <w:tabs>
          <w:tab w:val="left" w:pos="0"/>
        </w:tabs>
      </w:pPr>
    </w:p>
    <w:p w14:paraId="724961EA" w14:textId="77777777" w:rsidR="00034BB6" w:rsidRPr="00442F0B" w:rsidRDefault="00034BB6" w:rsidP="00034BB6">
      <w:pPr>
        <w:tabs>
          <w:tab w:val="left" w:pos="0"/>
        </w:tabs>
      </w:pPr>
      <w:r w:rsidRPr="00442F0B">
        <w:t>Часто оказывая благодеяния, учишь за них отплачивать.</w:t>
      </w:r>
    </w:p>
    <w:p w14:paraId="043E54A8" w14:textId="77777777" w:rsidR="00034BB6" w:rsidRPr="00442F0B" w:rsidRDefault="00034BB6" w:rsidP="00034BB6">
      <w:pPr>
        <w:tabs>
          <w:tab w:val="left" w:pos="0"/>
        </w:tabs>
      </w:pPr>
    </w:p>
    <w:p w14:paraId="6642743D" w14:textId="77777777" w:rsidR="00034BB6" w:rsidRPr="00442F0B" w:rsidRDefault="00034BB6" w:rsidP="00034BB6">
      <w:pPr>
        <w:tabs>
          <w:tab w:val="left" w:pos="0"/>
        </w:tabs>
      </w:pPr>
      <w:r w:rsidRPr="00442F0B">
        <w:t>Что бы ты ни предпринимал, оглянись, куда придешь.</w:t>
      </w:r>
    </w:p>
    <w:p w14:paraId="1E7245BE" w14:textId="77777777" w:rsidR="00034BB6" w:rsidRPr="00442F0B" w:rsidRDefault="00034BB6" w:rsidP="00034BB6">
      <w:pPr>
        <w:tabs>
          <w:tab w:val="left" w:pos="0"/>
        </w:tabs>
      </w:pPr>
    </w:p>
    <w:p w14:paraId="20EA4DFC" w14:textId="77777777" w:rsidR="00034BB6" w:rsidRPr="00442F0B" w:rsidRDefault="00034BB6" w:rsidP="00034BB6">
      <w:pPr>
        <w:tabs>
          <w:tab w:val="left" w:pos="0"/>
        </w:tabs>
      </w:pPr>
      <w:r w:rsidRPr="00442F0B">
        <w:t>Щади плохого, если вместе  с ним должен погибнуть хороший.</w:t>
      </w:r>
    </w:p>
    <w:p w14:paraId="57BE8CB8" w14:textId="77777777" w:rsidR="00034BB6" w:rsidRPr="008964B9" w:rsidRDefault="00034BB6" w:rsidP="00034BB6">
      <w:pPr>
        <w:tabs>
          <w:tab w:val="left" w:pos="0"/>
        </w:tabs>
        <w:rPr>
          <w:color w:val="FF0000"/>
        </w:rPr>
      </w:pPr>
    </w:p>
    <w:p w14:paraId="44295652" w14:textId="77777777" w:rsidR="00034BB6" w:rsidRPr="00027BBF" w:rsidRDefault="00034BB6" w:rsidP="00034BB6">
      <w:pPr>
        <w:tabs>
          <w:tab w:val="left" w:pos="0"/>
        </w:tabs>
      </w:pPr>
      <w:r w:rsidRPr="008964B9">
        <w:rPr>
          <w:color w:val="FF0000"/>
        </w:rPr>
        <w:t>САЛЛЮСТИЙ</w:t>
      </w:r>
      <w:r w:rsidRPr="00027BBF">
        <w:t xml:space="preserve">          </w:t>
      </w:r>
    </w:p>
    <w:p w14:paraId="00E15BB7" w14:textId="77777777" w:rsidR="00034BB6" w:rsidRPr="00D6078F" w:rsidRDefault="00034BB6" w:rsidP="00034BB6">
      <w:pPr>
        <w:tabs>
          <w:tab w:val="left" w:pos="0"/>
        </w:tabs>
      </w:pPr>
      <w:r w:rsidRPr="00D6078F">
        <w:t>Больше всех делай, меньше всех говори о себе.</w:t>
      </w:r>
    </w:p>
    <w:p w14:paraId="60881960" w14:textId="77777777" w:rsidR="00034BB6" w:rsidRPr="00D6078F" w:rsidRDefault="00034BB6" w:rsidP="00034BB6">
      <w:pPr>
        <w:tabs>
          <w:tab w:val="left" w:pos="0"/>
        </w:tabs>
      </w:pPr>
    </w:p>
    <w:p w14:paraId="604263EC" w14:textId="77777777" w:rsidR="00034BB6" w:rsidRPr="00D6078F" w:rsidRDefault="00034BB6" w:rsidP="00034BB6">
      <w:pPr>
        <w:tabs>
          <w:tab w:val="left" w:pos="0"/>
        </w:tabs>
      </w:pPr>
      <w:r w:rsidRPr="00D6078F">
        <w:t xml:space="preserve">Быть честным, а не казаться им. </w:t>
      </w:r>
    </w:p>
    <w:p w14:paraId="6E003730" w14:textId="77777777" w:rsidR="00034BB6" w:rsidRDefault="00034BB6" w:rsidP="00034BB6">
      <w:pPr>
        <w:tabs>
          <w:tab w:val="left" w:pos="0"/>
        </w:tabs>
      </w:pPr>
    </w:p>
    <w:p w14:paraId="19522034" w14:textId="77777777" w:rsidR="00034BB6" w:rsidRPr="00D6078F" w:rsidRDefault="00034BB6" w:rsidP="00034BB6">
      <w:pPr>
        <w:tabs>
          <w:tab w:val="left" w:pos="0"/>
        </w:tabs>
      </w:pPr>
      <w:r w:rsidRPr="00D6078F">
        <w:t xml:space="preserve">Для человека, охваченного каким-либо желанием, все делается недостаточно быстро. </w:t>
      </w:r>
    </w:p>
    <w:p w14:paraId="7EAA36CA" w14:textId="77777777" w:rsidR="00034BB6" w:rsidRPr="00D6078F" w:rsidRDefault="00034BB6" w:rsidP="00034BB6">
      <w:pPr>
        <w:tabs>
          <w:tab w:val="left" w:pos="0"/>
        </w:tabs>
      </w:pPr>
    </w:p>
    <w:p w14:paraId="6304E3A9" w14:textId="77777777" w:rsidR="00034BB6" w:rsidRPr="00D6078F" w:rsidRDefault="00034BB6" w:rsidP="00034BB6">
      <w:pPr>
        <w:tabs>
          <w:tab w:val="left" w:pos="0"/>
        </w:tabs>
      </w:pPr>
      <w:r w:rsidRPr="00D6078F">
        <w:t>Если ты упомянешь о великой доблести и славе честных людей, то каждый равнодушно примет то, что он, по его мнению, и сам может легко совершить; но то, что превыше этого, признает вымышленным и ложным.</w:t>
      </w:r>
    </w:p>
    <w:p w14:paraId="4D9EA309" w14:textId="77777777" w:rsidR="00034BB6" w:rsidRPr="00D6078F" w:rsidRDefault="00034BB6" w:rsidP="00034BB6">
      <w:pPr>
        <w:tabs>
          <w:tab w:val="left" w:pos="0"/>
        </w:tabs>
      </w:pPr>
    </w:p>
    <w:p w14:paraId="59E16589" w14:textId="77777777" w:rsidR="00034BB6" w:rsidRPr="00D6078F" w:rsidRDefault="00034BB6" w:rsidP="00034BB6">
      <w:pPr>
        <w:tabs>
          <w:tab w:val="left" w:pos="0"/>
        </w:tabs>
      </w:pPr>
      <w:r w:rsidRPr="00D6078F">
        <w:t>Каждый измеряет опасности степенью своей боязни.</w:t>
      </w:r>
    </w:p>
    <w:p w14:paraId="37012DBC" w14:textId="77777777" w:rsidR="00034BB6" w:rsidRPr="00D6078F" w:rsidRDefault="00034BB6" w:rsidP="00034BB6">
      <w:pPr>
        <w:tabs>
          <w:tab w:val="left" w:pos="0"/>
        </w:tabs>
      </w:pPr>
    </w:p>
    <w:p w14:paraId="43444D87" w14:textId="77777777" w:rsidR="00034BB6" w:rsidRPr="00D6078F" w:rsidRDefault="00034BB6" w:rsidP="00034BB6">
      <w:pPr>
        <w:tabs>
          <w:tab w:val="left" w:pos="0"/>
        </w:tabs>
      </w:pPr>
      <w:r w:rsidRPr="00D6078F">
        <w:rPr>
          <w:rFonts w:cs="Bookman Old Style"/>
        </w:rPr>
        <w:t>Каждый ку</w:t>
      </w:r>
      <w:r w:rsidRPr="00D6078F">
        <w:t xml:space="preserve">знец своего счастья. </w:t>
      </w:r>
    </w:p>
    <w:p w14:paraId="2E5F11C8" w14:textId="77777777" w:rsidR="00034BB6" w:rsidRPr="00D6078F" w:rsidRDefault="00034BB6" w:rsidP="00034BB6">
      <w:pPr>
        <w:tabs>
          <w:tab w:val="left" w:pos="0"/>
        </w:tabs>
      </w:pPr>
    </w:p>
    <w:p w14:paraId="1039E20D" w14:textId="77777777" w:rsidR="00034BB6" w:rsidRPr="00D6078F" w:rsidRDefault="00034BB6" w:rsidP="00034BB6">
      <w:pPr>
        <w:tabs>
          <w:tab w:val="left" w:pos="0"/>
        </w:tabs>
      </w:pPr>
      <w:r w:rsidRPr="00D6078F">
        <w:t>Когда дурным людям достаются награды, безвозмездно быть честным нелегко.</w:t>
      </w:r>
    </w:p>
    <w:p w14:paraId="17A1CFA3" w14:textId="77777777" w:rsidR="00034BB6" w:rsidRPr="00D6078F" w:rsidRDefault="00034BB6" w:rsidP="00034BB6">
      <w:pPr>
        <w:tabs>
          <w:tab w:val="left" w:pos="0"/>
        </w:tabs>
      </w:pPr>
    </w:p>
    <w:p w14:paraId="35A75B8F" w14:textId="77777777" w:rsidR="00034BB6" w:rsidRPr="00D6078F" w:rsidRDefault="00034BB6" w:rsidP="00034BB6">
      <w:pPr>
        <w:tabs>
          <w:tab w:val="left" w:pos="0"/>
        </w:tabs>
      </w:pPr>
      <w:r w:rsidRPr="00D6078F">
        <w:rPr>
          <w:rFonts w:cs="Bookman Old Style"/>
        </w:rPr>
        <w:t xml:space="preserve">На кого не действуют ни </w:t>
      </w:r>
      <w:hyperlink r:id="rId12" w:history="1">
        <w:r w:rsidRPr="00D6078F">
          <w:t>слава</w:t>
        </w:r>
      </w:hyperlink>
      <w:r w:rsidRPr="00D6078F">
        <w:t xml:space="preserve">, ни опасности, того напрасно уговаривать. </w:t>
      </w:r>
    </w:p>
    <w:p w14:paraId="70705164" w14:textId="77777777" w:rsidR="00034BB6" w:rsidRPr="00D6078F" w:rsidRDefault="00034BB6" w:rsidP="00034BB6">
      <w:pPr>
        <w:tabs>
          <w:tab w:val="left" w:pos="0"/>
        </w:tabs>
      </w:pPr>
    </w:p>
    <w:p w14:paraId="1FEF5E5E" w14:textId="77777777" w:rsidR="00034BB6" w:rsidRPr="00D6078F" w:rsidRDefault="00034BB6" w:rsidP="00034BB6">
      <w:pPr>
        <w:tabs>
          <w:tab w:val="left" w:pos="0"/>
        </w:tabs>
      </w:pPr>
      <w:r w:rsidRPr="00D6078F">
        <w:t>Не называйте рабства покоем, изменяя смысл понятий в меру своей трусости.</w:t>
      </w:r>
    </w:p>
    <w:p w14:paraId="3D040B7F" w14:textId="77777777" w:rsidR="00034BB6" w:rsidRPr="00D6078F" w:rsidRDefault="00034BB6" w:rsidP="00034BB6">
      <w:pPr>
        <w:tabs>
          <w:tab w:val="left" w:pos="0"/>
        </w:tabs>
      </w:pPr>
    </w:p>
    <w:p w14:paraId="5F39EEB0" w14:textId="77777777" w:rsidR="00034BB6" w:rsidRPr="00D6078F" w:rsidRDefault="00034BB6" w:rsidP="00034BB6">
      <w:pPr>
        <w:tabs>
          <w:tab w:val="left" w:pos="0"/>
        </w:tabs>
      </w:pPr>
      <w:r w:rsidRPr="00D6078F">
        <w:t>Плохо, когда стоя говоришь одно, сидя – другое.</w:t>
      </w:r>
    </w:p>
    <w:p w14:paraId="4C86B0D3" w14:textId="77777777" w:rsidR="00034BB6" w:rsidRPr="00D6078F" w:rsidRDefault="00034BB6" w:rsidP="00034BB6">
      <w:pPr>
        <w:tabs>
          <w:tab w:val="left" w:pos="0"/>
        </w:tabs>
      </w:pPr>
    </w:p>
    <w:p w14:paraId="663A7527" w14:textId="77777777" w:rsidR="00034BB6" w:rsidRPr="00D6078F" w:rsidRDefault="00034BB6" w:rsidP="00034BB6">
      <w:pPr>
        <w:tabs>
          <w:tab w:val="left" w:pos="0"/>
        </w:tabs>
      </w:pPr>
      <w:r w:rsidRPr="00D6078F">
        <w:t>Прежде, чем начинать, надо подумать, а подумав – действовать быстро.</w:t>
      </w:r>
    </w:p>
    <w:p w14:paraId="6BAD4596" w14:textId="77777777" w:rsidR="00034BB6" w:rsidRPr="00D6078F" w:rsidRDefault="00034BB6" w:rsidP="00034BB6">
      <w:pPr>
        <w:tabs>
          <w:tab w:val="left" w:pos="0"/>
        </w:tabs>
      </w:pPr>
    </w:p>
    <w:p w14:paraId="71538553" w14:textId="77777777" w:rsidR="00034BB6" w:rsidRPr="00D6078F" w:rsidRDefault="00034BB6" w:rsidP="00034BB6">
      <w:pPr>
        <w:tabs>
          <w:tab w:val="left" w:pos="0"/>
        </w:tabs>
      </w:pPr>
      <w:r w:rsidRPr="00D6078F">
        <w:t xml:space="preserve">При единении и малое растет, при раздоре и величайшее распадается. </w:t>
      </w:r>
    </w:p>
    <w:p w14:paraId="2C2EA87B" w14:textId="77777777" w:rsidR="00034BB6" w:rsidRPr="00D6078F" w:rsidRDefault="00034BB6" w:rsidP="00034BB6">
      <w:pPr>
        <w:tabs>
          <w:tab w:val="left" w:pos="0"/>
        </w:tabs>
      </w:pPr>
    </w:p>
    <w:p w14:paraId="15023CBF" w14:textId="77777777" w:rsidR="00034BB6" w:rsidRPr="00D6078F" w:rsidRDefault="00034BB6" w:rsidP="00034BB6">
      <w:pPr>
        <w:tabs>
          <w:tab w:val="left" w:pos="0"/>
        </w:tabs>
      </w:pPr>
      <w:r w:rsidRPr="00D6078F">
        <w:t>Слова сопоставлять с делами.</w:t>
      </w:r>
    </w:p>
    <w:p w14:paraId="11E1187F" w14:textId="77777777" w:rsidR="00034BB6" w:rsidRPr="00D6078F" w:rsidRDefault="00034BB6" w:rsidP="00034BB6">
      <w:pPr>
        <w:tabs>
          <w:tab w:val="left" w:pos="0"/>
        </w:tabs>
      </w:pPr>
    </w:p>
    <w:p w14:paraId="037580F4" w14:textId="77777777" w:rsidR="00034BB6" w:rsidRPr="00D6078F" w:rsidRDefault="00034BB6" w:rsidP="00034BB6">
      <w:pPr>
        <w:tabs>
          <w:tab w:val="left" w:pos="0"/>
        </w:tabs>
      </w:pPr>
      <w:r w:rsidRPr="00D6078F">
        <w:t>Сознание неизбежности даже трусов делает храбрыми.</w:t>
      </w:r>
    </w:p>
    <w:p w14:paraId="4DE0C8B0" w14:textId="77777777" w:rsidR="00034BB6" w:rsidRPr="00D6078F" w:rsidRDefault="00034BB6" w:rsidP="00034BB6">
      <w:pPr>
        <w:tabs>
          <w:tab w:val="left" w:pos="0"/>
        </w:tabs>
      </w:pPr>
    </w:p>
    <w:p w14:paraId="437FDCAE" w14:textId="77777777" w:rsidR="00034BB6" w:rsidRPr="00D6078F" w:rsidRDefault="00034BB6" w:rsidP="00034BB6">
      <w:pPr>
        <w:tabs>
          <w:tab w:val="left" w:pos="0"/>
        </w:tabs>
      </w:pPr>
      <w:r w:rsidRPr="00D6078F">
        <w:t xml:space="preserve">Страстность и гнев — худшие советчики. </w:t>
      </w:r>
    </w:p>
    <w:p w14:paraId="1B41E9C3" w14:textId="77777777" w:rsidR="00034BB6" w:rsidRPr="00D6078F" w:rsidRDefault="00034BB6" w:rsidP="00034BB6">
      <w:pPr>
        <w:tabs>
          <w:tab w:val="left" w:pos="0"/>
        </w:tabs>
      </w:pPr>
    </w:p>
    <w:p w14:paraId="4AB19C8E" w14:textId="77777777" w:rsidR="00034BB6" w:rsidRPr="00D6078F" w:rsidRDefault="00034BB6" w:rsidP="00034BB6">
      <w:pPr>
        <w:tabs>
          <w:tab w:val="left" w:pos="0"/>
        </w:tabs>
      </w:pPr>
      <w:r w:rsidRPr="00D6078F">
        <w:t xml:space="preserve">Только дорогой мужества можно стремиться к славе.   </w:t>
      </w:r>
    </w:p>
    <w:p w14:paraId="1ACFCEB4" w14:textId="77777777" w:rsidR="00034BB6" w:rsidRPr="00D6078F" w:rsidRDefault="00034BB6" w:rsidP="00034BB6">
      <w:pPr>
        <w:tabs>
          <w:tab w:val="left" w:pos="0"/>
        </w:tabs>
      </w:pPr>
    </w:p>
    <w:p w14:paraId="31397E12" w14:textId="77777777" w:rsidR="00034BB6" w:rsidRPr="00D6078F" w:rsidRDefault="00034BB6" w:rsidP="00034BB6">
      <w:pPr>
        <w:tabs>
          <w:tab w:val="left" w:pos="0"/>
        </w:tabs>
      </w:pPr>
      <w:r w:rsidRPr="00D6078F">
        <w:t>Тому, кто взял в руки оружие, не подобает искать помощи у безоружных ног.</w:t>
      </w:r>
    </w:p>
    <w:p w14:paraId="05A6589A" w14:textId="77777777" w:rsidR="00034BB6" w:rsidRPr="00D6078F" w:rsidRDefault="00034BB6" w:rsidP="00034BB6">
      <w:pPr>
        <w:tabs>
          <w:tab w:val="left" w:pos="0"/>
        </w:tabs>
      </w:pPr>
    </w:p>
    <w:p w14:paraId="59A1BA2D" w14:textId="77777777" w:rsidR="00034BB6" w:rsidRPr="00D6078F" w:rsidRDefault="00034BB6" w:rsidP="00034BB6">
      <w:pPr>
        <w:tabs>
          <w:tab w:val="left" w:pos="0"/>
        </w:tabs>
      </w:pPr>
      <w:r w:rsidRPr="00D6078F">
        <w:t>Трусость еще никого не сделала бессмертным.</w:t>
      </w:r>
    </w:p>
    <w:p w14:paraId="2C702CF6" w14:textId="77777777" w:rsidR="00034BB6" w:rsidRPr="00D6078F" w:rsidRDefault="00034BB6" w:rsidP="00034BB6">
      <w:pPr>
        <w:tabs>
          <w:tab w:val="left" w:pos="0"/>
        </w:tabs>
      </w:pPr>
    </w:p>
    <w:p w14:paraId="6679A052" w14:textId="77777777" w:rsidR="00034BB6" w:rsidRPr="00D6078F" w:rsidRDefault="00034BB6" w:rsidP="00034BB6">
      <w:pPr>
        <w:tabs>
          <w:tab w:val="left" w:pos="0"/>
        </w:tabs>
      </w:pPr>
      <w:r w:rsidRPr="00D6078F">
        <w:rPr>
          <w:rFonts w:cs="Bookman Old Style"/>
        </w:rPr>
        <w:t>Хороший человек, если на него не обращать внимания, становится только менее</w:t>
      </w:r>
      <w:r w:rsidRPr="00D6078F">
        <w:t xml:space="preserve"> деятельным, а дурной — более преступным. Чем меньше будешь искать славы, тем больше она будет следовала за тобой. </w:t>
      </w:r>
    </w:p>
    <w:p w14:paraId="63086A84" w14:textId="77777777" w:rsidR="00034BB6" w:rsidRPr="00D6078F" w:rsidRDefault="00034BB6" w:rsidP="00034BB6">
      <w:pPr>
        <w:tabs>
          <w:tab w:val="left" w:pos="0"/>
        </w:tabs>
      </w:pPr>
    </w:p>
    <w:p w14:paraId="54EB260A" w14:textId="77777777" w:rsidR="00034BB6" w:rsidRPr="00D6078F" w:rsidRDefault="00034BB6" w:rsidP="00034BB6">
      <w:pPr>
        <w:tabs>
          <w:tab w:val="left" w:pos="0"/>
        </w:tabs>
      </w:pPr>
      <w:r w:rsidRPr="00D6078F">
        <w:t xml:space="preserve">Чем меньше ты ищешь славы, тем больше она следует за тобой. </w:t>
      </w:r>
    </w:p>
    <w:p w14:paraId="5C1F3089" w14:textId="77777777" w:rsidR="00034BB6" w:rsidRPr="00D6078F" w:rsidRDefault="00034BB6" w:rsidP="00034BB6">
      <w:pPr>
        <w:tabs>
          <w:tab w:val="left" w:pos="0"/>
        </w:tabs>
      </w:pPr>
    </w:p>
    <w:p w14:paraId="3395EEFB" w14:textId="77777777" w:rsidR="00034BB6" w:rsidRPr="00D6078F" w:rsidRDefault="00034BB6" w:rsidP="00034BB6">
      <w:pPr>
        <w:tabs>
          <w:tab w:val="left" w:pos="0"/>
        </w:tabs>
      </w:pPr>
      <w:r w:rsidRPr="00D6078F">
        <w:t>Чем славнее жизнь предков, тем позорнее нерадивость потомков; она не оставляет во тьме ни их достоинств, ни их пороков.</w:t>
      </w:r>
    </w:p>
    <w:p w14:paraId="19FDECA7" w14:textId="77777777" w:rsidR="00034BB6" w:rsidRPr="00D6078F" w:rsidRDefault="00034BB6" w:rsidP="00034BB6">
      <w:pPr>
        <w:tabs>
          <w:tab w:val="left" w:pos="0"/>
        </w:tabs>
      </w:pPr>
    </w:p>
    <w:p w14:paraId="3D6C7180" w14:textId="77777777" w:rsidR="00034BB6" w:rsidRPr="009C44FA" w:rsidRDefault="00034BB6" w:rsidP="00034BB6">
      <w:pPr>
        <w:tabs>
          <w:tab w:val="left" w:pos="0"/>
        </w:tabs>
      </w:pPr>
      <w:r w:rsidRPr="008964B9">
        <w:rPr>
          <w:color w:val="FF0000"/>
        </w:rPr>
        <w:t>СЕНЕКА</w:t>
      </w:r>
      <w:r w:rsidRPr="00007A46">
        <w:t xml:space="preserve">           </w:t>
      </w:r>
    </w:p>
    <w:p w14:paraId="044B0323" w14:textId="77777777" w:rsidR="00034BB6" w:rsidRPr="009C44FA" w:rsidRDefault="00034BB6" w:rsidP="00034BB6">
      <w:pPr>
        <w:tabs>
          <w:tab w:val="left" w:pos="0"/>
        </w:tabs>
      </w:pPr>
      <w:r w:rsidRPr="009C44FA">
        <w:t>Велик и благороден тот, кто спокойно слушает лай мелких собачонок, как крупный и сильный зверь.</w:t>
      </w:r>
    </w:p>
    <w:p w14:paraId="4CC3FBB4" w14:textId="77777777" w:rsidR="00034BB6" w:rsidRPr="009C44FA" w:rsidRDefault="00034BB6" w:rsidP="00034BB6">
      <w:pPr>
        <w:tabs>
          <w:tab w:val="left" w:pos="0"/>
        </w:tabs>
      </w:pPr>
    </w:p>
    <w:p w14:paraId="159C05C1" w14:textId="77777777" w:rsidR="00034BB6" w:rsidRPr="009C44FA" w:rsidRDefault="00034BB6" w:rsidP="00034BB6">
      <w:pPr>
        <w:tabs>
          <w:tab w:val="left" w:pos="0"/>
        </w:tabs>
      </w:pPr>
      <w:r w:rsidRPr="009C44FA">
        <w:t xml:space="preserve">Все, что не нравится нам в других, каждый из нас может, поискав, найти в себе самом. </w:t>
      </w:r>
    </w:p>
    <w:p w14:paraId="1D957D08" w14:textId="77777777" w:rsidR="00034BB6" w:rsidRPr="009C44FA" w:rsidRDefault="00034BB6" w:rsidP="00034BB6">
      <w:pPr>
        <w:tabs>
          <w:tab w:val="left" w:pos="0"/>
        </w:tabs>
      </w:pPr>
    </w:p>
    <w:p w14:paraId="0AEA4D10" w14:textId="77777777" w:rsidR="00034BB6" w:rsidRPr="009C44FA" w:rsidRDefault="00034BB6" w:rsidP="00034BB6">
      <w:pPr>
        <w:tabs>
          <w:tab w:val="left" w:pos="0"/>
        </w:tabs>
      </w:pPr>
      <w:r w:rsidRPr="009C44FA">
        <w:t>Вступая в препирательство с кем-то, мы признаем его своим противником, а, следовательно, равным себе, даже если мы и победим в стычке.</w:t>
      </w:r>
    </w:p>
    <w:p w14:paraId="599B1848" w14:textId="77777777" w:rsidR="00034BB6" w:rsidRPr="009C44FA" w:rsidRDefault="00034BB6" w:rsidP="00034BB6">
      <w:pPr>
        <w:tabs>
          <w:tab w:val="left" w:pos="0"/>
        </w:tabs>
      </w:pPr>
    </w:p>
    <w:p w14:paraId="2DFF6836" w14:textId="77777777" w:rsidR="00034BB6" w:rsidRPr="009C44FA" w:rsidRDefault="00034BB6" w:rsidP="00034BB6">
      <w:pPr>
        <w:tabs>
          <w:tab w:val="left" w:pos="0"/>
        </w:tabs>
      </w:pPr>
      <w:r w:rsidRPr="009C44FA">
        <w:t xml:space="preserve">Всякий, кто был полезен другому, принес пользу и себе. </w:t>
      </w:r>
    </w:p>
    <w:p w14:paraId="3A4DA23B" w14:textId="77777777" w:rsidR="00034BB6" w:rsidRPr="009C44FA" w:rsidRDefault="00034BB6" w:rsidP="00034BB6">
      <w:pPr>
        <w:tabs>
          <w:tab w:val="left" w:pos="0"/>
        </w:tabs>
      </w:pPr>
    </w:p>
    <w:p w14:paraId="4F557744" w14:textId="77777777" w:rsidR="00034BB6" w:rsidRPr="009C44FA" w:rsidRDefault="00034BB6" w:rsidP="00034BB6">
      <w:pPr>
        <w:tabs>
          <w:tab w:val="left" w:pos="0"/>
        </w:tabs>
      </w:pPr>
      <w:r w:rsidRPr="009C44FA">
        <w:t>Всякое веселье не наполняет сердце, а лишь разглаживает морщины на лбу: оно мимолетно. Кто смеется, не всегда радуется; настоящая радость сурова.</w:t>
      </w:r>
    </w:p>
    <w:p w14:paraId="1CCD50A2" w14:textId="77777777" w:rsidR="00034BB6" w:rsidRPr="009C44FA" w:rsidRDefault="00034BB6" w:rsidP="00034BB6">
      <w:pPr>
        <w:tabs>
          <w:tab w:val="left" w:pos="0"/>
        </w:tabs>
      </w:pPr>
    </w:p>
    <w:p w14:paraId="0B9B2408" w14:textId="77777777" w:rsidR="00034BB6" w:rsidRPr="009C44FA" w:rsidRDefault="00034BB6" w:rsidP="00034BB6">
      <w:pPr>
        <w:tabs>
          <w:tab w:val="left" w:pos="0"/>
        </w:tabs>
      </w:pPr>
      <w:r w:rsidRPr="009C44FA">
        <w:t>В молодости следует копить знания, чтобы до старости ими пользоваться.</w:t>
      </w:r>
    </w:p>
    <w:p w14:paraId="59C1FDD4" w14:textId="77777777" w:rsidR="00034BB6" w:rsidRPr="009C44FA" w:rsidRDefault="00034BB6" w:rsidP="00034BB6">
      <w:pPr>
        <w:tabs>
          <w:tab w:val="left" w:pos="0"/>
        </w:tabs>
      </w:pPr>
    </w:p>
    <w:p w14:paraId="02338D54" w14:textId="77777777" w:rsidR="00034BB6" w:rsidRPr="009C44FA" w:rsidRDefault="00034BB6" w:rsidP="00034BB6">
      <w:pPr>
        <w:tabs>
          <w:tab w:val="left" w:pos="0"/>
        </w:tabs>
      </w:pPr>
      <w:r w:rsidRPr="009C44FA">
        <w:t>Выбери того, чья жизнь и речь, и даже лицо, в котором отражается душа, тебе приятны; и пусть он всегда будет у тебя перед глазами либо как хранитель, либо как пример.</w:t>
      </w:r>
    </w:p>
    <w:p w14:paraId="0EC184CB" w14:textId="77777777" w:rsidR="00034BB6" w:rsidRPr="009C44FA" w:rsidRDefault="00034BB6" w:rsidP="00034BB6">
      <w:pPr>
        <w:tabs>
          <w:tab w:val="left" w:pos="0"/>
        </w:tabs>
      </w:pPr>
    </w:p>
    <w:p w14:paraId="311018D8" w14:textId="77777777" w:rsidR="00034BB6" w:rsidRPr="009C44FA" w:rsidRDefault="00034BB6" w:rsidP="00034BB6">
      <w:pPr>
        <w:tabs>
          <w:tab w:val="left" w:pos="0"/>
        </w:tabs>
      </w:pPr>
      <w:r w:rsidRPr="009C44FA">
        <w:t xml:space="preserve">Говорят, что начало – это уже полдела; то же относится и к нашей душе: желание стать добродетельными – полпути к добродетели.... </w:t>
      </w:r>
    </w:p>
    <w:p w14:paraId="5195F0AF" w14:textId="77777777" w:rsidR="00034BB6" w:rsidRPr="009C44FA" w:rsidRDefault="00034BB6" w:rsidP="00034BB6">
      <w:pPr>
        <w:tabs>
          <w:tab w:val="left" w:pos="0"/>
        </w:tabs>
      </w:pPr>
    </w:p>
    <w:p w14:paraId="003F37BB" w14:textId="77777777" w:rsidR="00034BB6" w:rsidRPr="008A5C39" w:rsidRDefault="00034BB6" w:rsidP="00034BB6">
      <w:pPr>
        <w:tabs>
          <w:tab w:val="left" w:pos="0"/>
        </w:tabs>
      </w:pPr>
      <w:r w:rsidRPr="008A5C39">
        <w:t>Даже очевидное нуждается в том, чтобы его глубже усвоили и укрепили постоянным размышлением.</w:t>
      </w:r>
    </w:p>
    <w:p w14:paraId="14499F5C" w14:textId="77777777" w:rsidR="00034BB6" w:rsidRPr="009C44FA" w:rsidRDefault="00034BB6" w:rsidP="00034BB6">
      <w:pPr>
        <w:tabs>
          <w:tab w:val="left" w:pos="0"/>
        </w:tabs>
      </w:pPr>
    </w:p>
    <w:p w14:paraId="67733628" w14:textId="77777777" w:rsidR="00034BB6" w:rsidRPr="009C44FA" w:rsidRDefault="00034BB6" w:rsidP="00034BB6">
      <w:pPr>
        <w:tabs>
          <w:tab w:val="left" w:pos="0"/>
        </w:tabs>
      </w:pPr>
      <w:r w:rsidRPr="009C44FA">
        <w:t>Деятельная добродетель многого добивается.</w:t>
      </w:r>
    </w:p>
    <w:p w14:paraId="49F18B68" w14:textId="77777777" w:rsidR="00034BB6" w:rsidRPr="009C44FA" w:rsidRDefault="00034BB6" w:rsidP="00034BB6">
      <w:pPr>
        <w:tabs>
          <w:tab w:val="left" w:pos="0"/>
        </w:tabs>
      </w:pPr>
    </w:p>
    <w:p w14:paraId="527DEFE5" w14:textId="77777777" w:rsidR="00034BB6" w:rsidRPr="009C44FA" w:rsidRDefault="00034BB6" w:rsidP="00034BB6">
      <w:pPr>
        <w:tabs>
          <w:tab w:val="left" w:pos="0"/>
        </w:tabs>
      </w:pPr>
      <w:r w:rsidRPr="009C44FA">
        <w:t>Доброта — это язык, на котором немые могут говорить и который могут услышать глухие. Доброта, как росток тополя, пробивающийся через толщу раскаленного асфальта… Ничто не может противостоять добру!</w:t>
      </w:r>
    </w:p>
    <w:p w14:paraId="4468F93C" w14:textId="77777777" w:rsidR="00034BB6" w:rsidRPr="009C44FA" w:rsidRDefault="00034BB6" w:rsidP="00034BB6">
      <w:pPr>
        <w:tabs>
          <w:tab w:val="left" w:pos="0"/>
        </w:tabs>
      </w:pPr>
    </w:p>
    <w:p w14:paraId="0A2E52DC" w14:textId="77777777" w:rsidR="00034BB6" w:rsidRPr="009C44FA" w:rsidRDefault="00034BB6" w:rsidP="00034BB6">
      <w:pPr>
        <w:tabs>
          <w:tab w:val="left" w:pos="0"/>
        </w:tabs>
      </w:pPr>
      <w:r w:rsidRPr="009C44FA">
        <w:t>Долг путь наставлений, краток и убедителен путь примеров.</w:t>
      </w:r>
    </w:p>
    <w:p w14:paraId="2E2D7027" w14:textId="77777777" w:rsidR="00034BB6" w:rsidRPr="009C44FA" w:rsidRDefault="00034BB6" w:rsidP="00034BB6">
      <w:pPr>
        <w:tabs>
          <w:tab w:val="left" w:pos="0"/>
        </w:tabs>
      </w:pPr>
    </w:p>
    <w:p w14:paraId="203464C8" w14:textId="77777777" w:rsidR="00034BB6" w:rsidRPr="009C44FA" w:rsidRDefault="00034BB6" w:rsidP="00034BB6">
      <w:pPr>
        <w:tabs>
          <w:tab w:val="left" w:pos="0"/>
        </w:tabs>
      </w:pPr>
      <w:r w:rsidRPr="009C44FA">
        <w:t>Если благоразумный человек сказал что-то неприятное нам – поверим ему; если дурак – простим.</w:t>
      </w:r>
    </w:p>
    <w:p w14:paraId="150B139E" w14:textId="77777777" w:rsidR="00034BB6" w:rsidRPr="009C44FA" w:rsidRDefault="00034BB6" w:rsidP="00034BB6">
      <w:pPr>
        <w:tabs>
          <w:tab w:val="left" w:pos="0"/>
        </w:tabs>
      </w:pPr>
    </w:p>
    <w:p w14:paraId="64FC4866" w14:textId="77777777" w:rsidR="00034BB6" w:rsidRPr="009C44FA" w:rsidRDefault="00034BB6" w:rsidP="00034BB6">
      <w:pPr>
        <w:tabs>
          <w:tab w:val="left" w:pos="0"/>
        </w:tabs>
      </w:pPr>
      <w:r w:rsidRPr="009C44FA">
        <w:t>Если нас очень огорчает чье-то презрение, значит, нам особенно приятно было бы уважение именно этого человека.</w:t>
      </w:r>
    </w:p>
    <w:p w14:paraId="3D724D24" w14:textId="77777777" w:rsidR="00034BB6" w:rsidRPr="009C44FA" w:rsidRDefault="00034BB6" w:rsidP="00034BB6">
      <w:pPr>
        <w:tabs>
          <w:tab w:val="left" w:pos="0"/>
        </w:tabs>
      </w:pPr>
    </w:p>
    <w:p w14:paraId="650640FB" w14:textId="77777777" w:rsidR="00034BB6" w:rsidRPr="009C44FA" w:rsidRDefault="00034BB6" w:rsidP="00034BB6">
      <w:pPr>
        <w:tabs>
          <w:tab w:val="left" w:pos="0"/>
        </w:tabs>
      </w:pPr>
      <w:r w:rsidRPr="009C44FA">
        <w:t>Если не можешь прочесть все, что имеешь, имей столько, сколько прочтешь, – и довольно.</w:t>
      </w:r>
    </w:p>
    <w:p w14:paraId="3BF7D465" w14:textId="77777777" w:rsidR="00034BB6" w:rsidRPr="009C44FA" w:rsidRDefault="00034BB6" w:rsidP="00034BB6">
      <w:pPr>
        <w:tabs>
          <w:tab w:val="left" w:pos="0"/>
        </w:tabs>
      </w:pPr>
    </w:p>
    <w:p w14:paraId="2D9C0028" w14:textId="77777777" w:rsidR="00034BB6" w:rsidRPr="009C44FA" w:rsidRDefault="00034BB6" w:rsidP="00034BB6">
      <w:pPr>
        <w:tabs>
          <w:tab w:val="left" w:pos="0"/>
        </w:tabs>
      </w:pPr>
      <w:r w:rsidRPr="009C44FA">
        <w:t>Если человек подошел к зеркалу, готовый перемениться, значит, он уже переменился.</w:t>
      </w:r>
    </w:p>
    <w:p w14:paraId="54BED3B9" w14:textId="77777777" w:rsidR="00034BB6" w:rsidRPr="009C44FA" w:rsidRDefault="00034BB6" w:rsidP="00034BB6">
      <w:pPr>
        <w:tabs>
          <w:tab w:val="left" w:pos="0"/>
        </w:tabs>
      </w:pPr>
    </w:p>
    <w:p w14:paraId="37CD4E34" w14:textId="77777777" w:rsidR="00034BB6" w:rsidRPr="009C44FA" w:rsidRDefault="00034BB6" w:rsidP="00034BB6">
      <w:pPr>
        <w:tabs>
          <w:tab w:val="left" w:pos="0"/>
        </w:tabs>
      </w:pPr>
      <w:r w:rsidRPr="009C44FA">
        <w:t xml:space="preserve">Есть немалый залог твоей безопасности – не поступать несправедливо. Кто ждет наказанья, тот уже наказан, а кто заслужил его, тот ждет непременно. </w:t>
      </w:r>
    </w:p>
    <w:p w14:paraId="5A3DED3E" w14:textId="77777777" w:rsidR="00034BB6" w:rsidRPr="009C44FA" w:rsidRDefault="00034BB6" w:rsidP="00034BB6">
      <w:pPr>
        <w:tabs>
          <w:tab w:val="left" w:pos="0"/>
        </w:tabs>
      </w:pPr>
    </w:p>
    <w:p w14:paraId="14C340E3" w14:textId="77777777" w:rsidR="00034BB6" w:rsidRPr="009C44FA" w:rsidRDefault="00034BB6" w:rsidP="00034BB6">
      <w:pPr>
        <w:tabs>
          <w:tab w:val="left" w:pos="0"/>
        </w:tabs>
      </w:pPr>
      <w:r w:rsidRPr="009C44FA">
        <w:t>Есть три вещи, которых надо избегать: это – ненависть, зависть и презрение. А как этого добиться, научит только мудрость. Тут бывает трудно соблюсти меру: нужно опасаться, как бы, страшась зависти, не вызвать презрения, как бы, не желая, чтобы нас топтали, не дать повода думать, будто нас можно топтать. Многим пришлось бояться оттого, что их можно было бояться.</w:t>
      </w:r>
    </w:p>
    <w:p w14:paraId="219D0462" w14:textId="77777777" w:rsidR="00034BB6" w:rsidRPr="009C44FA" w:rsidRDefault="00034BB6" w:rsidP="00034BB6">
      <w:pPr>
        <w:tabs>
          <w:tab w:val="left" w:pos="0"/>
        </w:tabs>
      </w:pPr>
    </w:p>
    <w:p w14:paraId="1FBDD4C2" w14:textId="77777777" w:rsidR="00034BB6" w:rsidRPr="009C44FA" w:rsidRDefault="00034BB6" w:rsidP="00034BB6">
      <w:pPr>
        <w:tabs>
          <w:tab w:val="left" w:pos="0"/>
        </w:tabs>
      </w:pPr>
      <w:r w:rsidRPr="009C44FA">
        <w:t>Живи так, чтобы и себе самому не приходилось признаваться в чем-нибудь, чего нельзя доверить даже врагу.</w:t>
      </w:r>
    </w:p>
    <w:p w14:paraId="5097CFF2" w14:textId="77777777" w:rsidR="00034BB6" w:rsidRPr="009C44FA" w:rsidRDefault="00034BB6" w:rsidP="00034BB6">
      <w:pPr>
        <w:tabs>
          <w:tab w:val="left" w:pos="0"/>
        </w:tabs>
      </w:pPr>
    </w:p>
    <w:p w14:paraId="6B115CF7" w14:textId="77777777" w:rsidR="00034BB6" w:rsidRPr="009C44FA" w:rsidRDefault="00034BB6" w:rsidP="00034BB6">
      <w:pPr>
        <w:tabs>
          <w:tab w:val="left" w:pos="0"/>
        </w:tabs>
      </w:pPr>
      <w:r w:rsidRPr="009C44FA">
        <w:t>Идущий следом за другим ничего не найдет, потому что не ищет.</w:t>
      </w:r>
    </w:p>
    <w:p w14:paraId="142858B5" w14:textId="77777777" w:rsidR="00034BB6" w:rsidRPr="009C44FA" w:rsidRDefault="00034BB6" w:rsidP="00034BB6">
      <w:pPr>
        <w:tabs>
          <w:tab w:val="left" w:pos="0"/>
        </w:tabs>
      </w:pPr>
    </w:p>
    <w:p w14:paraId="6ADFDDA9" w14:textId="77777777" w:rsidR="00034BB6" w:rsidRPr="009C44FA" w:rsidRDefault="00034BB6" w:rsidP="00034BB6">
      <w:pPr>
        <w:tabs>
          <w:tab w:val="left" w:pos="0"/>
        </w:tabs>
      </w:pPr>
      <w:r w:rsidRPr="009C44FA">
        <w:t xml:space="preserve">Изменить порядок вещей мы не в силах — зато в силах обрести величие духа, достойное мерило добра, и стойко переносить все превратности, не споря с природой </w:t>
      </w:r>
    </w:p>
    <w:p w14:paraId="2947884B" w14:textId="77777777" w:rsidR="00034BB6" w:rsidRPr="009C44FA" w:rsidRDefault="00034BB6" w:rsidP="00034BB6">
      <w:pPr>
        <w:tabs>
          <w:tab w:val="left" w:pos="0"/>
        </w:tabs>
      </w:pPr>
    </w:p>
    <w:p w14:paraId="38446E4D" w14:textId="77777777" w:rsidR="00034BB6" w:rsidRPr="009C44FA" w:rsidRDefault="00034BB6" w:rsidP="00034BB6">
      <w:pPr>
        <w:tabs>
          <w:tab w:val="left" w:pos="0"/>
        </w:tabs>
      </w:pPr>
      <w:r w:rsidRPr="009C44FA">
        <w:t>Из одного и того же каждый извлекает лишь нечто, соответствующее его занятиям. На одном и том же лугу бык ищет лишь траву, собака – зайца, аист – ящерицу.</w:t>
      </w:r>
    </w:p>
    <w:p w14:paraId="34485DA2" w14:textId="77777777" w:rsidR="00034BB6" w:rsidRPr="009C44FA" w:rsidRDefault="00034BB6" w:rsidP="00034BB6">
      <w:pPr>
        <w:tabs>
          <w:tab w:val="left" w:pos="0"/>
        </w:tabs>
      </w:pPr>
    </w:p>
    <w:p w14:paraId="573CEBA3" w14:textId="77777777" w:rsidR="00034BB6" w:rsidRPr="009C44FA" w:rsidRDefault="00034BB6" w:rsidP="00034BB6">
      <w:pPr>
        <w:tabs>
          <w:tab w:val="left" w:pos="0"/>
        </w:tabs>
      </w:pPr>
      <w:r w:rsidRPr="009C44FA">
        <w:t>Иногда боль, а иногда случай делают слабого сильнее самого сильного.</w:t>
      </w:r>
    </w:p>
    <w:p w14:paraId="5728B99C" w14:textId="77777777" w:rsidR="00034BB6" w:rsidRPr="009C44FA" w:rsidRDefault="00034BB6" w:rsidP="00034BB6">
      <w:pPr>
        <w:tabs>
          <w:tab w:val="left" w:pos="0"/>
        </w:tabs>
      </w:pPr>
    </w:p>
    <w:p w14:paraId="50657701" w14:textId="77777777" w:rsidR="00034BB6" w:rsidRPr="009C44FA" w:rsidRDefault="00034BB6" w:rsidP="00034BB6">
      <w:pPr>
        <w:tabs>
          <w:tab w:val="left" w:pos="0"/>
        </w:tabs>
      </w:pPr>
      <w:r w:rsidRPr="009C44FA">
        <w:t>И после плохого урожая надо сеять.</w:t>
      </w:r>
    </w:p>
    <w:p w14:paraId="5F933954" w14:textId="77777777" w:rsidR="00034BB6" w:rsidRPr="009C44FA" w:rsidRDefault="00034BB6" w:rsidP="00034BB6">
      <w:pPr>
        <w:tabs>
          <w:tab w:val="left" w:pos="0"/>
        </w:tabs>
      </w:pPr>
    </w:p>
    <w:p w14:paraId="2E0B2ECC" w14:textId="77777777" w:rsidR="00034BB6" w:rsidRPr="009C44FA" w:rsidRDefault="00034BB6" w:rsidP="00034BB6">
      <w:pPr>
        <w:tabs>
          <w:tab w:val="left" w:pos="0"/>
        </w:tabs>
      </w:pPr>
      <w:r w:rsidRPr="009C44FA">
        <w:t>Как листья не могут жить сами по себе, - им нужна ветка, чтобы на ней держаться и пить из нее сок, - так и наставления, если они одни, вянут: им нужно прирасти к учению.</w:t>
      </w:r>
    </w:p>
    <w:p w14:paraId="7E0F156F" w14:textId="77777777" w:rsidR="00034BB6" w:rsidRPr="009C44FA" w:rsidRDefault="00034BB6" w:rsidP="00034BB6">
      <w:pPr>
        <w:tabs>
          <w:tab w:val="left" w:pos="0"/>
        </w:tabs>
      </w:pPr>
    </w:p>
    <w:p w14:paraId="23B62E8C" w14:textId="77777777" w:rsidR="00034BB6" w:rsidRPr="009C44FA" w:rsidRDefault="00034BB6" w:rsidP="00034BB6">
      <w:pPr>
        <w:tabs>
          <w:tab w:val="left" w:pos="0"/>
        </w:tabs>
      </w:pPr>
      <w:r w:rsidRPr="009C44FA">
        <w:t xml:space="preserve">Каждый день нужно проводить так, словно он замыкает строй, завершает число дней нашей жизни. А если бог подарит нам и завтрашний день, примем его с радостью. </w:t>
      </w:r>
    </w:p>
    <w:p w14:paraId="1F248801" w14:textId="77777777" w:rsidR="00034BB6" w:rsidRPr="009C44FA" w:rsidRDefault="00034BB6" w:rsidP="00034BB6">
      <w:pPr>
        <w:tabs>
          <w:tab w:val="left" w:pos="0"/>
        </w:tabs>
      </w:pPr>
    </w:p>
    <w:p w14:paraId="57824B5B" w14:textId="77777777" w:rsidR="00034BB6" w:rsidRPr="009C44FA" w:rsidRDefault="00034BB6" w:rsidP="00034BB6">
      <w:pPr>
        <w:tabs>
          <w:tab w:val="left" w:pos="0"/>
        </w:tabs>
      </w:pPr>
      <w:r w:rsidRPr="009C44FA">
        <w:t>Как распрямляется сжатое силой, так возвращается к своему началу все, что не движется непрерывно вперед.</w:t>
      </w:r>
    </w:p>
    <w:p w14:paraId="3C91B65A" w14:textId="77777777" w:rsidR="00034BB6" w:rsidRPr="009C44FA" w:rsidRDefault="00034BB6" w:rsidP="00034BB6">
      <w:pPr>
        <w:tabs>
          <w:tab w:val="left" w:pos="0"/>
        </w:tabs>
      </w:pPr>
    </w:p>
    <w:p w14:paraId="3D0D81CC" w14:textId="77777777" w:rsidR="00034BB6" w:rsidRPr="009C44FA" w:rsidRDefault="00034BB6" w:rsidP="00034BB6">
      <w:pPr>
        <w:tabs>
          <w:tab w:val="left" w:pos="0"/>
        </w:tabs>
      </w:pPr>
      <w:r w:rsidRPr="009C44FA">
        <w:t>Когда совесть нечиста, можно остаться безнаказанным, а уверенным нельзя.</w:t>
      </w:r>
    </w:p>
    <w:p w14:paraId="4A39468D" w14:textId="77777777" w:rsidR="00034BB6" w:rsidRPr="009C44FA" w:rsidRDefault="00034BB6" w:rsidP="00034BB6">
      <w:pPr>
        <w:tabs>
          <w:tab w:val="left" w:pos="0"/>
        </w:tabs>
      </w:pPr>
    </w:p>
    <w:p w14:paraId="12546817" w14:textId="77777777" w:rsidR="00034BB6" w:rsidRPr="009C44FA" w:rsidRDefault="00034BB6" w:rsidP="00034BB6">
      <w:pPr>
        <w:tabs>
          <w:tab w:val="left" w:pos="0"/>
        </w:tabs>
      </w:pPr>
      <w:r w:rsidRPr="009C44FA">
        <w:t>Когда человек не знает, к какой пристани он держит путь, для него ни один ветер не будет попутным.</w:t>
      </w:r>
    </w:p>
    <w:p w14:paraId="4B29FE2A" w14:textId="77777777" w:rsidR="00034BB6" w:rsidRPr="009C44FA" w:rsidRDefault="00034BB6" w:rsidP="00034BB6">
      <w:pPr>
        <w:tabs>
          <w:tab w:val="left" w:pos="0"/>
        </w:tabs>
      </w:pPr>
    </w:p>
    <w:p w14:paraId="250879DC" w14:textId="77777777" w:rsidR="00034BB6" w:rsidRPr="009C44FA" w:rsidRDefault="00034BB6" w:rsidP="00034BB6">
      <w:pPr>
        <w:tabs>
          <w:tab w:val="left" w:pos="0"/>
        </w:tabs>
      </w:pPr>
      <w:r w:rsidRPr="009C44FA">
        <w:t>Кому не на что надеяться, тому не в чем отчаиваться.</w:t>
      </w:r>
    </w:p>
    <w:p w14:paraId="5137B647" w14:textId="77777777" w:rsidR="00034BB6" w:rsidRPr="009C44FA" w:rsidRDefault="00034BB6" w:rsidP="00034BB6">
      <w:pPr>
        <w:tabs>
          <w:tab w:val="left" w:pos="0"/>
        </w:tabs>
      </w:pPr>
    </w:p>
    <w:p w14:paraId="615894F6" w14:textId="77777777" w:rsidR="00034BB6" w:rsidRPr="009C44FA" w:rsidRDefault="00034BB6" w:rsidP="00034BB6">
      <w:pPr>
        <w:tabs>
          <w:tab w:val="left" w:pos="0"/>
        </w:tabs>
      </w:pPr>
      <w:r w:rsidRPr="009C44FA">
        <w:t>Кто везде, тот нигде.</w:t>
      </w:r>
    </w:p>
    <w:p w14:paraId="1E579309" w14:textId="77777777" w:rsidR="00034BB6" w:rsidRPr="009C44FA" w:rsidRDefault="00034BB6" w:rsidP="00034BB6">
      <w:pPr>
        <w:tabs>
          <w:tab w:val="left" w:pos="0"/>
        </w:tabs>
      </w:pPr>
    </w:p>
    <w:p w14:paraId="20B088CD" w14:textId="77777777" w:rsidR="00034BB6" w:rsidRPr="009C44FA" w:rsidRDefault="00034BB6" w:rsidP="00034BB6">
      <w:pPr>
        <w:tabs>
          <w:tab w:val="left" w:pos="0"/>
        </w:tabs>
      </w:pPr>
      <w:r w:rsidRPr="009C44FA">
        <w:t>Кто живет без цели вперед, тот всегда блуждает.</w:t>
      </w:r>
    </w:p>
    <w:p w14:paraId="2F7CF3B8" w14:textId="77777777" w:rsidR="00034BB6" w:rsidRPr="009C44FA" w:rsidRDefault="00034BB6" w:rsidP="00034BB6">
      <w:pPr>
        <w:tabs>
          <w:tab w:val="left" w:pos="0"/>
        </w:tabs>
      </w:pPr>
    </w:p>
    <w:p w14:paraId="679EAC1D" w14:textId="77777777" w:rsidR="00034BB6" w:rsidRPr="009C44FA" w:rsidRDefault="00034BB6" w:rsidP="00034BB6">
      <w:pPr>
        <w:tabs>
          <w:tab w:val="left" w:pos="0"/>
        </w:tabs>
      </w:pPr>
      <w:r w:rsidRPr="009C44FA">
        <w:t>Кто нуждается в снисхождении, пусть и сам в нем не отказывает.</w:t>
      </w:r>
    </w:p>
    <w:p w14:paraId="4D3DBF4F" w14:textId="77777777" w:rsidR="00034BB6" w:rsidRPr="009C44FA" w:rsidRDefault="00034BB6" w:rsidP="00034BB6">
      <w:pPr>
        <w:tabs>
          <w:tab w:val="left" w:pos="0"/>
        </w:tabs>
      </w:pPr>
    </w:p>
    <w:p w14:paraId="54E10D51" w14:textId="77777777" w:rsidR="00034BB6" w:rsidRPr="009C44FA" w:rsidRDefault="00034BB6" w:rsidP="00034BB6">
      <w:pPr>
        <w:tabs>
          <w:tab w:val="left" w:pos="0"/>
        </w:tabs>
      </w:pPr>
      <w:r w:rsidRPr="009C44FA">
        <w:t>Кто принимает решение, не выслушав обе стороны, поступает несправедливо, хотя бы решение это и было справедливое.</w:t>
      </w:r>
    </w:p>
    <w:p w14:paraId="58C8D18A" w14:textId="77777777" w:rsidR="00034BB6" w:rsidRPr="009C44FA" w:rsidRDefault="00034BB6" w:rsidP="00034BB6">
      <w:pPr>
        <w:tabs>
          <w:tab w:val="left" w:pos="0"/>
        </w:tabs>
      </w:pPr>
    </w:p>
    <w:p w14:paraId="2B1B714D" w14:textId="77777777" w:rsidR="00034BB6" w:rsidRPr="009C44FA" w:rsidRDefault="00034BB6" w:rsidP="00034BB6">
      <w:pPr>
        <w:tabs>
          <w:tab w:val="left" w:pos="0"/>
        </w:tabs>
      </w:pPr>
      <w:r w:rsidRPr="009C44FA">
        <w:t>Кто просит робко, напросится на отказ.</w:t>
      </w:r>
    </w:p>
    <w:p w14:paraId="56D66C77" w14:textId="77777777" w:rsidR="00034BB6" w:rsidRPr="009C44FA" w:rsidRDefault="00034BB6" w:rsidP="00034BB6">
      <w:pPr>
        <w:tabs>
          <w:tab w:val="left" w:pos="0"/>
        </w:tabs>
      </w:pPr>
    </w:p>
    <w:p w14:paraId="7B0BF4BB" w14:textId="77777777" w:rsidR="00034BB6" w:rsidRPr="009C44FA" w:rsidRDefault="00034BB6" w:rsidP="00034BB6">
      <w:pPr>
        <w:tabs>
          <w:tab w:val="left" w:pos="0"/>
        </w:tabs>
      </w:pPr>
      <w:r w:rsidRPr="009C44FA">
        <w:t>Кто раскаивается в своем прегрешении, тот уже почти и невиновен.</w:t>
      </w:r>
    </w:p>
    <w:p w14:paraId="14B8B288" w14:textId="77777777" w:rsidR="00034BB6" w:rsidRPr="009C44FA" w:rsidRDefault="00034BB6" w:rsidP="00034BB6">
      <w:pPr>
        <w:tabs>
          <w:tab w:val="left" w:pos="0"/>
        </w:tabs>
      </w:pPr>
    </w:p>
    <w:p w14:paraId="0CA5C3FB" w14:textId="77777777" w:rsidR="00034BB6" w:rsidRPr="009C44FA" w:rsidRDefault="00034BB6" w:rsidP="00034BB6">
      <w:pPr>
        <w:tabs>
          <w:tab w:val="left" w:pos="0"/>
        </w:tabs>
      </w:pPr>
      <w:r w:rsidRPr="009C44FA">
        <w:t>Кто смотрит на чужое, тому не нравится свое.</w:t>
      </w:r>
    </w:p>
    <w:p w14:paraId="4E5C2CFB" w14:textId="77777777" w:rsidR="00034BB6" w:rsidRPr="009C44FA" w:rsidRDefault="00034BB6" w:rsidP="00034BB6">
      <w:pPr>
        <w:tabs>
          <w:tab w:val="left" w:pos="0"/>
        </w:tabs>
      </w:pPr>
    </w:p>
    <w:p w14:paraId="413666E2" w14:textId="77777777" w:rsidR="00034BB6" w:rsidRPr="009C44FA" w:rsidRDefault="00034BB6" w:rsidP="00034BB6">
      <w:pPr>
        <w:tabs>
          <w:tab w:val="left" w:pos="0"/>
        </w:tabs>
      </w:pPr>
      <w:r w:rsidRPr="009C44FA">
        <w:t>Кто страдает раньше, чем нужно, тот страдает больше, чем нужно.</w:t>
      </w:r>
    </w:p>
    <w:p w14:paraId="5F15D3CD" w14:textId="77777777" w:rsidR="00034BB6" w:rsidRPr="009C44FA" w:rsidRDefault="00034BB6" w:rsidP="00034BB6">
      <w:pPr>
        <w:tabs>
          <w:tab w:val="left" w:pos="0"/>
        </w:tabs>
      </w:pPr>
    </w:p>
    <w:p w14:paraId="636B484C" w14:textId="77777777" w:rsidR="00034BB6" w:rsidRPr="009C44FA" w:rsidRDefault="00034BB6" w:rsidP="00034BB6">
      <w:pPr>
        <w:tabs>
          <w:tab w:val="left" w:pos="0"/>
        </w:tabs>
      </w:pPr>
      <w:r w:rsidRPr="009C44FA">
        <w:t>Лучше всего перетерпеть то, чего ты не можешь исправить, и, не ропща, сопутствовать богу, по чьей воле все происходит.</w:t>
      </w:r>
    </w:p>
    <w:p w14:paraId="25C169DF" w14:textId="77777777" w:rsidR="00034BB6" w:rsidRPr="009C44FA" w:rsidRDefault="00034BB6" w:rsidP="00034BB6">
      <w:pPr>
        <w:tabs>
          <w:tab w:val="left" w:pos="0"/>
        </w:tabs>
      </w:pPr>
    </w:p>
    <w:p w14:paraId="080756D3" w14:textId="77777777" w:rsidR="00034BB6" w:rsidRPr="009C44FA" w:rsidRDefault="00034BB6" w:rsidP="00034BB6">
      <w:pPr>
        <w:tabs>
          <w:tab w:val="left" w:pos="0"/>
        </w:tabs>
      </w:pPr>
      <w:r w:rsidRPr="009C44FA">
        <w:t>Люди в чужом деле видят больше, чем в своем собственном.</w:t>
      </w:r>
    </w:p>
    <w:p w14:paraId="1C9A82B8" w14:textId="77777777" w:rsidR="00034BB6" w:rsidRPr="009C44FA" w:rsidRDefault="00034BB6" w:rsidP="00034BB6">
      <w:pPr>
        <w:tabs>
          <w:tab w:val="left" w:pos="0"/>
        </w:tabs>
      </w:pPr>
    </w:p>
    <w:p w14:paraId="6E958ACF" w14:textId="77777777" w:rsidR="00034BB6" w:rsidRPr="009C44FA" w:rsidRDefault="00034BB6" w:rsidP="00034BB6">
      <w:pPr>
        <w:tabs>
          <w:tab w:val="left" w:pos="0"/>
        </w:tabs>
      </w:pPr>
      <w:r w:rsidRPr="009C44FA">
        <w:t>Мера ближе к воздержанию и, может быть, труднее воздержанья: ведь от чего-то легче отказаться совсем, чем сохранять умеренность.</w:t>
      </w:r>
    </w:p>
    <w:p w14:paraId="79FB095A" w14:textId="77777777" w:rsidR="00034BB6" w:rsidRPr="009C44FA" w:rsidRDefault="00034BB6" w:rsidP="00034BB6">
      <w:pPr>
        <w:tabs>
          <w:tab w:val="left" w:pos="0"/>
        </w:tabs>
      </w:pPr>
    </w:p>
    <w:p w14:paraId="2EA2C01A" w14:textId="77777777" w:rsidR="00034BB6" w:rsidRPr="009C44FA" w:rsidRDefault="00034BB6" w:rsidP="00034BB6">
      <w:pPr>
        <w:tabs>
          <w:tab w:val="left" w:pos="0"/>
        </w:tabs>
      </w:pPr>
      <w:r w:rsidRPr="009C44FA">
        <w:t>Многие утверждали, что путь к добродетелям крут и тернист; ничего подобного: можно дойти и по ровной дороге. Что требует от вас меньше напряжения, чем милосердие, и больше, чем жестокость? Стыдливость не доставит вам хлопот, сладострастие вечно занято по горло. Одним словом, блюсти любую добродетель совсем не трудно, пороки же требуют постоянного внимания.</w:t>
      </w:r>
    </w:p>
    <w:p w14:paraId="34B06968" w14:textId="77777777" w:rsidR="00034BB6" w:rsidRPr="009C44FA" w:rsidRDefault="00034BB6" w:rsidP="00034BB6">
      <w:pPr>
        <w:tabs>
          <w:tab w:val="left" w:pos="0"/>
        </w:tabs>
      </w:pPr>
    </w:p>
    <w:p w14:paraId="6EC88AF4" w14:textId="77777777" w:rsidR="00034BB6" w:rsidRPr="009C44FA" w:rsidRDefault="00034BB6" w:rsidP="00034BB6">
      <w:pPr>
        <w:tabs>
          <w:tab w:val="left" w:pos="0"/>
        </w:tabs>
      </w:pPr>
      <w:r w:rsidRPr="009C44FA">
        <w:t>Может быть, беда случится, а может, и не случится; пока же ее нет, и ты рассчитывай на лучшее. Но ведь если бояться всего, что может случиться, то незачем нам и жить, и горестям нашим не будет предела.</w:t>
      </w:r>
    </w:p>
    <w:p w14:paraId="1E879A1E" w14:textId="77777777" w:rsidR="00034BB6" w:rsidRPr="009C44FA" w:rsidRDefault="00034BB6" w:rsidP="00034BB6">
      <w:pPr>
        <w:tabs>
          <w:tab w:val="left" w:pos="0"/>
        </w:tabs>
      </w:pPr>
    </w:p>
    <w:p w14:paraId="533044E4" w14:textId="77777777" w:rsidR="00034BB6" w:rsidRPr="009C44FA" w:rsidRDefault="00034BB6" w:rsidP="00034BB6">
      <w:pPr>
        <w:tabs>
          <w:tab w:val="left" w:pos="0"/>
        </w:tabs>
      </w:pPr>
      <w:r w:rsidRPr="009C44FA">
        <w:t>Мы ничего не ценим выше благодеянья, покуда его домогаемся, и ниже – когда получим.</w:t>
      </w:r>
    </w:p>
    <w:p w14:paraId="7DCFD06A" w14:textId="77777777" w:rsidR="00034BB6" w:rsidRPr="009C44FA" w:rsidRDefault="00034BB6" w:rsidP="00034BB6">
      <w:pPr>
        <w:tabs>
          <w:tab w:val="left" w:pos="0"/>
        </w:tabs>
      </w:pPr>
    </w:p>
    <w:p w14:paraId="287B80CC" w14:textId="77777777" w:rsidR="00034BB6" w:rsidRPr="009C44FA" w:rsidRDefault="00034BB6" w:rsidP="00034BB6">
      <w:pPr>
        <w:tabs>
          <w:tab w:val="left" w:pos="0"/>
        </w:tabs>
      </w:pPr>
      <w:r w:rsidRPr="009C44FA">
        <w:t>Надейся на справедливое решение, но будь готов к несправедливому.</w:t>
      </w:r>
    </w:p>
    <w:p w14:paraId="2508E98D" w14:textId="77777777" w:rsidR="00034BB6" w:rsidRPr="009C44FA" w:rsidRDefault="00034BB6" w:rsidP="00034BB6">
      <w:pPr>
        <w:tabs>
          <w:tab w:val="left" w:pos="0"/>
        </w:tabs>
      </w:pPr>
    </w:p>
    <w:p w14:paraId="61F49F16" w14:textId="77777777" w:rsidR="00034BB6" w:rsidRPr="009C44FA" w:rsidRDefault="00034BB6" w:rsidP="00034BB6">
      <w:pPr>
        <w:tabs>
          <w:tab w:val="left" w:pos="0"/>
        </w:tabs>
      </w:pPr>
      <w:r w:rsidRPr="009C44FA">
        <w:t>Надо, чтобы мальчик никогда ничего не мог добиться гневом; мы сами предложим ему, когда он будет спокоен, то, чего не давали, пока он требовал с плачем.</w:t>
      </w:r>
    </w:p>
    <w:p w14:paraId="0087F92B" w14:textId="77777777" w:rsidR="00034BB6" w:rsidRPr="009C44FA" w:rsidRDefault="00034BB6" w:rsidP="00034BB6">
      <w:pPr>
        <w:tabs>
          <w:tab w:val="left" w:pos="0"/>
        </w:tabs>
      </w:pPr>
    </w:p>
    <w:p w14:paraId="7B6EA8DB" w14:textId="77777777" w:rsidR="00034BB6" w:rsidRPr="009C44FA" w:rsidRDefault="00034BB6" w:rsidP="00034BB6">
      <w:pPr>
        <w:tabs>
          <w:tab w:val="left" w:pos="0"/>
        </w:tabs>
      </w:pPr>
      <w:r w:rsidRPr="009C44FA">
        <w:t>Насколько достойнее смеха то, из-за чего мы то и дело льем слезы!</w:t>
      </w:r>
    </w:p>
    <w:p w14:paraId="5F50C947" w14:textId="77777777" w:rsidR="00034BB6" w:rsidRPr="009C44FA" w:rsidRDefault="00034BB6" w:rsidP="00034BB6">
      <w:pPr>
        <w:tabs>
          <w:tab w:val="left" w:pos="0"/>
        </w:tabs>
      </w:pPr>
    </w:p>
    <w:p w14:paraId="39468794" w14:textId="77777777" w:rsidR="00034BB6" w:rsidRPr="009C44FA" w:rsidRDefault="00034BB6" w:rsidP="00034BB6">
      <w:pPr>
        <w:tabs>
          <w:tab w:val="left" w:pos="0"/>
        </w:tabs>
      </w:pPr>
      <w:r w:rsidRPr="009C44FA">
        <w:t>Научись сперва добрым нравам, а затем мудрости, ибо без первых трудно научиться последней.</w:t>
      </w:r>
    </w:p>
    <w:p w14:paraId="61CC09FC" w14:textId="77777777" w:rsidR="00034BB6" w:rsidRPr="009C44FA" w:rsidRDefault="00034BB6" w:rsidP="00034BB6">
      <w:pPr>
        <w:tabs>
          <w:tab w:val="left" w:pos="0"/>
        </w:tabs>
      </w:pPr>
    </w:p>
    <w:p w14:paraId="6BA804DA" w14:textId="77777777" w:rsidR="00034BB6" w:rsidRPr="009C44FA" w:rsidRDefault="00034BB6" w:rsidP="00034BB6">
      <w:pPr>
        <w:tabs>
          <w:tab w:val="left" w:pos="0"/>
        </w:tabs>
      </w:pPr>
      <w:r w:rsidRPr="009C44FA">
        <w:t>Не верь затишью: в один миг море взволнуется и поглотит только что резвившиеся корабли.</w:t>
      </w:r>
    </w:p>
    <w:p w14:paraId="27CF0626" w14:textId="77777777" w:rsidR="00034BB6" w:rsidRPr="009C44FA" w:rsidRDefault="00034BB6" w:rsidP="00034BB6">
      <w:pPr>
        <w:tabs>
          <w:tab w:val="left" w:pos="0"/>
        </w:tabs>
      </w:pPr>
    </w:p>
    <w:p w14:paraId="4C2BA975" w14:textId="77777777" w:rsidR="00034BB6" w:rsidRPr="009C44FA" w:rsidRDefault="00034BB6" w:rsidP="00034BB6">
      <w:pPr>
        <w:tabs>
          <w:tab w:val="left" w:pos="0"/>
        </w:tabs>
      </w:pPr>
      <w:r w:rsidRPr="009C44FA">
        <w:t>Неизбежное прими достойно.</w:t>
      </w:r>
    </w:p>
    <w:p w14:paraId="4210DC8C" w14:textId="77777777" w:rsidR="00034BB6" w:rsidRPr="009C44FA" w:rsidRDefault="00034BB6" w:rsidP="00034BB6">
      <w:pPr>
        <w:tabs>
          <w:tab w:val="left" w:pos="0"/>
        </w:tabs>
      </w:pPr>
    </w:p>
    <w:p w14:paraId="1BE9C80B" w14:textId="77777777" w:rsidR="00034BB6" w:rsidRPr="009C44FA" w:rsidRDefault="00034BB6" w:rsidP="00034BB6">
      <w:pPr>
        <w:tabs>
          <w:tab w:val="left" w:pos="0"/>
        </w:tabs>
      </w:pPr>
      <w:r w:rsidRPr="009C44FA">
        <w:t>Нельзя, чтобы мальчику пришлось терпеть унижения или рабство; пусть ему никогда не придется ни просить, ни умолять; то, что он когда-то был вынужден просить, не пойдет ему на пользу; пусть без просьб получает все в подарок – ради самого себя, или совершённых добрых поступков, или ради того добра, которого мы ждем от него в будущем.</w:t>
      </w:r>
    </w:p>
    <w:p w14:paraId="72AC1806" w14:textId="77777777" w:rsidR="00034BB6" w:rsidRPr="009C44FA" w:rsidRDefault="00034BB6" w:rsidP="00034BB6">
      <w:pPr>
        <w:tabs>
          <w:tab w:val="left" w:pos="0"/>
        </w:tabs>
      </w:pPr>
    </w:p>
    <w:p w14:paraId="4F2289B4" w14:textId="77777777" w:rsidR="00034BB6" w:rsidRPr="009C44FA" w:rsidRDefault="00034BB6" w:rsidP="00034BB6">
      <w:pPr>
        <w:tabs>
          <w:tab w:val="left" w:pos="0"/>
        </w:tabs>
      </w:pPr>
      <w:r w:rsidRPr="009C44FA">
        <w:t>Немалая часть успеха – желание преуспеть.</w:t>
      </w:r>
    </w:p>
    <w:p w14:paraId="7B098B0A" w14:textId="77777777" w:rsidR="00034BB6" w:rsidRPr="009C44FA" w:rsidRDefault="00034BB6" w:rsidP="00034BB6">
      <w:pPr>
        <w:tabs>
          <w:tab w:val="left" w:pos="0"/>
        </w:tabs>
      </w:pPr>
    </w:p>
    <w:p w14:paraId="3827F7DE" w14:textId="77777777" w:rsidR="00034BB6" w:rsidRPr="009C44FA" w:rsidRDefault="00034BB6" w:rsidP="00034BB6">
      <w:pPr>
        <w:tabs>
          <w:tab w:val="left" w:pos="0"/>
        </w:tabs>
      </w:pPr>
      <w:r w:rsidRPr="009C44FA">
        <w:t>Несовершенное неизбежно приходит в упадок и гибнет.</w:t>
      </w:r>
    </w:p>
    <w:p w14:paraId="705CD597" w14:textId="77777777" w:rsidR="00034BB6" w:rsidRPr="009C44FA" w:rsidRDefault="00034BB6" w:rsidP="00034BB6">
      <w:pPr>
        <w:tabs>
          <w:tab w:val="left" w:pos="0"/>
        </w:tabs>
      </w:pPr>
    </w:p>
    <w:p w14:paraId="347AE8CF" w14:textId="77777777" w:rsidR="00034BB6" w:rsidRPr="009C44FA" w:rsidRDefault="00034BB6" w:rsidP="00034BB6">
      <w:pPr>
        <w:tabs>
          <w:tab w:val="left" w:pos="0"/>
        </w:tabs>
      </w:pPr>
      <w:r w:rsidRPr="009C44FA">
        <w:t>Не так радостно видеть многих у себя за спиной, как горько глядеть хоть на одного, бегущего впереди.</w:t>
      </w:r>
    </w:p>
    <w:p w14:paraId="6A4216DA" w14:textId="77777777" w:rsidR="00034BB6" w:rsidRPr="009C44FA" w:rsidRDefault="00034BB6" w:rsidP="00034BB6">
      <w:pPr>
        <w:tabs>
          <w:tab w:val="left" w:pos="0"/>
        </w:tabs>
      </w:pPr>
    </w:p>
    <w:p w14:paraId="0473983E" w14:textId="77777777" w:rsidR="00034BB6" w:rsidRPr="009C44FA" w:rsidRDefault="00034BB6" w:rsidP="00034BB6">
      <w:pPr>
        <w:tabs>
          <w:tab w:val="left" w:pos="0"/>
        </w:tabs>
      </w:pPr>
      <w:r w:rsidRPr="009C44FA">
        <w:t>Не сможет противостоять ударам тот, кому никогда ни в чем не было отказа.</w:t>
      </w:r>
    </w:p>
    <w:p w14:paraId="61A43D57" w14:textId="77777777" w:rsidR="00034BB6" w:rsidRPr="009C44FA" w:rsidRDefault="00034BB6" w:rsidP="00034BB6">
      <w:pPr>
        <w:tabs>
          <w:tab w:val="left" w:pos="0"/>
        </w:tabs>
      </w:pPr>
    </w:p>
    <w:p w14:paraId="74D222FF" w14:textId="77777777" w:rsidR="00034BB6" w:rsidRPr="009C44FA" w:rsidRDefault="00034BB6" w:rsidP="00034BB6">
      <w:pPr>
        <w:tabs>
          <w:tab w:val="left" w:pos="0"/>
        </w:tabs>
      </w:pPr>
      <w:r w:rsidRPr="009C44FA">
        <w:t>Нет рабства позорнее добровольного.</w:t>
      </w:r>
    </w:p>
    <w:p w14:paraId="3C957C29" w14:textId="77777777" w:rsidR="00034BB6" w:rsidRPr="009C44FA" w:rsidRDefault="00034BB6" w:rsidP="00034BB6">
      <w:pPr>
        <w:tabs>
          <w:tab w:val="left" w:pos="0"/>
        </w:tabs>
      </w:pPr>
    </w:p>
    <w:p w14:paraId="4DC8FD8C" w14:textId="77777777" w:rsidR="00034BB6" w:rsidRPr="009C44FA" w:rsidRDefault="00034BB6" w:rsidP="00034BB6">
      <w:pPr>
        <w:tabs>
          <w:tab w:val="left" w:pos="0"/>
        </w:tabs>
      </w:pPr>
      <w:r w:rsidRPr="009C44FA">
        <w:t>Никакое благо не принесет радости обладателю, если он в душе не готов его утратить, и всего безболезненней утратить то, о чем невозможно жалеть, утратив.</w:t>
      </w:r>
    </w:p>
    <w:p w14:paraId="32B3B6BB" w14:textId="77777777" w:rsidR="00034BB6" w:rsidRPr="009C44FA" w:rsidRDefault="00034BB6" w:rsidP="00034BB6">
      <w:pPr>
        <w:tabs>
          <w:tab w:val="left" w:pos="0"/>
        </w:tabs>
      </w:pPr>
    </w:p>
    <w:p w14:paraId="3375F9BA" w14:textId="77777777" w:rsidR="00034BB6" w:rsidRPr="009C44FA" w:rsidRDefault="00034BB6" w:rsidP="00034BB6">
      <w:pPr>
        <w:tabs>
          <w:tab w:val="left" w:pos="0"/>
        </w:tabs>
      </w:pPr>
      <w:r w:rsidRPr="009C44FA">
        <w:t xml:space="preserve">Никому благомыслие не досталось сразу же, - у всех дух был раньше захвачен злом. </w:t>
      </w:r>
    </w:p>
    <w:p w14:paraId="4FFA2D96" w14:textId="77777777" w:rsidR="00034BB6" w:rsidRPr="009C44FA" w:rsidRDefault="00034BB6" w:rsidP="00034BB6">
      <w:pPr>
        <w:tabs>
          <w:tab w:val="left" w:pos="0"/>
        </w:tabs>
      </w:pPr>
    </w:p>
    <w:p w14:paraId="4BB3A53D" w14:textId="77777777" w:rsidR="00034BB6" w:rsidRPr="009C44FA" w:rsidRDefault="00034BB6" w:rsidP="00034BB6">
      <w:pPr>
        <w:tabs>
          <w:tab w:val="left" w:pos="0"/>
        </w:tabs>
      </w:pPr>
      <w:r w:rsidRPr="009C44FA">
        <w:t>Ничто так не нравится, как погибшее; тоска по отнятому делает нас несправедливыми к оставшемуся.</w:t>
      </w:r>
    </w:p>
    <w:p w14:paraId="45D6F585" w14:textId="77777777" w:rsidR="00034BB6" w:rsidRPr="009C44FA" w:rsidRDefault="00034BB6" w:rsidP="00034BB6">
      <w:pPr>
        <w:tabs>
          <w:tab w:val="left" w:pos="0"/>
        </w:tabs>
      </w:pPr>
    </w:p>
    <w:p w14:paraId="6295B96B" w14:textId="77777777" w:rsidR="00034BB6" w:rsidRPr="009C44FA" w:rsidRDefault="00034BB6" w:rsidP="00034BB6">
      <w:pPr>
        <w:tabs>
          <w:tab w:val="left" w:pos="0"/>
        </w:tabs>
      </w:pPr>
      <w:r w:rsidRPr="009C44FA">
        <w:t>Но и очевидное нуждается в том, чтобы его глубже усвоили и укрепили постоянным размышлением.</w:t>
      </w:r>
    </w:p>
    <w:p w14:paraId="24F7305D" w14:textId="77777777" w:rsidR="00034BB6" w:rsidRPr="009C44FA" w:rsidRDefault="00034BB6" w:rsidP="00034BB6">
      <w:pPr>
        <w:tabs>
          <w:tab w:val="left" w:pos="0"/>
        </w:tabs>
      </w:pPr>
    </w:p>
    <w:p w14:paraId="3A07283E" w14:textId="77777777" w:rsidR="00034BB6" w:rsidRPr="009C44FA" w:rsidRDefault="00034BB6" w:rsidP="00034BB6">
      <w:pPr>
        <w:tabs>
          <w:tab w:val="left" w:pos="0"/>
        </w:tabs>
      </w:pPr>
      <w:r w:rsidRPr="009C44FA">
        <w:t>Нужно быть терпимее друг к другу, нам приходится жить дурными среди дурных.</w:t>
      </w:r>
    </w:p>
    <w:p w14:paraId="3F9F9ECD" w14:textId="77777777" w:rsidR="00034BB6" w:rsidRPr="009C44FA" w:rsidRDefault="00034BB6" w:rsidP="00034BB6">
      <w:pPr>
        <w:tabs>
          <w:tab w:val="left" w:pos="0"/>
        </w:tabs>
      </w:pPr>
    </w:p>
    <w:p w14:paraId="699BF4DD" w14:textId="77777777" w:rsidR="00034BB6" w:rsidRPr="009C44FA" w:rsidRDefault="00034BB6" w:rsidP="00034BB6">
      <w:pPr>
        <w:tabs>
          <w:tab w:val="left" w:pos="0"/>
        </w:tabs>
      </w:pPr>
      <w:r w:rsidRPr="009C44FA">
        <w:t>Нужно быть упорным и умножать силы усердными занятиями, пока добрая воля не превратится в добрые нравы.</w:t>
      </w:r>
    </w:p>
    <w:p w14:paraId="1F0DACB0" w14:textId="77777777" w:rsidR="00034BB6" w:rsidRPr="009C44FA" w:rsidRDefault="00034BB6" w:rsidP="00034BB6">
      <w:pPr>
        <w:tabs>
          <w:tab w:val="left" w:pos="0"/>
        </w:tabs>
      </w:pPr>
    </w:p>
    <w:p w14:paraId="6AA68CB7" w14:textId="77777777" w:rsidR="00034BB6" w:rsidRPr="009C44FA" w:rsidRDefault="00034BB6" w:rsidP="00034BB6">
      <w:pPr>
        <w:tabs>
          <w:tab w:val="left" w:pos="0"/>
        </w:tabs>
      </w:pPr>
      <w:r w:rsidRPr="009C44FA">
        <w:t>Обходись со стоящими ниже так, как ты хотел бы, чтобы с тобою обходились стоящие выше.</w:t>
      </w:r>
    </w:p>
    <w:p w14:paraId="12712BD7" w14:textId="77777777" w:rsidR="00034BB6" w:rsidRPr="009C44FA" w:rsidRDefault="00034BB6" w:rsidP="00034BB6">
      <w:pPr>
        <w:tabs>
          <w:tab w:val="left" w:pos="0"/>
        </w:tabs>
      </w:pPr>
    </w:p>
    <w:p w14:paraId="1AAB850A" w14:textId="77777777" w:rsidR="00034BB6" w:rsidRPr="009C44FA" w:rsidRDefault="00034BB6" w:rsidP="00034BB6">
      <w:pPr>
        <w:tabs>
          <w:tab w:val="left" w:pos="0"/>
        </w:tabs>
      </w:pPr>
      <w:r w:rsidRPr="009C44FA">
        <w:t>Об услуге пусть рассказывает не оказавший, а получивший ее.</w:t>
      </w:r>
    </w:p>
    <w:p w14:paraId="411B915F" w14:textId="77777777" w:rsidR="00034BB6" w:rsidRPr="009C44FA" w:rsidRDefault="00034BB6" w:rsidP="00034BB6">
      <w:pPr>
        <w:tabs>
          <w:tab w:val="left" w:pos="0"/>
        </w:tabs>
      </w:pPr>
    </w:p>
    <w:p w14:paraId="59A4C0F4" w14:textId="77777777" w:rsidR="00034BB6" w:rsidRPr="009C44FA" w:rsidRDefault="00034BB6" w:rsidP="00034BB6">
      <w:pPr>
        <w:tabs>
          <w:tab w:val="left" w:pos="0"/>
        </w:tabs>
      </w:pPr>
      <w:r w:rsidRPr="009C44FA">
        <w:t>Один и тот же рассказ может рассмешить нас, если нас двое, и возмутить, если его слышит много народу; мы не позволяем другим заикнуться о том, о чем сами говорим постоянно.</w:t>
      </w:r>
    </w:p>
    <w:p w14:paraId="208B2982" w14:textId="77777777" w:rsidR="00034BB6" w:rsidRPr="009C44FA" w:rsidRDefault="00034BB6" w:rsidP="00034BB6">
      <w:pPr>
        <w:tabs>
          <w:tab w:val="left" w:pos="0"/>
        </w:tabs>
      </w:pPr>
    </w:p>
    <w:p w14:paraId="15C4240A" w14:textId="77777777" w:rsidR="00034BB6" w:rsidRPr="009C44FA" w:rsidRDefault="00034BB6" w:rsidP="00034BB6">
      <w:pPr>
        <w:tabs>
          <w:tab w:val="left" w:pos="0"/>
        </w:tabs>
      </w:pPr>
      <w:r w:rsidRPr="009C44FA">
        <w:t>Одно дело помнить, другое знать! Помнить – значит сохранять в памяти порученное тебе другими. А знать – это значит делать и по-своему, не упершись глазами в образец и не оглядываясь всякий раз на учителя.</w:t>
      </w:r>
    </w:p>
    <w:p w14:paraId="20A755DF" w14:textId="77777777" w:rsidR="00034BB6" w:rsidRPr="009C44FA" w:rsidRDefault="00034BB6" w:rsidP="00034BB6">
      <w:pPr>
        <w:tabs>
          <w:tab w:val="left" w:pos="0"/>
        </w:tabs>
      </w:pPr>
    </w:p>
    <w:p w14:paraId="4E96155E" w14:textId="77777777" w:rsidR="00034BB6" w:rsidRPr="009C44FA" w:rsidRDefault="00034BB6" w:rsidP="00034BB6">
      <w:pPr>
        <w:tabs>
          <w:tab w:val="left" w:pos="0"/>
        </w:tabs>
      </w:pPr>
      <w:r w:rsidRPr="009C44FA">
        <w:t xml:space="preserve">Отблагодарить кого-либо – значит, отвечать тем же на полученное в дар благо, слово «дарить» означает добровольное приношенье: кто дарит, тот сам себя позвал. И немалая разница – помогаешь ты или даришь, спасает ли твоя щедрость или прибавляет роскоши. Иногда дают мало, а достигают этим многого. </w:t>
      </w:r>
    </w:p>
    <w:p w14:paraId="6EBE8A51" w14:textId="77777777" w:rsidR="00034BB6" w:rsidRPr="009C44FA" w:rsidRDefault="00034BB6" w:rsidP="00034BB6">
      <w:pPr>
        <w:tabs>
          <w:tab w:val="left" w:pos="0"/>
        </w:tabs>
      </w:pPr>
    </w:p>
    <w:p w14:paraId="1ECD3718" w14:textId="77777777" w:rsidR="00034BB6" w:rsidRPr="009C44FA" w:rsidRDefault="00034BB6" w:rsidP="00034BB6">
      <w:pPr>
        <w:tabs>
          <w:tab w:val="left" w:pos="0"/>
        </w:tabs>
      </w:pPr>
      <w:r w:rsidRPr="009C44FA">
        <w:t>Отойди подальше от всего суетного, и если, домогаясь чего-нибудь, ты захочешь узнать, естественно ли твое желание или слепо, взгляни, может ли оно где-нибудь остановиться. Если, зайдя далеко, ты заметишь, что идти до цели осталось еще больше, знай, что твое желание рождено не природой.</w:t>
      </w:r>
    </w:p>
    <w:p w14:paraId="41C75C53" w14:textId="77777777" w:rsidR="00034BB6" w:rsidRPr="009C44FA" w:rsidRDefault="00034BB6" w:rsidP="00034BB6">
      <w:pPr>
        <w:tabs>
          <w:tab w:val="left" w:pos="0"/>
        </w:tabs>
      </w:pPr>
    </w:p>
    <w:p w14:paraId="182DB65E" w14:textId="77777777" w:rsidR="00034BB6" w:rsidRPr="009C44FA" w:rsidRDefault="00034BB6" w:rsidP="00034BB6">
      <w:pPr>
        <w:tabs>
          <w:tab w:val="left" w:pos="0"/>
        </w:tabs>
      </w:pPr>
      <w:r w:rsidRPr="009C44FA">
        <w:t>Первое условие исправления – сознание своей вины.</w:t>
      </w:r>
    </w:p>
    <w:p w14:paraId="2CBA024D" w14:textId="77777777" w:rsidR="00034BB6" w:rsidRPr="009C44FA" w:rsidRDefault="00034BB6" w:rsidP="00034BB6">
      <w:pPr>
        <w:tabs>
          <w:tab w:val="left" w:pos="0"/>
        </w:tabs>
      </w:pPr>
    </w:p>
    <w:p w14:paraId="76F708C1" w14:textId="77777777" w:rsidR="00034BB6" w:rsidRPr="009C44FA" w:rsidRDefault="00034BB6" w:rsidP="00034BB6">
      <w:pPr>
        <w:tabs>
          <w:tab w:val="left" w:pos="0"/>
        </w:tabs>
      </w:pPr>
      <w:r w:rsidRPr="009C44FA">
        <w:t>Помни, то, что прочим кажется высотою, для тебя может оказаться обрывом.</w:t>
      </w:r>
    </w:p>
    <w:p w14:paraId="7E17CA92" w14:textId="77777777" w:rsidR="00034BB6" w:rsidRPr="009C44FA" w:rsidRDefault="00034BB6" w:rsidP="00034BB6">
      <w:pPr>
        <w:tabs>
          <w:tab w:val="left" w:pos="0"/>
        </w:tabs>
      </w:pPr>
    </w:p>
    <w:p w14:paraId="71C349FB" w14:textId="77777777" w:rsidR="00034BB6" w:rsidRPr="009C44FA" w:rsidRDefault="00034BB6" w:rsidP="00034BB6">
      <w:pPr>
        <w:tabs>
          <w:tab w:val="left" w:pos="0"/>
        </w:tabs>
      </w:pPr>
      <w:r w:rsidRPr="009C44FA">
        <w:t>Постоянство и упорство в своем намерении – вещи такие замечательные, что и упорная лень внушает уважение.</w:t>
      </w:r>
    </w:p>
    <w:p w14:paraId="6BFA27A1" w14:textId="77777777" w:rsidR="00034BB6" w:rsidRPr="009C44FA" w:rsidRDefault="00034BB6" w:rsidP="00034BB6">
      <w:pPr>
        <w:tabs>
          <w:tab w:val="left" w:pos="0"/>
        </w:tabs>
      </w:pPr>
    </w:p>
    <w:p w14:paraId="76CF38A8" w14:textId="77777777" w:rsidR="00034BB6" w:rsidRPr="009C44FA" w:rsidRDefault="00034BB6" w:rsidP="00034BB6">
      <w:pPr>
        <w:tabs>
          <w:tab w:val="left" w:pos="0"/>
        </w:tabs>
      </w:pPr>
      <w:r w:rsidRPr="009C44FA">
        <w:t>Полезнее знать несколько мудрых правил, которые всегда могли бы служить тебе, чем выучиться многим вещам, для тебя бесполезным.</w:t>
      </w:r>
    </w:p>
    <w:p w14:paraId="06BD77E6" w14:textId="77777777" w:rsidR="00034BB6" w:rsidRPr="009C44FA" w:rsidRDefault="00034BB6" w:rsidP="00034BB6">
      <w:pPr>
        <w:tabs>
          <w:tab w:val="left" w:pos="0"/>
        </w:tabs>
      </w:pPr>
    </w:p>
    <w:p w14:paraId="2DAD7791" w14:textId="77777777" w:rsidR="00034BB6" w:rsidRPr="009C44FA" w:rsidRDefault="00034BB6" w:rsidP="00034BB6">
      <w:pPr>
        <w:tabs>
          <w:tab w:val="left" w:pos="0"/>
        </w:tabs>
      </w:pPr>
      <w:r w:rsidRPr="009C44FA">
        <w:t xml:space="preserve">Прежде всего, научись радоваться. Я хочу, чтобы радость не разлучалась с тобой, хочу, чтобы она рождалась у тебя дома. И это исполнится, если только она будет в тебе самом. Всякое иное веселье не наполняет сердце, а лишь разглаживает морщины на лбу: оно мимолетно. Или, по-твоему, радуется тот, кто смеется? Нет, это душа должна окрылиться и уверенно вознестись надо всем. </w:t>
      </w:r>
    </w:p>
    <w:p w14:paraId="72D0B450" w14:textId="77777777" w:rsidR="00034BB6" w:rsidRPr="009C44FA" w:rsidRDefault="00034BB6" w:rsidP="00034BB6">
      <w:pPr>
        <w:tabs>
          <w:tab w:val="left" w:pos="0"/>
        </w:tabs>
      </w:pPr>
    </w:p>
    <w:p w14:paraId="4BA25B92" w14:textId="77777777" w:rsidR="00034BB6" w:rsidRPr="009C44FA" w:rsidRDefault="00034BB6" w:rsidP="00034BB6">
      <w:pPr>
        <w:tabs>
          <w:tab w:val="left" w:pos="0"/>
        </w:tabs>
      </w:pPr>
      <w:r w:rsidRPr="009C44FA">
        <w:t>Презирайте боль: она уйдет от вас, либо вы от нее уйдете.</w:t>
      </w:r>
    </w:p>
    <w:p w14:paraId="2E9FC948" w14:textId="77777777" w:rsidR="00034BB6" w:rsidRPr="009C44FA" w:rsidRDefault="00034BB6" w:rsidP="00034BB6">
      <w:pPr>
        <w:tabs>
          <w:tab w:val="left" w:pos="0"/>
        </w:tabs>
      </w:pPr>
    </w:p>
    <w:p w14:paraId="42F98F72" w14:textId="77777777" w:rsidR="00034BB6" w:rsidRPr="009C44FA" w:rsidRDefault="00034BB6" w:rsidP="00034BB6">
      <w:pPr>
        <w:tabs>
          <w:tab w:val="left" w:pos="0"/>
        </w:tabs>
      </w:pPr>
      <w:r w:rsidRPr="009C44FA">
        <w:t>Признак истинного величия – не ощущать ударов. Так огромный зверь не спеша оглядывается и спокойно взирает на лающих собак.</w:t>
      </w:r>
    </w:p>
    <w:p w14:paraId="7B00DC68" w14:textId="77777777" w:rsidR="00034BB6" w:rsidRPr="009C44FA" w:rsidRDefault="00034BB6" w:rsidP="00034BB6">
      <w:pPr>
        <w:tabs>
          <w:tab w:val="left" w:pos="0"/>
        </w:tabs>
      </w:pPr>
    </w:p>
    <w:p w14:paraId="6B14735F" w14:textId="77777777" w:rsidR="00034BB6" w:rsidRPr="009C44FA" w:rsidRDefault="00034BB6" w:rsidP="00034BB6">
      <w:pPr>
        <w:tabs>
          <w:tab w:val="left" w:pos="0"/>
        </w:tabs>
      </w:pPr>
      <w:r w:rsidRPr="009C44FA">
        <w:t>Признанье – это хвала, воздаваемая людьми добра человеку добра; хвала есть речь, речь есть звук, обозначающий нечто, или голос; а голос, пусть даже и самых лучших людей, не есть благо. Значит, признанье не есть благо. Но хвалить по заслугам есть деянье честное; значит, хвала есть благо для хвалящего, то есть совершающего деянье, а не для нас, хвалимых.</w:t>
      </w:r>
    </w:p>
    <w:p w14:paraId="0A9AEB71" w14:textId="77777777" w:rsidR="00034BB6" w:rsidRPr="009C44FA" w:rsidRDefault="00034BB6" w:rsidP="00034BB6">
      <w:pPr>
        <w:tabs>
          <w:tab w:val="left" w:pos="0"/>
        </w:tabs>
      </w:pPr>
    </w:p>
    <w:p w14:paraId="7446FF20" w14:textId="77777777" w:rsidR="00034BB6" w:rsidRPr="009C44FA" w:rsidRDefault="00034BB6" w:rsidP="00034BB6">
      <w:pPr>
        <w:tabs>
          <w:tab w:val="left" w:pos="0"/>
        </w:tabs>
      </w:pPr>
      <w:r w:rsidRPr="009C44FA">
        <w:t>Пускай кто-то сердится: ты в ответ сделай ему что-нибудь хорошее. Вражда сама угаснет, если од на из двух сторон откажется ее поддерживать: сражаться могут лишь двое равных соперников.</w:t>
      </w:r>
    </w:p>
    <w:p w14:paraId="62B66DDA" w14:textId="77777777" w:rsidR="00034BB6" w:rsidRPr="009C44FA" w:rsidRDefault="00034BB6" w:rsidP="00034BB6">
      <w:pPr>
        <w:tabs>
          <w:tab w:val="left" w:pos="0"/>
        </w:tabs>
      </w:pPr>
    </w:p>
    <w:p w14:paraId="0BA12E86" w14:textId="77777777" w:rsidR="00034BB6" w:rsidRPr="009C44FA" w:rsidRDefault="00034BB6" w:rsidP="00034BB6">
      <w:pPr>
        <w:tabs>
          <w:tab w:val="left" w:pos="0"/>
        </w:tabs>
      </w:pPr>
      <w:r w:rsidRPr="009C44FA">
        <w:t>Разгладим лицо, сделаем голос тише, а походку – медленнее; постепенно в подражание внешнему преобразуется и внутреннее.</w:t>
      </w:r>
    </w:p>
    <w:p w14:paraId="4182747D" w14:textId="77777777" w:rsidR="00034BB6" w:rsidRPr="009C44FA" w:rsidRDefault="00034BB6" w:rsidP="00034BB6">
      <w:pPr>
        <w:tabs>
          <w:tab w:val="left" w:pos="0"/>
        </w:tabs>
      </w:pPr>
    </w:p>
    <w:p w14:paraId="44BBC6E3" w14:textId="77777777" w:rsidR="00034BB6" w:rsidRPr="009C44FA" w:rsidRDefault="00034BB6" w:rsidP="00034BB6">
      <w:pPr>
        <w:tabs>
          <w:tab w:val="left" w:pos="0"/>
        </w:tabs>
      </w:pPr>
      <w:r w:rsidRPr="009C44FA">
        <w:t>Раздор пусть исходит от других, от тебя же примирение.</w:t>
      </w:r>
    </w:p>
    <w:p w14:paraId="72C9C662" w14:textId="77777777" w:rsidR="00034BB6" w:rsidRPr="009C44FA" w:rsidRDefault="00034BB6" w:rsidP="00034BB6">
      <w:pPr>
        <w:tabs>
          <w:tab w:val="left" w:pos="0"/>
        </w:tabs>
      </w:pPr>
    </w:p>
    <w:p w14:paraId="41CC883A" w14:textId="77777777" w:rsidR="00034BB6" w:rsidRPr="009C44FA" w:rsidRDefault="00034BB6" w:rsidP="00034BB6">
      <w:pPr>
        <w:tabs>
          <w:tab w:val="left" w:pos="0"/>
        </w:tabs>
      </w:pPr>
      <w:r w:rsidRPr="009C44FA">
        <w:t>Следует выбрать кого-нибудь из людей добра и всегда иметь его перед глазами, - чтобы жить так, словно он смотрит на нас, и так поступать, словно видит нас. Выбери того, чья жизнь и речь, и даже лицо, в котором отражается душа, тебе приятны.</w:t>
      </w:r>
    </w:p>
    <w:p w14:paraId="5E92DED4" w14:textId="77777777" w:rsidR="00034BB6" w:rsidRPr="009C44FA" w:rsidRDefault="00034BB6" w:rsidP="00034BB6">
      <w:pPr>
        <w:tabs>
          <w:tab w:val="left" w:pos="0"/>
        </w:tabs>
      </w:pPr>
    </w:p>
    <w:p w14:paraId="437B48FA" w14:textId="77777777" w:rsidR="00034BB6" w:rsidRPr="009C44FA" w:rsidRDefault="00034BB6" w:rsidP="00034BB6">
      <w:pPr>
        <w:tabs>
          <w:tab w:val="left" w:pos="0"/>
        </w:tabs>
      </w:pPr>
      <w:r w:rsidRPr="009C44FA">
        <w:t>Смысл благодеяний прост: их только дарят; если что возвращается, то уже прибыль, не возвращается – нет убытка. Благодеяние оказано для благодеяния.</w:t>
      </w:r>
    </w:p>
    <w:p w14:paraId="6BAB701D" w14:textId="77777777" w:rsidR="00034BB6" w:rsidRPr="009C44FA" w:rsidRDefault="00034BB6" w:rsidP="00034BB6">
      <w:pPr>
        <w:tabs>
          <w:tab w:val="left" w:pos="0"/>
        </w:tabs>
      </w:pPr>
    </w:p>
    <w:p w14:paraId="2AF90BD0" w14:textId="77777777" w:rsidR="00034BB6" w:rsidRPr="009C44FA" w:rsidRDefault="00034BB6" w:rsidP="00034BB6">
      <w:pPr>
        <w:tabs>
          <w:tab w:val="left" w:pos="0"/>
        </w:tabs>
      </w:pPr>
      <w:r w:rsidRPr="009C44FA">
        <w:t>Ссориться с равным рискованно, с высшим – безумно, с низшим – унизительно.</w:t>
      </w:r>
    </w:p>
    <w:p w14:paraId="2F46E708" w14:textId="77777777" w:rsidR="00034BB6" w:rsidRPr="009C44FA" w:rsidRDefault="00034BB6" w:rsidP="00034BB6">
      <w:pPr>
        <w:tabs>
          <w:tab w:val="left" w:pos="0"/>
        </w:tabs>
      </w:pPr>
    </w:p>
    <w:p w14:paraId="4E19E7C9" w14:textId="77777777" w:rsidR="00034BB6" w:rsidRPr="009C44FA" w:rsidRDefault="00034BB6" w:rsidP="00034BB6">
      <w:pPr>
        <w:tabs>
          <w:tab w:val="left" w:pos="0"/>
        </w:tabs>
      </w:pPr>
      <w:r w:rsidRPr="009C44FA">
        <w:t>Стрелок из лука должен не изредка попадать, но может изредка давать промах.</w:t>
      </w:r>
    </w:p>
    <w:p w14:paraId="52DDE79B" w14:textId="77777777" w:rsidR="00034BB6" w:rsidRPr="009C44FA" w:rsidRDefault="00034BB6" w:rsidP="00034BB6">
      <w:pPr>
        <w:tabs>
          <w:tab w:val="left" w:pos="0"/>
        </w:tabs>
      </w:pPr>
    </w:p>
    <w:p w14:paraId="260AFA21" w14:textId="77777777" w:rsidR="00034BB6" w:rsidRPr="009C44FA" w:rsidRDefault="00034BB6" w:rsidP="00034BB6">
      <w:pPr>
        <w:tabs>
          <w:tab w:val="left" w:pos="0"/>
        </w:tabs>
      </w:pPr>
      <w:r w:rsidRPr="009C44FA">
        <w:t>Только мудростью дается неизменная радость… А рождается такая радость лишь из сознания добродетелей. Радоваться может только мужественный, только справедливый, только умеренный. А глупые и злые радуются не больше, чем львы, дорвавшиеся до добычи Воображение доставляет нам больше страданий, чем действительность. Многое мучит нас больше, чем нужно, многое – прежде, чем нужно, многое – вопреки тому, что мучиться им вовсе не нужно.</w:t>
      </w:r>
    </w:p>
    <w:p w14:paraId="0E2A8F25" w14:textId="77777777" w:rsidR="00034BB6" w:rsidRPr="009C44FA" w:rsidRDefault="00034BB6" w:rsidP="00034BB6">
      <w:pPr>
        <w:tabs>
          <w:tab w:val="left" w:pos="0"/>
        </w:tabs>
      </w:pPr>
    </w:p>
    <w:p w14:paraId="11C2390A" w14:textId="77777777" w:rsidR="00034BB6" w:rsidRPr="009C44FA" w:rsidRDefault="00034BB6" w:rsidP="00034BB6">
      <w:pPr>
        <w:tabs>
          <w:tab w:val="left" w:pos="0"/>
        </w:tabs>
      </w:pPr>
      <w:r w:rsidRPr="009C44FA">
        <w:t>Тот, кто делает добро другому, делает добро самому себе, не в смысле последствий, но самим актом делания добра, так как сознание сделанного добра само по себе дает уже большую радость.</w:t>
      </w:r>
    </w:p>
    <w:p w14:paraId="6312E9C1" w14:textId="77777777" w:rsidR="00034BB6" w:rsidRPr="009C44FA" w:rsidRDefault="00034BB6" w:rsidP="00034BB6">
      <w:pPr>
        <w:tabs>
          <w:tab w:val="left" w:pos="0"/>
        </w:tabs>
      </w:pPr>
    </w:p>
    <w:p w14:paraId="679E88FF" w14:textId="77777777" w:rsidR="00034BB6" w:rsidRPr="009C44FA" w:rsidRDefault="00034BB6" w:rsidP="00034BB6">
      <w:pPr>
        <w:tabs>
          <w:tab w:val="left" w:pos="0"/>
        </w:tabs>
      </w:pPr>
      <w:r w:rsidRPr="009C44FA">
        <w:t>Тот может все, чего хочет, кто не считает, будто может больше, чем должен.</w:t>
      </w:r>
    </w:p>
    <w:p w14:paraId="47FA9074" w14:textId="77777777" w:rsidR="00034BB6" w:rsidRPr="009C44FA" w:rsidRDefault="00034BB6" w:rsidP="00034BB6">
      <w:pPr>
        <w:tabs>
          <w:tab w:val="left" w:pos="0"/>
        </w:tabs>
      </w:pPr>
    </w:p>
    <w:p w14:paraId="7284889B" w14:textId="77777777" w:rsidR="00034BB6" w:rsidRPr="009C44FA" w:rsidRDefault="00034BB6" w:rsidP="00034BB6">
      <w:pPr>
        <w:tabs>
          <w:tab w:val="left" w:pos="0"/>
        </w:tabs>
      </w:pPr>
      <w:r w:rsidRPr="009C44FA">
        <w:t>Ты на что-то сердишься и жалуешься, и не понимаешь, что во всем этом плохо одно: твое негодование и жалобы.</w:t>
      </w:r>
    </w:p>
    <w:p w14:paraId="617993AC" w14:textId="77777777" w:rsidR="00034BB6" w:rsidRPr="009C44FA" w:rsidRDefault="00034BB6" w:rsidP="00034BB6">
      <w:pPr>
        <w:tabs>
          <w:tab w:val="left" w:pos="0"/>
        </w:tabs>
      </w:pPr>
    </w:p>
    <w:p w14:paraId="102326F2" w14:textId="77777777" w:rsidR="00034BB6" w:rsidRPr="009C44FA" w:rsidRDefault="00034BB6" w:rsidP="00034BB6">
      <w:pPr>
        <w:tabs>
          <w:tab w:val="left" w:pos="0"/>
        </w:tabs>
      </w:pPr>
      <w:r w:rsidRPr="009C44FA">
        <w:t>Тяжек для корабля груз, закрепленный неподвижно, а груз, наваленный неравномерно, перевешивает на один борт и скорее топит судно.</w:t>
      </w:r>
    </w:p>
    <w:p w14:paraId="2F99D640" w14:textId="77777777" w:rsidR="00034BB6" w:rsidRPr="009C44FA" w:rsidRDefault="00034BB6" w:rsidP="00034BB6">
      <w:pPr>
        <w:tabs>
          <w:tab w:val="left" w:pos="0"/>
        </w:tabs>
      </w:pPr>
    </w:p>
    <w:p w14:paraId="3BBD21E7" w14:textId="77777777" w:rsidR="00034BB6" w:rsidRPr="009C44FA" w:rsidRDefault="00034BB6" w:rsidP="00034BB6">
      <w:pPr>
        <w:tabs>
          <w:tab w:val="left" w:pos="0"/>
        </w:tabs>
      </w:pPr>
      <w:r w:rsidRPr="009C44FA">
        <w:t>Тяжело не перенести горе, а переносить его все время.</w:t>
      </w:r>
    </w:p>
    <w:p w14:paraId="61CA6DC9" w14:textId="77777777" w:rsidR="00034BB6" w:rsidRPr="009C44FA" w:rsidRDefault="00034BB6" w:rsidP="00034BB6">
      <w:pPr>
        <w:tabs>
          <w:tab w:val="left" w:pos="0"/>
        </w:tabs>
      </w:pPr>
    </w:p>
    <w:p w14:paraId="2DE2B42D" w14:textId="77777777" w:rsidR="00034BB6" w:rsidRPr="009C44FA" w:rsidRDefault="00034BB6" w:rsidP="00034BB6">
      <w:pPr>
        <w:tabs>
          <w:tab w:val="left" w:pos="0"/>
        </w:tabs>
      </w:pPr>
      <w:r w:rsidRPr="009C44FA">
        <w:t xml:space="preserve">У всякого есть человек, которому доверяют столько же, сколько ему самому доверено. </w:t>
      </w:r>
    </w:p>
    <w:p w14:paraId="6D26FB5C" w14:textId="77777777" w:rsidR="00034BB6" w:rsidRPr="009C44FA" w:rsidRDefault="00034BB6" w:rsidP="00034BB6">
      <w:pPr>
        <w:tabs>
          <w:tab w:val="left" w:pos="0"/>
        </w:tabs>
      </w:pPr>
    </w:p>
    <w:p w14:paraId="0B85F089" w14:textId="77777777" w:rsidR="00034BB6" w:rsidRPr="009C44FA" w:rsidRDefault="00034BB6" w:rsidP="00034BB6">
      <w:pPr>
        <w:tabs>
          <w:tab w:val="left" w:pos="0"/>
        </w:tabs>
      </w:pPr>
      <w:r w:rsidRPr="009C44FA">
        <w:t xml:space="preserve">Учиться добродетели – это значит отучаться от пороков. И тем смелее мы должны браться за исправленье самих себя, что однажды преподанное нам благо переходит в наше вечное владение. </w:t>
      </w:r>
    </w:p>
    <w:p w14:paraId="2C6971D7" w14:textId="77777777" w:rsidR="00034BB6" w:rsidRPr="009C44FA" w:rsidRDefault="00034BB6" w:rsidP="00034BB6">
      <w:pPr>
        <w:tabs>
          <w:tab w:val="left" w:pos="0"/>
        </w:tabs>
      </w:pPr>
    </w:p>
    <w:p w14:paraId="6441162D" w14:textId="77777777" w:rsidR="00034BB6" w:rsidRPr="009C44FA" w:rsidRDefault="00034BB6" w:rsidP="00034BB6">
      <w:pPr>
        <w:tabs>
          <w:tab w:val="left" w:pos="0"/>
        </w:tabs>
      </w:pPr>
      <w:r w:rsidRPr="009C44FA">
        <w:t>Ценность добродетели в ней самой.</w:t>
      </w:r>
    </w:p>
    <w:p w14:paraId="2FFCAAB8" w14:textId="77777777" w:rsidR="00034BB6" w:rsidRPr="009C44FA" w:rsidRDefault="00034BB6" w:rsidP="00034BB6">
      <w:pPr>
        <w:tabs>
          <w:tab w:val="left" w:pos="0"/>
        </w:tabs>
      </w:pPr>
    </w:p>
    <w:p w14:paraId="0B2E1DAD" w14:textId="77777777" w:rsidR="00034BB6" w:rsidRPr="009C44FA" w:rsidRDefault="00034BB6" w:rsidP="00034BB6">
      <w:pPr>
        <w:tabs>
          <w:tab w:val="left" w:pos="0"/>
        </w:tabs>
      </w:pPr>
      <w:r w:rsidRPr="009C44FA">
        <w:t>Часто бывает так, что лучше не заметить оскорбления, чем потом мстить за него.</w:t>
      </w:r>
    </w:p>
    <w:p w14:paraId="03353E9B" w14:textId="77777777" w:rsidR="00034BB6" w:rsidRPr="009C44FA" w:rsidRDefault="00034BB6" w:rsidP="00034BB6">
      <w:pPr>
        <w:tabs>
          <w:tab w:val="left" w:pos="0"/>
        </w:tabs>
      </w:pPr>
    </w:p>
    <w:p w14:paraId="2CAF8219" w14:textId="77777777" w:rsidR="00034BB6" w:rsidRPr="009C44FA" w:rsidRDefault="00034BB6" w:rsidP="00034BB6">
      <w:pPr>
        <w:tabs>
          <w:tab w:val="left" w:pos="0"/>
        </w:tabs>
      </w:pPr>
      <w:r w:rsidRPr="009C44FA">
        <w:t>Чего нельзя избежать, можно презирать.</w:t>
      </w:r>
    </w:p>
    <w:p w14:paraId="641EBEFE" w14:textId="77777777" w:rsidR="00034BB6" w:rsidRPr="009C44FA" w:rsidRDefault="00034BB6" w:rsidP="00034BB6">
      <w:pPr>
        <w:tabs>
          <w:tab w:val="left" w:pos="0"/>
        </w:tabs>
      </w:pPr>
    </w:p>
    <w:p w14:paraId="0A91F2D0" w14:textId="77777777" w:rsidR="00034BB6" w:rsidRPr="009C44FA" w:rsidRDefault="00034BB6" w:rsidP="00034BB6">
      <w:pPr>
        <w:tabs>
          <w:tab w:val="left" w:pos="0"/>
        </w:tabs>
      </w:pPr>
      <w:r w:rsidRPr="009C44FA">
        <w:t>Чистая совесть – есть постоянный праздник.</w:t>
      </w:r>
    </w:p>
    <w:p w14:paraId="1C1CD58E" w14:textId="77777777" w:rsidR="00034BB6" w:rsidRPr="009C44FA" w:rsidRDefault="00034BB6" w:rsidP="00034BB6">
      <w:pPr>
        <w:tabs>
          <w:tab w:val="left" w:pos="0"/>
        </w:tabs>
      </w:pPr>
    </w:p>
    <w:p w14:paraId="193960B6" w14:textId="77777777" w:rsidR="00034BB6" w:rsidRPr="009C44FA" w:rsidRDefault="00034BB6" w:rsidP="00034BB6">
      <w:pPr>
        <w:tabs>
          <w:tab w:val="left" w:pos="0"/>
        </w:tabs>
      </w:pPr>
      <w:r w:rsidRPr="009C44FA">
        <w:t>Что естественно, то не постыдно.</w:t>
      </w:r>
    </w:p>
    <w:p w14:paraId="493FDB77" w14:textId="77777777" w:rsidR="00034BB6" w:rsidRPr="009C44FA" w:rsidRDefault="00034BB6" w:rsidP="00034BB6">
      <w:pPr>
        <w:tabs>
          <w:tab w:val="left" w:pos="0"/>
        </w:tabs>
      </w:pPr>
    </w:p>
    <w:p w14:paraId="31D34AA9" w14:textId="77777777" w:rsidR="00034BB6" w:rsidRPr="009C44FA" w:rsidRDefault="00034BB6" w:rsidP="00034BB6">
      <w:pPr>
        <w:tabs>
          <w:tab w:val="left" w:pos="0"/>
        </w:tabs>
      </w:pPr>
      <w:r w:rsidRPr="009C44FA">
        <w:t>Чего ты дожидаешься? Исполнения всех желаний? Такое время не наступит! Такова цепь желаний: одно родит другое.</w:t>
      </w:r>
    </w:p>
    <w:p w14:paraId="11E3F47D" w14:textId="77777777" w:rsidR="00034BB6" w:rsidRPr="009C44FA" w:rsidRDefault="00034BB6" w:rsidP="00034BB6">
      <w:pPr>
        <w:tabs>
          <w:tab w:val="left" w:pos="0"/>
        </w:tabs>
      </w:pPr>
    </w:p>
    <w:p w14:paraId="712710A3" w14:textId="77777777" w:rsidR="00034BB6" w:rsidRPr="009C44FA" w:rsidRDefault="00034BB6" w:rsidP="00034BB6">
      <w:pPr>
        <w:tabs>
          <w:tab w:val="left" w:pos="0"/>
        </w:tabs>
      </w:pPr>
      <w:r w:rsidRPr="009C44FA">
        <w:t>Что ты веселишься, если тебя хвалят люди, которых сам ты не можешь похвалить?</w:t>
      </w:r>
    </w:p>
    <w:p w14:paraId="02B62405" w14:textId="77777777" w:rsidR="00034BB6" w:rsidRPr="009C44FA" w:rsidRDefault="00034BB6" w:rsidP="00034BB6">
      <w:pPr>
        <w:tabs>
          <w:tab w:val="left" w:pos="0"/>
        </w:tabs>
      </w:pPr>
    </w:p>
    <w:p w14:paraId="20908F63" w14:textId="77777777" w:rsidR="00034BB6" w:rsidRPr="009C44FA" w:rsidRDefault="00034BB6" w:rsidP="00034BB6">
      <w:pPr>
        <w:tabs>
          <w:tab w:val="left" w:pos="0"/>
        </w:tabs>
      </w:pPr>
      <w:r w:rsidRPr="009C44FA">
        <w:t>Язык правды прост.</w:t>
      </w:r>
    </w:p>
    <w:p w14:paraId="64D98BF3" w14:textId="77777777" w:rsidR="00034BB6" w:rsidRPr="009C44FA" w:rsidRDefault="00034BB6" w:rsidP="00034BB6">
      <w:pPr>
        <w:tabs>
          <w:tab w:val="left" w:pos="0"/>
        </w:tabs>
      </w:pPr>
    </w:p>
    <w:p w14:paraId="08DAE8F5" w14:textId="77777777" w:rsidR="00034BB6" w:rsidRPr="009C44FA" w:rsidRDefault="00034BB6" w:rsidP="00034BB6">
      <w:pPr>
        <w:tabs>
          <w:tab w:val="left" w:pos="0"/>
        </w:tabs>
      </w:pPr>
      <w:r w:rsidRPr="009C44FA">
        <w:t>Я не согласен с теми, кто бросается в волны и, любя жизнь беспокойную, каждый день мужественно сражается с трудностями. Мудрый терпит такую участь, но не выбирает ее и предпочитает мир сражению.</w:t>
      </w:r>
    </w:p>
    <w:p w14:paraId="5127C643" w14:textId="77777777" w:rsidR="00034BB6" w:rsidRDefault="00034BB6" w:rsidP="00034BB6">
      <w:pPr>
        <w:tabs>
          <w:tab w:val="left" w:pos="0"/>
        </w:tabs>
      </w:pPr>
    </w:p>
    <w:p w14:paraId="7DEDC836" w14:textId="77777777" w:rsidR="00034BB6" w:rsidRPr="0034662A" w:rsidRDefault="00034BB6" w:rsidP="00034BB6">
      <w:pPr>
        <w:tabs>
          <w:tab w:val="left" w:pos="0"/>
        </w:tabs>
        <w:rPr>
          <w:color w:val="330000"/>
        </w:rPr>
      </w:pPr>
      <w:r w:rsidRPr="008964B9">
        <w:rPr>
          <w:color w:val="FF0000"/>
        </w:rPr>
        <w:t>ТЕРЕНЦИЙ</w:t>
      </w:r>
      <w:r w:rsidRPr="00134C3E">
        <w:t xml:space="preserve">   </w:t>
      </w:r>
    </w:p>
    <w:p w14:paraId="2626B196" w14:textId="77777777" w:rsidR="00034BB6" w:rsidRPr="00B03CE7" w:rsidRDefault="00034BB6" w:rsidP="00034BB6">
      <w:pPr>
        <w:tabs>
          <w:tab w:val="left" w:pos="0"/>
        </w:tabs>
      </w:pPr>
      <w:r w:rsidRPr="00B03CE7">
        <w:t>Благоразумному подобает все испробовать, прежде чем прибегать к оружию.</w:t>
      </w:r>
    </w:p>
    <w:p w14:paraId="3577859C" w14:textId="77777777" w:rsidR="00034BB6" w:rsidRPr="00B03CE7" w:rsidRDefault="00034BB6" w:rsidP="00034BB6">
      <w:pPr>
        <w:tabs>
          <w:tab w:val="left" w:pos="0"/>
        </w:tabs>
      </w:pPr>
    </w:p>
    <w:p w14:paraId="454D7B67" w14:textId="77777777" w:rsidR="00034BB6" w:rsidRPr="00B03CE7" w:rsidRDefault="00034BB6" w:rsidP="00034BB6">
      <w:pPr>
        <w:tabs>
          <w:tab w:val="left" w:pos="0"/>
        </w:tabs>
      </w:pPr>
      <w:r w:rsidRPr="00B03CE7">
        <w:t>Главное правило в жизни — ничего сверх меры.</w:t>
      </w:r>
    </w:p>
    <w:p w14:paraId="4883EE11" w14:textId="77777777" w:rsidR="00034BB6" w:rsidRPr="00B03CE7" w:rsidRDefault="00034BB6" w:rsidP="00034BB6">
      <w:pPr>
        <w:tabs>
          <w:tab w:val="left" w:pos="0"/>
        </w:tabs>
      </w:pPr>
    </w:p>
    <w:p w14:paraId="0850DF3E" w14:textId="77777777" w:rsidR="00034BB6" w:rsidRPr="00B03CE7" w:rsidRDefault="00034BB6" w:rsidP="00034BB6">
      <w:pPr>
        <w:tabs>
          <w:tab w:val="left" w:pos="0"/>
        </w:tabs>
      </w:pPr>
      <w:r w:rsidRPr="00B03CE7">
        <w:t xml:space="preserve">Когда дух колеблется, можно любой малостью склонить его в ту или иную сторону. </w:t>
      </w:r>
    </w:p>
    <w:p w14:paraId="2190F191" w14:textId="77777777" w:rsidR="00034BB6" w:rsidRPr="00B03CE7" w:rsidRDefault="00034BB6" w:rsidP="00034BB6">
      <w:pPr>
        <w:tabs>
          <w:tab w:val="left" w:pos="0"/>
        </w:tabs>
      </w:pPr>
    </w:p>
    <w:p w14:paraId="50900950" w14:textId="77777777" w:rsidR="00034BB6" w:rsidRPr="00B03CE7" w:rsidRDefault="00034BB6" w:rsidP="00034BB6">
      <w:pPr>
        <w:tabs>
          <w:tab w:val="left" w:pos="0"/>
        </w:tabs>
      </w:pPr>
      <w:r w:rsidRPr="00B03CE7">
        <w:t>Надейся только на себя.</w:t>
      </w:r>
    </w:p>
    <w:p w14:paraId="40C22066" w14:textId="77777777" w:rsidR="00034BB6" w:rsidRPr="00B03CE7" w:rsidRDefault="00034BB6" w:rsidP="00034BB6">
      <w:pPr>
        <w:tabs>
          <w:tab w:val="left" w:pos="0"/>
        </w:tabs>
      </w:pPr>
    </w:p>
    <w:p w14:paraId="7261B6D4" w14:textId="77777777" w:rsidR="00034BB6" w:rsidRPr="00B03CE7" w:rsidRDefault="00034BB6" w:rsidP="00034BB6">
      <w:pPr>
        <w:tabs>
          <w:tab w:val="left" w:pos="0"/>
        </w:tabs>
      </w:pPr>
      <w:r w:rsidRPr="00B03CE7">
        <w:t>Рабство – тюрьма души.</w:t>
      </w:r>
    </w:p>
    <w:p w14:paraId="29AFD1B0" w14:textId="77777777" w:rsidR="00034BB6" w:rsidRPr="00B03CE7" w:rsidRDefault="00034BB6" w:rsidP="00034BB6">
      <w:pPr>
        <w:tabs>
          <w:tab w:val="left" w:pos="0"/>
        </w:tabs>
      </w:pPr>
    </w:p>
    <w:p w14:paraId="590C0B5A" w14:textId="77777777" w:rsidR="00034BB6" w:rsidRPr="00B03CE7" w:rsidRDefault="00034BB6" w:rsidP="00034BB6">
      <w:pPr>
        <w:tabs>
          <w:tab w:val="left" w:pos="0"/>
        </w:tabs>
        <w:rPr>
          <w:rFonts w:cs="Franklin Gothic Medium"/>
        </w:rPr>
      </w:pPr>
      <w:r w:rsidRPr="00B03CE7">
        <w:t>Сколько людей, столько и мнений.</w:t>
      </w:r>
    </w:p>
    <w:p w14:paraId="3E1C614C" w14:textId="77777777" w:rsidR="00034BB6" w:rsidRPr="00B03CE7" w:rsidRDefault="00034BB6" w:rsidP="00034BB6">
      <w:pPr>
        <w:tabs>
          <w:tab w:val="left" w:pos="0"/>
        </w:tabs>
      </w:pPr>
    </w:p>
    <w:p w14:paraId="61CD8623" w14:textId="77777777" w:rsidR="00034BB6" w:rsidRPr="00134C3E" w:rsidRDefault="00034BB6" w:rsidP="00034BB6">
      <w:pPr>
        <w:tabs>
          <w:tab w:val="left" w:pos="0"/>
        </w:tabs>
      </w:pPr>
      <w:r w:rsidRPr="008964B9">
        <w:rPr>
          <w:color w:val="FF0000"/>
        </w:rPr>
        <w:t>ТИБЕРИЙ</w:t>
      </w:r>
      <w:r w:rsidRPr="00134C3E">
        <w:t xml:space="preserve">           </w:t>
      </w:r>
    </w:p>
    <w:p w14:paraId="249FCB47" w14:textId="77777777" w:rsidR="00034BB6" w:rsidRPr="00134C3E" w:rsidRDefault="00034BB6" w:rsidP="00034BB6">
      <w:pPr>
        <w:tabs>
          <w:tab w:val="left" w:pos="0"/>
        </w:tabs>
      </w:pPr>
      <w:r w:rsidRPr="00134C3E">
        <w:t>Надежда всегда твердит, что в будущем будет легче.</w:t>
      </w:r>
    </w:p>
    <w:p w14:paraId="21461F1D" w14:textId="77777777" w:rsidR="00034BB6" w:rsidRPr="00134C3E" w:rsidRDefault="00034BB6" w:rsidP="00034BB6">
      <w:pPr>
        <w:tabs>
          <w:tab w:val="left" w:pos="0"/>
        </w:tabs>
      </w:pPr>
    </w:p>
    <w:p w14:paraId="1A24577B" w14:textId="77777777" w:rsidR="00034BB6" w:rsidRPr="00134C3E" w:rsidRDefault="00034BB6" w:rsidP="00034BB6">
      <w:pPr>
        <w:tabs>
          <w:tab w:val="left" w:pos="0"/>
        </w:tabs>
      </w:pPr>
      <w:r w:rsidRPr="008964B9">
        <w:rPr>
          <w:color w:val="FF0000"/>
        </w:rPr>
        <w:t>ФЕДР</w:t>
      </w:r>
      <w:r w:rsidRPr="00134C3E">
        <w:t xml:space="preserve">     </w:t>
      </w:r>
    </w:p>
    <w:p w14:paraId="7F3CC925" w14:textId="77777777" w:rsidR="00034BB6" w:rsidRPr="00134C3E" w:rsidRDefault="00034BB6" w:rsidP="00034BB6">
      <w:pPr>
        <w:tabs>
          <w:tab w:val="left" w:pos="0"/>
        </w:tabs>
      </w:pPr>
      <w:r w:rsidRPr="00134C3E">
        <w:t>Выслушивать нужно все, но не спешить с доверием.</w:t>
      </w:r>
    </w:p>
    <w:p w14:paraId="59FD8ADF" w14:textId="77777777" w:rsidR="00034BB6" w:rsidRPr="00134C3E" w:rsidRDefault="00034BB6" w:rsidP="00034BB6">
      <w:pPr>
        <w:tabs>
          <w:tab w:val="left" w:pos="0"/>
        </w:tabs>
      </w:pPr>
    </w:p>
    <w:p w14:paraId="6EC585B8" w14:textId="77777777" w:rsidR="00034BB6" w:rsidRPr="00134C3E" w:rsidRDefault="00034BB6" w:rsidP="00034BB6">
      <w:pPr>
        <w:tabs>
          <w:tab w:val="left" w:pos="0"/>
        </w:tabs>
      </w:pPr>
      <w:r w:rsidRPr="00134C3E">
        <w:t>На примерах учимся.</w:t>
      </w:r>
    </w:p>
    <w:p w14:paraId="2AA7D596" w14:textId="77777777" w:rsidR="00034BB6" w:rsidRPr="00134C3E" w:rsidRDefault="00034BB6" w:rsidP="00034BB6">
      <w:pPr>
        <w:tabs>
          <w:tab w:val="left" w:pos="0"/>
        </w:tabs>
      </w:pPr>
    </w:p>
    <w:p w14:paraId="03B9AB25" w14:textId="77777777" w:rsidR="00034BB6" w:rsidRPr="00134C3E" w:rsidRDefault="00034BB6" w:rsidP="00034BB6">
      <w:pPr>
        <w:tabs>
          <w:tab w:val="left" w:pos="0"/>
        </w:tabs>
      </w:pPr>
      <w:r w:rsidRPr="00134C3E">
        <w:t>Осторожным полезны ошибки других.</w:t>
      </w:r>
    </w:p>
    <w:p w14:paraId="04E76125" w14:textId="77777777" w:rsidR="00034BB6" w:rsidRPr="00134C3E" w:rsidRDefault="00034BB6" w:rsidP="00034BB6">
      <w:pPr>
        <w:tabs>
          <w:tab w:val="left" w:pos="0"/>
        </w:tabs>
      </w:pPr>
    </w:p>
    <w:p w14:paraId="3B866C7C" w14:textId="77777777" w:rsidR="00034BB6" w:rsidRPr="00134C3E" w:rsidRDefault="00034BB6" w:rsidP="00034BB6">
      <w:pPr>
        <w:tabs>
          <w:tab w:val="left" w:pos="0"/>
        </w:tabs>
      </w:pPr>
      <w:r w:rsidRPr="008964B9">
        <w:rPr>
          <w:color w:val="FF0000"/>
        </w:rPr>
        <w:t>ФЛАВИЙ ТИТ</w:t>
      </w:r>
      <w:r w:rsidRPr="00134C3E">
        <w:t xml:space="preserve">                     .</w:t>
      </w:r>
    </w:p>
    <w:p w14:paraId="2EFC92AF" w14:textId="77777777" w:rsidR="00034BB6" w:rsidRPr="00134C3E" w:rsidRDefault="00034BB6" w:rsidP="00034BB6">
      <w:pPr>
        <w:tabs>
          <w:tab w:val="left" w:pos="0"/>
        </w:tabs>
      </w:pPr>
      <w:r w:rsidRPr="00134C3E">
        <w:t>Если за целый день я никому не сделал хорошего, друзья мои, я потерял день!</w:t>
      </w:r>
    </w:p>
    <w:p w14:paraId="2A9421E9" w14:textId="77777777" w:rsidR="00034BB6" w:rsidRPr="00134C3E" w:rsidRDefault="00034BB6" w:rsidP="00034BB6">
      <w:pPr>
        <w:tabs>
          <w:tab w:val="left" w:pos="0"/>
        </w:tabs>
      </w:pPr>
    </w:p>
    <w:p w14:paraId="0FE5B56C" w14:textId="77777777" w:rsidR="00034BB6" w:rsidRPr="00134C3E" w:rsidRDefault="00034BB6" w:rsidP="00034BB6">
      <w:pPr>
        <w:tabs>
          <w:tab w:val="left" w:pos="0"/>
        </w:tabs>
      </w:pPr>
      <w:r w:rsidRPr="008964B9">
        <w:rPr>
          <w:color w:val="FF0000"/>
        </w:rPr>
        <w:t>ФЛОР</w:t>
      </w:r>
      <w:r w:rsidRPr="00134C3E">
        <w:t xml:space="preserve">  </w:t>
      </w:r>
    </w:p>
    <w:p w14:paraId="7A6DB889" w14:textId="77777777" w:rsidR="00034BB6" w:rsidRPr="00134C3E" w:rsidRDefault="00034BB6" w:rsidP="00034BB6">
      <w:pPr>
        <w:tabs>
          <w:tab w:val="left" w:pos="0"/>
        </w:tabs>
      </w:pPr>
      <w:r w:rsidRPr="00134C3E">
        <w:t xml:space="preserve">Всегда надеяться, никогда не отчаиваться – таково свойство </w:t>
      </w:r>
      <w:r w:rsidRPr="00B03CE7">
        <w:t>человека</w:t>
      </w:r>
      <w:r w:rsidRPr="00134C3E">
        <w:t xml:space="preserve"> большой души.</w:t>
      </w:r>
    </w:p>
    <w:p w14:paraId="5E4D6AD6" w14:textId="77777777" w:rsidR="00034BB6" w:rsidRDefault="00034BB6" w:rsidP="00034BB6">
      <w:pPr>
        <w:tabs>
          <w:tab w:val="left" w:pos="0"/>
        </w:tabs>
      </w:pPr>
    </w:p>
    <w:p w14:paraId="5B087260" w14:textId="77777777" w:rsidR="00034BB6" w:rsidRPr="00134C3E" w:rsidRDefault="00034BB6" w:rsidP="00034BB6">
      <w:pPr>
        <w:tabs>
          <w:tab w:val="left" w:pos="0"/>
        </w:tabs>
      </w:pPr>
      <w:r w:rsidRPr="008964B9">
        <w:rPr>
          <w:color w:val="FF0000"/>
        </w:rPr>
        <w:t>ЦЕЗАРЬ</w:t>
      </w:r>
      <w:r w:rsidRPr="00134C3E">
        <w:t xml:space="preserve">  </w:t>
      </w:r>
    </w:p>
    <w:p w14:paraId="6E18B685" w14:textId="77777777" w:rsidR="00034BB6" w:rsidRPr="00134C3E" w:rsidRDefault="00034BB6" w:rsidP="00034BB6">
      <w:pPr>
        <w:tabs>
          <w:tab w:val="left" w:pos="0"/>
        </w:tabs>
      </w:pPr>
      <w:r w:rsidRPr="00B03CE7">
        <w:t>Нельзя</w:t>
      </w:r>
      <w:r w:rsidRPr="00134C3E">
        <w:t xml:space="preserve"> обижать гостя.</w:t>
      </w:r>
    </w:p>
    <w:p w14:paraId="451F10DD" w14:textId="77777777" w:rsidR="00034BB6" w:rsidRPr="00134C3E" w:rsidRDefault="00034BB6" w:rsidP="00034BB6">
      <w:pPr>
        <w:tabs>
          <w:tab w:val="left" w:pos="0"/>
        </w:tabs>
      </w:pPr>
    </w:p>
    <w:p w14:paraId="53D6D490" w14:textId="77777777" w:rsidR="00034BB6" w:rsidRPr="00134C3E" w:rsidRDefault="00034BB6" w:rsidP="00034BB6">
      <w:pPr>
        <w:tabs>
          <w:tab w:val="left" w:pos="0"/>
        </w:tabs>
      </w:pPr>
      <w:r w:rsidRPr="008964B9">
        <w:rPr>
          <w:color w:val="FF0000"/>
        </w:rPr>
        <w:t>ЦЕ</w:t>
      </w:r>
      <w:r w:rsidRPr="008964B9">
        <w:rPr>
          <w:b/>
          <w:color w:val="FF0000"/>
        </w:rPr>
        <w:t>ЦИЛИЙ</w:t>
      </w:r>
      <w:r w:rsidRPr="00134C3E">
        <w:t xml:space="preserve">    </w:t>
      </w:r>
    </w:p>
    <w:p w14:paraId="73A56FD3" w14:textId="77777777" w:rsidR="00034BB6" w:rsidRPr="00B03CE7" w:rsidRDefault="00034BB6" w:rsidP="00034BB6">
      <w:pPr>
        <w:tabs>
          <w:tab w:val="left" w:pos="0"/>
        </w:tabs>
      </w:pPr>
      <w:r w:rsidRPr="00B03CE7">
        <w:t>Бери, что дают, коль не дают желанного.</w:t>
      </w:r>
    </w:p>
    <w:p w14:paraId="2CBFF7DA" w14:textId="77777777" w:rsidR="00034BB6" w:rsidRPr="00B03CE7" w:rsidRDefault="00034BB6" w:rsidP="00034BB6">
      <w:pPr>
        <w:tabs>
          <w:tab w:val="left" w:pos="0"/>
        </w:tabs>
      </w:pPr>
    </w:p>
    <w:p w14:paraId="5B9425F5" w14:textId="77777777" w:rsidR="00034BB6" w:rsidRPr="00B03CE7" w:rsidRDefault="00034BB6" w:rsidP="00034BB6">
      <w:pPr>
        <w:tabs>
          <w:tab w:val="left" w:pos="0"/>
        </w:tabs>
      </w:pPr>
      <w:r w:rsidRPr="00B03CE7">
        <w:t>Всегда чти следы прошлого</w:t>
      </w:r>
      <w:r>
        <w:t>.</w:t>
      </w:r>
    </w:p>
    <w:p w14:paraId="5D8117F2" w14:textId="77777777" w:rsidR="00034BB6" w:rsidRPr="00B03CE7" w:rsidRDefault="00034BB6" w:rsidP="00034BB6">
      <w:pPr>
        <w:tabs>
          <w:tab w:val="left" w:pos="0"/>
        </w:tabs>
      </w:pPr>
    </w:p>
    <w:p w14:paraId="3C8086FD" w14:textId="77777777" w:rsidR="00034BB6" w:rsidRPr="00B03CE7" w:rsidRDefault="00034BB6" w:rsidP="00034BB6">
      <w:pPr>
        <w:tabs>
          <w:tab w:val="left" w:pos="0"/>
        </w:tabs>
      </w:pPr>
      <w:r w:rsidRPr="00B03CE7">
        <w:t>Вытерплю несправедливость, только не бесчестье.</w:t>
      </w:r>
    </w:p>
    <w:p w14:paraId="29C77D37" w14:textId="77777777" w:rsidR="00034BB6" w:rsidRPr="00B03CE7" w:rsidRDefault="00034BB6" w:rsidP="00034BB6">
      <w:pPr>
        <w:tabs>
          <w:tab w:val="left" w:pos="0"/>
        </w:tabs>
      </w:pPr>
    </w:p>
    <w:p w14:paraId="651B70A2" w14:textId="77777777" w:rsidR="00034BB6" w:rsidRPr="00B03CE7" w:rsidRDefault="00034BB6" w:rsidP="00034BB6">
      <w:pPr>
        <w:tabs>
          <w:tab w:val="left" w:pos="0"/>
        </w:tabs>
      </w:pPr>
      <w:r w:rsidRPr="00B03CE7">
        <w:t>Да, жалок тот, кто скрыть своих несчастий не способен.</w:t>
      </w:r>
    </w:p>
    <w:p w14:paraId="68BCE5E5" w14:textId="77777777" w:rsidR="00034BB6" w:rsidRPr="00B03CE7" w:rsidRDefault="00034BB6" w:rsidP="00034BB6">
      <w:pPr>
        <w:tabs>
          <w:tab w:val="left" w:pos="0"/>
        </w:tabs>
      </w:pPr>
    </w:p>
    <w:p w14:paraId="31CC6360" w14:textId="77777777" w:rsidR="00034BB6" w:rsidRPr="00B03CE7" w:rsidRDefault="00034BB6" w:rsidP="00034BB6">
      <w:pPr>
        <w:tabs>
          <w:tab w:val="left" w:pos="0"/>
        </w:tabs>
      </w:pPr>
      <w:r w:rsidRPr="00B03CE7">
        <w:t>Доверился кому, так доверяй во всем.</w:t>
      </w:r>
    </w:p>
    <w:p w14:paraId="090D23E8" w14:textId="77777777" w:rsidR="00034BB6" w:rsidRPr="00B03CE7" w:rsidRDefault="00034BB6" w:rsidP="00034BB6">
      <w:pPr>
        <w:tabs>
          <w:tab w:val="left" w:pos="0"/>
        </w:tabs>
      </w:pPr>
    </w:p>
    <w:p w14:paraId="58274070" w14:textId="77777777" w:rsidR="00034BB6" w:rsidRPr="00B03CE7" w:rsidRDefault="00034BB6" w:rsidP="00034BB6">
      <w:pPr>
        <w:tabs>
          <w:tab w:val="left" w:pos="0"/>
        </w:tabs>
      </w:pPr>
      <w:r w:rsidRPr="00B03CE7">
        <w:t>Живи, как можешь, раз нельзя как хочется.</w:t>
      </w:r>
    </w:p>
    <w:p w14:paraId="74DFFBA0" w14:textId="77777777" w:rsidR="00034BB6" w:rsidRPr="00B03CE7" w:rsidRDefault="00034BB6" w:rsidP="00034BB6">
      <w:pPr>
        <w:tabs>
          <w:tab w:val="left" w:pos="0"/>
        </w:tabs>
      </w:pPr>
    </w:p>
    <w:p w14:paraId="4FC51B64" w14:textId="77777777" w:rsidR="00034BB6" w:rsidRPr="00B03CE7" w:rsidRDefault="00034BB6" w:rsidP="00034BB6">
      <w:pPr>
        <w:tabs>
          <w:tab w:val="left" w:pos="0"/>
        </w:tabs>
      </w:pPr>
      <w:r w:rsidRPr="00B03CE7">
        <w:t>Послушать глупость я готов, а слушаться не буду.</w:t>
      </w:r>
    </w:p>
    <w:p w14:paraId="57B8A551" w14:textId="77777777" w:rsidR="00034BB6" w:rsidRPr="00B03CE7" w:rsidRDefault="00034BB6" w:rsidP="00034BB6">
      <w:pPr>
        <w:tabs>
          <w:tab w:val="left" w:pos="0"/>
        </w:tabs>
      </w:pPr>
    </w:p>
    <w:p w14:paraId="61AAF408" w14:textId="77777777" w:rsidR="00034BB6" w:rsidRPr="00356C6D" w:rsidRDefault="00034BB6" w:rsidP="00034BB6">
      <w:pPr>
        <w:tabs>
          <w:tab w:val="left" w:pos="0"/>
        </w:tabs>
      </w:pPr>
      <w:r w:rsidRPr="008964B9">
        <w:rPr>
          <w:color w:val="FF0000"/>
        </w:rPr>
        <w:t>ЦИЦЕРОН</w:t>
      </w:r>
      <w:r w:rsidRPr="00995C7C">
        <w:t xml:space="preserve">      </w:t>
      </w:r>
    </w:p>
    <w:p w14:paraId="7660CE6A" w14:textId="77777777" w:rsidR="00034BB6" w:rsidRPr="00134C3E" w:rsidRDefault="00034BB6" w:rsidP="00034BB6">
      <w:pPr>
        <w:tabs>
          <w:tab w:val="left" w:pos="0"/>
        </w:tabs>
      </w:pPr>
      <w:r w:rsidRPr="00134C3E">
        <w:t xml:space="preserve">Велико могущество </w:t>
      </w:r>
      <w:r w:rsidRPr="00B03CE7">
        <w:t>совести</w:t>
      </w:r>
      <w:r w:rsidRPr="00134C3E">
        <w:t>: оно дает одинаково чувствовать, отнимая у невинного всякую боязнь и беспрестанно рисуя воображению виновника все заслуженные им наказания.</w:t>
      </w:r>
    </w:p>
    <w:p w14:paraId="7ADBADD8" w14:textId="77777777" w:rsidR="00034BB6" w:rsidRDefault="00034BB6" w:rsidP="00034BB6">
      <w:pPr>
        <w:tabs>
          <w:tab w:val="left" w:pos="0"/>
        </w:tabs>
      </w:pPr>
    </w:p>
    <w:p w14:paraId="58A922B1" w14:textId="77777777" w:rsidR="00034BB6" w:rsidRPr="00134C3E" w:rsidRDefault="00034BB6" w:rsidP="00034BB6">
      <w:pPr>
        <w:tabs>
          <w:tab w:val="left" w:pos="0"/>
        </w:tabs>
      </w:pPr>
      <w:r w:rsidRPr="00B03CE7">
        <w:t>Воспоминание</w:t>
      </w:r>
      <w:r w:rsidRPr="00134C3E">
        <w:t xml:space="preserve"> о былых страданиях, когда находишься в безопас</w:t>
      </w:r>
      <w:r>
        <w:t>ности, доставляет удовольствие.</w:t>
      </w:r>
    </w:p>
    <w:p w14:paraId="6BA4B771" w14:textId="77777777" w:rsidR="00034BB6" w:rsidRDefault="00034BB6" w:rsidP="00034BB6">
      <w:pPr>
        <w:tabs>
          <w:tab w:val="left" w:pos="0"/>
        </w:tabs>
      </w:pPr>
    </w:p>
    <w:p w14:paraId="291E4D68" w14:textId="77777777" w:rsidR="00034BB6" w:rsidRPr="00134C3E" w:rsidRDefault="00034BB6" w:rsidP="00034BB6">
      <w:pPr>
        <w:tabs>
          <w:tab w:val="left" w:pos="0"/>
        </w:tabs>
      </w:pPr>
      <w:r w:rsidRPr="00B03CE7">
        <w:t>Добродетель</w:t>
      </w:r>
      <w:r w:rsidRPr="00134C3E">
        <w:t xml:space="preserve"> деяте</w:t>
      </w:r>
      <w:r>
        <w:t>льна.</w:t>
      </w:r>
    </w:p>
    <w:p w14:paraId="0A8C633B" w14:textId="77777777" w:rsidR="00034BB6" w:rsidRDefault="00034BB6" w:rsidP="00034BB6">
      <w:pPr>
        <w:tabs>
          <w:tab w:val="left" w:pos="0"/>
        </w:tabs>
      </w:pPr>
    </w:p>
    <w:p w14:paraId="46C776BF" w14:textId="77777777" w:rsidR="00034BB6" w:rsidRPr="003A2D1F" w:rsidRDefault="00034BB6" w:rsidP="00034BB6">
      <w:pPr>
        <w:tabs>
          <w:tab w:val="left" w:pos="0"/>
        </w:tabs>
      </w:pPr>
      <w:r w:rsidRPr="00B03CE7">
        <w:t>Если</w:t>
      </w:r>
      <w:r w:rsidRPr="00134C3E">
        <w:t xml:space="preserve"> услышишь или почувствуешь, что тот, кто обещал тебе свою поддержку, как говорится, перекрасился, то скрой, что ты услыхал или знаешь; если же он захочет обелить тебя в своих глазах, чувствуя, что на него пало подозрение, то подтверди, что ты никогда не сомневался </w:t>
      </w:r>
      <w:r>
        <w:t>в его добрых намерениях.</w:t>
      </w:r>
    </w:p>
    <w:p w14:paraId="6D234C95" w14:textId="77777777" w:rsidR="00034BB6" w:rsidRPr="00B03CE7" w:rsidRDefault="00034BB6" w:rsidP="00034BB6">
      <w:pPr>
        <w:tabs>
          <w:tab w:val="left" w:pos="0"/>
        </w:tabs>
      </w:pPr>
    </w:p>
    <w:p w14:paraId="7E3DF01A" w14:textId="77777777" w:rsidR="00034BB6" w:rsidRPr="00B03CE7" w:rsidRDefault="00034BB6" w:rsidP="00034BB6">
      <w:pPr>
        <w:tabs>
          <w:tab w:val="left" w:pos="0"/>
        </w:tabs>
      </w:pPr>
      <w:r w:rsidRPr="00B03CE7">
        <w:t>Живет свободно только тот, кто находит радость в исполнении своего долга.</w:t>
      </w:r>
    </w:p>
    <w:p w14:paraId="29311EF1" w14:textId="77777777" w:rsidR="00034BB6" w:rsidRPr="00B03CE7" w:rsidRDefault="00034BB6" w:rsidP="00034BB6">
      <w:pPr>
        <w:tabs>
          <w:tab w:val="left" w:pos="0"/>
        </w:tabs>
      </w:pPr>
    </w:p>
    <w:p w14:paraId="5C7CC303" w14:textId="77777777" w:rsidR="00034BB6" w:rsidRPr="00B03CE7" w:rsidRDefault="00034BB6" w:rsidP="00034BB6">
      <w:pPr>
        <w:tabs>
          <w:tab w:val="left" w:pos="0"/>
        </w:tabs>
      </w:pPr>
      <w:r w:rsidRPr="00B03CE7">
        <w:t>Каждому надо оказывать добра столько, сколько, во-первых, сам можешь сделать, а затем еще сколько может принять его тот, кого любишь и кому помогаешь.</w:t>
      </w:r>
    </w:p>
    <w:p w14:paraId="39524486" w14:textId="77777777" w:rsidR="00034BB6" w:rsidRPr="00B03CE7" w:rsidRDefault="00034BB6" w:rsidP="00034BB6">
      <w:pPr>
        <w:tabs>
          <w:tab w:val="left" w:pos="0"/>
        </w:tabs>
      </w:pPr>
    </w:p>
    <w:p w14:paraId="241B9AE1" w14:textId="77777777" w:rsidR="00034BB6" w:rsidRPr="00B03CE7" w:rsidRDefault="00034BB6" w:rsidP="00034BB6">
      <w:pPr>
        <w:tabs>
          <w:tab w:val="left" w:pos="0"/>
        </w:tabs>
      </w:pPr>
      <w:r w:rsidRPr="00B03CE7">
        <w:t>Каждому человеку свойственно заблуждаться, упорствовать в заблуждениях свойственно только глупцу.</w:t>
      </w:r>
    </w:p>
    <w:p w14:paraId="5211672E" w14:textId="77777777" w:rsidR="00034BB6" w:rsidRDefault="00034BB6" w:rsidP="00034BB6">
      <w:pPr>
        <w:tabs>
          <w:tab w:val="left" w:pos="0"/>
        </w:tabs>
      </w:pPr>
    </w:p>
    <w:p w14:paraId="00B02775" w14:textId="77777777" w:rsidR="00034BB6" w:rsidRPr="00134C3E" w:rsidRDefault="00034BB6" w:rsidP="00034BB6">
      <w:pPr>
        <w:tabs>
          <w:tab w:val="left" w:pos="0"/>
        </w:tabs>
      </w:pPr>
      <w:r w:rsidRPr="00134C3E">
        <w:t xml:space="preserve">Когда выступают с </w:t>
      </w:r>
      <w:r w:rsidRPr="00B03CE7">
        <w:t>обвинением</w:t>
      </w:r>
      <w:r w:rsidRPr="00134C3E">
        <w:t xml:space="preserve"> против кого-либо, то нет ничего несправедливее останавливаться на длинном перечне фактов, говорящих против обвиняемого, и умалчивать о фактах, говорящих в его пользу.</w:t>
      </w:r>
    </w:p>
    <w:p w14:paraId="00E65B85" w14:textId="77777777" w:rsidR="00034BB6" w:rsidRDefault="00034BB6" w:rsidP="00034BB6">
      <w:pPr>
        <w:tabs>
          <w:tab w:val="left" w:pos="0"/>
        </w:tabs>
      </w:pPr>
    </w:p>
    <w:p w14:paraId="2051B0A5" w14:textId="77777777" w:rsidR="00034BB6" w:rsidRPr="00134C3E" w:rsidRDefault="00034BB6" w:rsidP="00034BB6">
      <w:pPr>
        <w:tabs>
          <w:tab w:val="left" w:pos="0"/>
        </w:tabs>
      </w:pPr>
      <w:r w:rsidRPr="00134C3E">
        <w:t xml:space="preserve">Кто </w:t>
      </w:r>
      <w:r w:rsidRPr="00B03CE7">
        <w:t>страдает</w:t>
      </w:r>
      <w:r w:rsidRPr="00134C3E">
        <w:t>, тот помнит.</w:t>
      </w:r>
    </w:p>
    <w:p w14:paraId="78F2792C" w14:textId="77777777" w:rsidR="00034BB6" w:rsidRDefault="00034BB6" w:rsidP="00034BB6">
      <w:pPr>
        <w:tabs>
          <w:tab w:val="left" w:pos="0"/>
        </w:tabs>
      </w:pPr>
    </w:p>
    <w:p w14:paraId="091F8CA1" w14:textId="77777777" w:rsidR="00034BB6" w:rsidRPr="00134C3E" w:rsidRDefault="00034BB6" w:rsidP="00034BB6">
      <w:pPr>
        <w:tabs>
          <w:tab w:val="left" w:pos="0"/>
        </w:tabs>
      </w:pPr>
      <w:r w:rsidRPr="00134C3E">
        <w:t xml:space="preserve">Легче всего подвергается </w:t>
      </w:r>
      <w:r w:rsidRPr="00B03CE7">
        <w:t>насмешке</w:t>
      </w:r>
      <w:r w:rsidRPr="00134C3E">
        <w:t xml:space="preserve"> то, что не заслуживает ни сильной ненави</w:t>
      </w:r>
      <w:r>
        <w:t>сти, ни особенного сострадания.</w:t>
      </w:r>
    </w:p>
    <w:p w14:paraId="1A62AD1F" w14:textId="77777777" w:rsidR="00034BB6" w:rsidRDefault="00034BB6" w:rsidP="00034BB6">
      <w:pPr>
        <w:tabs>
          <w:tab w:val="left" w:pos="0"/>
        </w:tabs>
      </w:pPr>
    </w:p>
    <w:p w14:paraId="56982D51" w14:textId="77777777" w:rsidR="00034BB6" w:rsidRPr="00134C3E" w:rsidRDefault="00034BB6" w:rsidP="00034BB6">
      <w:pPr>
        <w:tabs>
          <w:tab w:val="left" w:pos="0"/>
        </w:tabs>
      </w:pPr>
      <w:r w:rsidRPr="00B03CE7">
        <w:t>Надеяться</w:t>
      </w:r>
      <w:r>
        <w:t xml:space="preserve"> разумнее, чем бояться.</w:t>
      </w:r>
    </w:p>
    <w:p w14:paraId="270F58F7" w14:textId="77777777" w:rsidR="00034BB6" w:rsidRDefault="00034BB6" w:rsidP="00034BB6">
      <w:pPr>
        <w:tabs>
          <w:tab w:val="left" w:pos="0"/>
        </w:tabs>
      </w:pPr>
    </w:p>
    <w:p w14:paraId="12D4BBB9" w14:textId="77777777" w:rsidR="00034BB6" w:rsidRPr="00134C3E" w:rsidRDefault="00034BB6" w:rsidP="00034BB6">
      <w:pPr>
        <w:tabs>
          <w:tab w:val="left" w:pos="0"/>
        </w:tabs>
      </w:pPr>
      <w:r w:rsidRPr="00134C3E">
        <w:t xml:space="preserve">Наиболее полезно то, что наиболее </w:t>
      </w:r>
      <w:r w:rsidRPr="00B03CE7">
        <w:t>справедливо</w:t>
      </w:r>
      <w:r w:rsidRPr="00134C3E">
        <w:t>.</w:t>
      </w:r>
    </w:p>
    <w:p w14:paraId="06326055" w14:textId="77777777" w:rsidR="00034BB6" w:rsidRDefault="00034BB6" w:rsidP="00034BB6">
      <w:pPr>
        <w:tabs>
          <w:tab w:val="left" w:pos="0"/>
        </w:tabs>
      </w:pPr>
    </w:p>
    <w:p w14:paraId="55A6523A" w14:textId="77777777" w:rsidR="00034BB6" w:rsidRPr="00134C3E" w:rsidRDefault="00034BB6" w:rsidP="00034BB6">
      <w:pPr>
        <w:tabs>
          <w:tab w:val="left" w:pos="0"/>
        </w:tabs>
      </w:pPr>
      <w:r w:rsidRPr="00134C3E">
        <w:t xml:space="preserve">Наибольшая </w:t>
      </w:r>
      <w:r w:rsidRPr="00B03CE7">
        <w:t>польза</w:t>
      </w:r>
      <w:r w:rsidRPr="00134C3E">
        <w:t xml:space="preserve"> обыкновенно несет в себе и наибольшее вели</w:t>
      </w:r>
      <w:r>
        <w:t>чие, и даже наибольшую красоту.</w:t>
      </w:r>
    </w:p>
    <w:p w14:paraId="68AD617F" w14:textId="77777777" w:rsidR="00034BB6" w:rsidRDefault="00034BB6" w:rsidP="00034BB6">
      <w:pPr>
        <w:tabs>
          <w:tab w:val="left" w:pos="0"/>
        </w:tabs>
      </w:pPr>
    </w:p>
    <w:p w14:paraId="5E822A97" w14:textId="77777777" w:rsidR="00034BB6" w:rsidRPr="00134C3E" w:rsidRDefault="00034BB6" w:rsidP="00034BB6">
      <w:pPr>
        <w:tabs>
          <w:tab w:val="left" w:pos="0"/>
        </w:tabs>
      </w:pPr>
      <w:r w:rsidRPr="00134C3E">
        <w:t xml:space="preserve">На людей известных </w:t>
      </w:r>
      <w:r w:rsidRPr="00B03CE7">
        <w:t>ссылаться</w:t>
      </w:r>
      <w:r w:rsidRPr="00134C3E">
        <w:t xml:space="preserve"> не следует, так как мы не знаем, хотят ли они быть названными по имени</w:t>
      </w:r>
      <w:r>
        <w:t>.</w:t>
      </w:r>
    </w:p>
    <w:p w14:paraId="42A8BA72" w14:textId="77777777" w:rsidR="00034BB6" w:rsidRDefault="00034BB6" w:rsidP="00034BB6">
      <w:pPr>
        <w:tabs>
          <w:tab w:val="left" w:pos="0"/>
        </w:tabs>
      </w:pPr>
    </w:p>
    <w:p w14:paraId="5E058E37" w14:textId="77777777" w:rsidR="00034BB6" w:rsidRPr="00134C3E" w:rsidRDefault="00034BB6" w:rsidP="00034BB6">
      <w:pPr>
        <w:tabs>
          <w:tab w:val="left" w:pos="0"/>
        </w:tabs>
      </w:pPr>
      <w:r w:rsidRPr="00134C3E">
        <w:t xml:space="preserve">Не знать </w:t>
      </w:r>
      <w:r w:rsidRPr="00B03CE7">
        <w:t>истории</w:t>
      </w:r>
      <w:r w:rsidRPr="00134C3E">
        <w:t xml:space="preserve"> – значит всегда быть ребенком.</w:t>
      </w:r>
      <w:r>
        <w:t xml:space="preserve"> </w:t>
      </w:r>
      <w:r w:rsidRPr="00B03CE7">
        <w:t>История</w:t>
      </w:r>
      <w:r w:rsidRPr="00134C3E">
        <w:t xml:space="preserve"> – свидетель прошлого, свет истины, живая память, учитель жизни, вестник старины.</w:t>
      </w:r>
    </w:p>
    <w:p w14:paraId="162DB5EA" w14:textId="77777777" w:rsidR="00034BB6" w:rsidRDefault="00034BB6" w:rsidP="00034BB6">
      <w:pPr>
        <w:tabs>
          <w:tab w:val="left" w:pos="0"/>
        </w:tabs>
      </w:pPr>
    </w:p>
    <w:p w14:paraId="72A894FE" w14:textId="77777777" w:rsidR="00034BB6" w:rsidRPr="00134C3E" w:rsidRDefault="00034BB6" w:rsidP="00034BB6">
      <w:pPr>
        <w:tabs>
          <w:tab w:val="left" w:pos="0"/>
        </w:tabs>
      </w:pPr>
      <w:r w:rsidRPr="00134C3E">
        <w:t xml:space="preserve">Не следует завладевать </w:t>
      </w:r>
      <w:r w:rsidRPr="00B03CE7">
        <w:t>разговором</w:t>
      </w:r>
      <w:r w:rsidRPr="00134C3E">
        <w:t xml:space="preserve"> как вотчиной, из которой имеешь право выжить другого; напротив, следует стараться, чтобы каждый имел свой черед в разговоре, как и во всем остальном.</w:t>
      </w:r>
    </w:p>
    <w:p w14:paraId="4868BCF3" w14:textId="77777777" w:rsidR="00034BB6" w:rsidRDefault="00034BB6" w:rsidP="00034BB6">
      <w:pPr>
        <w:tabs>
          <w:tab w:val="left" w:pos="0"/>
        </w:tabs>
      </w:pPr>
    </w:p>
    <w:p w14:paraId="752586AC" w14:textId="77777777" w:rsidR="00034BB6" w:rsidRPr="00134C3E" w:rsidRDefault="00034BB6" w:rsidP="00034BB6">
      <w:pPr>
        <w:tabs>
          <w:tab w:val="left" w:pos="0"/>
        </w:tabs>
      </w:pPr>
      <w:r w:rsidRPr="00134C3E">
        <w:t xml:space="preserve">Нельзя полагаться на показания озлобленного </w:t>
      </w:r>
      <w:r w:rsidRPr="00B03CE7">
        <w:t>свидетеля</w:t>
      </w:r>
      <w:r w:rsidRPr="00134C3E">
        <w:t>.</w:t>
      </w:r>
    </w:p>
    <w:p w14:paraId="3BAC70DE" w14:textId="77777777" w:rsidR="00034BB6" w:rsidRDefault="00034BB6" w:rsidP="00034BB6">
      <w:pPr>
        <w:tabs>
          <w:tab w:val="left" w:pos="0"/>
        </w:tabs>
      </w:pPr>
    </w:p>
    <w:p w14:paraId="6172BC34" w14:textId="77777777" w:rsidR="00034BB6" w:rsidRPr="00134C3E" w:rsidRDefault="00034BB6" w:rsidP="00034BB6">
      <w:pPr>
        <w:tabs>
          <w:tab w:val="left" w:pos="0"/>
        </w:tabs>
      </w:pPr>
      <w:r w:rsidRPr="00B03CE7">
        <w:t>Несправедливость</w:t>
      </w:r>
      <w:r w:rsidRPr="00134C3E">
        <w:t xml:space="preserve"> достигается двумя способами: или насилием, или обманом.</w:t>
      </w:r>
    </w:p>
    <w:p w14:paraId="09AB02A4" w14:textId="77777777" w:rsidR="00034BB6" w:rsidRDefault="00034BB6" w:rsidP="00034BB6">
      <w:pPr>
        <w:tabs>
          <w:tab w:val="left" w:pos="0"/>
        </w:tabs>
      </w:pPr>
    </w:p>
    <w:p w14:paraId="009108B3" w14:textId="77777777" w:rsidR="00034BB6" w:rsidRPr="00134C3E" w:rsidRDefault="00034BB6" w:rsidP="00034BB6">
      <w:pPr>
        <w:tabs>
          <w:tab w:val="left" w:pos="0"/>
        </w:tabs>
      </w:pPr>
      <w:r w:rsidRPr="00134C3E">
        <w:t xml:space="preserve">Никто не станет плясать в </w:t>
      </w:r>
      <w:r w:rsidRPr="00B03CE7">
        <w:t>трезвом</w:t>
      </w:r>
      <w:r w:rsidRPr="00134C3E">
        <w:t xml:space="preserve"> виде, разве толь</w:t>
      </w:r>
      <w:r>
        <w:t>ко если человек не в своем уме.</w:t>
      </w:r>
    </w:p>
    <w:p w14:paraId="57077A91" w14:textId="77777777" w:rsidR="00034BB6" w:rsidRDefault="00034BB6" w:rsidP="00034BB6">
      <w:pPr>
        <w:tabs>
          <w:tab w:val="left" w:pos="0"/>
        </w:tabs>
      </w:pPr>
    </w:p>
    <w:p w14:paraId="54F5E7B7" w14:textId="77777777" w:rsidR="00034BB6" w:rsidRPr="00B03CE7" w:rsidRDefault="00034BB6" w:rsidP="00034BB6">
      <w:pPr>
        <w:tabs>
          <w:tab w:val="left" w:pos="0"/>
        </w:tabs>
      </w:pPr>
      <w:r w:rsidRPr="00134C3E">
        <w:t xml:space="preserve">Нужно быть умеренным и в </w:t>
      </w:r>
      <w:r w:rsidRPr="00B03CE7">
        <w:t>шутках</w:t>
      </w:r>
      <w:r w:rsidRPr="00134C3E">
        <w:t>.</w:t>
      </w:r>
    </w:p>
    <w:p w14:paraId="78C73104" w14:textId="77777777" w:rsidR="00034BB6" w:rsidRPr="00B03CE7" w:rsidRDefault="00034BB6" w:rsidP="00034BB6">
      <w:pPr>
        <w:tabs>
          <w:tab w:val="left" w:pos="0"/>
        </w:tabs>
      </w:pPr>
    </w:p>
    <w:p w14:paraId="0CB068FB" w14:textId="77777777" w:rsidR="00034BB6" w:rsidRPr="00B03CE7" w:rsidRDefault="00034BB6" w:rsidP="00034BB6">
      <w:pPr>
        <w:tabs>
          <w:tab w:val="left" w:pos="0"/>
        </w:tabs>
      </w:pPr>
      <w:r w:rsidRPr="00B03CE7">
        <w:t>Наши слезы высыхают быстро, особенно если мы льем их над чужою бедой.</w:t>
      </w:r>
    </w:p>
    <w:p w14:paraId="66B828D8" w14:textId="77777777" w:rsidR="00034BB6" w:rsidRPr="00B03CE7" w:rsidRDefault="00034BB6" w:rsidP="00034BB6">
      <w:pPr>
        <w:tabs>
          <w:tab w:val="left" w:pos="0"/>
        </w:tabs>
      </w:pPr>
    </w:p>
    <w:p w14:paraId="4203C122" w14:textId="77777777" w:rsidR="00034BB6" w:rsidRPr="00B03CE7" w:rsidRDefault="00034BB6" w:rsidP="00034BB6">
      <w:pPr>
        <w:tabs>
          <w:tab w:val="left" w:pos="0"/>
        </w:tabs>
      </w:pPr>
      <w:r w:rsidRPr="00B03CE7">
        <w:t>Осторожно действовать еще важнее, чем разумно рассуждать.</w:t>
      </w:r>
    </w:p>
    <w:p w14:paraId="251506F3" w14:textId="77777777" w:rsidR="00034BB6" w:rsidRPr="00B03CE7" w:rsidRDefault="00034BB6" w:rsidP="00034BB6">
      <w:pPr>
        <w:tabs>
          <w:tab w:val="left" w:pos="0"/>
        </w:tabs>
      </w:pPr>
    </w:p>
    <w:p w14:paraId="32B86AB3" w14:textId="77777777" w:rsidR="00034BB6" w:rsidRPr="00B03CE7" w:rsidRDefault="00034BB6" w:rsidP="00034BB6">
      <w:pPr>
        <w:tabs>
          <w:tab w:val="left" w:pos="0"/>
        </w:tabs>
      </w:pPr>
      <w:r w:rsidRPr="00B03CE7">
        <w:t>Остроумию никоим образом нельзя научиться.</w:t>
      </w:r>
    </w:p>
    <w:p w14:paraId="67E2275F" w14:textId="77777777" w:rsidR="00034BB6" w:rsidRPr="00B03CE7" w:rsidRDefault="00034BB6" w:rsidP="00034BB6">
      <w:pPr>
        <w:tabs>
          <w:tab w:val="left" w:pos="0"/>
        </w:tabs>
      </w:pPr>
    </w:p>
    <w:p w14:paraId="6A0D5940" w14:textId="77777777" w:rsidR="00034BB6" w:rsidRPr="00B03CE7" w:rsidRDefault="00034BB6" w:rsidP="00034BB6">
      <w:pPr>
        <w:tabs>
          <w:tab w:val="left" w:pos="0"/>
        </w:tabs>
      </w:pPr>
      <w:r w:rsidRPr="00B03CE7">
        <w:t>Ошибаются те, которые во время благополучия думают, что навсегда избавились от невзгод.</w:t>
      </w:r>
    </w:p>
    <w:p w14:paraId="1D25E21D" w14:textId="77777777" w:rsidR="00034BB6" w:rsidRPr="00B03CE7" w:rsidRDefault="00034BB6" w:rsidP="00034BB6">
      <w:pPr>
        <w:tabs>
          <w:tab w:val="left" w:pos="0"/>
        </w:tabs>
      </w:pPr>
    </w:p>
    <w:p w14:paraId="516041A9" w14:textId="77777777" w:rsidR="00034BB6" w:rsidRPr="00B03CE7" w:rsidRDefault="00034BB6" w:rsidP="00034BB6">
      <w:pPr>
        <w:tabs>
          <w:tab w:val="left" w:pos="0"/>
        </w:tabs>
      </w:pPr>
      <w:r w:rsidRPr="00B03CE7">
        <w:t>Память слабеет, если ее не упражняешь.</w:t>
      </w:r>
    </w:p>
    <w:p w14:paraId="74C3C30A" w14:textId="77777777" w:rsidR="00034BB6" w:rsidRPr="00B03CE7" w:rsidRDefault="00034BB6" w:rsidP="00034BB6">
      <w:pPr>
        <w:tabs>
          <w:tab w:val="left" w:pos="0"/>
        </w:tabs>
      </w:pPr>
    </w:p>
    <w:p w14:paraId="151E3DE3" w14:textId="77777777" w:rsidR="00034BB6" w:rsidRPr="00B03CE7" w:rsidRDefault="00034BB6" w:rsidP="00034BB6">
      <w:pPr>
        <w:tabs>
          <w:tab w:val="left" w:pos="0"/>
        </w:tabs>
      </w:pPr>
      <w:r w:rsidRPr="00B03CE7">
        <w:t xml:space="preserve">Порядок больше всего помогает ясному усвоению. </w:t>
      </w:r>
    </w:p>
    <w:p w14:paraId="4438ECA1" w14:textId="77777777" w:rsidR="00034BB6" w:rsidRPr="00B03CE7" w:rsidRDefault="00034BB6" w:rsidP="00034BB6">
      <w:pPr>
        <w:tabs>
          <w:tab w:val="left" w:pos="0"/>
        </w:tabs>
      </w:pPr>
    </w:p>
    <w:p w14:paraId="56DABB0C" w14:textId="77777777" w:rsidR="00034BB6" w:rsidRPr="00B03CE7" w:rsidRDefault="00034BB6" w:rsidP="00034BB6">
      <w:pPr>
        <w:tabs>
          <w:tab w:val="left" w:pos="0"/>
        </w:tabs>
      </w:pPr>
      <w:r w:rsidRPr="00B03CE7">
        <w:t>Пусть каждый идет по тому пути, по какому может, ибо если стремиться стать первым, то не позорно быть и вторым, и третьим.</w:t>
      </w:r>
    </w:p>
    <w:p w14:paraId="20469E0B" w14:textId="77777777" w:rsidR="00034BB6" w:rsidRPr="00B03CE7" w:rsidRDefault="00034BB6" w:rsidP="00034BB6">
      <w:pPr>
        <w:tabs>
          <w:tab w:val="left" w:pos="0"/>
        </w:tabs>
      </w:pPr>
    </w:p>
    <w:p w14:paraId="5029C7F0" w14:textId="77777777" w:rsidR="00034BB6" w:rsidRPr="00B03CE7" w:rsidRDefault="00034BB6" w:rsidP="00034BB6">
      <w:pPr>
        <w:tabs>
          <w:tab w:val="left" w:pos="0"/>
        </w:tabs>
      </w:pPr>
      <w:r w:rsidRPr="00B03CE7">
        <w:t>Пусть каждый познает свои способности и пусть строго судит себя, свои достоинства и пороки.</w:t>
      </w:r>
    </w:p>
    <w:p w14:paraId="6DE82803" w14:textId="77777777" w:rsidR="00034BB6" w:rsidRPr="00B03CE7" w:rsidRDefault="00034BB6" w:rsidP="00034BB6">
      <w:pPr>
        <w:tabs>
          <w:tab w:val="left" w:pos="0"/>
        </w:tabs>
      </w:pPr>
    </w:p>
    <w:p w14:paraId="7E53F585" w14:textId="77777777" w:rsidR="00034BB6" w:rsidRPr="00B03CE7" w:rsidRDefault="00034BB6" w:rsidP="00034BB6">
      <w:pPr>
        <w:tabs>
          <w:tab w:val="left" w:pos="0"/>
        </w:tabs>
      </w:pPr>
      <w:r w:rsidRPr="00B03CE7">
        <w:t>Самое главное украшение – чистая совесть.</w:t>
      </w:r>
    </w:p>
    <w:p w14:paraId="75FEE806" w14:textId="77777777" w:rsidR="00034BB6" w:rsidRPr="00B03CE7" w:rsidRDefault="00034BB6" w:rsidP="00034BB6">
      <w:pPr>
        <w:tabs>
          <w:tab w:val="left" w:pos="0"/>
        </w:tabs>
      </w:pPr>
    </w:p>
    <w:p w14:paraId="4F181FFF" w14:textId="77777777" w:rsidR="00034BB6" w:rsidRPr="00B03CE7" w:rsidRDefault="00034BB6" w:rsidP="00034BB6">
      <w:pPr>
        <w:tabs>
          <w:tab w:val="left" w:pos="0"/>
        </w:tabs>
      </w:pPr>
      <w:r w:rsidRPr="00B03CE7">
        <w:t>Следует жить в соответствии с природой.</w:t>
      </w:r>
    </w:p>
    <w:p w14:paraId="6B90502D" w14:textId="77777777" w:rsidR="00034BB6" w:rsidRPr="00B03CE7" w:rsidRDefault="00034BB6" w:rsidP="00034BB6">
      <w:pPr>
        <w:tabs>
          <w:tab w:val="left" w:pos="0"/>
        </w:tabs>
      </w:pPr>
    </w:p>
    <w:p w14:paraId="1A60C6AF" w14:textId="77777777" w:rsidR="00034BB6" w:rsidRPr="00B03CE7" w:rsidRDefault="00034BB6" w:rsidP="00034BB6">
      <w:pPr>
        <w:tabs>
          <w:tab w:val="left" w:pos="0"/>
        </w:tabs>
      </w:pPr>
      <w:r w:rsidRPr="00B03CE7">
        <w:t>Следует не только выбирать из зол наименьшее, но и извлекать из них самих то, что может быть в них хорошего.</w:t>
      </w:r>
    </w:p>
    <w:p w14:paraId="0DB2F6A1" w14:textId="77777777" w:rsidR="00034BB6" w:rsidRPr="00B03CE7" w:rsidRDefault="00034BB6" w:rsidP="00034BB6">
      <w:pPr>
        <w:tabs>
          <w:tab w:val="left" w:pos="0"/>
        </w:tabs>
      </w:pPr>
    </w:p>
    <w:p w14:paraId="25AC23CE" w14:textId="77777777" w:rsidR="00034BB6" w:rsidRPr="00B03CE7" w:rsidRDefault="00034BB6" w:rsidP="00034BB6">
      <w:pPr>
        <w:tabs>
          <w:tab w:val="left" w:pos="0"/>
        </w:tabs>
      </w:pPr>
      <w:r w:rsidRPr="00B03CE7">
        <w:t>Смех исключительно или почти исключительно вызывается тем, что обозначает или указывает что-нибудь непристойное без непристойности.</w:t>
      </w:r>
    </w:p>
    <w:p w14:paraId="57E65AD8" w14:textId="77777777" w:rsidR="00034BB6" w:rsidRPr="00B03CE7" w:rsidRDefault="00034BB6" w:rsidP="00034BB6">
      <w:pPr>
        <w:tabs>
          <w:tab w:val="left" w:pos="0"/>
        </w:tabs>
      </w:pPr>
    </w:p>
    <w:p w14:paraId="3B37F579" w14:textId="77777777" w:rsidR="00034BB6" w:rsidRPr="00B03CE7" w:rsidRDefault="00034BB6" w:rsidP="00034BB6">
      <w:pPr>
        <w:tabs>
          <w:tab w:val="left" w:pos="0"/>
        </w:tabs>
      </w:pPr>
      <w:r w:rsidRPr="00B03CE7">
        <w:t>Справедливость без мудрости значит много, мудрость без справедливости не значит ничего.</w:t>
      </w:r>
    </w:p>
    <w:p w14:paraId="6CD0F719" w14:textId="77777777" w:rsidR="00034BB6" w:rsidRPr="00B03CE7" w:rsidRDefault="00034BB6" w:rsidP="00034BB6">
      <w:pPr>
        <w:tabs>
          <w:tab w:val="left" w:pos="0"/>
        </w:tabs>
      </w:pPr>
    </w:p>
    <w:p w14:paraId="27A4799D" w14:textId="77777777" w:rsidR="00034BB6" w:rsidRPr="00B03CE7" w:rsidRDefault="00034BB6" w:rsidP="00034BB6">
      <w:pPr>
        <w:tabs>
          <w:tab w:val="left" w:pos="0"/>
        </w:tabs>
      </w:pPr>
      <w:r w:rsidRPr="00B03CE7">
        <w:t>Справедливость в вопросах доверия именуется добросовестностью.</w:t>
      </w:r>
    </w:p>
    <w:p w14:paraId="6BDA3581" w14:textId="77777777" w:rsidR="00034BB6" w:rsidRPr="00B03CE7" w:rsidRDefault="00034BB6" w:rsidP="00034BB6">
      <w:pPr>
        <w:tabs>
          <w:tab w:val="left" w:pos="0"/>
        </w:tabs>
      </w:pPr>
    </w:p>
    <w:p w14:paraId="2D437BEB" w14:textId="77777777" w:rsidR="00034BB6" w:rsidRPr="00B03CE7" w:rsidRDefault="00034BB6" w:rsidP="00034BB6">
      <w:pPr>
        <w:tabs>
          <w:tab w:val="left" w:pos="0"/>
        </w:tabs>
      </w:pPr>
      <w:r w:rsidRPr="00B03CE7">
        <w:t>Справедливость есть высшая из всех добродетелей.</w:t>
      </w:r>
    </w:p>
    <w:p w14:paraId="10F5A923" w14:textId="77777777" w:rsidR="00034BB6" w:rsidRPr="00B03CE7" w:rsidRDefault="00034BB6" w:rsidP="00034BB6">
      <w:pPr>
        <w:tabs>
          <w:tab w:val="left" w:pos="0"/>
        </w:tabs>
      </w:pPr>
    </w:p>
    <w:p w14:paraId="3B66511F" w14:textId="77777777" w:rsidR="00034BB6" w:rsidRPr="00B03CE7" w:rsidRDefault="00034BB6" w:rsidP="00034BB6">
      <w:pPr>
        <w:tabs>
          <w:tab w:val="left" w:pos="0"/>
        </w:tabs>
      </w:pPr>
      <w:r w:rsidRPr="00B03CE7">
        <w:t>Справедливость не может быть отделена от полезности.</w:t>
      </w:r>
    </w:p>
    <w:p w14:paraId="5F42EEF2" w14:textId="77777777" w:rsidR="00034BB6" w:rsidRPr="00B03CE7" w:rsidRDefault="00034BB6" w:rsidP="00034BB6">
      <w:pPr>
        <w:tabs>
          <w:tab w:val="left" w:pos="0"/>
        </w:tabs>
      </w:pPr>
    </w:p>
    <w:p w14:paraId="25D5AE34" w14:textId="77777777" w:rsidR="00034BB6" w:rsidRPr="00B03CE7" w:rsidRDefault="00034BB6" w:rsidP="00034BB6">
      <w:pPr>
        <w:tabs>
          <w:tab w:val="left" w:pos="0"/>
        </w:tabs>
      </w:pPr>
      <w:r w:rsidRPr="00B03CE7">
        <w:t>Справедливость проявляется в воздаянии каждому по его заслугам.</w:t>
      </w:r>
    </w:p>
    <w:p w14:paraId="1188D723" w14:textId="77777777" w:rsidR="00034BB6" w:rsidRPr="00B03CE7" w:rsidRDefault="00034BB6" w:rsidP="00034BB6">
      <w:pPr>
        <w:tabs>
          <w:tab w:val="left" w:pos="0"/>
        </w:tabs>
      </w:pPr>
    </w:p>
    <w:p w14:paraId="49B20FD0" w14:textId="77777777" w:rsidR="00034BB6" w:rsidRPr="00B03CE7" w:rsidRDefault="00034BB6" w:rsidP="00034BB6">
      <w:pPr>
        <w:tabs>
          <w:tab w:val="left" w:pos="0"/>
        </w:tabs>
      </w:pPr>
      <w:r w:rsidRPr="00B03CE7">
        <w:t>Стенать мужчине иногда позволительно, хоть и редко; вопить непозволительно даже и женщине. Если и случится вскрикнуть мужу сильному и мудрому, то разве лишь затем, чтобы усилить свое напряжение, – так бегуны, состязаясь, кричат что есть сил, так, упражняясь, подают голос атлеты, так кулачные бойцы, ударяя противника, вскрикивают, – это не потому, что им больно или что они струсили, а потому, что при крике все тело напрягается и удар получается сильнее.</w:t>
      </w:r>
    </w:p>
    <w:p w14:paraId="4F157DF2" w14:textId="77777777" w:rsidR="00034BB6" w:rsidRPr="00B03CE7" w:rsidRDefault="00034BB6" w:rsidP="00034BB6">
      <w:pPr>
        <w:tabs>
          <w:tab w:val="left" w:pos="0"/>
        </w:tabs>
      </w:pPr>
    </w:p>
    <w:p w14:paraId="068D8F86" w14:textId="77777777" w:rsidR="00034BB6" w:rsidRPr="00B03CE7" w:rsidRDefault="00034BB6" w:rsidP="00034BB6">
      <w:pPr>
        <w:tabs>
          <w:tab w:val="left" w:pos="0"/>
        </w:tabs>
      </w:pPr>
      <w:r w:rsidRPr="00B03CE7">
        <w:t>Существуют два первоначала справедливости: никому не вредить и приносить пользу обществу.</w:t>
      </w:r>
    </w:p>
    <w:p w14:paraId="7FC7BCA7" w14:textId="77777777" w:rsidR="00034BB6" w:rsidRPr="00B03CE7" w:rsidRDefault="00034BB6" w:rsidP="00034BB6">
      <w:pPr>
        <w:tabs>
          <w:tab w:val="left" w:pos="0"/>
        </w:tabs>
      </w:pPr>
    </w:p>
    <w:p w14:paraId="2C9D3C9E" w14:textId="77777777" w:rsidR="00034BB6" w:rsidRPr="00B03CE7" w:rsidRDefault="00034BB6" w:rsidP="00034BB6">
      <w:pPr>
        <w:tabs>
          <w:tab w:val="left" w:pos="0"/>
        </w:tabs>
      </w:pPr>
      <w:r w:rsidRPr="00B03CE7">
        <w:t>Ценить дороже то, что кажется полезным, чем то, что кажется нравственным, в высшей степени позорно.</w:t>
      </w:r>
    </w:p>
    <w:p w14:paraId="272B4D3F" w14:textId="77777777" w:rsidR="00034BB6" w:rsidRPr="00B03CE7" w:rsidRDefault="00034BB6" w:rsidP="00034BB6">
      <w:pPr>
        <w:tabs>
          <w:tab w:val="left" w:pos="0"/>
        </w:tabs>
      </w:pPr>
    </w:p>
    <w:p w14:paraId="433F272E" w14:textId="77777777" w:rsidR="00034BB6" w:rsidRPr="00B03CE7" w:rsidRDefault="00034BB6" w:rsidP="00034BB6">
      <w:pPr>
        <w:tabs>
          <w:tab w:val="left" w:pos="0"/>
        </w:tabs>
      </w:pPr>
      <w:r w:rsidRPr="00B03CE7">
        <w:t>Человек должен научиться подчиняться самому себе и повиноваться своим решениям.</w:t>
      </w:r>
    </w:p>
    <w:p w14:paraId="68CED983" w14:textId="77777777" w:rsidR="00034BB6" w:rsidRPr="00B03CE7" w:rsidRDefault="00034BB6" w:rsidP="00034BB6">
      <w:pPr>
        <w:tabs>
          <w:tab w:val="left" w:pos="0"/>
        </w:tabs>
      </w:pPr>
    </w:p>
    <w:p w14:paraId="627B7392" w14:textId="77777777" w:rsidR="00034BB6" w:rsidRPr="00B03CE7" w:rsidRDefault="00034BB6" w:rsidP="00034BB6">
      <w:pPr>
        <w:tabs>
          <w:tab w:val="left" w:pos="0"/>
        </w:tabs>
      </w:pPr>
      <w:r w:rsidRPr="00B03CE7">
        <w:t>Что безнравственно, то, как бы оно ни скрывалось, все-таки не может никоим образом сделаться нравственным.</w:t>
      </w:r>
    </w:p>
    <w:p w14:paraId="350D80FB" w14:textId="77777777" w:rsidR="00034BB6" w:rsidRPr="00B03CE7" w:rsidRDefault="00034BB6" w:rsidP="00034BB6">
      <w:pPr>
        <w:tabs>
          <w:tab w:val="left" w:pos="0"/>
        </w:tabs>
      </w:pPr>
    </w:p>
    <w:p w14:paraId="6219E7F6" w14:textId="77777777" w:rsidR="00034BB6" w:rsidRPr="00B03CE7" w:rsidRDefault="00034BB6" w:rsidP="00034BB6">
      <w:pPr>
        <w:tabs>
          <w:tab w:val="left" w:pos="0"/>
        </w:tabs>
      </w:pPr>
      <w:r w:rsidRPr="00B03CE7">
        <w:t>Что прилично, то достойно уважения, а что достойно уважения, то всегда прилично.</w:t>
      </w:r>
    </w:p>
    <w:p w14:paraId="16E4ACD9" w14:textId="77777777" w:rsidR="00034BB6" w:rsidRPr="008964B9" w:rsidRDefault="00034BB6" w:rsidP="00034BB6">
      <w:pPr>
        <w:tabs>
          <w:tab w:val="left" w:pos="0"/>
        </w:tabs>
        <w:rPr>
          <w:color w:val="FF0000"/>
        </w:rPr>
      </w:pPr>
    </w:p>
    <w:p w14:paraId="5DC7CA8F" w14:textId="77777777" w:rsidR="00034BB6" w:rsidRDefault="00034BB6" w:rsidP="00034BB6">
      <w:pPr>
        <w:tabs>
          <w:tab w:val="left" w:pos="0"/>
        </w:tabs>
      </w:pPr>
      <w:r w:rsidRPr="00F03587">
        <w:rPr>
          <w:color w:val="FF0000"/>
        </w:rPr>
        <w:t>ЭЛИАН</w:t>
      </w:r>
      <w:r>
        <w:t xml:space="preserve"> </w:t>
      </w:r>
    </w:p>
    <w:p w14:paraId="54B2C5F6" w14:textId="77777777" w:rsidR="00034BB6" w:rsidRPr="00134C3E" w:rsidRDefault="00034BB6" w:rsidP="00034BB6">
      <w:pPr>
        <w:tabs>
          <w:tab w:val="left" w:pos="0"/>
        </w:tabs>
      </w:pPr>
      <w:r w:rsidRPr="00B03CE7">
        <w:t>Надежда</w:t>
      </w:r>
      <w:r>
        <w:t xml:space="preserve"> – сновидение бодрствующих. </w:t>
      </w:r>
    </w:p>
    <w:p w14:paraId="69614B6D" w14:textId="77777777" w:rsidR="00034BB6" w:rsidRDefault="00034BB6" w:rsidP="00034BB6">
      <w:pPr>
        <w:tabs>
          <w:tab w:val="left" w:pos="0"/>
        </w:tabs>
      </w:pPr>
    </w:p>
    <w:p w14:paraId="5497855D" w14:textId="77777777" w:rsidR="00034BB6" w:rsidRPr="008F4CD9" w:rsidRDefault="00034BB6" w:rsidP="00034BB6">
      <w:pPr>
        <w:tabs>
          <w:tab w:val="left" w:pos="0"/>
        </w:tabs>
      </w:pPr>
      <w:r w:rsidRPr="008964B9">
        <w:rPr>
          <w:color w:val="FF0000"/>
        </w:rPr>
        <w:t>ЮВЕНАЛ</w:t>
      </w:r>
      <w:r w:rsidRPr="008F4CD9">
        <w:t xml:space="preserve">  </w:t>
      </w:r>
    </w:p>
    <w:p w14:paraId="53E428C9" w14:textId="77777777" w:rsidR="00034BB6" w:rsidRPr="00134C3E" w:rsidRDefault="00034BB6" w:rsidP="00034BB6">
      <w:pPr>
        <w:tabs>
          <w:tab w:val="left" w:pos="0"/>
        </w:tabs>
      </w:pPr>
      <w:r w:rsidRPr="00134C3E">
        <w:t xml:space="preserve">И в достойных </w:t>
      </w:r>
      <w:r w:rsidRPr="00B03CE7">
        <w:t>делах</w:t>
      </w:r>
      <w:r w:rsidRPr="00134C3E">
        <w:t xml:space="preserve"> соблюдается мера.</w:t>
      </w:r>
    </w:p>
    <w:p w14:paraId="72FD855A" w14:textId="77777777" w:rsidR="00034BB6" w:rsidRPr="00134C3E" w:rsidRDefault="00034BB6" w:rsidP="00034BB6">
      <w:pPr>
        <w:tabs>
          <w:tab w:val="left" w:pos="0"/>
        </w:tabs>
      </w:pPr>
    </w:p>
    <w:p w14:paraId="02F1C1D7" w14:textId="77777777" w:rsidR="00034BB6" w:rsidRDefault="00034BB6" w:rsidP="00034BB6">
      <w:pPr>
        <w:tabs>
          <w:tab w:val="left" w:pos="0"/>
        </w:tabs>
      </w:pPr>
      <w:r w:rsidRPr="00134C3E">
        <w:t xml:space="preserve">Надо молить, чтоб ум был </w:t>
      </w:r>
      <w:r w:rsidRPr="00B03CE7">
        <w:t>здравым</w:t>
      </w:r>
      <w:r w:rsidRPr="00134C3E">
        <w:t xml:space="preserve"> в теле здоровом. Бодрого духа проси, что не знает страха пред смертью... Духа, что к гневу склонен, страстей неразумных не знает. </w:t>
      </w:r>
    </w:p>
    <w:p w14:paraId="0FA5F733" w14:textId="77777777" w:rsidR="00034BB6" w:rsidRDefault="00034BB6" w:rsidP="00034BB6">
      <w:pPr>
        <w:tabs>
          <w:tab w:val="left" w:pos="0"/>
        </w:tabs>
      </w:pPr>
    </w:p>
    <w:p w14:paraId="6D092BCE" w14:textId="77777777" w:rsidR="00034BB6" w:rsidRPr="00134C3E" w:rsidRDefault="00034BB6" w:rsidP="00034BB6">
      <w:pPr>
        <w:tabs>
          <w:tab w:val="left" w:pos="0"/>
        </w:tabs>
      </w:pPr>
      <w:r w:rsidRPr="00134C3E">
        <w:t xml:space="preserve">Посвяти жизнь служению </w:t>
      </w:r>
      <w:r w:rsidRPr="00B03CE7">
        <w:t>истине</w:t>
      </w:r>
      <w:r w:rsidRPr="00134C3E">
        <w:t>.</w:t>
      </w:r>
    </w:p>
    <w:p w14:paraId="13E26B3C" w14:textId="77777777" w:rsidR="00034BB6" w:rsidRPr="00134C3E" w:rsidRDefault="00034BB6" w:rsidP="00034BB6">
      <w:pPr>
        <w:tabs>
          <w:tab w:val="left" w:pos="0"/>
        </w:tabs>
      </w:pPr>
    </w:p>
    <w:p w14:paraId="703897C3" w14:textId="77777777" w:rsidR="00034BB6" w:rsidRDefault="007A1EE2">
      <w:r>
        <w:t>(продолжение следует)</w:t>
      </w:r>
    </w:p>
    <w:sectPr w:rsidR="00034BB6" w:rsidSect="00791C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212B4"/>
    <w:multiLevelType w:val="hybridMultilevel"/>
    <w:tmpl w:val="593E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D10FB9"/>
    <w:multiLevelType w:val="hybridMultilevel"/>
    <w:tmpl w:val="CA525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7772D8"/>
    <w:multiLevelType w:val="hybridMultilevel"/>
    <w:tmpl w:val="0F521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13E"/>
    <w:rsid w:val="0001713E"/>
    <w:rsid w:val="00034BB6"/>
    <w:rsid w:val="002A4D0F"/>
    <w:rsid w:val="006653E8"/>
    <w:rsid w:val="00791CFD"/>
    <w:rsid w:val="007A1EE2"/>
    <w:rsid w:val="007E10A7"/>
    <w:rsid w:val="00BB5782"/>
    <w:rsid w:val="00BD0FD1"/>
    <w:rsid w:val="00C7180A"/>
    <w:rsid w:val="00CE378C"/>
    <w:rsid w:val="00F134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AF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13E"/>
    <w:pPr>
      <w:spacing w:line="240" w:lineRule="auto"/>
    </w:pPr>
  </w:style>
  <w:style w:type="paragraph" w:styleId="Heading1">
    <w:name w:val="heading 1"/>
    <w:basedOn w:val="Normal"/>
    <w:link w:val="Heading1Char"/>
    <w:qFormat/>
    <w:rsid w:val="0001713E"/>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rsid w:val="0001713E"/>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
    <w:semiHidden/>
    <w:unhideWhenUsed/>
    <w:qFormat/>
    <w:rsid w:val="0001713E"/>
    <w:pPr>
      <w:keepNext/>
      <w:spacing w:before="240" w:after="60"/>
      <w:jc w:val="left"/>
      <w:outlineLvl w:val="2"/>
    </w:pPr>
    <w:rPr>
      <w:rFonts w:ascii="Cambria" w:eastAsia="Times New Roman" w:hAnsi="Cambria" w:cs="Times New Roman"/>
      <w:b/>
      <w:bCs/>
      <w:sz w:val="26"/>
      <w:szCs w:val="26"/>
      <w:lang w:eastAsia="ru-RU"/>
    </w:rPr>
  </w:style>
  <w:style w:type="paragraph" w:styleId="Heading4">
    <w:name w:val="heading 4"/>
    <w:basedOn w:val="Normal"/>
    <w:next w:val="Normal"/>
    <w:link w:val="Heading4Char"/>
    <w:uiPriority w:val="9"/>
    <w:unhideWhenUsed/>
    <w:qFormat/>
    <w:rsid w:val="0001713E"/>
    <w:pPr>
      <w:keepNext/>
      <w:keepLines/>
      <w:spacing w:before="200"/>
      <w:jc w:val="left"/>
      <w:outlineLvl w:val="3"/>
    </w:pPr>
    <w:rPr>
      <w:rFonts w:asciiTheme="majorHAnsi" w:eastAsiaTheme="majorEastAsia" w:hAnsiTheme="majorHAnsi" w:cstheme="majorBidi"/>
      <w:b/>
      <w:bCs/>
      <w:i/>
      <w:iCs/>
      <w:color w:val="4F81BD" w:themeColor="accent1"/>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713E"/>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01713E"/>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semiHidden/>
    <w:rsid w:val="0001713E"/>
    <w:rPr>
      <w:rFonts w:ascii="Cambria" w:eastAsia="Times New Roman" w:hAnsi="Cambria" w:cs="Times New Roman"/>
      <w:b/>
      <w:bCs/>
      <w:sz w:val="26"/>
      <w:szCs w:val="26"/>
      <w:lang w:eastAsia="ru-RU"/>
    </w:rPr>
  </w:style>
  <w:style w:type="character" w:customStyle="1" w:styleId="Heading4Char">
    <w:name w:val="Heading 4 Char"/>
    <w:basedOn w:val="DefaultParagraphFont"/>
    <w:link w:val="Heading4"/>
    <w:uiPriority w:val="9"/>
    <w:rsid w:val="0001713E"/>
    <w:rPr>
      <w:rFonts w:asciiTheme="majorHAnsi" w:eastAsiaTheme="majorEastAsia" w:hAnsiTheme="majorHAnsi" w:cstheme="majorBidi"/>
      <w:b/>
      <w:bCs/>
      <w:i/>
      <w:iCs/>
      <w:color w:val="4F81BD" w:themeColor="accent1"/>
      <w:sz w:val="24"/>
      <w:szCs w:val="24"/>
      <w:lang w:eastAsia="ru-RU"/>
    </w:rPr>
  </w:style>
  <w:style w:type="paragraph" w:styleId="ListParagraph">
    <w:name w:val="List Paragraph"/>
    <w:basedOn w:val="Normal"/>
    <w:uiPriority w:val="34"/>
    <w:qFormat/>
    <w:rsid w:val="0001713E"/>
    <w:pPr>
      <w:ind w:left="720"/>
      <w:contextualSpacing/>
    </w:pPr>
  </w:style>
  <w:style w:type="paragraph" w:styleId="Header">
    <w:name w:val="header"/>
    <w:basedOn w:val="Normal"/>
    <w:link w:val="HeaderChar"/>
    <w:uiPriority w:val="99"/>
    <w:unhideWhenUsed/>
    <w:rsid w:val="0001713E"/>
    <w:pPr>
      <w:tabs>
        <w:tab w:val="center" w:pos="4677"/>
        <w:tab w:val="right" w:pos="9355"/>
      </w:tabs>
    </w:pPr>
  </w:style>
  <w:style w:type="character" w:customStyle="1" w:styleId="HeaderChar">
    <w:name w:val="Header Char"/>
    <w:basedOn w:val="DefaultParagraphFont"/>
    <w:link w:val="Header"/>
    <w:uiPriority w:val="99"/>
    <w:rsid w:val="0001713E"/>
  </w:style>
  <w:style w:type="paragraph" w:styleId="Footer">
    <w:name w:val="footer"/>
    <w:aliases w:val="Нижний колонтитул Знак Знак Знак,Нижний колонтитул Знак Знак,Нижний колонтитул Знак Знак Знак Знак,Нижний колонтитул Знак Знак Знак Знак Знак,Нижний колонтитул Знак Знак Знак Знак Знак Знак Знак Знак Знак"/>
    <w:basedOn w:val="Normal"/>
    <w:link w:val="FooterChar"/>
    <w:uiPriority w:val="99"/>
    <w:unhideWhenUsed/>
    <w:rsid w:val="0001713E"/>
    <w:pPr>
      <w:tabs>
        <w:tab w:val="center" w:pos="4677"/>
        <w:tab w:val="right" w:pos="9355"/>
      </w:tabs>
    </w:pPr>
  </w:style>
  <w:style w:type="character" w:customStyle="1" w:styleId="FooterChar">
    <w:name w:val="Footer Char"/>
    <w:aliases w:val="Нижний колонтитул Знак Знак Знак Char,Нижний колонтитул Знак Знак Char,Нижний колонтитул Знак Знак Знак Знак Char,Нижний колонтитул Знак Знак Знак Знак Знак Char,Нижний колонтитул Знак Знак Знак Знак Знак Знак Знак Знак Знак Char"/>
    <w:basedOn w:val="DefaultParagraphFont"/>
    <w:link w:val="Footer"/>
    <w:uiPriority w:val="99"/>
    <w:rsid w:val="0001713E"/>
  </w:style>
  <w:style w:type="paragraph" w:styleId="BalloonText">
    <w:name w:val="Balloon Text"/>
    <w:basedOn w:val="Normal"/>
    <w:link w:val="BalloonTextChar"/>
    <w:uiPriority w:val="99"/>
    <w:semiHidden/>
    <w:unhideWhenUsed/>
    <w:rsid w:val="0001713E"/>
    <w:rPr>
      <w:rFonts w:ascii="Tahoma" w:hAnsi="Tahoma" w:cs="Tahoma"/>
      <w:sz w:val="16"/>
      <w:szCs w:val="16"/>
    </w:rPr>
  </w:style>
  <w:style w:type="character" w:customStyle="1" w:styleId="BalloonTextChar">
    <w:name w:val="Balloon Text Char"/>
    <w:basedOn w:val="DefaultParagraphFont"/>
    <w:link w:val="BalloonText"/>
    <w:uiPriority w:val="99"/>
    <w:semiHidden/>
    <w:rsid w:val="0001713E"/>
    <w:rPr>
      <w:rFonts w:ascii="Tahoma" w:hAnsi="Tahoma" w:cs="Tahoma"/>
      <w:sz w:val="16"/>
      <w:szCs w:val="16"/>
    </w:rPr>
  </w:style>
  <w:style w:type="paragraph" w:styleId="NoSpacing">
    <w:name w:val="No Spacing"/>
    <w:uiPriority w:val="1"/>
    <w:qFormat/>
    <w:rsid w:val="0001713E"/>
    <w:pPr>
      <w:spacing w:line="240" w:lineRule="auto"/>
    </w:pPr>
  </w:style>
  <w:style w:type="paragraph" w:styleId="NormalWeb">
    <w:name w:val="Normal (Web)"/>
    <w:basedOn w:val="Normal"/>
    <w:uiPriority w:val="99"/>
    <w:unhideWhenUsed/>
    <w:rsid w:val="0001713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rsid w:val="0001713E"/>
    <w:pPr>
      <w:spacing w:after="120" w:line="360" w:lineRule="auto"/>
      <w:ind w:left="283" w:firstLine="720"/>
    </w:pPr>
    <w:rPr>
      <w:rFonts w:ascii="Times New Roman" w:eastAsia="Times New Roman" w:hAnsi="Times New Roman" w:cs="Times New Roman"/>
      <w:sz w:val="24"/>
      <w:szCs w:val="24"/>
      <w:lang w:eastAsia="ru-RU"/>
    </w:rPr>
  </w:style>
  <w:style w:type="character" w:customStyle="1" w:styleId="BodyTextIndentChar">
    <w:name w:val="Body Text Indent Char"/>
    <w:basedOn w:val="DefaultParagraphFont"/>
    <w:link w:val="BodyTextIndent"/>
    <w:rsid w:val="0001713E"/>
    <w:rPr>
      <w:rFonts w:ascii="Times New Roman" w:eastAsia="Times New Roman" w:hAnsi="Times New Roman" w:cs="Times New Roman"/>
      <w:sz w:val="24"/>
      <w:szCs w:val="24"/>
      <w:lang w:eastAsia="ru-RU"/>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Знак Знак"/>
    <w:basedOn w:val="Normal"/>
    <w:link w:val="BodyTextChar"/>
    <w:rsid w:val="0001713E"/>
    <w:pPr>
      <w:spacing w:after="120"/>
      <w:jc w:val="left"/>
    </w:pPr>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Знак Знак Знак Знак Char"/>
    <w:basedOn w:val="DefaultParagraphFont"/>
    <w:link w:val="BodyText"/>
    <w:rsid w:val="0001713E"/>
    <w:rPr>
      <w:rFonts w:ascii="Times New Roman" w:eastAsia="Times New Roman" w:hAnsi="Times New Roman" w:cs="Times New Roman"/>
      <w:sz w:val="24"/>
      <w:szCs w:val="24"/>
      <w:lang w:eastAsia="ru-RU"/>
    </w:rPr>
  </w:style>
  <w:style w:type="character" w:customStyle="1" w:styleId="DocumentMapChar">
    <w:name w:val="Document Map Char"/>
    <w:basedOn w:val="DefaultParagraphFont"/>
    <w:link w:val="DocumentMap"/>
    <w:semiHidden/>
    <w:rsid w:val="0001713E"/>
    <w:rPr>
      <w:rFonts w:ascii="Tahoma" w:eastAsia="Times New Roman" w:hAnsi="Tahoma" w:cs="Tahoma"/>
      <w:sz w:val="20"/>
      <w:szCs w:val="20"/>
      <w:shd w:val="clear" w:color="auto" w:fill="000080"/>
      <w:lang w:eastAsia="ru-RU"/>
    </w:rPr>
  </w:style>
  <w:style w:type="paragraph" w:styleId="DocumentMap">
    <w:name w:val="Document Map"/>
    <w:basedOn w:val="Normal"/>
    <w:link w:val="DocumentMapChar"/>
    <w:semiHidden/>
    <w:rsid w:val="0001713E"/>
    <w:pPr>
      <w:shd w:val="clear" w:color="auto" w:fill="000080"/>
      <w:jc w:val="left"/>
    </w:pPr>
    <w:rPr>
      <w:rFonts w:ascii="Tahoma" w:eastAsia="Times New Roman" w:hAnsi="Tahoma" w:cs="Tahoma"/>
      <w:sz w:val="20"/>
      <w:szCs w:val="20"/>
      <w:lang w:eastAsia="ru-RU"/>
    </w:rPr>
  </w:style>
  <w:style w:type="character" w:customStyle="1" w:styleId="1">
    <w:name w:val="Схема документа Знак1"/>
    <w:basedOn w:val="DefaultParagraphFont"/>
    <w:uiPriority w:val="99"/>
    <w:semiHidden/>
    <w:rsid w:val="0001713E"/>
    <w:rPr>
      <w:rFonts w:ascii="Tahoma" w:hAnsi="Tahoma" w:cs="Tahoma"/>
      <w:sz w:val="16"/>
      <w:szCs w:val="16"/>
    </w:rPr>
  </w:style>
  <w:style w:type="character" w:styleId="Hyperlink">
    <w:name w:val="Hyperlink"/>
    <w:basedOn w:val="DefaultParagraphFont"/>
    <w:uiPriority w:val="99"/>
    <w:unhideWhenUsed/>
    <w:rsid w:val="0001713E"/>
    <w:rPr>
      <w:color w:val="FFFFFF"/>
      <w:u w:val="single"/>
    </w:rPr>
  </w:style>
  <w:style w:type="character" w:styleId="Emphasis">
    <w:name w:val="Emphasis"/>
    <w:basedOn w:val="DefaultParagraphFont"/>
    <w:uiPriority w:val="20"/>
    <w:qFormat/>
    <w:rsid w:val="0001713E"/>
    <w:rPr>
      <w:i/>
      <w:iCs/>
    </w:rPr>
  </w:style>
  <w:style w:type="character" w:customStyle="1" w:styleId="grey1">
    <w:name w:val="grey1"/>
    <w:basedOn w:val="DefaultParagraphFont"/>
    <w:rsid w:val="0001713E"/>
    <w:rPr>
      <w:b w:val="0"/>
      <w:bCs w:val="0"/>
      <w:color w:val="888888"/>
    </w:rPr>
  </w:style>
  <w:style w:type="character" w:customStyle="1" w:styleId="z-TopofFormChar">
    <w:name w:val="z-Top of Form Char"/>
    <w:basedOn w:val="DefaultParagraphFont"/>
    <w:link w:val="z-TopofForm"/>
    <w:uiPriority w:val="99"/>
    <w:semiHidden/>
    <w:rsid w:val="0001713E"/>
    <w:rPr>
      <w:rFonts w:ascii="Arial" w:eastAsia="Times New Roman" w:hAnsi="Arial" w:cs="Arial"/>
      <w:vanish/>
      <w:sz w:val="16"/>
      <w:szCs w:val="16"/>
      <w:lang w:eastAsia="ru-RU"/>
    </w:rPr>
  </w:style>
  <w:style w:type="paragraph" w:styleId="z-TopofForm">
    <w:name w:val="HTML Top of Form"/>
    <w:basedOn w:val="Normal"/>
    <w:next w:val="Normal"/>
    <w:link w:val="z-TopofFormChar"/>
    <w:hidden/>
    <w:uiPriority w:val="99"/>
    <w:semiHidden/>
    <w:unhideWhenUsed/>
    <w:rsid w:val="0001713E"/>
    <w:pPr>
      <w:pBdr>
        <w:bottom w:val="single" w:sz="6" w:space="1" w:color="auto"/>
      </w:pBdr>
      <w:jc w:val="center"/>
    </w:pPr>
    <w:rPr>
      <w:rFonts w:ascii="Arial" w:eastAsia="Times New Roman" w:hAnsi="Arial" w:cs="Arial"/>
      <w:vanish/>
      <w:sz w:val="16"/>
      <w:szCs w:val="16"/>
      <w:lang w:eastAsia="ru-RU"/>
    </w:rPr>
  </w:style>
  <w:style w:type="character" w:customStyle="1" w:styleId="z-1">
    <w:name w:val="z-Начало формы Знак1"/>
    <w:basedOn w:val="DefaultParagraphFont"/>
    <w:uiPriority w:val="99"/>
    <w:semiHidden/>
    <w:rsid w:val="0001713E"/>
    <w:rPr>
      <w:rFonts w:ascii="Arial" w:hAnsi="Arial" w:cs="Arial"/>
      <w:vanish/>
      <w:sz w:val="16"/>
      <w:szCs w:val="16"/>
    </w:rPr>
  </w:style>
  <w:style w:type="character" w:customStyle="1" w:styleId="z-BottomofFormChar">
    <w:name w:val="z-Bottom of Form Char"/>
    <w:basedOn w:val="DefaultParagraphFont"/>
    <w:link w:val="z-BottomofForm"/>
    <w:uiPriority w:val="99"/>
    <w:rsid w:val="0001713E"/>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unhideWhenUsed/>
    <w:rsid w:val="0001713E"/>
    <w:pPr>
      <w:pBdr>
        <w:top w:val="single" w:sz="6" w:space="1" w:color="auto"/>
      </w:pBdr>
      <w:jc w:val="center"/>
    </w:pPr>
    <w:rPr>
      <w:rFonts w:ascii="Arial" w:eastAsia="Times New Roman" w:hAnsi="Arial" w:cs="Arial"/>
      <w:vanish/>
      <w:sz w:val="16"/>
      <w:szCs w:val="16"/>
      <w:lang w:eastAsia="ru-RU"/>
    </w:rPr>
  </w:style>
  <w:style w:type="character" w:customStyle="1" w:styleId="z-10">
    <w:name w:val="z-Конец формы Знак1"/>
    <w:basedOn w:val="DefaultParagraphFont"/>
    <w:uiPriority w:val="99"/>
    <w:semiHidden/>
    <w:rsid w:val="0001713E"/>
    <w:rPr>
      <w:rFonts w:ascii="Arial" w:hAnsi="Arial" w:cs="Arial"/>
      <w:vanish/>
      <w:sz w:val="16"/>
      <w:szCs w:val="16"/>
    </w:rPr>
  </w:style>
  <w:style w:type="character" w:customStyle="1" w:styleId="pageitem1">
    <w:name w:val="pageitem1"/>
    <w:basedOn w:val="DefaultParagraphFont"/>
    <w:rsid w:val="0001713E"/>
    <w:rPr>
      <w:strike w:val="0"/>
      <w:dstrike w:val="0"/>
      <w:color w:val="888888"/>
      <w:sz w:val="13"/>
      <w:szCs w:val="13"/>
      <w:u w:val="none"/>
      <w:effect w:val="none"/>
    </w:rPr>
  </w:style>
  <w:style w:type="character" w:customStyle="1" w:styleId="pageitemc1">
    <w:name w:val="pageitemc1"/>
    <w:basedOn w:val="DefaultParagraphFont"/>
    <w:rsid w:val="0001713E"/>
    <w:rPr>
      <w:strike w:val="0"/>
      <w:dstrike w:val="0"/>
      <w:color w:val="FFFFFF"/>
      <w:sz w:val="13"/>
      <w:szCs w:val="13"/>
      <w:u w:val="none"/>
      <w:effect w:val="none"/>
      <w:shd w:val="clear" w:color="auto" w:fill="FF9C00"/>
    </w:rPr>
  </w:style>
  <w:style w:type="character" w:styleId="Strong">
    <w:name w:val="Strong"/>
    <w:basedOn w:val="DefaultParagraphFont"/>
    <w:uiPriority w:val="22"/>
    <w:qFormat/>
    <w:rsid w:val="0001713E"/>
    <w:rPr>
      <w:b/>
      <w:bCs/>
    </w:rPr>
  </w:style>
  <w:style w:type="character" w:customStyle="1" w:styleId="EndnoteTextChar">
    <w:name w:val="Endnote Text Char"/>
    <w:basedOn w:val="DefaultParagraphFont"/>
    <w:link w:val="EndnoteText"/>
    <w:uiPriority w:val="99"/>
    <w:semiHidden/>
    <w:rsid w:val="0001713E"/>
    <w:rPr>
      <w:sz w:val="20"/>
      <w:szCs w:val="20"/>
    </w:rPr>
  </w:style>
  <w:style w:type="paragraph" w:styleId="EndnoteText">
    <w:name w:val="endnote text"/>
    <w:basedOn w:val="Normal"/>
    <w:link w:val="EndnoteTextChar"/>
    <w:uiPriority w:val="99"/>
    <w:semiHidden/>
    <w:unhideWhenUsed/>
    <w:rsid w:val="0001713E"/>
    <w:pPr>
      <w:jc w:val="left"/>
    </w:pPr>
    <w:rPr>
      <w:sz w:val="20"/>
      <w:szCs w:val="20"/>
    </w:rPr>
  </w:style>
  <w:style w:type="character" w:customStyle="1" w:styleId="10">
    <w:name w:val="Текст концевой сноски Знак1"/>
    <w:basedOn w:val="DefaultParagraphFont"/>
    <w:uiPriority w:val="99"/>
    <w:semiHidden/>
    <w:rsid w:val="0001713E"/>
    <w:rPr>
      <w:sz w:val="20"/>
      <w:szCs w:val="20"/>
    </w:rPr>
  </w:style>
  <w:style w:type="character" w:customStyle="1" w:styleId="tbold1">
    <w:name w:val="tbold1"/>
    <w:basedOn w:val="DefaultParagraphFont"/>
    <w:rsid w:val="0001713E"/>
    <w:rPr>
      <w:b/>
      <w:bCs/>
    </w:rPr>
  </w:style>
  <w:style w:type="character" w:customStyle="1" w:styleId="BodyTextIndent3Char">
    <w:name w:val="Body Text Indent 3 Char"/>
    <w:aliases w:val="Основной текст с отступом 3 Знак Знак Знак Знак Знак Char,Основной текст с отступом 3 Знак Знак Знак Char"/>
    <w:basedOn w:val="DefaultParagraphFont"/>
    <w:link w:val="BodyTextIndent3"/>
    <w:rsid w:val="00F1341D"/>
    <w:rPr>
      <w:sz w:val="16"/>
      <w:szCs w:val="16"/>
    </w:rPr>
  </w:style>
  <w:style w:type="paragraph" w:styleId="BodyTextIndent3">
    <w:name w:val="Body Text Indent 3"/>
    <w:aliases w:val="Основной текст с отступом 3 Знак Знак Знак Знак Знак,Основной текст с отступом 3 Знак Знак Знак"/>
    <w:basedOn w:val="Normal"/>
    <w:link w:val="BodyTextIndent3Char"/>
    <w:unhideWhenUsed/>
    <w:rsid w:val="00F1341D"/>
    <w:pPr>
      <w:spacing w:after="120" w:line="276" w:lineRule="auto"/>
      <w:ind w:left="283"/>
      <w:jc w:val="left"/>
    </w:pPr>
    <w:rPr>
      <w:sz w:val="16"/>
      <w:szCs w:val="16"/>
    </w:rPr>
  </w:style>
  <w:style w:type="character" w:customStyle="1" w:styleId="31">
    <w:name w:val="Основной текст с отступом 3 Знак1"/>
    <w:basedOn w:val="DefaultParagraphFont"/>
    <w:uiPriority w:val="99"/>
    <w:semiHidden/>
    <w:rsid w:val="00F1341D"/>
    <w:rPr>
      <w:sz w:val="16"/>
      <w:szCs w:val="16"/>
    </w:rPr>
  </w:style>
  <w:style w:type="character" w:customStyle="1" w:styleId="FootnoteTextChar">
    <w:name w:val="Footnote Text Char"/>
    <w:basedOn w:val="DefaultParagraphFont"/>
    <w:link w:val="FootnoteText"/>
    <w:semiHidden/>
    <w:rsid w:val="00F1341D"/>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rsid w:val="00F1341D"/>
    <w:pPr>
      <w:spacing w:line="360" w:lineRule="auto"/>
      <w:ind w:firstLine="720"/>
    </w:pPr>
    <w:rPr>
      <w:rFonts w:ascii="Times New Roman" w:eastAsia="Times New Roman" w:hAnsi="Times New Roman" w:cs="Times New Roman"/>
      <w:sz w:val="20"/>
      <w:szCs w:val="20"/>
      <w:lang w:eastAsia="ru-RU"/>
    </w:rPr>
  </w:style>
  <w:style w:type="character" w:customStyle="1" w:styleId="11">
    <w:name w:val="Текст сноски Знак1"/>
    <w:basedOn w:val="DefaultParagraphFont"/>
    <w:uiPriority w:val="99"/>
    <w:semiHidden/>
    <w:rsid w:val="00F1341D"/>
    <w:rPr>
      <w:sz w:val="20"/>
      <w:szCs w:val="20"/>
    </w:rPr>
  </w:style>
  <w:style w:type="character" w:customStyle="1" w:styleId="CommentTextChar">
    <w:name w:val="Comment Text Char"/>
    <w:basedOn w:val="DefaultParagraphFont"/>
    <w:link w:val="CommentText"/>
    <w:uiPriority w:val="99"/>
    <w:semiHidden/>
    <w:rsid w:val="00F1341D"/>
    <w:rPr>
      <w:rFonts w:ascii="Times New Roman" w:eastAsia="Times New Roman" w:hAnsi="Times New Roman" w:cs="Times New Roman"/>
      <w:sz w:val="20"/>
      <w:szCs w:val="20"/>
      <w:lang w:eastAsia="ru-RU"/>
    </w:rPr>
  </w:style>
  <w:style w:type="paragraph" w:styleId="CommentText">
    <w:name w:val="annotation text"/>
    <w:basedOn w:val="Normal"/>
    <w:link w:val="CommentTextChar"/>
    <w:uiPriority w:val="99"/>
    <w:semiHidden/>
    <w:unhideWhenUsed/>
    <w:rsid w:val="00F1341D"/>
    <w:pPr>
      <w:jc w:val="left"/>
    </w:pPr>
    <w:rPr>
      <w:rFonts w:ascii="Times New Roman" w:eastAsia="Times New Roman" w:hAnsi="Times New Roman" w:cs="Times New Roman"/>
      <w:sz w:val="20"/>
      <w:szCs w:val="20"/>
      <w:lang w:eastAsia="ru-RU"/>
    </w:rPr>
  </w:style>
  <w:style w:type="character" w:customStyle="1" w:styleId="12">
    <w:name w:val="Текст примечания Знак1"/>
    <w:basedOn w:val="DefaultParagraphFont"/>
    <w:uiPriority w:val="99"/>
    <w:semiHidden/>
    <w:rsid w:val="00F1341D"/>
    <w:rPr>
      <w:sz w:val="20"/>
      <w:szCs w:val="20"/>
    </w:rPr>
  </w:style>
  <w:style w:type="character" w:customStyle="1" w:styleId="CommentSubjectChar">
    <w:name w:val="Comment Subject Char"/>
    <w:basedOn w:val="CommentTextChar"/>
    <w:link w:val="CommentSubject"/>
    <w:uiPriority w:val="99"/>
    <w:semiHidden/>
    <w:rsid w:val="00F1341D"/>
    <w:rPr>
      <w:rFonts w:ascii="Times New Roman" w:eastAsia="Times New Roman" w:hAnsi="Times New Roman" w:cs="Times New Roman"/>
      <w:b/>
      <w:bCs/>
      <w:sz w:val="20"/>
      <w:szCs w:val="20"/>
      <w:lang w:eastAsia="ru-RU"/>
    </w:rPr>
  </w:style>
  <w:style w:type="paragraph" w:styleId="CommentSubject">
    <w:name w:val="annotation subject"/>
    <w:basedOn w:val="CommentText"/>
    <w:next w:val="CommentText"/>
    <w:link w:val="CommentSubjectChar"/>
    <w:uiPriority w:val="99"/>
    <w:semiHidden/>
    <w:unhideWhenUsed/>
    <w:rsid w:val="00F1341D"/>
    <w:rPr>
      <w:b/>
      <w:bCs/>
    </w:rPr>
  </w:style>
  <w:style w:type="character" w:customStyle="1" w:styleId="13">
    <w:name w:val="Тема примечания Знак1"/>
    <w:basedOn w:val="12"/>
    <w:uiPriority w:val="99"/>
    <w:semiHidden/>
    <w:rsid w:val="00F1341D"/>
    <w:rPr>
      <w:b/>
      <w:bCs/>
      <w:sz w:val="20"/>
      <w:szCs w:val="20"/>
    </w:rPr>
  </w:style>
  <w:style w:type="character" w:styleId="CommentReference">
    <w:name w:val="annotation reference"/>
    <w:basedOn w:val="DefaultParagraphFont"/>
    <w:uiPriority w:val="99"/>
    <w:semiHidden/>
    <w:unhideWhenUsed/>
    <w:rsid w:val="00F1341D"/>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13E"/>
    <w:pPr>
      <w:spacing w:line="240" w:lineRule="auto"/>
    </w:pPr>
  </w:style>
  <w:style w:type="paragraph" w:styleId="Heading1">
    <w:name w:val="heading 1"/>
    <w:basedOn w:val="Normal"/>
    <w:link w:val="Heading1Char"/>
    <w:qFormat/>
    <w:rsid w:val="0001713E"/>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rsid w:val="0001713E"/>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
    <w:semiHidden/>
    <w:unhideWhenUsed/>
    <w:qFormat/>
    <w:rsid w:val="0001713E"/>
    <w:pPr>
      <w:keepNext/>
      <w:spacing w:before="240" w:after="60"/>
      <w:jc w:val="left"/>
      <w:outlineLvl w:val="2"/>
    </w:pPr>
    <w:rPr>
      <w:rFonts w:ascii="Cambria" w:eastAsia="Times New Roman" w:hAnsi="Cambria" w:cs="Times New Roman"/>
      <w:b/>
      <w:bCs/>
      <w:sz w:val="26"/>
      <w:szCs w:val="26"/>
      <w:lang w:eastAsia="ru-RU"/>
    </w:rPr>
  </w:style>
  <w:style w:type="paragraph" w:styleId="Heading4">
    <w:name w:val="heading 4"/>
    <w:basedOn w:val="Normal"/>
    <w:next w:val="Normal"/>
    <w:link w:val="Heading4Char"/>
    <w:uiPriority w:val="9"/>
    <w:unhideWhenUsed/>
    <w:qFormat/>
    <w:rsid w:val="0001713E"/>
    <w:pPr>
      <w:keepNext/>
      <w:keepLines/>
      <w:spacing w:before="200"/>
      <w:jc w:val="left"/>
      <w:outlineLvl w:val="3"/>
    </w:pPr>
    <w:rPr>
      <w:rFonts w:asciiTheme="majorHAnsi" w:eastAsiaTheme="majorEastAsia" w:hAnsiTheme="majorHAnsi" w:cstheme="majorBidi"/>
      <w:b/>
      <w:bCs/>
      <w:i/>
      <w:iCs/>
      <w:color w:val="4F81BD" w:themeColor="accent1"/>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713E"/>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01713E"/>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semiHidden/>
    <w:rsid w:val="0001713E"/>
    <w:rPr>
      <w:rFonts w:ascii="Cambria" w:eastAsia="Times New Roman" w:hAnsi="Cambria" w:cs="Times New Roman"/>
      <w:b/>
      <w:bCs/>
      <w:sz w:val="26"/>
      <w:szCs w:val="26"/>
      <w:lang w:eastAsia="ru-RU"/>
    </w:rPr>
  </w:style>
  <w:style w:type="character" w:customStyle="1" w:styleId="Heading4Char">
    <w:name w:val="Heading 4 Char"/>
    <w:basedOn w:val="DefaultParagraphFont"/>
    <w:link w:val="Heading4"/>
    <w:uiPriority w:val="9"/>
    <w:rsid w:val="0001713E"/>
    <w:rPr>
      <w:rFonts w:asciiTheme="majorHAnsi" w:eastAsiaTheme="majorEastAsia" w:hAnsiTheme="majorHAnsi" w:cstheme="majorBidi"/>
      <w:b/>
      <w:bCs/>
      <w:i/>
      <w:iCs/>
      <w:color w:val="4F81BD" w:themeColor="accent1"/>
      <w:sz w:val="24"/>
      <w:szCs w:val="24"/>
      <w:lang w:eastAsia="ru-RU"/>
    </w:rPr>
  </w:style>
  <w:style w:type="paragraph" w:styleId="ListParagraph">
    <w:name w:val="List Paragraph"/>
    <w:basedOn w:val="Normal"/>
    <w:uiPriority w:val="34"/>
    <w:qFormat/>
    <w:rsid w:val="0001713E"/>
    <w:pPr>
      <w:ind w:left="720"/>
      <w:contextualSpacing/>
    </w:pPr>
  </w:style>
  <w:style w:type="paragraph" w:styleId="Header">
    <w:name w:val="header"/>
    <w:basedOn w:val="Normal"/>
    <w:link w:val="HeaderChar"/>
    <w:uiPriority w:val="99"/>
    <w:unhideWhenUsed/>
    <w:rsid w:val="0001713E"/>
    <w:pPr>
      <w:tabs>
        <w:tab w:val="center" w:pos="4677"/>
        <w:tab w:val="right" w:pos="9355"/>
      </w:tabs>
    </w:pPr>
  </w:style>
  <w:style w:type="character" w:customStyle="1" w:styleId="HeaderChar">
    <w:name w:val="Header Char"/>
    <w:basedOn w:val="DefaultParagraphFont"/>
    <w:link w:val="Header"/>
    <w:uiPriority w:val="99"/>
    <w:rsid w:val="0001713E"/>
  </w:style>
  <w:style w:type="paragraph" w:styleId="Footer">
    <w:name w:val="footer"/>
    <w:aliases w:val="Нижний колонтитул Знак Знак Знак,Нижний колонтитул Знак Знак,Нижний колонтитул Знак Знак Знак Знак,Нижний колонтитул Знак Знак Знак Знак Знак,Нижний колонтитул Знак Знак Знак Знак Знак Знак Знак Знак Знак"/>
    <w:basedOn w:val="Normal"/>
    <w:link w:val="FooterChar"/>
    <w:uiPriority w:val="99"/>
    <w:unhideWhenUsed/>
    <w:rsid w:val="0001713E"/>
    <w:pPr>
      <w:tabs>
        <w:tab w:val="center" w:pos="4677"/>
        <w:tab w:val="right" w:pos="9355"/>
      </w:tabs>
    </w:pPr>
  </w:style>
  <w:style w:type="character" w:customStyle="1" w:styleId="FooterChar">
    <w:name w:val="Footer Char"/>
    <w:aliases w:val="Нижний колонтитул Знак Знак Знак Char,Нижний колонтитул Знак Знак Char,Нижний колонтитул Знак Знак Знак Знак Char,Нижний колонтитул Знак Знак Знак Знак Знак Char,Нижний колонтитул Знак Знак Знак Знак Знак Знак Знак Знак Знак Char"/>
    <w:basedOn w:val="DefaultParagraphFont"/>
    <w:link w:val="Footer"/>
    <w:uiPriority w:val="99"/>
    <w:rsid w:val="0001713E"/>
  </w:style>
  <w:style w:type="paragraph" w:styleId="BalloonText">
    <w:name w:val="Balloon Text"/>
    <w:basedOn w:val="Normal"/>
    <w:link w:val="BalloonTextChar"/>
    <w:uiPriority w:val="99"/>
    <w:semiHidden/>
    <w:unhideWhenUsed/>
    <w:rsid w:val="0001713E"/>
    <w:rPr>
      <w:rFonts w:ascii="Tahoma" w:hAnsi="Tahoma" w:cs="Tahoma"/>
      <w:sz w:val="16"/>
      <w:szCs w:val="16"/>
    </w:rPr>
  </w:style>
  <w:style w:type="character" w:customStyle="1" w:styleId="BalloonTextChar">
    <w:name w:val="Balloon Text Char"/>
    <w:basedOn w:val="DefaultParagraphFont"/>
    <w:link w:val="BalloonText"/>
    <w:uiPriority w:val="99"/>
    <w:semiHidden/>
    <w:rsid w:val="0001713E"/>
    <w:rPr>
      <w:rFonts w:ascii="Tahoma" w:hAnsi="Tahoma" w:cs="Tahoma"/>
      <w:sz w:val="16"/>
      <w:szCs w:val="16"/>
    </w:rPr>
  </w:style>
  <w:style w:type="paragraph" w:styleId="NoSpacing">
    <w:name w:val="No Spacing"/>
    <w:uiPriority w:val="1"/>
    <w:qFormat/>
    <w:rsid w:val="0001713E"/>
    <w:pPr>
      <w:spacing w:line="240" w:lineRule="auto"/>
    </w:pPr>
  </w:style>
  <w:style w:type="paragraph" w:styleId="NormalWeb">
    <w:name w:val="Normal (Web)"/>
    <w:basedOn w:val="Normal"/>
    <w:uiPriority w:val="99"/>
    <w:unhideWhenUsed/>
    <w:rsid w:val="0001713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rsid w:val="0001713E"/>
    <w:pPr>
      <w:spacing w:after="120" w:line="360" w:lineRule="auto"/>
      <w:ind w:left="283" w:firstLine="720"/>
    </w:pPr>
    <w:rPr>
      <w:rFonts w:ascii="Times New Roman" w:eastAsia="Times New Roman" w:hAnsi="Times New Roman" w:cs="Times New Roman"/>
      <w:sz w:val="24"/>
      <w:szCs w:val="24"/>
      <w:lang w:eastAsia="ru-RU"/>
    </w:rPr>
  </w:style>
  <w:style w:type="character" w:customStyle="1" w:styleId="BodyTextIndentChar">
    <w:name w:val="Body Text Indent Char"/>
    <w:basedOn w:val="DefaultParagraphFont"/>
    <w:link w:val="BodyTextIndent"/>
    <w:rsid w:val="0001713E"/>
    <w:rPr>
      <w:rFonts w:ascii="Times New Roman" w:eastAsia="Times New Roman" w:hAnsi="Times New Roman" w:cs="Times New Roman"/>
      <w:sz w:val="24"/>
      <w:szCs w:val="24"/>
      <w:lang w:eastAsia="ru-RU"/>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Знак Знак"/>
    <w:basedOn w:val="Normal"/>
    <w:link w:val="BodyTextChar"/>
    <w:rsid w:val="0001713E"/>
    <w:pPr>
      <w:spacing w:after="120"/>
      <w:jc w:val="left"/>
    </w:pPr>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Знак Знак Знак Знак Char"/>
    <w:basedOn w:val="DefaultParagraphFont"/>
    <w:link w:val="BodyText"/>
    <w:rsid w:val="0001713E"/>
    <w:rPr>
      <w:rFonts w:ascii="Times New Roman" w:eastAsia="Times New Roman" w:hAnsi="Times New Roman" w:cs="Times New Roman"/>
      <w:sz w:val="24"/>
      <w:szCs w:val="24"/>
      <w:lang w:eastAsia="ru-RU"/>
    </w:rPr>
  </w:style>
  <w:style w:type="character" w:customStyle="1" w:styleId="DocumentMapChar">
    <w:name w:val="Document Map Char"/>
    <w:basedOn w:val="DefaultParagraphFont"/>
    <w:link w:val="DocumentMap"/>
    <w:semiHidden/>
    <w:rsid w:val="0001713E"/>
    <w:rPr>
      <w:rFonts w:ascii="Tahoma" w:eastAsia="Times New Roman" w:hAnsi="Tahoma" w:cs="Tahoma"/>
      <w:sz w:val="20"/>
      <w:szCs w:val="20"/>
      <w:shd w:val="clear" w:color="auto" w:fill="000080"/>
      <w:lang w:eastAsia="ru-RU"/>
    </w:rPr>
  </w:style>
  <w:style w:type="paragraph" w:styleId="DocumentMap">
    <w:name w:val="Document Map"/>
    <w:basedOn w:val="Normal"/>
    <w:link w:val="DocumentMapChar"/>
    <w:semiHidden/>
    <w:rsid w:val="0001713E"/>
    <w:pPr>
      <w:shd w:val="clear" w:color="auto" w:fill="000080"/>
      <w:jc w:val="left"/>
    </w:pPr>
    <w:rPr>
      <w:rFonts w:ascii="Tahoma" w:eastAsia="Times New Roman" w:hAnsi="Tahoma" w:cs="Tahoma"/>
      <w:sz w:val="20"/>
      <w:szCs w:val="20"/>
      <w:lang w:eastAsia="ru-RU"/>
    </w:rPr>
  </w:style>
  <w:style w:type="character" w:customStyle="1" w:styleId="1">
    <w:name w:val="Схема документа Знак1"/>
    <w:basedOn w:val="DefaultParagraphFont"/>
    <w:uiPriority w:val="99"/>
    <w:semiHidden/>
    <w:rsid w:val="0001713E"/>
    <w:rPr>
      <w:rFonts w:ascii="Tahoma" w:hAnsi="Tahoma" w:cs="Tahoma"/>
      <w:sz w:val="16"/>
      <w:szCs w:val="16"/>
    </w:rPr>
  </w:style>
  <w:style w:type="character" w:styleId="Hyperlink">
    <w:name w:val="Hyperlink"/>
    <w:basedOn w:val="DefaultParagraphFont"/>
    <w:uiPriority w:val="99"/>
    <w:unhideWhenUsed/>
    <w:rsid w:val="0001713E"/>
    <w:rPr>
      <w:color w:val="FFFFFF"/>
      <w:u w:val="single"/>
    </w:rPr>
  </w:style>
  <w:style w:type="character" w:styleId="Emphasis">
    <w:name w:val="Emphasis"/>
    <w:basedOn w:val="DefaultParagraphFont"/>
    <w:uiPriority w:val="20"/>
    <w:qFormat/>
    <w:rsid w:val="0001713E"/>
    <w:rPr>
      <w:i/>
      <w:iCs/>
    </w:rPr>
  </w:style>
  <w:style w:type="character" w:customStyle="1" w:styleId="grey1">
    <w:name w:val="grey1"/>
    <w:basedOn w:val="DefaultParagraphFont"/>
    <w:rsid w:val="0001713E"/>
    <w:rPr>
      <w:b w:val="0"/>
      <w:bCs w:val="0"/>
      <w:color w:val="888888"/>
    </w:rPr>
  </w:style>
  <w:style w:type="character" w:customStyle="1" w:styleId="z-TopofFormChar">
    <w:name w:val="z-Top of Form Char"/>
    <w:basedOn w:val="DefaultParagraphFont"/>
    <w:link w:val="z-TopofForm"/>
    <w:uiPriority w:val="99"/>
    <w:semiHidden/>
    <w:rsid w:val="0001713E"/>
    <w:rPr>
      <w:rFonts w:ascii="Arial" w:eastAsia="Times New Roman" w:hAnsi="Arial" w:cs="Arial"/>
      <w:vanish/>
      <w:sz w:val="16"/>
      <w:szCs w:val="16"/>
      <w:lang w:eastAsia="ru-RU"/>
    </w:rPr>
  </w:style>
  <w:style w:type="paragraph" w:styleId="z-TopofForm">
    <w:name w:val="HTML Top of Form"/>
    <w:basedOn w:val="Normal"/>
    <w:next w:val="Normal"/>
    <w:link w:val="z-TopofFormChar"/>
    <w:hidden/>
    <w:uiPriority w:val="99"/>
    <w:semiHidden/>
    <w:unhideWhenUsed/>
    <w:rsid w:val="0001713E"/>
    <w:pPr>
      <w:pBdr>
        <w:bottom w:val="single" w:sz="6" w:space="1" w:color="auto"/>
      </w:pBdr>
      <w:jc w:val="center"/>
    </w:pPr>
    <w:rPr>
      <w:rFonts w:ascii="Arial" w:eastAsia="Times New Roman" w:hAnsi="Arial" w:cs="Arial"/>
      <w:vanish/>
      <w:sz w:val="16"/>
      <w:szCs w:val="16"/>
      <w:lang w:eastAsia="ru-RU"/>
    </w:rPr>
  </w:style>
  <w:style w:type="character" w:customStyle="1" w:styleId="z-1">
    <w:name w:val="z-Начало формы Знак1"/>
    <w:basedOn w:val="DefaultParagraphFont"/>
    <w:uiPriority w:val="99"/>
    <w:semiHidden/>
    <w:rsid w:val="0001713E"/>
    <w:rPr>
      <w:rFonts w:ascii="Arial" w:hAnsi="Arial" w:cs="Arial"/>
      <w:vanish/>
      <w:sz w:val="16"/>
      <w:szCs w:val="16"/>
    </w:rPr>
  </w:style>
  <w:style w:type="character" w:customStyle="1" w:styleId="z-BottomofFormChar">
    <w:name w:val="z-Bottom of Form Char"/>
    <w:basedOn w:val="DefaultParagraphFont"/>
    <w:link w:val="z-BottomofForm"/>
    <w:uiPriority w:val="99"/>
    <w:rsid w:val="0001713E"/>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iPriority w:val="99"/>
    <w:unhideWhenUsed/>
    <w:rsid w:val="0001713E"/>
    <w:pPr>
      <w:pBdr>
        <w:top w:val="single" w:sz="6" w:space="1" w:color="auto"/>
      </w:pBdr>
      <w:jc w:val="center"/>
    </w:pPr>
    <w:rPr>
      <w:rFonts w:ascii="Arial" w:eastAsia="Times New Roman" w:hAnsi="Arial" w:cs="Arial"/>
      <w:vanish/>
      <w:sz w:val="16"/>
      <w:szCs w:val="16"/>
      <w:lang w:eastAsia="ru-RU"/>
    </w:rPr>
  </w:style>
  <w:style w:type="character" w:customStyle="1" w:styleId="z-10">
    <w:name w:val="z-Конец формы Знак1"/>
    <w:basedOn w:val="DefaultParagraphFont"/>
    <w:uiPriority w:val="99"/>
    <w:semiHidden/>
    <w:rsid w:val="0001713E"/>
    <w:rPr>
      <w:rFonts w:ascii="Arial" w:hAnsi="Arial" w:cs="Arial"/>
      <w:vanish/>
      <w:sz w:val="16"/>
      <w:szCs w:val="16"/>
    </w:rPr>
  </w:style>
  <w:style w:type="character" w:customStyle="1" w:styleId="pageitem1">
    <w:name w:val="pageitem1"/>
    <w:basedOn w:val="DefaultParagraphFont"/>
    <w:rsid w:val="0001713E"/>
    <w:rPr>
      <w:strike w:val="0"/>
      <w:dstrike w:val="0"/>
      <w:color w:val="888888"/>
      <w:sz w:val="13"/>
      <w:szCs w:val="13"/>
      <w:u w:val="none"/>
      <w:effect w:val="none"/>
    </w:rPr>
  </w:style>
  <w:style w:type="character" w:customStyle="1" w:styleId="pageitemc1">
    <w:name w:val="pageitemc1"/>
    <w:basedOn w:val="DefaultParagraphFont"/>
    <w:rsid w:val="0001713E"/>
    <w:rPr>
      <w:strike w:val="0"/>
      <w:dstrike w:val="0"/>
      <w:color w:val="FFFFFF"/>
      <w:sz w:val="13"/>
      <w:szCs w:val="13"/>
      <w:u w:val="none"/>
      <w:effect w:val="none"/>
      <w:shd w:val="clear" w:color="auto" w:fill="FF9C00"/>
    </w:rPr>
  </w:style>
  <w:style w:type="character" w:styleId="Strong">
    <w:name w:val="Strong"/>
    <w:basedOn w:val="DefaultParagraphFont"/>
    <w:uiPriority w:val="22"/>
    <w:qFormat/>
    <w:rsid w:val="0001713E"/>
    <w:rPr>
      <w:b/>
      <w:bCs/>
    </w:rPr>
  </w:style>
  <w:style w:type="character" w:customStyle="1" w:styleId="EndnoteTextChar">
    <w:name w:val="Endnote Text Char"/>
    <w:basedOn w:val="DefaultParagraphFont"/>
    <w:link w:val="EndnoteText"/>
    <w:uiPriority w:val="99"/>
    <w:semiHidden/>
    <w:rsid w:val="0001713E"/>
    <w:rPr>
      <w:sz w:val="20"/>
      <w:szCs w:val="20"/>
    </w:rPr>
  </w:style>
  <w:style w:type="paragraph" w:styleId="EndnoteText">
    <w:name w:val="endnote text"/>
    <w:basedOn w:val="Normal"/>
    <w:link w:val="EndnoteTextChar"/>
    <w:uiPriority w:val="99"/>
    <w:semiHidden/>
    <w:unhideWhenUsed/>
    <w:rsid w:val="0001713E"/>
    <w:pPr>
      <w:jc w:val="left"/>
    </w:pPr>
    <w:rPr>
      <w:sz w:val="20"/>
      <w:szCs w:val="20"/>
    </w:rPr>
  </w:style>
  <w:style w:type="character" w:customStyle="1" w:styleId="10">
    <w:name w:val="Текст концевой сноски Знак1"/>
    <w:basedOn w:val="DefaultParagraphFont"/>
    <w:uiPriority w:val="99"/>
    <w:semiHidden/>
    <w:rsid w:val="0001713E"/>
    <w:rPr>
      <w:sz w:val="20"/>
      <w:szCs w:val="20"/>
    </w:rPr>
  </w:style>
  <w:style w:type="character" w:customStyle="1" w:styleId="tbold1">
    <w:name w:val="tbold1"/>
    <w:basedOn w:val="DefaultParagraphFont"/>
    <w:rsid w:val="0001713E"/>
    <w:rPr>
      <w:b/>
      <w:bCs/>
    </w:rPr>
  </w:style>
  <w:style w:type="character" w:customStyle="1" w:styleId="BodyTextIndent3Char">
    <w:name w:val="Body Text Indent 3 Char"/>
    <w:aliases w:val="Основной текст с отступом 3 Знак Знак Знак Знак Знак Char,Основной текст с отступом 3 Знак Знак Знак Char"/>
    <w:basedOn w:val="DefaultParagraphFont"/>
    <w:link w:val="BodyTextIndent3"/>
    <w:rsid w:val="00F1341D"/>
    <w:rPr>
      <w:sz w:val="16"/>
      <w:szCs w:val="16"/>
    </w:rPr>
  </w:style>
  <w:style w:type="paragraph" w:styleId="BodyTextIndent3">
    <w:name w:val="Body Text Indent 3"/>
    <w:aliases w:val="Основной текст с отступом 3 Знак Знак Знак Знак Знак,Основной текст с отступом 3 Знак Знак Знак"/>
    <w:basedOn w:val="Normal"/>
    <w:link w:val="BodyTextIndent3Char"/>
    <w:unhideWhenUsed/>
    <w:rsid w:val="00F1341D"/>
    <w:pPr>
      <w:spacing w:after="120" w:line="276" w:lineRule="auto"/>
      <w:ind w:left="283"/>
      <w:jc w:val="left"/>
    </w:pPr>
    <w:rPr>
      <w:sz w:val="16"/>
      <w:szCs w:val="16"/>
    </w:rPr>
  </w:style>
  <w:style w:type="character" w:customStyle="1" w:styleId="31">
    <w:name w:val="Основной текст с отступом 3 Знак1"/>
    <w:basedOn w:val="DefaultParagraphFont"/>
    <w:uiPriority w:val="99"/>
    <w:semiHidden/>
    <w:rsid w:val="00F1341D"/>
    <w:rPr>
      <w:sz w:val="16"/>
      <w:szCs w:val="16"/>
    </w:rPr>
  </w:style>
  <w:style w:type="character" w:customStyle="1" w:styleId="FootnoteTextChar">
    <w:name w:val="Footnote Text Char"/>
    <w:basedOn w:val="DefaultParagraphFont"/>
    <w:link w:val="FootnoteText"/>
    <w:semiHidden/>
    <w:rsid w:val="00F1341D"/>
    <w:rPr>
      <w:rFonts w:ascii="Times New Roman" w:eastAsia="Times New Roman" w:hAnsi="Times New Roman" w:cs="Times New Roman"/>
      <w:sz w:val="20"/>
      <w:szCs w:val="20"/>
      <w:lang w:eastAsia="ru-RU"/>
    </w:rPr>
  </w:style>
  <w:style w:type="paragraph" w:styleId="FootnoteText">
    <w:name w:val="footnote text"/>
    <w:basedOn w:val="Normal"/>
    <w:link w:val="FootnoteTextChar"/>
    <w:semiHidden/>
    <w:rsid w:val="00F1341D"/>
    <w:pPr>
      <w:spacing w:line="360" w:lineRule="auto"/>
      <w:ind w:firstLine="720"/>
    </w:pPr>
    <w:rPr>
      <w:rFonts w:ascii="Times New Roman" w:eastAsia="Times New Roman" w:hAnsi="Times New Roman" w:cs="Times New Roman"/>
      <w:sz w:val="20"/>
      <w:szCs w:val="20"/>
      <w:lang w:eastAsia="ru-RU"/>
    </w:rPr>
  </w:style>
  <w:style w:type="character" w:customStyle="1" w:styleId="11">
    <w:name w:val="Текст сноски Знак1"/>
    <w:basedOn w:val="DefaultParagraphFont"/>
    <w:uiPriority w:val="99"/>
    <w:semiHidden/>
    <w:rsid w:val="00F1341D"/>
    <w:rPr>
      <w:sz w:val="20"/>
      <w:szCs w:val="20"/>
    </w:rPr>
  </w:style>
  <w:style w:type="character" w:customStyle="1" w:styleId="CommentTextChar">
    <w:name w:val="Comment Text Char"/>
    <w:basedOn w:val="DefaultParagraphFont"/>
    <w:link w:val="CommentText"/>
    <w:uiPriority w:val="99"/>
    <w:semiHidden/>
    <w:rsid w:val="00F1341D"/>
    <w:rPr>
      <w:rFonts w:ascii="Times New Roman" w:eastAsia="Times New Roman" w:hAnsi="Times New Roman" w:cs="Times New Roman"/>
      <w:sz w:val="20"/>
      <w:szCs w:val="20"/>
      <w:lang w:eastAsia="ru-RU"/>
    </w:rPr>
  </w:style>
  <w:style w:type="paragraph" w:styleId="CommentText">
    <w:name w:val="annotation text"/>
    <w:basedOn w:val="Normal"/>
    <w:link w:val="CommentTextChar"/>
    <w:uiPriority w:val="99"/>
    <w:semiHidden/>
    <w:unhideWhenUsed/>
    <w:rsid w:val="00F1341D"/>
    <w:pPr>
      <w:jc w:val="left"/>
    </w:pPr>
    <w:rPr>
      <w:rFonts w:ascii="Times New Roman" w:eastAsia="Times New Roman" w:hAnsi="Times New Roman" w:cs="Times New Roman"/>
      <w:sz w:val="20"/>
      <w:szCs w:val="20"/>
      <w:lang w:eastAsia="ru-RU"/>
    </w:rPr>
  </w:style>
  <w:style w:type="character" w:customStyle="1" w:styleId="12">
    <w:name w:val="Текст примечания Знак1"/>
    <w:basedOn w:val="DefaultParagraphFont"/>
    <w:uiPriority w:val="99"/>
    <w:semiHidden/>
    <w:rsid w:val="00F1341D"/>
    <w:rPr>
      <w:sz w:val="20"/>
      <w:szCs w:val="20"/>
    </w:rPr>
  </w:style>
  <w:style w:type="character" w:customStyle="1" w:styleId="CommentSubjectChar">
    <w:name w:val="Comment Subject Char"/>
    <w:basedOn w:val="CommentTextChar"/>
    <w:link w:val="CommentSubject"/>
    <w:uiPriority w:val="99"/>
    <w:semiHidden/>
    <w:rsid w:val="00F1341D"/>
    <w:rPr>
      <w:rFonts w:ascii="Times New Roman" w:eastAsia="Times New Roman" w:hAnsi="Times New Roman" w:cs="Times New Roman"/>
      <w:b/>
      <w:bCs/>
      <w:sz w:val="20"/>
      <w:szCs w:val="20"/>
      <w:lang w:eastAsia="ru-RU"/>
    </w:rPr>
  </w:style>
  <w:style w:type="paragraph" w:styleId="CommentSubject">
    <w:name w:val="annotation subject"/>
    <w:basedOn w:val="CommentText"/>
    <w:next w:val="CommentText"/>
    <w:link w:val="CommentSubjectChar"/>
    <w:uiPriority w:val="99"/>
    <w:semiHidden/>
    <w:unhideWhenUsed/>
    <w:rsid w:val="00F1341D"/>
    <w:rPr>
      <w:b/>
      <w:bCs/>
    </w:rPr>
  </w:style>
  <w:style w:type="character" w:customStyle="1" w:styleId="13">
    <w:name w:val="Тема примечания Знак1"/>
    <w:basedOn w:val="12"/>
    <w:uiPriority w:val="99"/>
    <w:semiHidden/>
    <w:rsid w:val="00F1341D"/>
    <w:rPr>
      <w:b/>
      <w:bCs/>
      <w:sz w:val="20"/>
      <w:szCs w:val="20"/>
    </w:rPr>
  </w:style>
  <w:style w:type="character" w:styleId="CommentReference">
    <w:name w:val="annotation reference"/>
    <w:basedOn w:val="DefaultParagraphFont"/>
    <w:uiPriority w:val="99"/>
    <w:semiHidden/>
    <w:unhideWhenUsed/>
    <w:rsid w:val="00F1341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isdoms.ru/151.html" TargetMode="External"/><Relationship Id="rId12" Type="http://schemas.openxmlformats.org/officeDocument/2006/relationships/hyperlink" Target="http://www.wisdoms.ru/144.html"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wisdoms.ru/77.html" TargetMode="External"/><Relationship Id="rId8" Type="http://schemas.openxmlformats.org/officeDocument/2006/relationships/hyperlink" Target="http://www.wisdoms.ru/80.html" TargetMode="External"/><Relationship Id="rId9" Type="http://schemas.openxmlformats.org/officeDocument/2006/relationships/hyperlink" Target="http://www.wisdoms.ru/103.html" TargetMode="External"/><Relationship Id="rId10" Type="http://schemas.openxmlformats.org/officeDocument/2006/relationships/hyperlink" Target="http://www.wisdoms.ru/3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57687</Words>
  <Characters>328818</Characters>
  <Application>Microsoft Macintosh Word</Application>
  <DocSecurity>0</DocSecurity>
  <Lines>2740</Lines>
  <Paragraphs>771</Paragraphs>
  <ScaleCrop>false</ScaleCrop>
  <Company>Microsoft</Company>
  <LinksUpToDate>false</LinksUpToDate>
  <CharactersWithSpaces>385734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Максим Ильяхов</cp:lastModifiedBy>
  <cp:revision>4</cp:revision>
  <dcterms:created xsi:type="dcterms:W3CDTF">2012-02-11T22:29:00Z</dcterms:created>
  <dcterms:modified xsi:type="dcterms:W3CDTF">2012-03-29T11:22:00Z</dcterms:modified>
</cp:coreProperties>
</file>